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4A4" w:rsidRDefault="00EE3E61">
      <w:pPr>
        <w:pStyle w:val="normal0"/>
        <w:spacing w:before="0"/>
      </w:pPr>
      <w:r>
        <w:rPr>
          <w:noProof/>
        </w:rPr>
        <w:drawing>
          <wp:inline distT="114300" distB="114300" distL="114300" distR="114300">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3B34A4" w:rsidRDefault="00EE3E61">
      <w:pPr>
        <w:pStyle w:val="Title"/>
        <w:pBdr>
          <w:top w:val="nil"/>
          <w:left w:val="nil"/>
          <w:bottom w:val="nil"/>
          <w:right w:val="nil"/>
          <w:between w:val="nil"/>
        </w:pBdr>
      </w:pPr>
      <w:bookmarkStart w:id="0" w:name="_5x0d5h95i329" w:colFirst="0" w:colLast="0"/>
      <w:bookmarkEnd w:id="0"/>
      <w:r>
        <w:t>Santa Claus Workshop Plan</w:t>
      </w:r>
    </w:p>
    <w:p w:rsidR="003B34A4" w:rsidRDefault="00EE3E61">
      <w:pPr>
        <w:pStyle w:val="Subtitle"/>
        <w:pBdr>
          <w:top w:val="nil"/>
          <w:left w:val="nil"/>
          <w:bottom w:val="nil"/>
          <w:right w:val="nil"/>
          <w:between w:val="nil"/>
        </w:pBdr>
        <w:rPr>
          <w:b/>
          <w:sz w:val="28"/>
          <w:szCs w:val="28"/>
        </w:rPr>
      </w:pPr>
      <w:bookmarkStart w:id="1" w:name="_af80tl7prv5v" w:colFirst="0" w:colLast="0"/>
      <w:bookmarkEnd w:id="1"/>
      <w:r>
        <w:rPr>
          <w:b/>
          <w:sz w:val="28"/>
          <w:szCs w:val="28"/>
        </w:rPr>
        <w:t>21</w:t>
      </w:r>
      <w:r>
        <w:rPr>
          <w:b/>
          <w:sz w:val="28"/>
          <w:szCs w:val="28"/>
          <w:vertAlign w:val="superscript"/>
        </w:rPr>
        <w:t>st</w:t>
      </w:r>
      <w:r>
        <w:rPr>
          <w:b/>
          <w:sz w:val="28"/>
          <w:szCs w:val="28"/>
        </w:rPr>
        <w:t xml:space="preserve"> December 2018</w:t>
      </w:r>
    </w:p>
    <w:p w:rsidR="003B34A4" w:rsidRDefault="00EE3E61">
      <w:pPr>
        <w:pStyle w:val="Heading1"/>
        <w:pBdr>
          <w:top w:val="nil"/>
          <w:left w:val="nil"/>
          <w:bottom w:val="nil"/>
          <w:right w:val="nil"/>
          <w:between w:val="nil"/>
        </w:pBdr>
      </w:pPr>
      <w:bookmarkStart w:id="2" w:name="_14mpx6a8znb7" w:colFirst="0" w:colLast="0"/>
      <w:bookmarkEnd w:id="2"/>
      <w:r>
        <w:t>OVERVIEW</w:t>
      </w:r>
    </w:p>
    <w:p w:rsidR="003B34A4" w:rsidRDefault="00EE3E61">
      <w:pPr>
        <w:pStyle w:val="normal0"/>
        <w:pBdr>
          <w:top w:val="nil"/>
          <w:left w:val="nil"/>
          <w:bottom w:val="nil"/>
          <w:right w:val="nil"/>
          <w:between w:val="nil"/>
        </w:pBdr>
      </w:pPr>
      <w:r>
        <w:t>The problem is that Santa Claus wants his workshop to be the most efficient. He wants each elf to work independently and the reindeers to send him the gifts from the factories.</w:t>
      </w:r>
    </w:p>
    <w:p w:rsidR="003B34A4" w:rsidRDefault="00EE3E61">
      <w:pPr>
        <w:pStyle w:val="Heading1"/>
        <w:pBdr>
          <w:top w:val="nil"/>
          <w:left w:val="nil"/>
          <w:bottom w:val="nil"/>
          <w:right w:val="nil"/>
          <w:between w:val="nil"/>
        </w:pBdr>
      </w:pPr>
      <w:bookmarkStart w:id="3" w:name="_oymnw3nlvwib" w:colFirst="0" w:colLast="0"/>
      <w:bookmarkEnd w:id="3"/>
      <w:r>
        <w:t>GOALS</w:t>
      </w:r>
    </w:p>
    <w:p w:rsidR="003B34A4" w:rsidRDefault="00EE3E61">
      <w:pPr>
        <w:pStyle w:val="normal0"/>
        <w:numPr>
          <w:ilvl w:val="0"/>
          <w:numId w:val="2"/>
        </w:numPr>
        <w:pBdr>
          <w:top w:val="nil"/>
          <w:left w:val="nil"/>
          <w:bottom w:val="nil"/>
          <w:right w:val="nil"/>
          <w:between w:val="nil"/>
        </w:pBdr>
      </w:pPr>
      <w:r>
        <w:t xml:space="preserve">Elves work independently and they create the maximum number of gifts. This means that when they hit a wall, they find out immediately where to move next, so they don’t lose a gift. </w:t>
      </w:r>
    </w:p>
    <w:p w:rsidR="003B34A4" w:rsidRDefault="00EE3E61">
      <w:pPr>
        <w:pStyle w:val="normal0"/>
        <w:numPr>
          <w:ilvl w:val="0"/>
          <w:numId w:val="2"/>
        </w:numPr>
        <w:pBdr>
          <w:top w:val="nil"/>
          <w:left w:val="nil"/>
          <w:bottom w:val="nil"/>
          <w:right w:val="nil"/>
          <w:between w:val="nil"/>
        </w:pBdr>
        <w:spacing w:before="0"/>
      </w:pPr>
      <w:r>
        <w:t xml:space="preserve">Once a gift is created, they send it to the factory and the factory will ask all its elves where they are positioned. </w:t>
      </w:r>
    </w:p>
    <w:p w:rsidR="003B34A4" w:rsidRDefault="00EE3E61">
      <w:pPr>
        <w:pStyle w:val="normal0"/>
        <w:numPr>
          <w:ilvl w:val="0"/>
          <w:numId w:val="2"/>
        </w:numPr>
        <w:pBdr>
          <w:top w:val="nil"/>
          <w:left w:val="nil"/>
          <w:bottom w:val="nil"/>
          <w:right w:val="nil"/>
          <w:between w:val="nil"/>
        </w:pBdr>
        <w:spacing w:before="0"/>
      </w:pPr>
      <w:r>
        <w:t xml:space="preserve">If the elves are interrogated, the reindeers cannot enter the factory. </w:t>
      </w:r>
    </w:p>
    <w:p w:rsidR="003B34A4" w:rsidRDefault="00EE3E61">
      <w:pPr>
        <w:pStyle w:val="normal0"/>
        <w:numPr>
          <w:ilvl w:val="0"/>
          <w:numId w:val="2"/>
        </w:numPr>
        <w:pBdr>
          <w:top w:val="nil"/>
          <w:left w:val="nil"/>
          <w:bottom w:val="nil"/>
          <w:right w:val="nil"/>
          <w:between w:val="nil"/>
        </w:pBdr>
        <w:spacing w:before="0"/>
      </w:pPr>
      <w:r>
        <w:t xml:space="preserve">Retire an elf. </w:t>
      </w:r>
    </w:p>
    <w:p w:rsidR="003B34A4" w:rsidRDefault="00EE3E61">
      <w:pPr>
        <w:pStyle w:val="normal0"/>
        <w:numPr>
          <w:ilvl w:val="0"/>
          <w:numId w:val="2"/>
        </w:numPr>
        <w:pBdr>
          <w:top w:val="nil"/>
          <w:left w:val="nil"/>
          <w:bottom w:val="nil"/>
          <w:right w:val="nil"/>
          <w:between w:val="nil"/>
        </w:pBdr>
        <w:spacing w:before="0"/>
      </w:pPr>
      <w:r>
        <w:t>Give an elf time to sleep if he’s in the diagonal area of the factory.</w:t>
      </w:r>
    </w:p>
    <w:p w:rsidR="003B34A4" w:rsidRDefault="00EE3E61">
      <w:pPr>
        <w:pStyle w:val="normal0"/>
        <w:numPr>
          <w:ilvl w:val="0"/>
          <w:numId w:val="2"/>
        </w:numPr>
        <w:pBdr>
          <w:top w:val="nil"/>
          <w:left w:val="nil"/>
          <w:bottom w:val="nil"/>
          <w:right w:val="nil"/>
          <w:between w:val="nil"/>
        </w:pBdr>
        <w:spacing w:before="0"/>
      </w:pPr>
      <w:r>
        <w:t>Send the gifts to Santa.</w:t>
      </w:r>
    </w:p>
    <w:p w:rsidR="005D228D" w:rsidRDefault="00EE3E61" w:rsidP="005D228D">
      <w:bookmarkStart w:id="4" w:name="_hirppoctn6ww" w:colFirst="0" w:colLast="0"/>
      <w:bookmarkEnd w:id="4"/>
      <w:r>
        <w:br w:type="page"/>
      </w:r>
      <w:r w:rsidR="00C47050" w:rsidRPr="00C47050">
        <w:rPr>
          <w:noProof/>
        </w:rPr>
        <w:lastRenderedPageBreak/>
        <w:drawing>
          <wp:inline distT="0" distB="0" distL="0" distR="0">
            <wp:extent cx="5943600" cy="3853628"/>
            <wp:effectExtent l="0" t="0" r="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D228D" w:rsidRDefault="009913F8" w:rsidP="005D228D">
      <w:pPr>
        <w:ind w:firstLine="720"/>
      </w:pPr>
      <w:r>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28" type="#_x0000_t104" style="position:absolute;left:0;text-align:left;margin-left:369.3pt;margin-top:-182.4pt;width:131.85pt;height:49.5pt;rotation:17444256fd;z-index:251660800"/>
        </w:pict>
      </w:r>
      <w:r>
        <w:rPr>
          <w:noProof/>
        </w:rPr>
        <w:pict>
          <v:shapetype id="_x0000_t202" coordsize="21600,21600" o:spt="202" path="m,l,21600r21600,l21600,xe">
            <v:stroke joinstyle="miter"/>
            <v:path gradientshapeok="t" o:connecttype="rect"/>
          </v:shapetype>
          <v:shape id="_x0000_s1029" type="#_x0000_t202" style="position:absolute;left:0;text-align:left;margin-left:374.75pt;margin-top:-144.2pt;width:39.45pt;height:28pt;z-index:251655680;mso-width-relative:margin;mso-height-relative:margin" filled="f" stroked="f">
            <v:textbox style="mso-next-textbox:#_x0000_s1029">
              <w:txbxContent>
                <w:p w:rsidR="005D228D" w:rsidRDefault="005D228D" w:rsidP="005D228D">
                  <w:r>
                    <w:t>gifts</w:t>
                  </w:r>
                </w:p>
              </w:txbxContent>
            </v:textbox>
          </v:shape>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363.2pt;margin-top:-134.75pt;width:11.55pt;height:18.55pt;z-index:251659776">
            <v:textbox style="layout-flow:vertical-ideographic"/>
          </v:shape>
        </w:pict>
      </w:r>
      <w:r w:rsidR="00836BEF">
        <w:rPr>
          <w:noProof/>
        </w:rPr>
        <w:drawing>
          <wp:anchor distT="0" distB="0" distL="114300" distR="114300" simplePos="0" relativeHeight="251654656" behindDoc="0" locked="0" layoutInCell="1" allowOverlap="1">
            <wp:simplePos x="0" y="0"/>
            <wp:positionH relativeFrom="column">
              <wp:posOffset>2057400</wp:posOffset>
            </wp:positionH>
            <wp:positionV relativeFrom="paragraph">
              <wp:posOffset>-1988185</wp:posOffset>
            </wp:positionV>
            <wp:extent cx="749300" cy="641350"/>
            <wp:effectExtent l="19050" t="0" r="0" b="0"/>
            <wp:wrapNone/>
            <wp:docPr id="3" name="Picture 12" descr="C:\Users\skadr\AppData\Local\Microsoft\Windows\INetCache\Content.Word\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kadr\AppData\Local\Microsoft\Windows\INetCache\Content.Word\Screenshot (14).png"/>
                    <pic:cNvPicPr>
                      <a:picLocks noChangeAspect="1" noChangeArrowheads="1"/>
                    </pic:cNvPicPr>
                  </pic:nvPicPr>
                  <pic:blipFill>
                    <a:blip r:embed="rId12"/>
                    <a:srcRect l="19280" r="14694" b="13761"/>
                    <a:stretch>
                      <a:fillRect/>
                    </a:stretch>
                  </pic:blipFill>
                  <pic:spPr bwMode="auto">
                    <a:xfrm>
                      <a:off x="0" y="0"/>
                      <a:ext cx="749300" cy="641350"/>
                    </a:xfrm>
                    <a:prstGeom prst="rect">
                      <a:avLst/>
                    </a:prstGeom>
                    <a:noFill/>
                    <a:ln w="9525">
                      <a:noFill/>
                      <a:miter lim="800000"/>
                      <a:headEnd/>
                      <a:tailEnd/>
                    </a:ln>
                  </pic:spPr>
                </pic:pic>
              </a:graphicData>
            </a:graphic>
          </wp:anchor>
        </w:drawing>
      </w:r>
    </w:p>
    <w:p w:rsidR="005D228D" w:rsidRDefault="005D228D" w:rsidP="005D228D">
      <w:pPr>
        <w:ind w:firstLine="720"/>
      </w:pPr>
    </w:p>
    <w:p w:rsidR="005D228D" w:rsidRDefault="005D228D" w:rsidP="005D228D">
      <w:pPr>
        <w:tabs>
          <w:tab w:val="left" w:pos="2087"/>
        </w:tabs>
      </w:pPr>
    </w:p>
    <w:tbl>
      <w:tblPr>
        <w:tblStyle w:val="TableGrid"/>
        <w:tblW w:w="10366" w:type="dxa"/>
        <w:tblLook w:val="04A0"/>
      </w:tblPr>
      <w:tblGrid>
        <w:gridCol w:w="5183"/>
        <w:gridCol w:w="5183"/>
      </w:tblGrid>
      <w:tr w:rsidR="005D228D" w:rsidTr="00836BEF">
        <w:trPr>
          <w:trHeight w:val="2358"/>
        </w:trPr>
        <w:tc>
          <w:tcPr>
            <w:tcW w:w="5183" w:type="dxa"/>
          </w:tcPr>
          <w:p w:rsidR="005D228D" w:rsidRDefault="009913F8" w:rsidP="009B200A">
            <w:pPr>
              <w:jc w:val="cente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219.2pt;margin-top:26.95pt;width:98.9pt;height:47.85pt;z-index:251656704"/>
              </w:pict>
            </w:r>
            <w:r w:rsidR="005D228D">
              <w:rPr>
                <w:noProof/>
              </w:rPr>
              <w:drawing>
                <wp:inline distT="0" distB="0" distL="0" distR="0">
                  <wp:extent cx="1530350" cy="1085850"/>
                  <wp:effectExtent l="19050" t="0" r="0" b="0"/>
                  <wp:docPr id="8" name="Picture 1" descr="C:\Users\skadr\AppData\Local\Microsoft\Windows\INetCache\Content.Word\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dr\AppData\Local\Microsoft\Windows\INetCache\Content.Word\Screenshot (17).png"/>
                          <pic:cNvPicPr>
                            <a:picLocks noChangeAspect="1" noChangeArrowheads="1"/>
                          </pic:cNvPicPr>
                        </pic:nvPicPr>
                        <pic:blipFill>
                          <a:blip r:embed="rId13"/>
                          <a:srcRect/>
                          <a:stretch>
                            <a:fillRect/>
                          </a:stretch>
                        </pic:blipFill>
                        <pic:spPr bwMode="auto">
                          <a:xfrm>
                            <a:off x="0" y="0"/>
                            <a:ext cx="1530350" cy="1085850"/>
                          </a:xfrm>
                          <a:prstGeom prst="rect">
                            <a:avLst/>
                          </a:prstGeom>
                          <a:noFill/>
                          <a:ln w="9525">
                            <a:noFill/>
                            <a:miter lim="800000"/>
                            <a:headEnd/>
                            <a:tailEnd/>
                          </a:ln>
                        </pic:spPr>
                      </pic:pic>
                    </a:graphicData>
                  </a:graphic>
                </wp:inline>
              </w:drawing>
            </w:r>
          </w:p>
        </w:tc>
        <w:tc>
          <w:tcPr>
            <w:tcW w:w="5183" w:type="dxa"/>
          </w:tcPr>
          <w:p w:rsidR="005D228D" w:rsidRDefault="009913F8" w:rsidP="009B200A">
            <w:pPr>
              <w:jc w:val="center"/>
            </w:pPr>
            <w:r>
              <w:rPr>
                <w:noProof/>
              </w:rPr>
              <w:pict>
                <v:shape id="_x0000_s1031" type="#_x0000_t67" style="position:absolute;left:0;text-align:left;margin-left:192.8pt;margin-top:99.15pt;width:50.1pt;height:61.95pt;z-index:251657728;mso-position-horizontal-relative:text;mso-position-vertical-relative:text">
                  <v:textbox style="layout-flow:vertical-ideographic"/>
                </v:shape>
              </w:pict>
            </w:r>
            <w:r w:rsidR="005D228D">
              <w:rPr>
                <w:noProof/>
              </w:rPr>
              <w:drawing>
                <wp:inline distT="0" distB="0" distL="0" distR="0">
                  <wp:extent cx="1847850" cy="1250950"/>
                  <wp:effectExtent l="19050" t="0" r="0" b="0"/>
                  <wp:docPr id="7" name="Picture 2" descr="C:\Users\skadr\AppData\Local\Microsoft\Windows\INetCache\Content.Word\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dr\AppData\Local\Microsoft\Windows\INetCache\Content.Word\Screenshot (16).png"/>
                          <pic:cNvPicPr>
                            <a:picLocks noChangeAspect="1" noChangeArrowheads="1"/>
                          </pic:cNvPicPr>
                        </pic:nvPicPr>
                        <pic:blipFill>
                          <a:blip r:embed="rId14"/>
                          <a:srcRect/>
                          <a:stretch>
                            <a:fillRect/>
                          </a:stretch>
                        </pic:blipFill>
                        <pic:spPr bwMode="auto">
                          <a:xfrm>
                            <a:off x="0" y="0"/>
                            <a:ext cx="1847850" cy="1250950"/>
                          </a:xfrm>
                          <a:prstGeom prst="rect">
                            <a:avLst/>
                          </a:prstGeom>
                          <a:noFill/>
                          <a:ln w="9525">
                            <a:noFill/>
                            <a:miter lim="800000"/>
                            <a:headEnd/>
                            <a:tailEnd/>
                          </a:ln>
                        </pic:spPr>
                      </pic:pic>
                    </a:graphicData>
                  </a:graphic>
                </wp:inline>
              </w:drawing>
            </w:r>
          </w:p>
        </w:tc>
      </w:tr>
      <w:tr w:rsidR="005D228D" w:rsidTr="00836BEF">
        <w:trPr>
          <w:trHeight w:val="2533"/>
        </w:trPr>
        <w:tc>
          <w:tcPr>
            <w:tcW w:w="5183" w:type="dxa"/>
          </w:tcPr>
          <w:p w:rsidR="005D228D" w:rsidRDefault="009913F8" w:rsidP="009B200A">
            <w:pPr>
              <w:jc w:val="cente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2" type="#_x0000_t66" style="position:absolute;left:0;text-align:left;margin-left:200.05pt;margin-top:57.05pt;width:104.35pt;height:51.05pt;z-index:251658752;mso-position-horizontal-relative:text;mso-position-vertical-relative:text"/>
              </w:pict>
            </w:r>
            <w:r w:rsidR="005D228D">
              <w:rPr>
                <w:noProof/>
              </w:rPr>
              <w:drawing>
                <wp:inline distT="0" distB="0" distL="0" distR="0">
                  <wp:extent cx="1320800" cy="1333500"/>
                  <wp:effectExtent l="19050" t="0" r="0" b="0"/>
                  <wp:docPr id="6" name="Picture 4" descr="C:\Users\skadr\AppData\Local\Microsoft\Windows\INetCache\Content.Word\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adr\AppData\Local\Microsoft\Windows\INetCache\Content.Word\Screenshot (15).png"/>
                          <pic:cNvPicPr>
                            <a:picLocks noChangeAspect="1" noChangeArrowheads="1"/>
                          </pic:cNvPicPr>
                        </pic:nvPicPr>
                        <pic:blipFill>
                          <a:blip r:embed="rId15"/>
                          <a:srcRect/>
                          <a:stretch>
                            <a:fillRect/>
                          </a:stretch>
                        </pic:blipFill>
                        <pic:spPr bwMode="auto">
                          <a:xfrm>
                            <a:off x="0" y="0"/>
                            <a:ext cx="1320800" cy="1333500"/>
                          </a:xfrm>
                          <a:prstGeom prst="rect">
                            <a:avLst/>
                          </a:prstGeom>
                          <a:noFill/>
                          <a:ln w="9525">
                            <a:noFill/>
                            <a:miter lim="800000"/>
                            <a:headEnd/>
                            <a:tailEnd/>
                          </a:ln>
                        </pic:spPr>
                      </pic:pic>
                    </a:graphicData>
                  </a:graphic>
                </wp:inline>
              </w:drawing>
            </w:r>
          </w:p>
        </w:tc>
        <w:tc>
          <w:tcPr>
            <w:tcW w:w="5183" w:type="dxa"/>
          </w:tcPr>
          <w:p w:rsidR="005D228D" w:rsidRDefault="005D228D" w:rsidP="009B200A">
            <w:pPr>
              <w:jc w:val="center"/>
            </w:pPr>
            <w:r>
              <w:rPr>
                <w:noProof/>
              </w:rPr>
              <w:drawing>
                <wp:inline distT="0" distB="0" distL="0" distR="0">
                  <wp:extent cx="2368550" cy="1447800"/>
                  <wp:effectExtent l="19050" t="0" r="0" b="0"/>
                  <wp:docPr id="5" name="Picture 3" descr="C:\Users\skadr\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adr\AppData\Local\Microsoft\Windows\INetCache\Content.Word\Screenshot (18).png"/>
                          <pic:cNvPicPr>
                            <a:picLocks noChangeAspect="1" noChangeArrowheads="1"/>
                          </pic:cNvPicPr>
                        </pic:nvPicPr>
                        <pic:blipFill>
                          <a:blip r:embed="rId16"/>
                          <a:srcRect/>
                          <a:stretch>
                            <a:fillRect/>
                          </a:stretch>
                        </pic:blipFill>
                        <pic:spPr bwMode="auto">
                          <a:xfrm>
                            <a:off x="0" y="0"/>
                            <a:ext cx="2368550" cy="1447800"/>
                          </a:xfrm>
                          <a:prstGeom prst="rect">
                            <a:avLst/>
                          </a:prstGeom>
                          <a:noFill/>
                          <a:ln w="9525">
                            <a:noFill/>
                            <a:miter lim="800000"/>
                            <a:headEnd/>
                            <a:tailEnd/>
                          </a:ln>
                        </pic:spPr>
                      </pic:pic>
                    </a:graphicData>
                  </a:graphic>
                </wp:inline>
              </w:drawing>
            </w:r>
          </w:p>
        </w:tc>
      </w:tr>
    </w:tbl>
    <w:p w:rsidR="003B34A4" w:rsidRDefault="00EE3E61">
      <w:pPr>
        <w:pStyle w:val="Heading1"/>
      </w:pPr>
      <w:bookmarkStart w:id="5" w:name="_v861x0vxfndu" w:colFirst="0" w:colLast="0"/>
      <w:bookmarkEnd w:id="5"/>
      <w:r>
        <w:lastRenderedPageBreak/>
        <w:t>TECHNICAL REPORT</w:t>
      </w:r>
    </w:p>
    <w:p w:rsidR="000012D9" w:rsidRDefault="00EE3E61">
      <w:pPr>
        <w:pStyle w:val="normal0"/>
      </w:pPr>
      <w:r>
        <w:t xml:space="preserve">My project has </w:t>
      </w:r>
      <w:r>
        <w:rPr>
          <w:b/>
        </w:rPr>
        <w:t xml:space="preserve">9 </w:t>
      </w:r>
      <w:r w:rsidR="005D228D">
        <w:t>classes (I have attached an UML diagram. (I don’t really know how to create an UML diagram...but it seemed fine to me)</w:t>
      </w:r>
      <w:r>
        <w:t xml:space="preserve">: </w:t>
      </w:r>
    </w:p>
    <w:p w:rsidR="003B34A4" w:rsidRDefault="00EE3E61">
      <w:pPr>
        <w:pStyle w:val="normal0"/>
      </w:pPr>
      <w:r>
        <w:t xml:space="preserve">Main (which could also be the same with the Workshop class), Workshop, Factory, Elf, ElfSpawner, ElfRetirer and Reindeer, LockBasedQueue, SantaClaus. </w:t>
      </w:r>
    </w:p>
    <w:p w:rsidR="003B34A4" w:rsidRDefault="00EE3E61">
      <w:pPr>
        <w:pStyle w:val="normal0"/>
        <w:numPr>
          <w:ilvl w:val="0"/>
          <w:numId w:val="1"/>
        </w:numPr>
      </w:pPr>
      <w:r>
        <w:rPr>
          <w:i/>
        </w:rPr>
        <w:t xml:space="preserve">Workshop: </w:t>
      </w:r>
      <w:r>
        <w:t xml:space="preserve">contains a random number of factories, the maximum number of elves (this results from the (sum of the dimension of each factory) /2, a well-known number of reindeers. Here I create the factories, I start the ElfSpawner and ElfRetirer and then I start the Reindeers. </w:t>
      </w:r>
    </w:p>
    <w:p w:rsidR="003B34A4" w:rsidRDefault="00EE3E61">
      <w:pPr>
        <w:pStyle w:val="normal0"/>
        <w:numPr>
          <w:ilvl w:val="0"/>
          <w:numId w:val="1"/>
        </w:numPr>
        <w:spacing w:before="0"/>
      </w:pPr>
      <w:r>
        <w:rPr>
          <w:i/>
        </w:rPr>
        <w:t>Factory</w:t>
      </w:r>
      <w:r>
        <w:t>:  This class uses Semaphores and synchronized and contains the following methods:</w:t>
      </w:r>
    </w:p>
    <w:p w:rsidR="003B34A4" w:rsidRDefault="00EE3E61">
      <w:pPr>
        <w:pStyle w:val="normal0"/>
        <w:numPr>
          <w:ilvl w:val="1"/>
          <w:numId w:val="1"/>
        </w:numPr>
        <w:spacing w:before="0"/>
      </w:pPr>
      <w:r>
        <w:t>aquireReindeersLock(int), releaseReindeersLock(int): synchronization on the list of gifts</w:t>
      </w:r>
    </w:p>
    <w:p w:rsidR="003B34A4" w:rsidRDefault="00EE3E61">
      <w:pPr>
        <w:pStyle w:val="normal0"/>
        <w:numPr>
          <w:ilvl w:val="1"/>
          <w:numId w:val="1"/>
        </w:numPr>
        <w:spacing w:before="0"/>
      </w:pPr>
      <w:r>
        <w:t>aquireElvesLock(int,String): this method also adds the current gift to the list and also calls the update method, in which the factory asks all its elves about their current positions</w:t>
      </w:r>
    </w:p>
    <w:p w:rsidR="003B34A4" w:rsidRDefault="00EE3E61">
      <w:pPr>
        <w:pStyle w:val="normal0"/>
        <w:numPr>
          <w:ilvl w:val="1"/>
          <w:numId w:val="1"/>
        </w:numPr>
        <w:spacing w:before="0"/>
      </w:pPr>
      <w:r>
        <w:t xml:space="preserve">releaseElvesLock() </w:t>
      </w:r>
    </w:p>
    <w:p w:rsidR="003B34A4" w:rsidRDefault="00EE3E61">
      <w:pPr>
        <w:pStyle w:val="normal0"/>
        <w:numPr>
          <w:ilvl w:val="1"/>
          <w:numId w:val="1"/>
        </w:numPr>
        <w:spacing w:before="0"/>
      </w:pPr>
      <w:r>
        <w:t>registerElf(Elf): it adds an elf to the list of elves. Each factory has its own list of registered elves</w:t>
      </w:r>
    </w:p>
    <w:p w:rsidR="003B34A4" w:rsidRDefault="00EE3E61">
      <w:pPr>
        <w:pStyle w:val="normal0"/>
        <w:numPr>
          <w:ilvl w:val="1"/>
          <w:numId w:val="1"/>
        </w:numPr>
        <w:spacing w:before="0"/>
      </w:pPr>
      <w:r>
        <w:t>registerReindeer(Reindeer): here is a little catch, as I assign from the start to each reindeer where it should go…</w:t>
      </w:r>
    </w:p>
    <w:p w:rsidR="003B34A4" w:rsidRDefault="00EE3E61">
      <w:pPr>
        <w:pStyle w:val="normal0"/>
        <w:numPr>
          <w:ilvl w:val="1"/>
          <w:numId w:val="1"/>
        </w:numPr>
        <w:spacing w:before="0"/>
      </w:pPr>
      <w:r>
        <w:t>getUpdates(): updates the matrix of the factory. This matrix is synchronized</w:t>
      </w:r>
    </w:p>
    <w:p w:rsidR="003B34A4" w:rsidRDefault="00EE3E61">
      <w:pPr>
        <w:pStyle w:val="normal0"/>
        <w:numPr>
          <w:ilvl w:val="1"/>
          <w:numId w:val="1"/>
        </w:numPr>
        <w:spacing w:before="0"/>
      </w:pPr>
      <w:r>
        <w:t>retire(Elf): it stops its loop and it also removes the elf from the list</w:t>
      </w:r>
    </w:p>
    <w:p w:rsidR="003B34A4" w:rsidRDefault="00EE3E61">
      <w:pPr>
        <w:pStyle w:val="normal0"/>
        <w:numPr>
          <w:ilvl w:val="1"/>
          <w:numId w:val="1"/>
        </w:numPr>
        <w:spacing w:before="0"/>
      </w:pPr>
      <w:r>
        <w:t>printNumberOfGifts(): I have used this method to know if the elf moves correctly and if it creates the maximum number of gifts. After all elves have finished their job (it’s 25th of December or they were all retired), I get to see the statistics of each elf.</w:t>
      </w:r>
    </w:p>
    <w:p w:rsidR="003B34A4" w:rsidRDefault="00EE3E61">
      <w:pPr>
        <w:pStyle w:val="normal0"/>
        <w:numPr>
          <w:ilvl w:val="0"/>
          <w:numId w:val="1"/>
        </w:numPr>
        <w:spacing w:before="0"/>
        <w:rPr>
          <w:i/>
        </w:rPr>
      </w:pPr>
      <w:r>
        <w:rPr>
          <w:i/>
        </w:rPr>
        <w:t>ElfSpawner</w:t>
      </w:r>
      <w:r>
        <w:t>: generates a random number, which represents the ID of the factory. If that factory has already a maximum number of elves, then it generates another id. Then it assigns the elf to the generated factory and starts its activity.</w:t>
      </w:r>
    </w:p>
    <w:p w:rsidR="003B34A4" w:rsidRDefault="00EE3E61">
      <w:pPr>
        <w:pStyle w:val="normal0"/>
        <w:numPr>
          <w:ilvl w:val="0"/>
          <w:numId w:val="1"/>
        </w:numPr>
        <w:spacing w:before="0"/>
        <w:rPr>
          <w:i/>
        </w:rPr>
      </w:pPr>
      <w:r>
        <w:rPr>
          <w:i/>
        </w:rPr>
        <w:t xml:space="preserve">Elf: </w:t>
      </w:r>
      <w:r>
        <w:t>I did not use any synchronization in this class; it is a thread. It has the following methods:</w:t>
      </w:r>
    </w:p>
    <w:p w:rsidR="003B34A4" w:rsidRDefault="00EE3E61">
      <w:pPr>
        <w:pStyle w:val="normal0"/>
        <w:numPr>
          <w:ilvl w:val="1"/>
          <w:numId w:val="1"/>
        </w:numPr>
        <w:spacing w:before="0"/>
        <w:rPr>
          <w:i/>
        </w:rPr>
      </w:pPr>
      <w:r>
        <w:t>register(): when the elf got into the factory, the first thing it should do is to register (Factory method d.)</w:t>
      </w:r>
    </w:p>
    <w:p w:rsidR="003B34A4" w:rsidRDefault="00EE3E61">
      <w:pPr>
        <w:pStyle w:val="normal0"/>
        <w:numPr>
          <w:ilvl w:val="1"/>
          <w:numId w:val="1"/>
        </w:numPr>
        <w:spacing w:before="0"/>
      </w:pPr>
      <w:r>
        <w:t>getPositions(): returns the current and the last positions of the elf.</w:t>
      </w:r>
    </w:p>
    <w:p w:rsidR="003B34A4" w:rsidRDefault="00EE3E61">
      <w:pPr>
        <w:pStyle w:val="normal0"/>
        <w:numPr>
          <w:ilvl w:val="1"/>
          <w:numId w:val="1"/>
        </w:numPr>
        <w:spacing w:before="0"/>
      </w:pPr>
      <w:r>
        <w:t>retireElf(): it stops the loop from the run() method</w:t>
      </w:r>
    </w:p>
    <w:p w:rsidR="003B34A4" w:rsidRDefault="00EE3E61">
      <w:pPr>
        <w:pStyle w:val="normal0"/>
        <w:numPr>
          <w:ilvl w:val="1"/>
          <w:numId w:val="1"/>
        </w:numPr>
        <w:spacing w:before="0"/>
      </w:pPr>
      <w:r>
        <w:t>move(): this method is fragmented in 5 sub-methods:</w:t>
      </w:r>
    </w:p>
    <w:p w:rsidR="003B34A4" w:rsidRDefault="00EE3E61">
      <w:pPr>
        <w:pStyle w:val="normal0"/>
        <w:numPr>
          <w:ilvl w:val="2"/>
          <w:numId w:val="1"/>
        </w:numPr>
        <w:spacing w:before="0"/>
      </w:pPr>
      <w:r>
        <w:t xml:space="preserve">doNotHitWall(int): when the elf got into a wall, it has to move in another direction - fast! so it can generate a gift. </w:t>
      </w:r>
    </w:p>
    <w:p w:rsidR="003B34A4" w:rsidRDefault="00EE3E61">
      <w:pPr>
        <w:pStyle w:val="normal0"/>
        <w:numPr>
          <w:ilvl w:val="2"/>
          <w:numId w:val="1"/>
        </w:numPr>
        <w:spacing w:before="0"/>
      </w:pPr>
      <w:r>
        <w:t>moveLeft(), moveRight(), moveUp(), moveDown(): each of these methods updates the current coordinates and the last ones. I need to know which were the last coordinates so I can free that position in the matrix</w:t>
      </w:r>
    </w:p>
    <w:p w:rsidR="003B34A4" w:rsidRDefault="00EE3E61">
      <w:pPr>
        <w:pStyle w:val="normal0"/>
        <w:numPr>
          <w:ilvl w:val="2"/>
          <w:numId w:val="1"/>
        </w:numPr>
        <w:spacing w:before="0"/>
      </w:pPr>
      <w:r>
        <w:lastRenderedPageBreak/>
        <w:t>For each of the above methods I check if my elf runs into another elf. If this happens, then my elf stays on this current position. It’s worth mentioning that if this happens 4 times, my elf sleeps.</w:t>
      </w:r>
    </w:p>
    <w:p w:rsidR="003B34A4" w:rsidRDefault="00EE3E61">
      <w:pPr>
        <w:pStyle w:val="normal0"/>
        <w:numPr>
          <w:ilvl w:val="0"/>
          <w:numId w:val="1"/>
        </w:numPr>
        <w:spacing w:before="0"/>
        <w:rPr>
          <w:i/>
        </w:rPr>
      </w:pPr>
      <w:r>
        <w:rPr>
          <w:i/>
        </w:rPr>
        <w:t>ElfRetirer</w:t>
      </w:r>
      <w:r>
        <w:t>: this is a thread. It retires an elf with a random id. [ see Elf c. &amp; Factory g.]</w:t>
      </w:r>
    </w:p>
    <w:p w:rsidR="003B34A4" w:rsidRDefault="00EE3E61">
      <w:pPr>
        <w:pStyle w:val="normal0"/>
        <w:numPr>
          <w:ilvl w:val="0"/>
          <w:numId w:val="1"/>
        </w:numPr>
        <w:spacing w:before="0"/>
      </w:pPr>
      <w:r>
        <w:rPr>
          <w:i/>
        </w:rPr>
        <w:t>Reindeer</w:t>
      </w:r>
      <w:r>
        <w:t xml:space="preserve">: this is a thread. If the factory is available, then the reindeer enters and gets the gifts. </w:t>
      </w:r>
    </w:p>
    <w:p w:rsidR="003B34A4" w:rsidRDefault="00EE3E61">
      <w:pPr>
        <w:pStyle w:val="normal0"/>
        <w:numPr>
          <w:ilvl w:val="0"/>
          <w:numId w:val="1"/>
        </w:numPr>
        <w:spacing w:before="0"/>
        <w:rPr>
          <w:i/>
        </w:rPr>
      </w:pPr>
      <w:r>
        <w:rPr>
          <w:i/>
        </w:rPr>
        <w:t>SantaClaus:</w:t>
      </w:r>
      <w:r>
        <w:t xml:space="preserve"> this is a thread that starts in the main class, before the workshop is created. It shares a </w:t>
      </w:r>
      <w:r>
        <w:rPr>
          <w:i/>
        </w:rPr>
        <w:t>LockBasedQueue</w:t>
      </w:r>
      <w:r>
        <w:t xml:space="preserve"> with the reindeers. It runs forever.</w:t>
      </w:r>
    </w:p>
    <w:p w:rsidR="003B34A4" w:rsidRDefault="00EE3E61">
      <w:pPr>
        <w:pStyle w:val="normal0"/>
        <w:numPr>
          <w:ilvl w:val="0"/>
          <w:numId w:val="1"/>
        </w:numPr>
        <w:spacing w:before="0"/>
      </w:pPr>
      <w:r>
        <w:rPr>
          <w:i/>
        </w:rPr>
        <w:t>LockBasedQueue</w:t>
      </w:r>
      <w:r>
        <w:t xml:space="preserve">: this class implements two main methods: deque and enque. Basically, the reindeers “enque” an element, until the list becomes of the size 1000. Santa’s job is to read from the list, so to “deque” the elements. </w:t>
      </w:r>
    </w:p>
    <w:p w:rsidR="003B34A4" w:rsidRDefault="00EE3E61">
      <w:pPr>
        <w:pStyle w:val="Heading1"/>
      </w:pPr>
      <w:bookmarkStart w:id="6" w:name="_6s0ess9tzeui" w:colFirst="0" w:colLast="0"/>
      <w:bookmarkEnd w:id="6"/>
      <w:r>
        <w:t>THINKING THE LOCKS</w:t>
      </w:r>
    </w:p>
    <w:p w:rsidR="003B34A4" w:rsidRDefault="00EE3E61">
      <w:pPr>
        <w:pStyle w:val="normal0"/>
      </w:pPr>
      <w:r>
        <w:t>As I am not mastering the skill of understanding completely the synchronizations in Java, I will try to explain as better as I can how I thought about the solution for Santa.</w:t>
      </w:r>
    </w:p>
    <w:p w:rsidR="003B34A4" w:rsidRDefault="00EE3E61">
      <w:pPr>
        <w:pStyle w:val="normal0"/>
      </w:pPr>
      <w:r>
        <w:t>What I have synchronized:</w:t>
      </w:r>
    </w:p>
    <w:p w:rsidR="003B34A4" w:rsidRDefault="00EE3E61">
      <w:pPr>
        <w:pStyle w:val="normal0"/>
        <w:numPr>
          <w:ilvl w:val="0"/>
          <w:numId w:val="4"/>
        </w:numPr>
        <w:rPr>
          <w:b/>
        </w:rPr>
      </w:pPr>
      <w:r>
        <w:rPr>
          <w:b/>
        </w:rPr>
        <w:t>In the Factory class</w:t>
      </w:r>
      <w:r>
        <w:t xml:space="preserve"> I have </w:t>
      </w:r>
      <w:r>
        <w:rPr>
          <w:b/>
        </w:rPr>
        <w:t>tried</w:t>
      </w:r>
      <w:r>
        <w:t xml:space="preserve"> to synchronized everything. Even though I understood that there is some also needed in the Elf class… </w:t>
      </w:r>
    </w:p>
    <w:p w:rsidR="003B34A4" w:rsidRDefault="00EE3E61">
      <w:pPr>
        <w:pStyle w:val="normal0"/>
        <w:numPr>
          <w:ilvl w:val="0"/>
          <w:numId w:val="4"/>
        </w:numPr>
        <w:spacing w:before="0"/>
      </w:pPr>
      <w:r>
        <w:t xml:space="preserve">I have 3 semaphores: </w:t>
      </w:r>
    </w:p>
    <w:p w:rsidR="003B34A4" w:rsidRDefault="00EE3E61">
      <w:pPr>
        <w:pStyle w:val="normal0"/>
        <w:numPr>
          <w:ilvl w:val="1"/>
          <w:numId w:val="4"/>
        </w:numPr>
        <w:spacing w:before="0"/>
      </w:pPr>
      <w:r>
        <w:t xml:space="preserve"> private Semaphore semElf = new Semaphore(1); </w:t>
      </w:r>
    </w:p>
    <w:p w:rsidR="003B34A4" w:rsidRDefault="00EE3E61">
      <w:pPr>
        <w:pStyle w:val="normal0"/>
        <w:numPr>
          <w:ilvl w:val="2"/>
          <w:numId w:val="4"/>
        </w:numPr>
        <w:spacing w:before="0"/>
      </w:pPr>
      <w:r>
        <w:t>Is used when an elf tries to do something, e.g.: register (because it has to access the list of elves), retire (it also modifies the list of elves).</w:t>
      </w:r>
    </w:p>
    <w:p w:rsidR="003B34A4" w:rsidRDefault="00EE3E61">
      <w:pPr>
        <w:pStyle w:val="normal0"/>
        <w:numPr>
          <w:ilvl w:val="2"/>
          <w:numId w:val="4"/>
        </w:numPr>
        <w:spacing w:before="0"/>
      </w:pPr>
      <w:r>
        <w:t>While getting the updates of the positions, it has to access the list of elves also.</w:t>
      </w:r>
    </w:p>
    <w:p w:rsidR="003B34A4" w:rsidRDefault="00EE3E61">
      <w:pPr>
        <w:pStyle w:val="normal0"/>
        <w:numPr>
          <w:ilvl w:val="1"/>
          <w:numId w:val="4"/>
        </w:numPr>
        <w:spacing w:before="0"/>
      </w:pPr>
      <w:r>
        <w:t xml:space="preserve"> private Semaphore listSemaphore = new Semaphore(1); </w:t>
      </w:r>
      <w:r>
        <w:tab/>
      </w:r>
    </w:p>
    <w:p w:rsidR="003B34A4" w:rsidRDefault="00EE3E61">
      <w:pPr>
        <w:pStyle w:val="normal0"/>
        <w:numPr>
          <w:ilvl w:val="2"/>
          <w:numId w:val="4"/>
        </w:numPr>
        <w:spacing w:before="0"/>
      </w:pPr>
      <w:r>
        <w:t>Is used when either the elf or the reindeer tries to add or to remove from the list of gifts. (the relationship producer-consumer between elf-reindeer)</w:t>
      </w:r>
    </w:p>
    <w:p w:rsidR="003B34A4" w:rsidRDefault="00EE3E61">
      <w:pPr>
        <w:pStyle w:val="normal0"/>
        <w:numPr>
          <w:ilvl w:val="1"/>
          <w:numId w:val="4"/>
        </w:numPr>
        <w:spacing w:before="0"/>
      </w:pPr>
      <w:r>
        <w:t xml:space="preserve"> private Semaphore semReindeer = new Semaphore(1);</w:t>
      </w:r>
    </w:p>
    <w:p w:rsidR="003B34A4" w:rsidRDefault="00EE3E61">
      <w:pPr>
        <w:pStyle w:val="normal0"/>
        <w:numPr>
          <w:ilvl w:val="2"/>
          <w:numId w:val="4"/>
        </w:numPr>
        <w:spacing w:before="0"/>
      </w:pPr>
      <w:r>
        <w:t>Is used when an reindeer tries to access the list of gifts of each reindeer.</w:t>
      </w:r>
    </w:p>
    <w:p w:rsidR="003B34A4" w:rsidRDefault="00EE3E61">
      <w:pPr>
        <w:pStyle w:val="normal0"/>
        <w:rPr>
          <w:b/>
        </w:rPr>
      </w:pPr>
      <w:r>
        <w:rPr>
          <w:b/>
        </w:rPr>
        <w:t xml:space="preserve">For the extra task 3 </w:t>
      </w:r>
    </w:p>
    <w:p w:rsidR="003B34A4" w:rsidRDefault="00EE3E61">
      <w:pPr>
        <w:pStyle w:val="normal0"/>
        <w:numPr>
          <w:ilvl w:val="0"/>
          <w:numId w:val="3"/>
        </w:numPr>
      </w:pPr>
      <w:r>
        <w:t xml:space="preserve">I have kept only the following classes: Workshop, Factory, Elf, ElfSpawner. </w:t>
      </w:r>
    </w:p>
    <w:p w:rsidR="003B34A4" w:rsidRDefault="00EE3E61">
      <w:pPr>
        <w:pStyle w:val="normal0"/>
        <w:numPr>
          <w:ilvl w:val="0"/>
          <w:numId w:val="3"/>
        </w:numPr>
        <w:spacing w:before="0"/>
      </w:pPr>
      <w:r>
        <w:t>In the Workshop class I have created a cyclic barrier who works like this:</w:t>
      </w:r>
    </w:p>
    <w:p w:rsidR="003B34A4" w:rsidRDefault="00EE3E61">
      <w:pPr>
        <w:pStyle w:val="normal0"/>
        <w:numPr>
          <w:ilvl w:val="1"/>
          <w:numId w:val="3"/>
        </w:numPr>
        <w:spacing w:before="0"/>
      </w:pPr>
      <w:r>
        <w:t>I set as the number of parties the maximum number of elves (this is known after the factories are created)</w:t>
      </w:r>
    </w:p>
    <w:p w:rsidR="003B34A4" w:rsidRDefault="00EE3E61">
      <w:pPr>
        <w:pStyle w:val="normal0"/>
        <w:numPr>
          <w:ilvl w:val="1"/>
          <w:numId w:val="3"/>
        </w:numPr>
        <w:spacing w:before="0"/>
      </w:pPr>
      <w:r>
        <w:t>The barrier is passed as a parameter to the elf spawner and then to each of the elves.</w:t>
      </w:r>
    </w:p>
    <w:p w:rsidR="003B34A4" w:rsidRDefault="00EE3E61">
      <w:pPr>
        <w:pStyle w:val="normal0"/>
        <w:numPr>
          <w:ilvl w:val="1"/>
          <w:numId w:val="3"/>
        </w:numPr>
        <w:spacing w:before="0"/>
      </w:pPr>
      <w:r>
        <w:t xml:space="preserve">I have translated this “finds itself in the diagonal area of the world (i.e. where x is very close to y),”  as:  </w:t>
      </w:r>
      <w:r>
        <w:rPr>
          <w:shd w:val="clear" w:color="auto" w:fill="EFEFEF"/>
        </w:rPr>
        <w:t>if(xCurrentPosition - yCurrentPosition &lt; 2 &amp;&amp; yCurrentPosition - xCurrentPosition &lt; 2)</w:t>
      </w:r>
    </w:p>
    <w:p w:rsidR="003B34A4" w:rsidRDefault="00EE3E61">
      <w:pPr>
        <w:pStyle w:val="normal0"/>
        <w:numPr>
          <w:ilvl w:val="1"/>
          <w:numId w:val="3"/>
        </w:numPr>
        <w:spacing w:before="0"/>
      </w:pPr>
      <w:r>
        <w:lastRenderedPageBreak/>
        <w:t xml:space="preserve">When an elf finds itself on the </w:t>
      </w:r>
      <w:r>
        <w:rPr>
          <w:i/>
        </w:rPr>
        <w:t xml:space="preserve">principal diagonal </w:t>
      </w:r>
      <w:r>
        <w:t>of the matrix, it will wait for the other elves to reach the barrier (meaning to be on the diagonal of the matrix also)</w:t>
      </w:r>
    </w:p>
    <w:p w:rsidR="003B34A4" w:rsidRDefault="00EE3E61">
      <w:pPr>
        <w:pStyle w:val="normal0"/>
        <w:numPr>
          <w:ilvl w:val="0"/>
          <w:numId w:val="3"/>
        </w:numPr>
        <w:spacing w:before="0"/>
      </w:pPr>
      <w:r>
        <w:t xml:space="preserve">For the sake of my time (and yours also) I have simplified the problem: </w:t>
      </w:r>
    </w:p>
    <w:p w:rsidR="003B34A4" w:rsidRDefault="00EE3E61">
      <w:pPr>
        <w:pStyle w:val="normal0"/>
        <w:numPr>
          <w:ilvl w:val="1"/>
          <w:numId w:val="3"/>
        </w:numPr>
        <w:spacing w:before="0"/>
      </w:pPr>
      <w:r>
        <w:t>1 factory with the dimension 10x10</w:t>
      </w:r>
    </w:p>
    <w:p w:rsidR="003B34A4" w:rsidRDefault="00EE3E61">
      <w:pPr>
        <w:pStyle w:val="normal0"/>
        <w:numPr>
          <w:ilvl w:val="1"/>
          <w:numId w:val="3"/>
        </w:numPr>
        <w:spacing w:before="0"/>
      </w:pPr>
      <w:r>
        <w:t>5 elves</w:t>
      </w:r>
    </w:p>
    <w:p w:rsidR="003B34A4" w:rsidRDefault="00EE3E61">
      <w:pPr>
        <w:pStyle w:val="normal0"/>
        <w:numPr>
          <w:ilvl w:val="1"/>
          <w:numId w:val="3"/>
        </w:numPr>
        <w:spacing w:before="0"/>
      </w:pPr>
      <w:r>
        <w:t xml:space="preserve">No retirement and no reindeers. </w:t>
      </w:r>
    </w:p>
    <w:p w:rsidR="003B34A4" w:rsidRDefault="00EE3E61">
      <w:pPr>
        <w:pStyle w:val="normal0"/>
        <w:numPr>
          <w:ilvl w:val="0"/>
          <w:numId w:val="3"/>
        </w:numPr>
        <w:spacing w:before="0"/>
      </w:pPr>
      <w:r>
        <w:t>The output is:</w:t>
      </w:r>
    </w:p>
    <w:p w:rsidR="003B34A4" w:rsidRDefault="00EE3E61">
      <w:pPr>
        <w:pStyle w:val="normal0"/>
        <w:numPr>
          <w:ilvl w:val="1"/>
          <w:numId w:val="3"/>
        </w:numPr>
        <w:spacing w:before="0"/>
      </w:pPr>
      <w:r>
        <w:t>1 factories</w:t>
      </w:r>
    </w:p>
    <w:p w:rsidR="003B34A4" w:rsidRDefault="00EE3E61">
      <w:pPr>
        <w:pStyle w:val="normal0"/>
        <w:numPr>
          <w:ilvl w:val="1"/>
          <w:numId w:val="3"/>
        </w:numPr>
        <w:spacing w:before="0"/>
      </w:pPr>
      <w:r>
        <w:t>Factory 0 has the dim 10</w:t>
      </w:r>
    </w:p>
    <w:p w:rsidR="003B34A4" w:rsidRDefault="00EE3E61">
      <w:pPr>
        <w:pStyle w:val="normal0"/>
        <w:numPr>
          <w:ilvl w:val="1"/>
          <w:numId w:val="3"/>
        </w:numPr>
        <w:spacing w:before="0"/>
      </w:pPr>
      <w:r>
        <w:t>elf no.0 coordinates: 4,7</w:t>
      </w:r>
    </w:p>
    <w:p w:rsidR="003B34A4" w:rsidRDefault="00EE3E61">
      <w:pPr>
        <w:pStyle w:val="normal0"/>
        <w:numPr>
          <w:ilvl w:val="1"/>
          <w:numId w:val="3"/>
        </w:numPr>
        <w:spacing w:before="0"/>
      </w:pPr>
      <w:r>
        <w:t>factory no.0has elf[ id: 0]</w:t>
      </w:r>
    </w:p>
    <w:p w:rsidR="003B34A4" w:rsidRDefault="00EE3E61">
      <w:pPr>
        <w:pStyle w:val="normal0"/>
        <w:numPr>
          <w:ilvl w:val="1"/>
          <w:numId w:val="3"/>
        </w:numPr>
        <w:spacing w:before="0"/>
      </w:pPr>
      <w:r>
        <w:t>elf no. 0moves, coordinates: 3 7</w:t>
      </w:r>
    </w:p>
    <w:p w:rsidR="003B34A4" w:rsidRDefault="00EE3E61">
      <w:pPr>
        <w:pStyle w:val="normal0"/>
        <w:numPr>
          <w:ilvl w:val="1"/>
          <w:numId w:val="3"/>
        </w:numPr>
        <w:spacing w:before="0"/>
      </w:pPr>
      <w:r>
        <w:t>...it moves until</w:t>
      </w:r>
    </w:p>
    <w:p w:rsidR="003B34A4" w:rsidRDefault="00EE3E61">
      <w:pPr>
        <w:pStyle w:val="normal0"/>
        <w:numPr>
          <w:ilvl w:val="1"/>
          <w:numId w:val="3"/>
        </w:numPr>
        <w:spacing w:before="0"/>
      </w:pPr>
      <w:r>
        <w:t>elf no. 0moves, coordinates: 1 8</w:t>
      </w:r>
    </w:p>
    <w:p w:rsidR="003B34A4" w:rsidRDefault="00EE3E61">
      <w:pPr>
        <w:pStyle w:val="normal0"/>
        <w:numPr>
          <w:ilvl w:val="1"/>
          <w:numId w:val="3"/>
        </w:numPr>
        <w:spacing w:before="0"/>
      </w:pPr>
      <w:r>
        <w:t>elf no.0 sent to the factory number0</w:t>
      </w:r>
    </w:p>
    <w:p w:rsidR="003B34A4" w:rsidRDefault="00EE3E61">
      <w:pPr>
        <w:pStyle w:val="normal0"/>
        <w:numPr>
          <w:ilvl w:val="1"/>
          <w:numId w:val="3"/>
        </w:numPr>
        <w:spacing w:before="0"/>
      </w:pPr>
      <w:r>
        <w:t>elf no.1 coordinates: 1,2</w:t>
      </w:r>
    </w:p>
    <w:p w:rsidR="003B34A4" w:rsidRDefault="00EE3E61">
      <w:pPr>
        <w:pStyle w:val="normal0"/>
        <w:numPr>
          <w:ilvl w:val="1"/>
          <w:numId w:val="3"/>
        </w:numPr>
        <w:spacing w:before="0"/>
      </w:pPr>
      <w:r>
        <w:t>factory no.0has elf[ id: 0,  id: 1]</w:t>
      </w:r>
    </w:p>
    <w:p w:rsidR="003B34A4" w:rsidRDefault="00EE3E61">
      <w:pPr>
        <w:pStyle w:val="normal0"/>
        <w:numPr>
          <w:ilvl w:val="1"/>
          <w:numId w:val="3"/>
        </w:numPr>
        <w:spacing w:before="0"/>
      </w:pPr>
      <w:r>
        <w:t>elf no. 0moves, coordinates: 0 8</w:t>
      </w:r>
    </w:p>
    <w:p w:rsidR="003B34A4" w:rsidRDefault="00EE3E61">
      <w:pPr>
        <w:pStyle w:val="normal0"/>
        <w:numPr>
          <w:ilvl w:val="1"/>
          <w:numId w:val="3"/>
        </w:numPr>
        <w:spacing w:before="0"/>
      </w:pPr>
      <w:r>
        <w:rPr>
          <w:shd w:val="clear" w:color="auto" w:fill="FF9900"/>
        </w:rPr>
        <w:t>elf no. 1moves, coordinates: 1 1</w:t>
      </w:r>
    </w:p>
    <w:p w:rsidR="003B34A4" w:rsidRDefault="00EE3E61">
      <w:pPr>
        <w:pStyle w:val="normal0"/>
        <w:numPr>
          <w:ilvl w:val="1"/>
          <w:numId w:val="3"/>
        </w:numPr>
        <w:spacing w:before="0"/>
      </w:pPr>
      <w:r>
        <w:t>elf no. 1waits at the barrier</w:t>
      </w:r>
    </w:p>
    <w:p w:rsidR="003B34A4" w:rsidRDefault="00EE3E61">
      <w:pPr>
        <w:pStyle w:val="normal0"/>
        <w:numPr>
          <w:ilvl w:val="1"/>
          <w:numId w:val="3"/>
        </w:numPr>
        <w:spacing w:before="0"/>
      </w:pPr>
      <w:r>
        <w:t>elf no. 0moves, coordinates: 1 8</w:t>
      </w:r>
    </w:p>
    <w:p w:rsidR="003B34A4" w:rsidRDefault="00EE3E61">
      <w:pPr>
        <w:pStyle w:val="normal0"/>
        <w:numPr>
          <w:ilvl w:val="1"/>
          <w:numId w:val="3"/>
        </w:numPr>
        <w:spacing w:before="0"/>
      </w:pPr>
      <w:r>
        <w:t>elf no. 0moves, coordinates: 0 8</w:t>
      </w:r>
    </w:p>
    <w:p w:rsidR="003B34A4" w:rsidRDefault="00EE3E61">
      <w:pPr>
        <w:pStyle w:val="normal0"/>
        <w:numPr>
          <w:ilvl w:val="1"/>
          <w:numId w:val="3"/>
        </w:numPr>
        <w:spacing w:before="0"/>
      </w:pPr>
      <w:r>
        <w:t>elf no. 0moves, coordinates: 0 7</w:t>
      </w:r>
    </w:p>
    <w:p w:rsidR="003B34A4" w:rsidRDefault="00EE3E61">
      <w:pPr>
        <w:pStyle w:val="normal0"/>
        <w:numPr>
          <w:ilvl w:val="1"/>
          <w:numId w:val="3"/>
        </w:numPr>
        <w:spacing w:before="0"/>
      </w:pPr>
      <w:r>
        <w:t>elf no. 0moves, coordinates: 1 7</w:t>
      </w:r>
    </w:p>
    <w:p w:rsidR="003B34A4" w:rsidRDefault="00EE3E61">
      <w:pPr>
        <w:pStyle w:val="normal0"/>
        <w:numPr>
          <w:ilvl w:val="1"/>
          <w:numId w:val="3"/>
        </w:numPr>
        <w:spacing w:before="0"/>
      </w:pPr>
      <w:r>
        <w:t>elf no. 0moves, coordinates: 0 7</w:t>
      </w:r>
    </w:p>
    <w:p w:rsidR="003B34A4" w:rsidRDefault="00EE3E61">
      <w:pPr>
        <w:pStyle w:val="normal0"/>
        <w:numPr>
          <w:ilvl w:val="1"/>
          <w:numId w:val="3"/>
        </w:numPr>
        <w:spacing w:before="0"/>
      </w:pPr>
      <w:r>
        <w:t>elf no. 0moves, coordinates: 0 6</w:t>
      </w:r>
    </w:p>
    <w:p w:rsidR="003B34A4" w:rsidRDefault="00EE3E61">
      <w:pPr>
        <w:pStyle w:val="normal0"/>
        <w:numPr>
          <w:ilvl w:val="1"/>
          <w:numId w:val="3"/>
        </w:numPr>
        <w:spacing w:before="0"/>
      </w:pPr>
      <w:r>
        <w:t>elf no. 0moves, coordinates: 0 5</w:t>
      </w:r>
    </w:p>
    <w:p w:rsidR="003B34A4" w:rsidRDefault="00EE3E61">
      <w:pPr>
        <w:pStyle w:val="normal0"/>
        <w:numPr>
          <w:ilvl w:val="1"/>
          <w:numId w:val="3"/>
        </w:numPr>
        <w:spacing w:before="0"/>
      </w:pPr>
      <w:r>
        <w:t>elf no. 0moves, coordinates: 0 4</w:t>
      </w:r>
    </w:p>
    <w:p w:rsidR="003B34A4" w:rsidRDefault="00EE3E61">
      <w:pPr>
        <w:pStyle w:val="normal0"/>
        <w:numPr>
          <w:ilvl w:val="1"/>
          <w:numId w:val="3"/>
        </w:numPr>
        <w:spacing w:before="0"/>
      </w:pPr>
      <w:r>
        <w:t>elf no. 0moves, coordinates: 0 3</w:t>
      </w:r>
    </w:p>
    <w:p w:rsidR="003B34A4" w:rsidRDefault="00EE3E61">
      <w:pPr>
        <w:pStyle w:val="normal0"/>
        <w:numPr>
          <w:ilvl w:val="1"/>
          <w:numId w:val="3"/>
        </w:numPr>
        <w:spacing w:before="0"/>
      </w:pPr>
      <w:r>
        <w:t>elf no. 0moves, coordinates: 1 3</w:t>
      </w:r>
    </w:p>
    <w:p w:rsidR="003B34A4" w:rsidRDefault="00EE3E61">
      <w:pPr>
        <w:pStyle w:val="normal0"/>
        <w:numPr>
          <w:ilvl w:val="1"/>
          <w:numId w:val="3"/>
        </w:numPr>
        <w:spacing w:before="0"/>
      </w:pPr>
      <w:r>
        <w:rPr>
          <w:shd w:val="clear" w:color="auto" w:fill="FF9900"/>
        </w:rPr>
        <w:t>elf no. 0moves, coordinates: 1 2</w:t>
      </w:r>
    </w:p>
    <w:p w:rsidR="003B34A4" w:rsidRDefault="00EE3E61">
      <w:pPr>
        <w:pStyle w:val="normal0"/>
        <w:numPr>
          <w:ilvl w:val="1"/>
          <w:numId w:val="3"/>
        </w:numPr>
        <w:spacing w:before="0"/>
      </w:pPr>
      <w:r>
        <w:t>elf no. 0waits at the barrier</w:t>
      </w:r>
    </w:p>
    <w:p w:rsidR="003B34A4" w:rsidRDefault="00EE3E61">
      <w:pPr>
        <w:pStyle w:val="normal0"/>
        <w:numPr>
          <w:ilvl w:val="1"/>
          <w:numId w:val="3"/>
        </w:numPr>
        <w:spacing w:before="0"/>
      </w:pPr>
      <w:r>
        <w:t>elf no.1 sent to the factory number0</w:t>
      </w:r>
    </w:p>
    <w:p w:rsidR="003B34A4" w:rsidRDefault="00EE3E61">
      <w:pPr>
        <w:pStyle w:val="normal0"/>
        <w:numPr>
          <w:ilvl w:val="1"/>
          <w:numId w:val="3"/>
        </w:numPr>
        <w:spacing w:before="0"/>
      </w:pPr>
      <w:r>
        <w:t>elf no.2 coordinates: 6,4</w:t>
      </w:r>
    </w:p>
    <w:p w:rsidR="003B34A4" w:rsidRDefault="00EE3E61">
      <w:pPr>
        <w:pStyle w:val="normal0"/>
        <w:numPr>
          <w:ilvl w:val="1"/>
          <w:numId w:val="3"/>
        </w:numPr>
        <w:spacing w:before="0"/>
      </w:pPr>
      <w:r>
        <w:t>factory no.0has elf[ id: 0,  id: 1,  id: 2]</w:t>
      </w:r>
    </w:p>
    <w:p w:rsidR="003B34A4" w:rsidRDefault="00EE3E61">
      <w:pPr>
        <w:pStyle w:val="normal0"/>
        <w:numPr>
          <w:ilvl w:val="1"/>
          <w:numId w:val="3"/>
        </w:numPr>
        <w:spacing w:before="0"/>
      </w:pPr>
      <w:r>
        <w:rPr>
          <w:shd w:val="clear" w:color="auto" w:fill="FF9900"/>
        </w:rPr>
        <w:t>elf no. 2moves, coordinates: 6 5</w:t>
      </w:r>
    </w:p>
    <w:p w:rsidR="003B34A4" w:rsidRDefault="00EE3E61">
      <w:pPr>
        <w:pStyle w:val="normal0"/>
        <w:numPr>
          <w:ilvl w:val="1"/>
          <w:numId w:val="3"/>
        </w:numPr>
        <w:spacing w:before="0"/>
      </w:pPr>
      <w:r>
        <w:t>elf no. 2waits at the barrier</w:t>
      </w:r>
    </w:p>
    <w:p w:rsidR="003B34A4" w:rsidRDefault="00EE3E61">
      <w:pPr>
        <w:pStyle w:val="normal0"/>
        <w:numPr>
          <w:ilvl w:val="1"/>
          <w:numId w:val="3"/>
        </w:numPr>
        <w:spacing w:before="0"/>
      </w:pPr>
      <w:r>
        <w:t>elf no.2 sent to the factory number0</w:t>
      </w:r>
    </w:p>
    <w:p w:rsidR="003B34A4" w:rsidRDefault="00EE3E61">
      <w:pPr>
        <w:pStyle w:val="normal0"/>
        <w:numPr>
          <w:ilvl w:val="1"/>
          <w:numId w:val="3"/>
        </w:numPr>
        <w:spacing w:before="0"/>
      </w:pPr>
      <w:r>
        <w:t>elf no.3 coordinates: 7,7</w:t>
      </w:r>
    </w:p>
    <w:p w:rsidR="003B34A4" w:rsidRDefault="00EE3E61">
      <w:pPr>
        <w:pStyle w:val="normal0"/>
        <w:numPr>
          <w:ilvl w:val="1"/>
          <w:numId w:val="3"/>
        </w:numPr>
        <w:spacing w:before="0"/>
      </w:pPr>
      <w:r>
        <w:t>factory no.0has elf[ id: 0,  id: 1,  id: 2,  id: 3]</w:t>
      </w:r>
    </w:p>
    <w:p w:rsidR="003B34A4" w:rsidRDefault="00EE3E61">
      <w:pPr>
        <w:pStyle w:val="normal0"/>
        <w:numPr>
          <w:ilvl w:val="1"/>
          <w:numId w:val="3"/>
        </w:numPr>
        <w:spacing w:before="0"/>
      </w:pPr>
      <w:r>
        <w:rPr>
          <w:shd w:val="clear" w:color="auto" w:fill="FF9900"/>
        </w:rPr>
        <w:t>elf no. 3moves, coordinates: 7 8</w:t>
      </w:r>
    </w:p>
    <w:p w:rsidR="003B34A4" w:rsidRDefault="00EE3E61">
      <w:pPr>
        <w:pStyle w:val="normal0"/>
        <w:numPr>
          <w:ilvl w:val="1"/>
          <w:numId w:val="3"/>
        </w:numPr>
        <w:spacing w:before="0"/>
      </w:pPr>
      <w:r>
        <w:lastRenderedPageBreak/>
        <w:t>elf no. 3waits at the barrier</w:t>
      </w:r>
    </w:p>
    <w:p w:rsidR="003B34A4" w:rsidRDefault="00EE3E61">
      <w:pPr>
        <w:pStyle w:val="normal0"/>
        <w:numPr>
          <w:ilvl w:val="1"/>
          <w:numId w:val="3"/>
        </w:numPr>
        <w:spacing w:before="0"/>
      </w:pPr>
      <w:r>
        <w:t>elf no.3 sent to the factory number0</w:t>
      </w:r>
    </w:p>
    <w:p w:rsidR="003B34A4" w:rsidRDefault="00EE3E61">
      <w:pPr>
        <w:pStyle w:val="normal0"/>
        <w:numPr>
          <w:ilvl w:val="1"/>
          <w:numId w:val="3"/>
        </w:numPr>
        <w:spacing w:before="0"/>
      </w:pPr>
      <w:r>
        <w:rPr>
          <w:color w:val="000000"/>
        </w:rPr>
        <w:t>elf no.4 coordinates: 4,5</w:t>
      </w:r>
    </w:p>
    <w:p w:rsidR="003B34A4" w:rsidRDefault="00EE3E61">
      <w:pPr>
        <w:pStyle w:val="normal0"/>
        <w:numPr>
          <w:ilvl w:val="1"/>
          <w:numId w:val="3"/>
        </w:numPr>
        <w:spacing w:before="0"/>
      </w:pPr>
      <w:r>
        <w:t>factory no.0has elf[ id: 0,  id: 1,  id: 2,  id: 3,  id: 4]</w:t>
      </w:r>
    </w:p>
    <w:p w:rsidR="003B34A4" w:rsidRDefault="00EE3E61">
      <w:pPr>
        <w:pStyle w:val="normal0"/>
        <w:numPr>
          <w:ilvl w:val="1"/>
          <w:numId w:val="3"/>
        </w:numPr>
        <w:spacing w:before="0"/>
      </w:pPr>
      <w:r>
        <w:rPr>
          <w:shd w:val="clear" w:color="auto" w:fill="FF9900"/>
        </w:rPr>
        <w:t>elf no. 4moves, coordinates: 4 4</w:t>
      </w:r>
    </w:p>
    <w:p w:rsidR="003B34A4" w:rsidRDefault="00EE3E61">
      <w:pPr>
        <w:pStyle w:val="normal0"/>
        <w:numPr>
          <w:ilvl w:val="1"/>
          <w:numId w:val="3"/>
        </w:numPr>
        <w:spacing w:before="0"/>
      </w:pPr>
      <w:r>
        <w:t>elf no. 4waits at the barrier</w:t>
      </w:r>
    </w:p>
    <w:p w:rsidR="003B34A4" w:rsidRDefault="00EE3E61">
      <w:pPr>
        <w:pStyle w:val="normal0"/>
        <w:numPr>
          <w:ilvl w:val="1"/>
          <w:numId w:val="3"/>
        </w:numPr>
        <w:spacing w:before="0"/>
      </w:pPr>
      <w:r>
        <w:rPr>
          <w:shd w:val="clear" w:color="auto" w:fill="93C47D"/>
        </w:rPr>
        <w:t>clean up job after all tasks are done.</w:t>
      </w:r>
    </w:p>
    <w:p w:rsidR="003B34A4" w:rsidRDefault="00EE3E61">
      <w:pPr>
        <w:pStyle w:val="normal0"/>
        <w:numPr>
          <w:ilvl w:val="1"/>
          <w:numId w:val="3"/>
        </w:numPr>
        <w:spacing w:before="0"/>
      </w:pPr>
      <w:r>
        <w:rPr>
          <w:shd w:val="clear" w:color="auto" w:fill="FF9900"/>
        </w:rPr>
        <w:t>elf no. 0moves, coordinates: 1 2</w:t>
      </w:r>
    </w:p>
    <w:p w:rsidR="003B34A4" w:rsidRDefault="00EE3E61">
      <w:pPr>
        <w:pStyle w:val="normal0"/>
        <w:numPr>
          <w:ilvl w:val="1"/>
          <w:numId w:val="3"/>
        </w:numPr>
        <w:spacing w:before="0"/>
      </w:pPr>
      <w:r>
        <w:t>elf no. 0waits at the barrier</w:t>
      </w:r>
    </w:p>
    <w:p w:rsidR="003B34A4" w:rsidRDefault="00EE3E61">
      <w:pPr>
        <w:pStyle w:val="normal0"/>
        <w:numPr>
          <w:ilvl w:val="1"/>
          <w:numId w:val="3"/>
        </w:numPr>
        <w:spacing w:before="0"/>
      </w:pPr>
      <w:r>
        <w:rPr>
          <w:shd w:val="clear" w:color="auto" w:fill="FF9900"/>
        </w:rPr>
        <w:t>elf no. 2moves, coordinates: 6 6</w:t>
      </w:r>
    </w:p>
    <w:p w:rsidR="003B34A4" w:rsidRDefault="00EE3E61">
      <w:pPr>
        <w:pStyle w:val="normal0"/>
        <w:numPr>
          <w:ilvl w:val="1"/>
          <w:numId w:val="3"/>
        </w:numPr>
        <w:spacing w:before="0"/>
      </w:pPr>
      <w:r>
        <w:rPr>
          <w:shd w:val="clear" w:color="auto" w:fill="FF9900"/>
        </w:rPr>
        <w:t>elf no. 4moves, coordinates: 5 4</w:t>
      </w:r>
    </w:p>
    <w:p w:rsidR="003B34A4" w:rsidRDefault="00EE3E61">
      <w:pPr>
        <w:pStyle w:val="normal0"/>
        <w:numPr>
          <w:ilvl w:val="1"/>
          <w:numId w:val="3"/>
        </w:numPr>
        <w:spacing w:before="0"/>
      </w:pPr>
      <w:r>
        <w:rPr>
          <w:shd w:val="clear" w:color="auto" w:fill="FF9900"/>
        </w:rPr>
        <w:t>elf no. 1moves, coordinates: 0 1</w:t>
      </w:r>
    </w:p>
    <w:p w:rsidR="003B34A4" w:rsidRDefault="00EE3E61">
      <w:pPr>
        <w:pStyle w:val="normal0"/>
        <w:numPr>
          <w:ilvl w:val="1"/>
          <w:numId w:val="3"/>
        </w:numPr>
        <w:spacing w:before="0"/>
      </w:pPr>
      <w:r>
        <w:t>elf no. 1waits at the barrier</w:t>
      </w:r>
    </w:p>
    <w:p w:rsidR="003B34A4" w:rsidRDefault="00EE3E61">
      <w:pPr>
        <w:pStyle w:val="normal0"/>
        <w:numPr>
          <w:ilvl w:val="1"/>
          <w:numId w:val="3"/>
        </w:numPr>
        <w:spacing w:before="0"/>
      </w:pPr>
      <w:r>
        <w:t>elf no. 2waits at the barrier</w:t>
      </w:r>
    </w:p>
    <w:p w:rsidR="003B34A4" w:rsidRDefault="00EE3E61">
      <w:pPr>
        <w:pStyle w:val="normal0"/>
        <w:numPr>
          <w:ilvl w:val="1"/>
          <w:numId w:val="3"/>
        </w:numPr>
        <w:spacing w:before="0"/>
      </w:pPr>
      <w:r>
        <w:t>elf no. 3moves, coordinates: 7 9</w:t>
      </w:r>
    </w:p>
    <w:p w:rsidR="003B34A4" w:rsidRDefault="00EE3E61">
      <w:pPr>
        <w:pStyle w:val="normal0"/>
        <w:numPr>
          <w:ilvl w:val="1"/>
          <w:numId w:val="3"/>
        </w:numPr>
        <w:spacing w:before="0"/>
      </w:pPr>
      <w:r>
        <w:t>elf no. 4waits at the barrier</w:t>
      </w:r>
    </w:p>
    <w:p w:rsidR="003B34A4" w:rsidRDefault="00EE3E61">
      <w:pPr>
        <w:pStyle w:val="normal0"/>
        <w:numPr>
          <w:ilvl w:val="1"/>
          <w:numId w:val="3"/>
        </w:numPr>
        <w:spacing w:before="0"/>
      </w:pPr>
      <w:r>
        <w:rPr>
          <w:shd w:val="clear" w:color="auto" w:fill="FF9900"/>
        </w:rPr>
        <w:t>elf no. 3moves, coordinates: 8 9</w:t>
      </w:r>
    </w:p>
    <w:p w:rsidR="003B34A4" w:rsidRDefault="00EE3E61">
      <w:pPr>
        <w:pStyle w:val="normal0"/>
        <w:numPr>
          <w:ilvl w:val="1"/>
          <w:numId w:val="3"/>
        </w:numPr>
        <w:spacing w:before="0"/>
      </w:pPr>
      <w:r>
        <w:t>elf no. 3waits at the barrier</w:t>
      </w:r>
    </w:p>
    <w:p w:rsidR="003B34A4" w:rsidRDefault="00EE3E61">
      <w:pPr>
        <w:pStyle w:val="normal0"/>
        <w:numPr>
          <w:ilvl w:val="1"/>
          <w:numId w:val="3"/>
        </w:numPr>
        <w:spacing w:before="0"/>
      </w:pPr>
      <w:r>
        <w:rPr>
          <w:shd w:val="clear" w:color="auto" w:fill="93C47D"/>
        </w:rPr>
        <w:t>clean up job after all tasks are done.</w:t>
      </w:r>
    </w:p>
    <w:p w:rsidR="003B34A4" w:rsidRDefault="00EE3E61">
      <w:pPr>
        <w:pStyle w:val="normal0"/>
        <w:numPr>
          <w:ilvl w:val="1"/>
          <w:numId w:val="3"/>
        </w:numPr>
        <w:spacing w:before="0"/>
      </w:pPr>
      <w:r>
        <w:t>...and so on</w:t>
      </w:r>
    </w:p>
    <w:p w:rsidR="003B34A4" w:rsidRDefault="003B34A4">
      <w:pPr>
        <w:pStyle w:val="normal0"/>
        <w:spacing w:before="0"/>
        <w:ind w:left="720"/>
      </w:pPr>
    </w:p>
    <w:p w:rsidR="003B34A4" w:rsidRDefault="003B34A4">
      <w:pPr>
        <w:pStyle w:val="normal0"/>
        <w:spacing w:before="0"/>
      </w:pPr>
    </w:p>
    <w:p w:rsidR="000012D9" w:rsidRDefault="000012D9">
      <w:pPr>
        <w:rPr>
          <w:b/>
        </w:rPr>
      </w:pPr>
      <w:r>
        <w:rPr>
          <w:b/>
        </w:rPr>
        <w:br w:type="page"/>
      </w:r>
    </w:p>
    <w:p w:rsidR="003B34A4" w:rsidRDefault="00EE3E61">
      <w:pPr>
        <w:pStyle w:val="normal0"/>
        <w:rPr>
          <w:b/>
        </w:rPr>
      </w:pPr>
      <w:r>
        <w:rPr>
          <w:b/>
        </w:rPr>
        <w:lastRenderedPageBreak/>
        <w:t>For the extra task 4</w:t>
      </w:r>
    </w:p>
    <w:p w:rsidR="003B34A4" w:rsidRDefault="00EE3E61">
      <w:pPr>
        <w:pStyle w:val="normal0"/>
        <w:numPr>
          <w:ilvl w:val="0"/>
          <w:numId w:val="3"/>
        </w:numPr>
      </w:pPr>
      <w:r>
        <w:t xml:space="preserve">I have kept only the following classes: Workshop, Factory, Elf, ElfSpawner. </w:t>
      </w:r>
    </w:p>
    <w:p w:rsidR="003B34A4" w:rsidRDefault="00EE3E61">
      <w:pPr>
        <w:pStyle w:val="normal0"/>
        <w:numPr>
          <w:ilvl w:val="0"/>
          <w:numId w:val="3"/>
        </w:numPr>
        <w:spacing w:before="0"/>
      </w:pPr>
      <w:r>
        <w:t xml:space="preserve">I added a class MyOwnCyclicBarrier: its constructor gets a number of parties. If the parties waiting variable is not zero, then the thread waits. Else, it means that all the parties reached the barrier, so “it gets lifted” - the number of parties waiting is reseted and all the threads waiting are notified to resume. The CyclicBarrierEvent enters. </w:t>
      </w:r>
    </w:p>
    <w:p w:rsidR="003B34A4" w:rsidRDefault="00EE3E61">
      <w:pPr>
        <w:pStyle w:val="normal0"/>
        <w:numPr>
          <w:ilvl w:val="0"/>
          <w:numId w:val="3"/>
        </w:numPr>
        <w:spacing w:before="0"/>
      </w:pPr>
      <w:r>
        <w:t>Another class added is CyclicBarrierEvent, which is basically a thread. Its run method contains only a printing message: “clean up job after all tasks are done.”</w:t>
      </w:r>
    </w:p>
    <w:p w:rsidR="003B34A4" w:rsidRDefault="00EE3E61">
      <w:pPr>
        <w:pStyle w:val="normal0"/>
        <w:numPr>
          <w:ilvl w:val="0"/>
          <w:numId w:val="3"/>
        </w:numPr>
        <w:spacing w:before="0"/>
      </w:pPr>
      <w:r>
        <w:t>All the other observations from Extra task 3 are still standing.</w:t>
      </w:r>
    </w:p>
    <w:p w:rsidR="003B34A4" w:rsidRDefault="00EE3E61">
      <w:pPr>
        <w:pStyle w:val="normal0"/>
      </w:pPr>
      <w:r>
        <w:br w:type="page"/>
      </w:r>
    </w:p>
    <w:p w:rsidR="003B34A4" w:rsidRDefault="00EE3E61">
      <w:pPr>
        <w:pStyle w:val="Heading1"/>
      </w:pPr>
      <w:bookmarkStart w:id="7" w:name="_yp8z0uepmgv" w:colFirst="0" w:colLast="0"/>
      <w:bookmarkEnd w:id="7"/>
      <w:r>
        <w:lastRenderedPageBreak/>
        <w:t>EXPLAINING THE OUTPUT FOR THE MAIN PROGRAM</w:t>
      </w:r>
    </w:p>
    <w:p w:rsidR="003B34A4" w:rsidRDefault="00EE3E61">
      <w:pPr>
        <w:pStyle w:val="normal0"/>
      </w:pPr>
      <w:r>
        <w:t xml:space="preserve">As I am trying to check and to explain the output, I will create only 20 elves, each trying to move 1500 times, so I can get maximum 1500 gifts. </w:t>
      </w:r>
    </w:p>
    <w:p w:rsidR="003B34A4" w:rsidRDefault="00EE3E61">
      <w:pPr>
        <w:pStyle w:val="normal0"/>
        <w:spacing w:before="0"/>
      </w:pPr>
      <w:r>
        <w:t>2 factories</w:t>
      </w:r>
    </w:p>
    <w:p w:rsidR="003B34A4" w:rsidRDefault="00EE3E61">
      <w:pPr>
        <w:pStyle w:val="normal0"/>
        <w:spacing w:before="0"/>
        <w:rPr>
          <w:shd w:val="clear" w:color="auto" w:fill="F9CB9C"/>
        </w:rPr>
      </w:pPr>
      <w:r>
        <w:rPr>
          <w:shd w:val="clear" w:color="auto" w:fill="F9CB9C"/>
        </w:rPr>
        <w:t>Factory 0 has the dim 357</w:t>
      </w:r>
    </w:p>
    <w:p w:rsidR="003B34A4" w:rsidRDefault="00EE3E61">
      <w:pPr>
        <w:pStyle w:val="normal0"/>
        <w:spacing w:before="0"/>
        <w:rPr>
          <w:shd w:val="clear" w:color="auto" w:fill="F9CB9C"/>
        </w:rPr>
      </w:pPr>
      <w:r>
        <w:rPr>
          <w:shd w:val="clear" w:color="auto" w:fill="F9CB9C"/>
        </w:rPr>
        <w:t>Factory 1 has the dim 498</w:t>
      </w:r>
      <w:r>
        <w:rPr>
          <w:shd w:val="clear" w:color="auto" w:fill="F9CB9C"/>
        </w:rPr>
        <w:tab/>
      </w:r>
      <w:r>
        <w:rPr>
          <w:shd w:val="clear" w:color="auto" w:fill="F9CB9C"/>
        </w:rPr>
        <w:tab/>
      </w:r>
      <w:r>
        <w:rPr>
          <w:shd w:val="clear" w:color="auto" w:fill="F9CB9C"/>
        </w:rPr>
        <w:tab/>
        <w:t xml:space="preserve">the factories have the dimension requested </w:t>
      </w:r>
    </w:p>
    <w:p w:rsidR="003B34A4" w:rsidRDefault="00EE3E61">
      <w:pPr>
        <w:pStyle w:val="normal0"/>
        <w:spacing w:before="0"/>
        <w:rPr>
          <w:shd w:val="clear" w:color="auto" w:fill="CCCCCC"/>
        </w:rPr>
      </w:pPr>
      <w:r>
        <w:rPr>
          <w:shd w:val="clear" w:color="auto" w:fill="CCCCCC"/>
        </w:rPr>
        <w:t>elf no.0 coordinates: 49,75</w:t>
      </w:r>
    </w:p>
    <w:p w:rsidR="003B34A4" w:rsidRDefault="00EE3E61">
      <w:pPr>
        <w:pStyle w:val="normal0"/>
        <w:spacing w:before="0"/>
        <w:rPr>
          <w:shd w:val="clear" w:color="auto" w:fill="CCCCCC"/>
        </w:rPr>
      </w:pPr>
      <w:r>
        <w:rPr>
          <w:shd w:val="clear" w:color="auto" w:fill="CCCCCC"/>
        </w:rPr>
        <w:t>factory no.1has elf[ id: 0]</w:t>
      </w:r>
    </w:p>
    <w:p w:rsidR="003B34A4" w:rsidRDefault="00EE3E61">
      <w:pPr>
        <w:pStyle w:val="normal0"/>
        <w:spacing w:before="0"/>
      </w:pPr>
      <w:r>
        <w:t>elf no.1 coordinates: 191,354</w:t>
      </w:r>
    </w:p>
    <w:p w:rsidR="003B34A4" w:rsidRDefault="00EE3E61">
      <w:pPr>
        <w:pStyle w:val="normal0"/>
        <w:spacing w:before="0"/>
      </w:pPr>
      <w:r>
        <w:t>factory no.0has elf[ id: 1]</w:t>
      </w:r>
    </w:p>
    <w:p w:rsidR="003B34A4" w:rsidRDefault="00EE3E61">
      <w:pPr>
        <w:pStyle w:val="normal0"/>
        <w:spacing w:before="0"/>
        <w:rPr>
          <w:shd w:val="clear" w:color="auto" w:fill="CCCCCC"/>
        </w:rPr>
      </w:pPr>
      <w:r>
        <w:rPr>
          <w:shd w:val="clear" w:color="auto" w:fill="CCCCCC"/>
        </w:rPr>
        <w:t>elf no.2 coordinates: 324,334</w:t>
      </w:r>
    </w:p>
    <w:p w:rsidR="003B34A4" w:rsidRDefault="00EE3E61">
      <w:pPr>
        <w:pStyle w:val="normal0"/>
        <w:spacing w:before="0"/>
        <w:rPr>
          <w:shd w:val="clear" w:color="auto" w:fill="CCCCCC"/>
        </w:rPr>
      </w:pPr>
      <w:r>
        <w:rPr>
          <w:shd w:val="clear" w:color="auto" w:fill="CCCCCC"/>
        </w:rPr>
        <w:t>factory no.0has elf[ id: 1,  id: 2]</w:t>
      </w:r>
    </w:p>
    <w:p w:rsidR="003B34A4" w:rsidRDefault="00EE3E61">
      <w:pPr>
        <w:pStyle w:val="normal0"/>
        <w:spacing w:before="0"/>
        <w:rPr>
          <w:shd w:val="clear" w:color="auto" w:fill="CCCCCC"/>
        </w:rPr>
      </w:pPr>
      <w:r>
        <w:rPr>
          <w:shd w:val="clear" w:color="auto" w:fill="CCCCCC"/>
        </w:rPr>
        <w:t>elf no.3 coordinates: 56,227</w:t>
      </w:r>
    </w:p>
    <w:p w:rsidR="003B34A4" w:rsidRDefault="00EE3E61">
      <w:pPr>
        <w:pStyle w:val="normal0"/>
        <w:spacing w:before="0"/>
        <w:rPr>
          <w:shd w:val="clear" w:color="auto" w:fill="CCCCCC"/>
        </w:rPr>
      </w:pPr>
      <w:r>
        <w:rPr>
          <w:shd w:val="clear" w:color="auto" w:fill="CCCCCC"/>
        </w:rPr>
        <w:t>factory no.0has elf[ id: 1,  id: 2,  id: 3]</w:t>
      </w:r>
      <w:r>
        <w:rPr>
          <w:shd w:val="clear" w:color="auto" w:fill="CCCCCC"/>
        </w:rPr>
        <w:tab/>
      </w:r>
      <w:r>
        <w:rPr>
          <w:shd w:val="clear" w:color="auto" w:fill="CCCCCC"/>
        </w:rPr>
        <w:tab/>
        <w:t>the elf registers to its assigned factory</w:t>
      </w:r>
    </w:p>
    <w:p w:rsidR="003B34A4" w:rsidRDefault="00EE3E61">
      <w:pPr>
        <w:pStyle w:val="normal0"/>
        <w:spacing w:before="0"/>
        <w:rPr>
          <w:shd w:val="clear" w:color="auto" w:fill="CCCCCC"/>
        </w:rPr>
      </w:pPr>
      <w:r>
        <w:rPr>
          <w:shd w:val="clear" w:color="auto" w:fill="CCCCCC"/>
        </w:rPr>
        <w:t>elf no.4 coordinates: 329,44</w:t>
      </w:r>
    </w:p>
    <w:p w:rsidR="003B34A4" w:rsidRDefault="00EE3E61">
      <w:pPr>
        <w:pStyle w:val="normal0"/>
        <w:spacing w:before="0"/>
        <w:rPr>
          <w:shd w:val="clear" w:color="auto" w:fill="CCCCCC"/>
        </w:rPr>
      </w:pPr>
      <w:r>
        <w:rPr>
          <w:shd w:val="clear" w:color="auto" w:fill="CCCCCC"/>
        </w:rPr>
        <w:t>factory no.0has elf[ id: 1,  id: 2,  id: 3,  id: 4]</w:t>
      </w:r>
    </w:p>
    <w:p w:rsidR="003B34A4" w:rsidRDefault="00EE3E61">
      <w:pPr>
        <w:pStyle w:val="normal0"/>
        <w:spacing w:before="0"/>
      </w:pPr>
      <w:r>
        <w:t>elf no.5 coordinates: 38,466</w:t>
      </w:r>
    </w:p>
    <w:p w:rsidR="003B34A4" w:rsidRDefault="00EE3E61">
      <w:pPr>
        <w:pStyle w:val="normal0"/>
        <w:spacing w:before="0"/>
      </w:pPr>
      <w:r>
        <w:t>factory no.1has elf[ id: 0,  id: 5]</w:t>
      </w:r>
    </w:p>
    <w:p w:rsidR="003B34A4" w:rsidRDefault="00EE3E61">
      <w:pPr>
        <w:pStyle w:val="normal0"/>
        <w:spacing w:before="0"/>
        <w:rPr>
          <w:shd w:val="clear" w:color="auto" w:fill="CCCCCC"/>
        </w:rPr>
      </w:pPr>
      <w:r>
        <w:rPr>
          <w:shd w:val="clear" w:color="auto" w:fill="CCCCCC"/>
        </w:rPr>
        <w:t>elf no.6 coordinates: 331,145</w:t>
      </w:r>
    </w:p>
    <w:p w:rsidR="003B34A4" w:rsidRDefault="00EE3E61">
      <w:pPr>
        <w:pStyle w:val="normal0"/>
        <w:spacing w:before="0"/>
        <w:rPr>
          <w:shd w:val="clear" w:color="auto" w:fill="CCCCCC"/>
        </w:rPr>
      </w:pPr>
      <w:r>
        <w:rPr>
          <w:shd w:val="clear" w:color="auto" w:fill="CCCCCC"/>
        </w:rPr>
        <w:t>factory no.0has elf[ id: 1,  id: 2,  id: 3,  id: 4,  id: 6]</w:t>
      </w:r>
    </w:p>
    <w:p w:rsidR="003B34A4" w:rsidRDefault="00EE3E61">
      <w:pPr>
        <w:pStyle w:val="normal0"/>
        <w:spacing w:before="0"/>
      </w:pPr>
      <w:r>
        <w:t>elf no.7 coordinates: 107,192</w:t>
      </w:r>
    </w:p>
    <w:p w:rsidR="003B34A4" w:rsidRDefault="00EE3E61">
      <w:pPr>
        <w:pStyle w:val="normal0"/>
        <w:spacing w:before="0"/>
      </w:pPr>
      <w:r>
        <w:t>factory no.1has elf[ id: 0,  id: 5,  id: 7]</w:t>
      </w:r>
    </w:p>
    <w:p w:rsidR="003B34A4" w:rsidRDefault="00EE3E61">
      <w:pPr>
        <w:pStyle w:val="normal0"/>
        <w:spacing w:before="0"/>
      </w:pPr>
      <w:r>
        <w:t>elf no.8 coordinates: 287,96</w:t>
      </w:r>
    </w:p>
    <w:p w:rsidR="003B34A4" w:rsidRDefault="00EE3E61">
      <w:pPr>
        <w:pStyle w:val="normal0"/>
        <w:spacing w:before="0"/>
      </w:pPr>
      <w:r>
        <w:t>factory no.1has elf[ id: 0,  id: 5,  id: 7,  id: 8]</w:t>
      </w:r>
    </w:p>
    <w:p w:rsidR="003B34A4" w:rsidRDefault="00EE3E61">
      <w:pPr>
        <w:pStyle w:val="normal0"/>
        <w:spacing w:before="0"/>
      </w:pPr>
      <w:r>
        <w:t>elf no.9 coordinates: 54,40</w:t>
      </w:r>
    </w:p>
    <w:p w:rsidR="003B34A4" w:rsidRDefault="00EE3E61">
      <w:pPr>
        <w:pStyle w:val="normal0"/>
        <w:spacing w:before="0"/>
      </w:pPr>
      <w:r>
        <w:t>factory no.1has elf[ id: 0,  id: 5,  id: 7,  id: 8,  id: 9]</w:t>
      </w:r>
    </w:p>
    <w:p w:rsidR="003B34A4" w:rsidRDefault="00EE3E61">
      <w:pPr>
        <w:pStyle w:val="normal0"/>
        <w:spacing w:before="0"/>
        <w:rPr>
          <w:shd w:val="clear" w:color="auto" w:fill="D9D9D9"/>
        </w:rPr>
      </w:pPr>
      <w:r>
        <w:rPr>
          <w:shd w:val="clear" w:color="auto" w:fill="D9D9D9"/>
        </w:rPr>
        <w:t>elf no.10 coordinates: 271,42</w:t>
      </w:r>
    </w:p>
    <w:p w:rsidR="003B34A4" w:rsidRDefault="00EE3E61">
      <w:pPr>
        <w:pStyle w:val="normal0"/>
        <w:spacing w:before="0"/>
        <w:rPr>
          <w:shd w:val="clear" w:color="auto" w:fill="D9D9D9"/>
        </w:rPr>
      </w:pPr>
      <w:r>
        <w:rPr>
          <w:shd w:val="clear" w:color="auto" w:fill="D9D9D9"/>
        </w:rPr>
        <w:t>factory no.0has elf[ id: 1,  id: 2,  id: 3,  id: 4,  id: 6,  id: 10]</w:t>
      </w:r>
    </w:p>
    <w:p w:rsidR="003B34A4" w:rsidRDefault="00EE3E61">
      <w:pPr>
        <w:pStyle w:val="normal0"/>
        <w:spacing w:before="0"/>
        <w:rPr>
          <w:shd w:val="clear" w:color="auto" w:fill="D9D9D9"/>
        </w:rPr>
      </w:pPr>
      <w:r>
        <w:rPr>
          <w:shd w:val="clear" w:color="auto" w:fill="D9D9D9"/>
        </w:rPr>
        <w:t>elf no.11 coordinates: 65,146</w:t>
      </w:r>
    </w:p>
    <w:p w:rsidR="003B34A4" w:rsidRDefault="00EE3E61">
      <w:pPr>
        <w:pStyle w:val="normal0"/>
        <w:spacing w:before="0"/>
        <w:rPr>
          <w:shd w:val="clear" w:color="auto" w:fill="D9D9D9"/>
        </w:rPr>
      </w:pPr>
      <w:r>
        <w:rPr>
          <w:shd w:val="clear" w:color="auto" w:fill="D9D9D9"/>
        </w:rPr>
        <w:t>factory no.0has elf[ id: 1,  id: 2,  id: 3,  id: 4,  id: 6,  id: 10,  id: 11]</w:t>
      </w:r>
    </w:p>
    <w:p w:rsidR="003B34A4" w:rsidRDefault="00EE3E61">
      <w:pPr>
        <w:pStyle w:val="normal0"/>
        <w:spacing w:before="0"/>
        <w:rPr>
          <w:shd w:val="clear" w:color="auto" w:fill="D9D9D9"/>
        </w:rPr>
      </w:pPr>
      <w:r>
        <w:rPr>
          <w:shd w:val="clear" w:color="auto" w:fill="D9D9D9"/>
        </w:rPr>
        <w:t>elf no.12 coordinates: 288,245</w:t>
      </w:r>
    </w:p>
    <w:p w:rsidR="003B34A4" w:rsidRDefault="00EE3E61">
      <w:pPr>
        <w:pStyle w:val="normal0"/>
        <w:spacing w:before="0"/>
        <w:rPr>
          <w:shd w:val="clear" w:color="auto" w:fill="D9D9D9"/>
        </w:rPr>
      </w:pPr>
      <w:r>
        <w:rPr>
          <w:shd w:val="clear" w:color="auto" w:fill="D9D9D9"/>
        </w:rPr>
        <w:t>factory no.0has elf[ id: 1,  id: 2,  id: 3,  id: 4,  id: 6,  id: 10,  id: 11,  id: 12]</w:t>
      </w:r>
    </w:p>
    <w:p w:rsidR="003B34A4" w:rsidRDefault="00EE3E61">
      <w:pPr>
        <w:pStyle w:val="normal0"/>
        <w:spacing w:before="0"/>
        <w:rPr>
          <w:shd w:val="clear" w:color="auto" w:fill="D9D9D9"/>
        </w:rPr>
      </w:pPr>
      <w:r>
        <w:rPr>
          <w:shd w:val="clear" w:color="auto" w:fill="D9D9D9"/>
        </w:rPr>
        <w:t>elf no.13 coordinates: 163,26</w:t>
      </w:r>
    </w:p>
    <w:p w:rsidR="003B34A4" w:rsidRDefault="00EE3E61">
      <w:pPr>
        <w:pStyle w:val="normal0"/>
        <w:spacing w:before="0"/>
        <w:rPr>
          <w:shd w:val="clear" w:color="auto" w:fill="D9D9D9"/>
        </w:rPr>
      </w:pPr>
      <w:r>
        <w:rPr>
          <w:shd w:val="clear" w:color="auto" w:fill="D9D9D9"/>
        </w:rPr>
        <w:t>factory no.0has elf[ id: 1,  id: 2,  id: 3,  id: 4,  id: 6,  id: 10,  id: 11,  id: 12,  id: 13]</w:t>
      </w:r>
    </w:p>
    <w:p w:rsidR="003B34A4" w:rsidRDefault="00EE3E61">
      <w:pPr>
        <w:pStyle w:val="normal0"/>
        <w:spacing w:before="0"/>
        <w:rPr>
          <w:shd w:val="clear" w:color="auto" w:fill="D9D9D9"/>
        </w:rPr>
      </w:pPr>
      <w:r>
        <w:rPr>
          <w:shd w:val="clear" w:color="auto" w:fill="D9D9D9"/>
        </w:rPr>
        <w:t>elf no.14 coordinates: 323,107</w:t>
      </w:r>
    </w:p>
    <w:p w:rsidR="003B34A4" w:rsidRDefault="00EE3E61">
      <w:pPr>
        <w:pStyle w:val="normal0"/>
        <w:spacing w:before="0"/>
        <w:rPr>
          <w:shd w:val="clear" w:color="auto" w:fill="D9D9D9"/>
        </w:rPr>
      </w:pPr>
      <w:r>
        <w:rPr>
          <w:shd w:val="clear" w:color="auto" w:fill="D9D9D9"/>
        </w:rPr>
        <w:t>factory no.0has elf[ id: 1,  id: 2,  id: 3,  id: 4,  id: 6,  id: 10,  id: 11,  id: 12,  id: 13,  id: 14]</w:t>
      </w:r>
    </w:p>
    <w:p w:rsidR="003B34A4" w:rsidRDefault="00EE3E61">
      <w:pPr>
        <w:pStyle w:val="normal0"/>
        <w:spacing w:before="0"/>
        <w:rPr>
          <w:shd w:val="clear" w:color="auto" w:fill="D9D9D9"/>
        </w:rPr>
      </w:pPr>
      <w:r>
        <w:rPr>
          <w:shd w:val="clear" w:color="auto" w:fill="D9D9D9"/>
        </w:rPr>
        <w:t>elf no.15 coordinates: 314,281</w:t>
      </w:r>
    </w:p>
    <w:p w:rsidR="003B34A4" w:rsidRDefault="00EE3E61">
      <w:pPr>
        <w:pStyle w:val="normal0"/>
        <w:spacing w:before="0"/>
        <w:rPr>
          <w:shd w:val="clear" w:color="auto" w:fill="D9D9D9"/>
        </w:rPr>
      </w:pPr>
      <w:r>
        <w:rPr>
          <w:shd w:val="clear" w:color="auto" w:fill="D9D9D9"/>
        </w:rPr>
        <w:t>factory no.0has elf[ id: 1,  id: 2,  id: 3,  id: 4,  id: 6,  id: 10,  id: 11,  id: 12,  id: 13,  id: 14,  id: 15]</w:t>
      </w:r>
    </w:p>
    <w:p w:rsidR="003B34A4" w:rsidRDefault="00EE3E61">
      <w:pPr>
        <w:pStyle w:val="normal0"/>
        <w:spacing w:before="0"/>
        <w:rPr>
          <w:shd w:val="clear" w:color="auto" w:fill="D9D9D9"/>
        </w:rPr>
      </w:pPr>
      <w:r>
        <w:rPr>
          <w:shd w:val="clear" w:color="auto" w:fill="D9D9D9"/>
        </w:rPr>
        <w:t>elf no.16 coordinates: 114,261</w:t>
      </w:r>
    </w:p>
    <w:p w:rsidR="003B34A4" w:rsidRDefault="00EE3E61">
      <w:pPr>
        <w:pStyle w:val="normal0"/>
        <w:spacing w:before="0"/>
        <w:rPr>
          <w:shd w:val="clear" w:color="auto" w:fill="D9D9D9"/>
        </w:rPr>
      </w:pPr>
      <w:r>
        <w:rPr>
          <w:shd w:val="clear" w:color="auto" w:fill="D9D9D9"/>
        </w:rPr>
        <w:t>factory no.0has elf[ id: 1,  id: 2,  id: 3,  id: 4,  id: 6,  id: 10,  id: 11,  id: 12,  id: 13,  id: 14,  id: 15,  id: 16]</w:t>
      </w:r>
    </w:p>
    <w:p w:rsidR="003B34A4" w:rsidRDefault="00EE3E61">
      <w:pPr>
        <w:pStyle w:val="normal0"/>
        <w:spacing w:before="0"/>
        <w:rPr>
          <w:shd w:val="clear" w:color="auto" w:fill="D9D9D9"/>
        </w:rPr>
      </w:pPr>
      <w:r>
        <w:rPr>
          <w:shd w:val="clear" w:color="auto" w:fill="D9D9D9"/>
        </w:rPr>
        <w:lastRenderedPageBreak/>
        <w:t>elf no.17 coordinates: 305,89</w:t>
      </w:r>
    </w:p>
    <w:p w:rsidR="003B34A4" w:rsidRDefault="00EE3E61">
      <w:pPr>
        <w:pStyle w:val="normal0"/>
        <w:spacing w:before="0"/>
        <w:rPr>
          <w:shd w:val="clear" w:color="auto" w:fill="D9D9D9"/>
        </w:rPr>
      </w:pPr>
      <w:r>
        <w:rPr>
          <w:shd w:val="clear" w:color="auto" w:fill="D9D9D9"/>
        </w:rPr>
        <w:t>factory no.0has elf[ id: 1,  id: 2,  id: 3,  id: 4,  id: 6,  id: 10,  id: 11,  id: 12,  id: 13,  id: 14,  id: 15,  id: 16,  id: 17]</w:t>
      </w:r>
    </w:p>
    <w:p w:rsidR="003B34A4" w:rsidRDefault="00EE3E61">
      <w:pPr>
        <w:pStyle w:val="normal0"/>
        <w:spacing w:before="0"/>
        <w:rPr>
          <w:shd w:val="clear" w:color="auto" w:fill="D9D9D9"/>
        </w:rPr>
      </w:pPr>
      <w:r>
        <w:rPr>
          <w:shd w:val="clear" w:color="auto" w:fill="D9D9D9"/>
        </w:rPr>
        <w:t>elf no.18 coordinates: 125,275</w:t>
      </w:r>
    </w:p>
    <w:p w:rsidR="003B34A4" w:rsidRDefault="00EE3E61">
      <w:pPr>
        <w:pStyle w:val="normal0"/>
        <w:spacing w:before="0"/>
        <w:rPr>
          <w:shd w:val="clear" w:color="auto" w:fill="D9D9D9"/>
        </w:rPr>
      </w:pPr>
      <w:r>
        <w:rPr>
          <w:shd w:val="clear" w:color="auto" w:fill="D9D9D9"/>
        </w:rPr>
        <w:t>factory no.0has elf[ id: 1,  id: 2,  id: 3,  id: 4,  id: 6,  id: 10,  id: 11,  id: 12,  id: 13,  id: 14,  id: 15,  id: 16,  id: 17,  id: 18]</w:t>
      </w:r>
    </w:p>
    <w:p w:rsidR="003B34A4" w:rsidRDefault="00EE3E61">
      <w:pPr>
        <w:pStyle w:val="normal0"/>
        <w:spacing w:before="0"/>
      </w:pPr>
      <w:r>
        <w:t>elf no.19 coordinates: 36,251</w:t>
      </w:r>
    </w:p>
    <w:p w:rsidR="003B34A4" w:rsidRDefault="00EE3E61">
      <w:pPr>
        <w:pStyle w:val="normal0"/>
        <w:spacing w:before="0"/>
      </w:pPr>
      <w:r>
        <w:t>factory no.1has elf[ id: 0,  id: 5,  id: 7,  id: 8,  id: 9,  id: 19]</w:t>
      </w:r>
    </w:p>
    <w:p w:rsidR="003B34A4" w:rsidRDefault="00EE3E61">
      <w:pPr>
        <w:pStyle w:val="normal0"/>
        <w:spacing w:before="0"/>
      </w:pPr>
      <w:r>
        <w:t>the elf no. 0 created 1500</w:t>
      </w:r>
    </w:p>
    <w:p w:rsidR="003B34A4" w:rsidRDefault="00EE3E61">
      <w:pPr>
        <w:pStyle w:val="normal0"/>
        <w:spacing w:before="0"/>
      </w:pPr>
      <w:r>
        <w:t>the elf no. 1 created 1500</w:t>
      </w:r>
    </w:p>
    <w:p w:rsidR="003B34A4" w:rsidRDefault="00EE3E61">
      <w:pPr>
        <w:pStyle w:val="normal0"/>
        <w:spacing w:before="0"/>
      </w:pPr>
      <w:r>
        <w:t>the elf no. 2 created 1500</w:t>
      </w:r>
    </w:p>
    <w:p w:rsidR="003B34A4" w:rsidRDefault="00EE3E61">
      <w:pPr>
        <w:pStyle w:val="normal0"/>
        <w:spacing w:before="0"/>
      </w:pPr>
      <w:r>
        <w:t>the elf no. 3 created 1500</w:t>
      </w:r>
    </w:p>
    <w:p w:rsidR="003B34A4" w:rsidRDefault="00EE3E61">
      <w:pPr>
        <w:pStyle w:val="normal0"/>
        <w:spacing w:before="0"/>
      </w:pPr>
      <w:r>
        <w:t>the elf no. 4 created 1500</w:t>
      </w:r>
    </w:p>
    <w:p w:rsidR="003B34A4" w:rsidRDefault="00EE3E61">
      <w:pPr>
        <w:pStyle w:val="normal0"/>
        <w:spacing w:before="0"/>
      </w:pPr>
      <w:r>
        <w:t>the elf no. 5 created 1500</w:t>
      </w:r>
    </w:p>
    <w:p w:rsidR="003B34A4" w:rsidRDefault="00EE3E61">
      <w:pPr>
        <w:pStyle w:val="normal0"/>
        <w:spacing w:before="0"/>
      </w:pPr>
      <w:r>
        <w:t>the elf no. 6 created 1500</w:t>
      </w:r>
    </w:p>
    <w:p w:rsidR="003B34A4" w:rsidRDefault="00EE3E61">
      <w:pPr>
        <w:pStyle w:val="normal0"/>
        <w:spacing w:before="0"/>
      </w:pPr>
      <w:r>
        <w:t>the elf no. 7 created 1500</w:t>
      </w:r>
    </w:p>
    <w:p w:rsidR="003B34A4" w:rsidRDefault="00EE3E61">
      <w:pPr>
        <w:pStyle w:val="normal0"/>
        <w:spacing w:before="0"/>
      </w:pPr>
      <w:r>
        <w:t>the elf no. 8 created 1500</w:t>
      </w:r>
    </w:p>
    <w:p w:rsidR="003B34A4" w:rsidRDefault="00EE3E61">
      <w:pPr>
        <w:pStyle w:val="normal0"/>
        <w:spacing w:before="0"/>
      </w:pPr>
      <w:r>
        <w:t>the elf no. 9 created 1500</w:t>
      </w:r>
    </w:p>
    <w:p w:rsidR="003B34A4" w:rsidRDefault="00EE3E61">
      <w:pPr>
        <w:pStyle w:val="normal0"/>
        <w:spacing w:before="0"/>
      </w:pPr>
      <w:r>
        <w:t>the elf no. 10 created 1500</w:t>
      </w:r>
    </w:p>
    <w:p w:rsidR="003B34A4" w:rsidRDefault="00EE3E61">
      <w:pPr>
        <w:pStyle w:val="normal0"/>
        <w:spacing w:before="0"/>
      </w:pPr>
      <w:r>
        <w:t>the elf no. 11 created 1500</w:t>
      </w:r>
    </w:p>
    <w:p w:rsidR="003B34A4" w:rsidRDefault="00EE3E61">
      <w:pPr>
        <w:pStyle w:val="normal0"/>
        <w:spacing w:before="0"/>
      </w:pPr>
      <w:r>
        <w:t>the elf no. 12 created 1500</w:t>
      </w:r>
    </w:p>
    <w:p w:rsidR="003B34A4" w:rsidRDefault="00EE3E61">
      <w:pPr>
        <w:pStyle w:val="normal0"/>
        <w:spacing w:before="0"/>
      </w:pPr>
      <w:r>
        <w:t>the elf no. 13 created 1500</w:t>
      </w:r>
    </w:p>
    <w:p w:rsidR="003B34A4" w:rsidRDefault="00EE3E61">
      <w:pPr>
        <w:pStyle w:val="normal0"/>
        <w:spacing w:before="0"/>
        <w:rPr>
          <w:shd w:val="clear" w:color="auto" w:fill="FFE599"/>
        </w:rPr>
      </w:pPr>
      <w:r>
        <w:rPr>
          <w:shd w:val="clear" w:color="auto" w:fill="FFE599"/>
        </w:rPr>
        <w:t>the elf no. 14 created 1495</w:t>
      </w:r>
      <w:r>
        <w:rPr>
          <w:shd w:val="clear" w:color="auto" w:fill="FFE599"/>
        </w:rPr>
        <w:tab/>
      </w:r>
      <w:r>
        <w:rPr>
          <w:shd w:val="clear" w:color="auto" w:fill="FFE599"/>
        </w:rPr>
        <w:tab/>
        <w:t>the elf was not able to move 5 times because of other elves</w:t>
      </w:r>
    </w:p>
    <w:p w:rsidR="003B34A4" w:rsidRDefault="00EE3E61">
      <w:pPr>
        <w:pStyle w:val="normal0"/>
        <w:spacing w:before="0"/>
      </w:pPr>
      <w:r>
        <w:t>the elf no. 15 created 1500</w:t>
      </w:r>
    </w:p>
    <w:p w:rsidR="003B34A4" w:rsidRDefault="00EE3E61">
      <w:pPr>
        <w:pStyle w:val="normal0"/>
        <w:spacing w:before="0"/>
      </w:pPr>
      <w:r>
        <w:t>the elf no. 16 created 1500</w:t>
      </w:r>
    </w:p>
    <w:p w:rsidR="003B34A4" w:rsidRDefault="00EE3E61">
      <w:pPr>
        <w:pStyle w:val="normal0"/>
        <w:spacing w:before="0"/>
      </w:pPr>
      <w:r>
        <w:t>the elf no. 17 created 1499</w:t>
      </w:r>
    </w:p>
    <w:p w:rsidR="003B34A4" w:rsidRDefault="00EE3E61">
      <w:pPr>
        <w:pStyle w:val="normal0"/>
        <w:spacing w:before="0"/>
      </w:pPr>
      <w:r>
        <w:t>the elf no. 18 created 1500</w:t>
      </w:r>
    </w:p>
    <w:p w:rsidR="003B34A4" w:rsidRDefault="00EE3E61">
      <w:pPr>
        <w:pStyle w:val="normal0"/>
        <w:spacing w:before="0"/>
      </w:pPr>
      <w:r>
        <w:t>the elf no. 19 created 1500</w:t>
      </w:r>
    </w:p>
    <w:p w:rsidR="003B34A4" w:rsidRDefault="003B34A4">
      <w:pPr>
        <w:pStyle w:val="normal0"/>
        <w:spacing w:before="0"/>
      </w:pPr>
    </w:p>
    <w:p w:rsidR="003B34A4" w:rsidRDefault="00EE3E61">
      <w:pPr>
        <w:pStyle w:val="normal0"/>
        <w:spacing w:before="0"/>
      </w:pPr>
      <w:r>
        <w:br w:type="page"/>
      </w:r>
    </w:p>
    <w:p w:rsidR="003B34A4" w:rsidRDefault="00EE3E61">
      <w:pPr>
        <w:pStyle w:val="normal0"/>
        <w:spacing w:before="0"/>
      </w:pPr>
      <w:r>
        <w:lastRenderedPageBreak/>
        <w:t>Adding the</w:t>
      </w:r>
      <w:r>
        <w:rPr>
          <w:b/>
        </w:rPr>
        <w:t xml:space="preserve"> elf retirer</w:t>
      </w:r>
      <w:r>
        <w:t>, which will only retire 5 elves, the output would have, beside what I have specified already, the following:</w:t>
      </w:r>
    </w:p>
    <w:p w:rsidR="003B34A4" w:rsidRPr="007B2F52" w:rsidRDefault="00EE3E61">
      <w:pPr>
        <w:pStyle w:val="normal0"/>
        <w:spacing w:before="0"/>
        <w:rPr>
          <w:highlight w:val="lightGray"/>
        </w:rPr>
      </w:pPr>
      <w:r w:rsidRPr="007B2F52">
        <w:rPr>
          <w:highlight w:val="lightGray"/>
        </w:rPr>
        <w:t>elf no.0 has retired</w:t>
      </w:r>
    </w:p>
    <w:p w:rsidR="003B34A4" w:rsidRPr="007B2F52" w:rsidRDefault="00EE3E61" w:rsidP="00883828">
      <w:pPr>
        <w:pStyle w:val="normal0"/>
        <w:tabs>
          <w:tab w:val="left" w:pos="6460"/>
        </w:tabs>
        <w:spacing w:before="0"/>
        <w:rPr>
          <w:highlight w:val="lightGray"/>
        </w:rPr>
      </w:pPr>
      <w:r w:rsidRPr="007B2F52">
        <w:rPr>
          <w:highlight w:val="lightGray"/>
        </w:rPr>
        <w:t>the elf no.0 created</w:t>
      </w:r>
      <w:r w:rsidR="007B2F52">
        <w:rPr>
          <w:highlight w:val="lightGray"/>
        </w:rPr>
        <w:t xml:space="preserve"> 501gifts before it was retired.  </w:t>
      </w:r>
      <w:r w:rsidR="003C7568">
        <w:rPr>
          <w:highlight w:val="lightGray"/>
        </w:rPr>
        <w:tab/>
        <w:t xml:space="preserve">It got to move 501 times </w:t>
      </w:r>
    </w:p>
    <w:p w:rsidR="003B34A4" w:rsidRPr="007B2F52" w:rsidRDefault="00EE3E61">
      <w:pPr>
        <w:pStyle w:val="normal0"/>
        <w:spacing w:before="0"/>
        <w:rPr>
          <w:highlight w:val="lightGray"/>
        </w:rPr>
      </w:pPr>
      <w:r w:rsidRPr="007B2F52">
        <w:rPr>
          <w:highlight w:val="lightGray"/>
        </w:rPr>
        <w:t>factory no.0has retired the elf no.0</w:t>
      </w:r>
      <w:r w:rsidR="003C7568">
        <w:rPr>
          <w:highlight w:val="lightGray"/>
        </w:rPr>
        <w:tab/>
      </w:r>
      <w:r w:rsidR="003C7568">
        <w:rPr>
          <w:highlight w:val="lightGray"/>
        </w:rPr>
        <w:tab/>
      </w:r>
      <w:r w:rsidR="003C7568">
        <w:rPr>
          <w:highlight w:val="lightGray"/>
        </w:rPr>
        <w:tab/>
      </w:r>
      <w:r w:rsidR="003C7568">
        <w:rPr>
          <w:highlight w:val="lightGray"/>
        </w:rPr>
        <w:tab/>
        <w:t>which elf will be removed from the list</w:t>
      </w:r>
    </w:p>
    <w:p w:rsidR="003B34A4" w:rsidRDefault="00EE3E61">
      <w:pPr>
        <w:pStyle w:val="normal0"/>
        <w:spacing w:before="0"/>
      </w:pPr>
      <w:r w:rsidRPr="007B2F52">
        <w:rPr>
          <w:highlight w:val="lightGray"/>
        </w:rPr>
        <w:t>now it has:[ id: 1,  id: 3,  id: 12,  id: 13,  id: 15,  id: 16,  id: 19]</w:t>
      </w:r>
      <w:r w:rsidR="007B2F52">
        <w:tab/>
      </w:r>
      <w:r w:rsidR="007B2F52">
        <w:tab/>
      </w:r>
      <w:r w:rsidR="007B2F52" w:rsidRPr="007B2F52">
        <w:rPr>
          <w:highlight w:val="lightGray"/>
        </w:rPr>
        <w:t>deletes the elf from the list</w:t>
      </w:r>
      <w:r w:rsidR="007B2F52">
        <w:t xml:space="preserve"> </w:t>
      </w:r>
    </w:p>
    <w:p w:rsidR="003B34A4" w:rsidRDefault="00EE3E61">
      <w:pPr>
        <w:pStyle w:val="normal0"/>
        <w:spacing w:before="0"/>
      </w:pPr>
      <w:r>
        <w:t>elf no.1 has retired</w:t>
      </w:r>
    </w:p>
    <w:p w:rsidR="003B34A4" w:rsidRDefault="00EE3E61">
      <w:pPr>
        <w:pStyle w:val="normal0"/>
        <w:spacing w:before="0"/>
      </w:pPr>
      <w:r>
        <w:t>the elf no.1 created 641gifts before it was retired.</w:t>
      </w:r>
    </w:p>
    <w:p w:rsidR="003B34A4" w:rsidRDefault="00EE3E61">
      <w:pPr>
        <w:pStyle w:val="normal0"/>
        <w:spacing w:before="0"/>
      </w:pPr>
      <w:r>
        <w:t>factory no.0has retired the elf no.1</w:t>
      </w:r>
    </w:p>
    <w:p w:rsidR="003B34A4" w:rsidRDefault="00EE3E61">
      <w:pPr>
        <w:pStyle w:val="normal0"/>
        <w:spacing w:before="0"/>
      </w:pPr>
      <w:r>
        <w:t>now it has:[ id: 3,  id: 12,  id: 13,  id: 15,  id: 16,  id: 19]</w:t>
      </w:r>
    </w:p>
    <w:p w:rsidR="003B34A4" w:rsidRDefault="00EE3E61">
      <w:pPr>
        <w:pStyle w:val="normal0"/>
        <w:spacing w:before="0"/>
      </w:pPr>
      <w:r>
        <w:t>elf no.18 has retired</w:t>
      </w:r>
    </w:p>
    <w:p w:rsidR="003B34A4" w:rsidRDefault="00EE3E61">
      <w:pPr>
        <w:pStyle w:val="normal0"/>
        <w:spacing w:before="0"/>
      </w:pPr>
      <w:r>
        <w:t>the elf no.18 created 374gifts before it was retired.</w:t>
      </w:r>
    </w:p>
    <w:p w:rsidR="003B34A4" w:rsidRDefault="00EE3E61">
      <w:pPr>
        <w:pStyle w:val="normal0"/>
        <w:spacing w:before="0"/>
      </w:pPr>
      <w:r>
        <w:t>factory no.1has retired the elf no.18</w:t>
      </w:r>
    </w:p>
    <w:p w:rsidR="003B34A4" w:rsidRDefault="00EE3E61">
      <w:pPr>
        <w:pStyle w:val="normal0"/>
        <w:spacing w:before="0"/>
      </w:pPr>
      <w:r>
        <w:t>now it has:[ id: 5,  id: 7,  id: 8,  id: 9,  id: 10]</w:t>
      </w:r>
    </w:p>
    <w:p w:rsidR="003B34A4" w:rsidRDefault="00EE3E61">
      <w:pPr>
        <w:pStyle w:val="normal0"/>
        <w:spacing w:before="0"/>
      </w:pPr>
      <w:r>
        <w:t>elf no.10 has retired</w:t>
      </w:r>
    </w:p>
    <w:p w:rsidR="003B34A4" w:rsidRDefault="00EE3E61">
      <w:pPr>
        <w:pStyle w:val="normal0"/>
        <w:spacing w:before="0"/>
      </w:pPr>
      <w:r>
        <w:t>the elf no.10 created 723gifts before it was retired.</w:t>
      </w:r>
    </w:p>
    <w:p w:rsidR="003B34A4" w:rsidRDefault="00EE3E61">
      <w:pPr>
        <w:pStyle w:val="normal0"/>
        <w:spacing w:before="0"/>
      </w:pPr>
      <w:r>
        <w:t>factory no.1has retired the elf no.10</w:t>
      </w:r>
    </w:p>
    <w:p w:rsidR="003B34A4" w:rsidRDefault="00EE3E61">
      <w:pPr>
        <w:pStyle w:val="normal0"/>
        <w:spacing w:before="0"/>
      </w:pPr>
      <w:r>
        <w:t>now it has:[ id: 5,  id: 7,  id: 8,  id: 9]</w:t>
      </w:r>
    </w:p>
    <w:p w:rsidR="003B34A4" w:rsidRDefault="00EE3E61">
      <w:pPr>
        <w:pStyle w:val="normal0"/>
        <w:spacing w:before="0"/>
      </w:pPr>
      <w:r>
        <w:t>elf no.7 has retired</w:t>
      </w:r>
    </w:p>
    <w:p w:rsidR="003B34A4" w:rsidRDefault="00EE3E61">
      <w:pPr>
        <w:pStyle w:val="normal0"/>
        <w:spacing w:before="0"/>
      </w:pPr>
      <w:r>
        <w:t>the elf no.7 created 954gifts before it was retired.</w:t>
      </w:r>
    </w:p>
    <w:p w:rsidR="003B34A4" w:rsidRDefault="00EE3E61">
      <w:pPr>
        <w:pStyle w:val="normal0"/>
        <w:spacing w:before="0"/>
      </w:pPr>
      <w:r>
        <w:t>factory no.1has retired the elf no.7</w:t>
      </w:r>
    </w:p>
    <w:p w:rsidR="003B34A4" w:rsidRDefault="00EE3E61">
      <w:pPr>
        <w:pStyle w:val="normal0"/>
        <w:spacing w:before="0"/>
      </w:pPr>
      <w:r>
        <w:t>now it has:[ id: 5,  id: 8,  id: 9]</w:t>
      </w:r>
    </w:p>
    <w:p w:rsidR="003B34A4" w:rsidRDefault="003B34A4">
      <w:pPr>
        <w:pStyle w:val="normal0"/>
        <w:spacing w:before="0"/>
      </w:pPr>
    </w:p>
    <w:p w:rsidR="003B34A4" w:rsidRDefault="00EE3E61">
      <w:pPr>
        <w:pStyle w:val="normal0"/>
        <w:spacing w:before="0"/>
      </w:pPr>
      <w:r>
        <w:rPr>
          <w:b/>
        </w:rPr>
        <w:t>Now will enter the producers - elves and the consumers - reindeers</w:t>
      </w:r>
      <w:r>
        <w:t xml:space="preserve">. Even if the output is not very helpful, it shows that all the reindeers enter in the factory and get gifts to send to santa. As I did not use a list with a fixed capacity, I cannot check properly if this is 100% correct. </w:t>
      </w:r>
    </w:p>
    <w:p w:rsidR="003B34A4" w:rsidRDefault="00EE3E61">
      <w:pPr>
        <w:pStyle w:val="normal0"/>
        <w:spacing w:before="0"/>
      </w:pPr>
      <w:r>
        <w:t>the reindeer no. 0 has received: 35318</w:t>
      </w:r>
    </w:p>
    <w:p w:rsidR="003B34A4" w:rsidRDefault="00EE3E61">
      <w:pPr>
        <w:pStyle w:val="normal0"/>
        <w:spacing w:before="0"/>
      </w:pPr>
      <w:r>
        <w:t>the reindeer no. 5 has received: 35533</w:t>
      </w:r>
    </w:p>
    <w:p w:rsidR="003B34A4" w:rsidRDefault="00EE3E61">
      <w:pPr>
        <w:pStyle w:val="normal0"/>
        <w:spacing w:before="0"/>
      </w:pPr>
      <w:r>
        <w:t>the reindeer no. 3 has received: 33601</w:t>
      </w:r>
    </w:p>
    <w:p w:rsidR="003B34A4" w:rsidRDefault="00EE3E61">
      <w:pPr>
        <w:pStyle w:val="normal0"/>
        <w:spacing w:before="0"/>
      </w:pPr>
      <w:r>
        <w:t>the reindeer no. 1 has received: 35512</w:t>
      </w:r>
    </w:p>
    <w:p w:rsidR="003B34A4" w:rsidRDefault="00EE3E61">
      <w:pPr>
        <w:pStyle w:val="normal0"/>
        <w:spacing w:before="0"/>
      </w:pPr>
      <w:r>
        <w:t>the reindeer no. 8 has received: 35174</w:t>
      </w:r>
    </w:p>
    <w:p w:rsidR="003B34A4" w:rsidRDefault="00EE3E61">
      <w:pPr>
        <w:pStyle w:val="normal0"/>
        <w:spacing w:before="0"/>
      </w:pPr>
      <w:r>
        <w:t>the reindeer no. 4 has received: 31780</w:t>
      </w:r>
    </w:p>
    <w:p w:rsidR="003B34A4" w:rsidRDefault="00EE3E61">
      <w:pPr>
        <w:pStyle w:val="normal0"/>
        <w:spacing w:before="0"/>
      </w:pPr>
      <w:r>
        <w:t>the reindeer no. 6 has received: 31884</w:t>
      </w:r>
    </w:p>
    <w:p w:rsidR="003B34A4" w:rsidRDefault="00EE3E61">
      <w:pPr>
        <w:pStyle w:val="normal0"/>
        <w:spacing w:before="0"/>
      </w:pPr>
      <w:r>
        <w:t>the reindeer no. 7 has received: 31574</w:t>
      </w:r>
    </w:p>
    <w:p w:rsidR="003B34A4" w:rsidRDefault="00EE3E61">
      <w:pPr>
        <w:pStyle w:val="normal0"/>
        <w:spacing w:before="0"/>
      </w:pPr>
      <w:r>
        <w:t>the reindeer no. 2 has received: 40421</w:t>
      </w:r>
    </w:p>
    <w:p w:rsidR="003B34A4" w:rsidRDefault="00EE3E61">
      <w:pPr>
        <w:pStyle w:val="normal0"/>
        <w:spacing w:before="0"/>
      </w:pPr>
      <w:r>
        <w:t>the reindeer no. 0 has received: 155407</w:t>
      </w:r>
    </w:p>
    <w:p w:rsidR="003B34A4" w:rsidRDefault="00EE3E61">
      <w:pPr>
        <w:pStyle w:val="normal0"/>
        <w:spacing w:before="0"/>
      </w:pPr>
      <w:r>
        <w:t>the reindeer no. 2 has received: 162258</w:t>
      </w:r>
    </w:p>
    <w:p w:rsidR="003B34A4" w:rsidRDefault="00EE3E61">
      <w:pPr>
        <w:pStyle w:val="normal0"/>
        <w:spacing w:before="0"/>
      </w:pPr>
      <w:r>
        <w:t>the reindeer no. 7 has received: 139190</w:t>
      </w:r>
    </w:p>
    <w:p w:rsidR="003B34A4" w:rsidRDefault="00EE3E61">
      <w:pPr>
        <w:pStyle w:val="normal0"/>
        <w:spacing w:before="0"/>
      </w:pPr>
      <w:r>
        <w:t>the reindeer no. 6 has received: 135328</w:t>
      </w:r>
    </w:p>
    <w:p w:rsidR="003B34A4" w:rsidRDefault="00EE3E61">
      <w:pPr>
        <w:pStyle w:val="normal0"/>
        <w:spacing w:before="0"/>
      </w:pPr>
      <w:r>
        <w:t>the reindeer no. 5 has received: 144424</w:t>
      </w:r>
    </w:p>
    <w:p w:rsidR="003B34A4" w:rsidRDefault="00EE3E61">
      <w:pPr>
        <w:pStyle w:val="normal0"/>
        <w:spacing w:before="0"/>
      </w:pPr>
      <w:r>
        <w:t>the reindeer no. 4 has received: 136037</w:t>
      </w:r>
    </w:p>
    <w:p w:rsidR="003B34A4" w:rsidRDefault="00EE3E61">
      <w:pPr>
        <w:pStyle w:val="normal0"/>
        <w:spacing w:before="0"/>
      </w:pPr>
      <w:r>
        <w:lastRenderedPageBreak/>
        <w:t>the reindeer no. 3 has received: 144330</w:t>
      </w:r>
    </w:p>
    <w:p w:rsidR="003B34A4" w:rsidRDefault="00EE3E61">
      <w:pPr>
        <w:pStyle w:val="normal0"/>
        <w:spacing w:before="0"/>
      </w:pPr>
      <w:r>
        <w:t>the reindeer no. 1 has received: 144602</w:t>
      </w:r>
    </w:p>
    <w:p w:rsidR="003B34A4" w:rsidRDefault="00EE3E61">
      <w:pPr>
        <w:pStyle w:val="normal0"/>
        <w:spacing w:before="0"/>
      </w:pPr>
      <w:r>
        <w:t>the reindeer no. 8 has received: 149286</w:t>
      </w:r>
    </w:p>
    <w:p w:rsidR="003B34A4" w:rsidRDefault="00EE3E61">
      <w:pPr>
        <w:pStyle w:val="normal0"/>
        <w:spacing w:before="0"/>
      </w:pPr>
      <w:r>
        <w:t>the reindeer no. 0 has received: 293424</w:t>
      </w:r>
    </w:p>
    <w:p w:rsidR="003B34A4" w:rsidRDefault="00EE3E61">
      <w:pPr>
        <w:pStyle w:val="normal0"/>
        <w:spacing w:before="0"/>
      </w:pPr>
      <w:r>
        <w:t>the reindeer no. 7 has received: 260840</w:t>
      </w:r>
    </w:p>
    <w:p w:rsidR="003B34A4" w:rsidRDefault="003B34A4">
      <w:pPr>
        <w:pStyle w:val="normal0"/>
        <w:spacing w:before="0"/>
        <w:rPr>
          <w:b/>
        </w:rPr>
      </w:pPr>
    </w:p>
    <w:p w:rsidR="003B34A4" w:rsidRDefault="00EE3E61">
      <w:pPr>
        <w:pStyle w:val="normal0"/>
        <w:spacing w:before="0"/>
      </w:pPr>
      <w:r>
        <w:rPr>
          <w:b/>
        </w:rPr>
        <w:t>Entering the producers - reindeers and the consumer - Santa.</w:t>
      </w:r>
      <w:r>
        <w:t xml:space="preserve"> Now I am using a blocking queue with a fixed capacity, maximum 1000 gifts. The snippet of the output is:</w:t>
      </w:r>
    </w:p>
    <w:p w:rsidR="003B34A4" w:rsidRDefault="00EE3E61">
      <w:pPr>
        <w:pStyle w:val="normal0"/>
        <w:spacing w:before="0"/>
        <w:rPr>
          <w:shd w:val="clear" w:color="auto" w:fill="FCE5CD"/>
        </w:rPr>
      </w:pPr>
      <w:r>
        <w:rPr>
          <w:shd w:val="clear" w:color="auto" w:fill="FCE5CD"/>
        </w:rPr>
        <w:t>the reindeer no. 6 has received: 0</w:t>
      </w:r>
      <w:r>
        <w:rPr>
          <w:shd w:val="clear" w:color="auto" w:fill="FCE5CD"/>
        </w:rPr>
        <w:tab/>
      </w:r>
      <w:r>
        <w:rPr>
          <w:shd w:val="clear" w:color="auto" w:fill="FCE5CD"/>
        </w:rPr>
        <w:tab/>
      </w:r>
    </w:p>
    <w:p w:rsidR="003B34A4" w:rsidRDefault="00EE3E61">
      <w:pPr>
        <w:pStyle w:val="normal0"/>
        <w:spacing w:before="0"/>
        <w:rPr>
          <w:shd w:val="clear" w:color="auto" w:fill="FCE5CD"/>
        </w:rPr>
      </w:pPr>
      <w:r>
        <w:rPr>
          <w:shd w:val="clear" w:color="auto" w:fill="FCE5CD"/>
        </w:rPr>
        <w:t>Santa has received: 1000</w:t>
      </w:r>
      <w:r>
        <w:rPr>
          <w:shd w:val="clear" w:color="auto" w:fill="FCE5CD"/>
        </w:rPr>
        <w:tab/>
      </w:r>
      <w:r>
        <w:rPr>
          <w:shd w:val="clear" w:color="auto" w:fill="FCE5CD"/>
        </w:rPr>
        <w:tab/>
      </w:r>
      <w:r>
        <w:rPr>
          <w:shd w:val="clear" w:color="auto" w:fill="FCE5CD"/>
        </w:rPr>
        <w:tab/>
        <w:t xml:space="preserve">Santa has </w:t>
      </w:r>
      <w:r w:rsidR="00BF5FC9">
        <w:rPr>
          <w:shd w:val="clear" w:color="auto" w:fill="FCE5CD"/>
        </w:rPr>
        <w:t xml:space="preserve">already </w:t>
      </w:r>
      <w:r>
        <w:rPr>
          <w:shd w:val="clear" w:color="auto" w:fill="FCE5CD"/>
        </w:rPr>
        <w:t xml:space="preserve">1000 gifts because probably the other </w:t>
      </w:r>
    </w:p>
    <w:p w:rsidR="003B34A4" w:rsidRDefault="00EE3E61">
      <w:pPr>
        <w:pStyle w:val="normal0"/>
        <w:spacing w:before="0"/>
        <w:ind w:left="3600" w:firstLine="720"/>
        <w:rPr>
          <w:shd w:val="clear" w:color="auto" w:fill="FCE5CD"/>
        </w:rPr>
      </w:pPr>
      <w:r>
        <w:rPr>
          <w:shd w:val="clear" w:color="auto" w:fill="FCE5CD"/>
        </w:rPr>
        <w:t xml:space="preserve">reindeers did not </w:t>
      </w:r>
      <w:r w:rsidR="00BF5FC9">
        <w:rPr>
          <w:shd w:val="clear" w:color="auto" w:fill="FCE5CD"/>
        </w:rPr>
        <w:t>get to say what they received yet</w:t>
      </w:r>
    </w:p>
    <w:p w:rsidR="003B34A4" w:rsidRDefault="00EE3E61">
      <w:pPr>
        <w:pStyle w:val="normal0"/>
        <w:spacing w:before="0"/>
      </w:pPr>
      <w:r>
        <w:t>the reindeer no. 8 has received: 884</w:t>
      </w:r>
    </w:p>
    <w:p w:rsidR="003B34A4" w:rsidRDefault="00EE3E61">
      <w:pPr>
        <w:pStyle w:val="normal0"/>
        <w:spacing w:before="0"/>
      </w:pPr>
      <w:r>
        <w:t>Santa has received: 2000</w:t>
      </w:r>
    </w:p>
    <w:p w:rsidR="003B34A4" w:rsidRDefault="00EE3E61">
      <w:pPr>
        <w:pStyle w:val="normal0"/>
        <w:spacing w:before="0"/>
      </w:pPr>
      <w:r>
        <w:t>the reindeer no. 7 has received: 1297</w:t>
      </w:r>
    </w:p>
    <w:p w:rsidR="003B34A4" w:rsidRDefault="00EE3E61">
      <w:pPr>
        <w:pStyle w:val="normal0"/>
        <w:spacing w:before="0"/>
      </w:pPr>
      <w:r>
        <w:t>the reindeer no. 6 has received: 835</w:t>
      </w:r>
    </w:p>
    <w:p w:rsidR="003B34A4" w:rsidRDefault="00EE3E61">
      <w:pPr>
        <w:pStyle w:val="normal0"/>
        <w:spacing w:before="0"/>
      </w:pPr>
      <w:r>
        <w:t>the elf no. 0 created 515 gifts.</w:t>
      </w:r>
    </w:p>
    <w:p w:rsidR="003B34A4" w:rsidRDefault="00EE3E61">
      <w:pPr>
        <w:pStyle w:val="normal0"/>
        <w:spacing w:before="0"/>
      </w:pPr>
      <w:r>
        <w:t>Santa has received: 3000</w:t>
      </w:r>
    </w:p>
    <w:p w:rsidR="003B34A4" w:rsidRDefault="00EE3E61">
      <w:pPr>
        <w:pStyle w:val="normal0"/>
        <w:spacing w:before="0"/>
      </w:pPr>
      <w:r>
        <w:t>the reindeer no. 4 has received: 2598</w:t>
      </w:r>
    </w:p>
    <w:p w:rsidR="003B34A4" w:rsidRDefault="00EE3E61">
      <w:pPr>
        <w:pStyle w:val="normal0"/>
        <w:spacing w:before="0"/>
      </w:pPr>
      <w:r>
        <w:t>the reindeer no. 0 has received: 2357</w:t>
      </w:r>
    </w:p>
    <w:p w:rsidR="003B34A4" w:rsidRDefault="00EE3E61">
      <w:pPr>
        <w:pStyle w:val="normal0"/>
        <w:spacing w:before="0"/>
      </w:pPr>
      <w:r>
        <w:t>the reindeer no. 2 has received: 4510</w:t>
      </w:r>
    </w:p>
    <w:p w:rsidR="003B34A4" w:rsidRDefault="00EE3E61">
      <w:pPr>
        <w:pStyle w:val="normal0"/>
        <w:spacing w:before="0"/>
      </w:pPr>
      <w:r>
        <w:t>the reindeer no. 1 has received: 4530</w:t>
      </w:r>
    </w:p>
    <w:p w:rsidR="003B34A4" w:rsidRDefault="00EE3E61">
      <w:pPr>
        <w:pStyle w:val="normal0"/>
        <w:spacing w:before="0"/>
      </w:pPr>
      <w:r>
        <w:t>Santa has received: 4000</w:t>
      </w:r>
    </w:p>
    <w:p w:rsidR="003B34A4" w:rsidRDefault="00EE3E61">
      <w:pPr>
        <w:pStyle w:val="normal0"/>
        <w:spacing w:before="0"/>
      </w:pPr>
      <w:r>
        <w:t>the reindeer no. 5 has received: 3967</w:t>
      </w:r>
    </w:p>
    <w:p w:rsidR="003B34A4" w:rsidRDefault="00EE3E61">
      <w:pPr>
        <w:pStyle w:val="normal0"/>
        <w:spacing w:before="0"/>
      </w:pPr>
      <w:r>
        <w:t>the reindeer no. 3 has received: 3682</w:t>
      </w:r>
    </w:p>
    <w:p w:rsidR="003B34A4" w:rsidRDefault="00EE3E61">
      <w:pPr>
        <w:pStyle w:val="normal0"/>
        <w:spacing w:before="0"/>
      </w:pPr>
      <w:r>
        <w:t>Santa has received: 5000</w:t>
      </w:r>
    </w:p>
    <w:p w:rsidR="003B34A4" w:rsidRDefault="00EE3E61">
      <w:pPr>
        <w:pStyle w:val="normal0"/>
        <w:spacing w:before="0"/>
      </w:pPr>
      <w:r>
        <w:t>Santa has received: 6000</w:t>
      </w:r>
    </w:p>
    <w:p w:rsidR="00FA41A6" w:rsidRDefault="00FA41A6">
      <w:pPr>
        <w:pStyle w:val="normal0"/>
        <w:spacing w:before="0"/>
      </w:pPr>
    </w:p>
    <w:p w:rsidR="00FA41A6" w:rsidRDefault="00FA41A6">
      <w:r>
        <w:br w:type="page"/>
      </w:r>
    </w:p>
    <w:p w:rsidR="00FA41A6" w:rsidRDefault="00FA41A6" w:rsidP="00FA41A6">
      <w:pPr>
        <w:pStyle w:val="Heading1"/>
      </w:pPr>
      <w:r>
        <w:lastRenderedPageBreak/>
        <w:t>MY OBSERVATIONS</w:t>
      </w:r>
    </w:p>
    <w:p w:rsidR="00FA41A6" w:rsidRDefault="00051555" w:rsidP="00FA41A6">
      <w:pPr>
        <w:pStyle w:val="normal0"/>
      </w:pPr>
      <w:r>
        <w:t xml:space="preserve">It was a challenging task, as I am not an expert in the field, but I hope I got to help Santa at least a little. </w:t>
      </w:r>
    </w:p>
    <w:p w:rsidR="00781322" w:rsidRDefault="00781322" w:rsidP="00FA41A6">
      <w:pPr>
        <w:pStyle w:val="normal0"/>
      </w:pPr>
      <w:r>
        <w:t xml:space="preserve">As I have tried to check the outputs on small numbers, I did not notice problems. </w:t>
      </w:r>
    </w:p>
    <w:p w:rsidR="001714D0" w:rsidRDefault="00781322" w:rsidP="00FA41A6">
      <w:pPr>
        <w:pStyle w:val="normal0"/>
      </w:pPr>
      <w:r>
        <w:t xml:space="preserve">The </w:t>
      </w:r>
      <w:r>
        <w:rPr>
          <w:i/>
        </w:rPr>
        <w:t>first big</w:t>
      </w:r>
      <w:r>
        <w:t xml:space="preserve"> task </w:t>
      </w:r>
      <w:r w:rsidR="001714D0">
        <w:t>is segmented in a lot of smaller ones, some of them were not reached, as:</w:t>
      </w:r>
    </w:p>
    <w:p w:rsidR="00781322" w:rsidRDefault="001714D0" w:rsidP="001714D0">
      <w:pPr>
        <w:pStyle w:val="normal0"/>
        <w:numPr>
          <w:ilvl w:val="0"/>
          <w:numId w:val="5"/>
        </w:numPr>
      </w:pPr>
      <w:r w:rsidRPr="001714D0">
        <w:t>Every few seconds the factory will ask all its elves their position in the factory</w:t>
      </w:r>
      <w:r>
        <w:t xml:space="preserve">: as I am already sending the locations of the elves when one of them sends a gift, I did not implement this function. I understood that the Elf class should have been also synchronized for this, and I did not get how and why. </w:t>
      </w:r>
    </w:p>
    <w:p w:rsidR="00D566A7" w:rsidRDefault="00D566A7" w:rsidP="00D566A7">
      <w:pPr>
        <w:pStyle w:val="normal0"/>
        <w:numPr>
          <w:ilvl w:val="0"/>
          <w:numId w:val="5"/>
        </w:numPr>
      </w:pPr>
      <w:r>
        <w:t>the factory will ask all elves to pass on the information on their location to give it to Santa: as I am understanding this task, I already implemented the part of “will ask all elves to pass their location”, but I did not send it to Santa, as his job (in my program) is only to read the gifts the reindeers send to him…</w:t>
      </w:r>
    </w:p>
    <w:p w:rsidR="00493CCC" w:rsidRDefault="00493CCC" w:rsidP="00D566A7">
      <w:pPr>
        <w:pStyle w:val="normal0"/>
        <w:numPr>
          <w:ilvl w:val="0"/>
          <w:numId w:val="5"/>
        </w:numPr>
      </w:pPr>
      <w:r w:rsidRPr="00493CCC">
        <w:t>A random time must pass between two consecutive factory readings</w:t>
      </w:r>
      <w:r>
        <w:t xml:space="preserve">: in my program, when they get the chance to enter the factory </w:t>
      </w:r>
      <w:r w:rsidR="000732B8">
        <w:t>and</w:t>
      </w:r>
      <w:r>
        <w:t xml:space="preserve"> there are gifts, they go in.</w:t>
      </w:r>
    </w:p>
    <w:p w:rsidR="005C2A13" w:rsidRDefault="005C2A13" w:rsidP="005C2A13">
      <w:pPr>
        <w:pStyle w:val="normal0"/>
      </w:pPr>
      <w:r>
        <w:t xml:space="preserve">For all the others, I have tried to think them as good as I could. </w:t>
      </w:r>
      <w:r w:rsidR="00672C29">
        <w:t>The small checks I have done seemed ok to me.</w:t>
      </w:r>
    </w:p>
    <w:p w:rsidR="00F142DC" w:rsidRPr="00781322" w:rsidRDefault="00F142DC" w:rsidP="005C2A13">
      <w:pPr>
        <w:pStyle w:val="normal0"/>
      </w:pPr>
      <w:r>
        <w:t>I ho</w:t>
      </w:r>
      <w:r w:rsidR="00EF1AEF">
        <w:t>pe Santa is happy with my help. Though,</w:t>
      </w:r>
      <w:r w:rsidR="00990C27">
        <w:t xml:space="preserve"> I hope that m</w:t>
      </w:r>
      <w:r>
        <w:t xml:space="preserve">aybe next time he requests </w:t>
      </w:r>
      <w:r w:rsidR="00EF1AEF">
        <w:t>it</w:t>
      </w:r>
      <w:r>
        <w:t xml:space="preserve"> I’ll do better, as I </w:t>
      </w:r>
      <w:r w:rsidR="00801844">
        <w:t>hope to</w:t>
      </w:r>
      <w:r>
        <w:t xml:space="preserve"> have more experience regarding threads in Java.</w:t>
      </w:r>
    </w:p>
    <w:sectPr w:rsidR="00F142DC" w:rsidRPr="00781322" w:rsidSect="003B34A4">
      <w:headerReference w:type="default" r:id="rId17"/>
      <w:headerReference w:type="first" r:id="rId18"/>
      <w:footerReference w:type="first" r:id="rId19"/>
      <w:pgSz w:w="12240" w:h="15840"/>
      <w:pgMar w:top="1080" w:right="1440" w:bottom="1080" w:left="1440" w:header="285"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F25" w:rsidRDefault="00F44F25" w:rsidP="003B34A4">
      <w:pPr>
        <w:spacing w:before="0" w:line="240" w:lineRule="auto"/>
      </w:pPr>
      <w:r>
        <w:separator/>
      </w:r>
    </w:p>
  </w:endnote>
  <w:endnote w:type="continuationSeparator" w:id="1">
    <w:p w:rsidR="00F44F25" w:rsidRDefault="00F44F25" w:rsidP="003B34A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A4" w:rsidRDefault="003B34A4">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F25" w:rsidRDefault="00F44F25" w:rsidP="003B34A4">
      <w:pPr>
        <w:spacing w:before="0" w:line="240" w:lineRule="auto"/>
      </w:pPr>
      <w:r>
        <w:separator/>
      </w:r>
    </w:p>
  </w:footnote>
  <w:footnote w:type="continuationSeparator" w:id="1">
    <w:p w:rsidR="00F44F25" w:rsidRDefault="00F44F25" w:rsidP="003B34A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A4" w:rsidRDefault="003B34A4">
    <w:pPr>
      <w:pStyle w:val="normal0"/>
      <w:pBdr>
        <w:top w:val="nil"/>
        <w:left w:val="nil"/>
        <w:bottom w:val="nil"/>
        <w:right w:val="nil"/>
        <w:between w:val="nil"/>
      </w:pBdr>
      <w:spacing w:before="400"/>
    </w:pPr>
  </w:p>
  <w:p w:rsidR="003B34A4" w:rsidRDefault="00EE3E61">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A4" w:rsidRDefault="00EE3E61">
    <w:pPr>
      <w:pStyle w:val="normal0"/>
      <w:pBdr>
        <w:top w:val="nil"/>
        <w:left w:val="nil"/>
        <w:bottom w:val="nil"/>
        <w:right w:val="nil"/>
        <w:between w:val="nil"/>
      </w:pBdr>
      <w:spacing w:before="0"/>
    </w:pPr>
    <w:r>
      <w:t>Baciu Lidia-Ana-Maria</w:t>
    </w:r>
  </w:p>
  <w:p w:rsidR="003B34A4" w:rsidRDefault="00EE3E61">
    <w:pPr>
      <w:pStyle w:val="normal0"/>
      <w:pBdr>
        <w:top w:val="nil"/>
        <w:left w:val="nil"/>
        <w:bottom w:val="nil"/>
        <w:right w:val="nil"/>
        <w:between w:val="nil"/>
      </w:pBdr>
      <w:spacing w:before="0"/>
    </w:pPr>
    <w:r>
      <w:t>CTI - English Section &lt;CE 3.1.A&gt;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380C"/>
    <w:multiLevelType w:val="multilevel"/>
    <w:tmpl w:val="A13C0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5228BC"/>
    <w:multiLevelType w:val="multilevel"/>
    <w:tmpl w:val="E6AAB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8F3EF6"/>
    <w:multiLevelType w:val="multilevel"/>
    <w:tmpl w:val="6D40C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CE4390"/>
    <w:multiLevelType w:val="hybridMultilevel"/>
    <w:tmpl w:val="39D289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6C4309F6"/>
    <w:multiLevelType w:val="multilevel"/>
    <w:tmpl w:val="96641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34A4"/>
    <w:rsid w:val="000012D9"/>
    <w:rsid w:val="00014AE3"/>
    <w:rsid w:val="00051555"/>
    <w:rsid w:val="000732B8"/>
    <w:rsid w:val="001714D0"/>
    <w:rsid w:val="001D7E87"/>
    <w:rsid w:val="003B34A4"/>
    <w:rsid w:val="003C7568"/>
    <w:rsid w:val="00493CCC"/>
    <w:rsid w:val="005C2A13"/>
    <w:rsid w:val="005D228D"/>
    <w:rsid w:val="006351F2"/>
    <w:rsid w:val="00672C29"/>
    <w:rsid w:val="00781322"/>
    <w:rsid w:val="007B2F52"/>
    <w:rsid w:val="00801844"/>
    <w:rsid w:val="00836BEF"/>
    <w:rsid w:val="00883828"/>
    <w:rsid w:val="00990C27"/>
    <w:rsid w:val="009913F8"/>
    <w:rsid w:val="00BF5FC9"/>
    <w:rsid w:val="00C47050"/>
    <w:rsid w:val="00D566A7"/>
    <w:rsid w:val="00DD3143"/>
    <w:rsid w:val="00EE3E61"/>
    <w:rsid w:val="00EF1AEF"/>
    <w:rsid w:val="00F142DC"/>
    <w:rsid w:val="00F44F25"/>
    <w:rsid w:val="00FA4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E3"/>
  </w:style>
  <w:style w:type="paragraph" w:styleId="Heading1">
    <w:name w:val="heading 1"/>
    <w:basedOn w:val="normal0"/>
    <w:next w:val="normal0"/>
    <w:rsid w:val="003B34A4"/>
    <w:pPr>
      <w:spacing w:before="480" w:line="240" w:lineRule="auto"/>
      <w:outlineLvl w:val="0"/>
    </w:pPr>
    <w:rPr>
      <w:b/>
      <w:sz w:val="28"/>
      <w:szCs w:val="28"/>
    </w:rPr>
  </w:style>
  <w:style w:type="paragraph" w:styleId="Heading2">
    <w:name w:val="heading 2"/>
    <w:basedOn w:val="normal0"/>
    <w:next w:val="normal0"/>
    <w:rsid w:val="003B34A4"/>
    <w:pPr>
      <w:spacing w:before="320" w:line="240" w:lineRule="auto"/>
      <w:outlineLvl w:val="1"/>
    </w:pPr>
    <w:rPr>
      <w:b/>
      <w:color w:val="00AB44"/>
      <w:sz w:val="28"/>
      <w:szCs w:val="28"/>
    </w:rPr>
  </w:style>
  <w:style w:type="paragraph" w:styleId="Heading3">
    <w:name w:val="heading 3"/>
    <w:basedOn w:val="normal0"/>
    <w:next w:val="normal0"/>
    <w:rsid w:val="003B34A4"/>
    <w:pPr>
      <w:spacing w:line="240" w:lineRule="auto"/>
      <w:outlineLvl w:val="2"/>
    </w:pPr>
    <w:rPr>
      <w:sz w:val="26"/>
      <w:szCs w:val="26"/>
    </w:rPr>
  </w:style>
  <w:style w:type="paragraph" w:styleId="Heading4">
    <w:name w:val="heading 4"/>
    <w:basedOn w:val="normal0"/>
    <w:next w:val="normal0"/>
    <w:rsid w:val="003B34A4"/>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3B34A4"/>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3B34A4"/>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34A4"/>
  </w:style>
  <w:style w:type="paragraph" w:styleId="Title">
    <w:name w:val="Title"/>
    <w:basedOn w:val="normal0"/>
    <w:next w:val="normal0"/>
    <w:rsid w:val="003B34A4"/>
    <w:pPr>
      <w:spacing w:before="320" w:line="240" w:lineRule="auto"/>
    </w:pPr>
    <w:rPr>
      <w:sz w:val="72"/>
      <w:szCs w:val="72"/>
    </w:rPr>
  </w:style>
  <w:style w:type="paragraph" w:styleId="Subtitle">
    <w:name w:val="Subtitle"/>
    <w:basedOn w:val="normal0"/>
    <w:next w:val="normal0"/>
    <w:rsid w:val="003B34A4"/>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5D228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28D"/>
    <w:rPr>
      <w:rFonts w:ascii="Tahoma" w:hAnsi="Tahoma" w:cs="Tahoma"/>
      <w:sz w:val="16"/>
      <w:szCs w:val="16"/>
    </w:rPr>
  </w:style>
  <w:style w:type="paragraph" w:styleId="Header">
    <w:name w:val="header"/>
    <w:basedOn w:val="Normal"/>
    <w:link w:val="HeaderChar"/>
    <w:uiPriority w:val="99"/>
    <w:semiHidden/>
    <w:unhideWhenUsed/>
    <w:rsid w:val="005D228D"/>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5D228D"/>
  </w:style>
  <w:style w:type="paragraph" w:styleId="Footer">
    <w:name w:val="footer"/>
    <w:basedOn w:val="Normal"/>
    <w:link w:val="FooterChar"/>
    <w:uiPriority w:val="99"/>
    <w:semiHidden/>
    <w:unhideWhenUsed/>
    <w:rsid w:val="005D228D"/>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5D228D"/>
  </w:style>
  <w:style w:type="table" w:styleId="TableGrid">
    <w:name w:val="Table Grid"/>
    <w:basedOn w:val="TableNormal"/>
    <w:uiPriority w:val="59"/>
    <w:rsid w:val="005D228D"/>
    <w:pPr>
      <w:spacing w:before="0" w:line="240" w:lineRule="auto"/>
    </w:pPr>
    <w:rPr>
      <w:rFonts w:asciiTheme="minorHAnsi" w:eastAsiaTheme="minorHAnsi" w:hAnsiTheme="minorHAnsi" w:cstheme="minorBidi"/>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AEB1E2-7A19-416C-9EB2-7B5FFACD8152}"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9F73FAB2-7DEF-4251-B819-71C8C8F258CB}">
      <dgm:prSet phldrT="[Text]"/>
      <dgm:spPr/>
      <dgm:t>
        <a:bodyPr/>
        <a:lstStyle/>
        <a:p>
          <a:r>
            <a:rPr lang="en-US"/>
            <a:t>Main</a:t>
          </a:r>
        </a:p>
      </dgm:t>
    </dgm:pt>
    <dgm:pt modelId="{B542EBDA-E0C7-45F9-8C8D-C0A12D5B78EB}" type="parTrans" cxnId="{C936EAB1-CF67-4AFE-A366-8E9F50AAE393}">
      <dgm:prSet/>
      <dgm:spPr/>
      <dgm:t>
        <a:bodyPr/>
        <a:lstStyle/>
        <a:p>
          <a:endParaRPr lang="en-US"/>
        </a:p>
      </dgm:t>
    </dgm:pt>
    <dgm:pt modelId="{3FBA0648-6E1B-40EB-A7AA-F9D2EFE64281}" type="sibTrans" cxnId="{C936EAB1-CF67-4AFE-A366-8E9F50AAE393}">
      <dgm:prSet/>
      <dgm:spPr/>
      <dgm:t>
        <a:bodyPr/>
        <a:lstStyle/>
        <a:p>
          <a:endParaRPr lang="en-US"/>
        </a:p>
      </dgm:t>
    </dgm:pt>
    <dgm:pt modelId="{5EBF93E3-95C1-4CB0-BD7D-8B94C303F6BA}">
      <dgm:prSet phldrT="[Text]"/>
      <dgm:spPr/>
      <dgm:t>
        <a:bodyPr/>
        <a:lstStyle/>
        <a:p>
          <a:r>
            <a:rPr lang="en-US"/>
            <a:t>Santa</a:t>
          </a:r>
        </a:p>
      </dgm:t>
    </dgm:pt>
    <dgm:pt modelId="{F906FF2C-9EAE-44C2-A4A7-FAB1817A8DC8}" type="parTrans" cxnId="{CB9851AE-C0A6-45BD-86F8-5A2A2342B034}">
      <dgm:prSet/>
      <dgm:spPr/>
      <dgm:t>
        <a:bodyPr/>
        <a:lstStyle/>
        <a:p>
          <a:endParaRPr lang="en-US"/>
        </a:p>
      </dgm:t>
    </dgm:pt>
    <dgm:pt modelId="{8CDAC4CE-D6C1-4028-99F8-A61331C060A2}" type="sibTrans" cxnId="{CB9851AE-C0A6-45BD-86F8-5A2A2342B034}">
      <dgm:prSet/>
      <dgm:spPr/>
      <dgm:t>
        <a:bodyPr/>
        <a:lstStyle/>
        <a:p>
          <a:endParaRPr lang="en-US"/>
        </a:p>
      </dgm:t>
    </dgm:pt>
    <dgm:pt modelId="{0DF0B249-940C-40DC-8AE7-81DE9911DDF4}">
      <dgm:prSet phldrT="[Text]"/>
      <dgm:spPr/>
      <dgm:t>
        <a:bodyPr/>
        <a:lstStyle/>
        <a:p>
          <a:r>
            <a:rPr lang="en-US"/>
            <a:t>Blocking queue</a:t>
          </a:r>
        </a:p>
      </dgm:t>
    </dgm:pt>
    <dgm:pt modelId="{1FDCA7F4-7403-4836-9B9F-81542BC9AC7F}" type="parTrans" cxnId="{20E01C12-9A48-44C6-8A8A-3E427B405F12}">
      <dgm:prSet/>
      <dgm:spPr/>
      <dgm:t>
        <a:bodyPr/>
        <a:lstStyle/>
        <a:p>
          <a:endParaRPr lang="en-US"/>
        </a:p>
      </dgm:t>
    </dgm:pt>
    <dgm:pt modelId="{B0AC6266-E6B8-4DF3-B5F7-06E34DE28F7E}" type="sibTrans" cxnId="{20E01C12-9A48-44C6-8A8A-3E427B405F12}">
      <dgm:prSet/>
      <dgm:spPr/>
      <dgm:t>
        <a:bodyPr/>
        <a:lstStyle/>
        <a:p>
          <a:endParaRPr lang="en-US"/>
        </a:p>
      </dgm:t>
    </dgm:pt>
    <dgm:pt modelId="{6750E565-A54A-471E-8E03-0CF05C7281BC}">
      <dgm:prSet phldrT="[Text]"/>
      <dgm:spPr/>
      <dgm:t>
        <a:bodyPr/>
        <a:lstStyle/>
        <a:p>
          <a:r>
            <a:rPr lang="en-US"/>
            <a:t>Workshop</a:t>
          </a:r>
        </a:p>
      </dgm:t>
    </dgm:pt>
    <dgm:pt modelId="{0B8EDD41-CC45-4DE8-88AD-8D339FA28E3E}" type="parTrans" cxnId="{B5718B37-DE97-4930-A2FC-776DC139CD81}">
      <dgm:prSet/>
      <dgm:spPr/>
      <dgm:t>
        <a:bodyPr/>
        <a:lstStyle/>
        <a:p>
          <a:endParaRPr lang="en-US"/>
        </a:p>
      </dgm:t>
    </dgm:pt>
    <dgm:pt modelId="{454A9DA8-1119-4BB5-8758-C36BF57D397E}" type="sibTrans" cxnId="{B5718B37-DE97-4930-A2FC-776DC139CD81}">
      <dgm:prSet/>
      <dgm:spPr/>
      <dgm:t>
        <a:bodyPr/>
        <a:lstStyle/>
        <a:p>
          <a:endParaRPr lang="en-US"/>
        </a:p>
      </dgm:t>
    </dgm:pt>
    <dgm:pt modelId="{3A2F034F-4C42-42A2-B1F6-77E453A0273E}">
      <dgm:prSet phldrT="[Text]"/>
      <dgm:spPr/>
      <dgm:t>
        <a:bodyPr/>
        <a:lstStyle/>
        <a:p>
          <a:r>
            <a:rPr lang="en-US"/>
            <a:t>Factories</a:t>
          </a:r>
        </a:p>
      </dgm:t>
    </dgm:pt>
    <dgm:pt modelId="{FC0C8E40-3E4D-4BD9-9AAA-4027F48F42A6}" type="parTrans" cxnId="{07A245CE-571E-4D1B-A291-DAF06930A57A}">
      <dgm:prSet/>
      <dgm:spPr/>
      <dgm:t>
        <a:bodyPr/>
        <a:lstStyle/>
        <a:p>
          <a:endParaRPr lang="en-US"/>
        </a:p>
      </dgm:t>
    </dgm:pt>
    <dgm:pt modelId="{CC530528-F931-4150-95B0-941BA169FA71}" type="sibTrans" cxnId="{07A245CE-571E-4D1B-A291-DAF06930A57A}">
      <dgm:prSet/>
      <dgm:spPr/>
      <dgm:t>
        <a:bodyPr/>
        <a:lstStyle/>
        <a:p>
          <a:endParaRPr lang="en-US"/>
        </a:p>
      </dgm:t>
    </dgm:pt>
    <dgm:pt modelId="{B1CA925E-A2F7-4AD8-8A1A-4DD9A36F6166}">
      <dgm:prSet phldrT="[Text]"/>
      <dgm:spPr/>
      <dgm:t>
        <a:bodyPr/>
        <a:lstStyle/>
        <a:p>
          <a:r>
            <a:rPr lang="en-US"/>
            <a:t>Main class</a:t>
          </a:r>
        </a:p>
      </dgm:t>
    </dgm:pt>
    <dgm:pt modelId="{8C1625A0-42F4-4388-96B5-06DCA04BCD81}" type="parTrans" cxnId="{812A3F9F-0ED3-4539-83F4-D0A57ACEDF6F}">
      <dgm:prSet/>
      <dgm:spPr/>
      <dgm:t>
        <a:bodyPr/>
        <a:lstStyle/>
        <a:p>
          <a:endParaRPr lang="en-US"/>
        </a:p>
      </dgm:t>
    </dgm:pt>
    <dgm:pt modelId="{1AA48BF2-5BE4-47F3-9248-03AE6D397EE1}" type="sibTrans" cxnId="{812A3F9F-0ED3-4539-83F4-D0A57ACEDF6F}">
      <dgm:prSet/>
      <dgm:spPr/>
      <dgm:t>
        <a:bodyPr/>
        <a:lstStyle/>
        <a:p>
          <a:endParaRPr lang="en-US"/>
        </a:p>
      </dgm:t>
    </dgm:pt>
    <dgm:pt modelId="{0EDEACF4-4459-4E4B-B22B-3454FA191C91}">
      <dgm:prSet phldrT="[Text]"/>
      <dgm:spPr>
        <a:blipFill rotWithShape="0">
          <a:blip xmlns:r="http://schemas.openxmlformats.org/officeDocument/2006/relationships" r:embed="rId1"/>
          <a:stretch>
            <a:fillRect/>
          </a:stretch>
        </a:blipFill>
      </dgm:spPr>
      <dgm:t>
        <a:bodyPr/>
        <a:lstStyle/>
        <a:p>
          <a:r>
            <a:rPr lang="en-US"/>
            <a:t> </a:t>
          </a:r>
        </a:p>
      </dgm:t>
    </dgm:pt>
    <dgm:pt modelId="{857F9FE2-2C57-4B06-8C6C-A39863493C6E}" type="parTrans" cxnId="{D487AF40-1606-4A4D-92F2-1245A36011A0}">
      <dgm:prSet/>
      <dgm:spPr/>
      <dgm:t>
        <a:bodyPr/>
        <a:lstStyle/>
        <a:p>
          <a:endParaRPr lang="en-US"/>
        </a:p>
      </dgm:t>
    </dgm:pt>
    <dgm:pt modelId="{F601CCB3-31E7-466B-B0A4-E4AE7F6DD3C6}" type="sibTrans" cxnId="{D487AF40-1606-4A4D-92F2-1245A36011A0}">
      <dgm:prSet/>
      <dgm:spPr/>
      <dgm:t>
        <a:bodyPr/>
        <a:lstStyle/>
        <a:p>
          <a:endParaRPr lang="en-US"/>
        </a:p>
      </dgm:t>
    </dgm:pt>
    <dgm:pt modelId="{6CDFA244-0030-4E04-88DA-CCA7C232FACC}">
      <dgm:prSet phldrT="[Text]"/>
      <dgm:spPr/>
      <dgm:t>
        <a:bodyPr/>
        <a:lstStyle/>
        <a:p>
          <a:r>
            <a:rPr lang="en-US"/>
            <a:t>Elf spawner</a:t>
          </a:r>
        </a:p>
      </dgm:t>
    </dgm:pt>
    <dgm:pt modelId="{D19CCBAE-D8D4-4F3D-9B89-4FC333B23DA0}" type="parTrans" cxnId="{DF6584A4-E59F-4CB5-81F8-09DD458CA2DC}">
      <dgm:prSet/>
      <dgm:spPr/>
      <dgm:t>
        <a:bodyPr/>
        <a:lstStyle/>
        <a:p>
          <a:endParaRPr lang="en-US"/>
        </a:p>
      </dgm:t>
    </dgm:pt>
    <dgm:pt modelId="{AEEF9D0B-A627-4E42-A8AD-5C6BBA36DD72}" type="sibTrans" cxnId="{DF6584A4-E59F-4CB5-81F8-09DD458CA2DC}">
      <dgm:prSet/>
      <dgm:spPr/>
      <dgm:t>
        <a:bodyPr/>
        <a:lstStyle/>
        <a:p>
          <a:endParaRPr lang="en-US"/>
        </a:p>
      </dgm:t>
    </dgm:pt>
    <dgm:pt modelId="{8881B69D-2762-4BF2-B85D-C0F95746A91F}">
      <dgm:prSet phldrT="[Text]"/>
      <dgm:spPr/>
      <dgm:t>
        <a:bodyPr/>
        <a:lstStyle/>
        <a:p>
          <a:r>
            <a:rPr lang="en-US"/>
            <a:t>Elf retirer</a:t>
          </a:r>
        </a:p>
      </dgm:t>
    </dgm:pt>
    <dgm:pt modelId="{50508EA6-051C-48C2-A069-D7CC1107F6EF}" type="parTrans" cxnId="{EBF393C1-DBE4-476D-907A-B6B14319A7A0}">
      <dgm:prSet/>
      <dgm:spPr/>
      <dgm:t>
        <a:bodyPr/>
        <a:lstStyle/>
        <a:p>
          <a:endParaRPr lang="en-US"/>
        </a:p>
      </dgm:t>
    </dgm:pt>
    <dgm:pt modelId="{D535CEEF-398B-4EAE-A44C-FE9A8C023CA6}" type="sibTrans" cxnId="{EBF393C1-DBE4-476D-907A-B6B14319A7A0}">
      <dgm:prSet/>
      <dgm:spPr/>
      <dgm:t>
        <a:bodyPr/>
        <a:lstStyle/>
        <a:p>
          <a:endParaRPr lang="en-US"/>
        </a:p>
      </dgm:t>
    </dgm:pt>
    <dgm:pt modelId="{5E6C8716-C475-427C-A88B-B11C2CD93996}">
      <dgm:prSet phldrT="[Text]"/>
      <dgm:spPr/>
      <dgm:t>
        <a:bodyPr/>
        <a:lstStyle/>
        <a:p>
          <a:r>
            <a:rPr lang="en-US"/>
            <a:t>Reindeers</a:t>
          </a:r>
        </a:p>
      </dgm:t>
    </dgm:pt>
    <dgm:pt modelId="{96308358-CE41-4AFA-8325-00A1F0A50AC0}" type="parTrans" cxnId="{60C8CA9E-B3AD-4131-962F-5BCACF5DD202}">
      <dgm:prSet/>
      <dgm:spPr/>
      <dgm:t>
        <a:bodyPr/>
        <a:lstStyle/>
        <a:p>
          <a:endParaRPr lang="en-US"/>
        </a:p>
      </dgm:t>
    </dgm:pt>
    <dgm:pt modelId="{BA4B8CDC-E0AB-47E4-86BA-0130D6DD1B90}" type="sibTrans" cxnId="{60C8CA9E-B3AD-4131-962F-5BCACF5DD202}">
      <dgm:prSet/>
      <dgm:spPr/>
      <dgm:t>
        <a:bodyPr/>
        <a:lstStyle/>
        <a:p>
          <a:endParaRPr lang="en-US"/>
        </a:p>
      </dgm:t>
    </dgm:pt>
    <dgm:pt modelId="{01433CD3-779F-4A7F-A11E-7DB10D22B980}">
      <dgm:prSet phldrT="[Text]"/>
      <dgm:spPr/>
      <dgm:t>
        <a:bodyPr/>
        <a:lstStyle/>
        <a:p>
          <a:r>
            <a:rPr lang="en-US"/>
            <a:t>Elves</a:t>
          </a:r>
        </a:p>
      </dgm:t>
    </dgm:pt>
    <dgm:pt modelId="{88C3D276-7CD3-48D9-B699-510920B68FF5}" type="parTrans" cxnId="{7AA07FAE-5E9A-4C5C-8E83-C2F3BA008012}">
      <dgm:prSet/>
      <dgm:spPr/>
      <dgm:t>
        <a:bodyPr/>
        <a:lstStyle/>
        <a:p>
          <a:endParaRPr lang="en-US"/>
        </a:p>
      </dgm:t>
    </dgm:pt>
    <dgm:pt modelId="{3B25252C-F334-4389-AC97-20C6BA1E1E78}" type="sibTrans" cxnId="{7AA07FAE-5E9A-4C5C-8E83-C2F3BA008012}">
      <dgm:prSet/>
      <dgm:spPr/>
      <dgm:t>
        <a:bodyPr/>
        <a:lstStyle/>
        <a:p>
          <a:endParaRPr lang="en-US"/>
        </a:p>
      </dgm:t>
    </dgm:pt>
    <dgm:pt modelId="{567DA059-B111-48BA-AEDA-48F7D2B6EEBF}">
      <dgm:prSet phldrT="[Text]"/>
      <dgm:spPr/>
      <dgm:t>
        <a:bodyPr/>
        <a:lstStyle/>
        <a:p>
          <a:r>
            <a:rPr lang="en-US"/>
            <a:t>Reindeers</a:t>
          </a:r>
        </a:p>
      </dgm:t>
    </dgm:pt>
    <dgm:pt modelId="{FC34A901-A3DE-48BA-8C29-9CCF9966BB75}" type="parTrans" cxnId="{4BF38CBC-B59E-445B-98CC-BFC49B5740EA}">
      <dgm:prSet/>
      <dgm:spPr/>
      <dgm:t>
        <a:bodyPr/>
        <a:lstStyle/>
        <a:p>
          <a:endParaRPr lang="en-US"/>
        </a:p>
      </dgm:t>
    </dgm:pt>
    <dgm:pt modelId="{CC4D883A-FF1B-406D-8C88-A0D5601B819A}" type="sibTrans" cxnId="{4BF38CBC-B59E-445B-98CC-BFC49B5740EA}">
      <dgm:prSet/>
      <dgm:spPr/>
      <dgm:t>
        <a:bodyPr/>
        <a:lstStyle/>
        <a:p>
          <a:endParaRPr lang="en-US"/>
        </a:p>
      </dgm:t>
    </dgm:pt>
    <dgm:pt modelId="{E8C9DFBA-8213-45A0-AA75-3B103430550F}">
      <dgm:prSet phldrT="[Text]"/>
      <dgm:spPr/>
      <dgm:t>
        <a:bodyPr/>
        <a:lstStyle/>
        <a:p>
          <a:r>
            <a:rPr lang="en-US"/>
            <a:t> Workshop</a:t>
          </a:r>
        </a:p>
      </dgm:t>
    </dgm:pt>
    <dgm:pt modelId="{56A1DA9C-3273-4B89-B365-1DB748EEA642}" type="parTrans" cxnId="{3CE282B0-E08F-4273-BC9E-9DDE7C729423}">
      <dgm:prSet/>
      <dgm:spPr/>
      <dgm:t>
        <a:bodyPr/>
        <a:lstStyle/>
        <a:p>
          <a:endParaRPr lang="en-US"/>
        </a:p>
      </dgm:t>
    </dgm:pt>
    <dgm:pt modelId="{9C9D923C-E50D-440A-8A87-AAA20C565752}" type="sibTrans" cxnId="{3CE282B0-E08F-4273-BC9E-9DDE7C729423}">
      <dgm:prSet/>
      <dgm:spPr/>
      <dgm:t>
        <a:bodyPr/>
        <a:lstStyle/>
        <a:p>
          <a:endParaRPr lang="en-US"/>
        </a:p>
      </dgm:t>
    </dgm:pt>
    <dgm:pt modelId="{493C0202-57FF-4977-B6C9-5A3A0FA65C0F}">
      <dgm:prSet phldrT="[Text]"/>
      <dgm:spPr/>
      <dgm:t>
        <a:bodyPr/>
        <a:lstStyle/>
        <a:p>
          <a:r>
            <a:rPr lang="en-US"/>
            <a:t>...</a:t>
          </a:r>
        </a:p>
      </dgm:t>
    </dgm:pt>
    <dgm:pt modelId="{0C017820-3F22-49F6-B55F-8769AFD59571}" type="parTrans" cxnId="{EF663B70-AAC7-487B-AB10-86B93457B499}">
      <dgm:prSet/>
      <dgm:spPr/>
      <dgm:t>
        <a:bodyPr/>
        <a:lstStyle/>
        <a:p>
          <a:endParaRPr lang="en-US"/>
        </a:p>
      </dgm:t>
    </dgm:pt>
    <dgm:pt modelId="{AB2C4D56-717F-4E38-B6CC-653FCC09B9E9}" type="sibTrans" cxnId="{EF663B70-AAC7-487B-AB10-86B93457B499}">
      <dgm:prSet/>
      <dgm:spPr/>
      <dgm:t>
        <a:bodyPr/>
        <a:lstStyle/>
        <a:p>
          <a:endParaRPr lang="en-US"/>
        </a:p>
      </dgm:t>
    </dgm:pt>
    <dgm:pt modelId="{B35F0B33-20F5-42BC-A235-ADBAF73BCBAE}">
      <dgm:prSet phldrT="[Text]"/>
      <dgm:spPr/>
      <dgm:t>
        <a:bodyPr/>
        <a:lstStyle/>
        <a:p>
          <a:r>
            <a:rPr lang="en-US"/>
            <a:t> Workshop</a:t>
          </a:r>
        </a:p>
      </dgm:t>
    </dgm:pt>
    <dgm:pt modelId="{B05B35C3-669C-4B02-A468-A56CB89C2325}" type="parTrans" cxnId="{04D00A35-08E1-4577-8B00-B93A1A75A7DD}">
      <dgm:prSet/>
      <dgm:spPr/>
      <dgm:t>
        <a:bodyPr/>
        <a:lstStyle/>
        <a:p>
          <a:endParaRPr lang="en-US"/>
        </a:p>
      </dgm:t>
    </dgm:pt>
    <dgm:pt modelId="{E9348E7C-BF5A-4FAB-BF08-FC73A3B1F4CF}" type="sibTrans" cxnId="{04D00A35-08E1-4577-8B00-B93A1A75A7DD}">
      <dgm:prSet/>
      <dgm:spPr/>
      <dgm:t>
        <a:bodyPr/>
        <a:lstStyle/>
        <a:p>
          <a:endParaRPr lang="en-US"/>
        </a:p>
      </dgm:t>
    </dgm:pt>
    <dgm:pt modelId="{41ED9FC3-A8E1-4745-9790-7B7545B6A4D0}" type="pres">
      <dgm:prSet presAssocID="{ADAEB1E2-7A19-416C-9EB2-7B5FFACD8152}" presName="mainComposite" presStyleCnt="0">
        <dgm:presLayoutVars>
          <dgm:chPref val="1"/>
          <dgm:dir/>
          <dgm:animOne val="branch"/>
          <dgm:animLvl val="lvl"/>
          <dgm:resizeHandles val="exact"/>
        </dgm:presLayoutVars>
      </dgm:prSet>
      <dgm:spPr/>
      <dgm:t>
        <a:bodyPr/>
        <a:lstStyle/>
        <a:p>
          <a:endParaRPr lang="en-US"/>
        </a:p>
      </dgm:t>
    </dgm:pt>
    <dgm:pt modelId="{0FC50DCD-C35F-4464-B5DF-3F40FB044530}" type="pres">
      <dgm:prSet presAssocID="{ADAEB1E2-7A19-416C-9EB2-7B5FFACD8152}" presName="hierFlow" presStyleCnt="0"/>
      <dgm:spPr/>
    </dgm:pt>
    <dgm:pt modelId="{3161A6EB-AB00-470C-AA1D-862C9745A9A3}" type="pres">
      <dgm:prSet presAssocID="{ADAEB1E2-7A19-416C-9EB2-7B5FFACD8152}" presName="firstBuf" presStyleCnt="0"/>
      <dgm:spPr/>
    </dgm:pt>
    <dgm:pt modelId="{67BCCEB2-B91D-4A3E-B935-D622E83B5464}" type="pres">
      <dgm:prSet presAssocID="{ADAEB1E2-7A19-416C-9EB2-7B5FFACD8152}" presName="hierChild1" presStyleCnt="0">
        <dgm:presLayoutVars>
          <dgm:chPref val="1"/>
          <dgm:animOne val="branch"/>
          <dgm:animLvl val="lvl"/>
        </dgm:presLayoutVars>
      </dgm:prSet>
      <dgm:spPr/>
    </dgm:pt>
    <dgm:pt modelId="{E0CE0AAA-68A7-4149-AC77-8E8D3FE46A4B}" type="pres">
      <dgm:prSet presAssocID="{9F73FAB2-7DEF-4251-B819-71C8C8F258CB}" presName="Name17" presStyleCnt="0"/>
      <dgm:spPr/>
    </dgm:pt>
    <dgm:pt modelId="{3894A231-991C-4D29-8AA7-6DEA6916B4C6}" type="pres">
      <dgm:prSet presAssocID="{9F73FAB2-7DEF-4251-B819-71C8C8F258CB}" presName="level1Shape" presStyleLbl="node0" presStyleIdx="0" presStyleCnt="1">
        <dgm:presLayoutVars>
          <dgm:chPref val="3"/>
        </dgm:presLayoutVars>
      </dgm:prSet>
      <dgm:spPr/>
      <dgm:t>
        <a:bodyPr/>
        <a:lstStyle/>
        <a:p>
          <a:endParaRPr lang="en-US"/>
        </a:p>
      </dgm:t>
    </dgm:pt>
    <dgm:pt modelId="{6C07427E-E57A-41C5-ABE4-D0D43BB930E0}" type="pres">
      <dgm:prSet presAssocID="{9F73FAB2-7DEF-4251-B819-71C8C8F258CB}" presName="hierChild2" presStyleCnt="0"/>
      <dgm:spPr/>
    </dgm:pt>
    <dgm:pt modelId="{26528FFC-A20E-48AD-B7BC-BC254CF8DFEF}" type="pres">
      <dgm:prSet presAssocID="{F906FF2C-9EAE-44C2-A4A7-FAB1817A8DC8}" presName="Name25" presStyleLbl="parChTrans1D2" presStyleIdx="0" presStyleCnt="2"/>
      <dgm:spPr/>
      <dgm:t>
        <a:bodyPr/>
        <a:lstStyle/>
        <a:p>
          <a:endParaRPr lang="en-US"/>
        </a:p>
      </dgm:t>
    </dgm:pt>
    <dgm:pt modelId="{B6DA375D-5D2E-452E-A2D1-FA62086BEF00}" type="pres">
      <dgm:prSet presAssocID="{F906FF2C-9EAE-44C2-A4A7-FAB1817A8DC8}" presName="connTx" presStyleLbl="parChTrans1D2" presStyleIdx="0" presStyleCnt="2"/>
      <dgm:spPr/>
      <dgm:t>
        <a:bodyPr/>
        <a:lstStyle/>
        <a:p>
          <a:endParaRPr lang="en-US"/>
        </a:p>
      </dgm:t>
    </dgm:pt>
    <dgm:pt modelId="{E8D43ECD-6013-4148-97B1-5BE54FF3F68A}" type="pres">
      <dgm:prSet presAssocID="{5EBF93E3-95C1-4CB0-BD7D-8B94C303F6BA}" presName="Name30" presStyleCnt="0"/>
      <dgm:spPr/>
    </dgm:pt>
    <dgm:pt modelId="{A97DDDDA-C44B-414A-B5C2-EEFE187469E0}" type="pres">
      <dgm:prSet presAssocID="{5EBF93E3-95C1-4CB0-BD7D-8B94C303F6BA}" presName="level2Shape" presStyleLbl="node2" presStyleIdx="0" presStyleCnt="2"/>
      <dgm:spPr/>
      <dgm:t>
        <a:bodyPr/>
        <a:lstStyle/>
        <a:p>
          <a:endParaRPr lang="en-US"/>
        </a:p>
      </dgm:t>
    </dgm:pt>
    <dgm:pt modelId="{A3920400-0A04-410A-B9C5-F6CF2B1FD533}" type="pres">
      <dgm:prSet presAssocID="{5EBF93E3-95C1-4CB0-BD7D-8B94C303F6BA}" presName="hierChild3" presStyleCnt="0"/>
      <dgm:spPr/>
    </dgm:pt>
    <dgm:pt modelId="{02E80B05-FD84-4CCB-95FA-548B713462CD}" type="pres">
      <dgm:prSet presAssocID="{0C017820-3F22-49F6-B55F-8769AFD59571}" presName="Name25" presStyleLbl="parChTrans1D3" presStyleIdx="0" presStyleCnt="5"/>
      <dgm:spPr/>
      <dgm:t>
        <a:bodyPr/>
        <a:lstStyle/>
        <a:p>
          <a:endParaRPr lang="en-US"/>
        </a:p>
      </dgm:t>
    </dgm:pt>
    <dgm:pt modelId="{9D14F77A-41F1-4521-A415-5E8965DDDB07}" type="pres">
      <dgm:prSet presAssocID="{0C017820-3F22-49F6-B55F-8769AFD59571}" presName="connTx" presStyleLbl="parChTrans1D3" presStyleIdx="0" presStyleCnt="5"/>
      <dgm:spPr/>
      <dgm:t>
        <a:bodyPr/>
        <a:lstStyle/>
        <a:p>
          <a:endParaRPr lang="en-US"/>
        </a:p>
      </dgm:t>
    </dgm:pt>
    <dgm:pt modelId="{24FB8386-C091-49B5-9AAA-84E1B8C86DA1}" type="pres">
      <dgm:prSet presAssocID="{493C0202-57FF-4977-B6C9-5A3A0FA65C0F}" presName="Name30" presStyleCnt="0"/>
      <dgm:spPr/>
    </dgm:pt>
    <dgm:pt modelId="{6B7870E5-BBB8-48A0-B993-D01025965E40}" type="pres">
      <dgm:prSet presAssocID="{493C0202-57FF-4977-B6C9-5A3A0FA65C0F}" presName="level2Shape" presStyleLbl="node3" presStyleIdx="0" presStyleCnt="5"/>
      <dgm:spPr/>
      <dgm:t>
        <a:bodyPr/>
        <a:lstStyle/>
        <a:p>
          <a:endParaRPr lang="en-US"/>
        </a:p>
      </dgm:t>
    </dgm:pt>
    <dgm:pt modelId="{76924CB2-8009-4F86-9CCD-70770633D3BF}" type="pres">
      <dgm:prSet presAssocID="{493C0202-57FF-4977-B6C9-5A3A0FA65C0F}" presName="hierChild3" presStyleCnt="0"/>
      <dgm:spPr/>
    </dgm:pt>
    <dgm:pt modelId="{62117E86-9313-4308-820B-A36BEEF3D36D}" type="pres">
      <dgm:prSet presAssocID="{1FDCA7F4-7403-4836-9B9F-81542BC9AC7F}" presName="Name25" presStyleLbl="parChTrans1D4" presStyleIdx="0" presStyleCnt="3"/>
      <dgm:spPr/>
      <dgm:t>
        <a:bodyPr/>
        <a:lstStyle/>
        <a:p>
          <a:endParaRPr lang="en-US"/>
        </a:p>
      </dgm:t>
    </dgm:pt>
    <dgm:pt modelId="{2C228B15-BFA0-44D4-BE46-AE4801F6B5A8}" type="pres">
      <dgm:prSet presAssocID="{1FDCA7F4-7403-4836-9B9F-81542BC9AC7F}" presName="connTx" presStyleLbl="parChTrans1D4" presStyleIdx="0" presStyleCnt="3"/>
      <dgm:spPr/>
      <dgm:t>
        <a:bodyPr/>
        <a:lstStyle/>
        <a:p>
          <a:endParaRPr lang="en-US"/>
        </a:p>
      </dgm:t>
    </dgm:pt>
    <dgm:pt modelId="{B018B024-778B-42AB-8163-B206572919B3}" type="pres">
      <dgm:prSet presAssocID="{0DF0B249-940C-40DC-8AE7-81DE9911DDF4}" presName="Name30" presStyleCnt="0"/>
      <dgm:spPr/>
    </dgm:pt>
    <dgm:pt modelId="{928DA662-2547-4FF8-BD66-E400F7E5AD4A}" type="pres">
      <dgm:prSet presAssocID="{0DF0B249-940C-40DC-8AE7-81DE9911DDF4}" presName="level2Shape" presStyleLbl="node4" presStyleIdx="0" presStyleCnt="3" custLinFactNeighborX="1608" custLinFactNeighborY="-1"/>
      <dgm:spPr/>
      <dgm:t>
        <a:bodyPr/>
        <a:lstStyle/>
        <a:p>
          <a:endParaRPr lang="en-US"/>
        </a:p>
      </dgm:t>
    </dgm:pt>
    <dgm:pt modelId="{57E1973B-C39A-4543-A45B-B369250E2AC9}" type="pres">
      <dgm:prSet presAssocID="{0DF0B249-940C-40DC-8AE7-81DE9911DDF4}" presName="hierChild3" presStyleCnt="0"/>
      <dgm:spPr/>
    </dgm:pt>
    <dgm:pt modelId="{F5F217BB-4D9D-4391-8381-55EF223274F8}" type="pres">
      <dgm:prSet presAssocID="{0B8EDD41-CC45-4DE8-88AD-8D339FA28E3E}" presName="Name25" presStyleLbl="parChTrans1D2" presStyleIdx="1" presStyleCnt="2"/>
      <dgm:spPr/>
      <dgm:t>
        <a:bodyPr/>
        <a:lstStyle/>
        <a:p>
          <a:endParaRPr lang="en-US"/>
        </a:p>
      </dgm:t>
    </dgm:pt>
    <dgm:pt modelId="{250A2B0A-2704-4ABB-BBE6-034644D0C3AB}" type="pres">
      <dgm:prSet presAssocID="{0B8EDD41-CC45-4DE8-88AD-8D339FA28E3E}" presName="connTx" presStyleLbl="parChTrans1D2" presStyleIdx="1" presStyleCnt="2"/>
      <dgm:spPr/>
      <dgm:t>
        <a:bodyPr/>
        <a:lstStyle/>
        <a:p>
          <a:endParaRPr lang="en-US"/>
        </a:p>
      </dgm:t>
    </dgm:pt>
    <dgm:pt modelId="{9533B44A-E2C8-41F3-937D-C6CC5500805B}" type="pres">
      <dgm:prSet presAssocID="{6750E565-A54A-471E-8E03-0CF05C7281BC}" presName="Name30" presStyleCnt="0"/>
      <dgm:spPr/>
    </dgm:pt>
    <dgm:pt modelId="{6ED54AE2-2CB4-411F-9A6D-01B66B730A46}" type="pres">
      <dgm:prSet presAssocID="{6750E565-A54A-471E-8E03-0CF05C7281BC}" presName="level2Shape" presStyleLbl="node2" presStyleIdx="1" presStyleCnt="2"/>
      <dgm:spPr/>
      <dgm:t>
        <a:bodyPr/>
        <a:lstStyle/>
        <a:p>
          <a:endParaRPr lang="en-US"/>
        </a:p>
      </dgm:t>
    </dgm:pt>
    <dgm:pt modelId="{1786E225-3F74-4A85-A9D2-C1437D9869A3}" type="pres">
      <dgm:prSet presAssocID="{6750E565-A54A-471E-8E03-0CF05C7281BC}" presName="hierChild3" presStyleCnt="0"/>
      <dgm:spPr/>
    </dgm:pt>
    <dgm:pt modelId="{18963D0F-6049-4819-AF97-C8FBC6F9AED9}" type="pres">
      <dgm:prSet presAssocID="{FC0C8E40-3E4D-4BD9-9AAA-4027F48F42A6}" presName="Name25" presStyleLbl="parChTrans1D3" presStyleIdx="1" presStyleCnt="5"/>
      <dgm:spPr/>
      <dgm:t>
        <a:bodyPr/>
        <a:lstStyle/>
        <a:p>
          <a:endParaRPr lang="en-US"/>
        </a:p>
      </dgm:t>
    </dgm:pt>
    <dgm:pt modelId="{91DEB797-63DF-497D-AD80-2C74F1DFF379}" type="pres">
      <dgm:prSet presAssocID="{FC0C8E40-3E4D-4BD9-9AAA-4027F48F42A6}" presName="connTx" presStyleLbl="parChTrans1D3" presStyleIdx="1" presStyleCnt="5"/>
      <dgm:spPr/>
      <dgm:t>
        <a:bodyPr/>
        <a:lstStyle/>
        <a:p>
          <a:endParaRPr lang="en-US"/>
        </a:p>
      </dgm:t>
    </dgm:pt>
    <dgm:pt modelId="{BB18844D-DE67-475F-BE8A-A0C618667A96}" type="pres">
      <dgm:prSet presAssocID="{3A2F034F-4C42-42A2-B1F6-77E453A0273E}" presName="Name30" presStyleCnt="0"/>
      <dgm:spPr/>
    </dgm:pt>
    <dgm:pt modelId="{B046B58A-152E-49E9-964F-AABFC25C9FF0}" type="pres">
      <dgm:prSet presAssocID="{3A2F034F-4C42-42A2-B1F6-77E453A0273E}" presName="level2Shape" presStyleLbl="node3" presStyleIdx="1" presStyleCnt="5"/>
      <dgm:spPr/>
      <dgm:t>
        <a:bodyPr/>
        <a:lstStyle/>
        <a:p>
          <a:endParaRPr lang="en-US"/>
        </a:p>
      </dgm:t>
    </dgm:pt>
    <dgm:pt modelId="{776EC06D-B6F8-4011-8AF4-EB3D8ABEEAD8}" type="pres">
      <dgm:prSet presAssocID="{3A2F034F-4C42-42A2-B1F6-77E453A0273E}" presName="hierChild3" presStyleCnt="0"/>
      <dgm:spPr/>
    </dgm:pt>
    <dgm:pt modelId="{7791A103-7619-404C-A2D0-C428B68E74E3}" type="pres">
      <dgm:prSet presAssocID="{88C3D276-7CD3-48D9-B699-510920B68FF5}" presName="Name25" presStyleLbl="parChTrans1D4" presStyleIdx="1" presStyleCnt="3"/>
      <dgm:spPr/>
      <dgm:t>
        <a:bodyPr/>
        <a:lstStyle/>
        <a:p>
          <a:endParaRPr lang="en-US"/>
        </a:p>
      </dgm:t>
    </dgm:pt>
    <dgm:pt modelId="{0782551B-F845-49D4-B644-28D18F8D0D98}" type="pres">
      <dgm:prSet presAssocID="{88C3D276-7CD3-48D9-B699-510920B68FF5}" presName="connTx" presStyleLbl="parChTrans1D4" presStyleIdx="1" presStyleCnt="3"/>
      <dgm:spPr/>
      <dgm:t>
        <a:bodyPr/>
        <a:lstStyle/>
        <a:p>
          <a:endParaRPr lang="en-US"/>
        </a:p>
      </dgm:t>
    </dgm:pt>
    <dgm:pt modelId="{F50889FB-2D62-4825-BDE0-06671EFE994B}" type="pres">
      <dgm:prSet presAssocID="{01433CD3-779F-4A7F-A11E-7DB10D22B980}" presName="Name30" presStyleCnt="0"/>
      <dgm:spPr/>
    </dgm:pt>
    <dgm:pt modelId="{B4BB2B66-CE9B-47D4-89AF-C253D5548F1A}" type="pres">
      <dgm:prSet presAssocID="{01433CD3-779F-4A7F-A11E-7DB10D22B980}" presName="level2Shape" presStyleLbl="node4" presStyleIdx="1" presStyleCnt="3" custLinFactNeighborX="2562" custLinFactNeighborY="31569"/>
      <dgm:spPr/>
      <dgm:t>
        <a:bodyPr/>
        <a:lstStyle/>
        <a:p>
          <a:endParaRPr lang="en-US"/>
        </a:p>
      </dgm:t>
    </dgm:pt>
    <dgm:pt modelId="{46CD58CB-02DD-47E7-A3E3-15318EFE60D6}" type="pres">
      <dgm:prSet presAssocID="{01433CD3-779F-4A7F-A11E-7DB10D22B980}" presName="hierChild3" presStyleCnt="0"/>
      <dgm:spPr/>
    </dgm:pt>
    <dgm:pt modelId="{48D2D5EE-39D0-4FCF-9201-2DAEF1446C39}" type="pres">
      <dgm:prSet presAssocID="{FC34A901-A3DE-48BA-8C29-9CCF9966BB75}" presName="Name25" presStyleLbl="parChTrans1D4" presStyleIdx="2" presStyleCnt="3"/>
      <dgm:spPr/>
      <dgm:t>
        <a:bodyPr/>
        <a:lstStyle/>
        <a:p>
          <a:endParaRPr lang="en-US"/>
        </a:p>
      </dgm:t>
    </dgm:pt>
    <dgm:pt modelId="{248BB32C-E6AB-4671-ADF7-6E7FF5457004}" type="pres">
      <dgm:prSet presAssocID="{FC34A901-A3DE-48BA-8C29-9CCF9966BB75}" presName="connTx" presStyleLbl="parChTrans1D4" presStyleIdx="2" presStyleCnt="3"/>
      <dgm:spPr/>
      <dgm:t>
        <a:bodyPr/>
        <a:lstStyle/>
        <a:p>
          <a:endParaRPr lang="en-US"/>
        </a:p>
      </dgm:t>
    </dgm:pt>
    <dgm:pt modelId="{4DE3C8D3-1814-4414-8180-B88600932BD4}" type="pres">
      <dgm:prSet presAssocID="{567DA059-B111-48BA-AEDA-48F7D2B6EEBF}" presName="Name30" presStyleCnt="0"/>
      <dgm:spPr/>
    </dgm:pt>
    <dgm:pt modelId="{02E49E18-64A3-4A05-B9CC-C1676ECCF949}" type="pres">
      <dgm:prSet presAssocID="{567DA059-B111-48BA-AEDA-48F7D2B6EEBF}" presName="level2Shape" presStyleLbl="node4" presStyleIdx="2" presStyleCnt="3" custLinFactNeighborY="82606"/>
      <dgm:spPr/>
      <dgm:t>
        <a:bodyPr/>
        <a:lstStyle/>
        <a:p>
          <a:endParaRPr lang="en-US"/>
        </a:p>
      </dgm:t>
    </dgm:pt>
    <dgm:pt modelId="{37681470-C615-443A-8C36-49B49C2A94D0}" type="pres">
      <dgm:prSet presAssocID="{567DA059-B111-48BA-AEDA-48F7D2B6EEBF}" presName="hierChild3" presStyleCnt="0"/>
      <dgm:spPr/>
    </dgm:pt>
    <dgm:pt modelId="{498349AA-51DD-4867-BC3E-8695C954EDB2}" type="pres">
      <dgm:prSet presAssocID="{D19CCBAE-D8D4-4F3D-9B89-4FC333B23DA0}" presName="Name25" presStyleLbl="parChTrans1D3" presStyleIdx="2" presStyleCnt="5"/>
      <dgm:spPr/>
      <dgm:t>
        <a:bodyPr/>
        <a:lstStyle/>
        <a:p>
          <a:endParaRPr lang="en-US"/>
        </a:p>
      </dgm:t>
    </dgm:pt>
    <dgm:pt modelId="{7246F2F6-E086-45A9-AC3B-AC872A959612}" type="pres">
      <dgm:prSet presAssocID="{D19CCBAE-D8D4-4F3D-9B89-4FC333B23DA0}" presName="connTx" presStyleLbl="parChTrans1D3" presStyleIdx="2" presStyleCnt="5"/>
      <dgm:spPr/>
      <dgm:t>
        <a:bodyPr/>
        <a:lstStyle/>
        <a:p>
          <a:endParaRPr lang="en-US"/>
        </a:p>
      </dgm:t>
    </dgm:pt>
    <dgm:pt modelId="{3B0768EE-7256-4831-AC5A-DD11374CB92A}" type="pres">
      <dgm:prSet presAssocID="{6CDFA244-0030-4E04-88DA-CCA7C232FACC}" presName="Name30" presStyleCnt="0"/>
      <dgm:spPr/>
    </dgm:pt>
    <dgm:pt modelId="{9E638EB0-6127-4A95-A34D-191D6499DDAA}" type="pres">
      <dgm:prSet presAssocID="{6CDFA244-0030-4E04-88DA-CCA7C232FACC}" presName="level2Shape" presStyleLbl="node3" presStyleIdx="2" presStyleCnt="5"/>
      <dgm:spPr/>
      <dgm:t>
        <a:bodyPr/>
        <a:lstStyle/>
        <a:p>
          <a:endParaRPr lang="en-US"/>
        </a:p>
      </dgm:t>
    </dgm:pt>
    <dgm:pt modelId="{F27B5369-3B59-48C2-A347-A86B24B5578C}" type="pres">
      <dgm:prSet presAssocID="{6CDFA244-0030-4E04-88DA-CCA7C232FACC}" presName="hierChild3" presStyleCnt="0"/>
      <dgm:spPr/>
    </dgm:pt>
    <dgm:pt modelId="{3A3C2E07-C27D-4C6D-A92F-C3ED45B4BC01}" type="pres">
      <dgm:prSet presAssocID="{50508EA6-051C-48C2-A069-D7CC1107F6EF}" presName="Name25" presStyleLbl="parChTrans1D3" presStyleIdx="3" presStyleCnt="5"/>
      <dgm:spPr/>
      <dgm:t>
        <a:bodyPr/>
        <a:lstStyle/>
        <a:p>
          <a:endParaRPr lang="en-US"/>
        </a:p>
      </dgm:t>
    </dgm:pt>
    <dgm:pt modelId="{82AD10C4-D4A3-4B68-ADF3-173DE828783E}" type="pres">
      <dgm:prSet presAssocID="{50508EA6-051C-48C2-A069-D7CC1107F6EF}" presName="connTx" presStyleLbl="parChTrans1D3" presStyleIdx="3" presStyleCnt="5"/>
      <dgm:spPr/>
      <dgm:t>
        <a:bodyPr/>
        <a:lstStyle/>
        <a:p>
          <a:endParaRPr lang="en-US"/>
        </a:p>
      </dgm:t>
    </dgm:pt>
    <dgm:pt modelId="{C9F6866F-7FB3-41BA-A9A5-5AB027E51463}" type="pres">
      <dgm:prSet presAssocID="{8881B69D-2762-4BF2-B85D-C0F95746A91F}" presName="Name30" presStyleCnt="0"/>
      <dgm:spPr/>
    </dgm:pt>
    <dgm:pt modelId="{98201D73-A85D-4483-AE36-112A5A74358D}" type="pres">
      <dgm:prSet presAssocID="{8881B69D-2762-4BF2-B85D-C0F95746A91F}" presName="level2Shape" presStyleLbl="node3" presStyleIdx="3" presStyleCnt="5"/>
      <dgm:spPr/>
      <dgm:t>
        <a:bodyPr/>
        <a:lstStyle/>
        <a:p>
          <a:endParaRPr lang="en-US"/>
        </a:p>
      </dgm:t>
    </dgm:pt>
    <dgm:pt modelId="{70B4D062-89F1-46B5-A38C-0C093D42AA95}" type="pres">
      <dgm:prSet presAssocID="{8881B69D-2762-4BF2-B85D-C0F95746A91F}" presName="hierChild3" presStyleCnt="0"/>
      <dgm:spPr/>
    </dgm:pt>
    <dgm:pt modelId="{3659676C-120B-4706-867D-70796F7B8DBF}" type="pres">
      <dgm:prSet presAssocID="{96308358-CE41-4AFA-8325-00A1F0A50AC0}" presName="Name25" presStyleLbl="parChTrans1D3" presStyleIdx="4" presStyleCnt="5"/>
      <dgm:spPr/>
      <dgm:t>
        <a:bodyPr/>
        <a:lstStyle/>
        <a:p>
          <a:endParaRPr lang="en-US"/>
        </a:p>
      </dgm:t>
    </dgm:pt>
    <dgm:pt modelId="{421CA153-31FE-4111-BC95-BCEA93B33450}" type="pres">
      <dgm:prSet presAssocID="{96308358-CE41-4AFA-8325-00A1F0A50AC0}" presName="connTx" presStyleLbl="parChTrans1D3" presStyleIdx="4" presStyleCnt="5"/>
      <dgm:spPr/>
      <dgm:t>
        <a:bodyPr/>
        <a:lstStyle/>
        <a:p>
          <a:endParaRPr lang="en-US"/>
        </a:p>
      </dgm:t>
    </dgm:pt>
    <dgm:pt modelId="{E9E54400-68D3-4D02-82BA-592DC2DF681B}" type="pres">
      <dgm:prSet presAssocID="{5E6C8716-C475-427C-A88B-B11C2CD93996}" presName="Name30" presStyleCnt="0"/>
      <dgm:spPr/>
    </dgm:pt>
    <dgm:pt modelId="{F476FEF7-4660-4441-98AB-1B49E49D84B0}" type="pres">
      <dgm:prSet presAssocID="{5E6C8716-C475-427C-A88B-B11C2CD93996}" presName="level2Shape" presStyleLbl="node3" presStyleIdx="4" presStyleCnt="5"/>
      <dgm:spPr/>
      <dgm:t>
        <a:bodyPr/>
        <a:lstStyle/>
        <a:p>
          <a:endParaRPr lang="en-US"/>
        </a:p>
      </dgm:t>
    </dgm:pt>
    <dgm:pt modelId="{66514279-22B9-41E7-9850-791BFE8FE263}" type="pres">
      <dgm:prSet presAssocID="{5E6C8716-C475-427C-A88B-B11C2CD93996}" presName="hierChild3" presStyleCnt="0"/>
      <dgm:spPr/>
    </dgm:pt>
    <dgm:pt modelId="{9CAF1301-D1FB-4134-8414-DC7BAC4DEC2F}" type="pres">
      <dgm:prSet presAssocID="{ADAEB1E2-7A19-416C-9EB2-7B5FFACD8152}" presName="bgShapesFlow" presStyleCnt="0"/>
      <dgm:spPr/>
    </dgm:pt>
    <dgm:pt modelId="{FEC01952-D994-466A-B7A8-8ED69B0E05F3}" type="pres">
      <dgm:prSet presAssocID="{B1CA925E-A2F7-4AD8-8A1A-4DD9A36F6166}" presName="rectComp" presStyleCnt="0"/>
      <dgm:spPr/>
    </dgm:pt>
    <dgm:pt modelId="{4BE895AF-07B8-460C-A834-EF8DEB4D76DF}" type="pres">
      <dgm:prSet presAssocID="{B1CA925E-A2F7-4AD8-8A1A-4DD9A36F6166}" presName="bgRect" presStyleLbl="bgShp" presStyleIdx="0" presStyleCnt="4"/>
      <dgm:spPr/>
      <dgm:t>
        <a:bodyPr/>
        <a:lstStyle/>
        <a:p>
          <a:endParaRPr lang="en-US"/>
        </a:p>
      </dgm:t>
    </dgm:pt>
    <dgm:pt modelId="{AF5F9614-4FB0-409C-8241-50990AFB8106}" type="pres">
      <dgm:prSet presAssocID="{B1CA925E-A2F7-4AD8-8A1A-4DD9A36F6166}" presName="bgRectTx" presStyleLbl="bgShp" presStyleIdx="0" presStyleCnt="4">
        <dgm:presLayoutVars>
          <dgm:bulletEnabled val="1"/>
        </dgm:presLayoutVars>
      </dgm:prSet>
      <dgm:spPr/>
      <dgm:t>
        <a:bodyPr/>
        <a:lstStyle/>
        <a:p>
          <a:endParaRPr lang="en-US"/>
        </a:p>
      </dgm:t>
    </dgm:pt>
    <dgm:pt modelId="{610B5E56-4450-498B-84B8-40953AFA36F8}" type="pres">
      <dgm:prSet presAssocID="{B1CA925E-A2F7-4AD8-8A1A-4DD9A36F6166}" presName="spComp" presStyleCnt="0"/>
      <dgm:spPr/>
    </dgm:pt>
    <dgm:pt modelId="{FA5155C3-BF3C-4515-956B-2B0EFCC69903}" type="pres">
      <dgm:prSet presAssocID="{B1CA925E-A2F7-4AD8-8A1A-4DD9A36F6166}" presName="hSp" presStyleCnt="0"/>
      <dgm:spPr/>
    </dgm:pt>
    <dgm:pt modelId="{0FC9D943-C1D1-47F1-821A-312E38B6A897}" type="pres">
      <dgm:prSet presAssocID="{0EDEACF4-4459-4E4B-B22B-3454FA191C91}" presName="rectComp" presStyleCnt="0"/>
      <dgm:spPr/>
    </dgm:pt>
    <dgm:pt modelId="{34843394-CA15-43C2-B550-4D143E528ED2}" type="pres">
      <dgm:prSet presAssocID="{0EDEACF4-4459-4E4B-B22B-3454FA191C91}" presName="bgRect" presStyleLbl="bgShp" presStyleIdx="1" presStyleCnt="4" custScaleX="82930" custScaleY="21441" custLinFactNeighborX="10690" custLinFactNeighborY="-31151"/>
      <dgm:spPr/>
      <dgm:t>
        <a:bodyPr/>
        <a:lstStyle/>
        <a:p>
          <a:endParaRPr lang="en-US"/>
        </a:p>
      </dgm:t>
    </dgm:pt>
    <dgm:pt modelId="{269AB97B-53DD-44DE-9E9F-09C9B1ABD54B}" type="pres">
      <dgm:prSet presAssocID="{0EDEACF4-4459-4E4B-B22B-3454FA191C91}" presName="bgRectTx" presStyleLbl="bgShp" presStyleIdx="1" presStyleCnt="4">
        <dgm:presLayoutVars>
          <dgm:bulletEnabled val="1"/>
        </dgm:presLayoutVars>
      </dgm:prSet>
      <dgm:spPr/>
      <dgm:t>
        <a:bodyPr/>
        <a:lstStyle/>
        <a:p>
          <a:endParaRPr lang="en-US"/>
        </a:p>
      </dgm:t>
    </dgm:pt>
    <dgm:pt modelId="{C506084F-F3F9-4C14-9501-1F43BB473695}" type="pres">
      <dgm:prSet presAssocID="{0EDEACF4-4459-4E4B-B22B-3454FA191C91}" presName="spComp" presStyleCnt="0"/>
      <dgm:spPr/>
    </dgm:pt>
    <dgm:pt modelId="{B8E861B3-C202-4B50-BAF0-BED07AFE0A45}" type="pres">
      <dgm:prSet presAssocID="{0EDEACF4-4459-4E4B-B22B-3454FA191C91}" presName="hSp" presStyleCnt="0"/>
      <dgm:spPr/>
    </dgm:pt>
    <dgm:pt modelId="{FBD605ED-966B-4785-A293-7426500F08B2}" type="pres">
      <dgm:prSet presAssocID="{E8C9DFBA-8213-45A0-AA75-3B103430550F}" presName="rectComp" presStyleCnt="0"/>
      <dgm:spPr/>
    </dgm:pt>
    <dgm:pt modelId="{F77D9EA7-543C-4612-B577-65A59B37B0B0}" type="pres">
      <dgm:prSet presAssocID="{E8C9DFBA-8213-45A0-AA75-3B103430550F}" presName="bgRect" presStyleLbl="bgShp" presStyleIdx="2" presStyleCnt="4" custLinFactNeighborX="15142" custLinFactNeighborY="36"/>
      <dgm:spPr/>
      <dgm:t>
        <a:bodyPr/>
        <a:lstStyle/>
        <a:p>
          <a:endParaRPr lang="en-US"/>
        </a:p>
      </dgm:t>
    </dgm:pt>
    <dgm:pt modelId="{414E0EAE-1084-404E-9D76-6F408E04F0D6}" type="pres">
      <dgm:prSet presAssocID="{E8C9DFBA-8213-45A0-AA75-3B103430550F}" presName="bgRectTx" presStyleLbl="bgShp" presStyleIdx="2" presStyleCnt="4">
        <dgm:presLayoutVars>
          <dgm:bulletEnabled val="1"/>
        </dgm:presLayoutVars>
      </dgm:prSet>
      <dgm:spPr/>
      <dgm:t>
        <a:bodyPr/>
        <a:lstStyle/>
        <a:p>
          <a:endParaRPr lang="en-US"/>
        </a:p>
      </dgm:t>
    </dgm:pt>
    <dgm:pt modelId="{F7AE5C9A-50D7-4C1D-86A0-AD13C294FDDB}" type="pres">
      <dgm:prSet presAssocID="{E8C9DFBA-8213-45A0-AA75-3B103430550F}" presName="spComp" presStyleCnt="0"/>
      <dgm:spPr/>
    </dgm:pt>
    <dgm:pt modelId="{18BB971B-08A2-4F75-A3B5-4C385B5E4109}" type="pres">
      <dgm:prSet presAssocID="{E8C9DFBA-8213-45A0-AA75-3B103430550F}" presName="hSp" presStyleCnt="0"/>
      <dgm:spPr/>
    </dgm:pt>
    <dgm:pt modelId="{4AEB7384-1F48-46A5-845E-037A8DD14D43}" type="pres">
      <dgm:prSet presAssocID="{B35F0B33-20F5-42BC-A235-ADBAF73BCBAE}" presName="rectComp" presStyleCnt="0"/>
      <dgm:spPr/>
    </dgm:pt>
    <dgm:pt modelId="{D34BE748-C8C2-4C54-A232-178F484FFA1E}" type="pres">
      <dgm:prSet presAssocID="{B35F0B33-20F5-42BC-A235-ADBAF73BCBAE}" presName="bgRect" presStyleLbl="bgShp" presStyleIdx="3" presStyleCnt="4" custLinFactNeighborX="19219"/>
      <dgm:spPr/>
      <dgm:t>
        <a:bodyPr/>
        <a:lstStyle/>
        <a:p>
          <a:endParaRPr lang="en-US"/>
        </a:p>
      </dgm:t>
    </dgm:pt>
    <dgm:pt modelId="{7C66FC16-A6E2-4A98-A776-F49051EE7E23}" type="pres">
      <dgm:prSet presAssocID="{B35F0B33-20F5-42BC-A235-ADBAF73BCBAE}" presName="bgRectTx" presStyleLbl="bgShp" presStyleIdx="3" presStyleCnt="4">
        <dgm:presLayoutVars>
          <dgm:bulletEnabled val="1"/>
        </dgm:presLayoutVars>
      </dgm:prSet>
      <dgm:spPr/>
      <dgm:t>
        <a:bodyPr/>
        <a:lstStyle/>
        <a:p>
          <a:endParaRPr lang="en-US"/>
        </a:p>
      </dgm:t>
    </dgm:pt>
  </dgm:ptLst>
  <dgm:cxnLst>
    <dgm:cxn modelId="{ADB15D8C-91D8-4A82-A4EA-52C3F20B5014}" type="presOf" srcId="{FC0C8E40-3E4D-4BD9-9AAA-4027F48F42A6}" destId="{91DEB797-63DF-497D-AD80-2C74F1DFF379}" srcOrd="1" destOrd="0" presId="urn:microsoft.com/office/officeart/2005/8/layout/hierarchy5"/>
    <dgm:cxn modelId="{4BF38CBC-B59E-445B-98CC-BFC49B5740EA}" srcId="{3A2F034F-4C42-42A2-B1F6-77E453A0273E}" destId="{567DA059-B111-48BA-AEDA-48F7D2B6EEBF}" srcOrd="1" destOrd="0" parTransId="{FC34A901-A3DE-48BA-8C29-9CCF9966BB75}" sibTransId="{CC4D883A-FF1B-406D-8C88-A0D5601B819A}"/>
    <dgm:cxn modelId="{7415EDAE-007A-4A32-A580-92EB3DDDFB92}" type="presOf" srcId="{5EBF93E3-95C1-4CB0-BD7D-8B94C303F6BA}" destId="{A97DDDDA-C44B-414A-B5C2-EEFE187469E0}" srcOrd="0" destOrd="0" presId="urn:microsoft.com/office/officeart/2005/8/layout/hierarchy5"/>
    <dgm:cxn modelId="{EF663B70-AAC7-487B-AB10-86B93457B499}" srcId="{5EBF93E3-95C1-4CB0-BD7D-8B94C303F6BA}" destId="{493C0202-57FF-4977-B6C9-5A3A0FA65C0F}" srcOrd="0" destOrd="0" parTransId="{0C017820-3F22-49F6-B55F-8769AFD59571}" sibTransId="{AB2C4D56-717F-4E38-B6CC-653FCC09B9E9}"/>
    <dgm:cxn modelId="{7AA07FAE-5E9A-4C5C-8E83-C2F3BA008012}" srcId="{3A2F034F-4C42-42A2-B1F6-77E453A0273E}" destId="{01433CD3-779F-4A7F-A11E-7DB10D22B980}" srcOrd="0" destOrd="0" parTransId="{88C3D276-7CD3-48D9-B699-510920B68FF5}" sibTransId="{3B25252C-F334-4389-AC97-20C6BA1E1E78}"/>
    <dgm:cxn modelId="{E12DECE6-58C2-47C0-8396-1C9A3DB9BB2E}" type="presOf" srcId="{0B8EDD41-CC45-4DE8-88AD-8D339FA28E3E}" destId="{F5F217BB-4D9D-4391-8381-55EF223274F8}" srcOrd="0" destOrd="0" presId="urn:microsoft.com/office/officeart/2005/8/layout/hierarchy5"/>
    <dgm:cxn modelId="{B834A7A2-9F6B-4EE6-8217-8B3FA19E736E}" type="presOf" srcId="{88C3D276-7CD3-48D9-B699-510920B68FF5}" destId="{0782551B-F845-49D4-B644-28D18F8D0D98}" srcOrd="1" destOrd="0" presId="urn:microsoft.com/office/officeart/2005/8/layout/hierarchy5"/>
    <dgm:cxn modelId="{B7DCDB1D-F9B3-4CA6-9692-D50ADF8F5A82}" type="presOf" srcId="{B1CA925E-A2F7-4AD8-8A1A-4DD9A36F6166}" destId="{4BE895AF-07B8-460C-A834-EF8DEB4D76DF}" srcOrd="0" destOrd="0" presId="urn:microsoft.com/office/officeart/2005/8/layout/hierarchy5"/>
    <dgm:cxn modelId="{F95BD51F-0B7B-4A57-9415-10C793273AAD}" type="presOf" srcId="{FC34A901-A3DE-48BA-8C29-9CCF9966BB75}" destId="{248BB32C-E6AB-4671-ADF7-6E7FF5457004}" srcOrd="1" destOrd="0" presId="urn:microsoft.com/office/officeart/2005/8/layout/hierarchy5"/>
    <dgm:cxn modelId="{D71F4DB7-49C4-470A-A009-B248036A8DB5}" type="presOf" srcId="{0EDEACF4-4459-4E4B-B22B-3454FA191C91}" destId="{34843394-CA15-43C2-B550-4D143E528ED2}" srcOrd="0" destOrd="0" presId="urn:microsoft.com/office/officeart/2005/8/layout/hierarchy5"/>
    <dgm:cxn modelId="{EAB3AF06-31CD-41C7-B0A9-C9238B255980}" type="presOf" srcId="{FC34A901-A3DE-48BA-8C29-9CCF9966BB75}" destId="{48D2D5EE-39D0-4FCF-9201-2DAEF1446C39}" srcOrd="0" destOrd="0" presId="urn:microsoft.com/office/officeart/2005/8/layout/hierarchy5"/>
    <dgm:cxn modelId="{EA06C690-7AB6-40FD-B8E2-95DC58C3014F}" type="presOf" srcId="{0C017820-3F22-49F6-B55F-8769AFD59571}" destId="{02E80B05-FD84-4CCB-95FA-548B713462CD}" srcOrd="0" destOrd="0" presId="urn:microsoft.com/office/officeart/2005/8/layout/hierarchy5"/>
    <dgm:cxn modelId="{B04528A5-D1E4-4A3A-B9B9-821EB08D55D7}" type="presOf" srcId="{FC0C8E40-3E4D-4BD9-9AAA-4027F48F42A6}" destId="{18963D0F-6049-4819-AF97-C8FBC6F9AED9}" srcOrd="0" destOrd="0" presId="urn:microsoft.com/office/officeart/2005/8/layout/hierarchy5"/>
    <dgm:cxn modelId="{AD9CD683-76F2-4F69-809F-61371504DF10}" type="presOf" srcId="{0B8EDD41-CC45-4DE8-88AD-8D339FA28E3E}" destId="{250A2B0A-2704-4ABB-BBE6-034644D0C3AB}" srcOrd="1" destOrd="0" presId="urn:microsoft.com/office/officeart/2005/8/layout/hierarchy5"/>
    <dgm:cxn modelId="{CB9851AE-C0A6-45BD-86F8-5A2A2342B034}" srcId="{9F73FAB2-7DEF-4251-B819-71C8C8F258CB}" destId="{5EBF93E3-95C1-4CB0-BD7D-8B94C303F6BA}" srcOrd="0" destOrd="0" parTransId="{F906FF2C-9EAE-44C2-A4A7-FAB1817A8DC8}" sibTransId="{8CDAC4CE-D6C1-4028-99F8-A61331C060A2}"/>
    <dgm:cxn modelId="{08E836C6-498D-4ABE-95CD-2C7CD75B8141}" type="presOf" srcId="{B35F0B33-20F5-42BC-A235-ADBAF73BCBAE}" destId="{D34BE748-C8C2-4C54-A232-178F484FFA1E}" srcOrd="0" destOrd="0" presId="urn:microsoft.com/office/officeart/2005/8/layout/hierarchy5"/>
    <dgm:cxn modelId="{07A245CE-571E-4D1B-A291-DAF06930A57A}" srcId="{6750E565-A54A-471E-8E03-0CF05C7281BC}" destId="{3A2F034F-4C42-42A2-B1F6-77E453A0273E}" srcOrd="0" destOrd="0" parTransId="{FC0C8E40-3E4D-4BD9-9AAA-4027F48F42A6}" sibTransId="{CC530528-F931-4150-95B0-941BA169FA71}"/>
    <dgm:cxn modelId="{B548A285-B37A-45A2-87F5-95CAA9CDCAB9}" type="presOf" srcId="{D19CCBAE-D8D4-4F3D-9B89-4FC333B23DA0}" destId="{498349AA-51DD-4867-BC3E-8695C954EDB2}" srcOrd="0" destOrd="0" presId="urn:microsoft.com/office/officeart/2005/8/layout/hierarchy5"/>
    <dgm:cxn modelId="{32E643E7-CC27-4084-93FB-31F5265A15D6}" type="presOf" srcId="{1FDCA7F4-7403-4836-9B9F-81542BC9AC7F}" destId="{2C228B15-BFA0-44D4-BE46-AE4801F6B5A8}" srcOrd="1" destOrd="0" presId="urn:microsoft.com/office/officeart/2005/8/layout/hierarchy5"/>
    <dgm:cxn modelId="{EBF393C1-DBE4-476D-907A-B6B14319A7A0}" srcId="{6750E565-A54A-471E-8E03-0CF05C7281BC}" destId="{8881B69D-2762-4BF2-B85D-C0F95746A91F}" srcOrd="2" destOrd="0" parTransId="{50508EA6-051C-48C2-A069-D7CC1107F6EF}" sibTransId="{D535CEEF-398B-4EAE-A44C-FE9A8C023CA6}"/>
    <dgm:cxn modelId="{D703CEB6-A53F-4F79-B7B9-97992CFFD443}" type="presOf" srcId="{0DF0B249-940C-40DC-8AE7-81DE9911DDF4}" destId="{928DA662-2547-4FF8-BD66-E400F7E5AD4A}" srcOrd="0" destOrd="0" presId="urn:microsoft.com/office/officeart/2005/8/layout/hierarchy5"/>
    <dgm:cxn modelId="{3CE282B0-E08F-4273-BC9E-9DDE7C729423}" srcId="{ADAEB1E2-7A19-416C-9EB2-7B5FFACD8152}" destId="{E8C9DFBA-8213-45A0-AA75-3B103430550F}" srcOrd="3" destOrd="0" parTransId="{56A1DA9C-3273-4B89-B365-1DB748EEA642}" sibTransId="{9C9D923C-E50D-440A-8A87-AAA20C565752}"/>
    <dgm:cxn modelId="{B5609250-1C15-4438-952D-6AE0533C5FB8}" type="presOf" srcId="{88C3D276-7CD3-48D9-B699-510920B68FF5}" destId="{7791A103-7619-404C-A2D0-C428B68E74E3}" srcOrd="0" destOrd="0" presId="urn:microsoft.com/office/officeart/2005/8/layout/hierarchy5"/>
    <dgm:cxn modelId="{04D00A35-08E1-4577-8B00-B93A1A75A7DD}" srcId="{ADAEB1E2-7A19-416C-9EB2-7B5FFACD8152}" destId="{B35F0B33-20F5-42BC-A235-ADBAF73BCBAE}" srcOrd="4" destOrd="0" parTransId="{B05B35C3-669C-4B02-A468-A56CB89C2325}" sibTransId="{E9348E7C-BF5A-4FAB-BF08-FC73A3B1F4CF}"/>
    <dgm:cxn modelId="{9E95707D-83A9-4F8A-923A-9F531C74A1AC}" type="presOf" srcId="{50508EA6-051C-48C2-A069-D7CC1107F6EF}" destId="{3A3C2E07-C27D-4C6D-A92F-C3ED45B4BC01}" srcOrd="0" destOrd="0" presId="urn:microsoft.com/office/officeart/2005/8/layout/hierarchy5"/>
    <dgm:cxn modelId="{81A53E8D-C4B3-4FD6-AE57-E300F8328BF2}" type="presOf" srcId="{6CDFA244-0030-4E04-88DA-CCA7C232FACC}" destId="{9E638EB0-6127-4A95-A34D-191D6499DDAA}" srcOrd="0" destOrd="0" presId="urn:microsoft.com/office/officeart/2005/8/layout/hierarchy5"/>
    <dgm:cxn modelId="{CB04521E-DA75-4575-8BD7-16CC4B1DBFB2}" type="presOf" srcId="{E8C9DFBA-8213-45A0-AA75-3B103430550F}" destId="{414E0EAE-1084-404E-9D76-6F408E04F0D6}" srcOrd="1" destOrd="0" presId="urn:microsoft.com/office/officeart/2005/8/layout/hierarchy5"/>
    <dgm:cxn modelId="{C936EAB1-CF67-4AFE-A366-8E9F50AAE393}" srcId="{ADAEB1E2-7A19-416C-9EB2-7B5FFACD8152}" destId="{9F73FAB2-7DEF-4251-B819-71C8C8F258CB}" srcOrd="0" destOrd="0" parTransId="{B542EBDA-E0C7-45F9-8C8D-C0A12D5B78EB}" sibTransId="{3FBA0648-6E1B-40EB-A7AA-F9D2EFE64281}"/>
    <dgm:cxn modelId="{E407F00C-BA57-4488-9E33-E27DE32E1BFF}" type="presOf" srcId="{0C017820-3F22-49F6-B55F-8769AFD59571}" destId="{9D14F77A-41F1-4521-A415-5E8965DDDB07}" srcOrd="1" destOrd="0" presId="urn:microsoft.com/office/officeart/2005/8/layout/hierarchy5"/>
    <dgm:cxn modelId="{C804E218-ACEE-40CE-B5AE-E026DFFC7791}" type="presOf" srcId="{50508EA6-051C-48C2-A069-D7CC1107F6EF}" destId="{82AD10C4-D4A3-4B68-ADF3-173DE828783E}" srcOrd="1" destOrd="0" presId="urn:microsoft.com/office/officeart/2005/8/layout/hierarchy5"/>
    <dgm:cxn modelId="{667A9372-442E-45D0-98E9-2E76F2AF73F5}" type="presOf" srcId="{ADAEB1E2-7A19-416C-9EB2-7B5FFACD8152}" destId="{41ED9FC3-A8E1-4745-9790-7B7545B6A4D0}" srcOrd="0" destOrd="0" presId="urn:microsoft.com/office/officeart/2005/8/layout/hierarchy5"/>
    <dgm:cxn modelId="{0A833F5E-1F52-484C-BACC-17F5780EAC33}" type="presOf" srcId="{01433CD3-779F-4A7F-A11E-7DB10D22B980}" destId="{B4BB2B66-CE9B-47D4-89AF-C253D5548F1A}" srcOrd="0" destOrd="0" presId="urn:microsoft.com/office/officeart/2005/8/layout/hierarchy5"/>
    <dgm:cxn modelId="{E7717646-A78B-4677-940B-17C6D790F6F6}" type="presOf" srcId="{1FDCA7F4-7403-4836-9B9F-81542BC9AC7F}" destId="{62117E86-9313-4308-820B-A36BEEF3D36D}" srcOrd="0" destOrd="0" presId="urn:microsoft.com/office/officeart/2005/8/layout/hierarchy5"/>
    <dgm:cxn modelId="{DAA0DC27-7880-428A-B81E-7F5807ADAEA0}" type="presOf" srcId="{96308358-CE41-4AFA-8325-00A1F0A50AC0}" destId="{3659676C-120B-4706-867D-70796F7B8DBF}" srcOrd="0" destOrd="0" presId="urn:microsoft.com/office/officeart/2005/8/layout/hierarchy5"/>
    <dgm:cxn modelId="{0D5C4365-5E5B-4065-9CD8-D07ACFC224CC}" type="presOf" srcId="{5E6C8716-C475-427C-A88B-B11C2CD93996}" destId="{F476FEF7-4660-4441-98AB-1B49E49D84B0}" srcOrd="0" destOrd="0" presId="urn:microsoft.com/office/officeart/2005/8/layout/hierarchy5"/>
    <dgm:cxn modelId="{B5718B37-DE97-4930-A2FC-776DC139CD81}" srcId="{9F73FAB2-7DEF-4251-B819-71C8C8F258CB}" destId="{6750E565-A54A-471E-8E03-0CF05C7281BC}" srcOrd="1" destOrd="0" parTransId="{0B8EDD41-CC45-4DE8-88AD-8D339FA28E3E}" sibTransId="{454A9DA8-1119-4BB5-8758-C36BF57D397E}"/>
    <dgm:cxn modelId="{39E3104D-B0F1-4C79-81D5-88944CCE771D}" type="presOf" srcId="{8881B69D-2762-4BF2-B85D-C0F95746A91F}" destId="{98201D73-A85D-4483-AE36-112A5A74358D}" srcOrd="0" destOrd="0" presId="urn:microsoft.com/office/officeart/2005/8/layout/hierarchy5"/>
    <dgm:cxn modelId="{8C7FBD66-CC21-4665-98D9-DAF82623EC72}" type="presOf" srcId="{B1CA925E-A2F7-4AD8-8A1A-4DD9A36F6166}" destId="{AF5F9614-4FB0-409C-8241-50990AFB8106}" srcOrd="1" destOrd="0" presId="urn:microsoft.com/office/officeart/2005/8/layout/hierarchy5"/>
    <dgm:cxn modelId="{4B719FE6-8220-4BD6-A2F0-5F9C036B0119}" type="presOf" srcId="{F906FF2C-9EAE-44C2-A4A7-FAB1817A8DC8}" destId="{26528FFC-A20E-48AD-B7BC-BC254CF8DFEF}" srcOrd="0" destOrd="0" presId="urn:microsoft.com/office/officeart/2005/8/layout/hierarchy5"/>
    <dgm:cxn modelId="{DF6584A4-E59F-4CB5-81F8-09DD458CA2DC}" srcId="{6750E565-A54A-471E-8E03-0CF05C7281BC}" destId="{6CDFA244-0030-4E04-88DA-CCA7C232FACC}" srcOrd="1" destOrd="0" parTransId="{D19CCBAE-D8D4-4F3D-9B89-4FC333B23DA0}" sibTransId="{AEEF9D0B-A627-4E42-A8AD-5C6BBA36DD72}"/>
    <dgm:cxn modelId="{20E01C12-9A48-44C6-8A8A-3E427B405F12}" srcId="{493C0202-57FF-4977-B6C9-5A3A0FA65C0F}" destId="{0DF0B249-940C-40DC-8AE7-81DE9911DDF4}" srcOrd="0" destOrd="0" parTransId="{1FDCA7F4-7403-4836-9B9F-81542BC9AC7F}" sibTransId="{B0AC6266-E6B8-4DF3-B5F7-06E34DE28F7E}"/>
    <dgm:cxn modelId="{062C80EF-7091-430B-866B-5AF2A537D190}" type="presOf" srcId="{567DA059-B111-48BA-AEDA-48F7D2B6EEBF}" destId="{02E49E18-64A3-4A05-B9CC-C1676ECCF949}" srcOrd="0" destOrd="0" presId="urn:microsoft.com/office/officeart/2005/8/layout/hierarchy5"/>
    <dgm:cxn modelId="{812A3F9F-0ED3-4539-83F4-D0A57ACEDF6F}" srcId="{ADAEB1E2-7A19-416C-9EB2-7B5FFACD8152}" destId="{B1CA925E-A2F7-4AD8-8A1A-4DD9A36F6166}" srcOrd="1" destOrd="0" parTransId="{8C1625A0-42F4-4388-96B5-06DCA04BCD81}" sibTransId="{1AA48BF2-5BE4-47F3-9248-03AE6D397EE1}"/>
    <dgm:cxn modelId="{62B49B3A-675A-41EA-8CC4-46F8BDB39D63}" type="presOf" srcId="{E8C9DFBA-8213-45A0-AA75-3B103430550F}" destId="{F77D9EA7-543C-4612-B577-65A59B37B0B0}" srcOrd="0" destOrd="0" presId="urn:microsoft.com/office/officeart/2005/8/layout/hierarchy5"/>
    <dgm:cxn modelId="{5B4F25F9-392B-4E9B-8E0D-20B8FFF75EEE}" type="presOf" srcId="{96308358-CE41-4AFA-8325-00A1F0A50AC0}" destId="{421CA153-31FE-4111-BC95-BCEA93B33450}" srcOrd="1" destOrd="0" presId="urn:microsoft.com/office/officeart/2005/8/layout/hierarchy5"/>
    <dgm:cxn modelId="{60C8CA9E-B3AD-4131-962F-5BCACF5DD202}" srcId="{6750E565-A54A-471E-8E03-0CF05C7281BC}" destId="{5E6C8716-C475-427C-A88B-B11C2CD93996}" srcOrd="3" destOrd="0" parTransId="{96308358-CE41-4AFA-8325-00A1F0A50AC0}" sibTransId="{BA4B8CDC-E0AB-47E4-86BA-0130D6DD1B90}"/>
    <dgm:cxn modelId="{3381EC67-BA09-430B-B96F-EB8A3DC39392}" type="presOf" srcId="{F906FF2C-9EAE-44C2-A4A7-FAB1817A8DC8}" destId="{B6DA375D-5D2E-452E-A2D1-FA62086BEF00}" srcOrd="1" destOrd="0" presId="urn:microsoft.com/office/officeart/2005/8/layout/hierarchy5"/>
    <dgm:cxn modelId="{4459D039-868B-4B19-8CB8-5E99B8474715}" type="presOf" srcId="{3A2F034F-4C42-42A2-B1F6-77E453A0273E}" destId="{B046B58A-152E-49E9-964F-AABFC25C9FF0}" srcOrd="0" destOrd="0" presId="urn:microsoft.com/office/officeart/2005/8/layout/hierarchy5"/>
    <dgm:cxn modelId="{D487AF40-1606-4A4D-92F2-1245A36011A0}" srcId="{ADAEB1E2-7A19-416C-9EB2-7B5FFACD8152}" destId="{0EDEACF4-4459-4E4B-B22B-3454FA191C91}" srcOrd="2" destOrd="0" parTransId="{857F9FE2-2C57-4B06-8C6C-A39863493C6E}" sibTransId="{F601CCB3-31E7-466B-B0A4-E4AE7F6DD3C6}"/>
    <dgm:cxn modelId="{3B200B7C-6322-421C-A965-49D55DA5ACDB}" type="presOf" srcId="{9F73FAB2-7DEF-4251-B819-71C8C8F258CB}" destId="{3894A231-991C-4D29-8AA7-6DEA6916B4C6}" srcOrd="0" destOrd="0" presId="urn:microsoft.com/office/officeart/2005/8/layout/hierarchy5"/>
    <dgm:cxn modelId="{51952CB0-CA70-4927-9FB4-1C1C8E506096}" type="presOf" srcId="{0EDEACF4-4459-4E4B-B22B-3454FA191C91}" destId="{269AB97B-53DD-44DE-9E9F-09C9B1ABD54B}" srcOrd="1" destOrd="0" presId="urn:microsoft.com/office/officeart/2005/8/layout/hierarchy5"/>
    <dgm:cxn modelId="{374ECF5A-C7B7-49D1-AA51-FF78B98D9918}" type="presOf" srcId="{D19CCBAE-D8D4-4F3D-9B89-4FC333B23DA0}" destId="{7246F2F6-E086-45A9-AC3B-AC872A959612}" srcOrd="1" destOrd="0" presId="urn:microsoft.com/office/officeart/2005/8/layout/hierarchy5"/>
    <dgm:cxn modelId="{036337DC-0C66-4E6D-ABBC-DFF31E5DC432}" type="presOf" srcId="{B35F0B33-20F5-42BC-A235-ADBAF73BCBAE}" destId="{7C66FC16-A6E2-4A98-A776-F49051EE7E23}" srcOrd="1" destOrd="0" presId="urn:microsoft.com/office/officeart/2005/8/layout/hierarchy5"/>
    <dgm:cxn modelId="{74D5BB81-00FF-468B-A6BA-52A0E4D9922E}" type="presOf" srcId="{493C0202-57FF-4977-B6C9-5A3A0FA65C0F}" destId="{6B7870E5-BBB8-48A0-B993-D01025965E40}" srcOrd="0" destOrd="0" presId="urn:microsoft.com/office/officeart/2005/8/layout/hierarchy5"/>
    <dgm:cxn modelId="{3BBE0D8A-0CD7-4FE2-ACA8-F8A45FA636A1}" type="presOf" srcId="{6750E565-A54A-471E-8E03-0CF05C7281BC}" destId="{6ED54AE2-2CB4-411F-9A6D-01B66B730A46}" srcOrd="0" destOrd="0" presId="urn:microsoft.com/office/officeart/2005/8/layout/hierarchy5"/>
    <dgm:cxn modelId="{5BC86593-17C9-4287-9EB3-FAF9175F0964}" type="presParOf" srcId="{41ED9FC3-A8E1-4745-9790-7B7545B6A4D0}" destId="{0FC50DCD-C35F-4464-B5DF-3F40FB044530}" srcOrd="0" destOrd="0" presId="urn:microsoft.com/office/officeart/2005/8/layout/hierarchy5"/>
    <dgm:cxn modelId="{D01176B8-56A6-486A-921A-4221E9436A57}" type="presParOf" srcId="{0FC50DCD-C35F-4464-B5DF-3F40FB044530}" destId="{3161A6EB-AB00-470C-AA1D-862C9745A9A3}" srcOrd="0" destOrd="0" presId="urn:microsoft.com/office/officeart/2005/8/layout/hierarchy5"/>
    <dgm:cxn modelId="{072EEBAB-AEFE-48CD-BDA9-44648AF984CE}" type="presParOf" srcId="{0FC50DCD-C35F-4464-B5DF-3F40FB044530}" destId="{67BCCEB2-B91D-4A3E-B935-D622E83B5464}" srcOrd="1" destOrd="0" presId="urn:microsoft.com/office/officeart/2005/8/layout/hierarchy5"/>
    <dgm:cxn modelId="{2A22DAD1-3EE6-4A8A-84F6-4B01F7F505BD}" type="presParOf" srcId="{67BCCEB2-B91D-4A3E-B935-D622E83B5464}" destId="{E0CE0AAA-68A7-4149-AC77-8E8D3FE46A4B}" srcOrd="0" destOrd="0" presId="urn:microsoft.com/office/officeart/2005/8/layout/hierarchy5"/>
    <dgm:cxn modelId="{6FAC0D00-E3B0-4D22-AC93-AA774551F561}" type="presParOf" srcId="{E0CE0AAA-68A7-4149-AC77-8E8D3FE46A4B}" destId="{3894A231-991C-4D29-8AA7-6DEA6916B4C6}" srcOrd="0" destOrd="0" presId="urn:microsoft.com/office/officeart/2005/8/layout/hierarchy5"/>
    <dgm:cxn modelId="{E19E5885-C6AA-4D29-972B-B4A588354A84}" type="presParOf" srcId="{E0CE0AAA-68A7-4149-AC77-8E8D3FE46A4B}" destId="{6C07427E-E57A-41C5-ABE4-D0D43BB930E0}" srcOrd="1" destOrd="0" presId="urn:microsoft.com/office/officeart/2005/8/layout/hierarchy5"/>
    <dgm:cxn modelId="{31A7FD83-A5AE-4513-A873-B5CE867FC6B8}" type="presParOf" srcId="{6C07427E-E57A-41C5-ABE4-D0D43BB930E0}" destId="{26528FFC-A20E-48AD-B7BC-BC254CF8DFEF}" srcOrd="0" destOrd="0" presId="urn:microsoft.com/office/officeart/2005/8/layout/hierarchy5"/>
    <dgm:cxn modelId="{A656AFF0-DF74-4646-9001-07B9805DEF3D}" type="presParOf" srcId="{26528FFC-A20E-48AD-B7BC-BC254CF8DFEF}" destId="{B6DA375D-5D2E-452E-A2D1-FA62086BEF00}" srcOrd="0" destOrd="0" presId="urn:microsoft.com/office/officeart/2005/8/layout/hierarchy5"/>
    <dgm:cxn modelId="{6381EE33-89F6-4767-9BB0-9C615D1E4155}" type="presParOf" srcId="{6C07427E-E57A-41C5-ABE4-D0D43BB930E0}" destId="{E8D43ECD-6013-4148-97B1-5BE54FF3F68A}" srcOrd="1" destOrd="0" presId="urn:microsoft.com/office/officeart/2005/8/layout/hierarchy5"/>
    <dgm:cxn modelId="{33A95618-855D-48B9-831C-C2ED5417EF4D}" type="presParOf" srcId="{E8D43ECD-6013-4148-97B1-5BE54FF3F68A}" destId="{A97DDDDA-C44B-414A-B5C2-EEFE187469E0}" srcOrd="0" destOrd="0" presId="urn:microsoft.com/office/officeart/2005/8/layout/hierarchy5"/>
    <dgm:cxn modelId="{92C8154C-CA2E-4B9C-8566-6530AE684DB4}" type="presParOf" srcId="{E8D43ECD-6013-4148-97B1-5BE54FF3F68A}" destId="{A3920400-0A04-410A-B9C5-F6CF2B1FD533}" srcOrd="1" destOrd="0" presId="urn:microsoft.com/office/officeart/2005/8/layout/hierarchy5"/>
    <dgm:cxn modelId="{4DA2C806-DB3A-4E6D-894D-DB18812332F8}" type="presParOf" srcId="{A3920400-0A04-410A-B9C5-F6CF2B1FD533}" destId="{02E80B05-FD84-4CCB-95FA-548B713462CD}" srcOrd="0" destOrd="0" presId="urn:microsoft.com/office/officeart/2005/8/layout/hierarchy5"/>
    <dgm:cxn modelId="{6FF89BE6-AF97-47B6-8A3D-1296FC45CEDF}" type="presParOf" srcId="{02E80B05-FD84-4CCB-95FA-548B713462CD}" destId="{9D14F77A-41F1-4521-A415-5E8965DDDB07}" srcOrd="0" destOrd="0" presId="urn:microsoft.com/office/officeart/2005/8/layout/hierarchy5"/>
    <dgm:cxn modelId="{AC46DE36-36F4-42CC-8383-9AD727049B39}" type="presParOf" srcId="{A3920400-0A04-410A-B9C5-F6CF2B1FD533}" destId="{24FB8386-C091-49B5-9AAA-84E1B8C86DA1}" srcOrd="1" destOrd="0" presId="urn:microsoft.com/office/officeart/2005/8/layout/hierarchy5"/>
    <dgm:cxn modelId="{2A0FA39E-7D69-4AC1-A309-34D233E333CA}" type="presParOf" srcId="{24FB8386-C091-49B5-9AAA-84E1B8C86DA1}" destId="{6B7870E5-BBB8-48A0-B993-D01025965E40}" srcOrd="0" destOrd="0" presId="urn:microsoft.com/office/officeart/2005/8/layout/hierarchy5"/>
    <dgm:cxn modelId="{A87CF8E4-80C7-4440-AD15-BE708D500EB4}" type="presParOf" srcId="{24FB8386-C091-49B5-9AAA-84E1B8C86DA1}" destId="{76924CB2-8009-4F86-9CCD-70770633D3BF}" srcOrd="1" destOrd="0" presId="urn:microsoft.com/office/officeart/2005/8/layout/hierarchy5"/>
    <dgm:cxn modelId="{3D87EE2F-42E9-4D84-B04A-C87E69AAC901}" type="presParOf" srcId="{76924CB2-8009-4F86-9CCD-70770633D3BF}" destId="{62117E86-9313-4308-820B-A36BEEF3D36D}" srcOrd="0" destOrd="0" presId="urn:microsoft.com/office/officeart/2005/8/layout/hierarchy5"/>
    <dgm:cxn modelId="{5F66DF53-573B-40FF-AEC4-19C96A4D84A1}" type="presParOf" srcId="{62117E86-9313-4308-820B-A36BEEF3D36D}" destId="{2C228B15-BFA0-44D4-BE46-AE4801F6B5A8}" srcOrd="0" destOrd="0" presId="urn:microsoft.com/office/officeart/2005/8/layout/hierarchy5"/>
    <dgm:cxn modelId="{B17F8294-FE6F-459B-A519-D7742B53EE0E}" type="presParOf" srcId="{76924CB2-8009-4F86-9CCD-70770633D3BF}" destId="{B018B024-778B-42AB-8163-B206572919B3}" srcOrd="1" destOrd="0" presId="urn:microsoft.com/office/officeart/2005/8/layout/hierarchy5"/>
    <dgm:cxn modelId="{02F4618D-2527-4F89-8E31-95DE4A6FAA45}" type="presParOf" srcId="{B018B024-778B-42AB-8163-B206572919B3}" destId="{928DA662-2547-4FF8-BD66-E400F7E5AD4A}" srcOrd="0" destOrd="0" presId="urn:microsoft.com/office/officeart/2005/8/layout/hierarchy5"/>
    <dgm:cxn modelId="{E7101C01-41F7-46D5-8DEB-A322A937B2C4}" type="presParOf" srcId="{B018B024-778B-42AB-8163-B206572919B3}" destId="{57E1973B-C39A-4543-A45B-B369250E2AC9}" srcOrd="1" destOrd="0" presId="urn:microsoft.com/office/officeart/2005/8/layout/hierarchy5"/>
    <dgm:cxn modelId="{20B923C7-53C0-4DCF-ADFF-0170827D3E81}" type="presParOf" srcId="{6C07427E-E57A-41C5-ABE4-D0D43BB930E0}" destId="{F5F217BB-4D9D-4391-8381-55EF223274F8}" srcOrd="2" destOrd="0" presId="urn:microsoft.com/office/officeart/2005/8/layout/hierarchy5"/>
    <dgm:cxn modelId="{741DAC26-6638-4D39-A215-E0A7D23DF0E3}" type="presParOf" srcId="{F5F217BB-4D9D-4391-8381-55EF223274F8}" destId="{250A2B0A-2704-4ABB-BBE6-034644D0C3AB}" srcOrd="0" destOrd="0" presId="urn:microsoft.com/office/officeart/2005/8/layout/hierarchy5"/>
    <dgm:cxn modelId="{5673DC4C-DECB-4955-85DF-D8487F9B36CE}" type="presParOf" srcId="{6C07427E-E57A-41C5-ABE4-D0D43BB930E0}" destId="{9533B44A-E2C8-41F3-937D-C6CC5500805B}" srcOrd="3" destOrd="0" presId="urn:microsoft.com/office/officeart/2005/8/layout/hierarchy5"/>
    <dgm:cxn modelId="{F256E9E5-C489-427F-99DE-38EFA45E1FC6}" type="presParOf" srcId="{9533B44A-E2C8-41F3-937D-C6CC5500805B}" destId="{6ED54AE2-2CB4-411F-9A6D-01B66B730A46}" srcOrd="0" destOrd="0" presId="urn:microsoft.com/office/officeart/2005/8/layout/hierarchy5"/>
    <dgm:cxn modelId="{DA439804-7800-43EF-AE32-047E62DD5E09}" type="presParOf" srcId="{9533B44A-E2C8-41F3-937D-C6CC5500805B}" destId="{1786E225-3F74-4A85-A9D2-C1437D9869A3}" srcOrd="1" destOrd="0" presId="urn:microsoft.com/office/officeart/2005/8/layout/hierarchy5"/>
    <dgm:cxn modelId="{4B4CAE0F-1781-49E9-BA54-6077D26EB75D}" type="presParOf" srcId="{1786E225-3F74-4A85-A9D2-C1437D9869A3}" destId="{18963D0F-6049-4819-AF97-C8FBC6F9AED9}" srcOrd="0" destOrd="0" presId="urn:microsoft.com/office/officeart/2005/8/layout/hierarchy5"/>
    <dgm:cxn modelId="{024208AC-BE44-4507-A42F-B1FEA0F4616A}" type="presParOf" srcId="{18963D0F-6049-4819-AF97-C8FBC6F9AED9}" destId="{91DEB797-63DF-497D-AD80-2C74F1DFF379}" srcOrd="0" destOrd="0" presId="urn:microsoft.com/office/officeart/2005/8/layout/hierarchy5"/>
    <dgm:cxn modelId="{906BAB27-3D41-4435-A7B1-DC5EBCBC9794}" type="presParOf" srcId="{1786E225-3F74-4A85-A9D2-C1437D9869A3}" destId="{BB18844D-DE67-475F-BE8A-A0C618667A96}" srcOrd="1" destOrd="0" presId="urn:microsoft.com/office/officeart/2005/8/layout/hierarchy5"/>
    <dgm:cxn modelId="{6AC600C0-8774-416E-9794-3F4CE32FD74A}" type="presParOf" srcId="{BB18844D-DE67-475F-BE8A-A0C618667A96}" destId="{B046B58A-152E-49E9-964F-AABFC25C9FF0}" srcOrd="0" destOrd="0" presId="urn:microsoft.com/office/officeart/2005/8/layout/hierarchy5"/>
    <dgm:cxn modelId="{CEAEA315-5FA3-4CD6-AFF0-C164640237E2}" type="presParOf" srcId="{BB18844D-DE67-475F-BE8A-A0C618667A96}" destId="{776EC06D-B6F8-4011-8AF4-EB3D8ABEEAD8}" srcOrd="1" destOrd="0" presId="urn:microsoft.com/office/officeart/2005/8/layout/hierarchy5"/>
    <dgm:cxn modelId="{5B0EE099-B436-486F-ACB2-78B15938CCDB}" type="presParOf" srcId="{776EC06D-B6F8-4011-8AF4-EB3D8ABEEAD8}" destId="{7791A103-7619-404C-A2D0-C428B68E74E3}" srcOrd="0" destOrd="0" presId="urn:microsoft.com/office/officeart/2005/8/layout/hierarchy5"/>
    <dgm:cxn modelId="{19535543-9DA4-45D7-A65B-6A00BAFF53CE}" type="presParOf" srcId="{7791A103-7619-404C-A2D0-C428B68E74E3}" destId="{0782551B-F845-49D4-B644-28D18F8D0D98}" srcOrd="0" destOrd="0" presId="urn:microsoft.com/office/officeart/2005/8/layout/hierarchy5"/>
    <dgm:cxn modelId="{C0B25C32-33DA-4307-82AB-E476A8807EE7}" type="presParOf" srcId="{776EC06D-B6F8-4011-8AF4-EB3D8ABEEAD8}" destId="{F50889FB-2D62-4825-BDE0-06671EFE994B}" srcOrd="1" destOrd="0" presId="urn:microsoft.com/office/officeart/2005/8/layout/hierarchy5"/>
    <dgm:cxn modelId="{1330016D-0048-4B1F-B8E7-42087AFCFA29}" type="presParOf" srcId="{F50889FB-2D62-4825-BDE0-06671EFE994B}" destId="{B4BB2B66-CE9B-47D4-89AF-C253D5548F1A}" srcOrd="0" destOrd="0" presId="urn:microsoft.com/office/officeart/2005/8/layout/hierarchy5"/>
    <dgm:cxn modelId="{C06CEA40-0A23-4747-82D7-EBC1C1BD5F87}" type="presParOf" srcId="{F50889FB-2D62-4825-BDE0-06671EFE994B}" destId="{46CD58CB-02DD-47E7-A3E3-15318EFE60D6}" srcOrd="1" destOrd="0" presId="urn:microsoft.com/office/officeart/2005/8/layout/hierarchy5"/>
    <dgm:cxn modelId="{249E0DFA-20FC-4E75-80D4-7D113E6D082C}" type="presParOf" srcId="{776EC06D-B6F8-4011-8AF4-EB3D8ABEEAD8}" destId="{48D2D5EE-39D0-4FCF-9201-2DAEF1446C39}" srcOrd="2" destOrd="0" presId="urn:microsoft.com/office/officeart/2005/8/layout/hierarchy5"/>
    <dgm:cxn modelId="{74E9BA8B-6949-4544-A55A-21E30978D6AA}" type="presParOf" srcId="{48D2D5EE-39D0-4FCF-9201-2DAEF1446C39}" destId="{248BB32C-E6AB-4671-ADF7-6E7FF5457004}" srcOrd="0" destOrd="0" presId="urn:microsoft.com/office/officeart/2005/8/layout/hierarchy5"/>
    <dgm:cxn modelId="{EE34BEE7-D888-49B3-AF60-ED7D6E02F288}" type="presParOf" srcId="{776EC06D-B6F8-4011-8AF4-EB3D8ABEEAD8}" destId="{4DE3C8D3-1814-4414-8180-B88600932BD4}" srcOrd="3" destOrd="0" presId="urn:microsoft.com/office/officeart/2005/8/layout/hierarchy5"/>
    <dgm:cxn modelId="{BA06ECFD-E693-42D8-9D3F-753FB9B121F5}" type="presParOf" srcId="{4DE3C8D3-1814-4414-8180-B88600932BD4}" destId="{02E49E18-64A3-4A05-B9CC-C1676ECCF949}" srcOrd="0" destOrd="0" presId="urn:microsoft.com/office/officeart/2005/8/layout/hierarchy5"/>
    <dgm:cxn modelId="{3D004AD1-62BD-4C77-8EB0-EB1249278D39}" type="presParOf" srcId="{4DE3C8D3-1814-4414-8180-B88600932BD4}" destId="{37681470-C615-443A-8C36-49B49C2A94D0}" srcOrd="1" destOrd="0" presId="urn:microsoft.com/office/officeart/2005/8/layout/hierarchy5"/>
    <dgm:cxn modelId="{C2A89C28-CB5E-47FF-971E-7FD0B98D6E63}" type="presParOf" srcId="{1786E225-3F74-4A85-A9D2-C1437D9869A3}" destId="{498349AA-51DD-4867-BC3E-8695C954EDB2}" srcOrd="2" destOrd="0" presId="urn:microsoft.com/office/officeart/2005/8/layout/hierarchy5"/>
    <dgm:cxn modelId="{54BA0923-CA78-4985-AADF-2955F89CCCE3}" type="presParOf" srcId="{498349AA-51DD-4867-BC3E-8695C954EDB2}" destId="{7246F2F6-E086-45A9-AC3B-AC872A959612}" srcOrd="0" destOrd="0" presId="urn:microsoft.com/office/officeart/2005/8/layout/hierarchy5"/>
    <dgm:cxn modelId="{247CBBDA-BA8C-4180-8B37-668649FF2012}" type="presParOf" srcId="{1786E225-3F74-4A85-A9D2-C1437D9869A3}" destId="{3B0768EE-7256-4831-AC5A-DD11374CB92A}" srcOrd="3" destOrd="0" presId="urn:microsoft.com/office/officeart/2005/8/layout/hierarchy5"/>
    <dgm:cxn modelId="{A5EEA93C-74F4-4D07-832E-BB498D17DE09}" type="presParOf" srcId="{3B0768EE-7256-4831-AC5A-DD11374CB92A}" destId="{9E638EB0-6127-4A95-A34D-191D6499DDAA}" srcOrd="0" destOrd="0" presId="urn:microsoft.com/office/officeart/2005/8/layout/hierarchy5"/>
    <dgm:cxn modelId="{C24ADE34-4AB0-466C-A7BD-01605AF62778}" type="presParOf" srcId="{3B0768EE-7256-4831-AC5A-DD11374CB92A}" destId="{F27B5369-3B59-48C2-A347-A86B24B5578C}" srcOrd="1" destOrd="0" presId="urn:microsoft.com/office/officeart/2005/8/layout/hierarchy5"/>
    <dgm:cxn modelId="{7E976A73-1C46-44A6-B233-9C3528E230DF}" type="presParOf" srcId="{1786E225-3F74-4A85-A9D2-C1437D9869A3}" destId="{3A3C2E07-C27D-4C6D-A92F-C3ED45B4BC01}" srcOrd="4" destOrd="0" presId="urn:microsoft.com/office/officeart/2005/8/layout/hierarchy5"/>
    <dgm:cxn modelId="{8434235E-C631-410B-AB93-1740121533B0}" type="presParOf" srcId="{3A3C2E07-C27D-4C6D-A92F-C3ED45B4BC01}" destId="{82AD10C4-D4A3-4B68-ADF3-173DE828783E}" srcOrd="0" destOrd="0" presId="urn:microsoft.com/office/officeart/2005/8/layout/hierarchy5"/>
    <dgm:cxn modelId="{6A0D5345-BCE2-4EBA-BCA2-EEDD3BDF831D}" type="presParOf" srcId="{1786E225-3F74-4A85-A9D2-C1437D9869A3}" destId="{C9F6866F-7FB3-41BA-A9A5-5AB027E51463}" srcOrd="5" destOrd="0" presId="urn:microsoft.com/office/officeart/2005/8/layout/hierarchy5"/>
    <dgm:cxn modelId="{B01E207E-05E4-4643-9D82-5A8F1FE7F12E}" type="presParOf" srcId="{C9F6866F-7FB3-41BA-A9A5-5AB027E51463}" destId="{98201D73-A85D-4483-AE36-112A5A74358D}" srcOrd="0" destOrd="0" presId="urn:microsoft.com/office/officeart/2005/8/layout/hierarchy5"/>
    <dgm:cxn modelId="{0C4FFC42-7770-4DBC-A2FF-6E1ACC79EE40}" type="presParOf" srcId="{C9F6866F-7FB3-41BA-A9A5-5AB027E51463}" destId="{70B4D062-89F1-46B5-A38C-0C093D42AA95}" srcOrd="1" destOrd="0" presId="urn:microsoft.com/office/officeart/2005/8/layout/hierarchy5"/>
    <dgm:cxn modelId="{6DD61565-9D83-4A57-A14C-DB0E795CFDB0}" type="presParOf" srcId="{1786E225-3F74-4A85-A9D2-C1437D9869A3}" destId="{3659676C-120B-4706-867D-70796F7B8DBF}" srcOrd="6" destOrd="0" presId="urn:microsoft.com/office/officeart/2005/8/layout/hierarchy5"/>
    <dgm:cxn modelId="{0B1FF410-7B0E-406D-AFD7-2BF315775FF8}" type="presParOf" srcId="{3659676C-120B-4706-867D-70796F7B8DBF}" destId="{421CA153-31FE-4111-BC95-BCEA93B33450}" srcOrd="0" destOrd="0" presId="urn:microsoft.com/office/officeart/2005/8/layout/hierarchy5"/>
    <dgm:cxn modelId="{B503A0ED-4914-49AD-984D-B92AFEA75719}" type="presParOf" srcId="{1786E225-3F74-4A85-A9D2-C1437D9869A3}" destId="{E9E54400-68D3-4D02-82BA-592DC2DF681B}" srcOrd="7" destOrd="0" presId="urn:microsoft.com/office/officeart/2005/8/layout/hierarchy5"/>
    <dgm:cxn modelId="{2074FC32-776D-4F79-82F3-096088AB5463}" type="presParOf" srcId="{E9E54400-68D3-4D02-82BA-592DC2DF681B}" destId="{F476FEF7-4660-4441-98AB-1B49E49D84B0}" srcOrd="0" destOrd="0" presId="urn:microsoft.com/office/officeart/2005/8/layout/hierarchy5"/>
    <dgm:cxn modelId="{303619E2-8598-495A-92DE-04B6CE3039A5}" type="presParOf" srcId="{E9E54400-68D3-4D02-82BA-592DC2DF681B}" destId="{66514279-22B9-41E7-9850-791BFE8FE263}" srcOrd="1" destOrd="0" presId="urn:microsoft.com/office/officeart/2005/8/layout/hierarchy5"/>
    <dgm:cxn modelId="{C9D1E972-5ECA-499A-8443-7D6F8EEF7D58}" type="presParOf" srcId="{41ED9FC3-A8E1-4745-9790-7B7545B6A4D0}" destId="{9CAF1301-D1FB-4134-8414-DC7BAC4DEC2F}" srcOrd="1" destOrd="0" presId="urn:microsoft.com/office/officeart/2005/8/layout/hierarchy5"/>
    <dgm:cxn modelId="{82F308AF-8A65-4BA2-857F-8E0AB06BD036}" type="presParOf" srcId="{9CAF1301-D1FB-4134-8414-DC7BAC4DEC2F}" destId="{FEC01952-D994-466A-B7A8-8ED69B0E05F3}" srcOrd="0" destOrd="0" presId="urn:microsoft.com/office/officeart/2005/8/layout/hierarchy5"/>
    <dgm:cxn modelId="{C5A53813-9450-4785-829F-4696EFB04C1F}" type="presParOf" srcId="{FEC01952-D994-466A-B7A8-8ED69B0E05F3}" destId="{4BE895AF-07B8-460C-A834-EF8DEB4D76DF}" srcOrd="0" destOrd="0" presId="urn:microsoft.com/office/officeart/2005/8/layout/hierarchy5"/>
    <dgm:cxn modelId="{DFF41D6E-3587-4DD7-928C-E6C22F2994BC}" type="presParOf" srcId="{FEC01952-D994-466A-B7A8-8ED69B0E05F3}" destId="{AF5F9614-4FB0-409C-8241-50990AFB8106}" srcOrd="1" destOrd="0" presId="urn:microsoft.com/office/officeart/2005/8/layout/hierarchy5"/>
    <dgm:cxn modelId="{5CEF3525-9615-4CA3-8D39-EA7B7E9D2B55}" type="presParOf" srcId="{9CAF1301-D1FB-4134-8414-DC7BAC4DEC2F}" destId="{610B5E56-4450-498B-84B8-40953AFA36F8}" srcOrd="1" destOrd="0" presId="urn:microsoft.com/office/officeart/2005/8/layout/hierarchy5"/>
    <dgm:cxn modelId="{507BC08A-3ADF-4B46-A9BB-EF9C3468EB3E}" type="presParOf" srcId="{610B5E56-4450-498B-84B8-40953AFA36F8}" destId="{FA5155C3-BF3C-4515-956B-2B0EFCC69903}" srcOrd="0" destOrd="0" presId="urn:microsoft.com/office/officeart/2005/8/layout/hierarchy5"/>
    <dgm:cxn modelId="{919ABD9F-755D-4609-B086-3DCA69384958}" type="presParOf" srcId="{9CAF1301-D1FB-4134-8414-DC7BAC4DEC2F}" destId="{0FC9D943-C1D1-47F1-821A-312E38B6A897}" srcOrd="2" destOrd="0" presId="urn:microsoft.com/office/officeart/2005/8/layout/hierarchy5"/>
    <dgm:cxn modelId="{1E57313B-0D96-44D0-8A3F-4C1442D64CA7}" type="presParOf" srcId="{0FC9D943-C1D1-47F1-821A-312E38B6A897}" destId="{34843394-CA15-43C2-B550-4D143E528ED2}" srcOrd="0" destOrd="0" presId="urn:microsoft.com/office/officeart/2005/8/layout/hierarchy5"/>
    <dgm:cxn modelId="{D24ABE3F-4C57-45F8-8F88-F15C9708AB76}" type="presParOf" srcId="{0FC9D943-C1D1-47F1-821A-312E38B6A897}" destId="{269AB97B-53DD-44DE-9E9F-09C9B1ABD54B}" srcOrd="1" destOrd="0" presId="urn:microsoft.com/office/officeart/2005/8/layout/hierarchy5"/>
    <dgm:cxn modelId="{BE6E5D81-892B-4684-ACC2-76A63EDB5029}" type="presParOf" srcId="{9CAF1301-D1FB-4134-8414-DC7BAC4DEC2F}" destId="{C506084F-F3F9-4C14-9501-1F43BB473695}" srcOrd="3" destOrd="0" presId="urn:microsoft.com/office/officeart/2005/8/layout/hierarchy5"/>
    <dgm:cxn modelId="{6C18887C-57B3-40B1-9FA9-057540DA8C1B}" type="presParOf" srcId="{C506084F-F3F9-4C14-9501-1F43BB473695}" destId="{B8E861B3-C202-4B50-BAF0-BED07AFE0A45}" srcOrd="0" destOrd="0" presId="urn:microsoft.com/office/officeart/2005/8/layout/hierarchy5"/>
    <dgm:cxn modelId="{A226704A-05C7-48CE-BAD5-916E99DDBBE5}" type="presParOf" srcId="{9CAF1301-D1FB-4134-8414-DC7BAC4DEC2F}" destId="{FBD605ED-966B-4785-A293-7426500F08B2}" srcOrd="4" destOrd="0" presId="urn:microsoft.com/office/officeart/2005/8/layout/hierarchy5"/>
    <dgm:cxn modelId="{DF3FA5DD-9411-41FF-8ED5-02F96FE85332}" type="presParOf" srcId="{FBD605ED-966B-4785-A293-7426500F08B2}" destId="{F77D9EA7-543C-4612-B577-65A59B37B0B0}" srcOrd="0" destOrd="0" presId="urn:microsoft.com/office/officeart/2005/8/layout/hierarchy5"/>
    <dgm:cxn modelId="{C81BC507-5A36-4C79-AE6F-86D8A6660934}" type="presParOf" srcId="{FBD605ED-966B-4785-A293-7426500F08B2}" destId="{414E0EAE-1084-404E-9D76-6F408E04F0D6}" srcOrd="1" destOrd="0" presId="urn:microsoft.com/office/officeart/2005/8/layout/hierarchy5"/>
    <dgm:cxn modelId="{DC50F3E5-8238-412B-A630-B8AD93E2DDAC}" type="presParOf" srcId="{9CAF1301-D1FB-4134-8414-DC7BAC4DEC2F}" destId="{F7AE5C9A-50D7-4C1D-86A0-AD13C294FDDB}" srcOrd="5" destOrd="0" presId="urn:microsoft.com/office/officeart/2005/8/layout/hierarchy5"/>
    <dgm:cxn modelId="{0591E25B-EB35-4EDF-86A1-BBBC4470CBEC}" type="presParOf" srcId="{F7AE5C9A-50D7-4C1D-86A0-AD13C294FDDB}" destId="{18BB971B-08A2-4F75-A3B5-4C385B5E4109}" srcOrd="0" destOrd="0" presId="urn:microsoft.com/office/officeart/2005/8/layout/hierarchy5"/>
    <dgm:cxn modelId="{CBD33527-DC21-44D0-B64A-4DC1176C853B}" type="presParOf" srcId="{9CAF1301-D1FB-4134-8414-DC7BAC4DEC2F}" destId="{4AEB7384-1F48-46A5-845E-037A8DD14D43}" srcOrd="6" destOrd="0" presId="urn:microsoft.com/office/officeart/2005/8/layout/hierarchy5"/>
    <dgm:cxn modelId="{92C60ED6-BAA0-4B82-9A44-471B57F3B54F}" type="presParOf" srcId="{4AEB7384-1F48-46A5-845E-037A8DD14D43}" destId="{D34BE748-C8C2-4C54-A232-178F484FFA1E}" srcOrd="0" destOrd="0" presId="urn:microsoft.com/office/officeart/2005/8/layout/hierarchy5"/>
    <dgm:cxn modelId="{76CF6647-EF4D-4F0F-8D3F-22F73DFFF581}" type="presParOf" srcId="{4AEB7384-1F48-46A5-845E-037A8DD14D43}" destId="{7C66FC16-A6E2-4A98-A776-F49051EE7E23}" srcOrd="1" destOrd="0" presId="urn:microsoft.com/office/officeart/2005/8/layout/hierarchy5"/>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2352</Words>
  <Characters>13410</Characters>
  <Application>Microsoft Office Word</Application>
  <DocSecurity>0</DocSecurity>
  <Lines>111</Lines>
  <Paragraphs>31</Paragraphs>
  <ScaleCrop>false</ScaleCrop>
  <Company/>
  <LinksUpToDate>false</LinksUpToDate>
  <CharactersWithSpaces>15731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Lidia Maria</cp:lastModifiedBy>
  <cp:revision>24</cp:revision>
  <dcterms:created xsi:type="dcterms:W3CDTF">2018-12-18T23:46:00Z</dcterms:created>
  <dcterms:modified xsi:type="dcterms:W3CDTF">2018-12-21T20:50:00Z</dcterms:modified>
</cp:coreProperties>
</file>