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FFC" w:rsidRDefault="00E3018A">
      <w:proofErr w:type="spellStart"/>
      <w:r>
        <w:t>Hostinger</w:t>
      </w:r>
      <w:bookmarkStart w:id="0" w:name="_GoBack"/>
      <w:bookmarkEnd w:id="0"/>
      <w:proofErr w:type="spellEnd"/>
    </w:p>
    <w:p w:rsidR="00E3018A" w:rsidRDefault="00E3018A"/>
    <w:p w:rsidR="00E3018A" w:rsidRDefault="00E3018A">
      <w:hyperlink r:id="rId5" w:history="1">
        <w:r w:rsidRPr="00DB27D3">
          <w:rPr>
            <w:rStyle w:val="Hyperlink"/>
          </w:rPr>
          <w:t>Giovanni.massing@quicknet.nl</w:t>
        </w:r>
      </w:hyperlink>
    </w:p>
    <w:p w:rsidR="00E3018A" w:rsidRDefault="00E3018A">
      <w:r>
        <w:t>Korfbal123</w:t>
      </w:r>
    </w:p>
    <w:sectPr w:rsidR="00E3018A" w:rsidSect="008112E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8A"/>
    <w:rsid w:val="00753FFC"/>
    <w:rsid w:val="008112EB"/>
    <w:rsid w:val="00E3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888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301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301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ovanni.massing@quicknet.n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Massing</dc:creator>
  <cp:keywords/>
  <dc:description/>
  <cp:lastModifiedBy>Giovanni Massing</cp:lastModifiedBy>
  <cp:revision>1</cp:revision>
  <dcterms:created xsi:type="dcterms:W3CDTF">2015-11-23T11:51:00Z</dcterms:created>
  <dcterms:modified xsi:type="dcterms:W3CDTF">2015-11-23T11:53:00Z</dcterms:modified>
</cp:coreProperties>
</file>