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6F64" w:rsidRDefault="00EC1C3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Sprint 4 Review Meeting</w:t>
      </w:r>
    </w:p>
    <w:p w14:paraId="00000002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13/12/2023</w:t>
      </w:r>
    </w:p>
    <w:p w14:paraId="00000003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20:00</w:t>
      </w:r>
    </w:p>
    <w:p w14:paraId="00000004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C16F64" w:rsidRDefault="00EC1C3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Objective:</w:t>
      </w:r>
    </w:p>
    <w:p w14:paraId="00000007" w14:textId="2D7E3EE4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 w:rsidRPr="00EC1C30">
        <w:rPr>
          <w:rFonts w:ascii="Times New Roman" w:eastAsia="Times New Roman" w:hAnsi="Times New Roman" w:cs="Times New Roman"/>
          <w:sz w:val="20"/>
          <w:szCs w:val="20"/>
        </w:rPr>
        <w:t>The objective for this sprint is to perform thorough testing on the application and create comprehensive user documentation.</w:t>
      </w:r>
    </w:p>
    <w:p w14:paraId="00000008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9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What Went Wel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l:</w:t>
      </w:r>
    </w:p>
    <w:p w14:paraId="0000000A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Successful execution of extensive testing procedures to ensure reliability of the application.</w:t>
      </w:r>
    </w:p>
    <w:p w14:paraId="0000000B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creation of comprehensive user documentation with a focus on clarity and completeness.</w:t>
      </w:r>
    </w:p>
    <w:p w14:paraId="0000000C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C16F64" w:rsidRDefault="00C16F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F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What Went Wrong:</w:t>
      </w:r>
    </w:p>
    <w:p w14:paraId="00000010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Despite the abundance of test-case, manual test</w:t>
      </w:r>
      <w:r>
        <w:rPr>
          <w:rFonts w:ascii="Times New Roman" w:eastAsia="Times New Roman" w:hAnsi="Times New Roman" w:cs="Times New Roman"/>
          <w:sz w:val="20"/>
          <w:szCs w:val="20"/>
        </w:rPr>
        <w:t>ing them may take a lot of time.</w:t>
      </w:r>
    </w:p>
    <w:p w14:paraId="00000011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initial draft of the user documentation’s complexities caused some rewritten.</w:t>
      </w:r>
    </w:p>
    <w:p w14:paraId="00000012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3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4" w14:textId="77777777" w:rsidR="00C16F64" w:rsidRDefault="00C16F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5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Problems and Causes:</w:t>
      </w:r>
    </w:p>
    <w:p w14:paraId="00000016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Lack of image and the increased use of technical terminology make the documentation hard to understand for users.</w:t>
      </w:r>
    </w:p>
    <w:p w14:paraId="00000017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mprovement Strategies for Next Sprint:</w:t>
      </w:r>
    </w:p>
    <w:p w14:paraId="0000001A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an automatic test case.</w:t>
      </w:r>
    </w:p>
    <w:p w14:paraId="0000001B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C16F64" w:rsidRDefault="00C16F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D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E" w14:textId="77777777" w:rsidR="00C16F64" w:rsidRDefault="00EC1C3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Lessons Learned:</w:t>
      </w:r>
    </w:p>
    <w:p w14:paraId="0000001F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Take in mind the user when trying to write a guiding documentation.</w:t>
      </w:r>
    </w:p>
    <w:p w14:paraId="00000020" w14:textId="77777777" w:rsidR="00C16F64" w:rsidRDefault="00EC1C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Finding an automatic way to run the test-case.</w:t>
      </w:r>
    </w:p>
    <w:p w14:paraId="00000021" w14:textId="77777777" w:rsidR="00C16F64" w:rsidRDefault="00C16F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2" w14:textId="77777777" w:rsidR="00C16F64" w:rsidRDefault="00C16F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3" w14:textId="77777777" w:rsidR="00C16F64" w:rsidRDefault="00C16F64"/>
    <w:sectPr w:rsidR="00C16F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64"/>
    <w:rsid w:val="00C16F64"/>
    <w:rsid w:val="00E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F1CB0-3634-4D20-97B2-2A38147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+ed1I2cXPE2Lq22gyqxUeCfRQ==">CgMxLjA4AHIhMVhkNFpyOTUzRk1wVzBKWmM2VVk1UkJ3ampOS2Z2cHBy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Nhật Quang Nguyễn</cp:lastModifiedBy>
  <cp:revision>2</cp:revision>
  <dcterms:created xsi:type="dcterms:W3CDTF">2023-12-13T15:01:00Z</dcterms:created>
  <dcterms:modified xsi:type="dcterms:W3CDTF">2023-12-13T15:01:00Z</dcterms:modified>
</cp:coreProperties>
</file>