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6E8719" w:rsidRDefault="336E8719" w14:paraId="76115A71" w14:textId="7FD81015">
      <w:bookmarkStart w:name="_GoBack" w:id="0"/>
      <w:bookmarkEnd w:id="0"/>
      <w:proofErr w:type="spellStart"/>
      <w:r w:rsidR="336E8719">
        <w:rPr/>
        <w:t>Ping</w:t>
      </w:r>
      <w:proofErr w:type="spellEnd"/>
      <w:r w:rsidR="336E8719">
        <w:rPr/>
        <w:t xml:space="preserve"> </w:t>
      </w:r>
      <w:proofErr w:type="spellStart"/>
      <w:r w:rsidR="336E8719">
        <w:rPr/>
        <w:t>me</w:t>
      </w:r>
      <w:proofErr w:type="spellEnd"/>
      <w:r w:rsidR="336E8719">
        <w:rPr/>
        <w:t xml:space="preserve"> =&gt; Report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83749"/>
    <w:rsid w:val="07983749"/>
    <w:rsid w:val="336E8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749"/>
  <w15:chartTrackingRefBased/>
  <w15:docId w15:val="{157AB91C-462B-436A-91CF-69FACB308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2022-06-11T17:44:22.2287222Z</dcterms:created>
  <dcterms:modified xsi:type="dcterms:W3CDTF">2022-06-11T17:44:40.5372523Z</dcterms:modified>
  <dc:creator>Сергеюк Даниил</dc:creator>
  <lastModifiedBy>Сергеюк Даниил</lastModifiedBy>
</coreProperties>
</file>