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E588" w14:textId="77777777" w:rsid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B37DE3">
        <w:rPr>
          <w:rFonts w:ascii="Times New Roman" w:hAnsi="Times New Roman"/>
          <w:sz w:val="24"/>
          <w:szCs w:val="24"/>
        </w:rPr>
        <w:t>Write a program to convert the given decimal to binary and print the reverse of the binary decimal.</w:t>
      </w:r>
    </w:p>
    <w:p w14:paraId="61B1C5A9" w14:textId="410F48EF" w:rsid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4FC0F2F7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>import java.util.Scanner;</w:t>
      </w:r>
    </w:p>
    <w:p w14:paraId="3835C446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01B78368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>public class DecimalToBinaryReverse {</w:t>
      </w:r>
    </w:p>
    <w:p w14:paraId="7838D550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public static void main(String[] args) {</w:t>
      </w:r>
    </w:p>
    <w:p w14:paraId="375C6888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Scanner scanner = new Scanner(System.in);</w:t>
      </w:r>
    </w:p>
    <w:p w14:paraId="6F230DBC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System.out.print("Enter a decimal number: ");</w:t>
      </w:r>
    </w:p>
    <w:p w14:paraId="2ED2C774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int decimal = scanner.nextInt();</w:t>
      </w:r>
    </w:p>
    <w:p w14:paraId="673A852E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</w:t>
      </w:r>
    </w:p>
    <w:p w14:paraId="4B141FF5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// Convert decimal to binary</w:t>
      </w:r>
    </w:p>
    <w:p w14:paraId="5E1AE992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StringBuilder binary = new StringBuilder();</w:t>
      </w:r>
    </w:p>
    <w:p w14:paraId="497F71A3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int remainder;</w:t>
      </w:r>
    </w:p>
    <w:p w14:paraId="39374DC3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while (decimal &gt; 0) {</w:t>
      </w:r>
    </w:p>
    <w:p w14:paraId="19AEF9A0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    remainder = decimal % 2;</w:t>
      </w:r>
    </w:p>
    <w:p w14:paraId="68AB230C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    binary.append(remainder);</w:t>
      </w:r>
    </w:p>
    <w:p w14:paraId="086C7ED8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    decimal /= 2;</w:t>
      </w:r>
    </w:p>
    <w:p w14:paraId="454AE522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54519D3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</w:t>
      </w:r>
    </w:p>
    <w:p w14:paraId="26FC90A4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// Reverse the binary representation</w:t>
      </w:r>
    </w:p>
    <w:p w14:paraId="4245A704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String reversedBinary = binary.reverse().toString();</w:t>
      </w:r>
    </w:p>
    <w:p w14:paraId="05250A37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</w:t>
      </w:r>
    </w:p>
    <w:p w14:paraId="79059793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    System.out.println("Binary representation: " + reversedBinary);</w:t>
      </w:r>
    </w:p>
    <w:p w14:paraId="6694DA10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497F9DB5" w14:textId="777E74CC" w:rsid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>}</w:t>
      </w:r>
    </w:p>
    <w:p w14:paraId="282A7368" w14:textId="51745EB4" w:rsid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OUTPUT:</w:t>
      </w:r>
    </w:p>
    <w:p w14:paraId="36A16E2E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>C:\javap&gt;javac DecimalToBinaryReverse.java</w:t>
      </w:r>
    </w:p>
    <w:p w14:paraId="6A0CB213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04187B2B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>C:\javap&gt;java DecimalToBinaryReverse</w:t>
      </w:r>
    </w:p>
    <w:p w14:paraId="3A39C231" w14:textId="77777777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>Enter a decimal number: 9</w:t>
      </w:r>
    </w:p>
    <w:p w14:paraId="642FB7C0" w14:textId="54DB93A9" w:rsid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B37DE3">
        <w:rPr>
          <w:rFonts w:ascii="Times New Roman" w:hAnsi="Times New Roman"/>
          <w:sz w:val="24"/>
          <w:szCs w:val="24"/>
          <w:lang w:val="en-IN"/>
        </w:rPr>
        <w:t>Binary representation: 1001</w:t>
      </w:r>
    </w:p>
    <w:p w14:paraId="0F5E07A1" w14:textId="71BDA95D" w:rsidR="00B37DE3" w:rsidRPr="00B37DE3" w:rsidRDefault="00B37DE3" w:rsidP="00B37DE3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2FFD9D5" wp14:editId="39A9D923">
            <wp:extent cx="5731510" cy="3223895"/>
            <wp:effectExtent l="0" t="0" r="2540" b="0"/>
            <wp:docPr id="20923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34D0" w14:textId="77777777" w:rsidR="009028F5" w:rsidRDefault="009028F5"/>
    <w:sectPr w:rsidR="0090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16555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F5"/>
    <w:rsid w:val="009028F5"/>
    <w:rsid w:val="00B3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085D"/>
  <w15:chartTrackingRefBased/>
  <w15:docId w15:val="{A7F1C562-9940-4D30-B460-4F1DCBF1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E3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2024-02-22T12:49:00Z</dcterms:created>
  <dcterms:modified xsi:type="dcterms:W3CDTF">2024-02-22T12:50:00Z</dcterms:modified>
</cp:coreProperties>
</file>