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rect xmlns:v="urn:schemas-microsoft-com:vml" xmlns:o="urn:schemas-microsoft-com:office:office" style="width:20pt;height:10pt;rotation:45"/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