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autoHyphenation/>
  <w:defaultTabStop w:val="0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