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page">
              <wp:posOffset>1000000</wp:posOffset>
            </wp:positionH>
            <wp:positionV relativeFrom="paragraph">
              <wp:posOffset>50000</wp:posOffset>
            </wp:positionV>
            <wp:extent cx="600000" cy="400000"/>
            <wp:wrapSquare wrapText="bothSides"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legacy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