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322" w:rsidRDefault="00ED6AA3" w:rsidP="00915117">
      <w:pPr>
        <w:pStyle w:val="a5"/>
      </w:pPr>
      <w:r w:rsidRPr="00ED6AA3">
        <w:t>Слайд 1.</w:t>
      </w:r>
      <w:r w:rsidR="00915117">
        <w:t xml:space="preserve"> </w:t>
      </w:r>
    </w:p>
    <w:p w:rsidR="00B66477" w:rsidRDefault="00B66477" w:rsidP="00915117">
      <w:r>
        <w:t xml:space="preserve">Добрый день. Тема моей работы: «Разработка расширения для </w:t>
      </w:r>
      <w:r>
        <w:rPr>
          <w:lang w:val="en-US"/>
        </w:rPr>
        <w:t>Jira</w:t>
      </w:r>
      <w:r>
        <w:t xml:space="preserve"> для планирования и контроля работ».</w:t>
      </w:r>
    </w:p>
    <w:p w:rsidR="00915117" w:rsidRPr="00915117" w:rsidRDefault="00915117" w:rsidP="00915117">
      <w:r w:rsidRPr="00915117">
        <w:t xml:space="preserve">На сегодняшний день </w:t>
      </w:r>
      <w:r>
        <w:t xml:space="preserve">система управления проектами </w:t>
      </w:r>
      <w:r>
        <w:rPr>
          <w:lang w:val="en-US"/>
        </w:rPr>
        <w:t>Jira</w:t>
      </w:r>
      <w:r>
        <w:t xml:space="preserve"> остается</w:t>
      </w:r>
      <w:r w:rsidR="00D440FA">
        <w:t xml:space="preserve"> одной из наиболее популярных</w:t>
      </w:r>
      <w:r w:rsidRPr="00915117">
        <w:t>.</w:t>
      </w:r>
      <w:r>
        <w:t xml:space="preserve"> Однако она не располагает средством </w:t>
      </w:r>
      <w:r>
        <w:rPr>
          <w:szCs w:val="28"/>
        </w:rPr>
        <w:t xml:space="preserve">для контроля большого потока создаваемых задач при выполнении работы, запланированной на некоторый </w:t>
      </w:r>
      <w:r w:rsidR="00D440FA">
        <w:rPr>
          <w:szCs w:val="28"/>
        </w:rPr>
        <w:t xml:space="preserve">длительный период, например, </w:t>
      </w:r>
      <w:r>
        <w:rPr>
          <w:szCs w:val="28"/>
        </w:rPr>
        <w:t>полгода</w:t>
      </w:r>
      <w:r w:rsidR="008229BE">
        <w:rPr>
          <w:szCs w:val="28"/>
        </w:rPr>
        <w:t xml:space="preserve">. Поэтому возникла идея создания </w:t>
      </w:r>
      <w:r w:rsidR="00650CB7">
        <w:rPr>
          <w:szCs w:val="28"/>
        </w:rPr>
        <w:t xml:space="preserve">для этой цели </w:t>
      </w:r>
      <w:r w:rsidR="008229BE">
        <w:rPr>
          <w:szCs w:val="28"/>
        </w:rPr>
        <w:t>расширения.</w:t>
      </w:r>
    </w:p>
    <w:p w:rsidR="00ED6AA3" w:rsidRDefault="00ED6AA3" w:rsidP="00915117">
      <w:pPr>
        <w:pStyle w:val="a5"/>
      </w:pPr>
      <w:r>
        <w:t>Слайд 2</w:t>
      </w:r>
      <w:r w:rsidRPr="00ED6AA3">
        <w:t>.</w:t>
      </w:r>
    </w:p>
    <w:p w:rsidR="00EF7D38" w:rsidRPr="00EF7D38" w:rsidRDefault="00EF7D38" w:rsidP="00EF7D38">
      <w:r>
        <w:t xml:space="preserve">Была реализована часть плагина, </w:t>
      </w:r>
      <w:r w:rsidR="00896258">
        <w:t>позволяющая создавать планы</w:t>
      </w:r>
      <w:r w:rsidR="00D440FA">
        <w:t>, содержащие</w:t>
      </w:r>
      <w:r w:rsidR="00792DDB">
        <w:t xml:space="preserve"> многоуровневую</w:t>
      </w:r>
      <w:r w:rsidR="00D440FA">
        <w:t xml:space="preserve"> </w:t>
      </w:r>
      <w:r w:rsidR="00792DDB">
        <w:t xml:space="preserve">иерархию </w:t>
      </w:r>
      <w:r w:rsidR="00D440FA">
        <w:t>задач</w:t>
      </w:r>
      <w:r w:rsidR="00896258">
        <w:t>. Ц</w:t>
      </w:r>
      <w:r>
        <w:t xml:space="preserve">елью моей работы является </w:t>
      </w:r>
      <w:r w:rsidR="00792DDB">
        <w:t>расширение</w:t>
      </w:r>
      <w:r>
        <w:t xml:space="preserve"> функциональности</w:t>
      </w:r>
      <w:r w:rsidR="00792DDB">
        <w:t xml:space="preserve"> плагина, а именно разработка перечисленных</w:t>
      </w:r>
      <w:r>
        <w:t xml:space="preserve"> на слайде</w:t>
      </w:r>
      <w:r w:rsidR="00792DDB">
        <w:t xml:space="preserve"> функций</w:t>
      </w:r>
      <w:r>
        <w:t>.</w:t>
      </w:r>
      <w:r w:rsidR="003C7F4B">
        <w:t xml:space="preserve"> Данная функциональность позволит отслеживать возникающие ошибки плана, например, отчеты сотрудников в задачи вне плана, образование циклов в дереве, превышения плановых оценок и др., выявлять изменения, вызвавшие ошибки, …</w:t>
      </w:r>
    </w:p>
    <w:p w:rsidR="00ED6AA3" w:rsidRDefault="00ED6AA3" w:rsidP="00915117">
      <w:pPr>
        <w:pStyle w:val="a5"/>
      </w:pPr>
      <w:r>
        <w:t>Слайд 3</w:t>
      </w:r>
      <w:r w:rsidRPr="00ED6AA3">
        <w:t>.</w:t>
      </w:r>
    </w:p>
    <w:p w:rsidR="003C7F4B" w:rsidRPr="003C7F4B" w:rsidRDefault="003C7F4B" w:rsidP="003C7F4B">
      <w:r>
        <w:t>…</w:t>
      </w:r>
      <w:r w:rsidRPr="003C7F4B">
        <w:t xml:space="preserve"> </w:t>
      </w:r>
      <w:r>
        <w:t>и упростить работу с задачами плана.</w:t>
      </w:r>
    </w:p>
    <w:p w:rsidR="00EF7D38" w:rsidRPr="00126F9B" w:rsidRDefault="00EF7D38" w:rsidP="00EF7D38">
      <w:r>
        <w:t>Кроме того, приложение должно поддерживать локализацию интерфейса на русском и английском языке</w:t>
      </w:r>
      <w:r w:rsidRPr="00126F9B">
        <w:t>.</w:t>
      </w:r>
    </w:p>
    <w:p w:rsidR="00ED6AA3" w:rsidRDefault="00ED6AA3" w:rsidP="00915117">
      <w:pPr>
        <w:pStyle w:val="a5"/>
      </w:pPr>
      <w:r>
        <w:t>Слайд 4</w:t>
      </w:r>
      <w:r w:rsidRPr="00ED6AA3">
        <w:t>.</w:t>
      </w:r>
    </w:p>
    <w:p w:rsidR="00A45323" w:rsidRPr="00A45323" w:rsidRDefault="006B0E0B" w:rsidP="00093614">
      <w:r>
        <w:t>На основе наличия необходимой функциональности был проанализирован рынок существующих решений.</w:t>
      </w:r>
      <w:r w:rsidR="00A45323">
        <w:t xml:space="preserve"> </w:t>
      </w:r>
      <w:r w:rsidR="006527A5">
        <w:t>На слайде представлены сделанные в результате выводы</w:t>
      </w:r>
      <w:r w:rsidR="006527A5">
        <w:t xml:space="preserve">. </w:t>
      </w:r>
      <w:r w:rsidR="00A45323">
        <w:t>Подробный анализ</w:t>
      </w:r>
      <w:r>
        <w:t xml:space="preserve"> </w:t>
      </w:r>
      <w:r w:rsidR="00A45323">
        <w:t xml:space="preserve">отражен в разделе 2.1 моей работы. </w:t>
      </w:r>
    </w:p>
    <w:p w:rsidR="00ED6AA3" w:rsidRDefault="00ED6AA3" w:rsidP="00915117">
      <w:pPr>
        <w:pStyle w:val="a5"/>
      </w:pPr>
      <w:r>
        <w:t>С</w:t>
      </w:r>
      <w:r w:rsidR="00093614">
        <w:t>лайд 5</w:t>
      </w:r>
      <w:r w:rsidRPr="00ED6AA3">
        <w:t>.</w:t>
      </w:r>
    </w:p>
    <w:p w:rsidR="00A45323" w:rsidRPr="00B94037" w:rsidRDefault="00A45323" w:rsidP="00093614">
      <w:r>
        <w:t>Приложение построено на базе</w:t>
      </w:r>
      <w:r w:rsidR="00D40CF7">
        <w:t xml:space="preserve"> </w:t>
      </w:r>
      <w:r>
        <w:t xml:space="preserve">шаблона </w:t>
      </w:r>
      <w:r>
        <w:rPr>
          <w:lang w:val="en-US"/>
        </w:rPr>
        <w:t>MVC</w:t>
      </w:r>
      <w:r w:rsidRPr="00A45323">
        <w:t xml:space="preserve">, </w:t>
      </w:r>
      <w:r>
        <w:t>структура которого представлена на слайде.</w:t>
      </w:r>
    </w:p>
    <w:p w:rsidR="00ED6AA3" w:rsidRDefault="009054AD" w:rsidP="00915117">
      <w:pPr>
        <w:pStyle w:val="a5"/>
      </w:pPr>
      <w:r>
        <w:t>Слайд 6</w:t>
      </w:r>
      <w:r w:rsidR="00ED6AA3" w:rsidRPr="00ED6AA3">
        <w:t>.</w:t>
      </w:r>
    </w:p>
    <w:p w:rsidR="00436CA4" w:rsidRPr="00436CA4" w:rsidRDefault="0085724E" w:rsidP="00436CA4">
      <w:r>
        <w:t>Задача реализации работы со снимками</w:t>
      </w:r>
      <w:r w:rsidR="001319C9">
        <w:t xml:space="preserve"> деревьев задач</w:t>
      </w:r>
      <w:r>
        <w:t xml:space="preserve"> делится на создание снимков вручную и автоматически. При этом, для экономии </w:t>
      </w:r>
      <w:r w:rsidR="00FD6FCE">
        <w:t>физического</w:t>
      </w:r>
      <w:r>
        <w:t xml:space="preserve"> пространства должно выполняться автоматическое удаление снимков.</w:t>
      </w:r>
      <w:r w:rsidR="00DA223F">
        <w:t xml:space="preserve"> На слайде </w:t>
      </w:r>
      <w:r w:rsidR="001319C9">
        <w:t>схематически изображено, какие снимки должны оставаться, а именно ежедневные за последнюю неделю, еженедельные за последний месяц и ежемесячные за остальной период плана.</w:t>
      </w:r>
    </w:p>
    <w:p w:rsidR="001319C9" w:rsidRDefault="009054AD" w:rsidP="005547EA">
      <w:pPr>
        <w:pStyle w:val="a5"/>
      </w:pPr>
      <w:r>
        <w:t>Слайд 7</w:t>
      </w:r>
      <w:r w:rsidR="00ED6AA3" w:rsidRPr="00ED6AA3">
        <w:t xml:space="preserve">. </w:t>
      </w:r>
    </w:p>
    <w:p w:rsidR="005547EA" w:rsidRPr="005547EA" w:rsidRDefault="005547EA" w:rsidP="005547EA">
      <w:r>
        <w:t>Здесь перечислены использованные для реализации средства.</w:t>
      </w:r>
    </w:p>
    <w:p w:rsidR="00ED6AA3" w:rsidRDefault="00ED6AA3" w:rsidP="00915117">
      <w:pPr>
        <w:pStyle w:val="a5"/>
      </w:pPr>
      <w:r w:rsidRPr="00ED6AA3">
        <w:t>С</w:t>
      </w:r>
      <w:r w:rsidR="009054AD">
        <w:t>лайд 8</w:t>
      </w:r>
      <w:r w:rsidRPr="00ED6AA3">
        <w:t>.</w:t>
      </w:r>
    </w:p>
    <w:p w:rsidR="00CE43D0" w:rsidRPr="00CE43D0" w:rsidRDefault="00CE43D0" w:rsidP="00CE43D0">
      <w:r>
        <w:t>Требования к аппаратному и программному обеспечению представлены на слайде.</w:t>
      </w:r>
    </w:p>
    <w:p w:rsidR="00ED6AA3" w:rsidRDefault="009054AD" w:rsidP="00915117">
      <w:pPr>
        <w:pStyle w:val="a5"/>
      </w:pPr>
      <w:r>
        <w:t>Слайд 9</w:t>
      </w:r>
      <w:r w:rsidR="00ED6AA3" w:rsidRPr="00ED6AA3">
        <w:t>.</w:t>
      </w:r>
    </w:p>
    <w:p w:rsidR="00681777" w:rsidRDefault="00681777" w:rsidP="00681777">
      <w:r>
        <w:t>Рассмотрим пользовательский интерфейс</w:t>
      </w:r>
      <w:r w:rsidR="00504210">
        <w:t xml:space="preserve"> основных функций</w:t>
      </w:r>
      <w:r>
        <w:t>.</w:t>
      </w:r>
    </w:p>
    <w:p w:rsidR="00ED6AA3" w:rsidRDefault="0055187E" w:rsidP="00504210">
      <w:r>
        <w:lastRenderedPageBreak/>
        <w:t>В режиме сравнения на странице</w:t>
      </w:r>
      <w:r w:rsidR="003C4315">
        <w:t xml:space="preserve"> расположены выпадающие списки для выбора снимков и одного или нескольких критериев сравнения. В первом</w:t>
      </w:r>
      <w:r w:rsidR="00337219">
        <w:t xml:space="preserve"> списке по умолчанию </w:t>
      </w:r>
      <w:r w:rsidR="003C4315">
        <w:t>выбран пункт «Текущее состояние», т.к. часто требуется сравнить тек</w:t>
      </w:r>
      <w:r w:rsidR="00EE1BDC">
        <w:t>ущее состояние дерева со снимком</w:t>
      </w:r>
      <w:r w:rsidR="003C4315">
        <w:t>, не создавая для этого отдельный снимок. Во втором списке по умолчанию, устанавливается последний снимок.</w:t>
      </w:r>
      <w:r w:rsidR="005B668D">
        <w:t xml:space="preserve"> Сравнение запускается по нажатию на кнопку «Сравнить».</w:t>
      </w:r>
      <w:r w:rsidR="00ED6AA3" w:rsidRPr="00ED6AA3">
        <w:t xml:space="preserve"> </w:t>
      </w:r>
    </w:p>
    <w:p w:rsidR="00B008BA" w:rsidRPr="00B008BA" w:rsidRDefault="00E75303" w:rsidP="00B008BA">
      <w:r>
        <w:t>Результат выводится следующим образом: з</w:t>
      </w:r>
      <w:r w:rsidR="00F332C5">
        <w:t xml:space="preserve">еленым цветом </w:t>
      </w:r>
      <w:r>
        <w:t>отмечаются</w:t>
      </w:r>
      <w:r w:rsidR="00F332C5">
        <w:t xml:space="preserve"> новые задачи, красным – удаленные. Оранжевым цветом </w:t>
      </w:r>
      <w:r>
        <w:t>отмечаются</w:t>
      </w:r>
      <w:r w:rsidR="00F332C5">
        <w:t xml:space="preserve"> все изменения, при наведении выводится старое значение. </w:t>
      </w:r>
      <w:r>
        <w:t>Д</w:t>
      </w:r>
      <w:r w:rsidR="00F332C5">
        <w:t xml:space="preserve">ля каждой задачи выводятся иконки для обозначения наличия добавлений, удалений или изменений в ее </w:t>
      </w:r>
      <w:proofErr w:type="gramStart"/>
      <w:r w:rsidR="00F332C5">
        <w:t>поддереве.</w:t>
      </w:r>
      <w:r w:rsidR="00B008BA">
        <w:t>.</w:t>
      </w:r>
      <w:proofErr w:type="gramEnd"/>
    </w:p>
    <w:p w:rsidR="00ED6AA3" w:rsidRDefault="00ED6AA3" w:rsidP="00915117">
      <w:pPr>
        <w:pStyle w:val="a5"/>
      </w:pPr>
      <w:r w:rsidRPr="00ED6AA3">
        <w:t>Слайд 1</w:t>
      </w:r>
      <w:r w:rsidR="009054AD">
        <w:t>0</w:t>
      </w:r>
      <w:r w:rsidRPr="00ED6AA3">
        <w:t>.</w:t>
      </w:r>
    </w:p>
    <w:p w:rsidR="00B008BA" w:rsidRPr="00B008BA" w:rsidRDefault="00BD106A" w:rsidP="00B008BA">
      <w:r>
        <w:t xml:space="preserve">Поиск </w:t>
      </w:r>
      <w:r w:rsidR="00E75303">
        <w:t xml:space="preserve">и вывод </w:t>
      </w:r>
      <w:r>
        <w:t xml:space="preserve">последних измененных задач осуществляется при наведении на иконку часов. </w:t>
      </w:r>
    </w:p>
    <w:p w:rsidR="00ED6AA3" w:rsidRDefault="007C2A3D" w:rsidP="00915117">
      <w:pPr>
        <w:pStyle w:val="a5"/>
      </w:pPr>
      <w:r>
        <w:t>Слайд 1</w:t>
      </w:r>
      <w:r w:rsidR="009054AD">
        <w:t>1</w:t>
      </w:r>
      <w:r w:rsidR="00ED6AA3" w:rsidRPr="00ED6AA3">
        <w:t>.</w:t>
      </w:r>
    </w:p>
    <w:p w:rsidR="00E75303" w:rsidRPr="001B349C" w:rsidRDefault="001B349C" w:rsidP="00E75303">
      <w:r>
        <w:t xml:space="preserve">На данном слайде показан пример использования </w:t>
      </w:r>
      <w:r>
        <w:rPr>
          <w:lang w:val="en-US"/>
        </w:rPr>
        <w:t>JQL</w:t>
      </w:r>
      <w:r w:rsidRPr="001B349C">
        <w:t>-</w:t>
      </w:r>
      <w:r>
        <w:t>функции поиска задач плана или его части, т.е. поддерева. В данном случае для функции были заданы название плана и ключ за</w:t>
      </w:r>
      <w:r w:rsidR="003F48AB">
        <w:t>дачи. Предупреждающее сообщение</w:t>
      </w:r>
      <w:r>
        <w:t xml:space="preserve"> информирует пользователя о том, что он не задал номер версии плана и поиск по умолчанию был выполнен для актуальной версии.</w:t>
      </w:r>
    </w:p>
    <w:p w:rsidR="008C7541" w:rsidRDefault="00ED6AA3" w:rsidP="008C7541">
      <w:pPr>
        <w:pStyle w:val="a5"/>
      </w:pPr>
      <w:r w:rsidRPr="00ED6AA3">
        <w:t xml:space="preserve">Слайд </w:t>
      </w:r>
      <w:r w:rsidR="007C2A3D">
        <w:t>1</w:t>
      </w:r>
      <w:r w:rsidR="009054AD">
        <w:t>2</w:t>
      </w:r>
      <w:r w:rsidRPr="00ED6AA3">
        <w:t>.</w:t>
      </w:r>
      <w:r w:rsidR="008C7541" w:rsidRPr="008C7541">
        <w:t xml:space="preserve"> </w:t>
      </w:r>
    </w:p>
    <w:p w:rsidR="00BE024A" w:rsidRPr="00BE024A" w:rsidRDefault="008C7541" w:rsidP="008C7541">
      <w:r>
        <w:t>Для вывода ошибок плана сдела</w:t>
      </w:r>
      <w:r w:rsidR="006661CD">
        <w:t>на отдельная вкладка</w:t>
      </w:r>
      <w:r w:rsidR="006527A5">
        <w:t>. Ошибки группируются по типам.</w:t>
      </w:r>
    </w:p>
    <w:p w:rsidR="008C7541" w:rsidRDefault="00ED6AA3" w:rsidP="008C7541">
      <w:pPr>
        <w:pStyle w:val="a5"/>
      </w:pPr>
      <w:r w:rsidRPr="00ED6AA3">
        <w:t xml:space="preserve">Слайд </w:t>
      </w:r>
      <w:r w:rsidR="007C2A3D">
        <w:t>1</w:t>
      </w:r>
      <w:r w:rsidR="009054AD">
        <w:t>3</w:t>
      </w:r>
      <w:r w:rsidRPr="00ED6AA3">
        <w:t>.</w:t>
      </w:r>
      <w:r w:rsidR="008C7541" w:rsidRPr="008C7541">
        <w:t xml:space="preserve"> </w:t>
      </w:r>
    </w:p>
    <w:p w:rsidR="00DF7EF8" w:rsidRPr="00952892" w:rsidRDefault="008C7541" w:rsidP="008C7541">
      <w:pPr>
        <w:rPr>
          <w:color w:val="FF0000"/>
        </w:rPr>
      </w:pPr>
      <w:r>
        <w:t>На следующем слайде показан образец электронного письма с ошибками</w:t>
      </w:r>
      <w:r w:rsidR="007C2A3D">
        <w:t>.</w:t>
      </w:r>
    </w:p>
    <w:p w:rsidR="00ED6AA3" w:rsidRDefault="00ED6AA3" w:rsidP="00915117">
      <w:pPr>
        <w:pStyle w:val="a5"/>
      </w:pPr>
      <w:r w:rsidRPr="00ED6AA3">
        <w:t xml:space="preserve">Слайд </w:t>
      </w:r>
      <w:r w:rsidR="009054AD">
        <w:t>14</w:t>
      </w:r>
      <w:r w:rsidRPr="00ED6AA3">
        <w:t>.</w:t>
      </w:r>
    </w:p>
    <w:p w:rsidR="00692103" w:rsidRDefault="008C7541" w:rsidP="00F3071C">
      <w:r>
        <w:t>На слайде представлена диаграмма пакетов.</w:t>
      </w:r>
    </w:p>
    <w:p w:rsidR="00F3071C" w:rsidRDefault="008C7541" w:rsidP="006F7D15">
      <w:pPr>
        <w:pStyle w:val="a7"/>
        <w:numPr>
          <w:ilvl w:val="0"/>
          <w:numId w:val="5"/>
        </w:numPr>
      </w:pPr>
      <w:r>
        <w:t>Пакет «</w:t>
      </w:r>
      <w:r w:rsidRPr="006F7D15">
        <w:rPr>
          <w:lang w:val="en-US"/>
        </w:rPr>
        <w:t>entity</w:t>
      </w:r>
      <w:r>
        <w:t>»</w:t>
      </w:r>
      <w:r w:rsidRPr="00AD01A9">
        <w:t xml:space="preserve"> </w:t>
      </w:r>
      <w:r>
        <w:t>содержит интерфейсы моделей.</w:t>
      </w:r>
    </w:p>
    <w:p w:rsidR="00692103" w:rsidRDefault="00692103" w:rsidP="006F7D15">
      <w:pPr>
        <w:pStyle w:val="a7"/>
        <w:numPr>
          <w:ilvl w:val="0"/>
          <w:numId w:val="5"/>
        </w:numPr>
      </w:pPr>
      <w:r>
        <w:t>Работа с базой данных реализована в пакете «</w:t>
      </w:r>
      <w:proofErr w:type="spellStart"/>
      <w:r w:rsidRPr="006F7D15">
        <w:rPr>
          <w:lang w:val="en-US"/>
        </w:rPr>
        <w:t>dao</w:t>
      </w:r>
      <w:proofErr w:type="spellEnd"/>
      <w:r>
        <w:t>»</w:t>
      </w:r>
      <w:r w:rsidRPr="00896258">
        <w:t>.</w:t>
      </w:r>
    </w:p>
    <w:p w:rsidR="00F3071C" w:rsidRPr="00F3071C" w:rsidRDefault="00F3071C" w:rsidP="006F7D15">
      <w:pPr>
        <w:pStyle w:val="a7"/>
        <w:numPr>
          <w:ilvl w:val="0"/>
          <w:numId w:val="5"/>
        </w:numPr>
      </w:pPr>
      <w:r>
        <w:t>В пакете</w:t>
      </w:r>
      <w:r w:rsidRPr="00F3071C">
        <w:t>“</w:t>
      </w:r>
      <w:r w:rsidRPr="006F7D15">
        <w:rPr>
          <w:lang w:val="en-US"/>
        </w:rPr>
        <w:t>service</w:t>
      </w:r>
      <w:r w:rsidRPr="00F3071C">
        <w:t xml:space="preserve">” </w:t>
      </w:r>
      <w:r>
        <w:t>реализована</w:t>
      </w:r>
      <w:r w:rsidR="009D0F2A">
        <w:t xml:space="preserve"> вся</w:t>
      </w:r>
      <w:r>
        <w:t xml:space="preserve"> бизнес логика</w:t>
      </w:r>
      <w:r w:rsidR="009D0F2A">
        <w:t>.</w:t>
      </w:r>
      <w:r w:rsidR="00692103">
        <w:t xml:space="preserve"> Там находится сервис для работы со снимками.</w:t>
      </w:r>
    </w:p>
    <w:p w:rsidR="008C7541" w:rsidRDefault="008C7541" w:rsidP="00F3071C">
      <w:pPr>
        <w:pStyle w:val="a7"/>
        <w:numPr>
          <w:ilvl w:val="0"/>
          <w:numId w:val="1"/>
        </w:numPr>
      </w:pPr>
      <w:r>
        <w:t>«</w:t>
      </w:r>
      <w:r w:rsidRPr="00F3071C">
        <w:rPr>
          <w:lang w:val="en-US"/>
        </w:rPr>
        <w:t>job</w:t>
      </w:r>
      <w:r>
        <w:t>»</w:t>
      </w:r>
      <w:r w:rsidRPr="000B0FD8">
        <w:t xml:space="preserve"> - </w:t>
      </w:r>
      <w:r>
        <w:t>содержит классы, выполняющие проверку плана на наличие ошибок, рассылку уведомлений об ошибках и автоматическое создание и удаление снимков по расписанию;</w:t>
      </w:r>
    </w:p>
    <w:p w:rsidR="008C7541" w:rsidRDefault="008C7541" w:rsidP="008C7541">
      <w:pPr>
        <w:pStyle w:val="a7"/>
        <w:numPr>
          <w:ilvl w:val="0"/>
          <w:numId w:val="1"/>
        </w:numPr>
      </w:pPr>
      <w:r>
        <w:t>«</w:t>
      </w:r>
      <w:proofErr w:type="spellStart"/>
      <w:r>
        <w:rPr>
          <w:lang w:val="en-US"/>
        </w:rPr>
        <w:t>treebuilder</w:t>
      </w:r>
      <w:proofErr w:type="spellEnd"/>
      <w:r>
        <w:t>»</w:t>
      </w:r>
      <w:r w:rsidRPr="000B0FD8">
        <w:t xml:space="preserve"> - </w:t>
      </w:r>
      <w:r>
        <w:t>содержит классы для построения дерева задач и вспомогательные методы для работы с деревом;</w:t>
      </w:r>
    </w:p>
    <w:p w:rsidR="00DA32AE" w:rsidRDefault="008C7541" w:rsidP="006F7D15">
      <w:pPr>
        <w:pStyle w:val="a7"/>
        <w:numPr>
          <w:ilvl w:val="0"/>
          <w:numId w:val="1"/>
        </w:numPr>
      </w:pPr>
      <w:r>
        <w:t>«</w:t>
      </w:r>
      <w:proofErr w:type="spellStart"/>
      <w:r>
        <w:rPr>
          <w:lang w:val="en-US"/>
        </w:rPr>
        <w:t>planerrors</w:t>
      </w:r>
      <w:proofErr w:type="spellEnd"/>
      <w:r>
        <w:t>»</w:t>
      </w:r>
      <w:r w:rsidRPr="000B0FD8">
        <w:t xml:space="preserve"> - </w:t>
      </w:r>
      <w:r>
        <w:t>содержит классы, представляющие собой ошибки плана;</w:t>
      </w:r>
      <w:r w:rsidR="006F7D15" w:rsidRPr="00ED6AA3">
        <w:t xml:space="preserve"> </w:t>
      </w:r>
    </w:p>
    <w:p w:rsidR="00ED6AA3" w:rsidRDefault="00ED6AA3" w:rsidP="00DA32AE">
      <w:r w:rsidRPr="00ED6AA3">
        <w:t xml:space="preserve">Слайд </w:t>
      </w:r>
      <w:r w:rsidR="009054AD">
        <w:t>15</w:t>
      </w:r>
      <w:r w:rsidRPr="00ED6AA3">
        <w:t>.</w:t>
      </w:r>
    </w:p>
    <w:p w:rsidR="00521121" w:rsidRPr="00EC11A4" w:rsidRDefault="007C2A3D" w:rsidP="00650CB7">
      <w:pPr>
        <w:rPr>
          <w:color w:val="FF0000"/>
        </w:rPr>
      </w:pPr>
      <w:r>
        <w:t>На слайде изображена логическая модель данных снимков планов.</w:t>
      </w:r>
      <w:r w:rsidR="00DA32AE">
        <w:t xml:space="preserve"> Снимки принадлежат версиям планов и содержат набор задач. Задача снимка связана с родительской.</w:t>
      </w:r>
    </w:p>
    <w:p w:rsidR="008739FE" w:rsidRDefault="00ED6AA3" w:rsidP="00142968">
      <w:pPr>
        <w:pStyle w:val="a5"/>
      </w:pPr>
      <w:r w:rsidRPr="00ED6AA3">
        <w:t xml:space="preserve">Слайд </w:t>
      </w:r>
      <w:r w:rsidR="009054AD">
        <w:t>16</w:t>
      </w:r>
      <w:r w:rsidRPr="00ED6AA3">
        <w:t>.</w:t>
      </w:r>
      <w:r w:rsidR="008739FE" w:rsidRPr="008739FE">
        <w:t xml:space="preserve"> </w:t>
      </w:r>
    </w:p>
    <w:p w:rsidR="00A51184" w:rsidRDefault="006959B8" w:rsidP="00A51184">
      <w:r>
        <w:lastRenderedPageBreak/>
        <w:t>Рассмотрим</w:t>
      </w:r>
      <w:r w:rsidR="0044556E">
        <w:t xml:space="preserve"> блок-схему алгоритма</w:t>
      </w:r>
      <w:r w:rsidR="00C00954">
        <w:t xml:space="preserve"> автоматического создания и удаления снимков</w:t>
      </w:r>
      <w:r w:rsidR="0084499D">
        <w:t>, запускаемого ежедневно.</w:t>
      </w:r>
      <w:r w:rsidR="00A51184">
        <w:t xml:space="preserve"> Для каждого актуального плана выполняется следующее: </w:t>
      </w:r>
    </w:p>
    <w:p w:rsidR="00A51184" w:rsidRDefault="00A51184" w:rsidP="00A51184">
      <w:pPr>
        <w:pStyle w:val="a7"/>
        <w:numPr>
          <w:ilvl w:val="0"/>
          <w:numId w:val="3"/>
        </w:numPr>
      </w:pPr>
      <w:r>
        <w:t>Создается снимок</w:t>
      </w:r>
    </w:p>
    <w:p w:rsidR="00A51184" w:rsidRDefault="00DA32AE" w:rsidP="00A51184">
      <w:pPr>
        <w:pStyle w:val="a7"/>
        <w:numPr>
          <w:ilvl w:val="0"/>
          <w:numId w:val="3"/>
        </w:numPr>
      </w:pPr>
      <w:r>
        <w:t>Определяется</w:t>
      </w:r>
      <w:r w:rsidR="00A51184">
        <w:t xml:space="preserve"> дата создания первого снимка</w:t>
      </w:r>
    </w:p>
    <w:p w:rsidR="00A51184" w:rsidRDefault="00A51184" w:rsidP="00A51184">
      <w:pPr>
        <w:pStyle w:val="a7"/>
        <w:numPr>
          <w:ilvl w:val="0"/>
          <w:numId w:val="3"/>
        </w:numPr>
      </w:pPr>
      <w:r>
        <w:t>Если прошло больше или неделя, то удаляется снимок недельно</w:t>
      </w:r>
      <w:r w:rsidR="00226DEF">
        <w:t>й</w:t>
      </w:r>
      <w:r>
        <w:t xml:space="preserve"> давности, кроме сделанных в определенный день недели</w:t>
      </w:r>
    </w:p>
    <w:p w:rsidR="00A51184" w:rsidRPr="008C7541" w:rsidRDefault="00A51184" w:rsidP="00FE4AEF">
      <w:pPr>
        <w:pStyle w:val="a7"/>
        <w:numPr>
          <w:ilvl w:val="0"/>
          <w:numId w:val="3"/>
        </w:numPr>
      </w:pPr>
      <w:r>
        <w:t>Если прошло больше</w:t>
      </w:r>
      <w:r w:rsidR="009F72A9">
        <w:t xml:space="preserve"> или месяц</w:t>
      </w:r>
      <w:r w:rsidR="00834FE4">
        <w:t xml:space="preserve"> и текущий день недели совпадает с днем еженедельных снимков</w:t>
      </w:r>
      <w:r w:rsidR="009F72A9">
        <w:t>, то удаляется сним</w:t>
      </w:r>
      <w:r w:rsidR="00226DEF">
        <w:t>ок</w:t>
      </w:r>
      <w:r>
        <w:t>, созданный 4 недели назад, если он не первый из еженедельных снимков своего месяца</w:t>
      </w:r>
      <w:bookmarkStart w:id="0" w:name="_GoBack"/>
      <w:bookmarkEnd w:id="0"/>
    </w:p>
    <w:p w:rsidR="00ED6AA3" w:rsidRDefault="00ED6AA3" w:rsidP="00915117">
      <w:pPr>
        <w:pStyle w:val="a5"/>
      </w:pPr>
      <w:r w:rsidRPr="00ED6AA3">
        <w:t xml:space="preserve">Слайд </w:t>
      </w:r>
      <w:r w:rsidR="009054AD">
        <w:t>17</w:t>
      </w:r>
      <w:r w:rsidRPr="00ED6AA3">
        <w:t>.</w:t>
      </w:r>
    </w:p>
    <w:p w:rsidR="00E72715" w:rsidRDefault="000E140E" w:rsidP="00E72715">
      <w:r>
        <w:t>В результате</w:t>
      </w:r>
      <w:r w:rsidR="00826970">
        <w:t xml:space="preserve"> проделанной работы был разработан</w:t>
      </w:r>
      <w:r>
        <w:t xml:space="preserve"> </w:t>
      </w:r>
      <w:r w:rsidR="00826970">
        <w:t xml:space="preserve">набор </w:t>
      </w:r>
      <w:r>
        <w:t>функций</w:t>
      </w:r>
      <w:r w:rsidR="00826970">
        <w:t>, позволяющих:</w:t>
      </w:r>
    </w:p>
    <w:p w:rsidR="00826970" w:rsidRDefault="00826970" w:rsidP="00826970">
      <w:pPr>
        <w:pStyle w:val="a7"/>
        <w:numPr>
          <w:ilvl w:val="0"/>
          <w:numId w:val="4"/>
        </w:numPr>
      </w:pPr>
      <w:r>
        <w:t>Проверять план на наличие различных ошибок</w:t>
      </w:r>
    </w:p>
    <w:p w:rsidR="00826970" w:rsidRDefault="00826970" w:rsidP="00826970">
      <w:pPr>
        <w:pStyle w:val="a7"/>
        <w:numPr>
          <w:ilvl w:val="0"/>
          <w:numId w:val="4"/>
        </w:numPr>
      </w:pPr>
      <w:r>
        <w:t>Автоматически корректировать оценку родительских задач при добавлении новых дочерних</w:t>
      </w:r>
    </w:p>
    <w:p w:rsidR="00826970" w:rsidRDefault="00826970" w:rsidP="00826970">
      <w:pPr>
        <w:pStyle w:val="a7"/>
        <w:numPr>
          <w:ilvl w:val="0"/>
          <w:numId w:val="4"/>
        </w:numPr>
      </w:pPr>
      <w:r>
        <w:t>Создавать снимки дерева задач плана вручную</w:t>
      </w:r>
    </w:p>
    <w:p w:rsidR="00826970" w:rsidRDefault="00826970" w:rsidP="00826970">
      <w:pPr>
        <w:pStyle w:val="a7"/>
        <w:numPr>
          <w:ilvl w:val="0"/>
          <w:numId w:val="4"/>
        </w:numPr>
      </w:pPr>
      <w:r>
        <w:t>Автоматически создавать и удалять снимки</w:t>
      </w:r>
    </w:p>
    <w:p w:rsidR="00ED6AA3" w:rsidRDefault="00ED6AA3" w:rsidP="00915117">
      <w:pPr>
        <w:pStyle w:val="a5"/>
      </w:pPr>
      <w:r w:rsidRPr="00ED6AA3">
        <w:t xml:space="preserve">Слайд </w:t>
      </w:r>
      <w:r w:rsidR="009054AD">
        <w:t>18</w:t>
      </w:r>
      <w:r w:rsidRPr="00ED6AA3">
        <w:t>.</w:t>
      </w:r>
    </w:p>
    <w:p w:rsidR="00AD01A9" w:rsidRDefault="00AD01A9" w:rsidP="00AD01A9">
      <w:pPr>
        <w:pStyle w:val="a7"/>
        <w:numPr>
          <w:ilvl w:val="0"/>
          <w:numId w:val="4"/>
        </w:numPr>
      </w:pPr>
      <w:r>
        <w:t>Сравнивать снимки между собой, а также с текущим состоянием плана</w:t>
      </w:r>
    </w:p>
    <w:p w:rsidR="00AD01A9" w:rsidRDefault="00AD01A9" w:rsidP="00AD01A9">
      <w:pPr>
        <w:pStyle w:val="a7"/>
        <w:numPr>
          <w:ilvl w:val="0"/>
          <w:numId w:val="4"/>
        </w:numPr>
      </w:pPr>
      <w:r>
        <w:t>Находить последние измененные задачи поддерева</w:t>
      </w:r>
    </w:p>
    <w:p w:rsidR="00AD01A9" w:rsidRDefault="00AD01A9" w:rsidP="00AD01A9">
      <w:pPr>
        <w:pStyle w:val="a7"/>
        <w:numPr>
          <w:ilvl w:val="0"/>
          <w:numId w:val="4"/>
        </w:numPr>
      </w:pPr>
      <w:r>
        <w:t>Перетаскивать задачи, изменяя связи между ними</w:t>
      </w:r>
    </w:p>
    <w:p w:rsidR="00AD01A9" w:rsidRPr="00E72715" w:rsidRDefault="00AD01A9" w:rsidP="00AD01A9">
      <w:pPr>
        <w:pStyle w:val="a7"/>
        <w:numPr>
          <w:ilvl w:val="0"/>
          <w:numId w:val="4"/>
        </w:numPr>
      </w:pPr>
      <w:r>
        <w:t xml:space="preserve">Иметь </w:t>
      </w:r>
      <w:r>
        <w:rPr>
          <w:lang w:val="en-US"/>
        </w:rPr>
        <w:t>JQL</w:t>
      </w:r>
      <w:r w:rsidRPr="00B9127D">
        <w:t>-</w:t>
      </w:r>
      <w:r>
        <w:t>функцию поиска задач плана</w:t>
      </w:r>
    </w:p>
    <w:p w:rsidR="00AD01A9" w:rsidRPr="00AD01A9" w:rsidRDefault="00AD01A9" w:rsidP="00AD01A9">
      <w:pPr>
        <w:pStyle w:val="a5"/>
        <w:numPr>
          <w:ilvl w:val="0"/>
          <w:numId w:val="0"/>
        </w:numPr>
      </w:pPr>
      <w:r w:rsidRPr="00ED6AA3">
        <w:t xml:space="preserve">Слайд </w:t>
      </w:r>
      <w:r>
        <w:t>19</w:t>
      </w:r>
      <w:r w:rsidRPr="00ED6AA3">
        <w:t>.</w:t>
      </w:r>
    </w:p>
    <w:p w:rsidR="000E140E" w:rsidRPr="00AF2B3B" w:rsidRDefault="000E140E" w:rsidP="000E140E">
      <w:r>
        <w:t xml:space="preserve">Приложение внедрено в работу </w:t>
      </w:r>
      <w:r w:rsidR="00E16C9F">
        <w:t>компании «РЕЛЭКС»</w:t>
      </w:r>
      <w:r>
        <w:t xml:space="preserve"> и будет </w:t>
      </w:r>
      <w:r w:rsidR="00EC6E47">
        <w:t>публиковаться</w:t>
      </w:r>
      <w:r>
        <w:t xml:space="preserve"> на </w:t>
      </w:r>
      <w:r>
        <w:rPr>
          <w:lang w:val="en-US"/>
        </w:rPr>
        <w:t>Atlassian</w:t>
      </w:r>
      <w:r w:rsidRPr="00AF2B3B">
        <w:t xml:space="preserve"> </w:t>
      </w:r>
      <w:r>
        <w:rPr>
          <w:lang w:val="en-US"/>
        </w:rPr>
        <w:t>Marketplace</w:t>
      </w:r>
      <w:r w:rsidRPr="00AF2B3B">
        <w:t>.</w:t>
      </w:r>
    </w:p>
    <w:p w:rsidR="00ED6AA3" w:rsidRPr="00ED6AA3" w:rsidRDefault="00ED6AA3" w:rsidP="00915117"/>
    <w:p w:rsidR="00ED6AA3" w:rsidRDefault="00ED6AA3" w:rsidP="00915117">
      <w:pPr>
        <w:pStyle w:val="a5"/>
      </w:pPr>
    </w:p>
    <w:p w:rsidR="00ED6AA3" w:rsidRPr="00ED6AA3" w:rsidRDefault="00ED6AA3" w:rsidP="00915117"/>
    <w:p w:rsidR="00ED6AA3" w:rsidRPr="00ED6AA3" w:rsidRDefault="00ED6AA3" w:rsidP="00915117"/>
    <w:sectPr w:rsidR="00ED6AA3" w:rsidRPr="00ED6AA3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71F8" w:rsidRDefault="006F71F8" w:rsidP="00BA62A1">
      <w:pPr>
        <w:spacing w:after="0" w:line="240" w:lineRule="auto"/>
      </w:pPr>
      <w:r>
        <w:separator/>
      </w:r>
    </w:p>
  </w:endnote>
  <w:endnote w:type="continuationSeparator" w:id="0">
    <w:p w:rsidR="006F71F8" w:rsidRDefault="006F71F8" w:rsidP="00BA6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5283398"/>
      <w:docPartObj>
        <w:docPartGallery w:val="Page Numbers (Bottom of Page)"/>
        <w:docPartUnique/>
      </w:docPartObj>
    </w:sdtPr>
    <w:sdtEndPr/>
    <w:sdtContent>
      <w:p w:rsidR="00BA62A1" w:rsidRDefault="00BA62A1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4AEF">
          <w:rPr>
            <w:noProof/>
          </w:rPr>
          <w:t>3</w:t>
        </w:r>
        <w:r>
          <w:fldChar w:fldCharType="end"/>
        </w:r>
      </w:p>
    </w:sdtContent>
  </w:sdt>
  <w:p w:rsidR="00BA62A1" w:rsidRDefault="00BA62A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71F8" w:rsidRDefault="006F71F8" w:rsidP="00BA62A1">
      <w:pPr>
        <w:spacing w:after="0" w:line="240" w:lineRule="auto"/>
      </w:pPr>
      <w:r>
        <w:separator/>
      </w:r>
    </w:p>
  </w:footnote>
  <w:footnote w:type="continuationSeparator" w:id="0">
    <w:p w:rsidR="006F71F8" w:rsidRDefault="006F71F8" w:rsidP="00BA62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66B27"/>
    <w:multiLevelType w:val="hybridMultilevel"/>
    <w:tmpl w:val="BDDE6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B0455"/>
    <w:multiLevelType w:val="hybridMultilevel"/>
    <w:tmpl w:val="D9529A3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B71132F"/>
    <w:multiLevelType w:val="hybridMultilevel"/>
    <w:tmpl w:val="2E3065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D1B4A"/>
    <w:multiLevelType w:val="hybridMultilevel"/>
    <w:tmpl w:val="30E29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4D603D"/>
    <w:multiLevelType w:val="hybridMultilevel"/>
    <w:tmpl w:val="05C24F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D88"/>
    <w:rsid w:val="00001AB3"/>
    <w:rsid w:val="00020B8B"/>
    <w:rsid w:val="0008669E"/>
    <w:rsid w:val="00093614"/>
    <w:rsid w:val="000B0FD8"/>
    <w:rsid w:val="000E140E"/>
    <w:rsid w:val="00126F9B"/>
    <w:rsid w:val="001319C9"/>
    <w:rsid w:val="00142968"/>
    <w:rsid w:val="00166A46"/>
    <w:rsid w:val="001B349C"/>
    <w:rsid w:val="001B66DC"/>
    <w:rsid w:val="001E44B3"/>
    <w:rsid w:val="00226DEF"/>
    <w:rsid w:val="00235A56"/>
    <w:rsid w:val="00265CF1"/>
    <w:rsid w:val="002D72B7"/>
    <w:rsid w:val="003018B0"/>
    <w:rsid w:val="00337219"/>
    <w:rsid w:val="003842DA"/>
    <w:rsid w:val="003C4315"/>
    <w:rsid w:val="003C7F4B"/>
    <w:rsid w:val="003F48AB"/>
    <w:rsid w:val="003F5E83"/>
    <w:rsid w:val="00436CA4"/>
    <w:rsid w:val="0044556E"/>
    <w:rsid w:val="004B7F2A"/>
    <w:rsid w:val="00502EBB"/>
    <w:rsid w:val="00504210"/>
    <w:rsid w:val="00521121"/>
    <w:rsid w:val="0055187E"/>
    <w:rsid w:val="00553F43"/>
    <w:rsid w:val="005547EA"/>
    <w:rsid w:val="0055797F"/>
    <w:rsid w:val="00593D21"/>
    <w:rsid w:val="005B668D"/>
    <w:rsid w:val="005F1F7F"/>
    <w:rsid w:val="00650CB7"/>
    <w:rsid w:val="006527A5"/>
    <w:rsid w:val="006661CD"/>
    <w:rsid w:val="00681777"/>
    <w:rsid w:val="00685E35"/>
    <w:rsid w:val="00692103"/>
    <w:rsid w:val="006959B8"/>
    <w:rsid w:val="006B0E0B"/>
    <w:rsid w:val="006F71F8"/>
    <w:rsid w:val="006F7D15"/>
    <w:rsid w:val="00704ACB"/>
    <w:rsid w:val="00773D88"/>
    <w:rsid w:val="00792DDB"/>
    <w:rsid w:val="007B165E"/>
    <w:rsid w:val="007C2A3D"/>
    <w:rsid w:val="007C60E5"/>
    <w:rsid w:val="008229BE"/>
    <w:rsid w:val="00826970"/>
    <w:rsid w:val="00834FE4"/>
    <w:rsid w:val="0084499D"/>
    <w:rsid w:val="0085724E"/>
    <w:rsid w:val="008739FE"/>
    <w:rsid w:val="008920EE"/>
    <w:rsid w:val="008922A4"/>
    <w:rsid w:val="00896258"/>
    <w:rsid w:val="008C7541"/>
    <w:rsid w:val="009054AD"/>
    <w:rsid w:val="00915117"/>
    <w:rsid w:val="00952892"/>
    <w:rsid w:val="009D0F2A"/>
    <w:rsid w:val="009E4BD1"/>
    <w:rsid w:val="009F0C19"/>
    <w:rsid w:val="009F72A9"/>
    <w:rsid w:val="00A12322"/>
    <w:rsid w:val="00A23B54"/>
    <w:rsid w:val="00A45323"/>
    <w:rsid w:val="00A51184"/>
    <w:rsid w:val="00AD01A9"/>
    <w:rsid w:val="00AF2B3B"/>
    <w:rsid w:val="00B008BA"/>
    <w:rsid w:val="00B14EE6"/>
    <w:rsid w:val="00B25475"/>
    <w:rsid w:val="00B66477"/>
    <w:rsid w:val="00B9127D"/>
    <w:rsid w:val="00B94037"/>
    <w:rsid w:val="00BA62A1"/>
    <w:rsid w:val="00BD106A"/>
    <w:rsid w:val="00BE024A"/>
    <w:rsid w:val="00C00954"/>
    <w:rsid w:val="00C3044F"/>
    <w:rsid w:val="00C335A7"/>
    <w:rsid w:val="00CE43D0"/>
    <w:rsid w:val="00D32917"/>
    <w:rsid w:val="00D40CF7"/>
    <w:rsid w:val="00D440FA"/>
    <w:rsid w:val="00DA223F"/>
    <w:rsid w:val="00DA2414"/>
    <w:rsid w:val="00DA32AE"/>
    <w:rsid w:val="00DD2FD4"/>
    <w:rsid w:val="00DF7EF8"/>
    <w:rsid w:val="00E16C9F"/>
    <w:rsid w:val="00E72715"/>
    <w:rsid w:val="00E75303"/>
    <w:rsid w:val="00EC11A4"/>
    <w:rsid w:val="00EC6E47"/>
    <w:rsid w:val="00ED6AA3"/>
    <w:rsid w:val="00EE1296"/>
    <w:rsid w:val="00EE1BDC"/>
    <w:rsid w:val="00EF7D38"/>
    <w:rsid w:val="00F3071C"/>
    <w:rsid w:val="00F332C5"/>
    <w:rsid w:val="00FD6FCE"/>
    <w:rsid w:val="00FE4AEF"/>
    <w:rsid w:val="00FE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B80FA"/>
  <w15:chartTrackingRefBased/>
  <w15:docId w15:val="{231DCDA7-D129-4508-86C2-AFF56C29F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5117"/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D6A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D6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D6A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D6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ED6A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D6A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D6AA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ED6AA3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uiPriority w:val="34"/>
    <w:qFormat/>
    <w:rsid w:val="000B0FD8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BA62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A62A1"/>
    <w:rPr>
      <w:rFonts w:ascii="Times New Roman" w:hAnsi="Times New Roman" w:cs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BA62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A62A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97</cp:revision>
  <dcterms:created xsi:type="dcterms:W3CDTF">2019-06-08T16:40:00Z</dcterms:created>
  <dcterms:modified xsi:type="dcterms:W3CDTF">2019-06-25T06:24:00Z</dcterms:modified>
</cp:coreProperties>
</file>