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85F5" w14:textId="17C03BFA" w:rsidR="007D58FA" w:rsidRPr="00E63B55" w:rsidRDefault="007D58FA" w:rsidP="007D58FA">
      <w:r>
        <w:rPr>
          <w:b/>
          <w:bCs/>
        </w:rPr>
        <w:t>NOTE</w:t>
      </w:r>
      <w:r>
        <w:t>: Damage for unarmed weapons is assumed to be ballistic unless otherwise stated.</w:t>
      </w:r>
    </w:p>
    <w:tbl>
      <w:tblPr>
        <w:tblStyle w:val="TableGrid"/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165"/>
        <w:gridCol w:w="2795"/>
        <w:gridCol w:w="990"/>
        <w:gridCol w:w="990"/>
      </w:tblGrid>
      <w:tr w:rsidR="007D58FA" w14:paraId="6EEE600A" w14:textId="77777777" w:rsidTr="003F48FD">
        <w:trPr>
          <w:trHeight w:val="432"/>
          <w:jc w:val="center"/>
        </w:trPr>
        <w:tc>
          <w:tcPr>
            <w:tcW w:w="7920" w:type="dxa"/>
            <w:gridSpan w:val="5"/>
            <w:vAlign w:val="center"/>
          </w:tcPr>
          <w:p w14:paraId="126CB1D1" w14:textId="77777777" w:rsidR="007D58FA" w:rsidRPr="00386CAE" w:rsidRDefault="007D58FA" w:rsidP="003F48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Onehanded (2 AP)</w:t>
            </w:r>
          </w:p>
        </w:tc>
      </w:tr>
      <w:tr w:rsidR="007D58FA" w14:paraId="6193740F" w14:textId="77777777" w:rsidTr="005976E8">
        <w:trPr>
          <w:trHeight w:val="432"/>
          <w:jc w:val="center"/>
        </w:trPr>
        <w:tc>
          <w:tcPr>
            <w:tcW w:w="1980" w:type="dxa"/>
            <w:vAlign w:val="center"/>
          </w:tcPr>
          <w:p w14:paraId="49E74A8E" w14:textId="77777777" w:rsidR="007D58FA" w:rsidRDefault="007D58FA" w:rsidP="003F48FD">
            <w:pPr>
              <w:jc w:val="center"/>
            </w:pPr>
            <w:r>
              <w:t>Name</w:t>
            </w:r>
          </w:p>
        </w:tc>
        <w:tc>
          <w:tcPr>
            <w:tcW w:w="1165" w:type="dxa"/>
            <w:vAlign w:val="center"/>
          </w:tcPr>
          <w:p w14:paraId="49240B38" w14:textId="77777777" w:rsidR="007D58FA" w:rsidRDefault="007D58FA" w:rsidP="003F48FD">
            <w:pPr>
              <w:jc w:val="center"/>
            </w:pPr>
            <w:r>
              <w:t>Damage</w:t>
            </w:r>
          </w:p>
        </w:tc>
        <w:tc>
          <w:tcPr>
            <w:tcW w:w="2795" w:type="dxa"/>
            <w:vAlign w:val="center"/>
          </w:tcPr>
          <w:p w14:paraId="06CF30D3" w14:textId="77777777" w:rsidR="007D58FA" w:rsidRDefault="007D58FA" w:rsidP="003F48FD">
            <w:pPr>
              <w:jc w:val="center"/>
            </w:pPr>
            <w:r>
              <w:t>Properties</w:t>
            </w:r>
          </w:p>
        </w:tc>
        <w:tc>
          <w:tcPr>
            <w:tcW w:w="990" w:type="dxa"/>
            <w:vAlign w:val="center"/>
          </w:tcPr>
          <w:p w14:paraId="5590BB15" w14:textId="77777777" w:rsidR="007D58FA" w:rsidRDefault="007D58FA" w:rsidP="003F48FD">
            <w:pPr>
              <w:jc w:val="center"/>
            </w:pPr>
            <w:r>
              <w:t>Weight</w:t>
            </w:r>
          </w:p>
        </w:tc>
        <w:tc>
          <w:tcPr>
            <w:tcW w:w="990" w:type="dxa"/>
            <w:vAlign w:val="center"/>
          </w:tcPr>
          <w:p w14:paraId="2C6609D1" w14:textId="77777777" w:rsidR="007D58FA" w:rsidRDefault="007D58FA" w:rsidP="003F48FD">
            <w:pPr>
              <w:jc w:val="center"/>
            </w:pPr>
            <w:r>
              <w:t>Cost</w:t>
            </w:r>
          </w:p>
        </w:tc>
      </w:tr>
      <w:tr w:rsidR="007D58FA" w14:paraId="6F89A262" w14:textId="77777777" w:rsidTr="005976E8">
        <w:trPr>
          <w:trHeight w:val="432"/>
          <w:jc w:val="center"/>
        </w:trPr>
        <w:tc>
          <w:tcPr>
            <w:tcW w:w="1980" w:type="dxa"/>
            <w:vAlign w:val="center"/>
          </w:tcPr>
          <w:p w14:paraId="70D85B2F" w14:textId="7F6D3002" w:rsidR="007D58FA" w:rsidRDefault="007D58FA" w:rsidP="003F48FD">
            <w:pPr>
              <w:jc w:val="center"/>
            </w:pPr>
            <w:r>
              <w:t>Bare</w:t>
            </w:r>
            <w:r w:rsidR="00B13F79">
              <w:t xml:space="preserve"> Fists</w:t>
            </w:r>
          </w:p>
        </w:tc>
        <w:tc>
          <w:tcPr>
            <w:tcW w:w="1165" w:type="dxa"/>
            <w:vAlign w:val="center"/>
          </w:tcPr>
          <w:p w14:paraId="372EFDF4" w14:textId="37F25F8E" w:rsidR="007D58FA" w:rsidRDefault="007D58FA" w:rsidP="003F48FD">
            <w:pPr>
              <w:jc w:val="center"/>
            </w:pPr>
            <w:r>
              <w:t>1d4</w:t>
            </w:r>
          </w:p>
        </w:tc>
        <w:tc>
          <w:tcPr>
            <w:tcW w:w="2795" w:type="dxa"/>
            <w:vAlign w:val="center"/>
          </w:tcPr>
          <w:p w14:paraId="20D1586D" w14:textId="4700CDF3" w:rsidR="007D58FA" w:rsidRDefault="007D58FA" w:rsidP="003F48FD">
            <w:r>
              <w:t>Finesse, Light, Versatile (1d6)</w:t>
            </w:r>
          </w:p>
        </w:tc>
        <w:tc>
          <w:tcPr>
            <w:tcW w:w="990" w:type="dxa"/>
            <w:vAlign w:val="center"/>
          </w:tcPr>
          <w:p w14:paraId="1A3A1ED3" w14:textId="2E7DF6CD" w:rsidR="007D58FA" w:rsidRDefault="00A05196" w:rsidP="003F48FD">
            <w:pPr>
              <w:jc w:val="center"/>
            </w:pPr>
            <w:r>
              <w:t>0</w:t>
            </w:r>
          </w:p>
        </w:tc>
        <w:tc>
          <w:tcPr>
            <w:tcW w:w="990" w:type="dxa"/>
            <w:vAlign w:val="center"/>
          </w:tcPr>
          <w:p w14:paraId="42BD343B" w14:textId="3171E06E" w:rsidR="007D58FA" w:rsidRDefault="00A05196" w:rsidP="003F48FD">
            <w:pPr>
              <w:jc w:val="center"/>
            </w:pPr>
            <w:r>
              <w:t>0</w:t>
            </w:r>
          </w:p>
        </w:tc>
      </w:tr>
      <w:tr w:rsidR="00D43B1C" w14:paraId="7DA8AD6A" w14:textId="77777777" w:rsidTr="005976E8">
        <w:trPr>
          <w:trHeight w:val="432"/>
          <w:jc w:val="center"/>
        </w:trPr>
        <w:tc>
          <w:tcPr>
            <w:tcW w:w="1980" w:type="dxa"/>
            <w:vAlign w:val="center"/>
          </w:tcPr>
          <w:p w14:paraId="7B3692DE" w14:textId="4C4DC357" w:rsidR="00D43B1C" w:rsidRDefault="00D43B1C" w:rsidP="003F48FD">
            <w:pPr>
              <w:jc w:val="center"/>
            </w:pPr>
            <w:r>
              <w:t>Bear Trap Fist</w:t>
            </w:r>
          </w:p>
        </w:tc>
        <w:tc>
          <w:tcPr>
            <w:tcW w:w="1165" w:type="dxa"/>
            <w:vAlign w:val="center"/>
          </w:tcPr>
          <w:p w14:paraId="77AD42A2" w14:textId="0FACAC6C" w:rsidR="00D43B1C" w:rsidRDefault="006C4CC2" w:rsidP="003F48FD">
            <w:pPr>
              <w:jc w:val="center"/>
            </w:pPr>
            <w:r>
              <w:t>2d</w:t>
            </w:r>
            <w:r w:rsidR="005976E8">
              <w:t>6</w:t>
            </w:r>
          </w:p>
        </w:tc>
        <w:tc>
          <w:tcPr>
            <w:tcW w:w="2795" w:type="dxa"/>
            <w:vAlign w:val="center"/>
          </w:tcPr>
          <w:p w14:paraId="4CE247F2" w14:textId="0A0D263B" w:rsidR="00D43B1C" w:rsidRDefault="006C4CC2" w:rsidP="003F48FD">
            <w:r>
              <w:t>Special</w:t>
            </w:r>
          </w:p>
        </w:tc>
        <w:tc>
          <w:tcPr>
            <w:tcW w:w="990" w:type="dxa"/>
            <w:vAlign w:val="center"/>
          </w:tcPr>
          <w:p w14:paraId="1FEEFBF0" w14:textId="39C59342" w:rsidR="00D43B1C" w:rsidRDefault="0048177E" w:rsidP="003F48FD">
            <w:pPr>
              <w:jc w:val="center"/>
            </w:pPr>
            <w:r>
              <w:t>6</w:t>
            </w:r>
          </w:p>
        </w:tc>
        <w:tc>
          <w:tcPr>
            <w:tcW w:w="990" w:type="dxa"/>
            <w:vAlign w:val="center"/>
          </w:tcPr>
          <w:p w14:paraId="2E43E4AE" w14:textId="4DD6D152" w:rsidR="00D43B1C" w:rsidRDefault="0048177E" w:rsidP="003F48FD">
            <w:pPr>
              <w:jc w:val="center"/>
            </w:pPr>
            <w:r>
              <w:t>42</w:t>
            </w:r>
          </w:p>
        </w:tc>
      </w:tr>
      <w:tr w:rsidR="00D43B1C" w14:paraId="31090B47" w14:textId="77777777" w:rsidTr="005976E8">
        <w:trPr>
          <w:trHeight w:val="432"/>
          <w:jc w:val="center"/>
        </w:trPr>
        <w:tc>
          <w:tcPr>
            <w:tcW w:w="1980" w:type="dxa"/>
            <w:vAlign w:val="center"/>
          </w:tcPr>
          <w:p w14:paraId="143436D5" w14:textId="18308362" w:rsidR="00D43B1C" w:rsidRDefault="00D43B1C" w:rsidP="003F48FD">
            <w:pPr>
              <w:jc w:val="center"/>
            </w:pPr>
            <w:r>
              <w:t>Bladed Gauntlet</w:t>
            </w:r>
          </w:p>
        </w:tc>
        <w:tc>
          <w:tcPr>
            <w:tcW w:w="1165" w:type="dxa"/>
            <w:vAlign w:val="center"/>
          </w:tcPr>
          <w:p w14:paraId="322850B6" w14:textId="00672055" w:rsidR="00D43B1C" w:rsidRDefault="005976E8" w:rsidP="003F48FD">
            <w:pPr>
              <w:jc w:val="center"/>
            </w:pPr>
            <w:r>
              <w:t>3</w:t>
            </w:r>
            <w:r w:rsidR="006C4CC2">
              <w:t>d</w:t>
            </w:r>
            <w:r>
              <w:t>6</w:t>
            </w:r>
          </w:p>
        </w:tc>
        <w:tc>
          <w:tcPr>
            <w:tcW w:w="2795" w:type="dxa"/>
            <w:vAlign w:val="center"/>
          </w:tcPr>
          <w:p w14:paraId="4FAD2CF5" w14:textId="2880BB42" w:rsidR="00D43B1C" w:rsidRDefault="005976E8" w:rsidP="003F48FD">
            <w:r>
              <w:t>Light</w:t>
            </w:r>
          </w:p>
        </w:tc>
        <w:tc>
          <w:tcPr>
            <w:tcW w:w="990" w:type="dxa"/>
            <w:vAlign w:val="center"/>
          </w:tcPr>
          <w:p w14:paraId="41A2A0D9" w14:textId="321403EB" w:rsidR="00D43B1C" w:rsidRDefault="006E5893" w:rsidP="003F48FD">
            <w:pPr>
              <w:jc w:val="center"/>
            </w:pPr>
            <w:r>
              <w:t>10</w:t>
            </w:r>
          </w:p>
        </w:tc>
        <w:tc>
          <w:tcPr>
            <w:tcW w:w="990" w:type="dxa"/>
            <w:vAlign w:val="center"/>
          </w:tcPr>
          <w:p w14:paraId="1701899D" w14:textId="013A1E06" w:rsidR="00D43B1C" w:rsidRDefault="006E5893" w:rsidP="003F48FD">
            <w:pPr>
              <w:jc w:val="center"/>
            </w:pPr>
            <w:r>
              <w:t>21</w:t>
            </w:r>
          </w:p>
        </w:tc>
      </w:tr>
      <w:tr w:rsidR="004B4A80" w14:paraId="4CCA9EDB" w14:textId="77777777" w:rsidTr="005976E8">
        <w:trPr>
          <w:trHeight w:val="432"/>
          <w:jc w:val="center"/>
        </w:trPr>
        <w:tc>
          <w:tcPr>
            <w:tcW w:w="1980" w:type="dxa"/>
            <w:vAlign w:val="center"/>
          </w:tcPr>
          <w:p w14:paraId="33262E4D" w14:textId="3D96EF17" w:rsidR="004B4A80" w:rsidRDefault="004B4A80" w:rsidP="003F48FD">
            <w:pPr>
              <w:jc w:val="center"/>
            </w:pPr>
            <w:r>
              <w:t>Boxing Glove</w:t>
            </w:r>
          </w:p>
        </w:tc>
        <w:tc>
          <w:tcPr>
            <w:tcW w:w="1165" w:type="dxa"/>
            <w:vAlign w:val="center"/>
          </w:tcPr>
          <w:p w14:paraId="5ACB0907" w14:textId="13408340" w:rsidR="004B4A80" w:rsidRDefault="006C4CC2" w:rsidP="003F48FD">
            <w:pPr>
              <w:jc w:val="center"/>
            </w:pPr>
            <w:r>
              <w:t>2d4</w:t>
            </w:r>
          </w:p>
        </w:tc>
        <w:tc>
          <w:tcPr>
            <w:tcW w:w="2795" w:type="dxa"/>
            <w:vAlign w:val="center"/>
          </w:tcPr>
          <w:p w14:paraId="3A262F34" w14:textId="6CD6B4B7" w:rsidR="004B4A80" w:rsidRDefault="006C4CC2" w:rsidP="003F48FD">
            <w:r>
              <w:t>Finesse, Light</w:t>
            </w:r>
          </w:p>
        </w:tc>
        <w:tc>
          <w:tcPr>
            <w:tcW w:w="990" w:type="dxa"/>
            <w:vAlign w:val="center"/>
          </w:tcPr>
          <w:p w14:paraId="65EDB9AD" w14:textId="1415E49F" w:rsidR="004B4A80" w:rsidRDefault="0048177E" w:rsidP="003F48FD">
            <w:pPr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14:paraId="6BF90F3E" w14:textId="10DD47BD" w:rsidR="004B4A80" w:rsidRDefault="0048177E" w:rsidP="003F48FD">
            <w:pPr>
              <w:jc w:val="center"/>
            </w:pPr>
            <w:r>
              <w:t>10</w:t>
            </w:r>
          </w:p>
        </w:tc>
      </w:tr>
      <w:tr w:rsidR="004B4A80" w14:paraId="55235E0B" w14:textId="77777777" w:rsidTr="005976E8">
        <w:trPr>
          <w:trHeight w:val="432"/>
          <w:jc w:val="center"/>
        </w:trPr>
        <w:tc>
          <w:tcPr>
            <w:tcW w:w="1980" w:type="dxa"/>
            <w:vAlign w:val="center"/>
          </w:tcPr>
          <w:p w14:paraId="453A58C1" w14:textId="625F0E09" w:rsidR="004B4A80" w:rsidRDefault="004B4A80" w:rsidP="003F48FD">
            <w:pPr>
              <w:jc w:val="center"/>
            </w:pPr>
            <w:r>
              <w:t>Brass Knuckle</w:t>
            </w:r>
          </w:p>
        </w:tc>
        <w:tc>
          <w:tcPr>
            <w:tcW w:w="1165" w:type="dxa"/>
            <w:vAlign w:val="center"/>
          </w:tcPr>
          <w:p w14:paraId="6A6BBC27" w14:textId="08C5950C" w:rsidR="004B4A80" w:rsidRDefault="007408F2" w:rsidP="003F48FD">
            <w:pPr>
              <w:jc w:val="center"/>
            </w:pPr>
            <w:r>
              <w:t>2</w:t>
            </w:r>
            <w:r w:rsidR="005976E8">
              <w:t>d6</w:t>
            </w:r>
          </w:p>
        </w:tc>
        <w:tc>
          <w:tcPr>
            <w:tcW w:w="2795" w:type="dxa"/>
            <w:vAlign w:val="center"/>
          </w:tcPr>
          <w:p w14:paraId="421E0E6B" w14:textId="1860D861" w:rsidR="004B4A80" w:rsidRDefault="005976E8" w:rsidP="003F48FD">
            <w:r>
              <w:t>Finesse, Light</w:t>
            </w:r>
          </w:p>
        </w:tc>
        <w:tc>
          <w:tcPr>
            <w:tcW w:w="990" w:type="dxa"/>
            <w:vAlign w:val="center"/>
          </w:tcPr>
          <w:p w14:paraId="161BE814" w14:textId="23581E01" w:rsidR="004B4A80" w:rsidRDefault="0048177E" w:rsidP="003F48FD">
            <w:pPr>
              <w:jc w:val="center"/>
            </w:pPr>
            <w:r>
              <w:t>0.5</w:t>
            </w:r>
          </w:p>
        </w:tc>
        <w:tc>
          <w:tcPr>
            <w:tcW w:w="990" w:type="dxa"/>
            <w:vAlign w:val="center"/>
          </w:tcPr>
          <w:p w14:paraId="47A30C80" w14:textId="3520FB5E" w:rsidR="004B4A80" w:rsidRDefault="006E5893" w:rsidP="003F48FD">
            <w:pPr>
              <w:jc w:val="center"/>
            </w:pPr>
            <w:r>
              <w:t>16</w:t>
            </w:r>
          </w:p>
        </w:tc>
      </w:tr>
      <w:tr w:rsidR="004B4A80" w14:paraId="0DE3219D" w14:textId="77777777" w:rsidTr="005976E8">
        <w:trPr>
          <w:trHeight w:val="432"/>
          <w:jc w:val="center"/>
        </w:trPr>
        <w:tc>
          <w:tcPr>
            <w:tcW w:w="1980" w:type="dxa"/>
            <w:vAlign w:val="center"/>
          </w:tcPr>
          <w:p w14:paraId="09A07604" w14:textId="43D86B9B" w:rsidR="004B4A80" w:rsidRDefault="004B4A80" w:rsidP="003F48FD">
            <w:pPr>
              <w:jc w:val="center"/>
            </w:pPr>
            <w:r>
              <w:t>Deathclaw Gauntlet</w:t>
            </w:r>
          </w:p>
        </w:tc>
        <w:tc>
          <w:tcPr>
            <w:tcW w:w="1165" w:type="dxa"/>
            <w:vAlign w:val="center"/>
          </w:tcPr>
          <w:p w14:paraId="6BDC2D40" w14:textId="102BE804" w:rsidR="004B4A80" w:rsidRDefault="00F377DA" w:rsidP="003F48FD">
            <w:pPr>
              <w:jc w:val="center"/>
            </w:pPr>
            <w:r>
              <w:t>5d6</w:t>
            </w:r>
          </w:p>
        </w:tc>
        <w:tc>
          <w:tcPr>
            <w:tcW w:w="2795" w:type="dxa"/>
            <w:vAlign w:val="center"/>
          </w:tcPr>
          <w:p w14:paraId="78C0F11D" w14:textId="77777777" w:rsidR="004B4A80" w:rsidRDefault="004B4A80" w:rsidP="003F48FD"/>
        </w:tc>
        <w:tc>
          <w:tcPr>
            <w:tcW w:w="990" w:type="dxa"/>
            <w:vAlign w:val="center"/>
          </w:tcPr>
          <w:p w14:paraId="1CEEE6CA" w14:textId="0BCA3A16" w:rsidR="004B4A80" w:rsidRDefault="0048177E" w:rsidP="003F48FD">
            <w:pPr>
              <w:jc w:val="center"/>
            </w:pPr>
            <w:r>
              <w:t>10</w:t>
            </w:r>
          </w:p>
        </w:tc>
        <w:tc>
          <w:tcPr>
            <w:tcW w:w="990" w:type="dxa"/>
            <w:vAlign w:val="center"/>
          </w:tcPr>
          <w:p w14:paraId="14189399" w14:textId="23AFC249" w:rsidR="004B4A80" w:rsidRDefault="0048177E" w:rsidP="003F48FD">
            <w:pPr>
              <w:jc w:val="center"/>
            </w:pPr>
            <w:r>
              <w:t>75</w:t>
            </w:r>
          </w:p>
        </w:tc>
      </w:tr>
      <w:tr w:rsidR="00D43B1C" w14:paraId="68411C93" w14:textId="77777777" w:rsidTr="005976E8">
        <w:trPr>
          <w:trHeight w:val="432"/>
          <w:jc w:val="center"/>
        </w:trPr>
        <w:tc>
          <w:tcPr>
            <w:tcW w:w="1980" w:type="dxa"/>
            <w:vAlign w:val="center"/>
          </w:tcPr>
          <w:p w14:paraId="367CE8C3" w14:textId="08A86672" w:rsidR="00D43B1C" w:rsidRDefault="00D43B1C" w:rsidP="003F48FD">
            <w:pPr>
              <w:jc w:val="center"/>
            </w:pPr>
            <w:r>
              <w:t>Displacer Glove</w:t>
            </w:r>
          </w:p>
        </w:tc>
        <w:tc>
          <w:tcPr>
            <w:tcW w:w="1165" w:type="dxa"/>
            <w:vAlign w:val="center"/>
          </w:tcPr>
          <w:p w14:paraId="70FA605F" w14:textId="06DFDED5" w:rsidR="00D43B1C" w:rsidRDefault="005976E8" w:rsidP="003F48FD">
            <w:pPr>
              <w:jc w:val="center"/>
            </w:pPr>
            <w:r>
              <w:t>3d8 Thunder</w:t>
            </w:r>
          </w:p>
        </w:tc>
        <w:tc>
          <w:tcPr>
            <w:tcW w:w="2795" w:type="dxa"/>
            <w:vAlign w:val="center"/>
          </w:tcPr>
          <w:p w14:paraId="50500D0E" w14:textId="6B5445E3" w:rsidR="00D43B1C" w:rsidRDefault="00D43B1C" w:rsidP="003F48FD">
            <w:r>
              <w:t>Special</w:t>
            </w:r>
          </w:p>
        </w:tc>
        <w:tc>
          <w:tcPr>
            <w:tcW w:w="990" w:type="dxa"/>
            <w:vAlign w:val="center"/>
          </w:tcPr>
          <w:p w14:paraId="2A11A555" w14:textId="3139A804" w:rsidR="00D43B1C" w:rsidRDefault="006E5893" w:rsidP="003F48FD">
            <w:pPr>
              <w:jc w:val="center"/>
            </w:pPr>
            <w:r>
              <w:t>6</w:t>
            </w:r>
          </w:p>
        </w:tc>
        <w:tc>
          <w:tcPr>
            <w:tcW w:w="990" w:type="dxa"/>
            <w:vAlign w:val="center"/>
          </w:tcPr>
          <w:p w14:paraId="02008027" w14:textId="7769AA5D" w:rsidR="00D43B1C" w:rsidRDefault="006E5893" w:rsidP="003F48FD">
            <w:pPr>
              <w:jc w:val="center"/>
            </w:pPr>
            <w:r>
              <w:t>111</w:t>
            </w:r>
          </w:p>
        </w:tc>
      </w:tr>
      <w:tr w:rsidR="00382658" w14:paraId="032B3B6D" w14:textId="77777777" w:rsidTr="005976E8">
        <w:trPr>
          <w:trHeight w:val="432"/>
          <w:jc w:val="center"/>
        </w:trPr>
        <w:tc>
          <w:tcPr>
            <w:tcW w:w="1980" w:type="dxa"/>
            <w:vAlign w:val="center"/>
          </w:tcPr>
          <w:p w14:paraId="2CDA5CA9" w14:textId="57360B21" w:rsidR="00382658" w:rsidRDefault="00382658" w:rsidP="003F48FD">
            <w:pPr>
              <w:jc w:val="center"/>
            </w:pPr>
            <w:r>
              <w:t>Industrial Hand</w:t>
            </w:r>
          </w:p>
        </w:tc>
        <w:tc>
          <w:tcPr>
            <w:tcW w:w="1165" w:type="dxa"/>
            <w:vAlign w:val="center"/>
          </w:tcPr>
          <w:p w14:paraId="50219962" w14:textId="6F79ED05" w:rsidR="00382658" w:rsidRDefault="005976E8" w:rsidP="003F48FD">
            <w:pPr>
              <w:jc w:val="center"/>
            </w:pPr>
            <w:r>
              <w:t>6d6</w:t>
            </w:r>
          </w:p>
        </w:tc>
        <w:tc>
          <w:tcPr>
            <w:tcW w:w="2795" w:type="dxa"/>
            <w:vAlign w:val="center"/>
          </w:tcPr>
          <w:p w14:paraId="34062436" w14:textId="0CA1EA70" w:rsidR="00382658" w:rsidRDefault="005976E8" w:rsidP="003F48FD">
            <w:r>
              <w:t>Automatic</w:t>
            </w:r>
            <w:r w:rsidR="00F377DA">
              <w:t>, Finesse, Light</w:t>
            </w:r>
          </w:p>
        </w:tc>
        <w:tc>
          <w:tcPr>
            <w:tcW w:w="990" w:type="dxa"/>
            <w:vAlign w:val="center"/>
          </w:tcPr>
          <w:p w14:paraId="6AA7FCC3" w14:textId="2D48F050" w:rsidR="00382658" w:rsidRDefault="00665813" w:rsidP="003F48FD">
            <w:pPr>
              <w:jc w:val="center"/>
            </w:pPr>
            <w:r>
              <w:t>10</w:t>
            </w:r>
          </w:p>
        </w:tc>
        <w:tc>
          <w:tcPr>
            <w:tcW w:w="990" w:type="dxa"/>
            <w:vAlign w:val="center"/>
          </w:tcPr>
          <w:p w14:paraId="4998BA2D" w14:textId="59DB1F4E" w:rsidR="00382658" w:rsidRDefault="006E5893" w:rsidP="003F48FD">
            <w:pPr>
              <w:jc w:val="center"/>
            </w:pPr>
            <w:r>
              <w:t>127</w:t>
            </w:r>
          </w:p>
        </w:tc>
      </w:tr>
      <w:tr w:rsidR="00F377DA" w14:paraId="6071EB2F" w14:textId="77777777" w:rsidTr="005976E8">
        <w:trPr>
          <w:trHeight w:val="432"/>
          <w:jc w:val="center"/>
        </w:trPr>
        <w:tc>
          <w:tcPr>
            <w:tcW w:w="1980" w:type="dxa"/>
            <w:vAlign w:val="center"/>
          </w:tcPr>
          <w:p w14:paraId="5B32D341" w14:textId="4E99AD61" w:rsidR="00F377DA" w:rsidRDefault="00F377DA" w:rsidP="00F377DA">
            <w:pPr>
              <w:jc w:val="center"/>
            </w:pPr>
            <w:r>
              <w:t>Meat Hook</w:t>
            </w:r>
          </w:p>
        </w:tc>
        <w:tc>
          <w:tcPr>
            <w:tcW w:w="1165" w:type="dxa"/>
            <w:vAlign w:val="center"/>
          </w:tcPr>
          <w:p w14:paraId="47DF3E01" w14:textId="1FEBCC23" w:rsidR="00F377DA" w:rsidRDefault="00F377DA" w:rsidP="00F377DA">
            <w:pPr>
              <w:jc w:val="center"/>
            </w:pPr>
            <w:r>
              <w:t>1d6</w:t>
            </w:r>
          </w:p>
        </w:tc>
        <w:tc>
          <w:tcPr>
            <w:tcW w:w="2795" w:type="dxa"/>
            <w:vAlign w:val="center"/>
          </w:tcPr>
          <w:p w14:paraId="5A5A7A96" w14:textId="3E4EA6E5" w:rsidR="00F377DA" w:rsidRDefault="00F377DA" w:rsidP="00F377DA">
            <w:r>
              <w:t>Light, Special</w:t>
            </w:r>
          </w:p>
        </w:tc>
        <w:tc>
          <w:tcPr>
            <w:tcW w:w="990" w:type="dxa"/>
            <w:vAlign w:val="center"/>
          </w:tcPr>
          <w:p w14:paraId="5C1DBE9B" w14:textId="6A657A3A" w:rsidR="00F377DA" w:rsidRDefault="00F377DA" w:rsidP="00F377DA">
            <w:pPr>
              <w:jc w:val="center"/>
            </w:pPr>
            <w:r>
              <w:t>2</w:t>
            </w:r>
          </w:p>
        </w:tc>
        <w:tc>
          <w:tcPr>
            <w:tcW w:w="990" w:type="dxa"/>
            <w:vAlign w:val="center"/>
          </w:tcPr>
          <w:p w14:paraId="7C2632A5" w14:textId="520EF782" w:rsidR="00F377DA" w:rsidRDefault="00F377DA" w:rsidP="00F377DA">
            <w:pPr>
              <w:jc w:val="center"/>
            </w:pPr>
            <w:r>
              <w:t>23</w:t>
            </w:r>
          </w:p>
        </w:tc>
      </w:tr>
      <w:tr w:rsidR="00F377DA" w14:paraId="6AF5FF7C" w14:textId="77777777" w:rsidTr="005976E8">
        <w:trPr>
          <w:trHeight w:val="432"/>
          <w:jc w:val="center"/>
        </w:trPr>
        <w:tc>
          <w:tcPr>
            <w:tcW w:w="1980" w:type="dxa"/>
            <w:vAlign w:val="center"/>
          </w:tcPr>
          <w:p w14:paraId="4D2AAE0E" w14:textId="1FFECC51" w:rsidR="00F377DA" w:rsidRDefault="00F377DA" w:rsidP="00F377DA">
            <w:pPr>
              <w:jc w:val="center"/>
            </w:pPr>
            <w:r>
              <w:t>Power Fist</w:t>
            </w:r>
          </w:p>
        </w:tc>
        <w:tc>
          <w:tcPr>
            <w:tcW w:w="1165" w:type="dxa"/>
            <w:vAlign w:val="center"/>
          </w:tcPr>
          <w:p w14:paraId="796434C3" w14:textId="6E1F4344" w:rsidR="00F377DA" w:rsidRDefault="00F377DA" w:rsidP="00F377DA">
            <w:pPr>
              <w:jc w:val="center"/>
            </w:pPr>
            <w:r>
              <w:t>4d6</w:t>
            </w:r>
          </w:p>
        </w:tc>
        <w:tc>
          <w:tcPr>
            <w:tcW w:w="2795" w:type="dxa"/>
            <w:vAlign w:val="center"/>
          </w:tcPr>
          <w:p w14:paraId="14490957" w14:textId="77777777" w:rsidR="00F377DA" w:rsidRDefault="00F377DA" w:rsidP="00F377DA"/>
        </w:tc>
        <w:tc>
          <w:tcPr>
            <w:tcW w:w="990" w:type="dxa"/>
            <w:vAlign w:val="center"/>
          </w:tcPr>
          <w:p w14:paraId="50F802AE" w14:textId="28BD36E0" w:rsidR="00F377DA" w:rsidRDefault="0048177E" w:rsidP="00F377DA">
            <w:pPr>
              <w:jc w:val="center"/>
            </w:pPr>
            <w:r>
              <w:t>4</w:t>
            </w:r>
          </w:p>
        </w:tc>
        <w:tc>
          <w:tcPr>
            <w:tcW w:w="990" w:type="dxa"/>
            <w:vAlign w:val="center"/>
          </w:tcPr>
          <w:p w14:paraId="558BB044" w14:textId="55730CF9" w:rsidR="00F377DA" w:rsidRDefault="0048177E" w:rsidP="00F377DA">
            <w:pPr>
              <w:jc w:val="center"/>
            </w:pPr>
            <w:r>
              <w:t>100</w:t>
            </w:r>
          </w:p>
        </w:tc>
      </w:tr>
      <w:tr w:rsidR="00F377DA" w14:paraId="419CAFD5" w14:textId="77777777" w:rsidTr="005976E8">
        <w:trPr>
          <w:trHeight w:val="432"/>
          <w:jc w:val="center"/>
        </w:trPr>
        <w:tc>
          <w:tcPr>
            <w:tcW w:w="1980" w:type="dxa"/>
            <w:vAlign w:val="center"/>
          </w:tcPr>
          <w:p w14:paraId="571DB393" w14:textId="35B6BFF7" w:rsidR="00F377DA" w:rsidRDefault="00F377DA" w:rsidP="00F377DA">
            <w:pPr>
              <w:jc w:val="center"/>
            </w:pPr>
            <w:r>
              <w:t>Zap Glove</w:t>
            </w:r>
          </w:p>
        </w:tc>
        <w:tc>
          <w:tcPr>
            <w:tcW w:w="1165" w:type="dxa"/>
            <w:vAlign w:val="center"/>
          </w:tcPr>
          <w:p w14:paraId="297EE1CD" w14:textId="4F281303" w:rsidR="00F377DA" w:rsidRDefault="00F377DA" w:rsidP="00F377DA">
            <w:pPr>
              <w:jc w:val="center"/>
            </w:pPr>
            <w:r>
              <w:t>3d8 Lightning</w:t>
            </w:r>
          </w:p>
        </w:tc>
        <w:tc>
          <w:tcPr>
            <w:tcW w:w="2795" w:type="dxa"/>
            <w:vAlign w:val="center"/>
          </w:tcPr>
          <w:p w14:paraId="03A94653" w14:textId="1E514C61" w:rsidR="00F377DA" w:rsidRDefault="007408F2" w:rsidP="00F377DA">
            <w:r>
              <w:t>Special</w:t>
            </w:r>
          </w:p>
        </w:tc>
        <w:tc>
          <w:tcPr>
            <w:tcW w:w="990" w:type="dxa"/>
            <w:vAlign w:val="center"/>
          </w:tcPr>
          <w:p w14:paraId="0FFB9142" w14:textId="5DA22A32" w:rsidR="00F377DA" w:rsidRDefault="006E5893" w:rsidP="00F377DA">
            <w:pPr>
              <w:jc w:val="center"/>
            </w:pPr>
            <w:r>
              <w:t>6</w:t>
            </w:r>
          </w:p>
        </w:tc>
        <w:tc>
          <w:tcPr>
            <w:tcW w:w="990" w:type="dxa"/>
            <w:vAlign w:val="center"/>
          </w:tcPr>
          <w:p w14:paraId="41003FCF" w14:textId="68BE0A68" w:rsidR="00F377DA" w:rsidRDefault="006E5893" w:rsidP="00F377DA">
            <w:pPr>
              <w:jc w:val="center"/>
            </w:pPr>
            <w:r>
              <w:t>119</w:t>
            </w:r>
          </w:p>
        </w:tc>
      </w:tr>
    </w:tbl>
    <w:p w14:paraId="23ABE36B" w14:textId="77777777" w:rsidR="004D1F38" w:rsidRDefault="004D1F38" w:rsidP="004D1F38">
      <w:pPr>
        <w:rPr>
          <w:b/>
          <w:bCs/>
        </w:rPr>
      </w:pPr>
    </w:p>
    <w:p w14:paraId="3CE5A38E" w14:textId="14403B11" w:rsidR="00F2241F" w:rsidRPr="004D1F38" w:rsidRDefault="004D1F38">
      <w:pPr>
        <w:rPr>
          <w:b/>
          <w:bCs/>
        </w:rPr>
      </w:pPr>
      <w:r w:rsidRPr="006F42A8">
        <w:rPr>
          <w:b/>
          <w:bCs/>
        </w:rPr>
        <w:t>Critical Hit Modifier: x</w:t>
      </w:r>
      <w:r>
        <w:rPr>
          <w:b/>
          <w:bCs/>
        </w:rPr>
        <w:t>3</w:t>
      </w:r>
    </w:p>
    <w:p w14:paraId="773279C2" w14:textId="66619BC6" w:rsidR="00D43B1C" w:rsidRDefault="00D43B1C">
      <w:r w:rsidRPr="00D43B1C">
        <w:rPr>
          <w:u w:val="single"/>
        </w:rPr>
        <w:t>Displacer Glove</w:t>
      </w:r>
      <w:r>
        <w:t>: On a hit, you push the target back 5 feet.</w:t>
      </w:r>
      <w:r w:rsidR="00382658">
        <w:t xml:space="preserve"> You have advantage on shove attacks.</w:t>
      </w:r>
    </w:p>
    <w:p w14:paraId="49A1DD89" w14:textId="509C6410" w:rsidR="005976E8" w:rsidRDefault="005976E8">
      <w:r w:rsidRPr="005976E8">
        <w:rPr>
          <w:u w:val="single"/>
        </w:rPr>
        <w:t>Bear Trap Fist</w:t>
      </w:r>
      <w:r>
        <w:t>: On a hit, the target is grappled. Failed attempts by the target to break the grapple deal an additional 1d6 ballistic damage to them.</w:t>
      </w:r>
    </w:p>
    <w:p w14:paraId="1AB7A350" w14:textId="3BAC9B0D" w:rsidR="00F377DA" w:rsidRPr="00F377DA" w:rsidRDefault="00F377DA">
      <w:r>
        <w:rPr>
          <w:u w:val="single"/>
        </w:rPr>
        <w:t>Industrial Hand</w:t>
      </w:r>
      <w:r>
        <w:t>: This weapon consumes Fuel as ammunition in order to make attacks.</w:t>
      </w:r>
    </w:p>
    <w:p w14:paraId="228648F5" w14:textId="7F26C1AE" w:rsidR="005976E8" w:rsidRDefault="005976E8" w:rsidP="005976E8">
      <w:r>
        <w:rPr>
          <w:u w:val="single"/>
        </w:rPr>
        <w:t>Meat Hook</w:t>
      </w:r>
      <w:r>
        <w:t>: On a hit, the target is grappled. This weapon is also considered a melee weapon.</w:t>
      </w:r>
    </w:p>
    <w:p w14:paraId="0CE12D7F" w14:textId="4DBAA699" w:rsidR="004D1F38" w:rsidRPr="004D1F38" w:rsidRDefault="004D1F38" w:rsidP="005976E8">
      <w:r>
        <w:rPr>
          <w:u w:val="single"/>
        </w:rPr>
        <w:t>Zap Glove</w:t>
      </w:r>
      <w:r>
        <w:t>: On a critical hit the target is stunned.</w:t>
      </w:r>
    </w:p>
    <w:p w14:paraId="1EC91062" w14:textId="77777777" w:rsidR="005976E8" w:rsidRDefault="005976E8"/>
    <w:sectPr w:rsidR="0059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11"/>
    <w:rsid w:val="002A34D8"/>
    <w:rsid w:val="00382658"/>
    <w:rsid w:val="0048177E"/>
    <w:rsid w:val="004B4A80"/>
    <w:rsid w:val="004D1F38"/>
    <w:rsid w:val="00532991"/>
    <w:rsid w:val="005976E8"/>
    <w:rsid w:val="00665813"/>
    <w:rsid w:val="006C4CC2"/>
    <w:rsid w:val="006E5893"/>
    <w:rsid w:val="007408F2"/>
    <w:rsid w:val="007D58FA"/>
    <w:rsid w:val="0084562B"/>
    <w:rsid w:val="00A05196"/>
    <w:rsid w:val="00B13F79"/>
    <w:rsid w:val="00BF7F11"/>
    <w:rsid w:val="00D43B1C"/>
    <w:rsid w:val="00EF146E"/>
    <w:rsid w:val="00F2241F"/>
    <w:rsid w:val="00F3338A"/>
    <w:rsid w:val="00F377DA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7979"/>
  <w15:chartTrackingRefBased/>
  <w15:docId w15:val="{AECE56BD-3E0F-4A9C-B015-D09CC5E1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8FA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D5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15</cp:revision>
  <dcterms:created xsi:type="dcterms:W3CDTF">2022-02-23T05:11:00Z</dcterms:created>
  <dcterms:modified xsi:type="dcterms:W3CDTF">2022-02-25T08:35:00Z</dcterms:modified>
</cp:coreProperties>
</file>