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137F8">
      <w:r>
        <w:drawing>
          <wp:inline distT="0" distB="0" distL="114300" distR="114300">
            <wp:extent cx="5271770" cy="2962910"/>
            <wp:effectExtent l="0" t="0" r="508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FA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 登录 右上角点击创建New repository</w:t>
      </w:r>
    </w:p>
    <w:p w14:paraId="0799E80D">
      <w:pPr>
        <w:rPr>
          <w:rFonts w:hint="eastAsia"/>
          <w:lang w:val="en-US" w:eastAsia="zh-CN"/>
        </w:rPr>
      </w:pPr>
    </w:p>
    <w:p w14:paraId="1AAC995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初始化本地Git 仓库</w:t>
      </w:r>
    </w:p>
    <w:p w14:paraId="6717F66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/f/testgithub 切换到项目目录</w:t>
      </w:r>
    </w:p>
    <w:p w14:paraId="2B0ED2D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init 初始化本地git仓库</w:t>
      </w:r>
    </w:p>
    <w:p w14:paraId="570597B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连接本地仓库与GitHub仓库</w:t>
      </w:r>
    </w:p>
    <w:p w14:paraId="67E2238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git remote add origin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"https://github.com/Lin-CH/repository.git"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https://github.com/Lin-CH/repository.git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//后面这里是创建的仓库名字</w:t>
      </w:r>
    </w:p>
    <w:p w14:paraId="0AE2F0D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9A2203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添加文件到Git仓库</w:t>
      </w:r>
    </w:p>
    <w:p w14:paraId="7FA0FDC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.     //添加当前目录下的所有文件到暂存区 后面有个点</w:t>
      </w:r>
    </w:p>
    <w:p w14:paraId="21658BA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E38940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提交更改</w:t>
      </w:r>
    </w:p>
    <w:p w14:paraId="35869AB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git commit -m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Initial commit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//提交这些文件到本地仓库</w:t>
      </w:r>
    </w:p>
    <w:p w14:paraId="1F649D6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推送到Github</w:t>
      </w:r>
    </w:p>
    <w:p w14:paraId="7D2FABD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push -u origin master//将本地的master 分支推送到Github</w:t>
      </w:r>
    </w:p>
    <w:p w14:paraId="2D906F7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0C2164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如果使用的是Github上的main分支 而不是master分支 需要改成</w:t>
      </w:r>
    </w:p>
    <w:p w14:paraId="6B030E3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git push -u origin main </w:t>
      </w:r>
    </w:p>
    <w:p w14:paraId="5845172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验证上传</w:t>
      </w:r>
    </w:p>
    <w:p w14:paraId="41A9B55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刷新github上的仓库页面 应该可以看到上传的文件</w:t>
      </w:r>
    </w:p>
    <w:p w14:paraId="0B7BDDE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33701F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C91FB2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备注：git pull origin main 是拉取远程仓库的更新并合并到本地分支</w:t>
      </w:r>
    </w:p>
    <w:p w14:paraId="58FDD50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3F3495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 status //检查git 状态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FBF910"/>
    <w:multiLevelType w:val="singleLevel"/>
    <w:tmpl w:val="6DFBF91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214D87"/>
    <w:rsid w:val="41466412"/>
    <w:rsid w:val="7DCC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2025-11-29T04:53:02Z</dcterms:created>
  <dc:creator>Administrator</dc:creator>
  <cp:lastModifiedBy>小辉辉</cp:lastModifiedBy>
  <dcterms:modified xsi:type="dcterms:W3CDTF">2025-11-29T05:01:18Z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eyJoZGlkIjoiZjM2YTM5YzFlZjlkMjQ1ZDE5N2QyYjhhOWY2OTliZjYiLCJ1c2VySWQiOiIxNDA4OTM4MDYwIn0=</vt:lpwstr>
  </property>
  <property fmtid="{D5CDD505-2E9C-101B-9397-08002B2CF9AE}" pid="4" name="ICV">
    <vt:lpwstr>BB555B5B52474E5EB7D2D981777E2264_12</vt:lpwstr>
  </property>
</Properties>
</file>