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AEDE5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import tkinter as tk</w:t>
      </w:r>
    </w:p>
    <w:p w14:paraId="1C555E08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window = tk.Tk()</w:t>
      </w:r>
    </w:p>
    <w:p w14:paraId="12052BDB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window.title("bug")</w:t>
      </w:r>
    </w:p>
    <w:p w14:paraId="6B7026F4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window.geometry("300x200")</w:t>
      </w:r>
    </w:p>
    <w:p w14:paraId="489359E6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label = tk.Label(window, text="moa sx", font=("Arial", 16))</w:t>
      </w:r>
    </w:p>
    <w:p w14:paraId="57EC9EC0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label.pack(pady=20)</w:t>
      </w:r>
    </w:p>
    <w:p w14:paraId="2B930F8E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def on_click():</w:t>
      </w:r>
    </w:p>
    <w:p w14:paraId="43C89254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    label.config(text="cnop zaj")</w:t>
      </w:r>
    </w:p>
    <w:p w14:paraId="00A26EE5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button = tk.Button(window, text="naj me", command=on_click)</w:t>
      </w:r>
    </w:p>
    <w:p w14:paraId="7284FA84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button.pack()</w:t>
      </w:r>
    </w:p>
    <w:p w14:paraId="728B840D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window.mainloop()</w:t>
      </w:r>
    </w:p>
    <w:p w14:paraId="6D55D3E4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import tkinter as tk</w:t>
      </w:r>
    </w:p>
    <w:p w14:paraId="10AEC4B2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window = tk.Tk()</w:t>
      </w:r>
    </w:p>
    <w:p w14:paraId="1BBCA5AD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window.title("moa vizitka")</w:t>
      </w:r>
    </w:p>
    <w:p w14:paraId="2F2C9C7D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window.geometry("350x250")</w:t>
      </w:r>
    </w:p>
    <w:p w14:paraId="5D7C3B8E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label = tk.Label(window, text="Alina", font=("Arial", 20))</w:t>
      </w:r>
    </w:p>
    <w:p w14:paraId="02058FC1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label.pack(pady=20)</w:t>
      </w:r>
    </w:p>
    <w:p w14:paraId="2A68986F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label = tk.Label(window, text="Student", font=("Arial", 20))</w:t>
      </w:r>
    </w:p>
    <w:p w14:paraId="09ACB272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label.pack(pady=20)</w:t>
      </w:r>
    </w:p>
    <w:p w14:paraId="41467AE8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label = tk.Label(window, text="Chehov", font=("Arial", 20))</w:t>
      </w:r>
    </w:p>
    <w:p w14:paraId="47E5F8A9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label.pack(pady=20)</w:t>
      </w:r>
    </w:p>
    <w:p w14:paraId="5C815830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window.mainloop()</w:t>
      </w:r>
    </w:p>
    <w:p w14:paraId="69211FBF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import tkinter as tk</w:t>
      </w:r>
    </w:p>
    <w:p w14:paraId="36CBDB52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a = 0</w:t>
      </w:r>
    </w:p>
    <w:p w14:paraId="45A9B912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def plus():</w:t>
      </w:r>
    </w:p>
    <w:p w14:paraId="1B2DD10A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    global a</w:t>
      </w:r>
    </w:p>
    <w:p w14:paraId="47B93CE2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    a += 1</w:t>
      </w:r>
    </w:p>
    <w:p w14:paraId="2861722F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    label.config(text=a)</w:t>
      </w:r>
    </w:p>
    <w:p w14:paraId="3D6644E0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def minus():</w:t>
      </w:r>
    </w:p>
    <w:p w14:paraId="176D0A03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lastRenderedPageBreak/>
        <w:t>    global a</w:t>
      </w:r>
    </w:p>
    <w:p w14:paraId="4D25D740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    a = 0</w:t>
      </w:r>
    </w:p>
    <w:p w14:paraId="3FBF9B00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    label.config(text=a)</w:t>
      </w:r>
    </w:p>
    <w:p w14:paraId="34AA264B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window = tk.Tk()</w:t>
      </w:r>
    </w:p>
    <w:p w14:paraId="7E8BD62C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window.title("klik-klik")</w:t>
      </w:r>
    </w:p>
    <w:p w14:paraId="55A44866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window.geometry("350x250")</w:t>
      </w:r>
    </w:p>
    <w:p w14:paraId="1A7A58FC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label = tk.Label(window, text=a, font=("Arial", 20))</w:t>
      </w:r>
    </w:p>
    <w:p w14:paraId="62B46C8C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label.pack(pady=20)</w:t>
      </w:r>
    </w:p>
    <w:p w14:paraId="3EB52F1F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button1 = tk.Button(window, text="+1", command=plus)</w:t>
      </w:r>
    </w:p>
    <w:p w14:paraId="47DD8031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button1.pack()</w:t>
      </w:r>
    </w:p>
    <w:p w14:paraId="178BC007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button2 = tk.Button(window, text="=0", command=minus)</w:t>
      </w:r>
    </w:p>
    <w:p w14:paraId="6752996B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button2.pack()</w:t>
      </w:r>
    </w:p>
    <w:p w14:paraId="66D485A5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window.mainloop()</w:t>
      </w:r>
    </w:p>
    <w:p w14:paraId="0217FABD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import tkinter as tk</w:t>
      </w:r>
    </w:p>
    <w:p w14:paraId="6CFAD86F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a = 0</w:t>
      </w:r>
    </w:p>
    <w:p w14:paraId="6E4E07DF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def plus():</w:t>
      </w:r>
    </w:p>
    <w:p w14:paraId="4290D5FF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    chis = int(entry2.get())</w:t>
      </w:r>
    </w:p>
    <w:p w14:paraId="496E6556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    chis2 = int(entry3.get())</w:t>
      </w:r>
    </w:p>
    <w:p w14:paraId="2B327BF2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    if chis and chis2:</w:t>
      </w:r>
    </w:p>
    <w:p w14:paraId="4AC9B560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        label.config(text=chis + chis2)</w:t>
      </w:r>
    </w:p>
    <w:p w14:paraId="37400223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window = tk.Tk()</w:t>
      </w:r>
    </w:p>
    <w:p w14:paraId="2D9EBF86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window.title("calc")</w:t>
      </w:r>
    </w:p>
    <w:p w14:paraId="3E26441B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window.geometry("300x250")</w:t>
      </w:r>
    </w:p>
    <w:p w14:paraId="5D0FA423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frame = tk.Frame(window)</w:t>
      </w:r>
    </w:p>
    <w:p w14:paraId="3C18B4DF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frame.pack(pady=20, padx=20)</w:t>
      </w:r>
    </w:p>
    <w:p w14:paraId="1ADFA6E8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label2 = tk.Label(frame, text="1-oe chis", font=("Arial", 10))</w:t>
      </w:r>
    </w:p>
    <w:p w14:paraId="1112C83C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label2.grid(row=0, column=0, sticky="e", padx=5, pady=5)</w:t>
      </w:r>
    </w:p>
    <w:p w14:paraId="189850E2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entry2 = tk.Entry(frame, width=20)</w:t>
      </w:r>
    </w:p>
    <w:p w14:paraId="2663B297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entry2.grid(row=0, column=1, padx=5, pady=5)</w:t>
      </w:r>
    </w:p>
    <w:p w14:paraId="59C6FF14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lastRenderedPageBreak/>
        <w:t>label3 = tk.Label(frame, text="2-oe chis", font=("Arial", 10))</w:t>
      </w:r>
    </w:p>
    <w:p w14:paraId="42349342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label3.grid(row=1, column=0, sticky="e", padx=5, pady=5)</w:t>
      </w:r>
    </w:p>
    <w:p w14:paraId="76022184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entry3 = tk.Entry(frame, width=20)</w:t>
      </w:r>
    </w:p>
    <w:p w14:paraId="4ACCBD4A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entry3.grid(row=1, column=1, padx=5, pady=5)</w:t>
      </w:r>
    </w:p>
    <w:p w14:paraId="2B868EEF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label = tk.Label(frame, text="0", font=("Arial", 20))</w:t>
      </w:r>
    </w:p>
    <w:p w14:paraId="64263280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label.grid(row=3, column=0, sticky="e", padx=5, pady=5)</w:t>
      </w:r>
    </w:p>
    <w:p w14:paraId="286C43E0" w14:textId="77777777" w:rsidR="00FE16F7" w:rsidRPr="00FE16F7" w:rsidRDefault="00FE16F7" w:rsidP="00FE16F7">
      <w:pPr>
        <w:rPr>
          <w:lang w:val="en-US"/>
        </w:rPr>
      </w:pPr>
      <w:r w:rsidRPr="00FE16F7">
        <w:rPr>
          <w:lang w:val="en-US"/>
        </w:rPr>
        <w:t>button1 = tk.Button(window, text="+", command=plus)</w:t>
      </w:r>
    </w:p>
    <w:p w14:paraId="5C74A703" w14:textId="77777777" w:rsidR="00FE16F7" w:rsidRPr="00FE16F7" w:rsidRDefault="00FE16F7" w:rsidP="00FE16F7">
      <w:r w:rsidRPr="00FE16F7">
        <w:t>button1.pack()</w:t>
      </w:r>
    </w:p>
    <w:p w14:paraId="0238189A" w14:textId="77777777" w:rsidR="00FE16F7" w:rsidRPr="00FE16F7" w:rsidRDefault="00FE16F7" w:rsidP="00FE16F7">
      <w:proofErr w:type="spellStart"/>
      <w:proofErr w:type="gramStart"/>
      <w:r w:rsidRPr="00FE16F7">
        <w:t>window.mainloop</w:t>
      </w:r>
      <w:proofErr w:type="spellEnd"/>
      <w:proofErr w:type="gramEnd"/>
      <w:r w:rsidRPr="00FE16F7">
        <w:t>()</w:t>
      </w:r>
    </w:p>
    <w:p w14:paraId="72E994CF" w14:textId="77777777" w:rsidR="00D60306" w:rsidRPr="00FE16F7" w:rsidRDefault="00D60306" w:rsidP="00FE16F7"/>
    <w:sectPr w:rsidR="00D60306" w:rsidRPr="00FE16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306"/>
    <w:rsid w:val="007228BF"/>
    <w:rsid w:val="00D60306"/>
    <w:rsid w:val="00FE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A7453B-9FD8-49BC-830A-1CA4EC280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0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0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0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0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0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03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03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03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03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03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03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03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03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030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0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030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0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Степанова</dc:creator>
  <cp:keywords/>
  <dc:description/>
  <cp:lastModifiedBy>Алина Степанова</cp:lastModifiedBy>
  <cp:revision>2</cp:revision>
  <dcterms:created xsi:type="dcterms:W3CDTF">2026-10-05T14:55:00Z</dcterms:created>
  <dcterms:modified xsi:type="dcterms:W3CDTF">2026-10-05T14:55:00Z</dcterms:modified>
</cp:coreProperties>
</file>