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76DF5" w14:textId="77777777" w:rsidR="001376E9" w:rsidRPr="00DC77EC" w:rsidRDefault="001376E9" w:rsidP="001376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Московский государственный технический университет им. </w:t>
      </w:r>
      <w:proofErr w:type="gramStart"/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Н.Э.</w:t>
      </w:r>
      <w:proofErr w:type="gramEnd"/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Баумана</w:t>
      </w:r>
    </w:p>
    <w:p w14:paraId="41724438" w14:textId="77777777" w:rsidR="001376E9" w:rsidRPr="00DC77EC" w:rsidRDefault="001376E9" w:rsidP="001376E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 w14:paraId="57AFE79E" w14:textId="77777777" w:rsidR="001376E9" w:rsidRPr="00DC77EC" w:rsidRDefault="001376E9" w:rsidP="001376E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«Системы обработки информации и управления»</w:t>
      </w:r>
    </w:p>
    <w:p w14:paraId="125578FC" w14:textId="77777777" w:rsidR="001376E9" w:rsidRPr="00DC77EC" w:rsidRDefault="001376E9" w:rsidP="001376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740F1431" w14:textId="77777777" w:rsidR="001376E9" w:rsidRPr="00DC77EC" w:rsidRDefault="001376E9" w:rsidP="001376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018681EF" w14:textId="77777777" w:rsidR="001376E9" w:rsidRPr="00DC77EC" w:rsidRDefault="001376E9" w:rsidP="001376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4A721B" wp14:editId="72086706">
            <wp:extent cx="1619250" cy="1924050"/>
            <wp:effectExtent l="19050" t="0" r="0" b="0"/>
            <wp:docPr id="28" name="Рисунок 28" descr="Изображение выглядит как текст, керамические изделия, фарф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керамические изделия, фарф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3511E" w14:textId="77777777" w:rsidR="001376E9" w:rsidRPr="00DC77EC" w:rsidRDefault="001376E9" w:rsidP="001376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BBBB494" w14:textId="77777777" w:rsidR="001376E9" w:rsidRPr="00DC77EC" w:rsidRDefault="001376E9" w:rsidP="001376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1B0B7E74" w14:textId="0D5C18D3" w:rsidR="001376E9" w:rsidRPr="00374807" w:rsidRDefault="001376E9" w:rsidP="001376E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Лабораторная работа №</w:t>
      </w:r>
      <w:r w:rsidR="00012F4B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4</w:t>
      </w:r>
    </w:p>
    <w:p w14:paraId="2613CFE2" w14:textId="6DBBCE70" w:rsidR="001376E9" w:rsidRPr="001D57D6" w:rsidRDefault="001376E9" w:rsidP="001376E9">
      <w:pPr>
        <w:pStyle w:val="Heading2"/>
        <w:spacing w:before="360" w:beforeAutospacing="0" w:after="240" w:afterAutospacing="0"/>
        <w:jc w:val="center"/>
        <w:rPr>
          <w:color w:val="24292E"/>
          <w:sz w:val="32"/>
          <w:szCs w:val="32"/>
        </w:rPr>
      </w:pPr>
      <w:r w:rsidRPr="001376E9">
        <w:rPr>
          <w:sz w:val="32"/>
          <w:szCs w:val="32"/>
          <w:lang w:eastAsia="zh-CN"/>
        </w:rPr>
        <w:t>«</w:t>
      </w:r>
      <w:r w:rsidR="00012F4B" w:rsidRPr="00012F4B">
        <w:rPr>
          <w:color w:val="24292E"/>
          <w:sz w:val="32"/>
          <w:szCs w:val="32"/>
        </w:rPr>
        <w:t>Создание рекомендательной модели.</w:t>
      </w:r>
    </w:p>
    <w:p w14:paraId="611AD775" w14:textId="77777777" w:rsidR="001376E9" w:rsidRDefault="001376E9" w:rsidP="001376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5DC892D9" w14:textId="77777777" w:rsidR="001376E9" w:rsidRDefault="001376E9" w:rsidP="001376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72B66585" w14:textId="77777777" w:rsidR="001376E9" w:rsidRDefault="001376E9" w:rsidP="001376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5A61A596" w14:textId="77777777" w:rsidR="001376E9" w:rsidRPr="00DC77EC" w:rsidRDefault="001376E9" w:rsidP="001376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F1A5883" w14:textId="77777777" w:rsidR="001376E9" w:rsidRPr="00DC77EC" w:rsidRDefault="001376E9" w:rsidP="001376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0C27E71" w14:textId="77777777" w:rsidR="001376E9" w:rsidRPr="00DC77EC" w:rsidRDefault="001376E9" w:rsidP="001376E9">
      <w:pPr>
        <w:suppressAutoHyphens/>
        <w:spacing w:after="24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ИСПОЛНИТЕЛЬ:</w:t>
      </w:r>
    </w:p>
    <w:p w14:paraId="2079A1C6" w14:textId="083241EF" w:rsidR="001376E9" w:rsidRPr="001720A5" w:rsidRDefault="001720A5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Костян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Алина Алексеевна</w:t>
      </w:r>
    </w:p>
    <w:p w14:paraId="753FF1E8" w14:textId="559C8BDF" w:rsidR="001376E9" w:rsidRPr="003A32AE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Группа ИУ5-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21М</w:t>
      </w:r>
    </w:p>
    <w:p w14:paraId="31304E56" w14:textId="77777777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_____________________</w:t>
      </w:r>
    </w:p>
    <w:p w14:paraId="253A193A" w14:textId="77777777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0E693B2" w14:textId="39A822CA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8BCF465" w14:textId="77777777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3F8B3A3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7105219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82A79C5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08E81F7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61C9CE6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2BBF7EC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02306CF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AC8E028" w14:textId="77777777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74C37C5" w14:textId="77777777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2046738" w14:textId="77777777" w:rsidR="001376E9" w:rsidRPr="00DC77EC" w:rsidRDefault="001376E9" w:rsidP="001376E9">
      <w:pPr>
        <w:tabs>
          <w:tab w:val="left" w:pos="4020"/>
        </w:tabs>
        <w:suppressAutoHyphens/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3DF8A37D" w14:textId="77777777" w:rsidR="001376E9" w:rsidRPr="00DC77EC" w:rsidRDefault="001376E9" w:rsidP="001376E9">
      <w:pPr>
        <w:suppressAutoHyphens/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6A4CB94" w14:textId="77777777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BB29547" w14:textId="77777777" w:rsidR="001376E9" w:rsidRDefault="001376E9" w:rsidP="001376E9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B22A615" w14:textId="0E68207A" w:rsidR="001376E9" w:rsidRPr="00DC77EC" w:rsidRDefault="001376E9" w:rsidP="001376E9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Москва        2021</w:t>
      </w:r>
    </w:p>
    <w:p w14:paraId="1B59C961" w14:textId="1D159E09" w:rsidR="001376E9" w:rsidRDefault="001376E9"/>
    <w:p w14:paraId="0E9ECAB4" w14:textId="7C39F1DA" w:rsidR="001D57D6" w:rsidRDefault="001376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4F25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09DB3011" w14:textId="77777777" w:rsidR="00012F4B" w:rsidRPr="00012F4B" w:rsidRDefault="00012F4B" w:rsidP="00012F4B">
      <w:pPr>
        <w:spacing w:before="60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012F4B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Выбрать произвольный набор данных (</w:t>
      </w:r>
      <w:proofErr w:type="spellStart"/>
      <w:r w:rsidRPr="00012F4B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датасет</w:t>
      </w:r>
      <w:proofErr w:type="spellEnd"/>
      <w:r w:rsidRPr="00012F4B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), предназначенный для построения рекомендательных моделей.</w:t>
      </w:r>
    </w:p>
    <w:p w14:paraId="38CFBF50" w14:textId="77777777" w:rsidR="00012F4B" w:rsidRPr="00012F4B" w:rsidRDefault="00012F4B" w:rsidP="00012F4B">
      <w:pPr>
        <w:spacing w:before="60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012F4B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Опираясь на материалы лекции, сформировать рекомендации для одного пользователя (объекта) двумя произвольными способами.</w:t>
      </w:r>
    </w:p>
    <w:p w14:paraId="5A0C399B" w14:textId="14EB3050" w:rsidR="00E64B6E" w:rsidRPr="00012F4B" w:rsidRDefault="00012F4B" w:rsidP="00012F4B">
      <w:pPr>
        <w:spacing w:before="60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012F4B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Сравнить полученные рекомендации (если это возможно, то с применением метрик).</w:t>
      </w:r>
    </w:p>
    <w:p w14:paraId="46D4A5CC" w14:textId="2443D9EE" w:rsidR="00266C04" w:rsidRPr="001D57D6" w:rsidRDefault="008C5782" w:rsidP="001D57D6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734F25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t>Текст программы:</w:t>
      </w:r>
      <w:r w:rsidR="00266C04" w:rsidRPr="00266C04">
        <w:rPr>
          <w:noProof/>
        </w:rPr>
        <w:t xml:space="preserve"> </w:t>
      </w:r>
    </w:p>
    <w:p w14:paraId="5FFD81F1" w14:textId="20B84950" w:rsidR="005B7D87" w:rsidRDefault="00012F4B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012F4B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5ED837CF" wp14:editId="27E1E91A">
            <wp:extent cx="5638800" cy="4089400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44BF" w14:textId="0D9AC2CD" w:rsidR="00012F4B" w:rsidRDefault="00012F4B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012F4B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lastRenderedPageBreak/>
        <w:drawing>
          <wp:inline distT="0" distB="0" distL="0" distR="0" wp14:anchorId="60ABC452" wp14:editId="389770E1">
            <wp:extent cx="5664200" cy="17399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F4B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3F6C3A8D" wp14:editId="54F672B1">
            <wp:extent cx="5702595" cy="6471139"/>
            <wp:effectExtent l="0" t="0" r="0" b="635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134" cy="64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E56E" w14:textId="5F140F77" w:rsidR="00012F4B" w:rsidRDefault="00012F4B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012F4B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lastRenderedPageBreak/>
        <w:drawing>
          <wp:inline distT="0" distB="0" distL="0" distR="0" wp14:anchorId="42663228" wp14:editId="052E5F8B">
            <wp:extent cx="5154804" cy="5793452"/>
            <wp:effectExtent l="0" t="0" r="190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391" cy="579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5DC3" w14:textId="77777777" w:rsidR="00012F4B" w:rsidRDefault="00012F4B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012F4B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289E3451" wp14:editId="5849C41E">
            <wp:extent cx="4000500" cy="3263900"/>
            <wp:effectExtent l="0" t="0" r="0" b="0"/>
            <wp:docPr id="5" name="Picture 5" descr="Graphical user interface, text, application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able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3C5F" w14:textId="3E27D8AF" w:rsidR="00012F4B" w:rsidRDefault="00012F4B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012F4B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lastRenderedPageBreak/>
        <w:drawing>
          <wp:inline distT="0" distB="0" distL="0" distR="0" wp14:anchorId="520DA0D5" wp14:editId="6FDFFDF1">
            <wp:extent cx="4025900" cy="2641600"/>
            <wp:effectExtent l="0" t="0" r="0" b="0"/>
            <wp:docPr id="7" name="Picture 7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790F" w14:textId="4C1FA02A" w:rsidR="00012F4B" w:rsidRDefault="00012F4B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012F4B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0972A567" wp14:editId="0E401984">
            <wp:extent cx="3987800" cy="26797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4279" w14:textId="095624C1" w:rsidR="00012F4B" w:rsidRDefault="00012F4B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012F4B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7CF5C3A2" wp14:editId="2D8A9BEF">
            <wp:extent cx="4973934" cy="2567192"/>
            <wp:effectExtent l="0" t="0" r="508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2960" cy="257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A8A6" w14:textId="398CF7B7" w:rsidR="00012F4B" w:rsidRDefault="00012F4B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012F4B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162992A8" wp14:editId="57DE46F0">
            <wp:extent cx="5305529" cy="766487"/>
            <wp:effectExtent l="0" t="0" r="317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2429" cy="77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03CA" w14:textId="54CA15B5" w:rsidR="00012F4B" w:rsidRDefault="00012F4B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012F4B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lastRenderedPageBreak/>
        <w:drawing>
          <wp:inline distT="0" distB="0" distL="0" distR="0" wp14:anchorId="34F6AEBC" wp14:editId="78CC684C">
            <wp:extent cx="5496448" cy="5543028"/>
            <wp:effectExtent l="0" t="0" r="3175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193" cy="55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ADEC" w14:textId="48018322" w:rsidR="00012F4B" w:rsidRPr="001D57D6" w:rsidRDefault="00012F4B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012F4B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7D1091CE" wp14:editId="7FB67F99">
            <wp:extent cx="4737100" cy="181610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F4B" w:rsidRPr="001D5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2310"/>
    <w:multiLevelType w:val="hybridMultilevel"/>
    <w:tmpl w:val="B5AE68F8"/>
    <w:lvl w:ilvl="0" w:tplc="08090013">
      <w:start w:val="1"/>
      <w:numFmt w:val="upperRoman"/>
      <w:lvlText w:val="%1."/>
      <w:lvlJc w:val="righ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3C5079"/>
    <w:multiLevelType w:val="hybridMultilevel"/>
    <w:tmpl w:val="CAA81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159D3"/>
    <w:multiLevelType w:val="multilevel"/>
    <w:tmpl w:val="9EB4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D1C51"/>
    <w:multiLevelType w:val="multilevel"/>
    <w:tmpl w:val="2578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D30B3"/>
    <w:multiLevelType w:val="hybridMultilevel"/>
    <w:tmpl w:val="0DA49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86F74"/>
    <w:multiLevelType w:val="hybridMultilevel"/>
    <w:tmpl w:val="F37C706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AFA49DB"/>
    <w:multiLevelType w:val="hybridMultilevel"/>
    <w:tmpl w:val="4080B8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3060D1"/>
    <w:multiLevelType w:val="hybridMultilevel"/>
    <w:tmpl w:val="1E4237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BA42CA"/>
    <w:multiLevelType w:val="multilevel"/>
    <w:tmpl w:val="1BA2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82613"/>
    <w:multiLevelType w:val="hybridMultilevel"/>
    <w:tmpl w:val="A7B8A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21145"/>
    <w:multiLevelType w:val="multilevel"/>
    <w:tmpl w:val="4F16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E9"/>
    <w:rsid w:val="00012F4B"/>
    <w:rsid w:val="001376E9"/>
    <w:rsid w:val="001720A5"/>
    <w:rsid w:val="001D57D6"/>
    <w:rsid w:val="00266C04"/>
    <w:rsid w:val="00374807"/>
    <w:rsid w:val="003A6398"/>
    <w:rsid w:val="005B7D87"/>
    <w:rsid w:val="00734F25"/>
    <w:rsid w:val="008C5782"/>
    <w:rsid w:val="00E6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999E00"/>
  <w15:chartTrackingRefBased/>
  <w15:docId w15:val="{64B3025D-D471-EC43-895F-DF9B2627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6E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376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B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6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DefaultParagraphFont"/>
    <w:rsid w:val="001376E9"/>
  </w:style>
  <w:style w:type="character" w:styleId="Hyperlink">
    <w:name w:val="Hyperlink"/>
    <w:basedOn w:val="DefaultParagraphFont"/>
    <w:uiPriority w:val="99"/>
    <w:semiHidden/>
    <w:unhideWhenUsed/>
    <w:rsid w:val="001376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37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57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64B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B6E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4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9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4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87507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30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06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52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8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1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20209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27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4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103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Нурлыева</dc:creator>
  <cp:keywords/>
  <dc:description/>
  <cp:lastModifiedBy>Alina Kostyan</cp:lastModifiedBy>
  <cp:revision>7</cp:revision>
  <dcterms:created xsi:type="dcterms:W3CDTF">2021-02-18T16:15:00Z</dcterms:created>
  <dcterms:modified xsi:type="dcterms:W3CDTF">2021-06-18T15:45:00Z</dcterms:modified>
</cp:coreProperties>
</file>