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5598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SellSmart Property – Platform Development Presentation</w:t>
      </w:r>
    </w:p>
    <w:p w14:paraId="76D16DE6" w14:textId="77777777" w:rsidR="00D40048" w:rsidRPr="00D40048" w:rsidRDefault="00000000" w:rsidP="00D40048">
      <w:r>
        <w:pict w14:anchorId="5CEC0B23">
          <v:rect id="_x0000_i1025" style="width:0;height:1.5pt" o:hralign="center" o:hrstd="t" o:hr="t" fillcolor="#a0a0a0" stroked="f"/>
        </w:pict>
      </w:r>
    </w:p>
    <w:p w14:paraId="5B720DE9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1: TITLE</w:t>
      </w:r>
    </w:p>
    <w:p w14:paraId="418C7923" w14:textId="77777777" w:rsidR="00D40048" w:rsidRPr="00D40048" w:rsidRDefault="00D40048" w:rsidP="00D40048">
      <w:r w:rsidRPr="00D40048">
        <w:rPr>
          <w:b/>
          <w:bCs/>
        </w:rPr>
        <w:t>SellSmart Property</w:t>
      </w:r>
      <w:r w:rsidRPr="00D40048">
        <w:br/>
        <w:t>Digital Property Selling Platform</w:t>
      </w:r>
      <w:r w:rsidRPr="00D40048">
        <w:br/>
        <w:t>“List, sell, and save — with expert support”</w:t>
      </w:r>
    </w:p>
    <w:p w14:paraId="45101738" w14:textId="77777777" w:rsidR="00D40048" w:rsidRPr="00D40048" w:rsidRDefault="00000000" w:rsidP="00D40048">
      <w:r>
        <w:pict w14:anchorId="66742830">
          <v:rect id="_x0000_i1026" style="width:0;height:1.5pt" o:hralign="center" o:hrstd="t" o:hr="t" fillcolor="#a0a0a0" stroked="f"/>
        </w:pict>
      </w:r>
    </w:p>
    <w:p w14:paraId="1557A194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2: BUSINESS OVERVIEW</w:t>
      </w:r>
    </w:p>
    <w:p w14:paraId="5DDE6343" w14:textId="77777777" w:rsidR="00D40048" w:rsidRPr="00D40048" w:rsidRDefault="00D40048" w:rsidP="00D40048">
      <w:r w:rsidRPr="00D40048">
        <w:t>SellSmart Property is a digital platform that enables property owners to:</w:t>
      </w:r>
    </w:p>
    <w:p w14:paraId="3792D988" w14:textId="77777777" w:rsidR="00D40048" w:rsidRPr="00D40048" w:rsidRDefault="00D40048" w:rsidP="00D40048">
      <w:pPr>
        <w:numPr>
          <w:ilvl w:val="0"/>
          <w:numId w:val="1"/>
        </w:numPr>
      </w:pPr>
      <w:r w:rsidRPr="00D40048">
        <w:t>Sell their property privately</w:t>
      </w:r>
    </w:p>
    <w:p w14:paraId="17B0083B" w14:textId="77777777" w:rsidR="00D40048" w:rsidRPr="00D40048" w:rsidRDefault="00D40048" w:rsidP="00D40048">
      <w:pPr>
        <w:numPr>
          <w:ilvl w:val="0"/>
          <w:numId w:val="1"/>
        </w:numPr>
      </w:pPr>
      <w:r w:rsidRPr="00D40048">
        <w:t>Avoid high agent commissions</w:t>
      </w:r>
    </w:p>
    <w:p w14:paraId="57388065" w14:textId="77777777" w:rsidR="00D40048" w:rsidRPr="00D40048" w:rsidRDefault="00D40048" w:rsidP="00D40048">
      <w:pPr>
        <w:numPr>
          <w:ilvl w:val="0"/>
          <w:numId w:val="1"/>
        </w:numPr>
      </w:pPr>
      <w:r w:rsidRPr="00D40048">
        <w:t>Access guided support and legal documentation</w:t>
      </w:r>
    </w:p>
    <w:p w14:paraId="2DA28F0A" w14:textId="77777777" w:rsidR="00D40048" w:rsidRPr="00D40048" w:rsidRDefault="00D40048" w:rsidP="00D40048">
      <w:pPr>
        <w:numPr>
          <w:ilvl w:val="0"/>
          <w:numId w:val="1"/>
        </w:numPr>
      </w:pPr>
      <w:r w:rsidRPr="00D40048">
        <w:t>Connect directly with buyers</w:t>
      </w:r>
    </w:p>
    <w:p w14:paraId="50563F22" w14:textId="77777777" w:rsidR="00D40048" w:rsidRPr="00D40048" w:rsidRDefault="00D40048" w:rsidP="00D40048">
      <w:r w:rsidRPr="00D40048">
        <w:t xml:space="preserve">The platform will function as a </w:t>
      </w:r>
      <w:r w:rsidRPr="00D40048">
        <w:rPr>
          <w:b/>
          <w:bCs/>
        </w:rPr>
        <w:t>complete end-to-end property transaction system</w:t>
      </w:r>
      <w:r w:rsidRPr="00D40048">
        <w:t>.</w:t>
      </w:r>
    </w:p>
    <w:p w14:paraId="17C0E6A7" w14:textId="77777777" w:rsidR="00D40048" w:rsidRPr="00D40048" w:rsidRDefault="00000000" w:rsidP="00D40048">
      <w:r>
        <w:pict w14:anchorId="1136978D">
          <v:rect id="_x0000_i1027" style="width:0;height:1.5pt" o:hralign="center" o:hrstd="t" o:hr="t" fillcolor="#a0a0a0" stroked="f"/>
        </w:pict>
      </w:r>
    </w:p>
    <w:p w14:paraId="5E5D4C57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3: CORE OBJECTIVE</w:t>
      </w:r>
    </w:p>
    <w:p w14:paraId="3C467DDF" w14:textId="77777777" w:rsidR="00D40048" w:rsidRPr="00D40048" w:rsidRDefault="00D40048" w:rsidP="00D40048">
      <w:r w:rsidRPr="00D40048">
        <w:t xml:space="preserve">To create a </w:t>
      </w:r>
      <w:r w:rsidRPr="00D40048">
        <w:rPr>
          <w:b/>
          <w:bCs/>
        </w:rPr>
        <w:t>user-friendly, guided platform</w:t>
      </w:r>
      <w:r w:rsidRPr="00D40048">
        <w:t xml:space="preserve"> that allows:</w:t>
      </w:r>
    </w:p>
    <w:p w14:paraId="7757ACCC" w14:textId="77777777" w:rsidR="00D40048" w:rsidRPr="00D40048" w:rsidRDefault="00D40048" w:rsidP="00D40048">
      <w:pPr>
        <w:numPr>
          <w:ilvl w:val="0"/>
          <w:numId w:val="2"/>
        </w:numPr>
      </w:pPr>
      <w:r w:rsidRPr="00D40048">
        <w:t>Sellers to list and manage property sales independently</w:t>
      </w:r>
    </w:p>
    <w:p w14:paraId="798D17AD" w14:textId="77777777" w:rsidR="00D40048" w:rsidRPr="00D40048" w:rsidRDefault="00D40048" w:rsidP="00D40048">
      <w:pPr>
        <w:numPr>
          <w:ilvl w:val="0"/>
          <w:numId w:val="2"/>
        </w:numPr>
      </w:pPr>
      <w:r w:rsidRPr="00D40048">
        <w:t>Buyers to browse and transact directly</w:t>
      </w:r>
    </w:p>
    <w:p w14:paraId="34D23492" w14:textId="77777777" w:rsidR="00D40048" w:rsidRPr="00D40048" w:rsidRDefault="00D40048" w:rsidP="00D40048">
      <w:pPr>
        <w:numPr>
          <w:ilvl w:val="0"/>
          <w:numId w:val="2"/>
        </w:numPr>
      </w:pPr>
      <w:r w:rsidRPr="00D40048">
        <w:t>Service providers to integrate into the transaction process</w:t>
      </w:r>
    </w:p>
    <w:p w14:paraId="7F378E17" w14:textId="77777777" w:rsidR="00D40048" w:rsidRPr="00D40048" w:rsidRDefault="00000000" w:rsidP="00D40048">
      <w:r>
        <w:pict w14:anchorId="7660B517">
          <v:rect id="_x0000_i1028" style="width:0;height:1.5pt" o:hralign="center" o:hrstd="t" o:hr="t" fillcolor="#a0a0a0" stroked="f"/>
        </w:pict>
      </w:r>
    </w:p>
    <w:p w14:paraId="11530C62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4: TARGET USERS</w:t>
      </w:r>
    </w:p>
    <w:p w14:paraId="3A0EC12D" w14:textId="77777777" w:rsidR="00D40048" w:rsidRPr="00D40048" w:rsidRDefault="00D40048" w:rsidP="00D40048">
      <w:r w:rsidRPr="00D40048">
        <w:rPr>
          <w:b/>
          <w:bCs/>
        </w:rPr>
        <w:t>Primary Users:</w:t>
      </w:r>
    </w:p>
    <w:p w14:paraId="6315B051" w14:textId="77777777" w:rsidR="00D40048" w:rsidRPr="00D40048" w:rsidRDefault="00D40048" w:rsidP="00D40048">
      <w:pPr>
        <w:numPr>
          <w:ilvl w:val="0"/>
          <w:numId w:val="3"/>
        </w:numPr>
      </w:pPr>
      <w:r w:rsidRPr="00D40048">
        <w:t>Property Sellers (Landlords / Homeowners)</w:t>
      </w:r>
    </w:p>
    <w:p w14:paraId="5219EC84" w14:textId="77777777" w:rsidR="00D40048" w:rsidRPr="00D40048" w:rsidRDefault="00D40048" w:rsidP="00D40048">
      <w:r w:rsidRPr="00D40048">
        <w:rPr>
          <w:b/>
          <w:bCs/>
        </w:rPr>
        <w:t>Secondary Users:</w:t>
      </w:r>
    </w:p>
    <w:p w14:paraId="47935CAB" w14:textId="77777777" w:rsidR="00D40048" w:rsidRPr="00D40048" w:rsidRDefault="00D40048" w:rsidP="00D40048">
      <w:pPr>
        <w:numPr>
          <w:ilvl w:val="0"/>
          <w:numId w:val="4"/>
        </w:numPr>
      </w:pPr>
      <w:r w:rsidRPr="00D40048">
        <w:t>Buyers / Purchasers</w:t>
      </w:r>
    </w:p>
    <w:p w14:paraId="7B56E85B" w14:textId="77777777" w:rsidR="00D40048" w:rsidRPr="00D40048" w:rsidRDefault="00D40048" w:rsidP="00D40048">
      <w:r w:rsidRPr="00D40048">
        <w:rPr>
          <w:b/>
          <w:bCs/>
        </w:rPr>
        <w:t>Tertiary Users:</w:t>
      </w:r>
    </w:p>
    <w:p w14:paraId="501CDBE6" w14:textId="77777777" w:rsidR="00D40048" w:rsidRPr="00D40048" w:rsidRDefault="00D40048" w:rsidP="00D40048">
      <w:pPr>
        <w:numPr>
          <w:ilvl w:val="0"/>
          <w:numId w:val="5"/>
        </w:numPr>
      </w:pPr>
      <w:r w:rsidRPr="00D40048">
        <w:t>Conveyancers</w:t>
      </w:r>
    </w:p>
    <w:p w14:paraId="7E2CF5AB" w14:textId="77777777" w:rsidR="00D40048" w:rsidRPr="00D40048" w:rsidRDefault="00D40048" w:rsidP="00D40048">
      <w:pPr>
        <w:numPr>
          <w:ilvl w:val="0"/>
          <w:numId w:val="5"/>
        </w:numPr>
      </w:pPr>
      <w:r w:rsidRPr="00D40048">
        <w:t>Bond Originators</w:t>
      </w:r>
    </w:p>
    <w:p w14:paraId="1DD9AFA3" w14:textId="77777777" w:rsidR="00D40048" w:rsidRDefault="00D40048" w:rsidP="00D40048">
      <w:pPr>
        <w:numPr>
          <w:ilvl w:val="0"/>
          <w:numId w:val="5"/>
        </w:numPr>
      </w:pPr>
      <w:r w:rsidRPr="00D40048">
        <w:t>Inspectors &amp; Photographers</w:t>
      </w:r>
    </w:p>
    <w:p w14:paraId="1B7C9BD8" w14:textId="3B6C1E9E" w:rsidR="00F20D88" w:rsidRDefault="00F20D88" w:rsidP="00D40048">
      <w:pPr>
        <w:numPr>
          <w:ilvl w:val="0"/>
          <w:numId w:val="5"/>
        </w:numPr>
      </w:pPr>
      <w:r>
        <w:t>Valuators</w:t>
      </w:r>
    </w:p>
    <w:p w14:paraId="4117FBB1" w14:textId="09694ED6" w:rsidR="00F20D88" w:rsidRDefault="00F20D88" w:rsidP="00D40048">
      <w:pPr>
        <w:numPr>
          <w:ilvl w:val="0"/>
          <w:numId w:val="5"/>
        </w:numPr>
      </w:pPr>
      <w:r>
        <w:t>Contractors (COC, Plumbing, Gas etc)</w:t>
      </w:r>
    </w:p>
    <w:p w14:paraId="69F74CF2" w14:textId="41058CD2" w:rsidR="00821256" w:rsidRPr="00D40048" w:rsidRDefault="00C31DD1" w:rsidP="00D40048">
      <w:pPr>
        <w:numPr>
          <w:ilvl w:val="0"/>
          <w:numId w:val="5"/>
        </w:numPr>
      </w:pPr>
      <w:r>
        <w:lastRenderedPageBreak/>
        <w:t>Moving companies</w:t>
      </w:r>
    </w:p>
    <w:p w14:paraId="4333C646" w14:textId="77777777" w:rsidR="00D40048" w:rsidRPr="00D40048" w:rsidRDefault="00000000" w:rsidP="00D40048">
      <w:r>
        <w:pict w14:anchorId="77102E62">
          <v:rect id="_x0000_i1029" style="width:0;height:1.5pt" o:hralign="center" o:hrstd="t" o:hr="t" fillcolor="#a0a0a0" stroked="f"/>
        </w:pict>
      </w:r>
    </w:p>
    <w:p w14:paraId="344A3EE7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5: PLATFORM OVERVIEW (END-TO-END FLOW)</w:t>
      </w:r>
    </w:p>
    <w:p w14:paraId="1F5BE4BC" w14:textId="77777777" w:rsidR="00D40048" w:rsidRPr="00D40048" w:rsidRDefault="00D40048" w:rsidP="00D40048">
      <w:pPr>
        <w:numPr>
          <w:ilvl w:val="0"/>
          <w:numId w:val="6"/>
        </w:numPr>
      </w:pPr>
      <w:r w:rsidRPr="00D40048">
        <w:t>Seller lists property</w:t>
      </w:r>
    </w:p>
    <w:p w14:paraId="2362B858" w14:textId="77777777" w:rsidR="00D40048" w:rsidRPr="00D40048" w:rsidRDefault="00D40048" w:rsidP="00D40048">
      <w:pPr>
        <w:numPr>
          <w:ilvl w:val="0"/>
          <w:numId w:val="6"/>
        </w:numPr>
      </w:pPr>
      <w:r w:rsidRPr="00D40048">
        <w:t>Buyer browses and enquires</w:t>
      </w:r>
    </w:p>
    <w:p w14:paraId="1D46DCB7" w14:textId="77777777" w:rsidR="00D40048" w:rsidRPr="00D40048" w:rsidRDefault="00D40048" w:rsidP="00D40048">
      <w:pPr>
        <w:numPr>
          <w:ilvl w:val="0"/>
          <w:numId w:val="6"/>
        </w:numPr>
      </w:pPr>
      <w:r w:rsidRPr="00D40048">
        <w:t>Viewing arranged</w:t>
      </w:r>
    </w:p>
    <w:p w14:paraId="428E1CAA" w14:textId="77777777" w:rsidR="00D40048" w:rsidRPr="00D40048" w:rsidRDefault="00D40048" w:rsidP="00D40048">
      <w:pPr>
        <w:numPr>
          <w:ilvl w:val="0"/>
          <w:numId w:val="6"/>
        </w:numPr>
      </w:pPr>
      <w:r w:rsidRPr="00D40048">
        <w:t>Offer to Purchase (OTP) created and signed</w:t>
      </w:r>
    </w:p>
    <w:p w14:paraId="60EE8AD6" w14:textId="77777777" w:rsidR="00D40048" w:rsidRPr="00D40048" w:rsidRDefault="00D40048" w:rsidP="00D40048">
      <w:pPr>
        <w:numPr>
          <w:ilvl w:val="0"/>
          <w:numId w:val="6"/>
        </w:numPr>
      </w:pPr>
      <w:r w:rsidRPr="00D40048">
        <w:t>Seller accepts or counters</w:t>
      </w:r>
    </w:p>
    <w:p w14:paraId="3A510EDB" w14:textId="77777777" w:rsidR="00D40048" w:rsidRPr="00D40048" w:rsidRDefault="00D40048" w:rsidP="00D40048">
      <w:pPr>
        <w:numPr>
          <w:ilvl w:val="0"/>
          <w:numId w:val="6"/>
        </w:numPr>
      </w:pPr>
      <w:r w:rsidRPr="00D40048">
        <w:t>Bond application initiated</w:t>
      </w:r>
    </w:p>
    <w:p w14:paraId="52B3BC9A" w14:textId="77777777" w:rsidR="00D40048" w:rsidRPr="00D40048" w:rsidRDefault="00D40048" w:rsidP="00D40048">
      <w:pPr>
        <w:numPr>
          <w:ilvl w:val="0"/>
          <w:numId w:val="6"/>
        </w:numPr>
      </w:pPr>
      <w:r w:rsidRPr="00D40048">
        <w:t>Documents uploaded (FICA, etc.)</w:t>
      </w:r>
    </w:p>
    <w:p w14:paraId="54574001" w14:textId="77777777" w:rsidR="00D40048" w:rsidRPr="00D40048" w:rsidRDefault="00D40048" w:rsidP="00D40048">
      <w:pPr>
        <w:numPr>
          <w:ilvl w:val="0"/>
          <w:numId w:val="6"/>
        </w:numPr>
      </w:pPr>
      <w:r w:rsidRPr="00D40048">
        <w:t>Conveyancer receives full document pack</w:t>
      </w:r>
    </w:p>
    <w:p w14:paraId="323F3AF5" w14:textId="77777777" w:rsidR="00D40048" w:rsidRPr="00D40048" w:rsidRDefault="00D40048" w:rsidP="00D40048">
      <w:pPr>
        <w:numPr>
          <w:ilvl w:val="0"/>
          <w:numId w:val="6"/>
        </w:numPr>
      </w:pPr>
      <w:r w:rsidRPr="00D40048">
        <w:t>Transfer &amp; registration process tracked</w:t>
      </w:r>
    </w:p>
    <w:p w14:paraId="3EC5A59E" w14:textId="77777777" w:rsidR="00D40048" w:rsidRPr="00D40048" w:rsidRDefault="00000000" w:rsidP="00D40048">
      <w:r>
        <w:pict w14:anchorId="42D06FB2">
          <v:rect id="_x0000_i1030" style="width:0;height:1.5pt" o:hralign="center" o:hrstd="t" o:hr="t" fillcolor="#a0a0a0" stroked="f"/>
        </w:pict>
      </w:r>
    </w:p>
    <w:p w14:paraId="3F6F655B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6: SELLER ONBOARDING</w:t>
      </w:r>
    </w:p>
    <w:p w14:paraId="2F902E6C" w14:textId="77777777" w:rsidR="00D40048" w:rsidRPr="00D40048" w:rsidRDefault="00D40048" w:rsidP="00D40048">
      <w:r w:rsidRPr="00D40048">
        <w:t>Simple and user-friendly:</w:t>
      </w:r>
    </w:p>
    <w:p w14:paraId="4951C152" w14:textId="77777777" w:rsidR="00D40048" w:rsidRPr="00D40048" w:rsidRDefault="00D40048" w:rsidP="00D40048">
      <w:pPr>
        <w:numPr>
          <w:ilvl w:val="0"/>
          <w:numId w:val="7"/>
        </w:numPr>
      </w:pPr>
      <w:r w:rsidRPr="00D40048">
        <w:t>Account creation (Name, Email, Phone)</w:t>
      </w:r>
    </w:p>
    <w:p w14:paraId="607249B1" w14:textId="77777777" w:rsidR="00D40048" w:rsidRPr="00D40048" w:rsidRDefault="00D40048" w:rsidP="00D40048">
      <w:pPr>
        <w:numPr>
          <w:ilvl w:val="0"/>
          <w:numId w:val="7"/>
        </w:numPr>
      </w:pPr>
      <w:r w:rsidRPr="00D40048">
        <w:t>Select pricing package</w:t>
      </w:r>
    </w:p>
    <w:p w14:paraId="1B820284" w14:textId="77777777" w:rsidR="00D40048" w:rsidRPr="00D40048" w:rsidRDefault="00D40048" w:rsidP="00D40048">
      <w:pPr>
        <w:numPr>
          <w:ilvl w:val="0"/>
          <w:numId w:val="7"/>
        </w:numPr>
      </w:pPr>
      <w:r w:rsidRPr="00D40048">
        <w:t>Dashboard access</w:t>
      </w:r>
    </w:p>
    <w:p w14:paraId="65A7350D" w14:textId="77777777" w:rsidR="00D40048" w:rsidRPr="00D40048" w:rsidRDefault="00D40048" w:rsidP="00D40048">
      <w:r w:rsidRPr="00D40048">
        <w:t>Goal:</w:t>
      </w:r>
      <w:r w:rsidRPr="00D40048">
        <w:br/>
      </w:r>
      <w:r w:rsidRPr="00D40048">
        <w:rPr>
          <w:rFonts w:ascii="Segoe UI Emoji" w:hAnsi="Segoe UI Emoji" w:cs="Segoe UI Emoji"/>
        </w:rPr>
        <w:t>👉</w:t>
      </w:r>
      <w:r w:rsidRPr="00D40048">
        <w:t xml:space="preserve"> Quick, frictionless start</w:t>
      </w:r>
    </w:p>
    <w:p w14:paraId="5AAB2F47" w14:textId="77777777" w:rsidR="00D40048" w:rsidRPr="00D40048" w:rsidRDefault="00000000" w:rsidP="00D40048">
      <w:r>
        <w:pict w14:anchorId="5159D083">
          <v:rect id="_x0000_i1031" style="width:0;height:1.5pt" o:hralign="center" o:hrstd="t" o:hr="t" fillcolor="#a0a0a0" stroked="f"/>
        </w:pict>
      </w:r>
    </w:p>
    <w:p w14:paraId="7441A4C9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7: PROPERTY LISTING (SELLER)</w:t>
      </w:r>
    </w:p>
    <w:p w14:paraId="155BA5BD" w14:textId="77777777" w:rsidR="00D40048" w:rsidRPr="00D40048" w:rsidRDefault="00D40048" w:rsidP="00D40048">
      <w:r w:rsidRPr="00D40048">
        <w:t>Seller can:</w:t>
      </w:r>
    </w:p>
    <w:p w14:paraId="77F1FABB" w14:textId="77777777" w:rsidR="00D40048" w:rsidRPr="00D40048" w:rsidRDefault="00D40048" w:rsidP="00D40048">
      <w:pPr>
        <w:numPr>
          <w:ilvl w:val="0"/>
          <w:numId w:val="8"/>
        </w:numPr>
      </w:pPr>
      <w:r w:rsidRPr="00D40048">
        <w:t>Add property details:</w:t>
      </w:r>
    </w:p>
    <w:p w14:paraId="192CC52F" w14:textId="77777777" w:rsidR="00D40048" w:rsidRPr="00D40048" w:rsidRDefault="00D40048" w:rsidP="00D40048">
      <w:pPr>
        <w:numPr>
          <w:ilvl w:val="1"/>
          <w:numId w:val="8"/>
        </w:numPr>
      </w:pPr>
      <w:r w:rsidRPr="00D40048">
        <w:t>Location</w:t>
      </w:r>
    </w:p>
    <w:p w14:paraId="65954941" w14:textId="77777777" w:rsidR="00D40048" w:rsidRPr="00D40048" w:rsidRDefault="00D40048" w:rsidP="00D40048">
      <w:pPr>
        <w:numPr>
          <w:ilvl w:val="1"/>
          <w:numId w:val="8"/>
        </w:numPr>
      </w:pPr>
      <w:r w:rsidRPr="00D40048">
        <w:t>Type</w:t>
      </w:r>
    </w:p>
    <w:p w14:paraId="2B2830C2" w14:textId="77777777" w:rsidR="00D40048" w:rsidRPr="00D40048" w:rsidRDefault="00D40048" w:rsidP="00D40048">
      <w:pPr>
        <w:numPr>
          <w:ilvl w:val="1"/>
          <w:numId w:val="8"/>
        </w:numPr>
      </w:pPr>
      <w:r w:rsidRPr="00D40048">
        <w:t>Bedrooms / Bathrooms</w:t>
      </w:r>
    </w:p>
    <w:p w14:paraId="3FE35CC4" w14:textId="77777777" w:rsidR="00D40048" w:rsidRPr="00D40048" w:rsidRDefault="00D40048" w:rsidP="00D40048">
      <w:pPr>
        <w:numPr>
          <w:ilvl w:val="1"/>
          <w:numId w:val="8"/>
        </w:numPr>
      </w:pPr>
      <w:r w:rsidRPr="00D40048">
        <w:t>Features</w:t>
      </w:r>
    </w:p>
    <w:p w14:paraId="106AA053" w14:textId="77777777" w:rsidR="00D40048" w:rsidRPr="00D40048" w:rsidRDefault="00D40048" w:rsidP="00D40048">
      <w:pPr>
        <w:numPr>
          <w:ilvl w:val="0"/>
          <w:numId w:val="8"/>
        </w:numPr>
      </w:pPr>
      <w:r w:rsidRPr="00D40048">
        <w:t>Upload photos (drag &amp; drop)</w:t>
      </w:r>
    </w:p>
    <w:p w14:paraId="659550D0" w14:textId="77777777" w:rsidR="00D40048" w:rsidRPr="00D40048" w:rsidRDefault="00D40048" w:rsidP="00D40048">
      <w:pPr>
        <w:numPr>
          <w:ilvl w:val="0"/>
          <w:numId w:val="8"/>
        </w:numPr>
      </w:pPr>
      <w:r w:rsidRPr="00D40048">
        <w:t>Add description</w:t>
      </w:r>
    </w:p>
    <w:p w14:paraId="2C4A3266" w14:textId="77777777" w:rsidR="00D40048" w:rsidRPr="00D40048" w:rsidRDefault="00D40048" w:rsidP="00D40048">
      <w:pPr>
        <w:numPr>
          <w:ilvl w:val="0"/>
          <w:numId w:val="8"/>
        </w:numPr>
      </w:pPr>
      <w:r w:rsidRPr="00D40048">
        <w:t>Set asking price</w:t>
      </w:r>
    </w:p>
    <w:p w14:paraId="357C500B" w14:textId="77777777" w:rsidR="00D40048" w:rsidRPr="00D40048" w:rsidRDefault="00D40048" w:rsidP="00D40048">
      <w:r w:rsidRPr="00D40048">
        <w:rPr>
          <w:rFonts w:ascii="Segoe UI Emoji" w:hAnsi="Segoe UI Emoji" w:cs="Segoe UI Emoji"/>
        </w:rPr>
        <w:lastRenderedPageBreak/>
        <w:t>👉</w:t>
      </w:r>
      <w:r w:rsidRPr="00D40048">
        <w:t xml:space="preserve"> System must be:</w:t>
      </w:r>
    </w:p>
    <w:p w14:paraId="7D17796E" w14:textId="77777777" w:rsidR="00D40048" w:rsidRPr="00D40048" w:rsidRDefault="00D40048" w:rsidP="00D40048">
      <w:pPr>
        <w:numPr>
          <w:ilvl w:val="0"/>
          <w:numId w:val="9"/>
        </w:numPr>
      </w:pPr>
      <w:r w:rsidRPr="00D40048">
        <w:t>Step-by-step</w:t>
      </w:r>
    </w:p>
    <w:p w14:paraId="089A5D16" w14:textId="77777777" w:rsidR="00D40048" w:rsidRPr="00D40048" w:rsidRDefault="00D40048" w:rsidP="00D40048">
      <w:pPr>
        <w:numPr>
          <w:ilvl w:val="0"/>
          <w:numId w:val="9"/>
        </w:numPr>
      </w:pPr>
      <w:r w:rsidRPr="00D40048">
        <w:t>Mobile-friendly</w:t>
      </w:r>
    </w:p>
    <w:p w14:paraId="24F1CCAA" w14:textId="77777777" w:rsidR="00D40048" w:rsidRPr="00D40048" w:rsidRDefault="00D40048" w:rsidP="00D40048">
      <w:pPr>
        <w:numPr>
          <w:ilvl w:val="0"/>
          <w:numId w:val="9"/>
        </w:numPr>
      </w:pPr>
      <w:r w:rsidRPr="00D40048">
        <w:t>Auto-save enabled</w:t>
      </w:r>
    </w:p>
    <w:p w14:paraId="6B456E05" w14:textId="77777777" w:rsidR="00D40048" w:rsidRPr="00D40048" w:rsidRDefault="00000000" w:rsidP="00D40048">
      <w:r>
        <w:pict w14:anchorId="7DA10B0D">
          <v:rect id="_x0000_i1032" style="width:0;height:1.5pt" o:hralign="center" o:hrstd="t" o:hr="t" fillcolor="#a0a0a0" stroked="f"/>
        </w:pict>
      </w:r>
    </w:p>
    <w:p w14:paraId="619AB4F8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8: PRICING / VALUATION SUPPORT</w:t>
      </w:r>
    </w:p>
    <w:p w14:paraId="071D7161" w14:textId="77777777" w:rsidR="00D40048" w:rsidRPr="00D40048" w:rsidRDefault="00D40048" w:rsidP="00D40048">
      <w:r w:rsidRPr="00D40048">
        <w:t>Platform provides:</w:t>
      </w:r>
    </w:p>
    <w:p w14:paraId="0F933D34" w14:textId="77777777" w:rsidR="00D40048" w:rsidRPr="00D40048" w:rsidRDefault="00D40048" w:rsidP="00D40048">
      <w:pPr>
        <w:numPr>
          <w:ilvl w:val="0"/>
          <w:numId w:val="10"/>
        </w:numPr>
      </w:pPr>
      <w:r w:rsidRPr="00D40048">
        <w:t>Suggested price guidance (basic algorithm or manual input)</w:t>
      </w:r>
    </w:p>
    <w:p w14:paraId="1E9FB8C1" w14:textId="77777777" w:rsidR="00D40048" w:rsidRPr="00D40048" w:rsidRDefault="00D40048" w:rsidP="00D40048">
      <w:pPr>
        <w:numPr>
          <w:ilvl w:val="0"/>
          <w:numId w:val="10"/>
        </w:numPr>
      </w:pPr>
      <w:r w:rsidRPr="00D40048">
        <w:t>Optional expert assistance (future feature)</w:t>
      </w:r>
    </w:p>
    <w:p w14:paraId="707F74D0" w14:textId="77777777" w:rsidR="00D40048" w:rsidRPr="00D40048" w:rsidRDefault="00D40048" w:rsidP="00D40048">
      <w:r w:rsidRPr="00D40048">
        <w:rPr>
          <w:rFonts w:ascii="Segoe UI Emoji" w:hAnsi="Segoe UI Emoji" w:cs="Segoe UI Emoji"/>
        </w:rPr>
        <w:t>👉</w:t>
      </w:r>
      <w:r w:rsidRPr="00D40048">
        <w:t xml:space="preserve"> UX:</w:t>
      </w:r>
    </w:p>
    <w:p w14:paraId="64B1524F" w14:textId="77777777" w:rsidR="00D40048" w:rsidRPr="00D40048" w:rsidRDefault="00D40048" w:rsidP="00D40048">
      <w:pPr>
        <w:numPr>
          <w:ilvl w:val="0"/>
          <w:numId w:val="11"/>
        </w:numPr>
      </w:pPr>
      <w:r w:rsidRPr="00D40048">
        <w:t>“Need help pricing your property?” prompt</w:t>
      </w:r>
    </w:p>
    <w:p w14:paraId="01AF9F8F" w14:textId="77777777" w:rsidR="00D40048" w:rsidRPr="00D40048" w:rsidRDefault="00000000" w:rsidP="00D40048">
      <w:r>
        <w:pict w14:anchorId="2631ED48">
          <v:rect id="_x0000_i1033" style="width:0;height:1.5pt" o:hralign="center" o:hrstd="t" o:hr="t" fillcolor="#a0a0a0" stroked="f"/>
        </w:pict>
      </w:r>
    </w:p>
    <w:p w14:paraId="4988D1EB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9: BUYER EXPERIENCE</w:t>
      </w:r>
    </w:p>
    <w:p w14:paraId="20E9FB38" w14:textId="77777777" w:rsidR="00D40048" w:rsidRPr="00D40048" w:rsidRDefault="00D40048" w:rsidP="00D40048">
      <w:r w:rsidRPr="00D40048">
        <w:t>Buyers can:</w:t>
      </w:r>
    </w:p>
    <w:p w14:paraId="4B574B77" w14:textId="77777777" w:rsidR="00D40048" w:rsidRPr="00D40048" w:rsidRDefault="00D40048" w:rsidP="00D40048">
      <w:pPr>
        <w:numPr>
          <w:ilvl w:val="0"/>
          <w:numId w:val="12"/>
        </w:numPr>
      </w:pPr>
      <w:r w:rsidRPr="00D40048">
        <w:t>Browse listings</w:t>
      </w:r>
    </w:p>
    <w:p w14:paraId="6EF6EFF1" w14:textId="77777777" w:rsidR="00D40048" w:rsidRPr="00D40048" w:rsidRDefault="00D40048" w:rsidP="00D40048">
      <w:pPr>
        <w:numPr>
          <w:ilvl w:val="0"/>
          <w:numId w:val="12"/>
        </w:numPr>
      </w:pPr>
      <w:r w:rsidRPr="00D40048">
        <w:t>Filter by:</w:t>
      </w:r>
    </w:p>
    <w:p w14:paraId="125FD6FB" w14:textId="77777777" w:rsidR="00D40048" w:rsidRPr="00D40048" w:rsidRDefault="00D40048" w:rsidP="00D40048">
      <w:pPr>
        <w:numPr>
          <w:ilvl w:val="1"/>
          <w:numId w:val="12"/>
        </w:numPr>
      </w:pPr>
      <w:r w:rsidRPr="00D40048">
        <w:t>Location</w:t>
      </w:r>
    </w:p>
    <w:p w14:paraId="01C71A5A" w14:textId="77777777" w:rsidR="00D40048" w:rsidRPr="00D40048" w:rsidRDefault="00D40048" w:rsidP="00D40048">
      <w:pPr>
        <w:numPr>
          <w:ilvl w:val="1"/>
          <w:numId w:val="12"/>
        </w:numPr>
      </w:pPr>
      <w:r w:rsidRPr="00D40048">
        <w:t>Price</w:t>
      </w:r>
    </w:p>
    <w:p w14:paraId="4E4AA6E4" w14:textId="77777777" w:rsidR="00D40048" w:rsidRPr="00D40048" w:rsidRDefault="00D40048" w:rsidP="00D40048">
      <w:pPr>
        <w:numPr>
          <w:ilvl w:val="1"/>
          <w:numId w:val="12"/>
        </w:numPr>
      </w:pPr>
      <w:r w:rsidRPr="00D40048">
        <w:t>Property type</w:t>
      </w:r>
    </w:p>
    <w:p w14:paraId="20F15B83" w14:textId="77777777" w:rsidR="00D40048" w:rsidRPr="00D40048" w:rsidRDefault="00D40048" w:rsidP="00D40048">
      <w:pPr>
        <w:numPr>
          <w:ilvl w:val="0"/>
          <w:numId w:val="12"/>
        </w:numPr>
      </w:pPr>
      <w:r w:rsidRPr="00D40048">
        <w:t>View property details</w:t>
      </w:r>
    </w:p>
    <w:p w14:paraId="66508389" w14:textId="77777777" w:rsidR="00D40048" w:rsidRPr="00D40048" w:rsidRDefault="00D40048" w:rsidP="00D40048">
      <w:pPr>
        <w:numPr>
          <w:ilvl w:val="0"/>
          <w:numId w:val="12"/>
        </w:numPr>
      </w:pPr>
      <w:r w:rsidRPr="00D40048">
        <w:t>Send enquiry directly to seller</w:t>
      </w:r>
    </w:p>
    <w:p w14:paraId="39D2FB88" w14:textId="77777777" w:rsidR="00D40048" w:rsidRPr="00D40048" w:rsidRDefault="00D40048" w:rsidP="00D40048">
      <w:r w:rsidRPr="00D40048">
        <w:rPr>
          <w:rFonts w:ascii="Segoe UI Emoji" w:hAnsi="Segoe UI Emoji" w:cs="Segoe UI Emoji"/>
        </w:rPr>
        <w:t>👉</w:t>
      </w:r>
      <w:r w:rsidRPr="00D40048">
        <w:t xml:space="preserve"> No middleman</w:t>
      </w:r>
    </w:p>
    <w:p w14:paraId="6E08654C" w14:textId="77777777" w:rsidR="00D40048" w:rsidRPr="00D40048" w:rsidRDefault="00000000" w:rsidP="00D40048">
      <w:r>
        <w:pict w14:anchorId="6468AADC">
          <v:rect id="_x0000_i1034" style="width:0;height:1.5pt" o:hralign="center" o:hrstd="t" o:hr="t" fillcolor="#a0a0a0" stroked="f"/>
        </w:pict>
      </w:r>
    </w:p>
    <w:p w14:paraId="53230D18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10: ENQUIRY &amp; COMMUNICATION SYSTEM</w:t>
      </w:r>
    </w:p>
    <w:p w14:paraId="02BA2E8F" w14:textId="77777777" w:rsidR="00D40048" w:rsidRPr="00D40048" w:rsidRDefault="00D40048" w:rsidP="00D40048">
      <w:pPr>
        <w:numPr>
          <w:ilvl w:val="0"/>
          <w:numId w:val="13"/>
        </w:numPr>
      </w:pPr>
      <w:r w:rsidRPr="00D40048">
        <w:t>Buyer submits enquiry form</w:t>
      </w:r>
    </w:p>
    <w:p w14:paraId="3B98D973" w14:textId="77777777" w:rsidR="00D40048" w:rsidRPr="00D40048" w:rsidRDefault="00D40048" w:rsidP="00D40048">
      <w:pPr>
        <w:numPr>
          <w:ilvl w:val="0"/>
          <w:numId w:val="13"/>
        </w:numPr>
      </w:pPr>
      <w:r w:rsidRPr="00D40048">
        <w:t>Seller receives:</w:t>
      </w:r>
    </w:p>
    <w:p w14:paraId="71DADEC7" w14:textId="77777777" w:rsidR="00D40048" w:rsidRPr="00D40048" w:rsidRDefault="00D40048" w:rsidP="00D40048">
      <w:pPr>
        <w:numPr>
          <w:ilvl w:val="1"/>
          <w:numId w:val="13"/>
        </w:numPr>
      </w:pPr>
      <w:r w:rsidRPr="00D40048">
        <w:t>Email notification</w:t>
      </w:r>
    </w:p>
    <w:p w14:paraId="74A16C81" w14:textId="77777777" w:rsidR="00D40048" w:rsidRPr="00D40048" w:rsidRDefault="00D40048" w:rsidP="00D40048">
      <w:pPr>
        <w:numPr>
          <w:ilvl w:val="1"/>
          <w:numId w:val="13"/>
        </w:numPr>
      </w:pPr>
      <w:r w:rsidRPr="00D40048">
        <w:t>Dashboard message</w:t>
      </w:r>
    </w:p>
    <w:p w14:paraId="6FCC8693" w14:textId="77777777" w:rsidR="00D40048" w:rsidRPr="00D40048" w:rsidRDefault="00D40048" w:rsidP="00D40048">
      <w:pPr>
        <w:numPr>
          <w:ilvl w:val="0"/>
          <w:numId w:val="13"/>
        </w:numPr>
      </w:pPr>
      <w:r w:rsidRPr="00D40048">
        <w:t>Built-in messaging system (future enhancement)</w:t>
      </w:r>
    </w:p>
    <w:p w14:paraId="14539D08" w14:textId="77777777" w:rsidR="00D40048" w:rsidRPr="00D40048" w:rsidRDefault="00000000" w:rsidP="00D40048">
      <w:r>
        <w:pict w14:anchorId="1E6FB39C">
          <v:rect id="_x0000_i1035" style="width:0;height:1.5pt" o:hralign="center" o:hrstd="t" o:hr="t" fillcolor="#a0a0a0" stroked="f"/>
        </w:pict>
      </w:r>
    </w:p>
    <w:p w14:paraId="66BBF779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11: VIEWING ARRANGEMENTS</w:t>
      </w:r>
    </w:p>
    <w:p w14:paraId="5411C64E" w14:textId="77777777" w:rsidR="00D40048" w:rsidRPr="00D40048" w:rsidRDefault="00D40048" w:rsidP="00D40048">
      <w:r w:rsidRPr="00D40048">
        <w:lastRenderedPageBreak/>
        <w:t>System features:</w:t>
      </w:r>
    </w:p>
    <w:p w14:paraId="48F18703" w14:textId="77777777" w:rsidR="00D40048" w:rsidRPr="00D40048" w:rsidRDefault="00D40048" w:rsidP="00D40048">
      <w:pPr>
        <w:numPr>
          <w:ilvl w:val="0"/>
          <w:numId w:val="14"/>
        </w:numPr>
      </w:pPr>
      <w:r w:rsidRPr="00D40048">
        <w:t>Viewing request option</w:t>
      </w:r>
    </w:p>
    <w:p w14:paraId="74D54E69" w14:textId="77777777" w:rsidR="00D40048" w:rsidRPr="00D40048" w:rsidRDefault="00D40048" w:rsidP="00D40048">
      <w:pPr>
        <w:numPr>
          <w:ilvl w:val="0"/>
          <w:numId w:val="14"/>
        </w:numPr>
      </w:pPr>
      <w:r w:rsidRPr="00D40048">
        <w:t>Seller can:</w:t>
      </w:r>
    </w:p>
    <w:p w14:paraId="362E078F" w14:textId="77777777" w:rsidR="00D40048" w:rsidRPr="00D40048" w:rsidRDefault="00D40048" w:rsidP="00D40048">
      <w:pPr>
        <w:numPr>
          <w:ilvl w:val="1"/>
          <w:numId w:val="14"/>
        </w:numPr>
      </w:pPr>
      <w:r w:rsidRPr="00D40048">
        <w:t>Accept</w:t>
      </w:r>
    </w:p>
    <w:p w14:paraId="1EE4C4B4" w14:textId="77777777" w:rsidR="00D40048" w:rsidRPr="00D40048" w:rsidRDefault="00D40048" w:rsidP="00D40048">
      <w:pPr>
        <w:numPr>
          <w:ilvl w:val="1"/>
          <w:numId w:val="14"/>
        </w:numPr>
      </w:pPr>
      <w:r w:rsidRPr="00D40048">
        <w:t>Suggest alternative time</w:t>
      </w:r>
    </w:p>
    <w:p w14:paraId="495AF95E" w14:textId="77777777" w:rsidR="00D40048" w:rsidRPr="00D40048" w:rsidRDefault="00D40048" w:rsidP="00D40048">
      <w:r w:rsidRPr="00D40048">
        <w:rPr>
          <w:rFonts w:ascii="Segoe UI Emoji" w:hAnsi="Segoe UI Emoji" w:cs="Segoe UI Emoji"/>
        </w:rPr>
        <w:t>👉</w:t>
      </w:r>
      <w:r w:rsidRPr="00D40048">
        <w:t xml:space="preserve"> Optional:</w:t>
      </w:r>
      <w:r w:rsidRPr="00D40048">
        <w:br/>
        <w:t>Calendar integration (future phase)</w:t>
      </w:r>
    </w:p>
    <w:p w14:paraId="421D6C08" w14:textId="77777777" w:rsidR="00D40048" w:rsidRPr="00D40048" w:rsidRDefault="00000000" w:rsidP="00D40048">
      <w:r>
        <w:pict w14:anchorId="3E4A1A8C">
          <v:rect id="_x0000_i1036" style="width:0;height:1.5pt" o:hralign="center" o:hrstd="t" o:hr="t" fillcolor="#a0a0a0" stroked="f"/>
        </w:pict>
      </w:r>
    </w:p>
    <w:p w14:paraId="7DC6436C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12: OFFER TO PURCHASE (OTP) SYSTEM</w:t>
      </w:r>
    </w:p>
    <w:p w14:paraId="3A15823E" w14:textId="77777777" w:rsidR="00D40048" w:rsidRPr="00D40048" w:rsidRDefault="00D40048" w:rsidP="00D40048">
      <w:r w:rsidRPr="00D40048">
        <w:t>Core feature:</w:t>
      </w:r>
    </w:p>
    <w:p w14:paraId="66324FAD" w14:textId="77777777" w:rsidR="00D40048" w:rsidRPr="00D40048" w:rsidRDefault="00D40048" w:rsidP="00D40048">
      <w:r w:rsidRPr="00D40048">
        <w:t>Buyer can:</w:t>
      </w:r>
    </w:p>
    <w:p w14:paraId="332780CE" w14:textId="77777777" w:rsidR="00D40048" w:rsidRPr="00D40048" w:rsidRDefault="00D40048" w:rsidP="00D40048">
      <w:pPr>
        <w:numPr>
          <w:ilvl w:val="0"/>
          <w:numId w:val="15"/>
        </w:numPr>
      </w:pPr>
      <w:r w:rsidRPr="00D40048">
        <w:t>Generate OTP directly on platform</w:t>
      </w:r>
    </w:p>
    <w:p w14:paraId="0D853A54" w14:textId="77777777" w:rsidR="00D40048" w:rsidRPr="00D40048" w:rsidRDefault="00D40048" w:rsidP="00D40048">
      <w:pPr>
        <w:numPr>
          <w:ilvl w:val="0"/>
          <w:numId w:val="15"/>
        </w:numPr>
      </w:pPr>
      <w:r w:rsidRPr="00D40048">
        <w:t>Auto-fill property &amp; buyer details</w:t>
      </w:r>
    </w:p>
    <w:p w14:paraId="4B1B53AD" w14:textId="77777777" w:rsidR="00D40048" w:rsidRPr="00D40048" w:rsidRDefault="00D40048" w:rsidP="00D40048">
      <w:pPr>
        <w:numPr>
          <w:ilvl w:val="0"/>
          <w:numId w:val="15"/>
        </w:numPr>
      </w:pPr>
      <w:r w:rsidRPr="00D40048">
        <w:t>Submit to seller with one click</w:t>
      </w:r>
    </w:p>
    <w:p w14:paraId="7265DF4C" w14:textId="77777777" w:rsidR="00D40048" w:rsidRPr="00D40048" w:rsidRDefault="00000000" w:rsidP="00D40048">
      <w:r>
        <w:pict w14:anchorId="3BE95383">
          <v:rect id="_x0000_i1037" style="width:0;height:1.5pt" o:hralign="center" o:hrstd="t" o:hr="t" fillcolor="#a0a0a0" stroked="f"/>
        </w:pict>
      </w:r>
    </w:p>
    <w:p w14:paraId="49346371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13: E-SIGNATURE FUNCTIONALITY</w:t>
      </w:r>
    </w:p>
    <w:p w14:paraId="79D7B133" w14:textId="77777777" w:rsidR="00D40048" w:rsidRPr="00D40048" w:rsidRDefault="00D40048" w:rsidP="00D40048">
      <w:r w:rsidRPr="00D40048">
        <w:t>Both parties can:</w:t>
      </w:r>
    </w:p>
    <w:p w14:paraId="62B5F8D9" w14:textId="77777777" w:rsidR="00D40048" w:rsidRPr="00D40048" w:rsidRDefault="00D40048" w:rsidP="00D40048">
      <w:pPr>
        <w:numPr>
          <w:ilvl w:val="0"/>
          <w:numId w:val="16"/>
        </w:numPr>
      </w:pPr>
      <w:r w:rsidRPr="00D40048">
        <w:t>Electronically sign OTP</w:t>
      </w:r>
    </w:p>
    <w:p w14:paraId="7A187877" w14:textId="77777777" w:rsidR="00D40048" w:rsidRPr="00D40048" w:rsidRDefault="00D40048" w:rsidP="00D40048">
      <w:pPr>
        <w:numPr>
          <w:ilvl w:val="0"/>
          <w:numId w:val="16"/>
        </w:numPr>
      </w:pPr>
      <w:r w:rsidRPr="00D40048">
        <w:t>Receive signed copies</w:t>
      </w:r>
    </w:p>
    <w:p w14:paraId="17D2730E" w14:textId="77777777" w:rsidR="00D40048" w:rsidRPr="00D40048" w:rsidRDefault="00D40048" w:rsidP="00D40048">
      <w:r w:rsidRPr="00D40048">
        <w:rPr>
          <w:rFonts w:ascii="Segoe UI Emoji" w:hAnsi="Segoe UI Emoji" w:cs="Segoe UI Emoji"/>
        </w:rPr>
        <w:t>👉</w:t>
      </w:r>
      <w:r w:rsidRPr="00D40048">
        <w:t xml:space="preserve"> Must be:</w:t>
      </w:r>
    </w:p>
    <w:p w14:paraId="7F94A371" w14:textId="77777777" w:rsidR="00D40048" w:rsidRPr="00D40048" w:rsidRDefault="00D40048" w:rsidP="00D40048">
      <w:pPr>
        <w:numPr>
          <w:ilvl w:val="0"/>
          <w:numId w:val="17"/>
        </w:numPr>
      </w:pPr>
      <w:r w:rsidRPr="00D40048">
        <w:t>Legally compliant</w:t>
      </w:r>
    </w:p>
    <w:p w14:paraId="044F3192" w14:textId="77777777" w:rsidR="00D40048" w:rsidRPr="00D40048" w:rsidRDefault="00D40048" w:rsidP="00D40048">
      <w:pPr>
        <w:numPr>
          <w:ilvl w:val="0"/>
          <w:numId w:val="17"/>
        </w:numPr>
      </w:pPr>
      <w:r w:rsidRPr="00D40048">
        <w:t>Secure</w:t>
      </w:r>
    </w:p>
    <w:p w14:paraId="6D2D69E8" w14:textId="77777777" w:rsidR="00D40048" w:rsidRPr="00D40048" w:rsidRDefault="00000000" w:rsidP="00D40048">
      <w:r>
        <w:pict w14:anchorId="01359C97">
          <v:rect id="_x0000_i1038" style="width:0;height:1.5pt" o:hralign="center" o:hrstd="t" o:hr="t" fillcolor="#a0a0a0" stroked="f"/>
        </w:pict>
      </w:r>
    </w:p>
    <w:p w14:paraId="0244C825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14: OFFER MANAGEMENT (SELLER)</w:t>
      </w:r>
    </w:p>
    <w:p w14:paraId="23BEE56C" w14:textId="77777777" w:rsidR="00D40048" w:rsidRPr="00D40048" w:rsidRDefault="00D40048" w:rsidP="00D40048">
      <w:r w:rsidRPr="00D40048">
        <w:t>Seller can:</w:t>
      </w:r>
    </w:p>
    <w:p w14:paraId="6D7419A1" w14:textId="77777777" w:rsidR="00D40048" w:rsidRPr="00D40048" w:rsidRDefault="00D40048" w:rsidP="00D40048">
      <w:pPr>
        <w:numPr>
          <w:ilvl w:val="0"/>
          <w:numId w:val="18"/>
        </w:numPr>
      </w:pPr>
      <w:r w:rsidRPr="00D40048">
        <w:t>Accept offer</w:t>
      </w:r>
    </w:p>
    <w:p w14:paraId="1A082B94" w14:textId="77777777" w:rsidR="00D40048" w:rsidRPr="00D40048" w:rsidRDefault="00D40048" w:rsidP="00D40048">
      <w:pPr>
        <w:numPr>
          <w:ilvl w:val="0"/>
          <w:numId w:val="18"/>
        </w:numPr>
      </w:pPr>
      <w:r w:rsidRPr="00D40048">
        <w:t>Reject offer</w:t>
      </w:r>
    </w:p>
    <w:p w14:paraId="467C8A6E" w14:textId="77777777" w:rsidR="00D40048" w:rsidRPr="00D40048" w:rsidRDefault="00D40048" w:rsidP="00D40048">
      <w:pPr>
        <w:numPr>
          <w:ilvl w:val="0"/>
          <w:numId w:val="18"/>
        </w:numPr>
      </w:pPr>
      <w:r w:rsidRPr="00D40048">
        <w:t>Submit counter-offer</w:t>
      </w:r>
    </w:p>
    <w:p w14:paraId="32D78A9C" w14:textId="77777777" w:rsidR="00D40048" w:rsidRPr="00D40048" w:rsidRDefault="00D40048" w:rsidP="00D40048">
      <w:r w:rsidRPr="00D40048">
        <w:rPr>
          <w:rFonts w:ascii="Segoe UI Emoji" w:hAnsi="Segoe UI Emoji" w:cs="Segoe UI Emoji"/>
        </w:rPr>
        <w:t>👉</w:t>
      </w:r>
      <w:r w:rsidRPr="00D40048">
        <w:t xml:space="preserve"> With one-click actions</w:t>
      </w:r>
    </w:p>
    <w:p w14:paraId="11ED44B0" w14:textId="77777777" w:rsidR="00D40048" w:rsidRPr="00D40048" w:rsidRDefault="00D40048" w:rsidP="00D40048">
      <w:r w:rsidRPr="00D40048">
        <w:t>System must track:</w:t>
      </w:r>
    </w:p>
    <w:p w14:paraId="5670C863" w14:textId="77777777" w:rsidR="00D40048" w:rsidRPr="00D40048" w:rsidRDefault="00D40048" w:rsidP="00D40048">
      <w:pPr>
        <w:numPr>
          <w:ilvl w:val="0"/>
          <w:numId w:val="19"/>
        </w:numPr>
      </w:pPr>
      <w:r w:rsidRPr="00D40048">
        <w:t>Offer status</w:t>
      </w:r>
    </w:p>
    <w:p w14:paraId="3FC45D80" w14:textId="77777777" w:rsidR="00D40048" w:rsidRPr="00D40048" w:rsidRDefault="00D40048" w:rsidP="00D40048">
      <w:pPr>
        <w:numPr>
          <w:ilvl w:val="0"/>
          <w:numId w:val="19"/>
        </w:numPr>
      </w:pPr>
      <w:r w:rsidRPr="00D40048">
        <w:lastRenderedPageBreak/>
        <w:t>Version history</w:t>
      </w:r>
    </w:p>
    <w:p w14:paraId="6B43C1AD" w14:textId="77777777" w:rsidR="00D40048" w:rsidRPr="00D40048" w:rsidRDefault="00000000" w:rsidP="00D40048">
      <w:r>
        <w:pict w14:anchorId="00C4F1B9">
          <v:rect id="_x0000_i1039" style="width:0;height:1.5pt" o:hralign="center" o:hrstd="t" o:hr="t" fillcolor="#a0a0a0" stroked="f"/>
        </w:pict>
      </w:r>
    </w:p>
    <w:p w14:paraId="216A034F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15: BOND ORIGINATOR INTEGRATION</w:t>
      </w:r>
    </w:p>
    <w:p w14:paraId="7B0DB21B" w14:textId="77777777" w:rsidR="00D40048" w:rsidRPr="00D40048" w:rsidRDefault="00D40048" w:rsidP="00D40048">
      <w:r w:rsidRPr="00D40048">
        <w:t>After OTP:</w:t>
      </w:r>
    </w:p>
    <w:p w14:paraId="5776AFCA" w14:textId="77777777" w:rsidR="00D40048" w:rsidRPr="00D40048" w:rsidRDefault="00D40048" w:rsidP="00D40048">
      <w:r w:rsidRPr="00D40048">
        <w:t>Buyer can:</w:t>
      </w:r>
    </w:p>
    <w:p w14:paraId="7F42CD7E" w14:textId="77777777" w:rsidR="00D40048" w:rsidRPr="00D40048" w:rsidRDefault="00D40048" w:rsidP="00D40048">
      <w:pPr>
        <w:numPr>
          <w:ilvl w:val="0"/>
          <w:numId w:val="20"/>
        </w:numPr>
      </w:pPr>
      <w:r w:rsidRPr="00D40048">
        <w:t>Select bond originator from marketplace</w:t>
      </w:r>
    </w:p>
    <w:p w14:paraId="40D2574E" w14:textId="77777777" w:rsidR="00D40048" w:rsidRPr="00D40048" w:rsidRDefault="00D40048" w:rsidP="00D40048">
      <w:pPr>
        <w:numPr>
          <w:ilvl w:val="0"/>
          <w:numId w:val="20"/>
        </w:numPr>
      </w:pPr>
      <w:r w:rsidRPr="00D40048">
        <w:t>Submit application</w:t>
      </w:r>
    </w:p>
    <w:p w14:paraId="606C20FA" w14:textId="77777777" w:rsidR="00D40048" w:rsidRPr="00D40048" w:rsidRDefault="00D40048" w:rsidP="00D40048">
      <w:r w:rsidRPr="00D40048">
        <w:t>System sends:</w:t>
      </w:r>
    </w:p>
    <w:p w14:paraId="2F3A0843" w14:textId="77777777" w:rsidR="00D40048" w:rsidRPr="00D40048" w:rsidRDefault="00D40048" w:rsidP="00D40048">
      <w:pPr>
        <w:numPr>
          <w:ilvl w:val="0"/>
          <w:numId w:val="21"/>
        </w:numPr>
      </w:pPr>
      <w:r w:rsidRPr="00D40048">
        <w:t>OTP</w:t>
      </w:r>
    </w:p>
    <w:p w14:paraId="605BCC54" w14:textId="77777777" w:rsidR="00D40048" w:rsidRPr="00D40048" w:rsidRDefault="00D40048" w:rsidP="00D40048">
      <w:pPr>
        <w:numPr>
          <w:ilvl w:val="0"/>
          <w:numId w:val="21"/>
        </w:numPr>
      </w:pPr>
      <w:r w:rsidRPr="00D40048">
        <w:t>Buyer details</w:t>
      </w:r>
    </w:p>
    <w:p w14:paraId="3CBA9220" w14:textId="77777777" w:rsidR="00D40048" w:rsidRPr="00D40048" w:rsidRDefault="00D40048" w:rsidP="00D40048">
      <w:r w:rsidRPr="00D40048">
        <w:rPr>
          <w:rFonts w:ascii="Segoe UI Emoji" w:hAnsi="Segoe UI Emoji" w:cs="Segoe UI Emoji"/>
        </w:rPr>
        <w:t>👉</w:t>
      </w:r>
      <w:r w:rsidRPr="00D40048">
        <w:t xml:space="preserve"> Direct integration / email trigger</w:t>
      </w:r>
    </w:p>
    <w:p w14:paraId="5C84A6C5" w14:textId="77777777" w:rsidR="00D40048" w:rsidRPr="00D40048" w:rsidRDefault="00000000" w:rsidP="00D40048">
      <w:r>
        <w:pict w14:anchorId="1E7A07C6">
          <v:rect id="_x0000_i1040" style="width:0;height:1.5pt" o:hralign="center" o:hrstd="t" o:hr="t" fillcolor="#a0a0a0" stroked="f"/>
        </w:pict>
      </w:r>
    </w:p>
    <w:p w14:paraId="67FEC8E7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16: DOCUMENT MANAGEMENT SYSTEM</w:t>
      </w:r>
    </w:p>
    <w:p w14:paraId="346E30FE" w14:textId="77777777" w:rsidR="00D40048" w:rsidRPr="00D40048" w:rsidRDefault="00D40048" w:rsidP="00D40048">
      <w:r w:rsidRPr="00D40048">
        <w:t>Secure document uploads:</w:t>
      </w:r>
    </w:p>
    <w:p w14:paraId="025A4968" w14:textId="77777777" w:rsidR="00D40048" w:rsidRPr="00D40048" w:rsidRDefault="00D40048" w:rsidP="00D40048">
      <w:pPr>
        <w:numPr>
          <w:ilvl w:val="0"/>
          <w:numId w:val="22"/>
        </w:numPr>
      </w:pPr>
      <w:r w:rsidRPr="00D40048">
        <w:t>FICA documents</w:t>
      </w:r>
    </w:p>
    <w:p w14:paraId="5CBED90C" w14:textId="77777777" w:rsidR="00D40048" w:rsidRPr="00D40048" w:rsidRDefault="00D40048" w:rsidP="00D40048">
      <w:pPr>
        <w:numPr>
          <w:ilvl w:val="0"/>
          <w:numId w:val="22"/>
        </w:numPr>
      </w:pPr>
      <w:r w:rsidRPr="00D40048">
        <w:t>ID copies</w:t>
      </w:r>
    </w:p>
    <w:p w14:paraId="20997908" w14:textId="77777777" w:rsidR="00D40048" w:rsidRPr="00D40048" w:rsidRDefault="00D40048" w:rsidP="00D40048">
      <w:pPr>
        <w:numPr>
          <w:ilvl w:val="0"/>
          <w:numId w:val="22"/>
        </w:numPr>
      </w:pPr>
      <w:r w:rsidRPr="00D40048">
        <w:t>Proof of address</w:t>
      </w:r>
    </w:p>
    <w:p w14:paraId="3AC4DFF4" w14:textId="77777777" w:rsidR="00D40048" w:rsidRPr="00D40048" w:rsidRDefault="00D40048" w:rsidP="00D40048">
      <w:pPr>
        <w:numPr>
          <w:ilvl w:val="0"/>
          <w:numId w:val="22"/>
        </w:numPr>
      </w:pPr>
      <w:r w:rsidRPr="00D40048">
        <w:t>Bond application documents</w:t>
      </w:r>
    </w:p>
    <w:p w14:paraId="2DD06863" w14:textId="77777777" w:rsidR="00D40048" w:rsidRPr="00D40048" w:rsidRDefault="00D40048" w:rsidP="00D40048">
      <w:r w:rsidRPr="00D40048">
        <w:rPr>
          <w:rFonts w:ascii="Segoe UI Emoji" w:hAnsi="Segoe UI Emoji" w:cs="Segoe UI Emoji"/>
        </w:rPr>
        <w:t>👉</w:t>
      </w:r>
      <w:r w:rsidRPr="00D40048">
        <w:t xml:space="preserve"> Features:</w:t>
      </w:r>
    </w:p>
    <w:p w14:paraId="2F416227" w14:textId="77777777" w:rsidR="00D40048" w:rsidRPr="00D40048" w:rsidRDefault="00D40048" w:rsidP="00D40048">
      <w:pPr>
        <w:numPr>
          <w:ilvl w:val="0"/>
          <w:numId w:val="23"/>
        </w:numPr>
      </w:pPr>
      <w:r w:rsidRPr="00D40048">
        <w:t>Secure storage</w:t>
      </w:r>
    </w:p>
    <w:p w14:paraId="7A5F30E1" w14:textId="77777777" w:rsidR="00D40048" w:rsidRPr="00D40048" w:rsidRDefault="00D40048" w:rsidP="00D40048">
      <w:pPr>
        <w:numPr>
          <w:ilvl w:val="0"/>
          <w:numId w:val="23"/>
        </w:numPr>
      </w:pPr>
      <w:r w:rsidRPr="00D40048">
        <w:t>User-specific access</w:t>
      </w:r>
    </w:p>
    <w:p w14:paraId="30E32937" w14:textId="77777777" w:rsidR="00D40048" w:rsidRPr="00D40048" w:rsidRDefault="00000000" w:rsidP="00D40048">
      <w:r>
        <w:pict w14:anchorId="4A88F36E">
          <v:rect id="_x0000_i1041" style="width:0;height:1.5pt" o:hralign="center" o:hrstd="t" o:hr="t" fillcolor="#a0a0a0" stroked="f"/>
        </w:pict>
      </w:r>
    </w:p>
    <w:p w14:paraId="15B0F807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17: PROCESS TRACKER (DASHBOARD)</w:t>
      </w:r>
    </w:p>
    <w:p w14:paraId="4127DE3D" w14:textId="77777777" w:rsidR="00D40048" w:rsidRPr="00D40048" w:rsidRDefault="00D40048" w:rsidP="00D40048">
      <w:r w:rsidRPr="00D40048">
        <w:t>Visual transaction tracker:</w:t>
      </w:r>
    </w:p>
    <w:p w14:paraId="31859EC1" w14:textId="77777777" w:rsidR="00D40048" w:rsidRPr="00D40048" w:rsidRDefault="00D40048" w:rsidP="00D40048">
      <w:r w:rsidRPr="00D40048">
        <w:t>Stages:</w:t>
      </w:r>
    </w:p>
    <w:p w14:paraId="6E282EB9" w14:textId="77777777" w:rsidR="00D40048" w:rsidRPr="00D40048" w:rsidRDefault="00D40048" w:rsidP="00D40048">
      <w:pPr>
        <w:numPr>
          <w:ilvl w:val="0"/>
          <w:numId w:val="24"/>
        </w:numPr>
      </w:pPr>
      <w:r w:rsidRPr="00D40048">
        <w:t>Listing Active</w:t>
      </w:r>
    </w:p>
    <w:p w14:paraId="16955C88" w14:textId="77777777" w:rsidR="00D40048" w:rsidRPr="00D40048" w:rsidRDefault="00D40048" w:rsidP="00D40048">
      <w:pPr>
        <w:numPr>
          <w:ilvl w:val="0"/>
          <w:numId w:val="24"/>
        </w:numPr>
      </w:pPr>
      <w:r w:rsidRPr="00D40048">
        <w:t>Offer Submitted</w:t>
      </w:r>
    </w:p>
    <w:p w14:paraId="7B0B817A" w14:textId="77777777" w:rsidR="00D40048" w:rsidRPr="00D40048" w:rsidRDefault="00D40048" w:rsidP="00D40048">
      <w:pPr>
        <w:numPr>
          <w:ilvl w:val="0"/>
          <w:numId w:val="24"/>
        </w:numPr>
      </w:pPr>
      <w:r w:rsidRPr="00D40048">
        <w:t>Offer Accepted</w:t>
      </w:r>
    </w:p>
    <w:p w14:paraId="03732EBE" w14:textId="77777777" w:rsidR="00D40048" w:rsidRPr="00D40048" w:rsidRDefault="00D40048" w:rsidP="00D40048">
      <w:pPr>
        <w:numPr>
          <w:ilvl w:val="0"/>
          <w:numId w:val="24"/>
        </w:numPr>
      </w:pPr>
      <w:r w:rsidRPr="00D40048">
        <w:t>Bond Application</w:t>
      </w:r>
    </w:p>
    <w:p w14:paraId="74D4E797" w14:textId="77777777" w:rsidR="00D40048" w:rsidRPr="00D40048" w:rsidRDefault="00D40048" w:rsidP="00D40048">
      <w:pPr>
        <w:numPr>
          <w:ilvl w:val="0"/>
          <w:numId w:val="24"/>
        </w:numPr>
      </w:pPr>
      <w:r w:rsidRPr="00D40048">
        <w:t>Documents Submitted</w:t>
      </w:r>
    </w:p>
    <w:p w14:paraId="26C59161" w14:textId="77777777" w:rsidR="00D40048" w:rsidRPr="00D40048" w:rsidRDefault="00D40048" w:rsidP="00D40048">
      <w:pPr>
        <w:numPr>
          <w:ilvl w:val="0"/>
          <w:numId w:val="24"/>
        </w:numPr>
      </w:pPr>
      <w:r w:rsidRPr="00D40048">
        <w:t>Conveyancer Processing</w:t>
      </w:r>
    </w:p>
    <w:p w14:paraId="04670418" w14:textId="77777777" w:rsidR="00D40048" w:rsidRPr="00D40048" w:rsidRDefault="00D40048" w:rsidP="00D40048">
      <w:pPr>
        <w:numPr>
          <w:ilvl w:val="0"/>
          <w:numId w:val="24"/>
        </w:numPr>
      </w:pPr>
      <w:r w:rsidRPr="00D40048">
        <w:lastRenderedPageBreak/>
        <w:t>Registration</w:t>
      </w:r>
    </w:p>
    <w:p w14:paraId="7F14B5A0" w14:textId="77777777" w:rsidR="00D40048" w:rsidRPr="00D40048" w:rsidRDefault="00D40048" w:rsidP="00D40048">
      <w:r w:rsidRPr="00D40048">
        <w:rPr>
          <w:rFonts w:ascii="Segoe UI Emoji" w:hAnsi="Segoe UI Emoji" w:cs="Segoe UI Emoji"/>
        </w:rPr>
        <w:t>👉</w:t>
      </w:r>
      <w:r w:rsidRPr="00D40048">
        <w:t xml:space="preserve"> Must be:</w:t>
      </w:r>
    </w:p>
    <w:p w14:paraId="5888C212" w14:textId="77777777" w:rsidR="00D40048" w:rsidRPr="00D40048" w:rsidRDefault="00D40048" w:rsidP="00D40048">
      <w:pPr>
        <w:numPr>
          <w:ilvl w:val="0"/>
          <w:numId w:val="25"/>
        </w:numPr>
      </w:pPr>
      <w:r w:rsidRPr="00D40048">
        <w:t>Clear</w:t>
      </w:r>
    </w:p>
    <w:p w14:paraId="118A0BA0" w14:textId="77777777" w:rsidR="00D40048" w:rsidRPr="00D40048" w:rsidRDefault="00D40048" w:rsidP="00D40048">
      <w:pPr>
        <w:numPr>
          <w:ilvl w:val="0"/>
          <w:numId w:val="25"/>
        </w:numPr>
      </w:pPr>
      <w:r w:rsidRPr="00D40048">
        <w:t>Visual (progress bar)</w:t>
      </w:r>
    </w:p>
    <w:p w14:paraId="77ECBFDB" w14:textId="77777777" w:rsidR="00D40048" w:rsidRPr="00D40048" w:rsidRDefault="00000000" w:rsidP="00D40048">
      <w:r>
        <w:pict w14:anchorId="02EFB2DF">
          <v:rect id="_x0000_i1042" style="width:0;height:1.5pt" o:hralign="center" o:hrstd="t" o:hr="t" fillcolor="#a0a0a0" stroked="f"/>
        </w:pict>
      </w:r>
    </w:p>
    <w:p w14:paraId="50892061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18: CONVEYANCER INTEGRATION</w:t>
      </w:r>
    </w:p>
    <w:p w14:paraId="37AC11C4" w14:textId="77777777" w:rsidR="00D40048" w:rsidRPr="00D40048" w:rsidRDefault="00D40048" w:rsidP="00D40048">
      <w:r w:rsidRPr="00D40048">
        <w:t>Seller selects conveyancer OR:</w:t>
      </w:r>
    </w:p>
    <w:p w14:paraId="5F324E97" w14:textId="77777777" w:rsidR="00D40048" w:rsidRPr="00D40048" w:rsidRDefault="00D40048" w:rsidP="00D40048">
      <w:pPr>
        <w:numPr>
          <w:ilvl w:val="0"/>
          <w:numId w:val="26"/>
        </w:numPr>
      </w:pPr>
      <w:r w:rsidRPr="00D40048">
        <w:t>Chooses from platform marketplace</w:t>
      </w:r>
    </w:p>
    <w:p w14:paraId="27FDCE26" w14:textId="77777777" w:rsidR="00D40048" w:rsidRPr="00D40048" w:rsidRDefault="00D40048" w:rsidP="00D40048">
      <w:r w:rsidRPr="00D40048">
        <w:t>System sends:</w:t>
      </w:r>
    </w:p>
    <w:p w14:paraId="4EDA52BB" w14:textId="77777777" w:rsidR="00D40048" w:rsidRPr="00D40048" w:rsidRDefault="00D40048" w:rsidP="00D40048">
      <w:pPr>
        <w:numPr>
          <w:ilvl w:val="0"/>
          <w:numId w:val="27"/>
        </w:numPr>
      </w:pPr>
      <w:r w:rsidRPr="00D40048">
        <w:t>OTP</w:t>
      </w:r>
    </w:p>
    <w:p w14:paraId="28A4C25A" w14:textId="77777777" w:rsidR="00D40048" w:rsidRPr="00D40048" w:rsidRDefault="00D40048" w:rsidP="00D40048">
      <w:pPr>
        <w:numPr>
          <w:ilvl w:val="0"/>
          <w:numId w:val="27"/>
        </w:numPr>
      </w:pPr>
      <w:r w:rsidRPr="00D40048">
        <w:t>Buyer &amp; seller details</w:t>
      </w:r>
    </w:p>
    <w:p w14:paraId="53C0B82F" w14:textId="77777777" w:rsidR="00D40048" w:rsidRPr="00D40048" w:rsidRDefault="00D40048" w:rsidP="00D40048">
      <w:pPr>
        <w:numPr>
          <w:ilvl w:val="0"/>
          <w:numId w:val="27"/>
        </w:numPr>
      </w:pPr>
      <w:r w:rsidRPr="00D40048">
        <w:t>All uploaded documents</w:t>
      </w:r>
    </w:p>
    <w:p w14:paraId="2366B379" w14:textId="77777777" w:rsidR="00D40048" w:rsidRPr="00D40048" w:rsidRDefault="00D40048" w:rsidP="00D40048">
      <w:r w:rsidRPr="00D40048">
        <w:rPr>
          <w:rFonts w:ascii="Segoe UI Emoji" w:hAnsi="Segoe UI Emoji" w:cs="Segoe UI Emoji"/>
        </w:rPr>
        <w:t>👉</w:t>
      </w:r>
      <w:r w:rsidRPr="00D40048">
        <w:t xml:space="preserve"> One-click document transfer</w:t>
      </w:r>
    </w:p>
    <w:p w14:paraId="35FFFEFA" w14:textId="77777777" w:rsidR="00D40048" w:rsidRPr="00D40048" w:rsidRDefault="00000000" w:rsidP="00D40048">
      <w:r>
        <w:pict w14:anchorId="40ADC005">
          <v:rect id="_x0000_i1043" style="width:0;height:1.5pt" o:hralign="center" o:hrstd="t" o:hr="t" fillcolor="#a0a0a0" stroked="f"/>
        </w:pict>
      </w:r>
    </w:p>
    <w:p w14:paraId="38E58461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19: REGISTRATION PROCESS TRACKING</w:t>
      </w:r>
    </w:p>
    <w:p w14:paraId="5814429F" w14:textId="77777777" w:rsidR="00D40048" w:rsidRPr="00D40048" w:rsidRDefault="00D40048" w:rsidP="00D40048">
      <w:r w:rsidRPr="00D40048">
        <w:t>Platform shows:</w:t>
      </w:r>
    </w:p>
    <w:p w14:paraId="1C4CAF3F" w14:textId="77777777" w:rsidR="00D40048" w:rsidRPr="00D40048" w:rsidRDefault="00D40048" w:rsidP="00D40048">
      <w:pPr>
        <w:numPr>
          <w:ilvl w:val="0"/>
          <w:numId w:val="28"/>
        </w:numPr>
      </w:pPr>
      <w:r w:rsidRPr="00D40048">
        <w:t>Transfer progress</w:t>
      </w:r>
    </w:p>
    <w:p w14:paraId="44EBC36D" w14:textId="77777777" w:rsidR="00D40048" w:rsidRPr="00D40048" w:rsidRDefault="00D40048" w:rsidP="00D40048">
      <w:pPr>
        <w:numPr>
          <w:ilvl w:val="0"/>
          <w:numId w:val="28"/>
        </w:numPr>
      </w:pPr>
      <w:r w:rsidRPr="00D40048">
        <w:t>Key milestones</w:t>
      </w:r>
    </w:p>
    <w:p w14:paraId="23B507A3" w14:textId="77777777" w:rsidR="00D40048" w:rsidRPr="00D40048" w:rsidRDefault="00D40048" w:rsidP="00D40048">
      <w:r w:rsidRPr="00D40048">
        <w:t>Optional future:</w:t>
      </w:r>
    </w:p>
    <w:p w14:paraId="72F2C64A" w14:textId="77777777" w:rsidR="00D40048" w:rsidRPr="00D40048" w:rsidRDefault="00D40048" w:rsidP="00D40048">
      <w:pPr>
        <w:numPr>
          <w:ilvl w:val="0"/>
          <w:numId w:val="29"/>
        </w:numPr>
      </w:pPr>
      <w:r w:rsidRPr="00D40048">
        <w:t>Conveyancer updates integration</w:t>
      </w:r>
    </w:p>
    <w:p w14:paraId="66ADE90F" w14:textId="77777777" w:rsidR="00D40048" w:rsidRPr="00D40048" w:rsidRDefault="00000000" w:rsidP="00D40048">
      <w:r>
        <w:pict w14:anchorId="64AC63B2">
          <v:rect id="_x0000_i1044" style="width:0;height:1.5pt" o:hralign="center" o:hrstd="t" o:hr="t" fillcolor="#a0a0a0" stroked="f"/>
        </w:pict>
      </w:r>
    </w:p>
    <w:p w14:paraId="38D2DF1C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20: SERVICE PROVIDER MARKETPLACE</w:t>
      </w:r>
    </w:p>
    <w:p w14:paraId="0CC5F5EA" w14:textId="77777777" w:rsidR="00D40048" w:rsidRPr="00D40048" w:rsidRDefault="00D40048" w:rsidP="00D40048">
      <w:r w:rsidRPr="00D40048">
        <w:t>Directory of:</w:t>
      </w:r>
    </w:p>
    <w:p w14:paraId="2177C317" w14:textId="77777777" w:rsidR="00D40048" w:rsidRPr="00D40048" w:rsidRDefault="00D40048" w:rsidP="00D40048">
      <w:pPr>
        <w:numPr>
          <w:ilvl w:val="0"/>
          <w:numId w:val="30"/>
        </w:numPr>
      </w:pPr>
      <w:r w:rsidRPr="00D40048">
        <w:t>Conveyancers</w:t>
      </w:r>
    </w:p>
    <w:p w14:paraId="0A83FBDC" w14:textId="77777777" w:rsidR="00D40048" w:rsidRPr="00D40048" w:rsidRDefault="00D40048" w:rsidP="00D40048">
      <w:pPr>
        <w:numPr>
          <w:ilvl w:val="0"/>
          <w:numId w:val="30"/>
        </w:numPr>
      </w:pPr>
      <w:r w:rsidRPr="00D40048">
        <w:t>Bond originators</w:t>
      </w:r>
    </w:p>
    <w:p w14:paraId="0461EABC" w14:textId="77777777" w:rsidR="00D40048" w:rsidRPr="00D40048" w:rsidRDefault="00D40048" w:rsidP="00D40048">
      <w:pPr>
        <w:numPr>
          <w:ilvl w:val="0"/>
          <w:numId w:val="30"/>
        </w:numPr>
      </w:pPr>
      <w:r w:rsidRPr="00D40048">
        <w:t>Inspectors</w:t>
      </w:r>
    </w:p>
    <w:p w14:paraId="3B76F089" w14:textId="77777777" w:rsidR="00D40048" w:rsidRDefault="00D40048" w:rsidP="00D40048">
      <w:pPr>
        <w:numPr>
          <w:ilvl w:val="0"/>
          <w:numId w:val="30"/>
        </w:numPr>
      </w:pPr>
      <w:r w:rsidRPr="00D40048">
        <w:t>Photographers</w:t>
      </w:r>
    </w:p>
    <w:p w14:paraId="725CB637" w14:textId="1F8A365C" w:rsidR="00F20D88" w:rsidRDefault="00F20D88" w:rsidP="00D40048">
      <w:pPr>
        <w:numPr>
          <w:ilvl w:val="0"/>
          <w:numId w:val="30"/>
        </w:numPr>
      </w:pPr>
      <w:r>
        <w:t>Valuators</w:t>
      </w:r>
    </w:p>
    <w:p w14:paraId="1A027C28" w14:textId="584CAE8D" w:rsidR="002B088E" w:rsidRPr="00D40048" w:rsidRDefault="00F20D88" w:rsidP="002B088E">
      <w:pPr>
        <w:numPr>
          <w:ilvl w:val="0"/>
          <w:numId w:val="30"/>
        </w:numPr>
      </w:pPr>
      <w:r>
        <w:t>Contractors</w:t>
      </w:r>
    </w:p>
    <w:p w14:paraId="5CF6811F" w14:textId="77777777" w:rsidR="00D40048" w:rsidRPr="00D40048" w:rsidRDefault="00D40048" w:rsidP="00D40048">
      <w:r w:rsidRPr="00D40048">
        <w:t>Features:</w:t>
      </w:r>
    </w:p>
    <w:p w14:paraId="77C47BCB" w14:textId="77777777" w:rsidR="00D40048" w:rsidRPr="00D40048" w:rsidRDefault="00D40048" w:rsidP="00D40048">
      <w:pPr>
        <w:numPr>
          <w:ilvl w:val="0"/>
          <w:numId w:val="31"/>
        </w:numPr>
      </w:pPr>
      <w:r w:rsidRPr="00D40048">
        <w:t>Listings</w:t>
      </w:r>
    </w:p>
    <w:p w14:paraId="47CE0C6A" w14:textId="77777777" w:rsidR="00D40048" w:rsidRPr="00D40048" w:rsidRDefault="00D40048" w:rsidP="00D40048">
      <w:pPr>
        <w:numPr>
          <w:ilvl w:val="0"/>
          <w:numId w:val="31"/>
        </w:numPr>
      </w:pPr>
      <w:r w:rsidRPr="00D40048">
        <w:lastRenderedPageBreak/>
        <w:t>Contact options</w:t>
      </w:r>
    </w:p>
    <w:p w14:paraId="46BF071D" w14:textId="77777777" w:rsidR="00D40048" w:rsidRPr="00D40048" w:rsidRDefault="00D40048" w:rsidP="00D40048">
      <w:pPr>
        <w:numPr>
          <w:ilvl w:val="0"/>
          <w:numId w:val="31"/>
        </w:numPr>
      </w:pPr>
      <w:r w:rsidRPr="00D40048">
        <w:t>Paid placements</w:t>
      </w:r>
    </w:p>
    <w:p w14:paraId="2980BDC0" w14:textId="77777777" w:rsidR="00D40048" w:rsidRPr="00D40048" w:rsidRDefault="00000000" w:rsidP="00D40048">
      <w:r>
        <w:pict w14:anchorId="44799960">
          <v:rect id="_x0000_i1045" style="width:0;height:1.5pt" o:hralign="center" o:hrstd="t" o:hr="t" fillcolor="#a0a0a0" stroked="f"/>
        </w:pict>
      </w:r>
    </w:p>
    <w:p w14:paraId="4AFC3CE6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21: SELLER DASHBOARD FEATURES</w:t>
      </w:r>
    </w:p>
    <w:p w14:paraId="49B92EB4" w14:textId="77777777" w:rsidR="00D40048" w:rsidRPr="00D40048" w:rsidRDefault="00D40048" w:rsidP="00D40048">
      <w:pPr>
        <w:numPr>
          <w:ilvl w:val="0"/>
          <w:numId w:val="32"/>
        </w:numPr>
      </w:pPr>
      <w:r w:rsidRPr="00D40048">
        <w:t>Listings overview</w:t>
      </w:r>
    </w:p>
    <w:p w14:paraId="60417F7D" w14:textId="77777777" w:rsidR="00D40048" w:rsidRPr="00D40048" w:rsidRDefault="00D40048" w:rsidP="00D40048">
      <w:pPr>
        <w:numPr>
          <w:ilvl w:val="0"/>
          <w:numId w:val="32"/>
        </w:numPr>
      </w:pPr>
      <w:r w:rsidRPr="00D40048">
        <w:t>Enquiries inbox</w:t>
      </w:r>
    </w:p>
    <w:p w14:paraId="4BC4BEEB" w14:textId="77777777" w:rsidR="00D40048" w:rsidRPr="00D40048" w:rsidRDefault="00D40048" w:rsidP="00D40048">
      <w:pPr>
        <w:numPr>
          <w:ilvl w:val="0"/>
          <w:numId w:val="32"/>
        </w:numPr>
      </w:pPr>
      <w:r w:rsidRPr="00D40048">
        <w:t>Viewing management</w:t>
      </w:r>
    </w:p>
    <w:p w14:paraId="55DD1569" w14:textId="77777777" w:rsidR="00D40048" w:rsidRPr="00D40048" w:rsidRDefault="00D40048" w:rsidP="00D40048">
      <w:pPr>
        <w:numPr>
          <w:ilvl w:val="0"/>
          <w:numId w:val="32"/>
        </w:numPr>
      </w:pPr>
      <w:r w:rsidRPr="00D40048">
        <w:t>Offers tracking</w:t>
      </w:r>
    </w:p>
    <w:p w14:paraId="1D8B4765" w14:textId="77777777" w:rsidR="00D40048" w:rsidRPr="00D40048" w:rsidRDefault="00D40048" w:rsidP="00D40048">
      <w:pPr>
        <w:numPr>
          <w:ilvl w:val="0"/>
          <w:numId w:val="32"/>
        </w:numPr>
      </w:pPr>
      <w:r w:rsidRPr="00D40048">
        <w:t>Document hub</w:t>
      </w:r>
    </w:p>
    <w:p w14:paraId="033EB6E6" w14:textId="77777777" w:rsidR="00D40048" w:rsidRPr="00D40048" w:rsidRDefault="00D40048" w:rsidP="00D40048">
      <w:pPr>
        <w:numPr>
          <w:ilvl w:val="0"/>
          <w:numId w:val="32"/>
        </w:numPr>
      </w:pPr>
      <w:r w:rsidRPr="00D40048">
        <w:t>Process tracker</w:t>
      </w:r>
    </w:p>
    <w:p w14:paraId="17FB5ACB" w14:textId="77777777" w:rsidR="00D40048" w:rsidRPr="00D40048" w:rsidRDefault="00000000" w:rsidP="00D40048">
      <w:r>
        <w:pict w14:anchorId="07FDDF6E">
          <v:rect id="_x0000_i1046" style="width:0;height:1.5pt" o:hralign="center" o:hrstd="t" o:hr="t" fillcolor="#a0a0a0" stroked="f"/>
        </w:pict>
      </w:r>
    </w:p>
    <w:p w14:paraId="20D6CAEF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22: BUYER DASHBOARD (FUTURE PHASE)</w:t>
      </w:r>
    </w:p>
    <w:p w14:paraId="6B33EB3E" w14:textId="77777777" w:rsidR="00D40048" w:rsidRPr="00D40048" w:rsidRDefault="00D40048" w:rsidP="00D40048">
      <w:pPr>
        <w:numPr>
          <w:ilvl w:val="0"/>
          <w:numId w:val="33"/>
        </w:numPr>
      </w:pPr>
      <w:r w:rsidRPr="00D40048">
        <w:t>Saved properties</w:t>
      </w:r>
    </w:p>
    <w:p w14:paraId="41D4A11C" w14:textId="77777777" w:rsidR="00D40048" w:rsidRPr="00D40048" w:rsidRDefault="00D40048" w:rsidP="00D40048">
      <w:pPr>
        <w:numPr>
          <w:ilvl w:val="0"/>
          <w:numId w:val="33"/>
        </w:numPr>
      </w:pPr>
      <w:r w:rsidRPr="00D40048">
        <w:t>Submitted offers</w:t>
      </w:r>
    </w:p>
    <w:p w14:paraId="1535851E" w14:textId="77777777" w:rsidR="00D40048" w:rsidRPr="00D40048" w:rsidRDefault="00D40048" w:rsidP="00D40048">
      <w:pPr>
        <w:numPr>
          <w:ilvl w:val="0"/>
          <w:numId w:val="33"/>
        </w:numPr>
      </w:pPr>
      <w:r w:rsidRPr="00D40048">
        <w:t>Document uploads</w:t>
      </w:r>
    </w:p>
    <w:p w14:paraId="4140907D" w14:textId="77777777" w:rsidR="00D40048" w:rsidRDefault="00D40048" w:rsidP="00D40048">
      <w:pPr>
        <w:numPr>
          <w:ilvl w:val="0"/>
          <w:numId w:val="33"/>
        </w:numPr>
      </w:pPr>
      <w:r w:rsidRPr="00D40048">
        <w:t>Bond application status</w:t>
      </w:r>
    </w:p>
    <w:p w14:paraId="3BA8C489" w14:textId="70F1058E" w:rsidR="00A977FF" w:rsidRPr="00D40048" w:rsidRDefault="00A977FF" w:rsidP="00D40048">
      <w:pPr>
        <w:numPr>
          <w:ilvl w:val="0"/>
          <w:numId w:val="33"/>
        </w:numPr>
      </w:pPr>
      <w:r>
        <w:t>Process tracker</w:t>
      </w:r>
    </w:p>
    <w:p w14:paraId="64F3D4EA" w14:textId="77777777" w:rsidR="00D40048" w:rsidRPr="00D40048" w:rsidRDefault="00000000" w:rsidP="00D40048">
      <w:r>
        <w:pict w14:anchorId="3171337D">
          <v:rect id="_x0000_i1047" style="width:0;height:1.5pt" o:hralign="center" o:hrstd="t" o:hr="t" fillcolor="#a0a0a0" stroked="f"/>
        </w:pict>
      </w:r>
    </w:p>
    <w:p w14:paraId="793BF61D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23: ADMIN PANEL (BACKEND)</w:t>
      </w:r>
    </w:p>
    <w:p w14:paraId="0C5D9FF6" w14:textId="77777777" w:rsidR="00D40048" w:rsidRPr="00D40048" w:rsidRDefault="00D40048" w:rsidP="00D40048">
      <w:r w:rsidRPr="00D40048">
        <w:t>Admin must manage:</w:t>
      </w:r>
    </w:p>
    <w:p w14:paraId="7ECE69B8" w14:textId="77777777" w:rsidR="00D40048" w:rsidRPr="00D40048" w:rsidRDefault="00D40048" w:rsidP="00D40048">
      <w:pPr>
        <w:numPr>
          <w:ilvl w:val="0"/>
          <w:numId w:val="34"/>
        </w:numPr>
      </w:pPr>
      <w:r w:rsidRPr="00D40048">
        <w:t>Users</w:t>
      </w:r>
    </w:p>
    <w:p w14:paraId="4FBAB160" w14:textId="77777777" w:rsidR="00D40048" w:rsidRPr="00D40048" w:rsidRDefault="00D40048" w:rsidP="00D40048">
      <w:pPr>
        <w:numPr>
          <w:ilvl w:val="0"/>
          <w:numId w:val="34"/>
        </w:numPr>
      </w:pPr>
      <w:r w:rsidRPr="00D40048">
        <w:t>Listings</w:t>
      </w:r>
    </w:p>
    <w:p w14:paraId="4833A1B1" w14:textId="77777777" w:rsidR="00D40048" w:rsidRPr="00D40048" w:rsidRDefault="00D40048" w:rsidP="00D40048">
      <w:pPr>
        <w:numPr>
          <w:ilvl w:val="0"/>
          <w:numId w:val="34"/>
        </w:numPr>
      </w:pPr>
      <w:r w:rsidRPr="00D40048">
        <w:t>Payments</w:t>
      </w:r>
    </w:p>
    <w:p w14:paraId="7FCED9C4" w14:textId="77777777" w:rsidR="00D40048" w:rsidRPr="00D40048" w:rsidRDefault="00D40048" w:rsidP="00D40048">
      <w:pPr>
        <w:numPr>
          <w:ilvl w:val="0"/>
          <w:numId w:val="34"/>
        </w:numPr>
      </w:pPr>
      <w:r w:rsidRPr="00D40048">
        <w:t>Service providers</w:t>
      </w:r>
    </w:p>
    <w:p w14:paraId="3D852592" w14:textId="77777777" w:rsidR="00D40048" w:rsidRPr="00D40048" w:rsidRDefault="00D40048" w:rsidP="00D40048">
      <w:pPr>
        <w:numPr>
          <w:ilvl w:val="0"/>
          <w:numId w:val="34"/>
        </w:numPr>
      </w:pPr>
      <w:r w:rsidRPr="00D40048">
        <w:t>Content &amp; documents</w:t>
      </w:r>
    </w:p>
    <w:p w14:paraId="37FF2523" w14:textId="77777777" w:rsidR="00D40048" w:rsidRPr="00D40048" w:rsidRDefault="00000000" w:rsidP="00D40048">
      <w:r>
        <w:pict w14:anchorId="5ED1028C">
          <v:rect id="_x0000_i1048" style="width:0;height:1.5pt" o:hralign="center" o:hrstd="t" o:hr="t" fillcolor="#a0a0a0" stroked="f"/>
        </w:pict>
      </w:r>
    </w:p>
    <w:p w14:paraId="5240740C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24: KEY SYSTEM REQUIREMENTS</w:t>
      </w:r>
    </w:p>
    <w:p w14:paraId="0DB0E361" w14:textId="77777777" w:rsidR="00D40048" w:rsidRPr="00D40048" w:rsidRDefault="00D40048" w:rsidP="00D40048">
      <w:pPr>
        <w:numPr>
          <w:ilvl w:val="0"/>
          <w:numId w:val="35"/>
        </w:numPr>
      </w:pPr>
      <w:r w:rsidRPr="00D40048">
        <w:t>Mobile-first design</w:t>
      </w:r>
    </w:p>
    <w:p w14:paraId="560FACBF" w14:textId="77777777" w:rsidR="00D40048" w:rsidRPr="00D40048" w:rsidRDefault="00D40048" w:rsidP="00D40048">
      <w:pPr>
        <w:numPr>
          <w:ilvl w:val="0"/>
          <w:numId w:val="35"/>
        </w:numPr>
      </w:pPr>
      <w:r w:rsidRPr="00D40048">
        <w:t>Clean, simple UX</w:t>
      </w:r>
    </w:p>
    <w:p w14:paraId="3262F12E" w14:textId="77777777" w:rsidR="00D40048" w:rsidRPr="00D40048" w:rsidRDefault="00D40048" w:rsidP="00D40048">
      <w:pPr>
        <w:numPr>
          <w:ilvl w:val="0"/>
          <w:numId w:val="35"/>
        </w:numPr>
      </w:pPr>
      <w:r w:rsidRPr="00D40048">
        <w:t>Secure data handling</w:t>
      </w:r>
    </w:p>
    <w:p w14:paraId="18CB4ABA" w14:textId="77777777" w:rsidR="00D40048" w:rsidRPr="00D40048" w:rsidRDefault="00D40048" w:rsidP="00D40048">
      <w:pPr>
        <w:numPr>
          <w:ilvl w:val="0"/>
          <w:numId w:val="35"/>
        </w:numPr>
      </w:pPr>
      <w:r w:rsidRPr="00D40048">
        <w:t>Scalable architecture</w:t>
      </w:r>
    </w:p>
    <w:p w14:paraId="49FE9351" w14:textId="77777777" w:rsidR="00D40048" w:rsidRPr="00D40048" w:rsidRDefault="00000000" w:rsidP="00D40048">
      <w:r>
        <w:lastRenderedPageBreak/>
        <w:pict w14:anchorId="135BA149">
          <v:rect id="_x0000_i1049" style="width:0;height:1.5pt" o:hralign="center" o:hrstd="t" o:hr="t" fillcolor="#a0a0a0" stroked="f"/>
        </w:pict>
      </w:r>
    </w:p>
    <w:p w14:paraId="46666AC9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25: MONETISATION FEATURES</w:t>
      </w:r>
    </w:p>
    <w:p w14:paraId="621B6B1F" w14:textId="77777777" w:rsidR="00D40048" w:rsidRPr="00D40048" w:rsidRDefault="00D40048" w:rsidP="00D40048">
      <w:pPr>
        <w:numPr>
          <w:ilvl w:val="0"/>
          <w:numId w:val="36"/>
        </w:numPr>
      </w:pPr>
      <w:r w:rsidRPr="00D40048">
        <w:t>Listing packages</w:t>
      </w:r>
    </w:p>
    <w:p w14:paraId="50E976C0" w14:textId="77777777" w:rsidR="00D40048" w:rsidRPr="00D40048" w:rsidRDefault="00D40048" w:rsidP="00D40048">
      <w:pPr>
        <w:numPr>
          <w:ilvl w:val="0"/>
          <w:numId w:val="36"/>
        </w:numPr>
      </w:pPr>
      <w:r w:rsidRPr="00D40048">
        <w:t>Featured listings</w:t>
      </w:r>
    </w:p>
    <w:p w14:paraId="277D9292" w14:textId="77777777" w:rsidR="00D40048" w:rsidRPr="00D40048" w:rsidRDefault="00D40048" w:rsidP="00D40048">
      <w:pPr>
        <w:numPr>
          <w:ilvl w:val="0"/>
          <w:numId w:val="36"/>
        </w:numPr>
      </w:pPr>
      <w:r w:rsidRPr="00D40048">
        <w:t>Add-on services</w:t>
      </w:r>
    </w:p>
    <w:p w14:paraId="176CB752" w14:textId="77777777" w:rsidR="00D40048" w:rsidRPr="00D40048" w:rsidRDefault="00D40048" w:rsidP="00D40048">
      <w:pPr>
        <w:numPr>
          <w:ilvl w:val="0"/>
          <w:numId w:val="36"/>
        </w:numPr>
      </w:pPr>
      <w:r w:rsidRPr="00D40048">
        <w:t>Marketplace subscriptions</w:t>
      </w:r>
    </w:p>
    <w:p w14:paraId="40C174D2" w14:textId="77777777" w:rsidR="00D40048" w:rsidRPr="00D40048" w:rsidRDefault="00000000" w:rsidP="00D40048">
      <w:r>
        <w:pict w14:anchorId="3D471AA0">
          <v:rect id="_x0000_i1050" style="width:0;height:1.5pt" o:hralign="center" o:hrstd="t" o:hr="t" fillcolor="#a0a0a0" stroked="f"/>
        </w:pict>
      </w:r>
    </w:p>
    <w:p w14:paraId="58AB6053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26: FUTURE DEVELOPMENT (PHASE 2+)</w:t>
      </w:r>
    </w:p>
    <w:p w14:paraId="419B274B" w14:textId="77777777" w:rsidR="00D40048" w:rsidRPr="00D40048" w:rsidRDefault="00D40048" w:rsidP="00D40048">
      <w:pPr>
        <w:numPr>
          <w:ilvl w:val="0"/>
          <w:numId w:val="37"/>
        </w:numPr>
      </w:pPr>
      <w:r w:rsidRPr="00D40048">
        <w:t>Mobile app</w:t>
      </w:r>
    </w:p>
    <w:p w14:paraId="783F4B99" w14:textId="77777777" w:rsidR="00D40048" w:rsidRPr="00D40048" w:rsidRDefault="00D40048" w:rsidP="00D40048">
      <w:pPr>
        <w:numPr>
          <w:ilvl w:val="0"/>
          <w:numId w:val="37"/>
        </w:numPr>
      </w:pPr>
      <w:r w:rsidRPr="00D40048">
        <w:t>AI pricing tools</w:t>
      </w:r>
    </w:p>
    <w:p w14:paraId="2F44273E" w14:textId="77777777" w:rsidR="00D40048" w:rsidRPr="00D40048" w:rsidRDefault="00D40048" w:rsidP="00D40048">
      <w:pPr>
        <w:numPr>
          <w:ilvl w:val="0"/>
          <w:numId w:val="37"/>
        </w:numPr>
      </w:pPr>
      <w:r w:rsidRPr="00D40048">
        <w:t>Automated document generation</w:t>
      </w:r>
    </w:p>
    <w:p w14:paraId="64A23656" w14:textId="77777777" w:rsidR="00D40048" w:rsidRPr="00D40048" w:rsidRDefault="00D40048" w:rsidP="00D40048">
      <w:pPr>
        <w:numPr>
          <w:ilvl w:val="0"/>
          <w:numId w:val="37"/>
        </w:numPr>
      </w:pPr>
      <w:r w:rsidRPr="00D40048">
        <w:t>Rental platform</w:t>
      </w:r>
    </w:p>
    <w:p w14:paraId="3E0B5FA7" w14:textId="77777777" w:rsidR="00D40048" w:rsidRPr="00D40048" w:rsidRDefault="00000000" w:rsidP="00D40048">
      <w:r>
        <w:pict w14:anchorId="6BD5534D">
          <v:rect id="_x0000_i1051" style="width:0;height:1.5pt" o:hralign="center" o:hrstd="t" o:hr="t" fillcolor="#a0a0a0" stroked="f"/>
        </w:pict>
      </w:r>
    </w:p>
    <w:p w14:paraId="55615E69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27: FINAL VISION</w:t>
      </w:r>
    </w:p>
    <w:p w14:paraId="136FCCB2" w14:textId="77777777" w:rsidR="00D40048" w:rsidRPr="00D40048" w:rsidRDefault="00D40048" w:rsidP="00D40048">
      <w:r w:rsidRPr="00D40048">
        <w:t>SellSmart Property will become:</w:t>
      </w:r>
    </w:p>
    <w:p w14:paraId="430C8761" w14:textId="77777777" w:rsidR="00D40048" w:rsidRPr="00D40048" w:rsidRDefault="00D40048" w:rsidP="00D40048">
      <w:r w:rsidRPr="00D40048">
        <w:rPr>
          <w:rFonts w:ascii="Segoe UI Emoji" w:hAnsi="Segoe UI Emoji" w:cs="Segoe UI Emoji"/>
        </w:rPr>
        <w:t>👉</w:t>
      </w:r>
      <w:r w:rsidRPr="00D40048">
        <w:t xml:space="preserve"> A </w:t>
      </w:r>
      <w:r w:rsidRPr="00D40048">
        <w:rPr>
          <w:b/>
          <w:bCs/>
        </w:rPr>
        <w:t>complete property transaction ecosystem</w:t>
      </w:r>
    </w:p>
    <w:p w14:paraId="52B26F5A" w14:textId="77777777" w:rsidR="00D40048" w:rsidRPr="00D40048" w:rsidRDefault="00D40048" w:rsidP="00D40048">
      <w:r w:rsidRPr="00D40048">
        <w:t>Where users can:</w:t>
      </w:r>
    </w:p>
    <w:p w14:paraId="2266A4BE" w14:textId="77777777" w:rsidR="00D40048" w:rsidRPr="00D40048" w:rsidRDefault="00D40048" w:rsidP="00D40048">
      <w:pPr>
        <w:numPr>
          <w:ilvl w:val="0"/>
          <w:numId w:val="38"/>
        </w:numPr>
      </w:pPr>
      <w:r w:rsidRPr="00D40048">
        <w:t>List</w:t>
      </w:r>
    </w:p>
    <w:p w14:paraId="56CAC6B8" w14:textId="77777777" w:rsidR="00D40048" w:rsidRPr="00D40048" w:rsidRDefault="00D40048" w:rsidP="00D40048">
      <w:pPr>
        <w:numPr>
          <w:ilvl w:val="0"/>
          <w:numId w:val="38"/>
        </w:numPr>
      </w:pPr>
      <w:r w:rsidRPr="00D40048">
        <w:t>Sell</w:t>
      </w:r>
    </w:p>
    <w:p w14:paraId="3C365570" w14:textId="77777777" w:rsidR="00D40048" w:rsidRPr="00D40048" w:rsidRDefault="00D40048" w:rsidP="00D40048">
      <w:pPr>
        <w:numPr>
          <w:ilvl w:val="0"/>
          <w:numId w:val="38"/>
        </w:numPr>
      </w:pPr>
      <w:r w:rsidRPr="00D40048">
        <w:t>Buy</w:t>
      </w:r>
    </w:p>
    <w:p w14:paraId="0B78864D" w14:textId="77777777" w:rsidR="00D40048" w:rsidRPr="00D40048" w:rsidRDefault="00D40048" w:rsidP="00D40048">
      <w:pPr>
        <w:numPr>
          <w:ilvl w:val="0"/>
          <w:numId w:val="38"/>
        </w:numPr>
      </w:pPr>
      <w:r w:rsidRPr="00D40048">
        <w:t>Finance</w:t>
      </w:r>
    </w:p>
    <w:p w14:paraId="29C4FEEE" w14:textId="77777777" w:rsidR="00D40048" w:rsidRPr="00D40048" w:rsidRDefault="00D40048" w:rsidP="00D40048">
      <w:pPr>
        <w:numPr>
          <w:ilvl w:val="0"/>
          <w:numId w:val="38"/>
        </w:numPr>
      </w:pPr>
      <w:r w:rsidRPr="00D40048">
        <w:t>Transfer</w:t>
      </w:r>
    </w:p>
    <w:p w14:paraId="0574CAD4" w14:textId="77777777" w:rsidR="00D40048" w:rsidRPr="00D40048" w:rsidRDefault="00D40048" w:rsidP="00D40048">
      <w:r w:rsidRPr="00D40048">
        <w:t>All in one platform</w:t>
      </w:r>
    </w:p>
    <w:p w14:paraId="6C95DCBD" w14:textId="77777777" w:rsidR="00D40048" w:rsidRPr="00D40048" w:rsidRDefault="00000000" w:rsidP="00D40048">
      <w:r>
        <w:pict w14:anchorId="71E98F61">
          <v:rect id="_x0000_i1052" style="width:0;height:1.5pt" o:hralign="center" o:hrstd="t" o:hr="t" fillcolor="#a0a0a0" stroked="f"/>
        </w:pict>
      </w:r>
    </w:p>
    <w:p w14:paraId="4C422191" w14:textId="77777777" w:rsidR="00D40048" w:rsidRPr="00D40048" w:rsidRDefault="00D40048" w:rsidP="00D40048">
      <w:pPr>
        <w:rPr>
          <w:b/>
          <w:bCs/>
        </w:rPr>
      </w:pPr>
      <w:r w:rsidRPr="00D40048">
        <w:rPr>
          <w:b/>
          <w:bCs/>
        </w:rPr>
        <w:t>SLIDE 28: CLOSING</w:t>
      </w:r>
    </w:p>
    <w:p w14:paraId="200E8887" w14:textId="77777777" w:rsidR="00D40048" w:rsidRPr="00D40048" w:rsidRDefault="00D40048" w:rsidP="00D40048">
      <w:r w:rsidRPr="00D40048">
        <w:rPr>
          <w:b/>
          <w:bCs/>
        </w:rPr>
        <w:t>Goal for Development Team:</w:t>
      </w:r>
    </w:p>
    <w:p w14:paraId="68985624" w14:textId="77777777" w:rsidR="00D40048" w:rsidRPr="00D40048" w:rsidRDefault="00D40048" w:rsidP="00D40048">
      <w:r w:rsidRPr="00D40048">
        <w:t>Build a platform that is:</w:t>
      </w:r>
    </w:p>
    <w:p w14:paraId="372D9EA3" w14:textId="77777777" w:rsidR="00D40048" w:rsidRPr="00D40048" w:rsidRDefault="00D40048" w:rsidP="00D40048">
      <w:pPr>
        <w:numPr>
          <w:ilvl w:val="0"/>
          <w:numId w:val="39"/>
        </w:numPr>
      </w:pPr>
      <w:r w:rsidRPr="00D40048">
        <w:t>Simple</w:t>
      </w:r>
    </w:p>
    <w:p w14:paraId="6C2B9AD8" w14:textId="77777777" w:rsidR="00D40048" w:rsidRPr="00D40048" w:rsidRDefault="00D40048" w:rsidP="00D40048">
      <w:pPr>
        <w:numPr>
          <w:ilvl w:val="0"/>
          <w:numId w:val="39"/>
        </w:numPr>
      </w:pPr>
      <w:r w:rsidRPr="00D40048">
        <w:t>Guided</w:t>
      </w:r>
    </w:p>
    <w:p w14:paraId="5FE0432F" w14:textId="77777777" w:rsidR="00D40048" w:rsidRPr="00D40048" w:rsidRDefault="00D40048" w:rsidP="00D40048">
      <w:pPr>
        <w:numPr>
          <w:ilvl w:val="0"/>
          <w:numId w:val="39"/>
        </w:numPr>
      </w:pPr>
      <w:r w:rsidRPr="00D40048">
        <w:t>Professional</w:t>
      </w:r>
    </w:p>
    <w:p w14:paraId="397E3F83" w14:textId="77777777" w:rsidR="00D40048" w:rsidRPr="00D40048" w:rsidRDefault="00D40048" w:rsidP="00D40048">
      <w:pPr>
        <w:numPr>
          <w:ilvl w:val="0"/>
          <w:numId w:val="39"/>
        </w:numPr>
      </w:pPr>
      <w:r w:rsidRPr="00D40048">
        <w:t>Trustworthy</w:t>
      </w:r>
    </w:p>
    <w:p w14:paraId="3B574B79" w14:textId="77777777" w:rsidR="00D40048" w:rsidRPr="00D40048" w:rsidRDefault="00D40048" w:rsidP="00D40048">
      <w:r w:rsidRPr="00D40048">
        <w:rPr>
          <w:rFonts w:ascii="Segoe UI Emoji" w:hAnsi="Segoe UI Emoji" w:cs="Segoe UI Emoji"/>
        </w:rPr>
        <w:lastRenderedPageBreak/>
        <w:t>👉</w:t>
      </w:r>
      <w:r w:rsidRPr="00D40048">
        <w:t xml:space="preserve"> “Selling property made easy — without agents”</w:t>
      </w:r>
    </w:p>
    <w:p w14:paraId="1EF7345B" w14:textId="77777777" w:rsidR="00D40048" w:rsidRPr="00D40048" w:rsidRDefault="00000000" w:rsidP="00D40048">
      <w:r>
        <w:pict w14:anchorId="282E7759">
          <v:rect id="_x0000_i1053" style="width:0;height:1.5pt" o:hralign="center" o:hrstd="t" o:hr="t" fillcolor="#a0a0a0" stroked="f"/>
        </w:pict>
      </w:r>
    </w:p>
    <w:p w14:paraId="68277047" w14:textId="77777777" w:rsidR="00C9218E" w:rsidRDefault="00C9218E"/>
    <w:sectPr w:rsidR="00C92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985"/>
    <w:multiLevelType w:val="multilevel"/>
    <w:tmpl w:val="3300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20AEA"/>
    <w:multiLevelType w:val="multilevel"/>
    <w:tmpl w:val="C132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B3F11"/>
    <w:multiLevelType w:val="multilevel"/>
    <w:tmpl w:val="5320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14469"/>
    <w:multiLevelType w:val="multilevel"/>
    <w:tmpl w:val="664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213A0"/>
    <w:multiLevelType w:val="multilevel"/>
    <w:tmpl w:val="382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D0CD5"/>
    <w:multiLevelType w:val="multilevel"/>
    <w:tmpl w:val="0E96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604CC"/>
    <w:multiLevelType w:val="multilevel"/>
    <w:tmpl w:val="4DB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94656"/>
    <w:multiLevelType w:val="multilevel"/>
    <w:tmpl w:val="24C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97935"/>
    <w:multiLevelType w:val="multilevel"/>
    <w:tmpl w:val="663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175F4"/>
    <w:multiLevelType w:val="multilevel"/>
    <w:tmpl w:val="C524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814B3"/>
    <w:multiLevelType w:val="multilevel"/>
    <w:tmpl w:val="8326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22DF7"/>
    <w:multiLevelType w:val="multilevel"/>
    <w:tmpl w:val="35E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519C1"/>
    <w:multiLevelType w:val="multilevel"/>
    <w:tmpl w:val="639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47C35"/>
    <w:multiLevelType w:val="multilevel"/>
    <w:tmpl w:val="A6AC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26A89"/>
    <w:multiLevelType w:val="multilevel"/>
    <w:tmpl w:val="9B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826B2"/>
    <w:multiLevelType w:val="multilevel"/>
    <w:tmpl w:val="5CB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E4A7B"/>
    <w:multiLevelType w:val="multilevel"/>
    <w:tmpl w:val="057C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476E6"/>
    <w:multiLevelType w:val="multilevel"/>
    <w:tmpl w:val="5E50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16122"/>
    <w:multiLevelType w:val="multilevel"/>
    <w:tmpl w:val="1BA6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E5D2B"/>
    <w:multiLevelType w:val="multilevel"/>
    <w:tmpl w:val="E438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668D7"/>
    <w:multiLevelType w:val="multilevel"/>
    <w:tmpl w:val="940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D449C"/>
    <w:multiLevelType w:val="multilevel"/>
    <w:tmpl w:val="8DA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54DDB"/>
    <w:multiLevelType w:val="multilevel"/>
    <w:tmpl w:val="1C6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C2D69"/>
    <w:multiLevelType w:val="multilevel"/>
    <w:tmpl w:val="A25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1605A9"/>
    <w:multiLevelType w:val="multilevel"/>
    <w:tmpl w:val="C1F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2571B"/>
    <w:multiLevelType w:val="multilevel"/>
    <w:tmpl w:val="FB10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8381B"/>
    <w:multiLevelType w:val="multilevel"/>
    <w:tmpl w:val="5B62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3F4512"/>
    <w:multiLevelType w:val="multilevel"/>
    <w:tmpl w:val="F9DA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24664"/>
    <w:multiLevelType w:val="multilevel"/>
    <w:tmpl w:val="4C0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91C92"/>
    <w:multiLevelType w:val="multilevel"/>
    <w:tmpl w:val="A4F0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6D090B"/>
    <w:multiLevelType w:val="multilevel"/>
    <w:tmpl w:val="4F64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02551"/>
    <w:multiLevelType w:val="multilevel"/>
    <w:tmpl w:val="A8FA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F40CE"/>
    <w:multiLevelType w:val="multilevel"/>
    <w:tmpl w:val="9BF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218C9"/>
    <w:multiLevelType w:val="multilevel"/>
    <w:tmpl w:val="FC2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04162D"/>
    <w:multiLevelType w:val="multilevel"/>
    <w:tmpl w:val="FD18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C16E7"/>
    <w:multiLevelType w:val="multilevel"/>
    <w:tmpl w:val="B99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022EF"/>
    <w:multiLevelType w:val="multilevel"/>
    <w:tmpl w:val="E14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C276C"/>
    <w:multiLevelType w:val="multilevel"/>
    <w:tmpl w:val="15E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1C10C7"/>
    <w:multiLevelType w:val="multilevel"/>
    <w:tmpl w:val="CBE4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854111">
    <w:abstractNumId w:val="6"/>
  </w:num>
  <w:num w:numId="2" w16cid:durableId="1452555789">
    <w:abstractNumId w:val="1"/>
  </w:num>
  <w:num w:numId="3" w16cid:durableId="834690522">
    <w:abstractNumId w:val="18"/>
  </w:num>
  <w:num w:numId="4" w16cid:durableId="1695038238">
    <w:abstractNumId w:val="25"/>
  </w:num>
  <w:num w:numId="5" w16cid:durableId="782578738">
    <w:abstractNumId w:val="22"/>
  </w:num>
  <w:num w:numId="6" w16cid:durableId="1481263892">
    <w:abstractNumId w:val="13"/>
  </w:num>
  <w:num w:numId="7" w16cid:durableId="2001419048">
    <w:abstractNumId w:val="37"/>
  </w:num>
  <w:num w:numId="8" w16cid:durableId="1392116035">
    <w:abstractNumId w:val="16"/>
  </w:num>
  <w:num w:numId="9" w16cid:durableId="18438927">
    <w:abstractNumId w:val="2"/>
  </w:num>
  <w:num w:numId="10" w16cid:durableId="1701053779">
    <w:abstractNumId w:val="4"/>
  </w:num>
  <w:num w:numId="11" w16cid:durableId="1220826728">
    <w:abstractNumId w:val="38"/>
  </w:num>
  <w:num w:numId="12" w16cid:durableId="224881853">
    <w:abstractNumId w:val="5"/>
  </w:num>
  <w:num w:numId="13" w16cid:durableId="1762876419">
    <w:abstractNumId w:val="33"/>
  </w:num>
  <w:num w:numId="14" w16cid:durableId="1247497498">
    <w:abstractNumId w:val="11"/>
  </w:num>
  <w:num w:numId="15" w16cid:durableId="1570921777">
    <w:abstractNumId w:val="17"/>
  </w:num>
  <w:num w:numId="16" w16cid:durableId="783621585">
    <w:abstractNumId w:val="34"/>
  </w:num>
  <w:num w:numId="17" w16cid:durableId="1179350333">
    <w:abstractNumId w:val="8"/>
  </w:num>
  <w:num w:numId="18" w16cid:durableId="246497709">
    <w:abstractNumId w:val="0"/>
  </w:num>
  <w:num w:numId="19" w16cid:durableId="2113282675">
    <w:abstractNumId w:val="23"/>
  </w:num>
  <w:num w:numId="20" w16cid:durableId="1504663508">
    <w:abstractNumId w:val="27"/>
  </w:num>
  <w:num w:numId="21" w16cid:durableId="74592307">
    <w:abstractNumId w:val="20"/>
  </w:num>
  <w:num w:numId="22" w16cid:durableId="486556511">
    <w:abstractNumId w:val="28"/>
  </w:num>
  <w:num w:numId="23" w16cid:durableId="1993286222">
    <w:abstractNumId w:val="31"/>
  </w:num>
  <w:num w:numId="24" w16cid:durableId="465127872">
    <w:abstractNumId w:val="29"/>
  </w:num>
  <w:num w:numId="25" w16cid:durableId="1718580120">
    <w:abstractNumId w:val="7"/>
  </w:num>
  <w:num w:numId="26" w16cid:durableId="1339118257">
    <w:abstractNumId w:val="35"/>
  </w:num>
  <w:num w:numId="27" w16cid:durableId="51196199">
    <w:abstractNumId w:val="9"/>
  </w:num>
  <w:num w:numId="28" w16cid:durableId="329061667">
    <w:abstractNumId w:val="30"/>
  </w:num>
  <w:num w:numId="29" w16cid:durableId="988633047">
    <w:abstractNumId w:val="3"/>
  </w:num>
  <w:num w:numId="30" w16cid:durableId="595939396">
    <w:abstractNumId w:val="15"/>
  </w:num>
  <w:num w:numId="31" w16cid:durableId="1822891069">
    <w:abstractNumId w:val="10"/>
  </w:num>
  <w:num w:numId="32" w16cid:durableId="675692485">
    <w:abstractNumId w:val="12"/>
  </w:num>
  <w:num w:numId="33" w16cid:durableId="2048989753">
    <w:abstractNumId w:val="14"/>
  </w:num>
  <w:num w:numId="34" w16cid:durableId="1733382298">
    <w:abstractNumId w:val="19"/>
  </w:num>
  <w:num w:numId="35" w16cid:durableId="2107532656">
    <w:abstractNumId w:val="36"/>
  </w:num>
  <w:num w:numId="36" w16cid:durableId="1000811987">
    <w:abstractNumId w:val="24"/>
  </w:num>
  <w:num w:numId="37" w16cid:durableId="750395278">
    <w:abstractNumId w:val="26"/>
  </w:num>
  <w:num w:numId="38" w16cid:durableId="36131043">
    <w:abstractNumId w:val="21"/>
  </w:num>
  <w:num w:numId="39" w16cid:durableId="200285308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48"/>
    <w:rsid w:val="002B088E"/>
    <w:rsid w:val="00616895"/>
    <w:rsid w:val="00821256"/>
    <w:rsid w:val="009C3FA9"/>
    <w:rsid w:val="00A977FF"/>
    <w:rsid w:val="00BD060B"/>
    <w:rsid w:val="00C31DD1"/>
    <w:rsid w:val="00C9218E"/>
    <w:rsid w:val="00D40048"/>
    <w:rsid w:val="00F20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9B8C"/>
  <w15:chartTrackingRefBased/>
  <w15:docId w15:val="{608D7303-82A5-43A4-83B8-60EB17A4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Arista du Plessis</dc:creator>
  <cp:keywords/>
  <dc:description/>
  <cp:lastModifiedBy>Arista du Plessis</cp:lastModifiedBy>
  <cp:revision>6</cp:revision>
  <dcterms:created xsi:type="dcterms:W3CDTF">2026-04-17T07:17:00Z</dcterms:created>
  <dcterms:modified xsi:type="dcterms:W3CDTF">2026-07-14T13:18:00Z</dcterms:modified>
</cp:coreProperties>
</file>