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r>
        <w:rPr>
          <w:rFonts w:hint="eastAsia"/>
        </w:rPr>
        <w:t>ts</w:t>
      </w:r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720E1588" w14:textId="67C39EF3" w:rsidR="008A4D39" w:rsidRDefault="008A4D39">
      <w:r>
        <w:t>rd.set("</w:t>
      </w:r>
      <w:r>
        <w:rPr>
          <w:rFonts w:hint="eastAsia"/>
        </w:rPr>
        <w:t>M</w:t>
      </w:r>
      <w:r>
        <w:t>DLD:cur_ts",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  <w:r w:rsidR="00F95066">
        <w:t xml:space="preserve">  mget</w:t>
      </w:r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</w:t>
      </w:r>
      <w:r w:rsidR="004F6D21">
        <w:t>ts</w:t>
      </w:r>
      <w:r w:rsidRPr="00474FB2">
        <w:t>:F:F</w:t>
      </w:r>
      <w:r w:rsidR="00DA60C8">
        <w:t>%s</w:t>
      </w:r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r w:rsidRPr="008B7085">
        <w:t>:S:S510050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lastRenderedPageBreak/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>
        <w:t>ts</w:t>
      </w:r>
      <w:r w:rsidRPr="008B7085">
        <w:t>:</w:t>
      </w:r>
      <w:r>
        <w:t>JZ</w:t>
      </w:r>
      <w:r w:rsidRPr="008B7085">
        <w:t>:S510050</w:t>
      </w:r>
    </w:p>
    <w:p w14:paraId="266048B8" w14:textId="77777777" w:rsidR="000C6509" w:rsidRDefault="00CB4DD1" w:rsidP="00CB4DD1">
      <w:pPr>
        <w:ind w:firstLineChars="400" w:firstLine="840"/>
      </w:pPr>
      <w:r>
        <w:rPr>
          <w:rFonts w:hint="eastAsia"/>
        </w:rPr>
        <w:t>i</w:t>
      </w:r>
      <w:r>
        <w:t xml:space="preserve">f 510050: </w:t>
      </w:r>
    </w:p>
    <w:p w14:paraId="49377583" w14:textId="56D2871F" w:rsidR="00CB4DD1" w:rsidRDefault="00CB4DD1" w:rsidP="000C6509">
      <w:pPr>
        <w:ind w:left="420" w:firstLineChars="400" w:firstLine="840"/>
      </w:pPr>
      <w:r>
        <w:t>pe = latest</w:t>
      </w:r>
    </w:p>
    <w:p w14:paraId="659686A7" w14:textId="3124D11A" w:rsidR="000C6509" w:rsidRDefault="000C6509" w:rsidP="000C6509">
      <w:pPr>
        <w:ind w:left="420" w:firstLineChars="400" w:firstLine="840"/>
      </w:pPr>
      <w:r>
        <w:rPr>
          <w:rFonts w:hint="eastAsia"/>
        </w:rPr>
        <w:t>pe_510050_SP1</w:t>
      </w:r>
    </w:p>
    <w:p w14:paraId="6C76A11E" w14:textId="510B83E9" w:rsidR="000C6509" w:rsidRDefault="000C6509" w:rsidP="000C6509">
      <w:pPr>
        <w:ind w:left="420" w:firstLineChars="400" w:firstLine="840"/>
      </w:pPr>
      <w:r>
        <w:rPr>
          <w:rFonts w:hint="eastAsia"/>
        </w:rPr>
        <w:t>pe_510050_</w:t>
      </w:r>
      <w:r w:rsidR="00E943F1">
        <w:t>B</w:t>
      </w:r>
      <w:r>
        <w:rPr>
          <w:rFonts w:hint="eastAsia"/>
        </w:rPr>
        <w:t>P1</w:t>
      </w:r>
    </w:p>
    <w:p w14:paraId="41D05BEF" w14:textId="79211ECC" w:rsidR="00E943F1" w:rsidRDefault="00855759" w:rsidP="000C6509">
      <w:pPr>
        <w:ind w:left="420" w:firstLineChars="400" w:firstLine="840"/>
      </w:pPr>
      <w:r>
        <w:rPr>
          <w:rFonts w:hint="eastAsia"/>
        </w:rPr>
        <w:t>JZ_510050_SP1,</w:t>
      </w:r>
    </w:p>
    <w:p w14:paraId="06A76A87" w14:textId="46CDD9BF" w:rsidR="00855759" w:rsidRDefault="00855759" w:rsidP="000C6509">
      <w:pPr>
        <w:ind w:left="420" w:firstLineChars="400" w:firstLine="840"/>
      </w:pPr>
      <w:r>
        <w:rPr>
          <w:rFonts w:hint="eastAsia"/>
        </w:rPr>
        <w:t>JZ_510050_BP1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  <w:r w:rsidR="00F81CA9">
        <w:t xml:space="preserve"> {"1909M03000":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1801EDB9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  <w:r w:rsidR="00E613EF">
        <w:t xml:space="preserve"> CALL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3973AEE0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  <w:r w:rsidR="00E613EF">
        <w:t xml:space="preserve"> PUT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494FD35B" w14:textId="166C1870" w:rsidR="00B83325" w:rsidRDefault="00B83325"/>
    <w:p w14:paraId="0A1BB567" w14:textId="3B49C37A" w:rsidR="005C595A" w:rsidRDefault="005C595A" w:rsidP="005C595A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17DCFAE3" w14:textId="3FC80AE5" w:rsidR="004442E0" w:rsidRDefault="004442E0" w:rsidP="005C595A">
      <w:pPr>
        <w:ind w:firstLineChars="200" w:firstLine="420"/>
      </w:pPr>
      <w:r>
        <w:tab/>
      </w:r>
      <w:r w:rsidR="00CF388A">
        <w:tab/>
        <w:t xml:space="preserve">PO = </w:t>
      </w:r>
      <w:r w:rsidR="007E7FB6">
        <w:rPr>
          <w:rFonts w:hint="eastAsia"/>
        </w:rPr>
        <w:t>Px + Pc - Pp</w:t>
      </w:r>
    </w:p>
    <w:p w14:paraId="6FF8627C" w14:textId="654E0E1D" w:rsidR="00C61C6A" w:rsidRDefault="00C61C6A" w:rsidP="00C61C6A">
      <w:pPr>
        <w:ind w:left="840" w:firstLineChars="200" w:firstLine="420"/>
      </w:pPr>
      <w:r>
        <w:rPr>
          <w:rFonts w:hint="eastAsia"/>
        </w:rPr>
        <w:t>A</w:t>
      </w:r>
      <w:r>
        <w:t xml:space="preserve">5 = </w:t>
      </w:r>
      <w:r w:rsidR="007D5E85">
        <w:t xml:space="preserve">PO </w:t>
      </w:r>
      <w:r w:rsidR="00A64EEB">
        <w:t>–</w:t>
      </w:r>
      <w:r w:rsidR="007D5E85">
        <w:t xml:space="preserve"> Pe</w:t>
      </w:r>
    </w:p>
    <w:p w14:paraId="4550A8A7" w14:textId="4583764E" w:rsidR="00A64EEB" w:rsidRDefault="00CC2B39" w:rsidP="00C61C6A">
      <w:pPr>
        <w:ind w:left="840" w:firstLineChars="200" w:firstLine="420"/>
      </w:pPr>
      <w:r>
        <w:t>A5S = Px + PcBP1 - PpSP1 – Pe</w:t>
      </w:r>
    </w:p>
    <w:p w14:paraId="3DCCD047" w14:textId="5F5E5717" w:rsidR="00CC2B39" w:rsidRPr="00CC2B39" w:rsidRDefault="00CC2B39" w:rsidP="00C61C6A">
      <w:pPr>
        <w:ind w:left="840" w:firstLineChars="200" w:firstLine="420"/>
      </w:pPr>
      <w:r>
        <w:t>A5B = Px + PcSP1 - PpBP1 - Pe</w:t>
      </w:r>
    </w:p>
    <w:p w14:paraId="640AE564" w14:textId="4EB1088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  <w:r>
        <w:rPr>
          <w:rFonts w:hint="eastAsia"/>
        </w:rPr>
        <w:t xml:space="preserve"> ｛ </w:t>
      </w:r>
      <w:r w:rsidR="0046544D">
        <w:t>“LATEST</w:t>
      </w:r>
      <w:r>
        <w:t>”</w:t>
      </w:r>
      <w:r>
        <w:rPr>
          <w:rFonts w:hint="eastAsia"/>
        </w:rPr>
        <w:t xml:space="preserve">:5.4 , </w:t>
      </w:r>
      <w:r w:rsidR="00DF5E06">
        <w:t>"</w:t>
      </w:r>
      <w:r w:rsidR="0046544D">
        <w:t>BP1</w:t>
      </w:r>
      <w:r w:rsidR="00DF5E06">
        <w:t>", "</w:t>
      </w:r>
      <w:r w:rsidR="0046544D">
        <w:t>SP1</w:t>
      </w:r>
      <w:r w:rsidR="00DF5E06">
        <w:t xml:space="preserve">", </w:t>
      </w:r>
      <w:r>
        <w:t>“</w:t>
      </w:r>
      <w:r>
        <w:rPr>
          <w:rFonts w:hint="eastAsia"/>
        </w:rPr>
        <w:t>Pe</w:t>
      </w:r>
      <w:r>
        <w:t>”</w:t>
      </w:r>
      <w:r>
        <w:rPr>
          <w:rFonts w:hint="eastAsia"/>
        </w:rPr>
        <w:t>=</w:t>
      </w:r>
      <w:r w:rsidR="00C90173">
        <w:t xml:space="preserve"> ｝</w:t>
      </w:r>
    </w:p>
    <w:p w14:paraId="110F1748" w14:textId="7777777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</w:p>
    <w:p w14:paraId="0AFCD27E" w14:textId="77777777" w:rsidR="005C595A" w:rsidRDefault="005C595A" w:rsidP="005C595A">
      <w:pPr>
        <w:ind w:left="420" w:firstLineChars="200" w:firstLine="420"/>
      </w:pPr>
    </w:p>
    <w:p w14:paraId="2023DB21" w14:textId="3A87F4DF" w:rsidR="005C595A" w:rsidRDefault="005C595A" w:rsidP="005C595A">
      <w:pPr>
        <w:ind w:left="420" w:firstLineChars="200" w:firstLine="420"/>
      </w:pPr>
      <w:r>
        <w:rPr>
          <w:rFonts w:hint="eastAsia"/>
        </w:rPr>
        <w:t>根据</w:t>
      </w:r>
      <w:r>
        <w:t>pe</w:t>
      </w:r>
      <w:r>
        <w:rPr>
          <w:rFonts w:hint="eastAsia"/>
        </w:rPr>
        <w:t>计算A13</w:t>
      </w:r>
    </w:p>
    <w:p w14:paraId="1A9A530A" w14:textId="166F8B2E" w:rsidR="005C595A" w:rsidRDefault="005C595A" w:rsidP="005C595A">
      <w:pPr>
        <w:ind w:left="840" w:firstLineChars="200" w:firstLine="420"/>
      </w:pPr>
      <w:r>
        <w:rPr>
          <w:rFonts w:hint="eastAsia"/>
        </w:rPr>
        <w:t xml:space="preserve">MDLD:ts:A13:IH01     { </w:t>
      </w:r>
      <w:r w:rsidR="00192E2F">
        <w:t>"</w:t>
      </w:r>
      <w:r>
        <w:rPr>
          <w:rFonts w:hint="eastAsia"/>
        </w:rPr>
        <w:t>B</w:t>
      </w:r>
      <w:r w:rsidR="00192E2F">
        <w:t>"</w:t>
      </w:r>
      <w:r>
        <w:rPr>
          <w:rFonts w:hint="eastAsia"/>
        </w:rPr>
        <w:t xml:space="preserve"> : IH_BP1 </w:t>
      </w:r>
      <w:r>
        <w:t>–</w:t>
      </w:r>
      <w:r>
        <w:rPr>
          <w:rFonts w:hint="eastAsia"/>
        </w:rPr>
        <w:t xml:space="preserve"> pe_510050_SP1 , </w:t>
      </w:r>
    </w:p>
    <w:p w14:paraId="2D705624" w14:textId="0879412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S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pe_510050_BP1, </w:t>
      </w:r>
    </w:p>
    <w:p w14:paraId="49A55CB3" w14:textId="50C85CF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L</w:t>
      </w:r>
      <w:r>
        <w:t>"</w:t>
      </w:r>
      <w:r w:rsidR="005C595A">
        <w:rPr>
          <w:rFonts w:hint="eastAsia"/>
        </w:rPr>
        <w:t xml:space="preserve"> : IH_LATEST </w:t>
      </w:r>
      <w:r w:rsidR="005C595A">
        <w:t>–</w:t>
      </w:r>
      <w:r w:rsidR="005C595A">
        <w:rPr>
          <w:rFonts w:hint="eastAsia"/>
        </w:rPr>
        <w:t xml:space="preserve"> pe_510050_LATEST,</w:t>
      </w:r>
    </w:p>
    <w:p w14:paraId="67E20CA7" w14:textId="5532377C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C</w:t>
      </w:r>
      <w:r>
        <w:t>"</w:t>
      </w:r>
      <w:r w:rsidR="005C595A">
        <w:rPr>
          <w:rFonts w:hint="eastAsia"/>
        </w:rPr>
        <w:t xml:space="preserve"> : IH_BP1 </w:t>
      </w:r>
      <w:r w:rsidR="005C595A">
        <w:t>–</w:t>
      </w:r>
      <w:r w:rsidR="005C595A">
        <w:rPr>
          <w:rFonts w:hint="eastAsia"/>
        </w:rPr>
        <w:t xml:space="preserve"> JZ_510050_SP1, </w:t>
      </w:r>
    </w:p>
    <w:p w14:paraId="660C4366" w14:textId="20A8331F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R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JZ_510050_BP1 }</w:t>
      </w:r>
    </w:p>
    <w:p w14:paraId="7F828CFF" w14:textId="77777777" w:rsidR="005C595A" w:rsidRPr="003976BC" w:rsidRDefault="005C595A" w:rsidP="005C595A">
      <w:pPr>
        <w:ind w:left="840" w:firstLineChars="200" w:firstLine="420"/>
      </w:pPr>
      <w:r>
        <w:t>…</w:t>
      </w:r>
      <w:r>
        <w:rPr>
          <w:rFonts w:hint="eastAsia"/>
        </w:rPr>
        <w:t>IH02/03/04    / IF01/02/03/04   / IC01/02/03/04</w:t>
      </w:r>
    </w:p>
    <w:p w14:paraId="013C2FF7" w14:textId="77777777" w:rsidR="000B0205" w:rsidRDefault="000B0205" w:rsidP="005C595A">
      <w:pPr>
        <w:ind w:left="420" w:firstLineChars="200" w:firstLine="420"/>
      </w:pPr>
    </w:p>
    <w:p w14:paraId="4E6816E2" w14:textId="4D4F960C" w:rsidR="005C595A" w:rsidRDefault="005C595A" w:rsidP="005C595A">
      <w:pPr>
        <w:ind w:left="420" w:firstLineChars="200" w:firstLine="420"/>
      </w:pPr>
      <w:r>
        <w:rPr>
          <w:rFonts w:hint="eastAsia"/>
        </w:rPr>
        <w:t>波动率</w:t>
      </w:r>
    </w:p>
    <w:p w14:paraId="0A42CCDF" w14:textId="132A7AB5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MV0000 2922</w:t>
      </w:r>
    </w:p>
    <w:p w14:paraId="3FBA48A6" w14:textId="5FB22334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MVN050 2872</w:t>
      </w:r>
    </w:p>
    <w:p w14:paraId="6881E6A3" w14:textId="4FFD7D99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 w:rsidR="007537E3">
        <w:t>V</w:t>
      </w:r>
      <w:r>
        <w:rPr>
          <w:rFonts w:hint="eastAsia"/>
        </w:rPr>
        <w:t>:</w:t>
      </w:r>
      <w:r w:rsidR="007537E3">
        <w:t>C</w:t>
      </w:r>
      <w:r>
        <w:t>1909</w:t>
      </w:r>
      <w:r>
        <w:rPr>
          <w:rFonts w:hint="eastAsia"/>
        </w:rPr>
        <w:t>MV0050 2972</w:t>
      </w:r>
    </w:p>
    <w:p w14:paraId="5A79EF5A" w14:textId="77777777" w:rsidR="005C595A" w:rsidRPr="00AA73DC" w:rsidRDefault="005C595A" w:rsidP="005C595A">
      <w:pPr>
        <w:ind w:left="420" w:firstLineChars="200" w:firstLine="420"/>
      </w:pPr>
    </w:p>
    <w:p w14:paraId="12E03E5E" w14:textId="5350DDFD" w:rsidR="005C595A" w:rsidRDefault="005178B7" w:rsidP="005C595A">
      <w:pPr>
        <w:ind w:left="420" w:firstLineChars="200" w:firstLine="420"/>
      </w:pPr>
      <w:r>
        <w:t>RT:</w:t>
      </w:r>
      <w:r w:rsidR="005C595A">
        <w:rPr>
          <w:rFonts w:hint="eastAsia"/>
        </w:rPr>
        <w:t>C/ F？</w:t>
      </w:r>
    </w:p>
    <w:p w14:paraId="3FC55A7D" w14:textId="77777777" w:rsidR="005C595A" w:rsidRDefault="005C595A" w:rsidP="005C595A"/>
    <w:p w14:paraId="112D4C0C" w14:textId="44BEF683" w:rsidR="005C595A" w:rsidRDefault="005C595A" w:rsidP="005C595A">
      <w:r>
        <w:tab/>
      </w:r>
      <w:r>
        <w:rPr>
          <w:rFonts w:hint="eastAsia"/>
        </w:rPr>
        <w:t>均线数据:</w:t>
      </w:r>
      <w:r>
        <w:t xml:space="preserve"> [LIST] </w:t>
      </w:r>
      <w:r w:rsidR="00D31029">
        <w:rPr>
          <w:rFonts w:hint="eastAsia"/>
        </w:rPr>
        <w:t>（</w:t>
      </w:r>
      <w:r w:rsidR="00D31029">
        <w:t>OP,FUTURE,A5,V,JZ）</w:t>
      </w:r>
    </w:p>
    <w:p w14:paraId="11CB2BA6" w14:textId="77777777" w:rsidR="005C595A" w:rsidRDefault="005C595A" w:rsidP="005C595A">
      <w:r>
        <w:tab/>
      </w:r>
      <w:r>
        <w:tab/>
        <w:t>5s</w:t>
      </w:r>
      <w:r>
        <w:rPr>
          <w:rFonts w:hint="eastAsia"/>
        </w:rPr>
        <w:t>/10s/</w:t>
      </w:r>
      <w:r>
        <w:t>15s</w:t>
      </w:r>
      <w:r>
        <w:rPr>
          <w:rFonts w:hint="eastAsia"/>
        </w:rPr>
        <w:t>/30s/1m/3m/5m/10m/15m/30m/1h/2h/4h/1d/</w:t>
      </w:r>
    </w:p>
    <w:p w14:paraId="3A563720" w14:textId="77777777" w:rsidR="005C595A" w:rsidRDefault="005C595A" w:rsidP="005C595A">
      <w:r>
        <w:tab/>
      </w:r>
    </w:p>
    <w:p w14:paraId="188DACD4" w14:textId="3AF38BBB" w:rsidR="005C595A" w:rsidRDefault="005C595A" w:rsidP="005C595A">
      <w:r>
        <w:lastRenderedPageBreak/>
        <w:tab/>
      </w:r>
      <w:r>
        <w:tab/>
        <w:t>......</w:t>
      </w:r>
    </w:p>
    <w:p w14:paraId="2C445D47" w14:textId="7A957AFD" w:rsidR="00552E52" w:rsidRDefault="00552E52" w:rsidP="00552E52">
      <w:pPr>
        <w:pStyle w:val="1"/>
      </w:pPr>
      <w:r>
        <w:rPr>
          <w:rFonts w:hint="eastAsia"/>
        </w:rPr>
        <w:t>输入</w:t>
      </w:r>
    </w:p>
    <w:p w14:paraId="539C31D9" w14:textId="469677ED" w:rsidR="00552E52" w:rsidRDefault="00552E52" w:rsidP="00552E52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的输入：</w:t>
      </w:r>
    </w:p>
    <w:p w14:paraId="15839E2F" w14:textId="690902A4" w:rsidR="00552E52" w:rsidRDefault="00552E52" w:rsidP="00552E52">
      <w:pPr>
        <w:ind w:left="420"/>
      </w:pPr>
      <w:r>
        <w:t>r</w:t>
      </w:r>
      <w:r>
        <w:rPr>
          <w:rFonts w:hint="eastAsia"/>
        </w:rPr>
        <w:t>edis</w:t>
      </w:r>
      <w:r>
        <w:t>_mdld.yaml</w:t>
      </w:r>
      <w:r>
        <w:rPr>
          <w:rFonts w:hint="eastAsia"/>
        </w:rPr>
        <w:t>：存储现货的编号（S</w:t>
      </w:r>
      <w:r>
        <w:t>510050|S510300|S510500</w:t>
      </w:r>
      <w:r>
        <w:rPr>
          <w:rFonts w:hint="eastAsia"/>
        </w:rPr>
        <w:t>）</w:t>
      </w:r>
    </w:p>
    <w:p w14:paraId="19B7416C" w14:textId="399D0B0E" w:rsidR="007B476D" w:rsidRDefault="007B476D" w:rsidP="007B476D">
      <w:pPr>
        <w:pStyle w:val="2"/>
      </w:pPr>
      <w:r>
        <w:t>N</w:t>
      </w:r>
      <w:r>
        <w:rPr>
          <w:rFonts w:hint="eastAsia"/>
        </w:rPr>
        <w:t>ew</w:t>
      </w:r>
      <w:r>
        <w:t>Thread</w:t>
      </w:r>
      <w:r>
        <w:rPr>
          <w:rFonts w:hint="eastAsia"/>
        </w:rPr>
        <w:t>的输入：</w:t>
      </w:r>
    </w:p>
    <w:p w14:paraId="58BDDD78" w14:textId="5F4BCE7F" w:rsidR="007B476D" w:rsidRDefault="00815B8B" w:rsidP="007B476D">
      <w:pPr>
        <w:ind w:left="420"/>
      </w:pPr>
      <w:r>
        <w:t>W</w:t>
      </w:r>
      <w:r>
        <w:rPr>
          <w:rFonts w:hint="eastAsia"/>
        </w:rPr>
        <w:t>o</w:t>
      </w:r>
      <w:r>
        <w:t>rk_period:[“09:30:00”,”11:30:00”],[“13:00:00”,”15:00:00”]]</w:t>
      </w:r>
    </w:p>
    <w:p w14:paraId="7A3DCAA1" w14:textId="77777777" w:rsidR="001D55C3" w:rsidRPr="007B476D" w:rsidRDefault="001D55C3" w:rsidP="001D55C3"/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3685"/>
        <w:gridCol w:w="2074"/>
        <w:gridCol w:w="2074"/>
        <w:gridCol w:w="2074"/>
      </w:tblGrid>
      <w:tr w:rsidR="007A4090" w14:paraId="79FD0804" w14:textId="77777777" w:rsidTr="001D55C3">
        <w:tc>
          <w:tcPr>
            <w:tcW w:w="2074" w:type="dxa"/>
          </w:tcPr>
          <w:p w14:paraId="5A68F99F" w14:textId="77777777" w:rsidR="001D55C3" w:rsidRDefault="001D55C3" w:rsidP="00552E52"/>
        </w:tc>
        <w:tc>
          <w:tcPr>
            <w:tcW w:w="2074" w:type="dxa"/>
          </w:tcPr>
          <w:p w14:paraId="083D284D" w14:textId="1B82FCD8" w:rsidR="001D55C3" w:rsidRDefault="00631BC4" w:rsidP="00552E52">
            <w:r>
              <w:rPr>
                <w:rFonts w:hint="eastAsia"/>
              </w:rPr>
              <w:t>数值</w:t>
            </w:r>
          </w:p>
        </w:tc>
        <w:tc>
          <w:tcPr>
            <w:tcW w:w="2074" w:type="dxa"/>
          </w:tcPr>
          <w:p w14:paraId="2D3FB5CA" w14:textId="74E9F03C" w:rsidR="001D55C3" w:rsidRDefault="00631BC4" w:rsidP="00552E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02DD97C" w14:textId="4B1CC6E9" w:rsidR="001D55C3" w:rsidRDefault="00631BC4" w:rsidP="00552E52">
            <w:r>
              <w:rPr>
                <w:rFonts w:hint="eastAsia"/>
              </w:rPr>
              <w:t>单位</w:t>
            </w:r>
          </w:p>
        </w:tc>
      </w:tr>
      <w:tr w:rsidR="007A4090" w14:paraId="059C9F53" w14:textId="77777777" w:rsidTr="001D55C3">
        <w:tc>
          <w:tcPr>
            <w:tcW w:w="2074" w:type="dxa"/>
          </w:tcPr>
          <w:p w14:paraId="7B297477" w14:textId="55351E4D" w:rsidR="001D55C3" w:rsidRDefault="001D55C3" w:rsidP="00552E52">
            <w:r>
              <w:rPr>
                <w:rFonts w:hint="eastAsia"/>
              </w:rPr>
              <w:t>K</w:t>
            </w:r>
            <w:r>
              <w:t>Z:F</w:t>
            </w:r>
            <w:r w:rsidR="00631BC4">
              <w:t>[</w:t>
            </w:r>
            <w:r>
              <w:t>IC</w:t>
            </w:r>
            <w:r w:rsidR="00631BC4">
              <w:t>1908-IH2003]</w:t>
            </w:r>
          </w:p>
        </w:tc>
        <w:tc>
          <w:tcPr>
            <w:tcW w:w="2074" w:type="dxa"/>
          </w:tcPr>
          <w:p w14:paraId="006600EE" w14:textId="154E8A33" w:rsidR="001D55C3" w:rsidRDefault="007A4090" w:rsidP="00552E52">
            <w:r>
              <w:t>43300000</w:t>
            </w:r>
          </w:p>
        </w:tc>
        <w:tc>
          <w:tcPr>
            <w:tcW w:w="2074" w:type="dxa"/>
          </w:tcPr>
          <w:p w14:paraId="643E5C23" w14:textId="4CA5D5D1" w:rsidR="001D55C3" w:rsidRDefault="00631BC4" w:rsidP="00552E52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</w:t>
            </w:r>
            <w:r>
              <w:t>BP1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2074" w:type="dxa"/>
          </w:tcPr>
          <w:p w14:paraId="476194F7" w14:textId="1101D97E" w:rsidR="001D55C3" w:rsidRDefault="007A4090" w:rsidP="00552E52">
            <w:r>
              <w:rPr>
                <w:rFonts w:hint="eastAsia"/>
              </w:rPr>
              <w:t>毫</w:t>
            </w:r>
          </w:p>
        </w:tc>
      </w:tr>
      <w:tr w:rsidR="007A4090" w14:paraId="7D44EA0C" w14:textId="77777777" w:rsidTr="001D55C3">
        <w:tc>
          <w:tcPr>
            <w:tcW w:w="2074" w:type="dxa"/>
          </w:tcPr>
          <w:p w14:paraId="6498F397" w14:textId="2226C5AD" w:rsidR="001D55C3" w:rsidRDefault="00631BC4" w:rsidP="00552E52">
            <w:r>
              <w:rPr>
                <w:rFonts w:hint="eastAsia"/>
              </w:rPr>
              <w:t>K</w:t>
            </w:r>
            <w:r>
              <w:t>Z:S510050</w:t>
            </w:r>
          </w:p>
        </w:tc>
        <w:tc>
          <w:tcPr>
            <w:tcW w:w="2074" w:type="dxa"/>
          </w:tcPr>
          <w:p w14:paraId="5AC5C9C9" w14:textId="3DAF9D60" w:rsidR="001D55C3" w:rsidRDefault="00631BC4" w:rsidP="00552E52">
            <w:r>
              <w:t>125000</w:t>
            </w:r>
          </w:p>
        </w:tc>
        <w:tc>
          <w:tcPr>
            <w:tcW w:w="2074" w:type="dxa"/>
          </w:tcPr>
          <w:p w14:paraId="70DB0D5E" w14:textId="7CC8832E" w:rsidR="001D55C3" w:rsidRDefault="00631BC4" w:rsidP="00552E52">
            <w:r>
              <w:rPr>
                <w:rFonts w:hint="eastAsia"/>
              </w:rPr>
              <w:t>L</w:t>
            </w:r>
            <w:r>
              <w:t>ATEST BP1 SP1</w:t>
            </w:r>
          </w:p>
        </w:tc>
        <w:tc>
          <w:tcPr>
            <w:tcW w:w="2074" w:type="dxa"/>
          </w:tcPr>
          <w:p w14:paraId="1E9CB7D3" w14:textId="67AE3A3A" w:rsidR="001D55C3" w:rsidRDefault="00531FE6" w:rsidP="00552E52">
            <w:r>
              <w:rPr>
                <w:rFonts w:hint="eastAsia"/>
              </w:rPr>
              <w:t>角</w:t>
            </w:r>
          </w:p>
        </w:tc>
      </w:tr>
      <w:tr w:rsidR="007A4090" w14:paraId="5456BA2F" w14:textId="77777777" w:rsidTr="001D55C3">
        <w:tc>
          <w:tcPr>
            <w:tcW w:w="2074" w:type="dxa"/>
          </w:tcPr>
          <w:p w14:paraId="57D3CABD" w14:textId="5914C474" w:rsidR="001D55C3" w:rsidRDefault="00631BC4" w:rsidP="00552E52">
            <w:r>
              <w:rPr>
                <w:rFonts w:hint="eastAsia"/>
              </w:rPr>
              <w:t>K</w:t>
            </w:r>
            <w:r>
              <w:t>Z:JZ0000KZE[510050|510300|510500]</w:t>
            </w:r>
          </w:p>
        </w:tc>
        <w:tc>
          <w:tcPr>
            <w:tcW w:w="2074" w:type="dxa"/>
          </w:tcPr>
          <w:p w14:paraId="7315A294" w14:textId="052EE400" w:rsidR="001D55C3" w:rsidRDefault="00631BC4" w:rsidP="00552E52">
            <w:r>
              <w:rPr>
                <w:rFonts w:hint="eastAsia"/>
              </w:rPr>
              <w:t>2</w:t>
            </w:r>
            <w:r>
              <w:t>.84204</w:t>
            </w:r>
          </w:p>
        </w:tc>
        <w:tc>
          <w:tcPr>
            <w:tcW w:w="2074" w:type="dxa"/>
          </w:tcPr>
          <w:p w14:paraId="200AF384" w14:textId="5977F68E" w:rsidR="001D55C3" w:rsidRDefault="00631BC4" w:rsidP="00552E52">
            <w:r>
              <w:rPr>
                <w:rFonts w:hint="eastAsia"/>
              </w:rPr>
              <w:t>N</w:t>
            </w:r>
            <w:r>
              <w:t>EW S1 B1</w:t>
            </w:r>
          </w:p>
        </w:tc>
        <w:tc>
          <w:tcPr>
            <w:tcW w:w="2074" w:type="dxa"/>
          </w:tcPr>
          <w:p w14:paraId="5F2CCA38" w14:textId="7FAFD88E" w:rsidR="001D55C3" w:rsidRDefault="007A4090" w:rsidP="00552E52">
            <w:r>
              <w:rPr>
                <w:rFonts w:hint="eastAsia"/>
              </w:rPr>
              <w:t>元</w:t>
            </w:r>
          </w:p>
        </w:tc>
      </w:tr>
      <w:tr w:rsidR="007A4090" w14:paraId="00BF750E" w14:textId="77777777" w:rsidTr="001D55C3">
        <w:tc>
          <w:tcPr>
            <w:tcW w:w="2074" w:type="dxa"/>
          </w:tcPr>
          <w:p w14:paraId="1E316FDF" w14:textId="6351481F" w:rsidR="001D55C3" w:rsidRDefault="00631BC4" w:rsidP="00552E52">
            <w:r>
              <w:rPr>
                <w:rFonts w:hint="eastAsia"/>
              </w:rPr>
              <w:t>M</w:t>
            </w:r>
            <w:r>
              <w:t>D:01</w:t>
            </w:r>
            <w:r w:rsidR="00D32336">
              <w:t>[10001845-10001846]</w:t>
            </w:r>
          </w:p>
        </w:tc>
        <w:tc>
          <w:tcPr>
            <w:tcW w:w="2074" w:type="dxa"/>
          </w:tcPr>
          <w:p w14:paraId="699D8CD6" w14:textId="15748D53" w:rsidR="001D55C3" w:rsidRDefault="00D32336" w:rsidP="00552E52">
            <w:r>
              <w:rPr>
                <w:rFonts w:hint="eastAsia"/>
              </w:rPr>
              <w:t>6</w:t>
            </w:r>
            <w:r>
              <w:t>178 6310 6200</w:t>
            </w:r>
          </w:p>
        </w:tc>
        <w:tc>
          <w:tcPr>
            <w:tcW w:w="2074" w:type="dxa"/>
          </w:tcPr>
          <w:p w14:paraId="5C30CAE0" w14:textId="273F1345" w:rsidR="001D55C3" w:rsidRDefault="00D32336" w:rsidP="00552E52">
            <w:r>
              <w:rPr>
                <w:rFonts w:hint="eastAsia"/>
              </w:rPr>
              <w:t>L</w:t>
            </w:r>
            <w:r w:rsidR="00105CE3">
              <w:rPr>
                <w:rFonts w:hint="eastAsia"/>
              </w:rPr>
              <w:t>ates</w:t>
            </w:r>
            <w:r w:rsidR="00105CE3">
              <w:t>t</w:t>
            </w:r>
            <w:r>
              <w:t xml:space="preserve"> BP1 SP1</w:t>
            </w:r>
          </w:p>
        </w:tc>
        <w:tc>
          <w:tcPr>
            <w:tcW w:w="2074" w:type="dxa"/>
          </w:tcPr>
          <w:p w14:paraId="56E3EB1C" w14:textId="1D4E49A0" w:rsidR="001D55C3" w:rsidRDefault="007A4090" w:rsidP="00552E52">
            <w:r>
              <w:rPr>
                <w:rFonts w:hint="eastAsia"/>
              </w:rPr>
              <w:t>毫</w:t>
            </w:r>
          </w:p>
        </w:tc>
      </w:tr>
    </w:tbl>
    <w:p w14:paraId="1B9EA1CB" w14:textId="77777777" w:rsidR="00552E52" w:rsidRPr="00552E52" w:rsidRDefault="00552E52" w:rsidP="00552E52">
      <w:pPr>
        <w:ind w:left="420"/>
      </w:pPr>
    </w:p>
    <w:p w14:paraId="76B4E430" w14:textId="693E25BD" w:rsidR="00693D4F" w:rsidRDefault="00693D4F" w:rsidP="00693D4F">
      <w:pPr>
        <w:pStyle w:val="1"/>
      </w:pPr>
      <w:r>
        <w:rPr>
          <w:rFonts w:hint="eastAsia"/>
        </w:rPr>
        <w:t>输出</w:t>
      </w:r>
    </w:p>
    <w:p w14:paraId="0E782B75" w14:textId="3DB9AFF7" w:rsidR="00693D4F" w:rsidRDefault="00693D4F" w:rsidP="00996D63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的输出：</w:t>
      </w:r>
    </w:p>
    <w:p w14:paraId="3FB7D543" w14:textId="77777777" w:rsidR="00693D4F" w:rsidRDefault="00693D4F" w:rsidP="00693D4F">
      <w:r>
        <w:tab/>
      </w:r>
    </w:p>
    <w:tbl>
      <w:tblPr>
        <w:tblStyle w:val="ab"/>
        <w:tblW w:w="8576" w:type="dxa"/>
        <w:tblLook w:val="04A0" w:firstRow="1" w:lastRow="0" w:firstColumn="1" w:lastColumn="0" w:noHBand="0" w:noVBand="1"/>
      </w:tblPr>
      <w:tblGrid>
        <w:gridCol w:w="8576"/>
      </w:tblGrid>
      <w:tr w:rsidR="00693D4F" w14:paraId="0D88D1A7" w14:textId="77777777" w:rsidTr="00693D4F">
        <w:trPr>
          <w:trHeight w:val="1235"/>
        </w:trPr>
        <w:tc>
          <w:tcPr>
            <w:tcW w:w="8576" w:type="dxa"/>
          </w:tcPr>
          <w:p w14:paraId="037A7FE3" w14:textId="6577CA61" w:rsidR="00693D4F" w:rsidRDefault="00693D4F" w:rsidP="00693D4F">
            <w:r>
              <w:t xml:space="preserve">config_flist: </w:t>
            </w:r>
            <w:r w:rsidRPr="00693D4F">
              <w:t>{'IC01': 'IC1908', 'IC02': 'IC1909', 'IC03': 'IC1912', 'IC04': 'IC2003', 'IF01': 'IF1908', 'IF02': 'IF1909', 'IF03': 'IF1912', 'IF04': 'IF2003', 'IH01': 'IH1908', 'IH02': 'IH1909', 'IH03': 'IH1912', 'IH04': 'IH2003'}</w:t>
            </w:r>
          </w:p>
        </w:tc>
      </w:tr>
      <w:tr w:rsidR="00693D4F" w14:paraId="24A016A8" w14:textId="77777777" w:rsidTr="00693D4F">
        <w:trPr>
          <w:trHeight w:val="407"/>
        </w:trPr>
        <w:tc>
          <w:tcPr>
            <w:tcW w:w="8576" w:type="dxa"/>
          </w:tcPr>
          <w:p w14:paraId="54DFB142" w14:textId="286FDFEC" w:rsidR="00693D4F" w:rsidRDefault="00693D4F" w:rsidP="00693D4F">
            <w:r>
              <w:t xml:space="preserve">config_oplist: </w:t>
            </w:r>
            <w:r w:rsidRPr="00693D4F">
              <w:t xml:space="preserve">{'1912M02700': ['10001845', '10001846'], </w:t>
            </w:r>
            <w:r>
              <w:t>……</w:t>
            </w:r>
            <w:r w:rsidRPr="00693D4F">
              <w:t>}</w:t>
            </w:r>
          </w:p>
        </w:tc>
      </w:tr>
      <w:tr w:rsidR="00693D4F" w14:paraId="75DDB2B1" w14:textId="77777777" w:rsidTr="00693D4F">
        <w:trPr>
          <w:trHeight w:val="407"/>
        </w:trPr>
        <w:tc>
          <w:tcPr>
            <w:tcW w:w="8576" w:type="dxa"/>
          </w:tcPr>
          <w:p w14:paraId="2C91F12A" w14:textId="3C5C2E85" w:rsidR="00693D4F" w:rsidRDefault="00693D4F" w:rsidP="00693D4F">
            <w:r>
              <w:t xml:space="preserve">config_slist: </w:t>
            </w:r>
            <w:r w:rsidRPr="00693D4F">
              <w:t>['S510050', 'S510300', 'S510500']</w:t>
            </w:r>
          </w:p>
        </w:tc>
      </w:tr>
    </w:tbl>
    <w:p w14:paraId="17A063E9" w14:textId="37718A85" w:rsidR="00693D4F" w:rsidRDefault="00693D4F" w:rsidP="00693D4F"/>
    <w:p w14:paraId="19DBE0DE" w14:textId="4196214A" w:rsidR="00693D4F" w:rsidRDefault="00693D4F" w:rsidP="00996D63">
      <w:pPr>
        <w:pStyle w:val="2"/>
      </w:pPr>
      <w:r>
        <w:t>newThread</w:t>
      </w:r>
      <w:r>
        <w:rPr>
          <w:rFonts w:hint="eastAsia"/>
        </w:rPr>
        <w:t>的输出：</w:t>
      </w:r>
    </w:p>
    <w:tbl>
      <w:tblPr>
        <w:tblStyle w:val="ab"/>
        <w:tblW w:w="8984" w:type="dxa"/>
        <w:tblLook w:val="04A0" w:firstRow="1" w:lastRow="0" w:firstColumn="1" w:lastColumn="0" w:noHBand="0" w:noVBand="1"/>
      </w:tblPr>
      <w:tblGrid>
        <w:gridCol w:w="3458"/>
        <w:gridCol w:w="1782"/>
        <w:gridCol w:w="2070"/>
        <w:gridCol w:w="1674"/>
      </w:tblGrid>
      <w:tr w:rsidR="008767C2" w14:paraId="6F871AF7" w14:textId="77777777" w:rsidTr="008A6085">
        <w:trPr>
          <w:trHeight w:val="339"/>
        </w:trPr>
        <w:tc>
          <w:tcPr>
            <w:tcW w:w="3458" w:type="dxa"/>
          </w:tcPr>
          <w:p w14:paraId="43673E7D" w14:textId="7C6A647A" w:rsidR="00E04370" w:rsidRDefault="00E04370" w:rsidP="00693D4F">
            <w:r>
              <w:rPr>
                <w:rFonts w:hint="eastAsia"/>
              </w:rPr>
              <w:t>键值</w:t>
            </w:r>
          </w:p>
        </w:tc>
        <w:tc>
          <w:tcPr>
            <w:tcW w:w="1782" w:type="dxa"/>
          </w:tcPr>
          <w:p w14:paraId="6AD525BD" w14:textId="651FDB49" w:rsidR="00E04370" w:rsidRDefault="00E04370" w:rsidP="00693D4F">
            <w:r>
              <w:rPr>
                <w:rFonts w:hint="eastAsia"/>
              </w:rPr>
              <w:t>数值</w:t>
            </w:r>
          </w:p>
        </w:tc>
        <w:tc>
          <w:tcPr>
            <w:tcW w:w="2070" w:type="dxa"/>
          </w:tcPr>
          <w:p w14:paraId="06F2A4FD" w14:textId="5C242342" w:rsidR="00E04370" w:rsidRDefault="00E04370" w:rsidP="00693D4F">
            <w:r>
              <w:t>H</w:t>
            </w:r>
            <w:r>
              <w:rPr>
                <w:rFonts w:hint="eastAsia"/>
              </w:rPr>
              <w:t>ash键</w:t>
            </w:r>
          </w:p>
        </w:tc>
        <w:tc>
          <w:tcPr>
            <w:tcW w:w="1674" w:type="dxa"/>
          </w:tcPr>
          <w:p w14:paraId="0E15A5D2" w14:textId="78058600" w:rsidR="00E04370" w:rsidRDefault="00E04370" w:rsidP="00693D4F">
            <w:r>
              <w:rPr>
                <w:rFonts w:hint="eastAsia"/>
              </w:rPr>
              <w:t>单位</w:t>
            </w:r>
          </w:p>
        </w:tc>
      </w:tr>
      <w:tr w:rsidR="008767C2" w14:paraId="18C44A95" w14:textId="0F862366" w:rsidTr="008A6085">
        <w:trPr>
          <w:trHeight w:val="339"/>
        </w:trPr>
        <w:tc>
          <w:tcPr>
            <w:tcW w:w="3458" w:type="dxa"/>
          </w:tcPr>
          <w:p w14:paraId="3F3CC0FC" w14:textId="3FE257E0" w:rsidR="00E04370" w:rsidRDefault="00E04370" w:rsidP="00693D4F">
            <w:r>
              <w:rPr>
                <w:rFonts w:hint="eastAsia"/>
              </w:rPr>
              <w:t>M</w:t>
            </w:r>
            <w:r>
              <w:t>DLD:cur_ts</w:t>
            </w:r>
          </w:p>
        </w:tc>
        <w:tc>
          <w:tcPr>
            <w:tcW w:w="1782" w:type="dxa"/>
          </w:tcPr>
          <w:p w14:paraId="4EC0D656" w14:textId="284B91E0" w:rsidR="00E04370" w:rsidRDefault="00E04370" w:rsidP="00693D4F">
            <w:r>
              <w:rPr>
                <w:rFonts w:hint="eastAsia"/>
              </w:rPr>
              <w:t>3</w:t>
            </w:r>
            <w:r>
              <w:t>7800-57600</w:t>
            </w:r>
          </w:p>
        </w:tc>
        <w:tc>
          <w:tcPr>
            <w:tcW w:w="2070" w:type="dxa"/>
          </w:tcPr>
          <w:p w14:paraId="75F2D726" w14:textId="08E591BE" w:rsidR="00E04370" w:rsidRDefault="00E04370" w:rsidP="00693D4F">
            <w:r>
              <w:rPr>
                <w:rFonts w:hint="eastAsia"/>
              </w:rPr>
              <w:t>无</w:t>
            </w:r>
          </w:p>
        </w:tc>
        <w:tc>
          <w:tcPr>
            <w:tcW w:w="1674" w:type="dxa"/>
          </w:tcPr>
          <w:p w14:paraId="2808B089" w14:textId="25B04279" w:rsidR="00E04370" w:rsidRDefault="00E04370" w:rsidP="00693D4F">
            <w:r>
              <w:rPr>
                <w:rFonts w:hint="eastAsia"/>
              </w:rPr>
              <w:t>秒S</w:t>
            </w:r>
          </w:p>
        </w:tc>
      </w:tr>
      <w:tr w:rsidR="008767C2" w14:paraId="3DC7240C" w14:textId="70693F40" w:rsidTr="008A6085">
        <w:trPr>
          <w:trHeight w:val="1030"/>
        </w:trPr>
        <w:tc>
          <w:tcPr>
            <w:tcW w:w="3458" w:type="dxa"/>
          </w:tcPr>
          <w:p w14:paraId="3D6DF119" w14:textId="76032FB9" w:rsidR="00E04370" w:rsidRDefault="00E04370" w:rsidP="00693D4F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cur_</w:t>
            </w:r>
            <w:r>
              <w:t>ts:A13:[IC01-IH04]</w:t>
            </w:r>
          </w:p>
        </w:tc>
        <w:tc>
          <w:tcPr>
            <w:tcW w:w="1782" w:type="dxa"/>
          </w:tcPr>
          <w:p w14:paraId="259DE69E" w14:textId="77D7D51F" w:rsidR="00E04370" w:rsidRDefault="00E04370" w:rsidP="00693D4F">
            <w:r>
              <w:rPr>
                <w:rFonts w:hint="eastAsia"/>
              </w:rPr>
              <w:t>-3840、-3838、-3850、46244.9、46246.</w:t>
            </w:r>
            <w:r>
              <w:t>9</w:t>
            </w:r>
          </w:p>
        </w:tc>
        <w:tc>
          <w:tcPr>
            <w:tcW w:w="2070" w:type="dxa"/>
          </w:tcPr>
          <w:p w14:paraId="01C3F8D8" w14:textId="25887191" w:rsidR="00E04370" w:rsidRDefault="00E04370" w:rsidP="00693D4F">
            <w:r>
              <w:rPr>
                <w:rFonts w:hint="eastAsia"/>
              </w:rPr>
              <w:t>B、</w:t>
            </w:r>
            <w:r>
              <w:t>S</w:t>
            </w:r>
            <w:r>
              <w:rPr>
                <w:rFonts w:hint="eastAsia"/>
              </w:rPr>
              <w:t>、L、</w:t>
            </w:r>
            <w:r>
              <w:t>C</w:t>
            </w:r>
            <w:r>
              <w:rPr>
                <w:rFonts w:hint="eastAsia"/>
              </w:rPr>
              <w:t>、R</w:t>
            </w:r>
          </w:p>
        </w:tc>
        <w:tc>
          <w:tcPr>
            <w:tcW w:w="1674" w:type="dxa"/>
          </w:tcPr>
          <w:p w14:paraId="10AC5F08" w14:textId="48CA8E42" w:rsidR="00E04370" w:rsidRDefault="00070284" w:rsidP="00693D4F">
            <w:r>
              <w:rPr>
                <w:rFonts w:hint="eastAsia"/>
              </w:rPr>
              <w:t>十</w:t>
            </w:r>
            <w:r w:rsidR="002317F8">
              <w:rPr>
                <w:rFonts w:hint="eastAsia"/>
              </w:rPr>
              <w:t>*</w:t>
            </w:r>
            <w:r>
              <w:rPr>
                <w:rFonts w:hint="eastAsia"/>
              </w:rPr>
              <w:t>点</w:t>
            </w:r>
          </w:p>
        </w:tc>
      </w:tr>
      <w:tr w:rsidR="008767C2" w14:paraId="006437E9" w14:textId="3FC67539" w:rsidTr="008A6085">
        <w:trPr>
          <w:trHeight w:val="679"/>
        </w:trPr>
        <w:tc>
          <w:tcPr>
            <w:tcW w:w="3458" w:type="dxa"/>
          </w:tcPr>
          <w:p w14:paraId="1BBEC3A4" w14:textId="7CBDFFAB" w:rsidR="00E04370" w:rsidRDefault="00E04370" w:rsidP="00693D4F">
            <w:r>
              <w:rPr>
                <w:rFonts w:hint="eastAsia"/>
              </w:rPr>
              <w:t>M</w:t>
            </w:r>
            <w:r>
              <w:t>DLD:cur_ts:A5:[1908M02600-2003M03400]</w:t>
            </w:r>
          </w:p>
        </w:tc>
        <w:tc>
          <w:tcPr>
            <w:tcW w:w="1782" w:type="dxa"/>
          </w:tcPr>
          <w:p w14:paraId="1746CCB1" w14:textId="49BD6B53" w:rsidR="00E04370" w:rsidRPr="00E04370" w:rsidRDefault="00E04370" w:rsidP="00693D4F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、34、17、28130</w:t>
            </w:r>
          </w:p>
        </w:tc>
        <w:tc>
          <w:tcPr>
            <w:tcW w:w="2070" w:type="dxa"/>
          </w:tcPr>
          <w:p w14:paraId="43627097" w14:textId="1C57CC7C" w:rsidR="00E04370" w:rsidRDefault="00E04370" w:rsidP="00693D4F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</w:t>
            </w:r>
            <w:r>
              <w:t>BP1</w:t>
            </w:r>
            <w:r>
              <w:rPr>
                <w:rFonts w:hint="eastAsia"/>
              </w:rPr>
              <w:t>、S</w:t>
            </w:r>
            <w:r>
              <w:t>P1</w:t>
            </w:r>
            <w:r>
              <w:rPr>
                <w:rFonts w:hint="eastAsia"/>
              </w:rPr>
              <w:t>、Pe</w:t>
            </w:r>
          </w:p>
        </w:tc>
        <w:tc>
          <w:tcPr>
            <w:tcW w:w="1674" w:type="dxa"/>
          </w:tcPr>
          <w:p w14:paraId="3B8BD1D7" w14:textId="1DC05C2C" w:rsidR="00E04370" w:rsidRDefault="00070284" w:rsidP="00693D4F">
            <w:r>
              <w:rPr>
                <w:rFonts w:hint="eastAsia"/>
              </w:rPr>
              <w:t>十</w:t>
            </w:r>
            <w:r w:rsidR="002317F8">
              <w:rPr>
                <w:rFonts w:hint="eastAsia"/>
              </w:rPr>
              <w:t>*</w:t>
            </w:r>
            <w:r>
              <w:rPr>
                <w:rFonts w:hint="eastAsia"/>
              </w:rPr>
              <w:t>点</w:t>
            </w:r>
          </w:p>
        </w:tc>
      </w:tr>
      <w:tr w:rsidR="008767C2" w14:paraId="5DF73025" w14:textId="7DFDFF8A" w:rsidTr="008A6085">
        <w:trPr>
          <w:trHeight w:val="1030"/>
        </w:trPr>
        <w:tc>
          <w:tcPr>
            <w:tcW w:w="3458" w:type="dxa"/>
          </w:tcPr>
          <w:p w14:paraId="1FC18425" w14:textId="012EFC0D" w:rsidR="00E04370" w:rsidRDefault="008767C2" w:rsidP="00693D4F">
            <w:r>
              <w:t>MDLD:</w:t>
            </w:r>
            <w:r>
              <w:rPr>
                <w:rFonts w:hint="eastAsia"/>
              </w:rPr>
              <w:t>cur_</w:t>
            </w:r>
            <w:r>
              <w:t>ts:F:[FIC1908-FIH2003]</w:t>
            </w:r>
          </w:p>
        </w:tc>
        <w:tc>
          <w:tcPr>
            <w:tcW w:w="1782" w:type="dxa"/>
          </w:tcPr>
          <w:p w14:paraId="0AE45B87" w14:textId="5355DD07" w:rsidR="00E04370" w:rsidRPr="008767C2" w:rsidRDefault="008767C2" w:rsidP="00693D4F">
            <w:r>
              <w:rPr>
                <w:rFonts w:hint="eastAsia"/>
              </w:rPr>
              <w:t>4</w:t>
            </w:r>
            <w:r>
              <w:t>6250000</w:t>
            </w:r>
            <w:r>
              <w:rPr>
                <w:rFonts w:hint="eastAsia"/>
              </w:rPr>
              <w:t>、46250000、46250000</w:t>
            </w:r>
          </w:p>
        </w:tc>
        <w:tc>
          <w:tcPr>
            <w:tcW w:w="2070" w:type="dxa"/>
          </w:tcPr>
          <w:p w14:paraId="614BB2E2" w14:textId="18051D02" w:rsidR="00E04370" w:rsidRDefault="008767C2" w:rsidP="00693D4F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1674" w:type="dxa"/>
          </w:tcPr>
          <w:p w14:paraId="14415A8E" w14:textId="7F8016C7" w:rsidR="00E04370" w:rsidRDefault="00996D63" w:rsidP="00693D4F">
            <w:r>
              <w:rPr>
                <w:rFonts w:hint="eastAsia"/>
              </w:rPr>
              <w:t>毫</w:t>
            </w:r>
          </w:p>
        </w:tc>
      </w:tr>
      <w:tr w:rsidR="008767C2" w14:paraId="43D29F9A" w14:textId="2A3BB229" w:rsidTr="008A6085">
        <w:trPr>
          <w:trHeight w:val="679"/>
        </w:trPr>
        <w:tc>
          <w:tcPr>
            <w:tcW w:w="3458" w:type="dxa"/>
          </w:tcPr>
          <w:p w14:paraId="6EFEE636" w14:textId="6CB166AD" w:rsidR="00E04370" w:rsidRDefault="008767C2" w:rsidP="00693D4F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_ts:JZ:[S510050-S510500]</w:t>
            </w:r>
          </w:p>
        </w:tc>
        <w:tc>
          <w:tcPr>
            <w:tcW w:w="1782" w:type="dxa"/>
          </w:tcPr>
          <w:p w14:paraId="63BD3F49" w14:textId="51DFA1B5" w:rsidR="00E04370" w:rsidRDefault="008767C2" w:rsidP="00693D4F">
            <w:r>
              <w:rPr>
                <w:rFonts w:hint="eastAsia"/>
              </w:rPr>
              <w:t>2</w:t>
            </w:r>
            <w:r w:rsidR="00C8712E">
              <w:rPr>
                <w:rFonts w:hint="eastAsia"/>
              </w:rPr>
              <w:t>.</w:t>
            </w:r>
            <w:r>
              <w:t xml:space="preserve">8130 </w:t>
            </w:r>
            <w:r>
              <w:rPr>
                <w:rFonts w:hint="eastAsia"/>
              </w:rPr>
              <w:t>2</w:t>
            </w:r>
            <w:r w:rsidR="00C8712E">
              <w:t>.</w:t>
            </w:r>
            <w:r>
              <w:rPr>
                <w:rFonts w:hint="eastAsia"/>
              </w:rPr>
              <w:t>8130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 w:rsidR="00C8712E">
              <w:t>.</w:t>
            </w:r>
            <w:r>
              <w:rPr>
                <w:rFonts w:hint="eastAsia"/>
              </w:rPr>
              <w:t>8140</w:t>
            </w:r>
          </w:p>
        </w:tc>
        <w:tc>
          <w:tcPr>
            <w:tcW w:w="2070" w:type="dxa"/>
          </w:tcPr>
          <w:p w14:paraId="03DDB62B" w14:textId="263A9307" w:rsidR="00E04370" w:rsidRDefault="008767C2" w:rsidP="00693D4F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1674" w:type="dxa"/>
          </w:tcPr>
          <w:p w14:paraId="4F2E87B1" w14:textId="39DBB4DC" w:rsidR="00E04370" w:rsidRDefault="00996D63" w:rsidP="00693D4F">
            <w:r>
              <w:rPr>
                <w:rFonts w:hint="eastAsia"/>
              </w:rPr>
              <w:t>元</w:t>
            </w:r>
          </w:p>
        </w:tc>
      </w:tr>
      <w:tr w:rsidR="008767C2" w14:paraId="2B7E73D5" w14:textId="47185F00" w:rsidTr="008A6085">
        <w:trPr>
          <w:trHeight w:val="1370"/>
        </w:trPr>
        <w:tc>
          <w:tcPr>
            <w:tcW w:w="3458" w:type="dxa"/>
          </w:tcPr>
          <w:p w14:paraId="0241A5B3" w14:textId="0982B4A3" w:rsidR="00E04370" w:rsidRDefault="008767C2" w:rsidP="00693D4F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_ts:OP:</w:t>
            </w:r>
            <w:r w:rsidR="00281E93">
              <w:t>[</w:t>
            </w:r>
            <w:r>
              <w:t>C1908M02600-P2003M03400]</w:t>
            </w:r>
          </w:p>
        </w:tc>
        <w:tc>
          <w:tcPr>
            <w:tcW w:w="1782" w:type="dxa"/>
          </w:tcPr>
          <w:p w14:paraId="08327648" w14:textId="615FE8ED" w:rsidR="00E04370" w:rsidRDefault="008767C2" w:rsidP="00693D4F">
            <w:r>
              <w:rPr>
                <w:rFonts w:hint="eastAsia"/>
              </w:rPr>
              <w:t>0、5780、6000</w:t>
            </w:r>
          </w:p>
        </w:tc>
        <w:tc>
          <w:tcPr>
            <w:tcW w:w="2070" w:type="dxa"/>
          </w:tcPr>
          <w:p w14:paraId="4B736210" w14:textId="7D67EF8A" w:rsidR="00E04370" w:rsidRDefault="008767C2" w:rsidP="00693D4F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  <w:r w:rsidR="00E735A6">
              <w:t xml:space="preserve"> (</w:t>
            </w:r>
            <w:r w:rsidR="00E735A6">
              <w:rPr>
                <w:rFonts w:hint="eastAsia"/>
              </w:rPr>
              <w:t>当L</w:t>
            </w:r>
            <w:r w:rsidR="00E735A6">
              <w:t>ATEST</w:t>
            </w:r>
            <w:r w:rsidR="00E735A6">
              <w:rPr>
                <w:rFonts w:hint="eastAsia"/>
              </w:rPr>
              <w:t>未0时，L</w:t>
            </w:r>
            <w:r w:rsidR="00E735A6">
              <w:t>ATEST</w:t>
            </w:r>
            <w:r w:rsidR="00E735A6">
              <w:rPr>
                <w:rFonts w:hint="eastAsia"/>
              </w:rPr>
              <w:t>取Pre</w:t>
            </w:r>
            <w:r w:rsidR="00E735A6">
              <w:t>Settle)</w:t>
            </w:r>
          </w:p>
        </w:tc>
        <w:tc>
          <w:tcPr>
            <w:tcW w:w="1674" w:type="dxa"/>
          </w:tcPr>
          <w:p w14:paraId="0D016AB4" w14:textId="31402986" w:rsidR="00E04370" w:rsidRDefault="00996D63" w:rsidP="00693D4F">
            <w:r>
              <w:rPr>
                <w:rFonts w:hint="eastAsia"/>
              </w:rPr>
              <w:t>毫</w:t>
            </w:r>
          </w:p>
        </w:tc>
      </w:tr>
      <w:tr w:rsidR="008767C2" w14:paraId="79EBD469" w14:textId="77777777" w:rsidTr="008A6085">
        <w:trPr>
          <w:trHeight w:val="690"/>
        </w:trPr>
        <w:tc>
          <w:tcPr>
            <w:tcW w:w="3458" w:type="dxa"/>
          </w:tcPr>
          <w:p w14:paraId="273B68AD" w14:textId="04B7A748" w:rsidR="008767C2" w:rsidRDefault="008767C2" w:rsidP="00693D4F">
            <w:r>
              <w:rPr>
                <w:rFonts w:hint="eastAsia"/>
              </w:rPr>
              <w:t>M</w:t>
            </w:r>
            <w:r>
              <w:t>DLD:</w:t>
            </w:r>
            <w:r>
              <w:rPr>
                <w:rFonts w:hint="eastAsia"/>
              </w:rPr>
              <w:t>cur</w:t>
            </w:r>
            <w:r>
              <w:t>_ts:PO:[1908M02600-2003M03400]</w:t>
            </w:r>
          </w:p>
        </w:tc>
        <w:tc>
          <w:tcPr>
            <w:tcW w:w="1782" w:type="dxa"/>
          </w:tcPr>
          <w:p w14:paraId="2D2B70DE" w14:textId="63FC15A5" w:rsidR="008767C2" w:rsidRDefault="008767C2" w:rsidP="00693D4F">
            <w:r>
              <w:rPr>
                <w:rFonts w:hint="eastAsia"/>
              </w:rPr>
              <w:t>2</w:t>
            </w:r>
            <w:r>
              <w:t>8287</w:t>
            </w:r>
          </w:p>
        </w:tc>
        <w:tc>
          <w:tcPr>
            <w:tcW w:w="2070" w:type="dxa"/>
          </w:tcPr>
          <w:p w14:paraId="7695BB14" w14:textId="34B8475D" w:rsidR="008767C2" w:rsidRDefault="008767C2" w:rsidP="00693D4F">
            <w:r>
              <w:rPr>
                <w:rFonts w:hint="eastAsia"/>
              </w:rPr>
              <w:t>无</w:t>
            </w:r>
          </w:p>
        </w:tc>
        <w:tc>
          <w:tcPr>
            <w:tcW w:w="1674" w:type="dxa"/>
          </w:tcPr>
          <w:p w14:paraId="6936E493" w14:textId="6F0A14CE" w:rsidR="008767C2" w:rsidRDefault="00AF0960" w:rsidP="00693D4F">
            <w:r>
              <w:rPr>
                <w:rFonts w:hint="eastAsia"/>
              </w:rPr>
              <w:t>毫</w:t>
            </w:r>
          </w:p>
        </w:tc>
      </w:tr>
      <w:tr w:rsidR="008767C2" w14:paraId="7FE5E6AC" w14:textId="77777777" w:rsidTr="008A6085">
        <w:trPr>
          <w:trHeight w:val="679"/>
        </w:trPr>
        <w:tc>
          <w:tcPr>
            <w:tcW w:w="3458" w:type="dxa"/>
          </w:tcPr>
          <w:p w14:paraId="011F59D7" w14:textId="4BC340A1" w:rsidR="008767C2" w:rsidRDefault="008767C2" w:rsidP="00693D4F">
            <w:r>
              <w:t>MDLD:</w:t>
            </w:r>
            <w:r>
              <w:rPr>
                <w:rFonts w:hint="eastAsia"/>
              </w:rPr>
              <w:t>cur</w:t>
            </w:r>
            <w:r>
              <w:t>_ts:S:</w:t>
            </w:r>
            <w:r w:rsidR="0091266F">
              <w:t>[</w:t>
            </w:r>
            <w:r>
              <w:t>S510050</w:t>
            </w:r>
            <w:r w:rsidR="0091266F">
              <w:t>-S510500]</w:t>
            </w:r>
          </w:p>
        </w:tc>
        <w:tc>
          <w:tcPr>
            <w:tcW w:w="1782" w:type="dxa"/>
          </w:tcPr>
          <w:p w14:paraId="2AC6363E" w14:textId="1A76F982" w:rsidR="008767C2" w:rsidRDefault="008767C2" w:rsidP="00693D4F">
            <w:r>
              <w:rPr>
                <w:rFonts w:hint="eastAsia"/>
              </w:rPr>
              <w:t>2</w:t>
            </w:r>
            <w:r>
              <w:t>8450</w:t>
            </w:r>
          </w:p>
        </w:tc>
        <w:tc>
          <w:tcPr>
            <w:tcW w:w="2070" w:type="dxa"/>
          </w:tcPr>
          <w:p w14:paraId="111BB7A7" w14:textId="1EDD9D08" w:rsidR="008767C2" w:rsidRDefault="008767C2" w:rsidP="00693D4F">
            <w:r>
              <w:rPr>
                <w:rFonts w:hint="eastAsia"/>
              </w:rPr>
              <w:t>L</w:t>
            </w:r>
            <w:r>
              <w:t>ATEST</w:t>
            </w:r>
            <w:r>
              <w:rPr>
                <w:rFonts w:hint="eastAsia"/>
              </w:rPr>
              <w:t>、B</w:t>
            </w:r>
            <w:r>
              <w:t>P1</w:t>
            </w:r>
            <w:r>
              <w:rPr>
                <w:rFonts w:hint="eastAsia"/>
              </w:rPr>
              <w:t>、</w:t>
            </w:r>
            <w:r>
              <w:t>SP1</w:t>
            </w:r>
          </w:p>
        </w:tc>
        <w:tc>
          <w:tcPr>
            <w:tcW w:w="1674" w:type="dxa"/>
          </w:tcPr>
          <w:p w14:paraId="6F613973" w14:textId="73918A20" w:rsidR="008767C2" w:rsidRDefault="00FC0F0D" w:rsidP="00693D4F">
            <w:r>
              <w:rPr>
                <w:rFonts w:hint="eastAsia"/>
              </w:rPr>
              <w:t>毫</w:t>
            </w:r>
          </w:p>
        </w:tc>
      </w:tr>
      <w:tr w:rsidR="008767C2" w14:paraId="3472A5CF" w14:textId="77777777" w:rsidTr="008A6085">
        <w:trPr>
          <w:trHeight w:val="679"/>
        </w:trPr>
        <w:tc>
          <w:tcPr>
            <w:tcW w:w="3458" w:type="dxa"/>
          </w:tcPr>
          <w:p w14:paraId="1366DE83" w14:textId="190A0768" w:rsidR="008767C2" w:rsidRDefault="008767C2" w:rsidP="00693D4F">
            <w:r>
              <w:t>MDLD</w:t>
            </w:r>
            <w:r>
              <w:rPr>
                <w:rFonts w:hint="eastAsia"/>
              </w:rPr>
              <w:t>:</w:t>
            </w:r>
            <w:r>
              <w:t>cur_ts:V:</w:t>
            </w:r>
            <w:r w:rsidR="00E061BE">
              <w:t>[</w:t>
            </w:r>
            <w:r>
              <w:t>C</w:t>
            </w:r>
            <w:r w:rsidR="00E061BE">
              <w:t>1908M02600-P2003M03400]</w:t>
            </w:r>
          </w:p>
        </w:tc>
        <w:tc>
          <w:tcPr>
            <w:tcW w:w="1782" w:type="dxa"/>
          </w:tcPr>
          <w:p w14:paraId="6C72F944" w14:textId="6D0DC630" w:rsidR="008767C2" w:rsidRDefault="00996D63" w:rsidP="00693D4F">
            <w:r>
              <w:rPr>
                <w:rFonts w:hint="eastAsia"/>
              </w:rPr>
              <w:t>4</w:t>
            </w:r>
            <w:r>
              <w:t>15.1 418.3 415.1 28450</w:t>
            </w:r>
          </w:p>
        </w:tc>
        <w:tc>
          <w:tcPr>
            <w:tcW w:w="2070" w:type="dxa"/>
          </w:tcPr>
          <w:p w14:paraId="11D18FF4" w14:textId="3EC52DF5" w:rsidR="008767C2" w:rsidRDefault="00996D63" w:rsidP="00693D4F">
            <w:r>
              <w:rPr>
                <w:rFonts w:hint="eastAsia"/>
              </w:rPr>
              <w:t>L</w:t>
            </w:r>
            <w:r>
              <w:t>ATEST BP1 SP1 PE</w:t>
            </w:r>
          </w:p>
        </w:tc>
        <w:tc>
          <w:tcPr>
            <w:tcW w:w="1674" w:type="dxa"/>
          </w:tcPr>
          <w:p w14:paraId="2F8C4CFF" w14:textId="7A804E6B" w:rsidR="008767C2" w:rsidRDefault="00AF0960" w:rsidP="00693D4F">
            <w:r>
              <w:rPr>
                <w:rFonts w:hint="eastAsia"/>
              </w:rPr>
              <w:t>毫</w:t>
            </w:r>
          </w:p>
        </w:tc>
      </w:tr>
    </w:tbl>
    <w:p w14:paraId="3787F4EA" w14:textId="23053419" w:rsidR="00693D4F" w:rsidRDefault="001D55C3" w:rsidP="001D55C3">
      <w:pPr>
        <w:pStyle w:val="1"/>
      </w:pPr>
      <w:r>
        <w:rPr>
          <w:rFonts w:hint="eastAsia"/>
        </w:rPr>
        <w:t>数据流</w:t>
      </w:r>
    </w:p>
    <w:p w14:paraId="19AC5570" w14:textId="77777777" w:rsidR="00B53EEA" w:rsidRPr="00B53EEA" w:rsidRDefault="00B53EEA" w:rsidP="00B53EEA">
      <w:pPr>
        <w:rPr>
          <w:rFonts w:hint="eastAsi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21"/>
        <w:gridCol w:w="2738"/>
        <w:gridCol w:w="3586"/>
        <w:gridCol w:w="270"/>
      </w:tblGrid>
      <w:tr w:rsidR="001D32CA" w:rsidRPr="00B53EEA" w14:paraId="7C250A23" w14:textId="0DC607A2" w:rsidTr="00B53EEA">
        <w:trPr>
          <w:trHeight w:val="383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67B81678" w14:textId="3D1C5A15" w:rsidR="005A0ABE" w:rsidRPr="00B53EEA" w:rsidRDefault="005A0ABE" w:rsidP="00B53EEA">
            <w:pPr>
              <w:jc w:val="center"/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输入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C42DCF3" w14:textId="28385036" w:rsidR="005A0ABE" w:rsidRPr="00B53EEA" w:rsidRDefault="005A0ABE" w:rsidP="00B53EEA">
            <w:pPr>
              <w:jc w:val="center"/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计算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C232A92" w14:textId="19C2613C" w:rsidR="005A0ABE" w:rsidRPr="00B53EEA" w:rsidRDefault="005A0ABE" w:rsidP="00B53EEA">
            <w:pPr>
              <w:jc w:val="center"/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输出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11F9823" w14:textId="3C23A0AA" w:rsidR="005A0ABE" w:rsidRPr="00B53EEA" w:rsidRDefault="005A0ABE" w:rsidP="00B53EEA">
            <w:pPr>
              <w:jc w:val="center"/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函数</w:t>
            </w:r>
          </w:p>
        </w:tc>
      </w:tr>
      <w:tr w:rsidR="001D32CA" w:rsidRPr="00B53EEA" w14:paraId="5D5DF096" w14:textId="341C38BA" w:rsidTr="00B53EEA">
        <w:trPr>
          <w:trHeight w:val="391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01F5B062" w14:textId="15AA225F" w:rsidR="005A0ABE" w:rsidRPr="00B53EEA" w:rsidRDefault="005A0ABE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K</w:t>
            </w:r>
            <w:r w:rsidRPr="00B53EEA">
              <w:rPr>
                <w:sz w:val="13"/>
                <w:szCs w:val="15"/>
              </w:rPr>
              <w:t>Z:F[IC1908-IH2003]:[LATEST|BP1|SP1]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97C455D" w14:textId="3DD76F8D" w:rsidR="005A0ABE" w:rsidRPr="00B53EEA" w:rsidRDefault="005A0ABE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=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F7DEF9B" w14:textId="153B972F" w:rsidR="005A0ABE" w:rsidRPr="00B53EEA" w:rsidRDefault="005A0ABE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MDLD:</w:t>
            </w:r>
            <w:r w:rsidRPr="00B53EEA">
              <w:rPr>
                <w:rFonts w:hint="eastAsia"/>
                <w:sz w:val="13"/>
                <w:szCs w:val="15"/>
              </w:rPr>
              <w:t>cur_</w:t>
            </w:r>
            <w:r w:rsidRPr="00B53EEA">
              <w:rPr>
                <w:sz w:val="13"/>
                <w:szCs w:val="15"/>
              </w:rPr>
              <w:t xml:space="preserve">ts:F:[FIC1908-FIH2003]: :[LATEST|BP1|SP1] 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9B91263" w14:textId="7D960CD1" w:rsidR="005A0ABE" w:rsidRPr="00B53EEA" w:rsidRDefault="005A0ABE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r</w:t>
            </w:r>
            <w:r w:rsidRPr="00B53EEA">
              <w:rPr>
                <w:rFonts w:hint="eastAsia"/>
                <w:sz w:val="13"/>
                <w:szCs w:val="15"/>
              </w:rPr>
              <w:t>un</w:t>
            </w:r>
          </w:p>
        </w:tc>
      </w:tr>
      <w:tr w:rsidR="001D32CA" w:rsidRPr="00B53EEA" w14:paraId="6CEB2F28" w14:textId="0C0324A4" w:rsidTr="00B53EEA">
        <w:trPr>
          <w:trHeight w:val="295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77E39E2E" w14:textId="56DEC7EC" w:rsidR="005A0ABE" w:rsidRPr="00B53EEA" w:rsidRDefault="005A0ABE" w:rsidP="0090328A">
            <w:pPr>
              <w:rPr>
                <w:rFonts w:hint="eastAsia"/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K</w:t>
            </w:r>
            <w:r w:rsidRPr="00B53EEA">
              <w:rPr>
                <w:sz w:val="13"/>
                <w:szCs w:val="15"/>
              </w:rPr>
              <w:t>Z:S510050:[LATEST|BP1|SP1]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23835EE" w14:textId="4D9D40DD" w:rsidR="005A0ABE" w:rsidRPr="00B53EEA" w:rsidRDefault="005A0ABE" w:rsidP="0090328A">
            <w:pPr>
              <w:rPr>
                <w:rFonts w:hint="eastAsia"/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=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179E8F7" w14:textId="3BA88D97" w:rsidR="005A0ABE" w:rsidRPr="00B53EEA" w:rsidRDefault="005A0ABE" w:rsidP="0090328A">
            <w:pPr>
              <w:rPr>
                <w:rFonts w:hint="eastAsia"/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MDLD:</w:t>
            </w:r>
            <w:r w:rsidRPr="00B53EEA">
              <w:rPr>
                <w:rFonts w:hint="eastAsia"/>
                <w:sz w:val="13"/>
                <w:szCs w:val="15"/>
              </w:rPr>
              <w:t>cur</w:t>
            </w:r>
            <w:r w:rsidRPr="00B53EEA">
              <w:rPr>
                <w:sz w:val="13"/>
                <w:szCs w:val="15"/>
              </w:rPr>
              <w:t>_ts:S:[S510050-S510500] [LATEST|BP1|SP1]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FA15A14" w14:textId="326F2EE0" w:rsidR="005A0ABE" w:rsidRPr="00B53EEA" w:rsidRDefault="00B81E69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r</w:t>
            </w:r>
            <w:r w:rsidR="00EF023D" w:rsidRPr="00B53EEA">
              <w:rPr>
                <w:sz w:val="13"/>
                <w:szCs w:val="15"/>
              </w:rPr>
              <w:t>un</w:t>
            </w:r>
          </w:p>
        </w:tc>
      </w:tr>
      <w:tr w:rsidR="00EF023D" w:rsidRPr="00B53EEA" w14:paraId="1F925C8E" w14:textId="77777777" w:rsidTr="00B53EEA">
        <w:trPr>
          <w:trHeight w:val="220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253E9E4C" w14:textId="72853A1E" w:rsidR="00EF023D" w:rsidRPr="00B53EEA" w:rsidRDefault="00EF023D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K</w:t>
            </w:r>
            <w:r w:rsidRPr="00B53EEA">
              <w:rPr>
                <w:sz w:val="13"/>
                <w:szCs w:val="15"/>
              </w:rPr>
              <w:t>Z:JZ0000KZE[510050|510300|510500]:[</w:t>
            </w:r>
            <w:r w:rsidRPr="00B53EEA">
              <w:rPr>
                <w:rFonts w:hint="eastAsia"/>
                <w:sz w:val="13"/>
                <w:szCs w:val="15"/>
              </w:rPr>
              <w:t xml:space="preserve"> N</w:t>
            </w:r>
            <w:r w:rsidRPr="00B53EEA">
              <w:rPr>
                <w:sz w:val="13"/>
                <w:szCs w:val="15"/>
              </w:rPr>
              <w:t>EW |S1 | B1]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E4B8EB1" w14:textId="7A0B12CD" w:rsidR="00EF023D" w:rsidRPr="00B53EEA" w:rsidRDefault="00EF023D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=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3AE0845" w14:textId="228BDBA5" w:rsidR="00EF023D" w:rsidRPr="00B53EEA" w:rsidRDefault="00EF023D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DLD:</w:t>
            </w:r>
            <w:r w:rsidRPr="00B53EEA">
              <w:rPr>
                <w:rFonts w:hint="eastAsia"/>
                <w:sz w:val="13"/>
                <w:szCs w:val="15"/>
              </w:rPr>
              <w:t>cur</w:t>
            </w:r>
            <w:r w:rsidRPr="00B53EEA">
              <w:rPr>
                <w:sz w:val="13"/>
                <w:szCs w:val="15"/>
              </w:rPr>
              <w:t>_ts:JZ:[S510050-S510500] [LATEST|BP1|SP1]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6803588" w14:textId="47438126" w:rsidR="00EF023D" w:rsidRPr="00B53EEA" w:rsidRDefault="00EF023D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r</w:t>
            </w:r>
            <w:r w:rsidRPr="00B53EEA">
              <w:rPr>
                <w:sz w:val="13"/>
                <w:szCs w:val="15"/>
              </w:rPr>
              <w:t>un</w:t>
            </w:r>
          </w:p>
        </w:tc>
      </w:tr>
      <w:tr w:rsidR="001D32CA" w:rsidRPr="00B53EEA" w14:paraId="5C7DA902" w14:textId="77777777" w:rsidTr="00B53EEA">
        <w:trPr>
          <w:trHeight w:val="2826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455B99BE" w14:textId="67A259FC" w:rsidR="00C558FB" w:rsidRPr="00B53EEA" w:rsidRDefault="00D76B6C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D:01[10001845]:[Latest|BP1|SP1</w:t>
            </w:r>
            <w:r w:rsidR="00E9259E" w:rsidRPr="00B53EEA">
              <w:rPr>
                <w:sz w:val="13"/>
                <w:szCs w:val="15"/>
              </w:rPr>
              <w:t>|PreSettle</w:t>
            </w:r>
            <w:r w:rsidRPr="00B53EEA">
              <w:rPr>
                <w:sz w:val="13"/>
                <w:szCs w:val="15"/>
              </w:rPr>
              <w:t>]</w:t>
            </w:r>
          </w:p>
          <w:p w14:paraId="59FD1B45" w14:textId="161217A2" w:rsidR="001D32CA" w:rsidRPr="00B53EEA" w:rsidRDefault="001D32CA" w:rsidP="0090328A">
            <w:pPr>
              <w:rPr>
                <w:sz w:val="13"/>
                <w:szCs w:val="15"/>
              </w:rPr>
            </w:pPr>
          </w:p>
          <w:p w14:paraId="4F214CDD" w14:textId="4B8E8ECE" w:rsidR="00EF023D" w:rsidRPr="00B53EEA" w:rsidRDefault="00EF023D" w:rsidP="0090328A">
            <w:pPr>
              <w:rPr>
                <w:sz w:val="13"/>
                <w:szCs w:val="15"/>
              </w:rPr>
            </w:pPr>
            <w:bookmarkStart w:id="0" w:name="_GoBack"/>
            <w:bookmarkEnd w:id="0"/>
          </w:p>
          <w:p w14:paraId="37094A7B" w14:textId="77777777" w:rsidR="00EF023D" w:rsidRPr="00B53EEA" w:rsidRDefault="00EF023D" w:rsidP="0090328A">
            <w:pPr>
              <w:rPr>
                <w:sz w:val="13"/>
                <w:szCs w:val="15"/>
              </w:rPr>
            </w:pPr>
          </w:p>
          <w:p w14:paraId="2342EA60" w14:textId="6625FA38" w:rsidR="001D32CA" w:rsidRPr="00B53EEA" w:rsidRDefault="001D32CA" w:rsidP="00EF023D">
            <w:pPr>
              <w:rPr>
                <w:sz w:val="13"/>
                <w:szCs w:val="15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6D0E027" w14:textId="0977DE22" w:rsidR="00C558FB" w:rsidRPr="00B53EEA" w:rsidRDefault="001D32CA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If Latest == 0:</w:t>
            </w:r>
          </w:p>
          <w:p w14:paraId="4324878C" w14:textId="7E485243" w:rsidR="001D32CA" w:rsidRPr="00B53EEA" w:rsidRDefault="001D32CA" w:rsidP="001D32CA">
            <w:pPr>
              <w:ind w:firstLineChars="150" w:firstLine="195"/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MDLD[LATEST]=MD[PreSettle]</w:t>
            </w:r>
          </w:p>
          <w:p w14:paraId="43BC620E" w14:textId="77777777" w:rsidR="001D32CA" w:rsidRPr="00B53EEA" w:rsidRDefault="001D32CA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Else:</w:t>
            </w:r>
          </w:p>
          <w:p w14:paraId="76579C82" w14:textId="77777777" w:rsidR="001D32CA" w:rsidRPr="00B53EEA" w:rsidRDefault="001D32CA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 xml:space="preserve"> </w:t>
            </w:r>
            <w:r w:rsidRPr="00B53EEA">
              <w:rPr>
                <w:sz w:val="13"/>
                <w:szCs w:val="15"/>
              </w:rPr>
              <w:t xml:space="preserve">   =</w:t>
            </w:r>
          </w:p>
          <w:p w14:paraId="230B9590" w14:textId="77777777" w:rsidR="00563905" w:rsidRPr="00B53EEA" w:rsidRDefault="00563905" w:rsidP="00563905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pc = LATEST</w:t>
            </w:r>
          </w:p>
          <w:p w14:paraId="0E757082" w14:textId="77777777" w:rsidR="00563905" w:rsidRPr="00B53EEA" w:rsidRDefault="00563905" w:rsidP="00563905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px = 2600*10 or 2650 *10</w:t>
            </w:r>
          </w:p>
          <w:p w14:paraId="67CBE286" w14:textId="77777777" w:rsidR="00563905" w:rsidRPr="00B53EEA" w:rsidRDefault="00563905" w:rsidP="00563905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pcbp1 = BP1</w:t>
            </w:r>
          </w:p>
          <w:p w14:paraId="592619B3" w14:textId="412D8F71" w:rsidR="00563905" w:rsidRPr="00B53EEA" w:rsidRDefault="00563905" w:rsidP="00563905">
            <w:pPr>
              <w:rPr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pcsp1 = SP1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86C481A" w14:textId="77777777" w:rsidR="00C558FB" w:rsidRPr="00B53EEA" w:rsidRDefault="001D32CA" w:rsidP="0090328A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DLD:</w:t>
            </w:r>
            <w:r w:rsidRPr="00B53EEA">
              <w:rPr>
                <w:rFonts w:hint="eastAsia"/>
                <w:sz w:val="13"/>
                <w:szCs w:val="15"/>
              </w:rPr>
              <w:t>cur</w:t>
            </w:r>
            <w:r w:rsidRPr="00B53EEA">
              <w:rPr>
                <w:sz w:val="13"/>
                <w:szCs w:val="15"/>
              </w:rPr>
              <w:t>_ts:OP:[C1908M02600]:[LATEST|BP1|SP1]</w:t>
            </w:r>
          </w:p>
          <w:p w14:paraId="25B4C40B" w14:textId="2CDC5DAB" w:rsidR="00563905" w:rsidRPr="00B53EEA" w:rsidRDefault="00563905" w:rsidP="0090328A">
            <w:pPr>
              <w:rPr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 xml:space="preserve"> 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2D18F92" w14:textId="1B21761D" w:rsidR="00C558FB" w:rsidRPr="00B53EEA" w:rsidRDefault="00B81E69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r</w:t>
            </w:r>
            <w:r w:rsidR="00EF023D" w:rsidRPr="00B53EEA">
              <w:rPr>
                <w:sz w:val="13"/>
                <w:szCs w:val="15"/>
              </w:rPr>
              <w:t>un</w:t>
            </w:r>
          </w:p>
        </w:tc>
      </w:tr>
      <w:tr w:rsidR="00EF023D" w:rsidRPr="00B53EEA" w14:paraId="477F95C9" w14:textId="77777777" w:rsidTr="00B53EEA">
        <w:trPr>
          <w:trHeight w:val="629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05C62BCB" w14:textId="77777777" w:rsidR="00EF023D" w:rsidRPr="00B53EEA" w:rsidRDefault="00EF023D" w:rsidP="00EF023D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D:01[10001845]:[Latest|BP1|SP1|PreSettle]</w:t>
            </w:r>
          </w:p>
          <w:p w14:paraId="3AD93C8B" w14:textId="77777777" w:rsidR="00EF023D" w:rsidRPr="00B53EEA" w:rsidRDefault="00EF023D" w:rsidP="0090328A">
            <w:pPr>
              <w:rPr>
                <w:sz w:val="13"/>
                <w:szCs w:val="15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A1D85FE" w14:textId="77777777" w:rsidR="00EF023D" w:rsidRPr="00B53EEA" w:rsidRDefault="00EF023D" w:rsidP="00EF023D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If Latest == 0:</w:t>
            </w:r>
          </w:p>
          <w:p w14:paraId="59AA6BE4" w14:textId="77777777" w:rsidR="00EF023D" w:rsidRPr="00B53EEA" w:rsidRDefault="00EF023D" w:rsidP="00EF023D">
            <w:pPr>
              <w:ind w:firstLineChars="150" w:firstLine="195"/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MDLD[LATEST]=MD[PreSettle]</w:t>
            </w:r>
          </w:p>
          <w:p w14:paraId="79F9E52A" w14:textId="77777777" w:rsidR="00EF023D" w:rsidRPr="00B53EEA" w:rsidRDefault="00EF023D" w:rsidP="00EF023D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Else:</w:t>
            </w:r>
          </w:p>
          <w:p w14:paraId="1A17D284" w14:textId="1EF3C309" w:rsidR="00EF023D" w:rsidRPr="00B53EEA" w:rsidRDefault="00EF023D" w:rsidP="00A94760">
            <w:pPr>
              <w:ind w:firstLine="420"/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=</w:t>
            </w:r>
          </w:p>
          <w:p w14:paraId="67EB8EE8" w14:textId="77777777" w:rsidR="00A94760" w:rsidRPr="00B53EEA" w:rsidRDefault="00A94760" w:rsidP="00A94760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pp = LATEST</w:t>
            </w:r>
          </w:p>
          <w:p w14:paraId="52D63BD6" w14:textId="77777777" w:rsidR="00A94760" w:rsidRPr="00B53EEA" w:rsidRDefault="00A94760" w:rsidP="00A94760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px = 2600*10 or 2650 *10</w:t>
            </w:r>
          </w:p>
          <w:p w14:paraId="7FC26D9C" w14:textId="1A8B9F2F" w:rsidR="00A94760" w:rsidRPr="00B53EEA" w:rsidRDefault="00A94760" w:rsidP="00A94760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ppbp1 = BP1</w:t>
            </w:r>
          </w:p>
          <w:p w14:paraId="3AF482A7" w14:textId="6FE32918" w:rsidR="00A94760" w:rsidRPr="00B53EEA" w:rsidRDefault="00A94760" w:rsidP="00A94760">
            <w:pPr>
              <w:rPr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ppsp1 = SP1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3EEB877" w14:textId="05E020FC" w:rsidR="00EF023D" w:rsidRPr="00B53EEA" w:rsidRDefault="00EF023D" w:rsidP="00EF023D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DLD:</w:t>
            </w:r>
            <w:r w:rsidRPr="00B53EEA">
              <w:rPr>
                <w:rFonts w:hint="eastAsia"/>
                <w:sz w:val="13"/>
                <w:szCs w:val="15"/>
              </w:rPr>
              <w:t>cur</w:t>
            </w:r>
            <w:r w:rsidRPr="00B53EEA">
              <w:rPr>
                <w:sz w:val="13"/>
                <w:szCs w:val="15"/>
              </w:rPr>
              <w:t>_ts:OP:[</w:t>
            </w:r>
            <w:r w:rsidR="00F27844" w:rsidRPr="00B53EEA">
              <w:rPr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1908M02600]:[LATEST|BP1|SP1]</w:t>
            </w:r>
          </w:p>
          <w:p w14:paraId="5145188F" w14:textId="5B4E0042" w:rsidR="00EF023D" w:rsidRPr="00B53EEA" w:rsidRDefault="00EF023D" w:rsidP="0090328A">
            <w:pPr>
              <w:rPr>
                <w:sz w:val="13"/>
                <w:szCs w:val="15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2CC0242" w14:textId="04D1969A" w:rsidR="00EF023D" w:rsidRPr="00B53EEA" w:rsidRDefault="00B81E69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r</w:t>
            </w:r>
            <w:r w:rsidR="00EF023D" w:rsidRPr="00B53EEA">
              <w:rPr>
                <w:sz w:val="13"/>
                <w:szCs w:val="15"/>
              </w:rPr>
              <w:t>un</w:t>
            </w:r>
          </w:p>
        </w:tc>
      </w:tr>
      <w:tr w:rsidR="00EF023D" w:rsidRPr="00B53EEA" w14:paraId="5496D22F" w14:textId="77777777" w:rsidTr="00B53EEA">
        <w:trPr>
          <w:trHeight w:val="978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614908B1" w14:textId="73856E38" w:rsidR="00EF023D" w:rsidRPr="00B53EEA" w:rsidRDefault="004C0204" w:rsidP="00EF023D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K</w:t>
            </w:r>
            <w:r w:rsidRPr="00B53EEA">
              <w:rPr>
                <w:sz w:val="13"/>
                <w:szCs w:val="15"/>
              </w:rPr>
              <w:t>Z:</w:t>
            </w:r>
            <w:r w:rsidR="005C467F" w:rsidRPr="00B53EEA">
              <w:rPr>
                <w:sz w:val="13"/>
                <w:szCs w:val="15"/>
              </w:rPr>
              <w:t>[</w:t>
            </w:r>
            <w:r w:rsidRPr="00B53EEA">
              <w:rPr>
                <w:sz w:val="13"/>
                <w:szCs w:val="15"/>
              </w:rPr>
              <w:t>S510050</w:t>
            </w:r>
            <w:r w:rsidR="005C467F" w:rsidRPr="00B53EEA">
              <w:rPr>
                <w:sz w:val="13"/>
                <w:szCs w:val="15"/>
              </w:rPr>
              <w:t>|S510300|S510500]</w:t>
            </w:r>
            <w:r w:rsidRPr="00B53EEA">
              <w:rPr>
                <w:sz w:val="13"/>
                <w:szCs w:val="15"/>
              </w:rPr>
              <w:t>:[LATEST |SP1|BP1]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428C041" w14:textId="4F56FD69" w:rsidR="00EF023D" w:rsidRPr="00B53EEA" w:rsidRDefault="004C0204" w:rsidP="00EF023D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pe</w:t>
            </w:r>
            <w:r w:rsidRPr="00B53EEA">
              <w:rPr>
                <w:rFonts w:hint="eastAsia"/>
                <w:sz w:val="13"/>
                <w:szCs w:val="15"/>
              </w:rPr>
              <w:t>=</w:t>
            </w:r>
            <w:r w:rsidRPr="00B53EEA">
              <w:rPr>
                <w:sz w:val="13"/>
                <w:szCs w:val="15"/>
              </w:rPr>
              <w:t>KZ[</w:t>
            </w:r>
            <w:r w:rsidR="005C467F" w:rsidRPr="00B53EEA">
              <w:rPr>
                <w:sz w:val="13"/>
                <w:szCs w:val="15"/>
              </w:rPr>
              <w:t>LATEST</w:t>
            </w:r>
            <w:r w:rsidRPr="00B53EEA">
              <w:rPr>
                <w:sz w:val="13"/>
                <w:szCs w:val="15"/>
              </w:rPr>
              <w:t>]</w:t>
            </w:r>
          </w:p>
          <w:p w14:paraId="7C2B9AC9" w14:textId="1736FBBA" w:rsidR="004C0204" w:rsidRPr="00B53EEA" w:rsidRDefault="004C0204" w:rsidP="00EF023D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e_</w:t>
            </w:r>
            <w:r w:rsidR="00DD2D13" w:rsidRPr="00B53EEA">
              <w:rPr>
                <w:sz w:val="13"/>
                <w:szCs w:val="15"/>
              </w:rPr>
              <w:t>*</w:t>
            </w:r>
            <w:r w:rsidRPr="00B53EEA">
              <w:rPr>
                <w:sz w:val="13"/>
                <w:szCs w:val="15"/>
              </w:rPr>
              <w:t>_SP1 = [S</w:t>
            </w:r>
            <w:r w:rsidR="005C467F" w:rsidRPr="00B53EEA">
              <w:rPr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1]</w:t>
            </w:r>
          </w:p>
          <w:p w14:paraId="49DF6AD5" w14:textId="7108F087" w:rsidR="004C0204" w:rsidRPr="00B53EEA" w:rsidRDefault="004C0204" w:rsidP="00EF023D">
            <w:pPr>
              <w:rPr>
                <w:rFonts w:hint="eastAsia"/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e_</w:t>
            </w:r>
            <w:r w:rsidR="00DD2D13" w:rsidRPr="00B53EEA">
              <w:rPr>
                <w:sz w:val="13"/>
                <w:szCs w:val="15"/>
              </w:rPr>
              <w:t>*</w:t>
            </w:r>
            <w:r w:rsidRPr="00B53EEA">
              <w:rPr>
                <w:sz w:val="13"/>
                <w:szCs w:val="15"/>
              </w:rPr>
              <w:t>_BP1 = [B</w:t>
            </w:r>
            <w:r w:rsidR="005C467F" w:rsidRPr="00B53EEA">
              <w:rPr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A378DC7" w14:textId="0A028E60" w:rsidR="00EF023D" w:rsidRPr="00B53EEA" w:rsidRDefault="00DD2D13" w:rsidP="00EF023D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pe</w:t>
            </w:r>
          </w:p>
          <w:p w14:paraId="2CBC9315" w14:textId="45A41455" w:rsidR="00DD2D13" w:rsidRPr="00B53EEA" w:rsidRDefault="00DD2D13" w:rsidP="00EF023D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e_*_SP1</w:t>
            </w:r>
          </w:p>
          <w:p w14:paraId="1B1242E0" w14:textId="2132CD05" w:rsidR="00DD2D13" w:rsidRPr="00B53EEA" w:rsidRDefault="00DD2D13" w:rsidP="00EF023D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e_*_BP1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69C4885" w14:textId="2D94C642" w:rsidR="00EF023D" w:rsidRPr="00B53EEA" w:rsidRDefault="00B81E69" w:rsidP="0090328A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r</w:t>
            </w:r>
            <w:r w:rsidR="007F13DD" w:rsidRPr="00B53EEA">
              <w:rPr>
                <w:sz w:val="13"/>
                <w:szCs w:val="15"/>
              </w:rPr>
              <w:t>un</w:t>
            </w:r>
          </w:p>
        </w:tc>
      </w:tr>
      <w:tr w:rsidR="00DD2D13" w:rsidRPr="00B53EEA" w14:paraId="51B25D58" w14:textId="77777777" w:rsidTr="00B53EEA">
        <w:trPr>
          <w:trHeight w:val="554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668C35EB" w14:textId="32BDA6FA" w:rsidR="00DD2D13" w:rsidRPr="00B53EEA" w:rsidRDefault="00DD2D13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K</w:t>
            </w:r>
            <w:r w:rsidRPr="00B53EEA">
              <w:rPr>
                <w:sz w:val="13"/>
                <w:szCs w:val="15"/>
              </w:rPr>
              <w:t>Z:JZ0000KZE[510050|510300|510500]:[NEW|S1|B1]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B8577D6" w14:textId="77777777" w:rsidR="00DD2D13" w:rsidRPr="00B53EEA" w:rsidRDefault="00DD2D13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jz_*_SP1 = KZ[S1]</w:t>
            </w:r>
          </w:p>
          <w:p w14:paraId="2BFD54AF" w14:textId="39AC0ADA" w:rsidR="00DD2D13" w:rsidRPr="00B53EEA" w:rsidRDefault="00DD2D13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jz_*_BP1 = KZ[B1]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BE81B2B" w14:textId="2302F468" w:rsidR="00DD2D13" w:rsidRPr="00B53EEA" w:rsidRDefault="00DD2D13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jz_*_SP1</w:t>
            </w:r>
          </w:p>
          <w:p w14:paraId="30A68F06" w14:textId="61FE883D" w:rsidR="00DD2D13" w:rsidRPr="00B53EEA" w:rsidRDefault="00DD2D13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jz_*_BP1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0C99DAB" w14:textId="295846AE" w:rsidR="00DD2D13" w:rsidRPr="00B53EEA" w:rsidRDefault="00B81E69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r</w:t>
            </w:r>
            <w:r w:rsidR="007F13DD" w:rsidRPr="00B53EEA">
              <w:rPr>
                <w:sz w:val="13"/>
                <w:szCs w:val="15"/>
              </w:rPr>
              <w:t>un</w:t>
            </w:r>
          </w:p>
        </w:tc>
      </w:tr>
      <w:tr w:rsidR="00246E0B" w:rsidRPr="00B53EEA" w14:paraId="32ECD29D" w14:textId="77777777" w:rsidTr="00B53EEA">
        <w:trPr>
          <w:trHeight w:val="208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43097AF7" w14:textId="44E6F7F9" w:rsidR="00246E0B" w:rsidRPr="00B53EEA" w:rsidRDefault="00246E0B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b/>
                <w:bCs/>
                <w:color w:val="2E74B5" w:themeColor="accent5" w:themeShade="BF"/>
                <w:sz w:val="13"/>
                <w:szCs w:val="15"/>
              </w:rPr>
              <w:t>px</w:t>
            </w: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 xml:space="preserve"> pc pp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DBF3EC7" w14:textId="605B8233" w:rsidR="00246E0B" w:rsidRPr="00B53EEA" w:rsidRDefault="00DB5E46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 xml:space="preserve">po = px + pc </w:t>
            </w:r>
            <w:r w:rsidR="00BB17FC" w:rsidRPr="00B53EEA">
              <w:rPr>
                <w:sz w:val="13"/>
                <w:szCs w:val="15"/>
              </w:rPr>
              <w:t>–</w:t>
            </w:r>
            <w:r w:rsidRPr="00B53EEA">
              <w:rPr>
                <w:sz w:val="13"/>
                <w:szCs w:val="15"/>
              </w:rPr>
              <w:t xml:space="preserve"> pp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CD84B76" w14:textId="22C8637A" w:rsidR="00246E0B" w:rsidRPr="00B53EEA" w:rsidRDefault="00246E0B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DLD:</w:t>
            </w:r>
            <w:r w:rsidRPr="00B53EEA">
              <w:rPr>
                <w:rFonts w:hint="eastAsia"/>
                <w:sz w:val="13"/>
                <w:szCs w:val="15"/>
              </w:rPr>
              <w:t>cur</w:t>
            </w:r>
            <w:r w:rsidRPr="00B53EEA">
              <w:rPr>
                <w:sz w:val="13"/>
                <w:szCs w:val="15"/>
              </w:rPr>
              <w:t>_ts:PO:[1908M02600-2003M03400]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0D3A84F" w14:textId="07D7D93C" w:rsidR="00246E0B" w:rsidRPr="00B53EEA" w:rsidRDefault="00564002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r</w:t>
            </w:r>
            <w:r w:rsidRPr="00B53EEA">
              <w:rPr>
                <w:sz w:val="13"/>
                <w:szCs w:val="15"/>
              </w:rPr>
              <w:t>un</w:t>
            </w:r>
          </w:p>
        </w:tc>
      </w:tr>
      <w:tr w:rsidR="00F27844" w:rsidRPr="00B53EEA" w14:paraId="6928BBC5" w14:textId="77777777" w:rsidTr="00B53EEA">
        <w:trPr>
          <w:trHeight w:val="1093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5BDB4E52" w14:textId="6505F09A" w:rsidR="00F27844" w:rsidRPr="00B53EEA" w:rsidRDefault="00BB17FC" w:rsidP="00DD2D13">
            <w:pPr>
              <w:rPr>
                <w:b/>
                <w:bCs/>
                <w:sz w:val="13"/>
                <w:szCs w:val="15"/>
              </w:rPr>
            </w:pPr>
            <w:r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>po pe</w:t>
            </w:r>
            <w:r w:rsidR="003624B3" w:rsidRPr="00B53EEA">
              <w:rPr>
                <w:b/>
                <w:bCs/>
                <w:color w:val="2E74B5" w:themeColor="accent5" w:themeShade="BF"/>
                <w:sz w:val="13"/>
                <w:szCs w:val="15"/>
              </w:rPr>
              <w:t xml:space="preserve"> ppbp1 ppcp1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93B876C" w14:textId="4A2C9282" w:rsidR="00563905" w:rsidRPr="00B53EEA" w:rsidRDefault="00BB17FC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LATEST =</w:t>
            </w:r>
            <w:r w:rsidR="00563905" w:rsidRPr="00B53EEA">
              <w:rPr>
                <w:sz w:val="13"/>
                <w:szCs w:val="15"/>
              </w:rPr>
              <w:t>po – pe</w:t>
            </w:r>
          </w:p>
          <w:p w14:paraId="2AFD64B0" w14:textId="77777777" w:rsidR="009701D0" w:rsidRPr="00B53EEA" w:rsidRDefault="009701D0" w:rsidP="00DD2D13">
            <w:pPr>
              <w:rPr>
                <w:sz w:val="13"/>
                <w:szCs w:val="15"/>
              </w:rPr>
            </w:pPr>
          </w:p>
          <w:p w14:paraId="3BE5BE9E" w14:textId="67B04006" w:rsidR="004F2FF3" w:rsidRPr="00B53EEA" w:rsidRDefault="004F2FF3" w:rsidP="004F2FF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SP1 = px + pcbp1 - ppsp1 - pe</w:t>
            </w:r>
          </w:p>
          <w:p w14:paraId="38FB903C" w14:textId="77777777" w:rsidR="009701D0" w:rsidRPr="00B53EEA" w:rsidRDefault="009701D0" w:rsidP="004F2FF3">
            <w:pPr>
              <w:rPr>
                <w:sz w:val="13"/>
                <w:szCs w:val="15"/>
              </w:rPr>
            </w:pPr>
          </w:p>
          <w:p w14:paraId="075889BE" w14:textId="25D9276A" w:rsidR="00F27844" w:rsidRPr="00B53EEA" w:rsidRDefault="004F2FF3" w:rsidP="004F2FF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BP1 = px + pcsp1 - ppbp1 - pe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AA9025B" w14:textId="2D3A6C16" w:rsidR="00F27844" w:rsidRPr="00B53EEA" w:rsidRDefault="00246E0B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DLD:cur_ts:A5:[1908M02600-2003M03400]: [LATEST |SP1|BP1]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0CC5012" w14:textId="70260176" w:rsidR="00F27844" w:rsidRPr="00B53EEA" w:rsidRDefault="00564002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r</w:t>
            </w:r>
            <w:r w:rsidRPr="00B53EEA">
              <w:rPr>
                <w:sz w:val="13"/>
                <w:szCs w:val="15"/>
              </w:rPr>
              <w:t>un</w:t>
            </w:r>
          </w:p>
        </w:tc>
      </w:tr>
      <w:tr w:rsidR="009701D0" w:rsidRPr="00B53EEA" w14:paraId="0137866C" w14:textId="77777777" w:rsidTr="00B53EEA">
        <w:trPr>
          <w:trHeight w:val="968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0C897200" w14:textId="77777777" w:rsidR="009701D0" w:rsidRPr="00B53EEA" w:rsidRDefault="001F61B5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K</w:t>
            </w:r>
            <w:r w:rsidRPr="00B53EEA">
              <w:rPr>
                <w:sz w:val="13"/>
                <w:szCs w:val="15"/>
              </w:rPr>
              <w:t>Z:F[IC1908-IH2003]:[LATEST|BP1|SP1]</w:t>
            </w:r>
          </w:p>
          <w:p w14:paraId="2FA7CB66" w14:textId="77777777" w:rsidR="001F61B5" w:rsidRPr="00B53EEA" w:rsidRDefault="001F61B5" w:rsidP="00DD2D13">
            <w:pPr>
              <w:rPr>
                <w:sz w:val="13"/>
                <w:szCs w:val="15"/>
              </w:rPr>
            </w:pPr>
          </w:p>
          <w:p w14:paraId="70ECDA07" w14:textId="77777777" w:rsidR="001F61B5" w:rsidRPr="00B53EEA" w:rsidRDefault="001F61B5" w:rsidP="001F61B5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e_*_SP1</w:t>
            </w:r>
          </w:p>
          <w:p w14:paraId="07CC9E5D" w14:textId="78EFDF88" w:rsidR="001F61B5" w:rsidRPr="00B53EEA" w:rsidRDefault="001F61B5" w:rsidP="001F61B5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p</w:t>
            </w:r>
            <w:r w:rsidRPr="00B53EEA">
              <w:rPr>
                <w:sz w:val="13"/>
                <w:szCs w:val="15"/>
              </w:rPr>
              <w:t>e_*_BP1</w:t>
            </w:r>
          </w:p>
          <w:p w14:paraId="56B21148" w14:textId="77777777" w:rsidR="001F61B5" w:rsidRPr="00B53EEA" w:rsidRDefault="001F61B5" w:rsidP="001F61B5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jz_*_SP1</w:t>
            </w:r>
          </w:p>
          <w:p w14:paraId="255F5E51" w14:textId="084DD86B" w:rsidR="001F61B5" w:rsidRPr="00B53EEA" w:rsidRDefault="001F61B5" w:rsidP="001F61B5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jz_*_BP1</w:t>
            </w:r>
          </w:p>
          <w:p w14:paraId="7CB9A4B0" w14:textId="77777777" w:rsidR="001F61B5" w:rsidRPr="00B53EEA" w:rsidRDefault="001F61B5" w:rsidP="001F61B5">
            <w:pPr>
              <w:rPr>
                <w:sz w:val="13"/>
                <w:szCs w:val="15"/>
              </w:rPr>
            </w:pPr>
          </w:p>
          <w:p w14:paraId="6430BCDC" w14:textId="4FE419AB" w:rsidR="001F61B5" w:rsidRPr="00B53EEA" w:rsidRDefault="001F61B5" w:rsidP="001F61B5">
            <w:pPr>
              <w:rPr>
                <w:b/>
                <w:bCs/>
                <w:color w:val="2E74B5" w:themeColor="accent5" w:themeShade="BF"/>
                <w:sz w:val="13"/>
                <w:szCs w:val="15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BFF9BD4" w14:textId="77777777" w:rsidR="009701D0" w:rsidRPr="00B53EEA" w:rsidRDefault="001F61B5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 xml:space="preserve">DLD[B] = KZ[LATEST]//1000 – </w:t>
            </w:r>
            <w:r w:rsidRPr="00B53EEA">
              <w:rPr>
                <w:rFonts w:hint="eastAsia"/>
                <w:sz w:val="13"/>
                <w:szCs w:val="15"/>
              </w:rPr>
              <w:t>pe</w:t>
            </w:r>
            <w:r w:rsidRPr="00B53EEA">
              <w:rPr>
                <w:sz w:val="13"/>
                <w:szCs w:val="15"/>
              </w:rPr>
              <w:t>_*_SP1</w:t>
            </w:r>
          </w:p>
          <w:p w14:paraId="048506B0" w14:textId="77777777" w:rsidR="001F61B5" w:rsidRPr="00B53EEA" w:rsidRDefault="001F61B5" w:rsidP="00DD2D13">
            <w:pPr>
              <w:rPr>
                <w:sz w:val="13"/>
                <w:szCs w:val="15"/>
              </w:rPr>
            </w:pPr>
          </w:p>
          <w:p w14:paraId="7E5E46BB" w14:textId="7ABFD451" w:rsidR="001F61B5" w:rsidRPr="00B53EEA" w:rsidRDefault="001F61B5" w:rsidP="001F61B5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 xml:space="preserve">DLD[S] = KZ[SP1]//1000 – </w:t>
            </w:r>
            <w:r w:rsidRPr="00B53EEA">
              <w:rPr>
                <w:rFonts w:hint="eastAsia"/>
                <w:sz w:val="13"/>
                <w:szCs w:val="15"/>
              </w:rPr>
              <w:t>pe</w:t>
            </w:r>
            <w:r w:rsidRPr="00B53EEA">
              <w:rPr>
                <w:sz w:val="13"/>
                <w:szCs w:val="15"/>
              </w:rPr>
              <w:t>_*_</w:t>
            </w:r>
            <w:r w:rsidR="00B24616" w:rsidRPr="00B53EEA">
              <w:rPr>
                <w:sz w:val="13"/>
                <w:szCs w:val="15"/>
              </w:rPr>
              <w:t>B</w:t>
            </w:r>
            <w:r w:rsidRPr="00B53EEA">
              <w:rPr>
                <w:sz w:val="13"/>
                <w:szCs w:val="15"/>
              </w:rPr>
              <w:t>P1</w:t>
            </w:r>
          </w:p>
          <w:p w14:paraId="60CA74B2" w14:textId="28FDE25C" w:rsidR="00A506B8" w:rsidRPr="00B53EEA" w:rsidRDefault="00A506B8" w:rsidP="00A506B8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 xml:space="preserve">DLD[L] = KZ[LATEST]//1000 – </w:t>
            </w:r>
            <w:r w:rsidRPr="00B53EEA">
              <w:rPr>
                <w:rFonts w:hint="eastAsia"/>
                <w:sz w:val="13"/>
                <w:szCs w:val="15"/>
              </w:rPr>
              <w:t>pe</w:t>
            </w:r>
          </w:p>
          <w:p w14:paraId="2EE1AAC1" w14:textId="226084F5" w:rsidR="00A506B8" w:rsidRPr="00B53EEA" w:rsidRDefault="00A506B8" w:rsidP="00A506B8">
            <w:pPr>
              <w:rPr>
                <w:sz w:val="13"/>
                <w:szCs w:val="15"/>
              </w:rPr>
            </w:pPr>
          </w:p>
          <w:p w14:paraId="1009E3D4" w14:textId="6421DCC3" w:rsidR="00A506B8" w:rsidRPr="00B53EEA" w:rsidRDefault="00A506B8" w:rsidP="00A506B8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DLD[C] = KZ[BP1]//1000 – jz_*_sp1</w:t>
            </w:r>
            <w:r w:rsidR="008C6B67" w:rsidRPr="00B53EEA">
              <w:rPr>
                <w:sz w:val="13"/>
                <w:szCs w:val="15"/>
              </w:rPr>
              <w:t xml:space="preserve"> </w:t>
            </w:r>
            <w:r w:rsidR="008C6B67" w:rsidRPr="00B53EEA">
              <w:rPr>
                <w:rFonts w:hint="eastAsia"/>
                <w:sz w:val="13"/>
                <w:szCs w:val="15"/>
              </w:rPr>
              <w:t>*</w:t>
            </w:r>
            <w:r w:rsidR="008C6B67" w:rsidRPr="00B53EEA">
              <w:rPr>
                <w:sz w:val="13"/>
                <w:szCs w:val="15"/>
              </w:rPr>
              <w:t xml:space="preserve"> </w:t>
            </w:r>
            <w:r w:rsidR="008C6B67" w:rsidRPr="00B53EEA">
              <w:rPr>
                <w:rFonts w:hint="eastAsia"/>
                <w:sz w:val="13"/>
                <w:szCs w:val="15"/>
              </w:rPr>
              <w:t>10000</w:t>
            </w:r>
          </w:p>
          <w:p w14:paraId="6BD9727C" w14:textId="77777777" w:rsidR="00A506B8" w:rsidRPr="00B53EEA" w:rsidRDefault="00A506B8" w:rsidP="00A506B8">
            <w:pPr>
              <w:rPr>
                <w:sz w:val="13"/>
                <w:szCs w:val="15"/>
              </w:rPr>
            </w:pPr>
          </w:p>
          <w:p w14:paraId="298DDF70" w14:textId="4B7BF3B5" w:rsidR="00A506B8" w:rsidRPr="00B53EEA" w:rsidRDefault="00A506B8" w:rsidP="00A506B8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DLD[P] = KZ[LATEST]//1000 – jz_*_BP1</w:t>
            </w:r>
            <w:r w:rsidR="008C6B67" w:rsidRPr="00B53EEA">
              <w:rPr>
                <w:sz w:val="13"/>
                <w:szCs w:val="15"/>
              </w:rPr>
              <w:t xml:space="preserve"> </w:t>
            </w:r>
            <w:r w:rsidR="008C6B67" w:rsidRPr="00B53EEA">
              <w:rPr>
                <w:rFonts w:hint="eastAsia"/>
                <w:sz w:val="13"/>
                <w:szCs w:val="15"/>
              </w:rPr>
              <w:t>*</w:t>
            </w:r>
            <w:r w:rsidR="008C6B67" w:rsidRPr="00B53EEA">
              <w:rPr>
                <w:sz w:val="13"/>
                <w:szCs w:val="15"/>
              </w:rPr>
              <w:t xml:space="preserve"> </w:t>
            </w:r>
            <w:r w:rsidR="008C6B67" w:rsidRPr="00B53EEA">
              <w:rPr>
                <w:rFonts w:hint="eastAsia"/>
                <w:sz w:val="13"/>
                <w:szCs w:val="15"/>
              </w:rPr>
              <w:t>10000</w:t>
            </w:r>
          </w:p>
          <w:p w14:paraId="3CCA28DA" w14:textId="5A0ECAC0" w:rsidR="001F61B5" w:rsidRPr="00B53EEA" w:rsidRDefault="001F61B5" w:rsidP="00DD2D13">
            <w:pPr>
              <w:rPr>
                <w:sz w:val="13"/>
                <w:szCs w:val="15"/>
              </w:rPr>
            </w:pP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009D972" w14:textId="77777777" w:rsidR="009701D0" w:rsidRPr="00B53EEA" w:rsidRDefault="00D55F8C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M</w:t>
            </w:r>
            <w:r w:rsidRPr="00B53EEA">
              <w:rPr>
                <w:sz w:val="13"/>
                <w:szCs w:val="15"/>
              </w:rPr>
              <w:t>DLD:</w:t>
            </w:r>
            <w:r w:rsidRPr="00B53EEA">
              <w:rPr>
                <w:rFonts w:hint="eastAsia"/>
                <w:sz w:val="13"/>
                <w:szCs w:val="15"/>
              </w:rPr>
              <w:t>cur_</w:t>
            </w:r>
            <w:r w:rsidRPr="00B53EEA">
              <w:rPr>
                <w:sz w:val="13"/>
                <w:szCs w:val="15"/>
              </w:rPr>
              <w:t>ts:A13:[IC01-IH04]:</w:t>
            </w:r>
          </w:p>
          <w:p w14:paraId="328E005F" w14:textId="1F64F8CA" w:rsidR="00D55F8C" w:rsidRPr="00B53EEA" w:rsidRDefault="00D55F8C" w:rsidP="00DD2D13">
            <w:pPr>
              <w:rPr>
                <w:sz w:val="13"/>
                <w:szCs w:val="15"/>
              </w:rPr>
            </w:pPr>
            <w:r w:rsidRPr="00B53EEA">
              <w:rPr>
                <w:sz w:val="13"/>
                <w:szCs w:val="15"/>
              </w:rPr>
              <w:t>[B,S,L,C,R]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CB119CD" w14:textId="5484694A" w:rsidR="009701D0" w:rsidRPr="00B53EEA" w:rsidRDefault="00E759B6" w:rsidP="00DD2D13">
            <w:pPr>
              <w:rPr>
                <w:sz w:val="13"/>
                <w:szCs w:val="15"/>
              </w:rPr>
            </w:pPr>
            <w:r w:rsidRPr="00B53EEA">
              <w:rPr>
                <w:rFonts w:hint="eastAsia"/>
                <w:sz w:val="13"/>
                <w:szCs w:val="15"/>
              </w:rPr>
              <w:t>r</w:t>
            </w:r>
            <w:r w:rsidRPr="00B53EEA">
              <w:rPr>
                <w:sz w:val="13"/>
                <w:szCs w:val="15"/>
              </w:rPr>
              <w:t>un</w:t>
            </w:r>
          </w:p>
        </w:tc>
      </w:tr>
    </w:tbl>
    <w:p w14:paraId="687EA8BE" w14:textId="128F9BFD" w:rsidR="001D55C3" w:rsidRPr="001D55C3" w:rsidRDefault="001D55C3" w:rsidP="001D55C3"/>
    <w:p w14:paraId="4BF23403" w14:textId="388E149D" w:rsidR="00B83325" w:rsidRDefault="00693D4F" w:rsidP="00693D4F">
      <w:pPr>
        <w:pStyle w:val="1"/>
      </w:pPr>
      <w:r>
        <w:rPr>
          <w:rFonts w:hint="eastAsia"/>
        </w:rPr>
        <w:t>168.36.1.115：6380</w:t>
      </w:r>
      <w:r w:rsidR="00A54A88">
        <w:rPr>
          <w:rFonts w:hint="eastAsia"/>
        </w:rPr>
        <w:t>R</w:t>
      </w:r>
      <w:r w:rsidR="00A54A88">
        <w:t xml:space="preserve">edis </w:t>
      </w:r>
      <w:r w:rsidR="00A54A88">
        <w:rPr>
          <w:rFonts w:hint="eastAsia"/>
        </w:rPr>
        <w:t>读写要使用P</w:t>
      </w:r>
      <w:r w:rsidR="00A54A88">
        <w:t>IPELINE</w:t>
      </w:r>
      <w:r w:rsidR="00A54A88">
        <w:rPr>
          <w:rFonts w:hint="eastAsia"/>
        </w:rPr>
        <w:t>否则速度很慢</w:t>
      </w:r>
      <w:r w:rsidR="00D5249E">
        <w:rPr>
          <w:rFonts w:hint="eastAsia"/>
        </w:rPr>
        <w:t>，用了pip</w:t>
      </w:r>
      <w:r w:rsidR="00D5249E">
        <w:t>eline</w:t>
      </w:r>
      <w:r w:rsidR="00D5249E">
        <w:rPr>
          <w:rFonts w:hint="eastAsia"/>
        </w:rPr>
        <w:t>之后，不能用多线成了，因为pip</w:t>
      </w:r>
      <w:r w:rsidR="00D5249E">
        <w:t>eline</w:t>
      </w:r>
      <w:r w:rsidR="00D5249E">
        <w:rPr>
          <w:rFonts w:hint="eastAsia"/>
        </w:rPr>
        <w:t>是不能pickle的</w:t>
      </w:r>
    </w:p>
    <w:p w14:paraId="2CF7E230" w14:textId="3CB3E6A8" w:rsidR="0046544D" w:rsidRDefault="0046544D" w:rsidP="0046544D">
      <w:pPr>
        <w:pStyle w:val="1"/>
      </w:pPr>
      <w:r>
        <w:rPr>
          <w:rFonts w:hint="eastAsia"/>
        </w:rPr>
        <w:t>均线界面</w:t>
      </w:r>
    </w:p>
    <w:p w14:paraId="5CA481D6" w14:textId="25866BE5" w:rsidR="0046544D" w:rsidRPr="0046544D" w:rsidRDefault="0046544D" w:rsidP="0046544D">
      <w:r>
        <w:rPr>
          <w:noProof/>
        </w:rPr>
        <w:drawing>
          <wp:inline distT="0" distB="0" distL="0" distR="0" wp14:anchorId="30E5F6B3" wp14:editId="04E8C955">
            <wp:extent cx="5274310" cy="5483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8BA" w14:textId="79DFFBAA" w:rsidR="009D62E8" w:rsidRDefault="00D1556B" w:rsidP="00D2227E">
      <w:pPr>
        <w:pStyle w:val="1"/>
      </w:pPr>
      <w:r>
        <w:rPr>
          <w:rFonts w:hint="eastAsia"/>
        </w:rPr>
        <w:t>程序代码</w:t>
      </w:r>
    </w:p>
    <w:p w14:paraId="20C6A272" w14:textId="3B458A16" w:rsidR="00D2227E" w:rsidRPr="00D2227E" w:rsidRDefault="00D2227E" w:rsidP="00D2227E">
      <w:r>
        <w:rPr>
          <w:rFonts w:hint="eastAsia"/>
        </w:rPr>
        <w:t>Real</w:t>
      </w:r>
      <w:r>
        <w:t>TimeData/</w:t>
      </w:r>
      <w:r w:rsidR="00CE09B7">
        <w:t>mdld</w:t>
      </w:r>
      <w:r>
        <w:t>.py</w:t>
      </w:r>
    </w:p>
    <w:sectPr w:rsidR="00D2227E" w:rsidRPr="00D2227E" w:rsidSect="00B53EEA">
      <w:pgSz w:w="11906" w:h="16838"/>
      <w:pgMar w:top="1440" w:right="282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7696" w14:textId="77777777" w:rsidR="00830481" w:rsidRDefault="00830481" w:rsidP="009D62E8">
      <w:r>
        <w:separator/>
      </w:r>
    </w:p>
  </w:endnote>
  <w:endnote w:type="continuationSeparator" w:id="0">
    <w:p w14:paraId="7A42AC13" w14:textId="77777777" w:rsidR="00830481" w:rsidRDefault="00830481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BCE7" w14:textId="77777777" w:rsidR="00830481" w:rsidRDefault="00830481" w:rsidP="009D62E8">
      <w:r>
        <w:separator/>
      </w:r>
    </w:p>
  </w:footnote>
  <w:footnote w:type="continuationSeparator" w:id="0">
    <w:p w14:paraId="5DE274DE" w14:textId="77777777" w:rsidR="00830481" w:rsidRDefault="00830481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7A011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eastAsia="宋体" w:hint="default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70284"/>
    <w:rsid w:val="00082346"/>
    <w:rsid w:val="00097B0A"/>
    <w:rsid w:val="000B0205"/>
    <w:rsid w:val="000C6509"/>
    <w:rsid w:val="000D100B"/>
    <w:rsid w:val="00105CE3"/>
    <w:rsid w:val="00170B08"/>
    <w:rsid w:val="00192E2F"/>
    <w:rsid w:val="001C6CC7"/>
    <w:rsid w:val="001D32CA"/>
    <w:rsid w:val="001D55C3"/>
    <w:rsid w:val="001E1C95"/>
    <w:rsid w:val="001F61B5"/>
    <w:rsid w:val="00204139"/>
    <w:rsid w:val="00215AC7"/>
    <w:rsid w:val="00222DBB"/>
    <w:rsid w:val="002317F8"/>
    <w:rsid w:val="00246E0B"/>
    <w:rsid w:val="00281E93"/>
    <w:rsid w:val="00293E5A"/>
    <w:rsid w:val="002A3836"/>
    <w:rsid w:val="00332472"/>
    <w:rsid w:val="003624B3"/>
    <w:rsid w:val="003757BD"/>
    <w:rsid w:val="00376463"/>
    <w:rsid w:val="00386D0A"/>
    <w:rsid w:val="003A218A"/>
    <w:rsid w:val="003E4B7E"/>
    <w:rsid w:val="003F08A2"/>
    <w:rsid w:val="0040143D"/>
    <w:rsid w:val="00430F11"/>
    <w:rsid w:val="00432C89"/>
    <w:rsid w:val="00441DCC"/>
    <w:rsid w:val="004442E0"/>
    <w:rsid w:val="00455B6D"/>
    <w:rsid w:val="004618D2"/>
    <w:rsid w:val="0046544D"/>
    <w:rsid w:val="00471647"/>
    <w:rsid w:val="004976D2"/>
    <w:rsid w:val="004C0204"/>
    <w:rsid w:val="004F2FF3"/>
    <w:rsid w:val="004F6D21"/>
    <w:rsid w:val="005178B7"/>
    <w:rsid w:val="00531FE6"/>
    <w:rsid w:val="00552E52"/>
    <w:rsid w:val="00552F60"/>
    <w:rsid w:val="00563905"/>
    <w:rsid w:val="00564002"/>
    <w:rsid w:val="0057638E"/>
    <w:rsid w:val="005A0ABE"/>
    <w:rsid w:val="005C467F"/>
    <w:rsid w:val="005C595A"/>
    <w:rsid w:val="005D36F6"/>
    <w:rsid w:val="005D7A01"/>
    <w:rsid w:val="00631BC4"/>
    <w:rsid w:val="00660FFC"/>
    <w:rsid w:val="00693D4F"/>
    <w:rsid w:val="006D73E3"/>
    <w:rsid w:val="00712780"/>
    <w:rsid w:val="00736030"/>
    <w:rsid w:val="007537E3"/>
    <w:rsid w:val="007871DE"/>
    <w:rsid w:val="007A4090"/>
    <w:rsid w:val="007B476D"/>
    <w:rsid w:val="007B620E"/>
    <w:rsid w:val="007D479D"/>
    <w:rsid w:val="007D5E85"/>
    <w:rsid w:val="007E7FB6"/>
    <w:rsid w:val="007F13DD"/>
    <w:rsid w:val="00804C3C"/>
    <w:rsid w:val="00815B8B"/>
    <w:rsid w:val="00830481"/>
    <w:rsid w:val="00855759"/>
    <w:rsid w:val="00860FF6"/>
    <w:rsid w:val="008677C4"/>
    <w:rsid w:val="008767C2"/>
    <w:rsid w:val="008A4D39"/>
    <w:rsid w:val="008A6085"/>
    <w:rsid w:val="008C4827"/>
    <w:rsid w:val="008C6B67"/>
    <w:rsid w:val="0090165D"/>
    <w:rsid w:val="0090328A"/>
    <w:rsid w:val="0091266F"/>
    <w:rsid w:val="009173E3"/>
    <w:rsid w:val="009701D0"/>
    <w:rsid w:val="00996D63"/>
    <w:rsid w:val="009C05E2"/>
    <w:rsid w:val="009D62E8"/>
    <w:rsid w:val="00A03F23"/>
    <w:rsid w:val="00A16766"/>
    <w:rsid w:val="00A31EB2"/>
    <w:rsid w:val="00A45787"/>
    <w:rsid w:val="00A506B8"/>
    <w:rsid w:val="00A549AD"/>
    <w:rsid w:val="00A54A88"/>
    <w:rsid w:val="00A64E0B"/>
    <w:rsid w:val="00A64EEB"/>
    <w:rsid w:val="00A94760"/>
    <w:rsid w:val="00AB1188"/>
    <w:rsid w:val="00AB42D1"/>
    <w:rsid w:val="00AB4690"/>
    <w:rsid w:val="00AB491B"/>
    <w:rsid w:val="00AD156D"/>
    <w:rsid w:val="00AF0960"/>
    <w:rsid w:val="00B24616"/>
    <w:rsid w:val="00B44529"/>
    <w:rsid w:val="00B53EEA"/>
    <w:rsid w:val="00B5453D"/>
    <w:rsid w:val="00B560CD"/>
    <w:rsid w:val="00B81E69"/>
    <w:rsid w:val="00B83325"/>
    <w:rsid w:val="00B86EB0"/>
    <w:rsid w:val="00BA4424"/>
    <w:rsid w:val="00BA7122"/>
    <w:rsid w:val="00BB069C"/>
    <w:rsid w:val="00BB17FC"/>
    <w:rsid w:val="00BF4FAD"/>
    <w:rsid w:val="00BF6167"/>
    <w:rsid w:val="00C200C3"/>
    <w:rsid w:val="00C448B6"/>
    <w:rsid w:val="00C558FB"/>
    <w:rsid w:val="00C57822"/>
    <w:rsid w:val="00C61C6A"/>
    <w:rsid w:val="00C808C8"/>
    <w:rsid w:val="00C8712E"/>
    <w:rsid w:val="00C90173"/>
    <w:rsid w:val="00C97BE0"/>
    <w:rsid w:val="00CB4DD1"/>
    <w:rsid w:val="00CC2B39"/>
    <w:rsid w:val="00CE09B7"/>
    <w:rsid w:val="00CF098F"/>
    <w:rsid w:val="00CF34EC"/>
    <w:rsid w:val="00CF388A"/>
    <w:rsid w:val="00D1556B"/>
    <w:rsid w:val="00D2227E"/>
    <w:rsid w:val="00D31029"/>
    <w:rsid w:val="00D32336"/>
    <w:rsid w:val="00D5249E"/>
    <w:rsid w:val="00D55F8C"/>
    <w:rsid w:val="00D72A0E"/>
    <w:rsid w:val="00D76B6C"/>
    <w:rsid w:val="00D774D8"/>
    <w:rsid w:val="00D87E08"/>
    <w:rsid w:val="00DA2FE2"/>
    <w:rsid w:val="00DA60C8"/>
    <w:rsid w:val="00DB5E46"/>
    <w:rsid w:val="00DD2D13"/>
    <w:rsid w:val="00DF5E06"/>
    <w:rsid w:val="00E04370"/>
    <w:rsid w:val="00E061BE"/>
    <w:rsid w:val="00E1084F"/>
    <w:rsid w:val="00E2786A"/>
    <w:rsid w:val="00E51212"/>
    <w:rsid w:val="00E613EF"/>
    <w:rsid w:val="00E63A46"/>
    <w:rsid w:val="00E735A6"/>
    <w:rsid w:val="00E7563B"/>
    <w:rsid w:val="00E759B6"/>
    <w:rsid w:val="00E87C48"/>
    <w:rsid w:val="00E9259E"/>
    <w:rsid w:val="00E943F1"/>
    <w:rsid w:val="00EA394B"/>
    <w:rsid w:val="00EA68E2"/>
    <w:rsid w:val="00EC2701"/>
    <w:rsid w:val="00EF023D"/>
    <w:rsid w:val="00EF234A"/>
    <w:rsid w:val="00EF6C98"/>
    <w:rsid w:val="00F155B5"/>
    <w:rsid w:val="00F27844"/>
    <w:rsid w:val="00F4399A"/>
    <w:rsid w:val="00F551F3"/>
    <w:rsid w:val="00F64089"/>
    <w:rsid w:val="00F81CA9"/>
    <w:rsid w:val="00F83D67"/>
    <w:rsid w:val="00F95066"/>
    <w:rsid w:val="00FB5A1A"/>
    <w:rsid w:val="00FC0F0D"/>
    <w:rsid w:val="00FE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96D63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996D63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  <w:style w:type="table" w:styleId="ab">
    <w:name w:val="Table Grid"/>
    <w:basedOn w:val="a1"/>
    <w:uiPriority w:val="59"/>
    <w:rsid w:val="00D15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5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56B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76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7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221</cp:revision>
  <dcterms:created xsi:type="dcterms:W3CDTF">2019-07-23T00:59:00Z</dcterms:created>
  <dcterms:modified xsi:type="dcterms:W3CDTF">2019-08-09T07:16:00Z</dcterms:modified>
</cp:coreProperties>
</file>