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EC63" w14:textId="0A668D4A" w:rsidR="003B4306" w:rsidRPr="003B4306" w:rsidRDefault="003B4306" w:rsidP="00DD70D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40"/>
          <w:szCs w:val="40"/>
          <w:lang w:val="pt-PT"/>
        </w:rPr>
      </w:pPr>
      <w:r>
        <w:rPr>
          <w:rFonts w:ascii="Calibri" w:hAnsi="Calibri" w:cs="Calibri"/>
          <w:sz w:val="40"/>
          <w:szCs w:val="40"/>
          <w:lang w:val="pt-PT"/>
        </w:rPr>
        <w:t>LINCOLN SOARES SILVA</w:t>
      </w:r>
    </w:p>
    <w:p w14:paraId="2A873971" w14:textId="77777777" w:rsidR="003B4306" w:rsidRDefault="003B4306" w:rsidP="00DD70D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0E55D23A" w14:textId="6AB7DC31" w:rsidR="003B4306" w:rsidRDefault="003B4306" w:rsidP="003B430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Rua Teodoro Riccío – Nº 221 – Ap-22B</w:t>
      </w:r>
    </w:p>
    <w:p w14:paraId="07DFE3BD" w14:textId="77777777" w:rsidR="003B4306" w:rsidRDefault="003B4306" w:rsidP="003B430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CEP: 03928-140 Bairro: Teotônio Vilela</w:t>
      </w:r>
    </w:p>
    <w:p w14:paraId="33306B9B" w14:textId="77777777" w:rsidR="003B4306" w:rsidRDefault="003B4306" w:rsidP="003B430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Casado – 26 Anos</w:t>
      </w:r>
    </w:p>
    <w:p w14:paraId="639CD7A6" w14:textId="77777777" w:rsidR="003B4306" w:rsidRDefault="003B4306" w:rsidP="003B430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CNH: B</w:t>
      </w:r>
    </w:p>
    <w:p w14:paraId="1309D9F1" w14:textId="167DE657" w:rsidR="003B4306" w:rsidRDefault="003B4306" w:rsidP="003B430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95869-8924 </w:t>
      </w:r>
      <w:r w:rsidR="00F939B4">
        <w:rPr>
          <w:rFonts w:ascii="Calibri" w:hAnsi="Calibri" w:cs="Calibri"/>
          <w:sz w:val="24"/>
          <w:szCs w:val="24"/>
          <w:lang w:val="en-US"/>
        </w:rPr>
        <w:t>–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Cel</w:t>
      </w:r>
      <w:proofErr w:type="spellEnd"/>
      <w:r w:rsidR="00F939B4">
        <w:rPr>
          <w:rFonts w:ascii="Calibri" w:hAnsi="Calibri" w:cs="Calibri"/>
          <w:sz w:val="24"/>
          <w:szCs w:val="24"/>
          <w:lang w:val="en-US"/>
        </w:rPr>
        <w:t xml:space="preserve"> – 95172-5451 (Leonardo)</w:t>
      </w:r>
    </w:p>
    <w:p w14:paraId="356AC198" w14:textId="121DE8B4" w:rsidR="00DD70D0" w:rsidRDefault="003B4306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Email– </w:t>
      </w:r>
      <w:r w:rsidR="00DD70D0" w:rsidRPr="00DD70D0">
        <w:rPr>
          <w:rFonts w:ascii="Calibri" w:hAnsi="Calibri" w:cs="Calibri"/>
          <w:sz w:val="24"/>
          <w:szCs w:val="24"/>
          <w:lang w:val="en-US"/>
        </w:rPr>
        <w:t>lincoln.s.silva@hotmail.com</w:t>
      </w:r>
    </w:p>
    <w:p w14:paraId="1568712D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50F54D51" w14:textId="4A54E1E4" w:rsidR="003B4306" w:rsidRDefault="003B4306" w:rsidP="00DD70D0">
      <w:pPr>
        <w:widowControl w:val="0"/>
        <w:pBdr>
          <w:top w:val="single" w:sz="12" w:space="0" w:color="auto"/>
          <w:bottom w:val="single" w:sz="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OBJETIVO</w:t>
      </w:r>
    </w:p>
    <w:p w14:paraId="60BD70C8" w14:textId="581023E2" w:rsidR="00DD70D0" w:rsidRDefault="00DD70D0" w:rsidP="00DD70D0">
      <w:pPr>
        <w:widowControl w:val="0"/>
        <w:pBdr>
          <w:top w:val="single" w:sz="12" w:space="0" w:color="auto"/>
          <w:bottom w:val="single" w:sz="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ED856E0" w14:textId="0C3F1B1C" w:rsidR="003B4306" w:rsidRDefault="00DD70D0" w:rsidP="00DD70D0">
      <w:pPr>
        <w:widowControl w:val="0"/>
        <w:pBdr>
          <w:top w:val="single" w:sz="12" w:space="0" w:color="auto"/>
          <w:bottom w:val="single" w:sz="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Auxiliar de loja</w:t>
      </w:r>
    </w:p>
    <w:p w14:paraId="6BFFCA86" w14:textId="77777777" w:rsidR="00DD70D0" w:rsidRPr="00DD70D0" w:rsidRDefault="00DD70D0" w:rsidP="00DD70D0">
      <w:pPr>
        <w:widowControl w:val="0"/>
        <w:pBdr>
          <w:top w:val="single" w:sz="12" w:space="0" w:color="auto"/>
          <w:bottom w:val="single" w:sz="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136083B" w14:textId="2E35EDAC" w:rsidR="003B4306" w:rsidRDefault="00DD70D0" w:rsidP="00DD70D0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bCs/>
          <w:sz w:val="24"/>
          <w:szCs w:val="24"/>
          <w:lang w:val="pt-PT"/>
        </w:rPr>
        <w:t>FORMAÇÃO ACADÊMICA</w:t>
      </w:r>
    </w:p>
    <w:p w14:paraId="65EBB546" w14:textId="77777777" w:rsidR="00DD70D0" w:rsidRPr="00DD70D0" w:rsidRDefault="00DD70D0" w:rsidP="00DD70D0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67298FEE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Faculdade Metropolitanas Unidas- FMU</w:t>
      </w:r>
    </w:p>
    <w:p w14:paraId="408396EC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Graduado em Tecnologia em Gestão da Qualidade</w:t>
      </w:r>
    </w:p>
    <w:p w14:paraId="1341A012" w14:textId="1E963DCF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Formado: junho/2014</w:t>
      </w:r>
    </w:p>
    <w:p w14:paraId="04CDFFF3" w14:textId="77777777" w:rsidR="00DD70D0" w:rsidRDefault="00DD70D0" w:rsidP="00DD70D0">
      <w:pPr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4D15AA75" w14:textId="77777777" w:rsidR="00DD70D0" w:rsidRDefault="00DD70D0" w:rsidP="00DD70D0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bCs/>
          <w:sz w:val="24"/>
          <w:szCs w:val="24"/>
          <w:lang w:val="pt-PT"/>
        </w:rPr>
        <w:t xml:space="preserve">FORMAÇÃO COMPLEMENTAR  </w:t>
      </w:r>
    </w:p>
    <w:p w14:paraId="296CDFEF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6"/>
          <w:szCs w:val="36"/>
          <w:lang w:val="pt-PT"/>
        </w:rPr>
      </w:pPr>
    </w:p>
    <w:p w14:paraId="462EB4E8" w14:textId="407D7E8E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SENAI- Qualidade em sistemas produtivos</w:t>
      </w:r>
    </w:p>
    <w:p w14:paraId="08DEF370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Período- 16/10/19 a 21/11/19</w:t>
      </w:r>
    </w:p>
    <w:p w14:paraId="6C2DCA47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33B607A5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SENAC- Excel básico</w:t>
      </w:r>
    </w:p>
    <w:p w14:paraId="165DF2F0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Período- 17/09/18 a 10/10/18</w:t>
      </w:r>
    </w:p>
    <w:p w14:paraId="7B035D63" w14:textId="4B229474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2236A908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SENAC– Assistente administrativo</w:t>
      </w:r>
    </w:p>
    <w:p w14:paraId="25FF5773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Período: 19/07/16 a 21/12/16   </w:t>
      </w:r>
    </w:p>
    <w:p w14:paraId="4FCA8B74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2854AF38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SENAC- Administração de Recursos Humanos</w:t>
      </w:r>
    </w:p>
    <w:p w14:paraId="2CA89FEA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Período: 19/02/11 a 30/07/11 </w:t>
      </w:r>
    </w:p>
    <w:p w14:paraId="5C0B92DF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                                                         </w:t>
      </w:r>
    </w:p>
    <w:p w14:paraId="430E5E10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Informática Básica - 2007</w:t>
      </w:r>
    </w:p>
    <w:p w14:paraId="21003AE4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-PT"/>
        </w:rPr>
      </w:pPr>
      <w:r>
        <w:rPr>
          <w:rFonts w:ascii="Calibri" w:hAnsi="Calibri" w:cs="Calibri"/>
          <w:b/>
          <w:bCs/>
          <w:sz w:val="24"/>
          <w:szCs w:val="24"/>
          <w:lang w:val="pt-PT"/>
        </w:rPr>
        <w:t xml:space="preserve">_____________________________________________________________________ </w:t>
      </w:r>
      <w:r>
        <w:rPr>
          <w:rFonts w:ascii="Calibri" w:hAnsi="Calibri" w:cs="Calibri"/>
          <w:sz w:val="24"/>
          <w:szCs w:val="24"/>
          <w:lang w:val="pt-PT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  <w:lang w:val="pt-PT"/>
        </w:rPr>
        <w:t>EXPERIÊNCIAS PROFISSIONAIS</w:t>
      </w:r>
    </w:p>
    <w:p w14:paraId="1D37850D" w14:textId="0C8C98ED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75F7FDCA" w14:textId="77777777" w:rsidR="00DD70D0" w:rsidRDefault="00DD70D0" w:rsidP="00DD70D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JS Terceirizações </w:t>
      </w:r>
    </w:p>
    <w:p w14:paraId="45D025D2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Cargo: Porteiro</w:t>
      </w:r>
    </w:p>
    <w:p w14:paraId="5D47B172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Período: 01/09/16 a 11/03/18</w:t>
      </w:r>
    </w:p>
    <w:p w14:paraId="226F392F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1FF18097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Pastelaria Ki Pastel</w:t>
      </w:r>
    </w:p>
    <w:p w14:paraId="0EDEE365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Cargo: Auxiliar de serviços gerais</w:t>
      </w:r>
    </w:p>
    <w:p w14:paraId="17C6588F" w14:textId="77777777" w:rsidR="00DD70D0" w:rsidRDefault="00DD70D0" w:rsidP="00DD70D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Período: 11/10/14 a 28/03/15</w:t>
      </w:r>
    </w:p>
    <w:p w14:paraId="2F4028A3" w14:textId="77777777" w:rsidR="00DD70D0" w:rsidRDefault="00DD70D0" w:rsidP="00DD70D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</w:t>
      </w:r>
    </w:p>
    <w:p w14:paraId="4B63C204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LDI Cristais e Pedrarias Importadora Ltda. </w:t>
      </w:r>
    </w:p>
    <w:p w14:paraId="4D16F443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Cargo: Repositor</w:t>
      </w:r>
    </w:p>
    <w:p w14:paraId="04A57BE5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Período: 05/12/11 a 03/06/13</w:t>
      </w:r>
    </w:p>
    <w:p w14:paraId="4E06847C" w14:textId="77777777" w:rsidR="00DD70D0" w:rsidRDefault="00DD70D0" w:rsidP="00DD70D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PT"/>
        </w:rPr>
      </w:pPr>
    </w:p>
    <w:p w14:paraId="528D31A1" w14:textId="77777777" w:rsidR="00DD70D0" w:rsidRPr="003B4306" w:rsidRDefault="00DD70D0" w:rsidP="003B4306">
      <w:pPr>
        <w:tabs>
          <w:tab w:val="left" w:pos="1575"/>
        </w:tabs>
        <w:rPr>
          <w:rFonts w:ascii="Calibri" w:hAnsi="Calibri" w:cs="Calibri"/>
          <w:sz w:val="36"/>
          <w:szCs w:val="36"/>
          <w:lang w:val="pt-PT"/>
        </w:rPr>
      </w:pPr>
      <w:bookmarkStart w:id="0" w:name="_GoBack"/>
      <w:bookmarkEnd w:id="0"/>
    </w:p>
    <w:sectPr w:rsidR="00DD70D0" w:rsidRPr="003B4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6"/>
    <w:rsid w:val="003B4306"/>
    <w:rsid w:val="00DD70D0"/>
    <w:rsid w:val="00F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058B"/>
  <w15:chartTrackingRefBased/>
  <w15:docId w15:val="{092A9D43-FD6A-43D2-A999-6602B844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306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43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4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Soares</dc:creator>
  <cp:keywords/>
  <dc:description/>
  <cp:lastModifiedBy>Lincoln Soares</cp:lastModifiedBy>
  <cp:revision>2</cp:revision>
  <dcterms:created xsi:type="dcterms:W3CDTF">2019-12-02T14:06:00Z</dcterms:created>
  <dcterms:modified xsi:type="dcterms:W3CDTF">2019-12-02T14:31:00Z</dcterms:modified>
</cp:coreProperties>
</file>