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AFA" w:rsidRDefault="009F0A3C" w:rsidP="00613DDA">
      <w:pPr>
        <w:jc w:val="center"/>
        <w:rPr>
          <w:u w:val="single"/>
        </w:rPr>
      </w:pPr>
      <w:r>
        <w:rPr>
          <w:u w:val="single"/>
        </w:rPr>
        <w:t>Sprint 1 Week 1</w:t>
      </w:r>
    </w:p>
    <w:p w:rsidR="00E70772" w:rsidRDefault="00E70772" w:rsidP="00387719">
      <w:pPr>
        <w:rPr>
          <w:u w:val="single"/>
        </w:rPr>
      </w:pPr>
      <w:r>
        <w:rPr>
          <w:u w:val="single"/>
        </w:rPr>
        <w:t>Job</w:t>
      </w:r>
      <w:r w:rsidR="00387719">
        <w:rPr>
          <w:u w:val="single"/>
        </w:rPr>
        <w:t>s</w:t>
      </w:r>
    </w:p>
    <w:p w:rsidR="00E70772" w:rsidRPr="00E70772" w:rsidRDefault="00E70772" w:rsidP="00E7077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7077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As a wheelchair user I want a character model that represents myself so that I can relate to it better while playing the game.</w:t>
      </w:r>
    </w:p>
    <w:p w:rsidR="00E70772" w:rsidRPr="00E70772" w:rsidRDefault="00E70772" w:rsidP="00E70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7077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Estimated Time: 4 hours</w:t>
      </w:r>
    </w:p>
    <w:p w:rsidR="00E70772" w:rsidRPr="00E70772" w:rsidRDefault="00E70772" w:rsidP="00E70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7077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Acceptance Criteria: 3D model of a wheelchair on skis</w:t>
      </w:r>
    </w:p>
    <w:p w:rsidR="00E70772" w:rsidRPr="00E70772" w:rsidRDefault="00E70772" w:rsidP="00E70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7077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Acceptance Criteria: Textured model of a wheelchair on skis</w:t>
      </w:r>
    </w:p>
    <w:p w:rsidR="00E70772" w:rsidRPr="00E70772" w:rsidRDefault="00E70772" w:rsidP="00E70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7077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Acceptance Criteria: Max 1000 polys - Aim for 750</w:t>
      </w:r>
    </w:p>
    <w:p w:rsidR="00E70772" w:rsidRPr="00E70772" w:rsidRDefault="00E70772" w:rsidP="00E707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E70772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Status: &lt;Adam&gt;</w:t>
      </w:r>
    </w:p>
    <w:p w:rsidR="00AE66ED" w:rsidRPr="00AE66ED" w:rsidRDefault="00AE66ED" w:rsidP="00AE66ED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E66ED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As an avid gamer I want my inputs to be shown on screen through character animations so that the game is more immersive</w:t>
      </w:r>
    </w:p>
    <w:p w:rsidR="00AE66ED" w:rsidRPr="00AE66ED" w:rsidRDefault="00AE66ED" w:rsidP="00AE6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E66ED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Estimated Time: 2 hours</w:t>
      </w:r>
    </w:p>
    <w:p w:rsidR="00AE66ED" w:rsidRPr="00AE66ED" w:rsidRDefault="00AE66ED" w:rsidP="00AE6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E66ED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Acceptance Criteria: Animated player avatar that moves along with the users chair</w:t>
      </w:r>
    </w:p>
    <w:p w:rsidR="00AE66ED" w:rsidRPr="00AE66ED" w:rsidRDefault="00AE66ED" w:rsidP="00AE6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E66ED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Acceptance Criteria: Universal interface for use with any control system</w:t>
      </w:r>
    </w:p>
    <w:p w:rsidR="00AE66ED" w:rsidRPr="00AE66ED" w:rsidRDefault="00AE66ED" w:rsidP="00AE6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E66ED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Acceptance Criteria: Angle set with a value between 1 and -1, 0 is </w:t>
      </w:r>
      <w:proofErr w:type="spellStart"/>
      <w:r w:rsidRPr="00AE66ED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center</w:t>
      </w:r>
      <w:proofErr w:type="spellEnd"/>
      <w:r w:rsidRPr="00AE66ED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 point</w:t>
      </w:r>
    </w:p>
    <w:p w:rsidR="00AE66ED" w:rsidRPr="00AE66ED" w:rsidRDefault="00AE66ED" w:rsidP="00AE6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AE66ED"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>Status: &lt;Adam&gt;</w:t>
      </w:r>
    </w:p>
    <w:p w:rsidR="009F0A3C" w:rsidRDefault="009F0A3C" w:rsidP="00E70772"/>
    <w:p w:rsidR="00E70772" w:rsidRPr="00E70772" w:rsidRDefault="001A264A" w:rsidP="00E70772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393A47B" wp14:editId="4219CF8F">
            <wp:simplePos x="0" y="0"/>
            <wp:positionH relativeFrom="margin">
              <wp:posOffset>-635</wp:posOffset>
            </wp:positionH>
            <wp:positionV relativeFrom="paragraph">
              <wp:posOffset>352425</wp:posOffset>
            </wp:positionV>
            <wp:extent cx="5037455" cy="3719195"/>
            <wp:effectExtent l="0" t="0" r="0" b="0"/>
            <wp:wrapThrough wrapText="bothSides">
              <wp:wrapPolygon edited="0">
                <wp:start x="0" y="0"/>
                <wp:lineTo x="0" y="21464"/>
                <wp:lineTo x="21483" y="21464"/>
                <wp:lineTo x="214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93B">
        <w:t>Polygons for model = 956</w:t>
      </w:r>
      <w:bookmarkStart w:id="0" w:name="_GoBack"/>
      <w:bookmarkEnd w:id="0"/>
    </w:p>
    <w:sectPr w:rsidR="00E70772" w:rsidRPr="00E70772" w:rsidSect="00613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176DD"/>
    <w:multiLevelType w:val="multilevel"/>
    <w:tmpl w:val="AAA4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B7A27"/>
    <w:multiLevelType w:val="multilevel"/>
    <w:tmpl w:val="121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DB"/>
    <w:rsid w:val="001A264A"/>
    <w:rsid w:val="0038093B"/>
    <w:rsid w:val="00387719"/>
    <w:rsid w:val="00613DDA"/>
    <w:rsid w:val="006443D0"/>
    <w:rsid w:val="006B256D"/>
    <w:rsid w:val="00982AFA"/>
    <w:rsid w:val="009F0A3C"/>
    <w:rsid w:val="00AE66ED"/>
    <w:rsid w:val="00CE10CD"/>
    <w:rsid w:val="00D908DB"/>
    <w:rsid w:val="00E7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ECF39-A723-47ED-AB13-440163A8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3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cane</dc:creator>
  <cp:keywords/>
  <dc:description/>
  <cp:lastModifiedBy>adam cane</cp:lastModifiedBy>
  <cp:revision>6</cp:revision>
  <dcterms:created xsi:type="dcterms:W3CDTF">2015-02-11T14:38:00Z</dcterms:created>
  <dcterms:modified xsi:type="dcterms:W3CDTF">2015-02-12T10:45:00Z</dcterms:modified>
</cp:coreProperties>
</file>