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Extra Mark-up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are some HTML elements that may enhance our websites?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are the different versions of HTML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 How do we add comments in HTML?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insert google maps onto our webpage?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make our websites more SEO friendly?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6:How do we add videos to our website?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7: How do we customize our videos on our website?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8: How do we add audio to our website?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9: What are the different formats of audio for webpages?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10: Weekly summative assessment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engine optimization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inline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block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span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attribute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grouping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keywords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character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differentiation between HTML versions.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Search engine optimization.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to provide information about a website for SEO.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Adding google maps onto a webpage.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Adding audio and video to a webpage.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133600"/>
                                <a:chOff x="2438400" y="225425"/>
                                <a:chExt cx="1857300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781300" y="3111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Evolution of HTML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(emphasis on support between html versions)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667000" y="1616075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Various HTML5 elements that are supported by older browsers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13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