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6A018" w14:textId="6BD8F692" w:rsidR="007D7D69" w:rsidRDefault="007E3AB2">
      <w:pPr>
        <w:spacing w:before="480" w:after="480"/>
        <w:rPr>
          <w:sz w:val="48"/>
          <w:szCs w:val="48"/>
        </w:rPr>
      </w:pPr>
      <w:r>
        <w:rPr>
          <w:sz w:val="48"/>
          <w:szCs w:val="48"/>
        </w:rPr>
        <w:t xml:space="preserve">Flight Details </w:t>
      </w:r>
      <w:bookmarkStart w:id="0" w:name="_GoBack"/>
      <w:bookmarkEnd w:id="0"/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263"/>
        <w:gridCol w:w="6753"/>
      </w:tblGrid>
      <w:tr w:rsidR="007D7D69" w14:paraId="6E333C86" w14:textId="77777777">
        <w:tc>
          <w:tcPr>
            <w:tcW w:w="2263" w:type="dxa"/>
          </w:tcPr>
          <w:p w14:paraId="6A08B074" w14:textId="5CE3BF44" w:rsidR="007D7D69" w:rsidRDefault="00D509EB">
            <w:pPr>
              <w:jc w:val="right"/>
            </w:pPr>
            <w:r>
              <w:t>Log ID</w:t>
            </w:r>
            <w:r w:rsidR="00F63251">
              <w:t>:</w:t>
            </w:r>
          </w:p>
        </w:tc>
        <w:tc>
          <w:tcPr>
            <w:tcW w:w="6753" w:type="dxa"/>
          </w:tcPr>
          <w:p w14:paraId="6A663605" w14:textId="6971F703" w:rsidR="007D7D69" w:rsidRDefault="007D7D69"/>
        </w:tc>
      </w:tr>
      <w:tr w:rsidR="007D7D69" w14:paraId="1683CEEF" w14:textId="77777777">
        <w:tc>
          <w:tcPr>
            <w:tcW w:w="2263" w:type="dxa"/>
          </w:tcPr>
          <w:p w14:paraId="3EA5D14C" w14:textId="13C4E3AE" w:rsidR="007D7D69" w:rsidRDefault="00137168">
            <w:pPr>
              <w:jc w:val="right"/>
            </w:pPr>
            <w:r>
              <w:t xml:space="preserve">Log </w:t>
            </w:r>
            <w:r w:rsidR="00F63251">
              <w:t>Date:</w:t>
            </w:r>
          </w:p>
        </w:tc>
        <w:tc>
          <w:tcPr>
            <w:tcW w:w="6753" w:type="dxa"/>
          </w:tcPr>
          <w:p w14:paraId="7A5B2ABF" w14:textId="272C4C25" w:rsidR="007D7D69" w:rsidRDefault="007D7D69"/>
        </w:tc>
      </w:tr>
    </w:tbl>
    <w:p w14:paraId="59A66FE1" w14:textId="77777777" w:rsidR="007D7D69" w:rsidRDefault="007D7D69">
      <w:pPr>
        <w:spacing w:after="160" w:line="259" w:lineRule="auto"/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263"/>
        <w:gridCol w:w="6753"/>
      </w:tblGrid>
      <w:tr w:rsidR="007D7D69" w14:paraId="4C4A6180" w14:textId="77777777">
        <w:tc>
          <w:tcPr>
            <w:tcW w:w="2263" w:type="dxa"/>
          </w:tcPr>
          <w:p w14:paraId="611EE866" w14:textId="00F660A2" w:rsidR="007D7D69" w:rsidRDefault="0005481D">
            <w:pPr>
              <w:jc w:val="right"/>
            </w:pPr>
            <w:r>
              <w:t xml:space="preserve"> Username</w:t>
            </w:r>
            <w:r w:rsidR="00F63251">
              <w:t>:</w:t>
            </w:r>
          </w:p>
        </w:tc>
        <w:tc>
          <w:tcPr>
            <w:tcW w:w="6753" w:type="dxa"/>
          </w:tcPr>
          <w:p w14:paraId="79C66CD7" w14:textId="33DBB07D" w:rsidR="007D7D69" w:rsidRDefault="007D7D69"/>
        </w:tc>
      </w:tr>
      <w:tr w:rsidR="007D7D69" w14:paraId="53C9963F" w14:textId="77777777">
        <w:tc>
          <w:tcPr>
            <w:tcW w:w="2263" w:type="dxa"/>
          </w:tcPr>
          <w:p w14:paraId="5C8B4CD5" w14:textId="60748700" w:rsidR="007D7D69" w:rsidRDefault="00615A1B">
            <w:pPr>
              <w:jc w:val="right"/>
            </w:pPr>
            <w:r>
              <w:t>Login Time:</w:t>
            </w:r>
          </w:p>
        </w:tc>
        <w:tc>
          <w:tcPr>
            <w:tcW w:w="6753" w:type="dxa"/>
          </w:tcPr>
          <w:p w14:paraId="670F5F58" w14:textId="06E5E1C0" w:rsidR="007D7D69" w:rsidRDefault="007D7D69"/>
        </w:tc>
      </w:tr>
      <w:tr w:rsidR="007D7D69" w14:paraId="514B2D44" w14:textId="77777777">
        <w:tc>
          <w:tcPr>
            <w:tcW w:w="2263" w:type="dxa"/>
          </w:tcPr>
          <w:p w14:paraId="7795E293" w14:textId="20692069" w:rsidR="007D7D69" w:rsidRDefault="00615A1B">
            <w:pPr>
              <w:jc w:val="right"/>
            </w:pPr>
            <w:r>
              <w:t>Time Elapsed:</w:t>
            </w:r>
          </w:p>
        </w:tc>
        <w:tc>
          <w:tcPr>
            <w:tcW w:w="6753" w:type="dxa"/>
          </w:tcPr>
          <w:p w14:paraId="4C220CA0" w14:textId="36B45F6D" w:rsidR="007D7D69" w:rsidRDefault="007D7D69"/>
        </w:tc>
      </w:tr>
      <w:tr w:rsidR="007D7D69" w14:paraId="4FF7DC20" w14:textId="77777777">
        <w:tc>
          <w:tcPr>
            <w:tcW w:w="2263" w:type="dxa"/>
          </w:tcPr>
          <w:p w14:paraId="4C146D0F" w14:textId="12138B41" w:rsidR="007D7D69" w:rsidRDefault="00615A1B">
            <w:pPr>
              <w:jc w:val="right"/>
            </w:pPr>
            <w:r>
              <w:t>Peak Velocity</w:t>
            </w:r>
            <w:r w:rsidR="00F63251">
              <w:t>:</w:t>
            </w:r>
          </w:p>
        </w:tc>
        <w:tc>
          <w:tcPr>
            <w:tcW w:w="6753" w:type="dxa"/>
          </w:tcPr>
          <w:p w14:paraId="46A8ACBE" w14:textId="164E54A7" w:rsidR="007D7D69" w:rsidRDefault="007D7D69"/>
        </w:tc>
      </w:tr>
      <w:tr w:rsidR="00615A1B" w14:paraId="79381295" w14:textId="77777777">
        <w:tc>
          <w:tcPr>
            <w:tcW w:w="2263" w:type="dxa"/>
          </w:tcPr>
          <w:p w14:paraId="06CA5AD5" w14:textId="6DC9FA6C" w:rsidR="00615A1B" w:rsidRDefault="00615A1B">
            <w:pPr>
              <w:jc w:val="right"/>
            </w:pPr>
            <w:r>
              <w:t>Light Intensity Used:</w:t>
            </w:r>
          </w:p>
        </w:tc>
        <w:tc>
          <w:tcPr>
            <w:tcW w:w="6753" w:type="dxa"/>
          </w:tcPr>
          <w:p w14:paraId="1C0B513B" w14:textId="77777777" w:rsidR="00615A1B" w:rsidRDefault="00615A1B"/>
        </w:tc>
      </w:tr>
      <w:tr w:rsidR="00615A1B" w14:paraId="5797A6AB" w14:textId="77777777">
        <w:tc>
          <w:tcPr>
            <w:tcW w:w="2263" w:type="dxa"/>
          </w:tcPr>
          <w:p w14:paraId="6646CD6E" w14:textId="3F038F03" w:rsidR="00615A1B" w:rsidRDefault="00615A1B">
            <w:pPr>
              <w:jc w:val="right"/>
            </w:pPr>
            <w:r>
              <w:t>Radar Radius:</w:t>
            </w:r>
          </w:p>
        </w:tc>
        <w:tc>
          <w:tcPr>
            <w:tcW w:w="6753" w:type="dxa"/>
          </w:tcPr>
          <w:p w14:paraId="4543DD90" w14:textId="77777777" w:rsidR="00615A1B" w:rsidRDefault="00615A1B"/>
        </w:tc>
      </w:tr>
      <w:tr w:rsidR="00615A1B" w14:paraId="29D1CB1D" w14:textId="77777777">
        <w:tc>
          <w:tcPr>
            <w:tcW w:w="2263" w:type="dxa"/>
          </w:tcPr>
          <w:p w14:paraId="5EB69A0B" w14:textId="03C28C08" w:rsidR="00615A1B" w:rsidRDefault="006E0F7B">
            <w:pPr>
              <w:jc w:val="right"/>
            </w:pPr>
            <w:r>
              <w:t>Sound Intensity:</w:t>
            </w:r>
          </w:p>
        </w:tc>
        <w:tc>
          <w:tcPr>
            <w:tcW w:w="6753" w:type="dxa"/>
          </w:tcPr>
          <w:p w14:paraId="1E4074E9" w14:textId="77777777" w:rsidR="00615A1B" w:rsidRDefault="00615A1B"/>
        </w:tc>
      </w:tr>
      <w:tr w:rsidR="006E0F7B" w14:paraId="1A8E9B93" w14:textId="77777777">
        <w:tc>
          <w:tcPr>
            <w:tcW w:w="2263" w:type="dxa"/>
          </w:tcPr>
          <w:p w14:paraId="1DF34F1F" w14:textId="598AC302" w:rsidR="006E0F7B" w:rsidRDefault="00F12703">
            <w:pPr>
              <w:jc w:val="right"/>
            </w:pPr>
            <w:r>
              <w:t>Opacity:</w:t>
            </w:r>
          </w:p>
        </w:tc>
        <w:tc>
          <w:tcPr>
            <w:tcW w:w="6753" w:type="dxa"/>
          </w:tcPr>
          <w:p w14:paraId="1A2F103C" w14:textId="77777777" w:rsidR="006E0F7B" w:rsidRDefault="006E0F7B"/>
        </w:tc>
      </w:tr>
    </w:tbl>
    <w:p w14:paraId="0926A2F4" w14:textId="77777777" w:rsidR="007D7D69" w:rsidRDefault="007D7D69">
      <w:pPr>
        <w:spacing w:after="160" w:line="259" w:lineRule="auto"/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263"/>
        <w:gridCol w:w="6753"/>
      </w:tblGrid>
      <w:tr w:rsidR="007D7D69" w14:paraId="06B4332F" w14:textId="77777777">
        <w:tc>
          <w:tcPr>
            <w:tcW w:w="2263" w:type="dxa"/>
            <w:shd w:val="clear" w:color="auto" w:fill="BFBFBF"/>
          </w:tcPr>
          <w:p w14:paraId="2A4621B7" w14:textId="77777777" w:rsidR="007D7D69" w:rsidRDefault="00F6325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Notes</w:t>
            </w:r>
          </w:p>
        </w:tc>
        <w:tc>
          <w:tcPr>
            <w:tcW w:w="6753" w:type="dxa"/>
            <w:tcBorders>
              <w:top w:val="nil"/>
              <w:right w:val="nil"/>
            </w:tcBorders>
          </w:tcPr>
          <w:p w14:paraId="5F88305C" w14:textId="77777777" w:rsidR="007D7D69" w:rsidRDefault="007D7D69"/>
        </w:tc>
      </w:tr>
      <w:tr w:rsidR="007D7D69" w14:paraId="3A9958E7" w14:textId="77777777">
        <w:tc>
          <w:tcPr>
            <w:tcW w:w="9016" w:type="dxa"/>
            <w:gridSpan w:val="2"/>
          </w:tcPr>
          <w:p w14:paraId="4A1C4BEB" w14:textId="21CE3996" w:rsidR="007D7D69" w:rsidRDefault="007D7D69"/>
        </w:tc>
      </w:tr>
    </w:tbl>
    <w:p w14:paraId="27F46A4A" w14:textId="77777777" w:rsidR="007D7D69" w:rsidRDefault="007D7D69">
      <w:pPr>
        <w:spacing w:after="160" w:line="259" w:lineRule="auto"/>
      </w:pPr>
    </w:p>
    <w:sectPr w:rsidR="007D7D69" w:rsidSect="00DD288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588" w:right="1440" w:bottom="1440" w:left="1440" w:header="0" w:footer="709" w:gutter="0"/>
      <w:pgBorders w:offsetFrom="page">
        <w:left w:val="single" w:sz="36" w:space="24" w:color="F4B083" w:themeColor="accent2" w:themeTint="99"/>
        <w:bottom w:val="single" w:sz="36" w:space="24" w:color="F4B083" w:themeColor="accent2" w:themeTint="99"/>
        <w:right w:val="single" w:sz="36" w:space="24" w:color="F4B083" w:themeColor="accent2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F55A4E" w14:textId="77777777" w:rsidR="00F63251" w:rsidRDefault="00F63251">
      <w:r>
        <w:separator/>
      </w:r>
    </w:p>
  </w:endnote>
  <w:endnote w:type="continuationSeparator" w:id="0">
    <w:p w14:paraId="2CFDC7AE" w14:textId="77777777" w:rsidR="00F63251" w:rsidRDefault="00F63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792DD" w14:textId="77777777" w:rsidR="004F5EF1" w:rsidRDefault="004F5E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61595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F99848" w14:textId="100983C3" w:rsidR="00DD2889" w:rsidRDefault="00DD288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  <w:t>Bird Detection System</w:t>
        </w:r>
      </w:p>
    </w:sdtContent>
  </w:sdt>
  <w:p w14:paraId="28D3D03B" w14:textId="45F0FBD3" w:rsidR="007D7D69" w:rsidRPr="00732960" w:rsidRDefault="007D7D69">
    <w:pPr>
      <w:pStyle w:val="Footer"/>
      <w:jc w:val="right"/>
      <w:rPr>
        <w:color w:val="0072BB"/>
        <w:lang w:val="en-Z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AA7D4F" w14:textId="77777777" w:rsidR="004F5EF1" w:rsidRDefault="004F5E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85AC3D" w14:textId="77777777" w:rsidR="00F63251" w:rsidRDefault="00F63251">
      <w:r>
        <w:separator/>
      </w:r>
    </w:p>
  </w:footnote>
  <w:footnote w:type="continuationSeparator" w:id="0">
    <w:p w14:paraId="79D6E463" w14:textId="77777777" w:rsidR="00F63251" w:rsidRDefault="00F632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C93499" w14:textId="7582B411" w:rsidR="004F5EF1" w:rsidRDefault="004F5EF1">
    <w:pPr>
      <w:pStyle w:val="Header"/>
    </w:pPr>
    <w:r>
      <w:rPr>
        <w:noProof/>
      </w:rPr>
      <w:pict w14:anchorId="29B3E5C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052376" o:spid="_x0000_s3079" type="#_x0000_t136" style="position:absolute;margin-left:0;margin-top:0;width:561.35pt;height:74.85pt;rotation:315;z-index:-251653632;mso-position-horizontal:center;mso-position-horizontal-relative:margin;mso-position-vertical:center;mso-position-vertical-relative:margin" o:allowincell="f" fillcolor="silver" stroked="f">
          <v:fill opacity=".5"/>
          <v:textpath style="font-family:&quot;Calisto MT&quot;;font-size:1pt" string="Bird Detectio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CC7B2" w14:textId="27504F4C" w:rsidR="007D7D69" w:rsidRDefault="004F5EF1">
    <w:pPr>
      <w:pStyle w:val="Header"/>
      <w:rPr>
        <w:sz w:val="2"/>
        <w:szCs w:val="2"/>
      </w:rPr>
    </w:pPr>
    <w:r>
      <w:rPr>
        <w:noProof/>
      </w:rPr>
      <w:pict w14:anchorId="46282B2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052377" o:spid="_x0000_s3080" type="#_x0000_t136" style="position:absolute;margin-left:0;margin-top:0;width:561.35pt;height:74.85pt;rotation:315;z-index:-251651584;mso-position-horizontal:center;mso-position-horizontal-relative:margin;mso-position-vertical:center;mso-position-vertical-relative:margin" o:allowincell="f" fillcolor="silver" stroked="f">
          <v:fill opacity=".5"/>
          <v:textpath style="font-family:&quot;Calisto MT&quot;;font-size:1pt" string="Bird Detection"/>
        </v:shape>
      </w:pict>
    </w:r>
    <w:r w:rsidR="00CF771A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004EBBF" wp14:editId="0623D288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3" name="Text Box 1028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1CD46E" id="_x0000_t202" coordsize="21600,21600" o:spt="202" path="m,l,21600r21600,l21600,xe">
              <v:stroke joinstyle="miter"/>
              <v:path gradientshapeok="t" o:connecttype="rect"/>
            </v:shapetype>
            <v:shape id="Text Box 1028" o:spid="_x0000_s1026" type="#_x0000_t202" style="position:absolute;margin-left:0;margin-top:0;width:50pt;height:50pt;z-index:2516567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">
              <o:lock v:ext="edit" selection="t"/>
            </v:shape>
          </w:pict>
        </mc:Fallback>
      </mc:AlternateContent>
    </w:r>
    <w:r w:rsidR="00CF771A">
      <w:rPr>
        <w:noProof/>
      </w:rPr>
      <mc:AlternateContent>
        <mc:Choice Requires="wps">
          <w:drawing>
            <wp:anchor distT="38100" distB="38100" distL="115189" distR="115189" simplePos="0" relativeHeight="251658752" behindDoc="0" locked="0" layoutInCell="1" allowOverlap="1" wp14:anchorId="07D4FEE4" wp14:editId="0D490558">
              <wp:simplePos x="0" y="0"/>
              <wp:positionH relativeFrom="page">
                <wp:align>right</wp:align>
              </wp:positionH>
              <wp:positionV relativeFrom="paragraph">
                <wp:posOffset>0</wp:posOffset>
              </wp:positionV>
              <wp:extent cx="7562850" cy="904875"/>
              <wp:effectExtent l="0" t="0" r="0" b="0"/>
              <wp:wrapSquare wrapText="bothSides"/>
              <wp:docPr id="2" name="Text Box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2850" cy="904875"/>
                      </a:xfrm>
                      <a:prstGeom prst="rect">
                        <a:avLst/>
                      </a:prstGeom>
                      <a:solidFill>
                        <a:srgbClr val="F265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CB73DD" w14:textId="0FCDF358" w:rsidR="007D7D69" w:rsidRPr="001033CA" w:rsidRDefault="00F63251" w:rsidP="001033CA">
                          <w:pPr>
                            <w:tabs>
                              <w:tab w:val="left" w:pos="1134"/>
                              <w:tab w:val="right" w:pos="11600"/>
                            </w:tabs>
                            <w:spacing w:before="200"/>
                            <w:ind w:left="708"/>
                            <w:rPr>
                              <w:b/>
                              <w:bCs/>
                              <w:i/>
                              <w:iCs/>
                              <w:sz w:val="40"/>
                              <w:szCs w:val="40"/>
                            </w:rPr>
                          </w:pPr>
                          <w:hyperlink r:id="rId1" w:tooltip="GemBox Homepage" w:history="1">
                            <w:r>
                              <w:rPr>
                                <w:rStyle w:val="Hyperlink"/>
                                <w:color w:val="000000"/>
                                <w:u w:val="none"/>
                              </w:rPr>
                              <w:tab/>
                            </w:r>
                            <w:r w:rsidR="001033CA">
                              <w:tab/>
                            </w:r>
                            <w:r w:rsidR="001033CA">
                              <w:tab/>
                              <w:t xml:space="preserve">                                                    </w:t>
                            </w:r>
                            <w:r w:rsidR="001033CA" w:rsidRPr="001033CA">
                              <w:rPr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</w:rPr>
                              <w:t>BIRD DETECTION SYSTEM</w:t>
                            </w:r>
                            <w:r w:rsidRPr="001033CA">
                              <w:rPr>
                                <w:rStyle w:val="Hyperlink"/>
                                <w:b/>
                                <w:bCs/>
                                <w:i/>
                                <w:iCs/>
                                <w:color w:val="000000"/>
                                <w:sz w:val="40"/>
                                <w:szCs w:val="40"/>
                                <w:u w:val="none"/>
                              </w:rPr>
                              <w:tab/>
                            </w:r>
                          </w:hyperlink>
                        </w:p>
                        <w:p w14:paraId="4A28D740" w14:textId="77777777" w:rsidR="007D7D69" w:rsidRDefault="007D7D69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D4FEE4" id="Text Box 1025" o:spid="_x0000_s1026" type="#_x0000_t202" style="position:absolute;margin-left:544.3pt;margin-top:0;width:595.5pt;height:71.25pt;z-index:251658752;visibility:visible;mso-wrap-style:square;mso-width-percent:0;mso-height-percent:0;mso-wrap-distance-left:9.07pt;mso-wrap-distance-top:3pt;mso-wrap-distance-right:9.07pt;mso-wrap-distance-bottom:3pt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" fillcolor="#f26522" stroked="f" strokeweight="1pt">
              <v:textbox>
                <w:txbxContent>
                  <w:p w14:paraId="5ACB73DD" w14:textId="0FCDF358" w:rsidR="007D7D69" w:rsidRPr="001033CA" w:rsidRDefault="00F63251" w:rsidP="001033CA">
                    <w:pPr>
                      <w:tabs>
                        <w:tab w:val="left" w:pos="1134"/>
                        <w:tab w:val="right" w:pos="11600"/>
                      </w:tabs>
                      <w:spacing w:before="200"/>
                      <w:ind w:left="708"/>
                      <w:rPr>
                        <w:b/>
                        <w:bCs/>
                        <w:i/>
                        <w:iCs/>
                        <w:sz w:val="40"/>
                        <w:szCs w:val="40"/>
                      </w:rPr>
                    </w:pPr>
                    <w:hyperlink r:id="rId2" w:tooltip="GemBox Homepage" w:history="1">
                      <w:r>
                        <w:rPr>
                          <w:rStyle w:val="Hyperlink"/>
                          <w:color w:val="000000"/>
                          <w:u w:val="none"/>
                        </w:rPr>
                        <w:tab/>
                      </w:r>
                      <w:r w:rsidR="001033CA">
                        <w:tab/>
                      </w:r>
                      <w:r w:rsidR="001033CA">
                        <w:tab/>
                        <w:t xml:space="preserve">                                                    </w:t>
                      </w:r>
                      <w:r w:rsidR="001033CA" w:rsidRPr="001033CA">
                        <w:rPr>
                          <w:b/>
                          <w:bCs/>
                          <w:i/>
                          <w:iCs/>
                          <w:sz w:val="40"/>
                          <w:szCs w:val="40"/>
                        </w:rPr>
                        <w:t>BIRD DETECTION SYSTEM</w:t>
                      </w:r>
                      <w:r w:rsidRPr="001033CA">
                        <w:rPr>
                          <w:rStyle w:val="Hyperlink"/>
                          <w:b/>
                          <w:bCs/>
                          <w:i/>
                          <w:iCs/>
                          <w:color w:val="000000"/>
                          <w:sz w:val="40"/>
                          <w:szCs w:val="40"/>
                          <w:u w:val="none"/>
                        </w:rPr>
                        <w:tab/>
                      </w:r>
                    </w:hyperlink>
                  </w:p>
                  <w:p w14:paraId="4A28D740" w14:textId="77777777" w:rsidR="007D7D69" w:rsidRDefault="007D7D69"/>
                </w:txbxContent>
              </v:textbox>
              <w10:wrap type="square" anchorx="page"/>
            </v:shape>
          </w:pict>
        </mc:Fallback>
      </mc:AlternateContent>
    </w:r>
    <w:r w:rsidR="00CF771A">
      <w:rPr>
        <w:noProof/>
        <w:sz w:val="2"/>
        <w:szCs w:val="2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1433817" wp14:editId="698B9A0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3175" b="3175"/>
              <wp:wrapNone/>
              <wp:docPr id="1" name="AutoShape 1027" hidden="1"/>
              <wp:cNvGraphicFramePr>
                <a:graphicFrameLocks xmlns:a="http://schemas.openxmlformats.org/drawingml/2006/main" noSelect="1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Select="1" noChangeAsp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5D5146" id="AutoShape 1027" o:spid="_x0000_s1026" style="position:absolute;margin-left:0;margin-top:0;width:50pt;height:50pt;z-index:251657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" filled="f" stroked="f">
              <o:lock v:ext="edit" aspectratio="t" selection="t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1DCFC" w14:textId="109177B9" w:rsidR="004F5EF1" w:rsidRDefault="004F5EF1">
    <w:pPr>
      <w:pStyle w:val="Header"/>
    </w:pPr>
    <w:r>
      <w:rPr>
        <w:noProof/>
      </w:rPr>
      <w:pict w14:anchorId="1613CC4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052375" o:spid="_x0000_s3078" type="#_x0000_t136" style="position:absolute;margin-left:0;margin-top:0;width:561.35pt;height:74.85pt;rotation:315;z-index:-251655680;mso-position-horizontal:center;mso-position-horizontal-relative:margin;mso-position-vertical:center;mso-position-vertical-relative:margin" o:allowincell="f" fillcolor="silver" stroked="f">
          <v:fill opacity=".5"/>
          <v:textpath style="font-family:&quot;Calisto MT&quot;;font-size:1pt" string="Bird Detectio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ocumentProtection w:edit="readOnly" w:enforcement="0"/>
  <w:defaultTabStop w:val="708"/>
  <w:characterSpacingControl w:val="doNotCompress"/>
  <w:hdrShapeDefaults>
    <o:shapedefaults v:ext="edit" spidmax="3081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D69"/>
    <w:rsid w:val="0005481D"/>
    <w:rsid w:val="001033CA"/>
    <w:rsid w:val="00137168"/>
    <w:rsid w:val="002A2DF0"/>
    <w:rsid w:val="002E5875"/>
    <w:rsid w:val="002E6609"/>
    <w:rsid w:val="00372282"/>
    <w:rsid w:val="0039265F"/>
    <w:rsid w:val="003D4775"/>
    <w:rsid w:val="004D4ECE"/>
    <w:rsid w:val="004F5EF1"/>
    <w:rsid w:val="00615A1B"/>
    <w:rsid w:val="006E0F7B"/>
    <w:rsid w:val="00732960"/>
    <w:rsid w:val="007D3CCC"/>
    <w:rsid w:val="007D7D69"/>
    <w:rsid w:val="007E3AB2"/>
    <w:rsid w:val="00CE27BD"/>
    <w:rsid w:val="00CF771A"/>
    <w:rsid w:val="00D509EB"/>
    <w:rsid w:val="00DD2889"/>
    <w:rsid w:val="00F12703"/>
    <w:rsid w:val="00F63251"/>
    <w:rsid w:val="00FB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81"/>
    <o:shapelayout v:ext="edit">
      <o:idmap v:ext="edit" data="1"/>
    </o:shapelayout>
  </w:shapeDefaults>
  <w:decimalSymbol w:val=","/>
  <w:listSeparator w:val=","/>
  <w14:docId w14:val="09D08D82"/>
  <w15:docId w15:val="{EFA763D1-1634-45AC-83D4-44881E80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ZA" w:eastAsia="en-ZA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color w:val="514E52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Pr>
      <w:lang w:val="en-GB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Pr>
      <w:lang w:val="en-GB"/>
    </w:rPr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leGridLight">
    <w:name w:val="Grid Table Light"/>
    <w:basedOn w:val="TableNormal"/>
    <w:uiPriority w:val="40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left w:w="0" w:type="dxa"/>
        <w:right w:w="0" w:type="dxa"/>
      </w:tblCellMar>
    </w:tblPr>
  </w:style>
  <w:style w:type="character" w:styleId="FollowedHyperlink">
    <w:name w:val="FollowedHyperlink"/>
    <w:uiPriority w:val="99"/>
    <w:semiHidden/>
    <w:unhideWhenUsed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gemboxsoftware.com/" TargetMode="External"/><Relationship Id="rId1" Type="http://schemas.openxmlformats.org/officeDocument/2006/relationships/hyperlink" Target="https://www.gemboxsoftwa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at GemBox</dc:creator>
  <cp:lastModifiedBy>Lindokuhle Dlomo</cp:lastModifiedBy>
  <cp:revision>2</cp:revision>
  <dcterms:created xsi:type="dcterms:W3CDTF">2019-10-23T08:24:00Z</dcterms:created>
  <dcterms:modified xsi:type="dcterms:W3CDTF">2019-10-23T08:24:00Z</dcterms:modified>
</cp:coreProperties>
</file>