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6C078" w14:textId="77777777" w:rsidR="003C53A9" w:rsidRPr="00E206C4" w:rsidRDefault="00E206C4">
      <w:pPr>
        <w:rPr>
          <w:rFonts w:ascii="Helvetica Light" w:hAnsi="Helvetica Light"/>
          <w:u w:val="single"/>
        </w:rPr>
      </w:pPr>
      <w:r w:rsidRPr="00E206C4">
        <w:rPr>
          <w:rFonts w:ascii="Helvetica Light" w:hAnsi="Helvetica Light"/>
          <w:u w:val="single"/>
        </w:rPr>
        <w:t>ECoG Data Management System</w:t>
      </w:r>
    </w:p>
    <w:p w14:paraId="3D029B47" w14:textId="77777777" w:rsidR="00E206C4" w:rsidRDefault="00E206C4">
      <w:pPr>
        <w:rPr>
          <w:rFonts w:ascii="Helvetica Light" w:hAnsi="Helvetica Light"/>
        </w:rPr>
      </w:pPr>
    </w:p>
    <w:p w14:paraId="280BCAE9" w14:textId="77777777" w:rsidR="00E206C4" w:rsidRDefault="00E206C4">
      <w:pPr>
        <w:rPr>
          <w:rFonts w:ascii="Helvetica Light" w:hAnsi="Helvetica Light"/>
        </w:rPr>
      </w:pPr>
      <w:r>
        <w:rPr>
          <w:rFonts w:ascii="Helvetica Light" w:hAnsi="Helvetica Light"/>
          <w:b/>
        </w:rPr>
        <w:t>Actors:</w:t>
      </w:r>
    </w:p>
    <w:p w14:paraId="6774177F" w14:textId="77777777" w:rsidR="00E206C4" w:rsidRPr="00E206C4" w:rsidRDefault="00E206C4" w:rsidP="00E206C4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Ekstrom Lab (pull out and analyze data)</w:t>
      </w:r>
    </w:p>
    <w:p w14:paraId="6BB64E95" w14:textId="77777777" w:rsidR="00E206C4" w:rsidRDefault="00E206C4" w:rsidP="00E206C4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Tandon Lab (input data)</w:t>
      </w:r>
    </w:p>
    <w:p w14:paraId="4BF1961A" w14:textId="77777777" w:rsidR="00E206C4" w:rsidRDefault="00E206C4" w:rsidP="00E206C4">
      <w:pPr>
        <w:rPr>
          <w:rFonts w:ascii="Helvetica Light" w:hAnsi="Helvetica Light"/>
        </w:rPr>
      </w:pPr>
    </w:p>
    <w:p w14:paraId="0E18338C" w14:textId="77777777" w:rsidR="00E206C4" w:rsidRDefault="00E206C4" w:rsidP="00E206C4">
      <w:pPr>
        <w:rPr>
          <w:rFonts w:ascii="Helvetica Light" w:hAnsi="Helvetica Light"/>
        </w:rPr>
      </w:pPr>
      <w:r>
        <w:rPr>
          <w:rFonts w:ascii="Helvetica Light" w:hAnsi="Helvetica Light"/>
          <w:b/>
        </w:rPr>
        <w:t>Use Cases:</w:t>
      </w:r>
    </w:p>
    <w:p w14:paraId="517E3C01" w14:textId="77777777" w:rsidR="00E206C4" w:rsidRPr="00E206C4" w:rsidRDefault="00E206C4" w:rsidP="00E206C4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 w:rsidRPr="00E206C4">
        <w:rPr>
          <w:rFonts w:ascii="Helvetica Light" w:hAnsi="Helvetica Light"/>
        </w:rPr>
        <w:t>Input Data</w:t>
      </w:r>
    </w:p>
    <w:p w14:paraId="72D0CA67" w14:textId="77777777"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Manage patients</w:t>
      </w:r>
    </w:p>
    <w:p w14:paraId="4EF1BBAA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Add patient</w:t>
      </w:r>
    </w:p>
    <w:p w14:paraId="2AB9587A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Edit patient</w:t>
      </w:r>
    </w:p>
    <w:p w14:paraId="2384137E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Delete patient</w:t>
      </w:r>
    </w:p>
    <w:p w14:paraId="1CEC9414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View patients</w:t>
      </w:r>
    </w:p>
    <w:p w14:paraId="3AF98BCC" w14:textId="77777777"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Manage </w:t>
      </w:r>
      <w:r w:rsidR="007131FE">
        <w:rPr>
          <w:rFonts w:ascii="Helvetica Light" w:hAnsi="Helvetica Light"/>
        </w:rPr>
        <w:t>recordings</w:t>
      </w:r>
    </w:p>
    <w:p w14:paraId="1274E45C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Add </w:t>
      </w:r>
      <w:r w:rsidR="007131FE">
        <w:rPr>
          <w:rFonts w:ascii="Helvetica Light" w:hAnsi="Helvetica Light"/>
        </w:rPr>
        <w:t>recording</w:t>
      </w:r>
    </w:p>
    <w:p w14:paraId="29694955" w14:textId="77777777" w:rsidR="00E206C4" w:rsidRDefault="007131FE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Edit recording</w:t>
      </w:r>
    </w:p>
    <w:p w14:paraId="472F064A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Delete </w:t>
      </w:r>
      <w:r w:rsidR="007131FE">
        <w:rPr>
          <w:rFonts w:ascii="Helvetica Light" w:hAnsi="Helvetica Light"/>
        </w:rPr>
        <w:t>recording</w:t>
      </w:r>
    </w:p>
    <w:p w14:paraId="72111880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View </w:t>
      </w:r>
      <w:r w:rsidR="007131FE">
        <w:rPr>
          <w:rFonts w:ascii="Helvetica Light" w:hAnsi="Helvetica Light"/>
        </w:rPr>
        <w:t>recordings</w:t>
      </w:r>
      <w:bookmarkStart w:id="0" w:name="_GoBack"/>
      <w:bookmarkEnd w:id="0"/>
    </w:p>
    <w:p w14:paraId="14E5DB9E" w14:textId="77777777" w:rsidR="00E206C4" w:rsidRDefault="00E206C4" w:rsidP="00E206C4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Output Data</w:t>
      </w:r>
    </w:p>
    <w:p w14:paraId="5126EC47" w14:textId="77777777"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Select data meeting particular criteria</w:t>
      </w:r>
    </w:p>
    <w:p w14:paraId="5D433C41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Extract data for particular patient</w:t>
      </w:r>
    </w:p>
    <w:p w14:paraId="776B68FE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Extract data for particular task</w:t>
      </w:r>
    </w:p>
    <w:p w14:paraId="6EA7E13D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Extract data with particular recording coverage</w:t>
      </w:r>
    </w:p>
    <w:p w14:paraId="3978E2DD" w14:textId="77777777" w:rsidR="009B7F0C" w:rsidRDefault="009B7F0C" w:rsidP="009B7F0C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Analyze Data</w:t>
      </w:r>
    </w:p>
    <w:p w14:paraId="6DA3FBF1" w14:textId="77777777"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Preprocess data</w:t>
      </w:r>
    </w:p>
    <w:p w14:paraId="47054D94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Reference data</w:t>
      </w:r>
    </w:p>
    <w:p w14:paraId="317DF883" w14:textId="77777777" w:rsidR="00E206C4" w:rsidRDefault="00E206C4" w:rsidP="00E206C4">
      <w:pPr>
        <w:pStyle w:val="ListParagraph"/>
        <w:numPr>
          <w:ilvl w:val="3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All non-ictal electrodes</w:t>
      </w:r>
    </w:p>
    <w:p w14:paraId="48B399F3" w14:textId="77777777" w:rsidR="00E206C4" w:rsidRDefault="00E206C4" w:rsidP="00E206C4">
      <w:pPr>
        <w:pStyle w:val="ListParagraph"/>
        <w:numPr>
          <w:ilvl w:val="3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All electrodes on strip</w:t>
      </w:r>
    </w:p>
    <w:p w14:paraId="2D25C962" w14:textId="77777777" w:rsidR="00E206C4" w:rsidRDefault="00E206C4" w:rsidP="00E206C4">
      <w:pPr>
        <w:pStyle w:val="ListParagraph"/>
        <w:numPr>
          <w:ilvl w:val="3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Bipolar</w:t>
      </w:r>
    </w:p>
    <w:p w14:paraId="1DAB80BB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Mark artifacts</w:t>
      </w:r>
    </w:p>
    <w:p w14:paraId="57764E63" w14:textId="77777777" w:rsidR="00E206C4" w:rsidRDefault="00E206C4" w:rsidP="00E206C4">
      <w:pPr>
        <w:pStyle w:val="ListParagraph"/>
        <w:numPr>
          <w:ilvl w:val="3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Manually</w:t>
      </w:r>
    </w:p>
    <w:p w14:paraId="70AA1E9A" w14:textId="77777777" w:rsidR="00E206C4" w:rsidRDefault="00E206C4" w:rsidP="00E206C4">
      <w:pPr>
        <w:pStyle w:val="ListParagraph"/>
        <w:numPr>
          <w:ilvl w:val="3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Automatically</w:t>
      </w:r>
    </w:p>
    <w:p w14:paraId="4964F6B3" w14:textId="77777777"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Synchronize behavioral and EEG data</w:t>
      </w:r>
    </w:p>
    <w:p w14:paraId="41591B80" w14:textId="77777777"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Manage experiment events</w:t>
      </w:r>
    </w:p>
    <w:p w14:paraId="1280DB9D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Add event</w:t>
      </w:r>
    </w:p>
    <w:p w14:paraId="7475CEE7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Edit event</w:t>
      </w:r>
    </w:p>
    <w:p w14:paraId="668F6EF3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Delete event</w:t>
      </w:r>
    </w:p>
    <w:p w14:paraId="27A04402" w14:textId="77777777"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Epoch data</w:t>
      </w:r>
    </w:p>
    <w:p w14:paraId="4A5DD180" w14:textId="77777777" w:rsidR="00E206C4" w:rsidRDefault="00E206C4" w:rsidP="00E206C4">
      <w:pPr>
        <w:pStyle w:val="ListParagraph"/>
        <w:numPr>
          <w:ilvl w:val="1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Summary statistics</w:t>
      </w:r>
    </w:p>
    <w:p w14:paraId="0C3AEE00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Power</w:t>
      </w:r>
    </w:p>
    <w:p w14:paraId="4BC928F3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Phase</w:t>
      </w:r>
    </w:p>
    <w:p w14:paraId="7F34DFE5" w14:textId="77777777" w:rsidR="00E206C4" w:rsidRDefault="00E206C4" w:rsidP="00E206C4">
      <w:pPr>
        <w:pStyle w:val="ListParagraph"/>
        <w:numPr>
          <w:ilvl w:val="2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>P</w:t>
      </w:r>
      <w:r w:rsidRPr="00E206C4">
        <w:rPr>
          <w:rFonts w:ascii="Helvetica Light" w:hAnsi="Helvetica Light"/>
          <w:vertAlign w:val="subscript"/>
        </w:rPr>
        <w:t>Episode</w:t>
      </w:r>
    </w:p>
    <w:p w14:paraId="2A7E4A6E" w14:textId="77777777" w:rsidR="00E206C4" w:rsidRPr="00E206C4" w:rsidRDefault="00E206C4" w:rsidP="00E206C4">
      <w:pPr>
        <w:rPr>
          <w:rFonts w:ascii="Helvetica Light" w:hAnsi="Helvetica Light"/>
        </w:rPr>
      </w:pPr>
    </w:p>
    <w:p w14:paraId="49FA29B7" w14:textId="77777777" w:rsidR="00E206C4" w:rsidRPr="00E206C4" w:rsidRDefault="00E206C4" w:rsidP="00E206C4">
      <w:pPr>
        <w:pStyle w:val="ListParagraph"/>
        <w:ind w:left="2880"/>
        <w:rPr>
          <w:rFonts w:ascii="Helvetica Light" w:hAnsi="Helvetica Light"/>
        </w:rPr>
      </w:pPr>
    </w:p>
    <w:sectPr w:rsidR="00E206C4" w:rsidRPr="00E206C4" w:rsidSect="003C5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25EC"/>
    <w:multiLevelType w:val="hybridMultilevel"/>
    <w:tmpl w:val="0BA64510"/>
    <w:lvl w:ilvl="0" w:tplc="E12CEC34">
      <w:numFmt w:val="bullet"/>
      <w:lvlText w:val="-"/>
      <w:lvlJc w:val="left"/>
      <w:pPr>
        <w:ind w:left="720" w:hanging="360"/>
      </w:pPr>
      <w:rPr>
        <w:rFonts w:ascii="Helvetica Light" w:eastAsiaTheme="minorEastAsia" w:hAnsi="Helvetica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C4"/>
    <w:rsid w:val="003C53A9"/>
    <w:rsid w:val="007131FE"/>
    <w:rsid w:val="009B7F0C"/>
    <w:rsid w:val="00E2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9F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Vass</dc:creator>
  <cp:keywords/>
  <dc:description/>
  <cp:lastModifiedBy>Lindsay Vass</cp:lastModifiedBy>
  <cp:revision>2</cp:revision>
  <dcterms:created xsi:type="dcterms:W3CDTF">2015-10-27T18:14:00Z</dcterms:created>
  <dcterms:modified xsi:type="dcterms:W3CDTF">2015-10-27T19:20:00Z</dcterms:modified>
</cp:coreProperties>
</file>