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BC9F" w14:textId="14785B71" w:rsidR="00CC3217" w:rsidRDefault="00246ED7" w:rsidP="00246ED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46ED7">
        <w:rPr>
          <w:rFonts w:ascii="Times New Roman" w:hAnsi="Times New Roman" w:cs="Times New Roman"/>
          <w:sz w:val="32"/>
          <w:szCs w:val="32"/>
          <w:u w:val="single"/>
        </w:rPr>
        <w:t>AWS Module #7</w:t>
      </w:r>
    </w:p>
    <w:p w14:paraId="6858B712" w14:textId="2E741025" w:rsidR="00246ED7" w:rsidRDefault="00246ED7" w:rsidP="00246ED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45EF21C" w14:textId="5B52148D" w:rsidR="008643C5" w:rsidRDefault="00246ED7" w:rsidP="00773C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reading module 7 I learned about graphs that are automatically created with metrics by Amazon CloudWatch. I struggled to understand the visual RDS metrics dashboard that is listed on the AWS module </w:t>
      </w:r>
      <w:r w:rsidR="0025033A">
        <w:rPr>
          <w:rFonts w:ascii="Times New Roman" w:hAnsi="Times New Roman" w:cs="Times New Roman"/>
          <w:sz w:val="28"/>
          <w:szCs w:val="28"/>
        </w:rPr>
        <w:t>when it listed CPU Utilization, FreeStorageSpace, WriteIOPS, and ReadIOPS</w:t>
      </w:r>
      <w:r w:rsidR="00153C21">
        <w:rPr>
          <w:rFonts w:ascii="Times New Roman" w:hAnsi="Times New Roman" w:cs="Times New Roman"/>
          <w:sz w:val="28"/>
          <w:szCs w:val="28"/>
        </w:rPr>
        <w:t xml:space="preserve"> only because I don’t understand what each section means. Some of the research that I did outside of the course was looking up examples of Cloud Watching and how the dashboard is created on google.</w:t>
      </w:r>
      <w:r w:rsidR="008643C5">
        <w:rPr>
          <w:rFonts w:ascii="Times New Roman" w:hAnsi="Times New Roman" w:cs="Times New Roman"/>
          <w:sz w:val="28"/>
          <w:szCs w:val="28"/>
        </w:rPr>
        <w:t xml:space="preserve"> I also used the AWS resources that were listed under the summary for AWS module 7 to get a better understanding.</w:t>
      </w:r>
    </w:p>
    <w:p w14:paraId="164F128F" w14:textId="77777777" w:rsidR="008643C5" w:rsidRDefault="008643C5" w:rsidP="00773CD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9C36C8" w14:textId="041702F7" w:rsidR="00246ED7" w:rsidRPr="00246ED7" w:rsidRDefault="00773CD1" w:rsidP="00773C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felt that the fact that Cloud Watching can provide </w:t>
      </w:r>
      <w:r w:rsidR="008979FA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near real-time understanding of how your system is behaving</w:t>
      </w:r>
      <w:r w:rsidR="008979FA">
        <w:rPr>
          <w:rFonts w:ascii="Times New Roman" w:hAnsi="Times New Roman" w:cs="Times New Roman"/>
          <w:sz w:val="28"/>
          <w:szCs w:val="28"/>
        </w:rPr>
        <w:t xml:space="preserve"> is very important. I </w:t>
      </w:r>
      <w:r w:rsidR="00CA3F54">
        <w:rPr>
          <w:rFonts w:ascii="Times New Roman" w:hAnsi="Times New Roman" w:cs="Times New Roman"/>
          <w:sz w:val="28"/>
          <w:szCs w:val="28"/>
        </w:rPr>
        <w:t xml:space="preserve">also think CloudTrail plays an important role in AWS </w:t>
      </w:r>
      <w:r w:rsidR="007E3E58">
        <w:rPr>
          <w:rFonts w:ascii="Times New Roman" w:hAnsi="Times New Roman" w:cs="Times New Roman"/>
          <w:sz w:val="28"/>
          <w:szCs w:val="28"/>
        </w:rPr>
        <w:t>by</w:t>
      </w:r>
      <w:r w:rsidR="00CA3F54">
        <w:rPr>
          <w:rFonts w:ascii="Times New Roman" w:hAnsi="Times New Roman" w:cs="Times New Roman"/>
          <w:sz w:val="28"/>
          <w:szCs w:val="28"/>
        </w:rPr>
        <w:t xml:space="preserve"> being able to tell who exactly did what, when</w:t>
      </w:r>
      <w:r w:rsidR="007E3E58">
        <w:rPr>
          <w:rFonts w:ascii="Times New Roman" w:hAnsi="Times New Roman" w:cs="Times New Roman"/>
          <w:sz w:val="28"/>
          <w:szCs w:val="28"/>
        </w:rPr>
        <w:t>,</w:t>
      </w:r>
      <w:r w:rsidR="00CA3F54">
        <w:rPr>
          <w:rFonts w:ascii="Times New Roman" w:hAnsi="Times New Roman" w:cs="Times New Roman"/>
          <w:sz w:val="28"/>
          <w:szCs w:val="28"/>
        </w:rPr>
        <w:t xml:space="preserve"> and from where. Answering all AWS auditing questions except for the Why question.</w:t>
      </w:r>
    </w:p>
    <w:sectPr w:rsidR="00246ED7" w:rsidRPr="0024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1A"/>
    <w:rsid w:val="00153C21"/>
    <w:rsid w:val="00246ED7"/>
    <w:rsid w:val="0025033A"/>
    <w:rsid w:val="0036551A"/>
    <w:rsid w:val="00773CD1"/>
    <w:rsid w:val="007E3E58"/>
    <w:rsid w:val="008643C5"/>
    <w:rsid w:val="008979FA"/>
    <w:rsid w:val="00CA3F54"/>
    <w:rsid w:val="00C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810FF"/>
  <w15:chartTrackingRefBased/>
  <w15:docId w15:val="{8673B0DD-1FD6-7446-A5DD-B8BFB2AE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Harris</dc:creator>
  <cp:keywords/>
  <dc:description/>
  <cp:lastModifiedBy>Lindsey Harris</cp:lastModifiedBy>
  <cp:revision>9</cp:revision>
  <dcterms:created xsi:type="dcterms:W3CDTF">2023-01-31T02:46:00Z</dcterms:created>
  <dcterms:modified xsi:type="dcterms:W3CDTF">2023-01-31T03:03:00Z</dcterms:modified>
</cp:coreProperties>
</file>