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59DA496C" w:rsidR="00A57C78" w:rsidRPr="00636F4E" w:rsidRDefault="006B4F7E">
      <w:pPr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 xml:space="preserve">Noun synthesis survey: </w:t>
      </w:r>
      <w:r w:rsidR="00636F4E">
        <w:rPr>
          <w:rFonts w:asciiTheme="majorHAnsi" w:hAnsiTheme="majorHAnsi"/>
          <w:b/>
        </w:rPr>
        <w:t xml:space="preserve">  </w:t>
      </w:r>
      <w:r w:rsidRPr="00636F4E">
        <w:rPr>
          <w:rFonts w:asciiTheme="majorHAnsi" w:hAnsiTheme="majorHAnsi"/>
          <w:b/>
        </w:rPr>
        <w:t>Data report</w:t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="002145AF">
        <w:rPr>
          <w:rFonts w:asciiTheme="majorHAnsi" w:hAnsiTheme="majorHAnsi"/>
          <w:b/>
        </w:rPr>
        <w:t>Wishram</w:t>
      </w:r>
    </w:p>
    <w:p w14:paraId="78A38B32" w14:textId="77777777" w:rsidR="00636F4E" w:rsidRPr="00636F4E" w:rsidRDefault="00636F4E">
      <w:pPr>
        <w:rPr>
          <w:rFonts w:asciiTheme="majorHAnsi" w:hAnsiTheme="majorHAnsi"/>
        </w:rPr>
      </w:pPr>
    </w:p>
    <w:p w14:paraId="7FE8BD8F" w14:textId="263FA7DA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Language:</w:t>
      </w:r>
      <w:r w:rsidRPr="00636F4E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>Wishram</w:t>
      </w:r>
    </w:p>
    <w:p w14:paraId="1EBD0B9D" w14:textId="34E456EC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 xml:space="preserve">Glottolog code: </w:t>
      </w:r>
      <w:r w:rsidR="00911962">
        <w:rPr>
          <w:rFonts w:asciiTheme="majorHAnsi" w:hAnsiTheme="majorHAnsi"/>
        </w:rPr>
        <w:t xml:space="preserve">  wasc1239</w:t>
      </w:r>
      <w:bookmarkStart w:id="0" w:name="_GoBack"/>
      <w:bookmarkEnd w:id="0"/>
    </w:p>
    <w:p w14:paraId="557358D4" w14:textId="0D5299D6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Autotyp LID:</w:t>
      </w:r>
      <w:r w:rsidRPr="00636F4E">
        <w:rPr>
          <w:rFonts w:asciiTheme="majorHAnsi" w:hAnsiTheme="majorHAnsi"/>
        </w:rPr>
        <w:tab/>
        <w:t xml:space="preserve"> </w:t>
      </w:r>
      <w:r w:rsidR="00911962">
        <w:rPr>
          <w:rFonts w:asciiTheme="majorHAnsi" w:hAnsiTheme="majorHAnsi"/>
        </w:rPr>
        <w:t>411</w:t>
      </w:r>
    </w:p>
    <w:p w14:paraId="4523B234" w14:textId="73171415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Stock: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 xml:space="preserve"> </w:t>
      </w:r>
      <w:r w:rsidR="002145AF">
        <w:rPr>
          <w:rFonts w:asciiTheme="majorHAnsi" w:hAnsiTheme="majorHAnsi"/>
        </w:rPr>
        <w:t>Chinookan</w:t>
      </w:r>
    </w:p>
    <w:p w14:paraId="05785208" w14:textId="576A6B2E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Inputter:</w:t>
      </w:r>
      <w:r w:rsidRPr="00636F4E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>JN</w:t>
      </w:r>
    </w:p>
    <w:p w14:paraId="73EFA7EA" w14:textId="289E9FCD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Date: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>Nov. 8, 2018</w:t>
      </w:r>
    </w:p>
    <w:p w14:paraId="4C099FE3" w14:textId="3CB49385" w:rsidR="006B4F7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Source:</w:t>
      </w:r>
      <w:r w:rsidRPr="00636F4E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>Dyk 1933</w:t>
      </w:r>
      <w:r w:rsidR="00473FA1">
        <w:rPr>
          <w:rFonts w:asciiTheme="majorHAnsi" w:hAnsiTheme="majorHAnsi"/>
        </w:rPr>
        <w:t>:87-116</w:t>
      </w:r>
    </w:p>
    <w:p w14:paraId="79E21F09" w14:textId="77777777" w:rsidR="00636F4E" w:rsidRPr="00636F4E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34351FA8" w:rsidR="00636F4E" w:rsidRPr="00636F4E" w:rsidRDefault="00636F4E" w:rsidP="00636F4E">
      <w:pPr>
        <w:rPr>
          <w:rFonts w:asciiTheme="majorHAnsi" w:hAnsiTheme="majorHAnsi"/>
        </w:rPr>
      </w:pPr>
      <w:r w:rsidRPr="00636F4E">
        <w:rPr>
          <w:rFonts w:asciiTheme="majorHAnsi" w:hAnsiTheme="majorHAnsi" w:cs="Helvetica"/>
          <w:i/>
          <w:iCs/>
        </w:rPr>
        <w:t>Transcription</w:t>
      </w:r>
      <w:r w:rsidR="00607BFF">
        <w:rPr>
          <w:rFonts w:asciiTheme="majorHAnsi" w:hAnsiTheme="majorHAnsi" w:cs="Helvetica"/>
          <w:i/>
          <w:iCs/>
        </w:rPr>
        <w:t xml:space="preserve"> notes if required</w:t>
      </w:r>
    </w:p>
    <w:p w14:paraId="2847A640" w14:textId="77777777" w:rsidR="00907D72" w:rsidRPr="00636F4E" w:rsidRDefault="00907D72" w:rsidP="006B4F7E">
      <w:pPr>
        <w:ind w:left="720" w:hanging="720"/>
        <w:rPr>
          <w:rFonts w:asciiTheme="majorHAnsi" w:hAnsiTheme="majorHAnsi"/>
        </w:rPr>
      </w:pPr>
    </w:p>
    <w:p w14:paraId="26B4B4C7" w14:textId="77777777" w:rsidR="00F61EDF" w:rsidRDefault="00F61EDF" w:rsidP="006B4F7E">
      <w:pPr>
        <w:ind w:left="720" w:hanging="720"/>
        <w:rPr>
          <w:rFonts w:asciiTheme="majorHAnsi" w:hAnsiTheme="majorHAnsi"/>
          <w:b/>
        </w:rPr>
      </w:pPr>
    </w:p>
    <w:p w14:paraId="280D5ACA" w14:textId="7E2C7CA9" w:rsidR="00607BFF" w:rsidRPr="00607BFF" w:rsidRDefault="00607BFF" w:rsidP="006B4F7E">
      <w:pPr>
        <w:ind w:left="720" w:hanging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Checklist for categories:</w:t>
      </w:r>
    </w:p>
    <w:p w14:paraId="7F2AD807" w14:textId="77777777" w:rsidR="00607BFF" w:rsidRDefault="00607BFF" w:rsidP="006B4F7E">
      <w:pPr>
        <w:ind w:left="720" w:hanging="720"/>
        <w:rPr>
          <w:rFonts w:asciiTheme="majorHAnsi" w:hAnsiTheme="majorHAnsi"/>
          <w:b/>
        </w:rPr>
      </w:pPr>
    </w:p>
    <w:p w14:paraId="350F0149" w14:textId="392FAEAB" w:rsidR="00607BFF" w:rsidRP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607BFF">
        <w:rPr>
          <w:rFonts w:asciiTheme="majorHAnsi" w:hAnsiTheme="majorHAnsi"/>
        </w:rPr>
        <w:t>Category</w:t>
      </w:r>
      <w:r>
        <w:rPr>
          <w:rFonts w:asciiTheme="majorHAnsi" w:hAnsiTheme="majorHAnsi"/>
        </w:rPr>
        <w:tab/>
        <w:t>Present?</w:t>
      </w:r>
      <w:r>
        <w:rPr>
          <w:rFonts w:asciiTheme="majorHAnsi" w:hAnsiTheme="majorHAnsi"/>
        </w:rPr>
        <w:tab/>
        <w:t>Values</w:t>
      </w:r>
      <w:r>
        <w:rPr>
          <w:rFonts w:asciiTheme="majorHAnsi" w:hAnsiTheme="majorHAnsi"/>
        </w:rPr>
        <w:tab/>
        <w:t>Position</w:t>
      </w:r>
      <w:r>
        <w:rPr>
          <w:rFonts w:asciiTheme="majorHAnsi" w:hAnsiTheme="majorHAnsi"/>
        </w:rPr>
        <w:tab/>
        <w:t>Coexponence</w:t>
      </w:r>
      <w:r>
        <w:rPr>
          <w:rFonts w:asciiTheme="majorHAnsi" w:hAnsiTheme="majorHAnsi"/>
        </w:rPr>
        <w:tab/>
        <w:t>Comments</w:t>
      </w:r>
    </w:p>
    <w:p w14:paraId="1BB12111" w14:textId="77777777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754C97FB" w14:textId="4D99E24D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Number</w:t>
      </w:r>
      <w:r w:rsidR="002145AF">
        <w:rPr>
          <w:rFonts w:asciiTheme="majorHAnsi" w:hAnsiTheme="majorHAnsi"/>
        </w:rPr>
        <w:tab/>
        <w:t>1</w:t>
      </w:r>
      <w:r w:rsidR="002145AF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>3</w:t>
      </w:r>
      <w:r w:rsidR="008B788C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>Prae, Post</w:t>
      </w:r>
      <w:r w:rsidR="002145AF">
        <w:rPr>
          <w:rFonts w:asciiTheme="majorHAnsi" w:hAnsiTheme="majorHAnsi"/>
        </w:rPr>
        <w:tab/>
        <w:t>Gender</w:t>
      </w:r>
    </w:p>
    <w:p w14:paraId="166F6B6D" w14:textId="6684DD6F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Case</w:t>
      </w:r>
      <w:r w:rsidR="002145AF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ab/>
        <w:t>0</w:t>
      </w:r>
    </w:p>
    <w:p w14:paraId="7A885A42" w14:textId="238B938B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Noun gender</w:t>
      </w:r>
      <w:r w:rsidR="002145AF">
        <w:rPr>
          <w:rFonts w:asciiTheme="majorHAnsi" w:hAnsiTheme="majorHAnsi"/>
        </w:rPr>
        <w:tab/>
        <w:t>1</w:t>
      </w:r>
      <w:r w:rsidR="00473FA1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>6</w:t>
      </w:r>
      <w:r w:rsidR="008B788C">
        <w:rPr>
          <w:rFonts w:asciiTheme="majorHAnsi" w:hAnsiTheme="majorHAnsi"/>
        </w:rPr>
        <w:tab/>
      </w:r>
      <w:r w:rsidR="00473FA1">
        <w:rPr>
          <w:rFonts w:asciiTheme="majorHAnsi" w:hAnsiTheme="majorHAnsi"/>
        </w:rPr>
        <w:t>Prae</w:t>
      </w:r>
    </w:p>
    <w:p w14:paraId="5C8C822A" w14:textId="1DA9DE1A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Person</w:t>
      </w:r>
      <w:r w:rsidR="002145AF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ab/>
        <w:t>1</w:t>
      </w:r>
      <w:r w:rsidR="008B788C">
        <w:rPr>
          <w:rFonts w:asciiTheme="majorHAnsi" w:hAnsiTheme="majorHAnsi"/>
        </w:rPr>
        <w:tab/>
        <w:t>4</w:t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  <w:t xml:space="preserve">1, Incl, 2, 3plus </w:t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</w:r>
      <w:r w:rsidR="008B788C">
        <w:rPr>
          <w:rFonts w:asciiTheme="majorHAnsi" w:hAnsiTheme="majorHAnsi"/>
        </w:rPr>
        <w:tab/>
        <w:t>[unspecified]</w:t>
      </w:r>
    </w:p>
    <w:p w14:paraId="30024EE6" w14:textId="26027FA7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Non-index possessive</w:t>
      </w:r>
      <w:r w:rsidR="002145AF">
        <w:rPr>
          <w:rFonts w:asciiTheme="majorHAnsi" w:hAnsiTheme="majorHAnsi"/>
        </w:rPr>
        <w:tab/>
        <w:t>0</w:t>
      </w:r>
    </w:p>
    <w:p w14:paraId="151CE8E1" w14:textId="48E7E0AA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Numeral classifier</w:t>
      </w:r>
      <w:r w:rsidR="002145AF">
        <w:rPr>
          <w:rFonts w:asciiTheme="majorHAnsi" w:hAnsiTheme="majorHAnsi"/>
        </w:rPr>
        <w:tab/>
        <w:t>0</w:t>
      </w:r>
    </w:p>
    <w:p w14:paraId="6482D77C" w14:textId="02A2C00A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Article</w:t>
      </w:r>
      <w:r w:rsidR="002145AF">
        <w:rPr>
          <w:rFonts w:asciiTheme="majorHAnsi" w:hAnsiTheme="majorHAnsi"/>
        </w:rPr>
        <w:tab/>
      </w:r>
      <w:r w:rsidR="002145AF">
        <w:rPr>
          <w:rFonts w:asciiTheme="majorHAnsi" w:hAnsiTheme="majorHAnsi"/>
        </w:rPr>
        <w:tab/>
        <w:t>0</w:t>
      </w:r>
    </w:p>
    <w:p w14:paraId="0CF6348B" w14:textId="178B1DD8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Other</w:t>
      </w:r>
    </w:p>
    <w:p w14:paraId="0BB74D65" w14:textId="1220C1AF" w:rsidR="00B32C1D" w:rsidRDefault="00B32C1D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Other</w:t>
      </w:r>
    </w:p>
    <w:p w14:paraId="310B3F60" w14:textId="77777777" w:rsidR="00607BFF" w:rsidRPr="00607BFF" w:rsidRDefault="00607BFF" w:rsidP="006B4F7E">
      <w:pPr>
        <w:ind w:left="720" w:hanging="720"/>
        <w:rPr>
          <w:rFonts w:asciiTheme="majorHAnsi" w:hAnsiTheme="majorHAnsi"/>
        </w:rPr>
      </w:pPr>
    </w:p>
    <w:p w14:paraId="29AE8ABE" w14:textId="77777777" w:rsidR="00607BFF" w:rsidRPr="00636F4E" w:rsidRDefault="00607BFF" w:rsidP="006B4F7E">
      <w:pPr>
        <w:ind w:left="720" w:hanging="720"/>
        <w:rPr>
          <w:rFonts w:asciiTheme="majorHAnsi" w:hAnsiTheme="majorHAnsi"/>
          <w:b/>
        </w:rPr>
      </w:pPr>
    </w:p>
    <w:p w14:paraId="14710D12" w14:textId="4D61F46D" w:rsidR="00F61EDF" w:rsidRPr="00607BFF" w:rsidRDefault="00907D72" w:rsidP="006B4F7E">
      <w:pPr>
        <w:ind w:left="720" w:hanging="720"/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>Template</w:t>
      </w:r>
      <w:r w:rsidR="000C2756">
        <w:rPr>
          <w:rFonts w:asciiTheme="majorHAnsi" w:hAnsiTheme="majorHAnsi"/>
          <w:b/>
        </w:rPr>
        <w:t>(</w:t>
      </w:r>
      <w:r w:rsidR="00F61EDF" w:rsidRPr="00636F4E">
        <w:rPr>
          <w:rFonts w:asciiTheme="majorHAnsi" w:hAnsiTheme="majorHAnsi"/>
          <w:b/>
        </w:rPr>
        <w:t>s</w:t>
      </w:r>
      <w:r w:rsidR="000C2756">
        <w:rPr>
          <w:rFonts w:asciiTheme="majorHAnsi" w:hAnsiTheme="majorHAnsi"/>
          <w:b/>
        </w:rPr>
        <w:t>)</w:t>
      </w:r>
      <w:r w:rsidR="00F61EDF" w:rsidRPr="00636F4E">
        <w:rPr>
          <w:rFonts w:asciiTheme="majorHAnsi" w:hAnsiTheme="majorHAnsi"/>
          <w:b/>
        </w:rPr>
        <w:t xml:space="preserve"> for nouns</w:t>
      </w:r>
      <w:r w:rsidRPr="00636F4E">
        <w:rPr>
          <w:rFonts w:asciiTheme="majorHAnsi" w:hAnsiTheme="majorHAnsi"/>
          <w:b/>
        </w:rPr>
        <w:t>:</w:t>
      </w:r>
    </w:p>
    <w:p w14:paraId="28A6DE96" w14:textId="77777777" w:rsidR="00F61EDF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8ADF0C9" w14:textId="56415E40" w:rsidR="002145AF" w:rsidRDefault="002145A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Nouns have two person prefixes:</w:t>
      </w:r>
    </w:p>
    <w:p w14:paraId="03FB2EDC" w14:textId="52C94614" w:rsidR="002145AF" w:rsidRDefault="002145A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(1)  For inanimate nouns, an appositive classifier [marking the noun's gender-number];  it is fixed, lexically specified by the noun, and always 3rd person.</w:t>
      </w:r>
    </w:p>
    <w:p w14:paraId="1E18AA14" w14:textId="3E661947" w:rsidR="002145AF" w:rsidRDefault="002145A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(2) For animate nouns, this prefix can be any person and can be [usually is] interpreted as the subject of a predicate noun c</w:t>
      </w:r>
      <w:r w:rsidR="00277060">
        <w:rPr>
          <w:rFonts w:asciiTheme="majorHAnsi" w:hAnsiTheme="majorHAnsi" w:cs="Helvetica"/>
        </w:rPr>
        <w:t>lause where the n</w:t>
      </w:r>
      <w:r>
        <w:rPr>
          <w:rFonts w:asciiTheme="majorHAnsi" w:hAnsiTheme="majorHAnsi" w:cs="Helvetica"/>
        </w:rPr>
        <w:t>oun is the predicate.</w:t>
      </w:r>
    </w:p>
    <w:p w14:paraId="60EDF80E" w14:textId="77777777" w:rsidR="00277060" w:rsidRDefault="00277060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521890" w14:textId="19E89F36" w:rsidR="00277060" w:rsidRDefault="00277060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n-laítix</w:t>
      </w: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I-slave, or I am a slave</w:t>
      </w:r>
    </w:p>
    <w:p w14:paraId="6DE495B4" w14:textId="223AFAD9" w:rsidR="00277060" w:rsidRDefault="00277060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m-laítix</w:t>
      </w:r>
      <w:r>
        <w:rPr>
          <w:rFonts w:asciiTheme="majorHAnsi" w:hAnsiTheme="majorHAnsi" w:cs="Helvetica"/>
        </w:rPr>
        <w:tab/>
        <w:t>you-slave, or you are a slave</w:t>
      </w:r>
    </w:p>
    <w:p w14:paraId="08F46107" w14:textId="2100EBAC" w:rsidR="00277060" w:rsidRDefault="00277060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i-laítix</w:t>
      </w: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he-slave,  he is a slave</w:t>
      </w:r>
    </w:p>
    <w:p w14:paraId="29317D15" w14:textId="413AAB6A" w:rsidR="00277060" w:rsidRDefault="00277060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a-laítix</w:t>
      </w: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she-slave, she is a slave</w:t>
      </w:r>
    </w:p>
    <w:p w14:paraId="3B5DF043" w14:textId="04CA548A" w:rsidR="00277060" w:rsidRDefault="00473FA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ic-la</w:t>
      </w:r>
      <w:r w:rsidR="00277060">
        <w:rPr>
          <w:rFonts w:asciiTheme="majorHAnsi" w:hAnsiTheme="majorHAnsi" w:cs="Helvetica"/>
        </w:rPr>
        <w:t>ítix</w:t>
      </w:r>
      <w:r w:rsidR="00277060">
        <w:rPr>
          <w:rFonts w:asciiTheme="majorHAnsi" w:hAnsiTheme="majorHAnsi" w:cs="Helvetica"/>
        </w:rPr>
        <w:tab/>
      </w:r>
      <w:r w:rsidR="00277060">
        <w:rPr>
          <w:rFonts w:asciiTheme="majorHAnsi" w:hAnsiTheme="majorHAnsi" w:cs="Helvetica"/>
        </w:rPr>
        <w:tab/>
        <w:t>they two slaves</w:t>
      </w:r>
      <w:r w:rsidR="00277060">
        <w:rPr>
          <w:rFonts w:asciiTheme="majorHAnsi" w:hAnsiTheme="majorHAnsi" w:cs="Helvetica"/>
        </w:rPr>
        <w:tab/>
        <w:t>(89; Dyk's glosses)</w:t>
      </w:r>
    </w:p>
    <w:p w14:paraId="677329CF" w14:textId="77777777" w:rsidR="00607BF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636F4E">
        <w:rPr>
          <w:rFonts w:asciiTheme="majorHAnsi" w:hAnsiTheme="majorHAnsi" w:cs="Helvetica"/>
          <w:b/>
        </w:rPr>
        <w:t>Maximal template:</w:t>
      </w:r>
      <w:r w:rsidRPr="00636F4E">
        <w:rPr>
          <w:rFonts w:asciiTheme="majorHAnsi" w:hAnsiTheme="majorHAnsi" w:cs="Helvetica"/>
          <w:b/>
        </w:rPr>
        <w:tab/>
      </w:r>
    </w:p>
    <w:p w14:paraId="6119EAC7" w14:textId="77777777" w:rsidR="00473FA1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lastRenderedPageBreak/>
        <w:tab/>
        <w:t>morphemes:</w:t>
      </w:r>
      <w:r w:rsidRPr="00636F4E">
        <w:rPr>
          <w:rFonts w:asciiTheme="majorHAnsi" w:hAnsiTheme="majorHAnsi" w:cs="Helvetica"/>
        </w:rPr>
        <w:tab/>
      </w:r>
    </w:p>
    <w:p w14:paraId="1A301D15" w14:textId="0FF6932C" w:rsidR="00F61EDF" w:rsidRPr="00636F4E" w:rsidRDefault="00473FA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 w:rsidR="008B788C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>Classifier - Possessor - Stem - Plural</w:t>
      </w:r>
      <w:r w:rsidR="00F61EDF" w:rsidRPr="00636F4E">
        <w:rPr>
          <w:rFonts w:asciiTheme="majorHAnsi" w:hAnsiTheme="majorHAnsi" w:cs="Helvetica"/>
        </w:rPr>
        <w:tab/>
      </w:r>
    </w:p>
    <w:p w14:paraId="063D893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00A31D2" w14:textId="6A3635A3" w:rsidR="00F61ED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 </w:t>
      </w:r>
      <w:r w:rsidR="00473FA1">
        <w:rPr>
          <w:rFonts w:asciiTheme="majorHAnsi" w:hAnsiTheme="majorHAnsi" w:cs="Helvetica"/>
        </w:rPr>
        <w:tab/>
      </w:r>
      <w:r w:rsidR="00473FA1">
        <w:rPr>
          <w:rFonts w:asciiTheme="majorHAnsi" w:hAnsiTheme="majorHAnsi" w:cs="Helvetica"/>
        </w:rPr>
        <w:tab/>
        <w:t>(with some reversals in the order of prefixes depending on person)</w:t>
      </w:r>
    </w:p>
    <w:p w14:paraId="5226424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1430D97B" w14:textId="77777777" w:rsidR="008B788C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categories:</w:t>
      </w:r>
      <w:r w:rsidRPr="00636F4E">
        <w:rPr>
          <w:rFonts w:asciiTheme="majorHAnsi" w:hAnsiTheme="majorHAnsi" w:cs="Helvetica"/>
        </w:rPr>
        <w:tab/>
      </w:r>
    </w:p>
    <w:p w14:paraId="6908AE84" w14:textId="77777777" w:rsidR="008B788C" w:rsidRDefault="008B788C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0C92A02" w14:textId="0178B59C" w:rsidR="00F61EDF" w:rsidRPr="00636F4E" w:rsidRDefault="008B788C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person-noumber-gender - person-number-gender - stem - number</w:t>
      </w:r>
      <w:r w:rsidR="00F61EDF" w:rsidRPr="00636F4E">
        <w:rPr>
          <w:rFonts w:asciiTheme="majorHAnsi" w:hAnsiTheme="majorHAnsi" w:cs="Helvetica"/>
        </w:rPr>
        <w:tab/>
      </w:r>
    </w:p>
    <w:p w14:paraId="605D5981" w14:textId="3285A7F1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783F8E57" w14:textId="4C88A7B6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5EEE2576" w14:textId="053CFE5B" w:rsidR="00F61EDF" w:rsidRPr="008B788C" w:rsidRDefault="00F61EDF" w:rsidP="008B78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3933943A" w14:textId="0BC3EF08" w:rsidR="00F61EDF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Maximal template vertically arranged:</w:t>
      </w:r>
    </w:p>
    <w:p w14:paraId="0EDBE51C" w14:textId="77777777" w:rsidR="008B788C" w:rsidRDefault="008B788C" w:rsidP="006B4F7E">
      <w:pPr>
        <w:ind w:left="720" w:hanging="720"/>
        <w:rPr>
          <w:rFonts w:asciiTheme="majorHAnsi" w:hAnsiTheme="majorHAnsi"/>
        </w:rPr>
      </w:pPr>
    </w:p>
    <w:p w14:paraId="24F128EF" w14:textId="15880CAF" w:rsidR="008B788C" w:rsidRDefault="008B788C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Classifier  (person-number-gender)</w:t>
      </w:r>
    </w:p>
    <w:p w14:paraId="52BC1BEC" w14:textId="0C956352" w:rsidR="008B788C" w:rsidRDefault="008B788C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Possessor  ("  "  ")</w:t>
      </w:r>
    </w:p>
    <w:p w14:paraId="1F5B4C93" w14:textId="30C18A63" w:rsidR="008B788C" w:rsidRDefault="008B788C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stem</w:t>
      </w:r>
    </w:p>
    <w:p w14:paraId="5A0FF1F1" w14:textId="0BE6B7A8" w:rsidR="008B788C" w:rsidRPr="00636F4E" w:rsidRDefault="008B788C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Number  (plural; singular is unmarked)</w:t>
      </w:r>
    </w:p>
    <w:p w14:paraId="0ACA3E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40E525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B27EA23" w14:textId="3C96AF33" w:rsidR="006B4F7E" w:rsidRDefault="008B788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Examples:</w:t>
      </w:r>
    </w:p>
    <w:p w14:paraId="18BA4285" w14:textId="77777777" w:rsidR="008B788C" w:rsidRPr="008B788C" w:rsidRDefault="008B788C">
      <w:pPr>
        <w:rPr>
          <w:rFonts w:asciiTheme="majorHAnsi" w:hAnsiTheme="majorHAnsi"/>
        </w:rPr>
      </w:pPr>
    </w:p>
    <w:p w14:paraId="7BCC0AEB" w14:textId="2F9856D1" w:rsidR="008B788C" w:rsidRDefault="008B788C">
      <w:pPr>
        <w:rPr>
          <w:rFonts w:asciiTheme="majorHAnsi" w:hAnsiTheme="majorHAnsi"/>
        </w:rPr>
      </w:pPr>
      <w:r w:rsidRPr="008B788C">
        <w:rPr>
          <w:rFonts w:asciiTheme="majorHAnsi" w:hAnsiTheme="majorHAnsi"/>
        </w:rPr>
        <w:tab/>
        <w:t>tX-kála</w:t>
      </w:r>
      <w:r w:rsidRPr="008B788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Incl.du-man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'we men'</w:t>
      </w:r>
    </w:p>
    <w:p w14:paraId="3DA2F4DB" w14:textId="03928B80" w:rsidR="008B788C" w:rsidRDefault="008B788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ic-dúiha</w:t>
      </w:r>
      <w:r>
        <w:rPr>
          <w:rFonts w:asciiTheme="majorHAnsi" w:hAnsiTheme="majorHAnsi"/>
        </w:rPr>
        <w:tab/>
        <w:t>3du-cow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'they two cows'</w:t>
      </w:r>
      <w:r>
        <w:rPr>
          <w:rFonts w:asciiTheme="majorHAnsi" w:hAnsiTheme="majorHAnsi"/>
        </w:rPr>
        <w:tab/>
        <w:t>(91)</w:t>
      </w:r>
    </w:p>
    <w:p w14:paraId="41C37CAB" w14:textId="77777777" w:rsidR="008B788C" w:rsidRDefault="008B788C">
      <w:pPr>
        <w:rPr>
          <w:rFonts w:asciiTheme="majorHAnsi" w:hAnsiTheme="majorHAnsi"/>
        </w:rPr>
      </w:pPr>
    </w:p>
    <w:p w14:paraId="27FE5A75" w14:textId="084A534D" w:rsidR="008B788C" w:rsidRDefault="008B788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i-kúma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'cottonwood tree'</w:t>
      </w:r>
    </w:p>
    <w:p w14:paraId="7C3E9796" w14:textId="6C9A459F" w:rsidR="008B788C" w:rsidRDefault="008B788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91106">
        <w:rPr>
          <w:rFonts w:asciiTheme="majorHAnsi" w:hAnsiTheme="majorHAnsi"/>
        </w:rPr>
        <w:t>a-gúi</w:t>
      </w:r>
      <w:r w:rsidR="00791106">
        <w:rPr>
          <w:rFonts w:asciiTheme="majorHAnsi" w:hAnsiTheme="majorHAnsi"/>
        </w:rPr>
        <w:tab/>
      </w:r>
      <w:r w:rsidR="00791106">
        <w:rPr>
          <w:rFonts w:asciiTheme="majorHAnsi" w:hAnsiTheme="majorHAnsi"/>
        </w:rPr>
        <w:tab/>
      </w:r>
      <w:r w:rsidR="00791106">
        <w:rPr>
          <w:rFonts w:asciiTheme="majorHAnsi" w:hAnsiTheme="majorHAnsi"/>
        </w:rPr>
        <w:tab/>
      </w:r>
      <w:r w:rsidR="00791106">
        <w:rPr>
          <w:rFonts w:asciiTheme="majorHAnsi" w:hAnsiTheme="majorHAnsi"/>
        </w:rPr>
        <w:tab/>
      </w:r>
      <w:r w:rsidR="00791106">
        <w:rPr>
          <w:rFonts w:asciiTheme="majorHAnsi" w:hAnsiTheme="majorHAnsi"/>
        </w:rPr>
        <w:tab/>
        <w:t>raspberry</w:t>
      </w:r>
    </w:p>
    <w:p w14:paraId="23FE4498" w14:textId="59D515BD" w:rsidR="00791106" w:rsidRDefault="0079110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8209E2">
        <w:rPr>
          <w:rFonts w:asciiTheme="majorHAnsi" w:hAnsiTheme="majorHAnsi"/>
        </w:rPr>
        <w:t>ił-cqwá</w:t>
      </w:r>
      <w:r w:rsidR="008209E2">
        <w:rPr>
          <w:rFonts w:asciiTheme="majorHAnsi" w:hAnsiTheme="majorHAnsi"/>
        </w:rPr>
        <w:tab/>
      </w:r>
      <w:r w:rsidR="008209E2">
        <w:rPr>
          <w:rFonts w:asciiTheme="majorHAnsi" w:hAnsiTheme="majorHAnsi"/>
        </w:rPr>
        <w:tab/>
      </w:r>
      <w:r w:rsidR="008209E2">
        <w:rPr>
          <w:rFonts w:asciiTheme="majorHAnsi" w:hAnsiTheme="majorHAnsi"/>
        </w:rPr>
        <w:tab/>
      </w:r>
      <w:r w:rsidR="008209E2">
        <w:rPr>
          <w:rFonts w:asciiTheme="majorHAnsi" w:hAnsiTheme="majorHAnsi"/>
        </w:rPr>
        <w:tab/>
      </w:r>
      <w:r w:rsidR="008209E2">
        <w:rPr>
          <w:rFonts w:asciiTheme="majorHAnsi" w:hAnsiTheme="majorHAnsi"/>
        </w:rPr>
        <w:tab/>
        <w:t>water</w:t>
      </w:r>
    </w:p>
    <w:p w14:paraId="60593863" w14:textId="2F000A83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ic-p'aú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ball</w:t>
      </w:r>
    </w:p>
    <w:p w14:paraId="01AB9858" w14:textId="2FA01351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2B11DF19" w14:textId="46286FCF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>Plurals:</w:t>
      </w:r>
    </w:p>
    <w:p w14:paraId="67A87F4C" w14:textId="095C5E3E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it-gúnat-maX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Chinook salmon</w:t>
      </w:r>
      <w:r>
        <w:rPr>
          <w:rFonts w:asciiTheme="majorHAnsi" w:hAnsiTheme="majorHAnsi"/>
        </w:rPr>
        <w:tab/>
        <w:t>(-maX PL)</w:t>
      </w:r>
      <w:r>
        <w:rPr>
          <w:rFonts w:asciiTheme="majorHAnsi" w:hAnsiTheme="majorHAnsi"/>
        </w:rPr>
        <w:tab/>
        <w:t>(92)</w:t>
      </w:r>
    </w:p>
    <w:p w14:paraId="237EC324" w14:textId="5BD57B03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it-t'sínun-ks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birds</w:t>
      </w:r>
    </w:p>
    <w:p w14:paraId="54264943" w14:textId="77777777" w:rsidR="008209E2" w:rsidRDefault="008209E2">
      <w:pPr>
        <w:rPr>
          <w:rFonts w:asciiTheme="majorHAnsi" w:hAnsiTheme="majorHAnsi"/>
        </w:rPr>
      </w:pPr>
    </w:p>
    <w:p w14:paraId="27DCFC9B" w14:textId="4560C9C2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Some nouns have no plural suffix:</w:t>
      </w:r>
    </w:p>
    <w:p w14:paraId="3798195C" w14:textId="77777777" w:rsidR="008209E2" w:rsidRDefault="008209E2">
      <w:pPr>
        <w:rPr>
          <w:rFonts w:asciiTheme="majorHAnsi" w:hAnsiTheme="majorHAnsi"/>
        </w:rPr>
      </w:pPr>
    </w:p>
    <w:p w14:paraId="6111B809" w14:textId="7FCE1465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wa-kcin</w:t>
      </w:r>
      <w:r>
        <w:rPr>
          <w:rFonts w:asciiTheme="majorHAnsi" w:hAnsiTheme="majorHAnsi"/>
        </w:rPr>
        <w:tab/>
        <w:t>pl. it-kcin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'finger'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(93)</w:t>
      </w:r>
    </w:p>
    <w:p w14:paraId="1FF172CF" w14:textId="50D39FDF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but</w:t>
      </w:r>
      <w:r>
        <w:rPr>
          <w:rFonts w:asciiTheme="majorHAnsi" w:hAnsiTheme="majorHAnsi"/>
        </w:rPr>
        <w:tab/>
        <w:t>wí-mwa</w:t>
      </w:r>
      <w:r>
        <w:rPr>
          <w:rFonts w:asciiTheme="majorHAnsi" w:hAnsiTheme="majorHAnsi"/>
        </w:rPr>
        <w:tab/>
        <w:t>wá-mwa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'maggot'</w:t>
      </w:r>
      <w:r>
        <w:rPr>
          <w:rFonts w:asciiTheme="majorHAnsi" w:hAnsiTheme="majorHAnsi"/>
        </w:rPr>
        <w:tab/>
        <w:t>(93)</w:t>
      </w:r>
    </w:p>
    <w:p w14:paraId="61A919FB" w14:textId="77777777" w:rsidR="008209E2" w:rsidRDefault="008209E2">
      <w:pPr>
        <w:rPr>
          <w:rFonts w:asciiTheme="majorHAnsi" w:hAnsiTheme="majorHAnsi"/>
        </w:rPr>
      </w:pPr>
    </w:p>
    <w:p w14:paraId="2F56A892" w14:textId="1B6E83EE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>Classifying plus possessive prefixes:</w:t>
      </w:r>
    </w:p>
    <w:p w14:paraId="2A8DC294" w14:textId="508E683F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i-tc-npu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a-mi-pxádix</w:t>
      </w:r>
    </w:p>
    <w:p w14:paraId="79C804F8" w14:textId="02421B59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CL-1sg-flea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Cl-2sg-alder</w:t>
      </w:r>
    </w:p>
    <w:p w14:paraId="520B8FAE" w14:textId="3D1FCC5F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'my flea'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'your alder'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(97)</w:t>
      </w:r>
    </w:p>
    <w:p w14:paraId="2FC1A648" w14:textId="77777777" w:rsidR="00F022AE" w:rsidRDefault="00F022AE">
      <w:pPr>
        <w:rPr>
          <w:rFonts w:asciiTheme="majorHAnsi" w:hAnsiTheme="majorHAnsi"/>
        </w:rPr>
      </w:pPr>
    </w:p>
    <w:p w14:paraId="3314EDE0" w14:textId="77777777" w:rsidR="00F022AE" w:rsidRDefault="00F022AE">
      <w:pPr>
        <w:rPr>
          <w:rFonts w:asciiTheme="majorHAnsi" w:hAnsiTheme="majorHAnsi"/>
        </w:rPr>
      </w:pPr>
    </w:p>
    <w:p w14:paraId="44F67C6C" w14:textId="1773AF35" w:rsidR="00F022AE" w:rsidRDefault="00F022A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t - Xa - t'wánXa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ł-Xa-t'wánpa-yukc</w:t>
      </w:r>
    </w:p>
    <w:p w14:paraId="7C9D3395" w14:textId="4DEC266A" w:rsidR="00F022AE" w:rsidRDefault="00F022A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INCL</w:t>
      </w:r>
      <w:r w:rsidR="00451F29">
        <w:rPr>
          <w:rFonts w:asciiTheme="majorHAnsi" w:hAnsiTheme="majorHAnsi"/>
        </w:rPr>
        <w:t>.DU</w:t>
      </w:r>
      <w:r>
        <w:rPr>
          <w:rFonts w:asciiTheme="majorHAnsi" w:hAnsiTheme="majorHAnsi"/>
        </w:rPr>
        <w:t>-REFL-enemy</w:t>
      </w:r>
      <w:r>
        <w:rPr>
          <w:rFonts w:asciiTheme="majorHAnsi" w:hAnsiTheme="majorHAnsi"/>
        </w:rPr>
        <w:tab/>
      </w:r>
      <w:r w:rsidR="00451F29">
        <w:rPr>
          <w:rFonts w:asciiTheme="majorHAnsi" w:hAnsiTheme="majorHAnsi"/>
        </w:rPr>
        <w:tab/>
        <w:t>3sgNEUT-REFL-enemy-PL</w:t>
      </w:r>
      <w:r>
        <w:rPr>
          <w:rFonts w:asciiTheme="majorHAnsi" w:hAnsiTheme="majorHAnsi"/>
        </w:rPr>
        <w:tab/>
      </w:r>
    </w:p>
    <w:p w14:paraId="298391BB" w14:textId="778A8865" w:rsidR="00F022AE" w:rsidRDefault="00F022A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'you and I are enemies'</w:t>
      </w:r>
      <w:r w:rsidR="00451F29">
        <w:rPr>
          <w:rFonts w:asciiTheme="majorHAnsi" w:hAnsiTheme="majorHAnsi"/>
        </w:rPr>
        <w:tab/>
        <w:t>'they are enemies'</w:t>
      </w:r>
      <w:r w:rsidR="00451F29">
        <w:rPr>
          <w:rFonts w:asciiTheme="majorHAnsi" w:hAnsiTheme="majorHAnsi"/>
        </w:rPr>
        <w:tab/>
      </w:r>
      <w:r w:rsidR="00451F29">
        <w:rPr>
          <w:rFonts w:asciiTheme="majorHAnsi" w:hAnsiTheme="majorHAnsi"/>
        </w:rPr>
        <w:tab/>
        <w:t>(102)</w:t>
      </w:r>
    </w:p>
    <w:p w14:paraId="63D389F8" w14:textId="77777777" w:rsidR="008209E2" w:rsidRDefault="008209E2">
      <w:pPr>
        <w:rPr>
          <w:rFonts w:asciiTheme="majorHAnsi" w:hAnsiTheme="majorHAnsi"/>
        </w:rPr>
      </w:pPr>
    </w:p>
    <w:p w14:paraId="2D28E913" w14:textId="15825054" w:rsidR="008209E2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47362F6A" w14:textId="329F474A" w:rsidR="008209E2" w:rsidRPr="008B788C" w:rsidRDefault="008209E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8209E2" w:rsidRPr="008B788C" w:rsidSect="000C2756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0C2756"/>
    <w:rsid w:val="00171497"/>
    <w:rsid w:val="002145AF"/>
    <w:rsid w:val="00277060"/>
    <w:rsid w:val="00382351"/>
    <w:rsid w:val="00451F29"/>
    <w:rsid w:val="00473FA1"/>
    <w:rsid w:val="005B6B7C"/>
    <w:rsid w:val="00607BFF"/>
    <w:rsid w:val="00636F4E"/>
    <w:rsid w:val="006B4F7E"/>
    <w:rsid w:val="00791106"/>
    <w:rsid w:val="008209E2"/>
    <w:rsid w:val="008B788C"/>
    <w:rsid w:val="00907D72"/>
    <w:rsid w:val="00911962"/>
    <w:rsid w:val="00995B19"/>
    <w:rsid w:val="00A57C78"/>
    <w:rsid w:val="00A71D97"/>
    <w:rsid w:val="00B1730B"/>
    <w:rsid w:val="00B32C1D"/>
    <w:rsid w:val="00DD6AE6"/>
    <w:rsid w:val="00EC0FF6"/>
    <w:rsid w:val="00F022AE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309</Words>
  <Characters>1765</Characters>
  <Application>Microsoft Macintosh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16</cp:revision>
  <dcterms:created xsi:type="dcterms:W3CDTF">2018-01-18T15:04:00Z</dcterms:created>
  <dcterms:modified xsi:type="dcterms:W3CDTF">2018-11-09T05:13:00Z</dcterms:modified>
</cp:coreProperties>
</file>