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8"/>
        <w:gridCol w:w="3033"/>
        <w:gridCol w:w="2877"/>
      </w:tblGrid>
      <w:tr w:rsidR="000C16E6" w:rsidRPr="00B47DD8" w:rsidTr="000C16E6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:rsidR="000C16E6" w:rsidRPr="00050288" w:rsidRDefault="007C62BC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//label[@class="checkbox-inline"][1]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:rsidR="000C16E6" w:rsidRPr="00050288" w:rsidRDefault="007C62BC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//label[@class="checkbox-inline"][2]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:rsidR="000C16E6" w:rsidRPr="00050288" w:rsidRDefault="007C62BC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//label[@class="checkbox-inline"][3]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7C62B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:rsidR="000C16E6" w:rsidRPr="00050288" w:rsidRDefault="00050288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//label[text()='Option 1']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7C62BC" w:rsidRPr="00B47DD8" w:rsidTr="000C16E6">
        <w:tc>
          <w:tcPr>
            <w:tcW w:w="3080" w:type="dxa"/>
          </w:tcPr>
          <w:p w:rsidR="007C62BC" w:rsidRDefault="007C62B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</w:t>
            </w:r>
            <w:r>
              <w:rPr>
                <w:rFonts w:cs="Times New Roman"/>
                <w:b/>
                <w:sz w:val="26"/>
                <w:szCs w:val="26"/>
              </w:rPr>
              <w:t>ption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:rsidR="007C62BC" w:rsidRPr="00050288" w:rsidRDefault="00050288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//label[text()='Option 2']</w:t>
            </w:r>
          </w:p>
        </w:tc>
        <w:tc>
          <w:tcPr>
            <w:tcW w:w="2932" w:type="dxa"/>
          </w:tcPr>
          <w:p w:rsidR="007C62BC" w:rsidRPr="00B47DD8" w:rsidRDefault="007C62B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7C62BC" w:rsidRPr="00B47DD8" w:rsidTr="000C16E6">
        <w:tc>
          <w:tcPr>
            <w:tcW w:w="3080" w:type="dxa"/>
          </w:tcPr>
          <w:p w:rsidR="007C62BC" w:rsidRDefault="007C62B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</w:t>
            </w:r>
            <w:r>
              <w:rPr>
                <w:rFonts w:cs="Times New Roman"/>
                <w:b/>
                <w:sz w:val="26"/>
                <w:szCs w:val="26"/>
              </w:rPr>
              <w:t>ption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:rsidR="007C62BC" w:rsidRPr="00050288" w:rsidRDefault="00050288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50288">
              <w:rPr>
                <w:rFonts w:cs="Times New Roman"/>
                <w:sz w:val="26"/>
                <w:szCs w:val="26"/>
              </w:rPr>
              <w:t>//label[text()='Option 3']</w:t>
            </w:r>
          </w:p>
        </w:tc>
        <w:tc>
          <w:tcPr>
            <w:tcW w:w="2932" w:type="dxa"/>
          </w:tcPr>
          <w:p w:rsidR="007C62BC" w:rsidRPr="00B47DD8" w:rsidRDefault="007C62B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C66BE5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Bài 2</w:t>
      </w:r>
      <w:r w:rsidR="00437736" w:rsidRPr="00B47DD8">
        <w:rPr>
          <w:rFonts w:cs="Times New Roman"/>
          <w:b/>
          <w:sz w:val="26"/>
          <w:szCs w:val="26"/>
        </w:rPr>
        <w:t xml:space="preserve">: </w:t>
      </w:r>
      <w:r w:rsidR="00437736" w:rsidRPr="006F042F">
        <w:rPr>
          <w:rFonts w:cs="Times New Roman"/>
          <w:sz w:val="26"/>
          <w:szCs w:val="26"/>
        </w:rPr>
        <w:t xml:space="preserve">vào link </w:t>
      </w:r>
      <w:hyperlink r:id="rId7" w:history="1"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="00437736"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4346"/>
        <w:gridCol w:w="2058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7E545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singleSelect</w:t>
            </w:r>
          </w:p>
        </w:tc>
        <w:tc>
          <w:tcPr>
            <w:tcW w:w="2984" w:type="dxa"/>
          </w:tcPr>
          <w:p w:rsidR="00D847B6" w:rsidRPr="002A6072" w:rsidRDefault="007E545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A6072">
              <w:rPr>
                <w:rFonts w:cs="Times New Roman"/>
                <w:sz w:val="26"/>
                <w:szCs w:val="26"/>
              </w:rPr>
              <w:t>//select[@id="select-demo"]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D847B6" w:rsidRPr="00B47DD8" w:rsidTr="00D847B6">
        <w:tc>
          <w:tcPr>
            <w:tcW w:w="3002" w:type="dxa"/>
          </w:tcPr>
          <w:p w:rsidR="00D847B6" w:rsidRPr="00B47DD8" w:rsidRDefault="007E545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multiSelect</w:t>
            </w:r>
          </w:p>
        </w:tc>
        <w:tc>
          <w:tcPr>
            <w:tcW w:w="2984" w:type="dxa"/>
          </w:tcPr>
          <w:p w:rsidR="00D847B6" w:rsidRPr="002A6072" w:rsidRDefault="007E545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A6072">
              <w:rPr>
                <w:rFonts w:cs="Times New Roman"/>
                <w:sz w:val="26"/>
                <w:szCs w:val="26"/>
              </w:rPr>
              <w:t>//select[@id="multi-select"]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8E369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selectMonday</w:t>
            </w:r>
          </w:p>
        </w:tc>
        <w:tc>
          <w:tcPr>
            <w:tcW w:w="2984" w:type="dxa"/>
          </w:tcPr>
          <w:p w:rsidR="00D847B6" w:rsidRPr="002A6072" w:rsidRDefault="008E369E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A6072">
              <w:rPr>
                <w:rFonts w:cs="Times New Roman"/>
                <w:sz w:val="26"/>
                <w:szCs w:val="26"/>
              </w:rPr>
              <w:t>//select[@id="select-demo"]/child::option[text()='Monday']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8E369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selectThursday</w:t>
            </w:r>
          </w:p>
        </w:tc>
        <w:tc>
          <w:tcPr>
            <w:tcW w:w="2984" w:type="dxa"/>
          </w:tcPr>
          <w:p w:rsidR="00D847B6" w:rsidRPr="002A6072" w:rsidRDefault="008E369E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A6072">
              <w:rPr>
                <w:rFonts w:cs="Times New Roman"/>
                <w:sz w:val="26"/>
                <w:szCs w:val="26"/>
              </w:rPr>
              <w:t>//select[@id="select-demo"]/child::option[text()='Thursday']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0288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A6072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C62BC"/>
    <w:rsid w:val="007D63C2"/>
    <w:rsid w:val="007E5459"/>
    <w:rsid w:val="0080370F"/>
    <w:rsid w:val="00847436"/>
    <w:rsid w:val="008710D8"/>
    <w:rsid w:val="008A33A1"/>
    <w:rsid w:val="008A3D95"/>
    <w:rsid w:val="008B4C88"/>
    <w:rsid w:val="008C75B5"/>
    <w:rsid w:val="008D520D"/>
    <w:rsid w:val="008E369E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611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.seleniumeasy.com/basic-select-dropdown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41</cp:revision>
  <dcterms:created xsi:type="dcterms:W3CDTF">2023-06-19T16:30:00Z</dcterms:created>
  <dcterms:modified xsi:type="dcterms:W3CDTF">2024-08-11T10:34:00Z</dcterms:modified>
</cp:coreProperties>
</file>