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摘要</w:t>
      </w:r>
    </w:p>
    <w:p w14:paraId="3DA5CF25">
      <w:pPr>
        <w:bidi w:val="0"/>
        <w:rPr>
          <w:rFonts w:hint="eastAsia" w:eastAsia="仿宋"/>
          <w:lang w:eastAsia="zh-CN"/>
        </w:rPr>
        <w:sectPr>
          <w:headerReference r:id="rId5" w:type="default"/>
          <w:footerReference r:id="rId6" w:type="default"/>
          <w:pgSz w:w="11906" w:h="16838"/>
          <w:pgMar w:top="1361" w:right="851" w:bottom="851" w:left="1418" w:header="794" w:footer="113" w:gutter="0"/>
          <w:pgNumType w:start="1"/>
          <w:cols w:space="720" w:num="1"/>
          <w:docGrid w:type="lines" w:linePitch="312" w:charSpace="0"/>
        </w:sectPr>
      </w:pPr>
      <w:bookmarkStart w:id="0" w:name="_GoBack"/>
      <w:bookmarkEnd w:id="0"/>
      <w:r>
        <w:rPr>
          <w:rFonts w:hint="eastAsia"/>
          <w:lang w:eastAsia="zh-CN"/>
        </w:rPr>
        <w:t>【请填写摘要】</w:t>
      </w:r>
    </w:p>
    <w:p w14:paraId="734D9756">
      <w:pPr>
        <w:pStyle w:val="1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图1【请填写摘要附图标题】</w:t>
      </w:r>
    </w:p>
    <w:p w14:paraId="25E11394">
      <w:pPr>
        <w:pStyle w:val="1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【在此插入摘要附图】</w:t>
      </w:r>
    </w:p>
    <w:p w14:paraId="021D5B4C">
      <w:pPr>
        <w:bidi w:val="0"/>
        <w:rPr>
          <w:rFonts w:hint="eastAsia"/>
          <w:lang w:eastAsia="zh-CN"/>
        </w:rPr>
        <w:sectPr>
          <w:headerReference r:id="rId7" w:type="default"/>
          <w:pgSz w:w="11906" w:h="16838"/>
          <w:pgMar w:top="1361" w:right="851" w:bottom="851" w:left="1418" w:header="794" w:footer="113" w:gutter="0"/>
          <w:pgNumType w:start="1"/>
          <w:cols w:space="720" w:num="1"/>
          <w:docGrid w:type="lines" w:linePitch="312" w:charSpace="0"/>
        </w:sectPr>
      </w:pPr>
    </w:p>
    <w:p>
      <w:pPr>
        <w:pStyle w:val="2"/>
      </w:pPr>
      <w:r>
        <w:t>权利要求书</w:t>
      </w:r>
    </w:p>
    <w:p w14:paraId="0A08A9DE">
      <w:pPr>
        <w:pStyle w:val="12"/>
        <w:bidi w:val="0"/>
        <w:rPr>
          <w:rFonts w:hint="eastAsia"/>
          <w:lang w:val="en-US" w:eastAsia="zh-CN"/>
        </w:rPr>
      </w:pPr>
      <w:r>
        <w:t>【请填写权利要求书】</w:t>
      </w:r>
    </w:p>
    <w:p w14:paraId="2397DE1F">
      <w:pPr>
        <w:bidi w:val="0"/>
        <w:sectPr>
          <w:headerReference r:id="rId8" w:type="default"/>
          <w:pgSz w:w="11906" w:h="16838"/>
          <w:pgMar w:top="1361" w:right="851" w:bottom="851" w:left="1418" w:header="794" w:footer="113" w:gutter="0"/>
          <w:pgNumType w:start="1"/>
          <w:cols w:space="720" w:num="1"/>
          <w:docGrid w:type="lines" w:linePitch="312" w:charSpace="0"/>
        </w:sectPr>
      </w:pPr>
      <w:r/>
    </w:p>
    <w:p w14:paraId="139CA793">
      <w:pPr>
        <w:pStyle w:val="7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【请填写发明名称】</w:t>
      </w:r>
    </w:p>
    <w:p w14:paraId="2968D686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技术领域</w:t>
      </w:r>
    </w:p>
    <w:p w14:paraId="1EE17BB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【请填写技术领域内容】</w:t>
      </w:r>
    </w:p>
    <w:p w14:paraId="20EFB347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技术背景</w:t>
      </w:r>
    </w:p>
    <w:p w14:paraId="78EB0B39"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【请填写技术背景内容】</w:t>
      </w:r>
    </w:p>
    <w:p w14:paraId="188E746B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发明内容</w:t>
      </w:r>
    </w:p>
    <w:p w14:paraId="4F35760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【请填写发明目的】</w:t>
      </w:r>
    </w:p>
    <w:p w14:paraId="4A86DFA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【请填写技术方案总体说明】</w:t>
      </w:r>
    </w:p>
    <w:p w14:paraId="715F1E7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【请填写技术方案的核心结构、步骤或模块】</w:t>
      </w:r>
    </w:p>
    <w:p w14:paraId="21704D1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【请填写有益效果】</w:t>
      </w:r>
    </w:p>
    <w:p w14:paraId="0278C7C9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附图说明</w:t>
      </w:r>
    </w:p>
    <w:p w14:paraId="1102B8B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图1【请填写附图说明】；</w:t>
      </w:r>
    </w:p>
    <w:p w14:paraId="21EE8AC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图2【请填写附图说明】；</w:t>
      </w:r>
    </w:p>
    <w:p w14:paraId="5C4824C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图3【请填写附图说明】；</w:t>
      </w:r>
    </w:p>
    <w:p w14:paraId="1835E00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图4【请填写附图说明】；</w:t>
      </w:r>
    </w:p>
    <w:p w14:paraId="0051A49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图5【请填写附图说明】；</w:t>
      </w:r>
    </w:p>
    <w:p w14:paraId="4B792A8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图6【请填写附图说明】；</w:t>
      </w:r>
    </w:p>
    <w:p w14:paraId="0787A5E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图7【请填写附图说明】。</w:t>
      </w:r>
    </w:p>
    <w:p w14:paraId="5811820C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具体实施方式</w:t>
      </w:r>
    </w:p>
    <w:p w14:paraId="4E73CE2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【请结合附图填写具体实施方式总述】</w:t>
      </w:r>
    </w:p>
    <w:p w14:paraId="602930B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步骤一：</w:t>
      </w:r>
    </w:p>
    <w:p w14:paraId="5973417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【请填写步骤一的实施内容】</w:t>
      </w:r>
    </w:p>
    <w:p w14:paraId="2468CCD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步骤二：</w:t>
      </w:r>
    </w:p>
    <w:p w14:paraId="4D36410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【请填写步骤二的实施内容】</w:t>
      </w:r>
    </w:p>
    <w:p w14:paraId="6C09110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步骤三：</w:t>
      </w:r>
    </w:p>
    <w:p w14:paraId="4B72C62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【请填写步骤三的实施内容】</w:t>
      </w:r>
    </w:p>
    <w:p w14:paraId="1B94BAD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步骤四：</w:t>
      </w:r>
    </w:p>
    <w:p w14:paraId="679D0E4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【请填写步骤四的实施内容】</w:t>
      </w:r>
    </w:p>
    <w:p w14:paraId="71C53AD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步骤五：</w:t>
      </w:r>
    </w:p>
    <w:p w14:paraId="1ADD8C3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【请填写步骤五的实施内容】</w:t>
      </w:r>
    </w:p>
    <w:p w14:paraId="754225B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步骤六：</w:t>
      </w:r>
    </w:p>
    <w:p w14:paraId="3836AFF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【请填写步骤六的实施内容】</w:t>
      </w:r>
    </w:p>
    <w:p w14:paraId="1AF78AD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以上所述仅为本模板的结构示例，具体实施内容请根据实际方案进行撰写。</w:t>
      </w:r>
    </w:p>
    <w:p w14:paraId="68F28A47">
      <w:pPr>
        <w:bidi w:val="0"/>
        <w:rPr>
          <w:rFonts w:hint="eastAsia"/>
          <w:lang w:val="en-US" w:eastAsia="zh-CN"/>
        </w:rPr>
        <w:sectPr>
          <w:headerReference r:id="rId9" w:type="default"/>
          <w:footerReference r:id="rId10" w:type="default"/>
          <w:pgSz w:w="11906" w:h="16838"/>
          <w:pgMar w:top="1418" w:right="851" w:bottom="851" w:left="1418" w:header="851" w:footer="113" w:gutter="0"/>
          <w:pgNumType w:start="1"/>
          <w:cols w:space="720" w:num="1"/>
          <w:docGrid w:type="lines" w:linePitch="312" w:charSpace="0"/>
        </w:sectPr>
      </w:pPr>
    </w:p>
    <w:p w14:paraId="69DB6946">
      <w:pPr>
        <w:pStyle w:val="1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图1</w:t>
      </w:r>
    </w:p>
    <w:p w14:paraId="4B7644C9">
      <w:pPr>
        <w:pStyle w:val="1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【在此插入图1】</w:t>
      </w:r>
    </w:p>
    <w:p w14:paraId="30D0946A">
      <w:pPr>
        <w:pStyle w:val="1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图2</w:t>
      </w:r>
    </w:p>
    <w:p w14:paraId="02BBC688">
      <w:pPr>
        <w:pStyle w:val="1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【在此插入图2】</w:t>
      </w:r>
    </w:p>
    <w:p w14:paraId="72F130F9">
      <w:pPr>
        <w:pStyle w:val="1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图3</w:t>
      </w:r>
    </w:p>
    <w:p w14:paraId="24F8AB77">
      <w:pPr>
        <w:pStyle w:val="1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【在此插入图3】</w:t>
      </w:r>
    </w:p>
    <w:p w14:paraId="3E30DDD5">
      <w:pPr>
        <w:pStyle w:val="1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图4</w:t>
      </w:r>
    </w:p>
    <w:p w14:paraId="4611E0A6">
      <w:pPr>
        <w:pStyle w:val="1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【在此插入图4】</w:t>
      </w:r>
    </w:p>
    <w:p w14:paraId="666C2E10">
      <w:pPr>
        <w:pStyle w:val="1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图5</w:t>
      </w:r>
    </w:p>
    <w:p w14:paraId="646D3FE5">
      <w:pPr>
        <w:pStyle w:val="1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【在此插入图5】</w:t>
      </w:r>
    </w:p>
    <w:p w14:paraId="4F5EEEAC">
      <w:pPr>
        <w:pStyle w:val="1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图6</w:t>
      </w:r>
    </w:p>
    <w:p w14:paraId="2F291465">
      <w:pPr>
        <w:pStyle w:val="1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【在此插入图6】</w:t>
      </w:r>
    </w:p>
    <w:p w14:paraId="5CF6F57B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图7</w:t>
      </w:r>
    </w:p>
    <w:p w14:paraId="6816ED21">
      <w:pPr>
        <w:pStyle w:val="1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【在此插入图7】</w:t>
      </w:r>
    </w:p>
    <w:p w14:paraId="3A3E6304">
      <w:pPr>
        <w:pStyle w:val="15"/>
        <w:bidi w:val="0"/>
        <w:rPr>
          <w:rFonts w:hint="eastAsia"/>
          <w:lang w:eastAsia="zh-CN"/>
        </w:rPr>
      </w:pPr>
    </w:p>
    <w:sectPr>
      <w:headerReference r:id="rId11" w:type="default"/>
      <w:pgSz w:w="11906" w:h="16838"/>
      <w:pgMar w:top="1418" w:right="851" w:bottom="851" w:left="1418" w:header="851" w:footer="113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7C101">
    <w:pPr>
      <w:pStyle w:val="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167B5E2D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259EA">
    <w:pPr>
      <w:pStyle w:val="6"/>
      <w:jc w:val="center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3D8EE221">
                          <w:pPr>
                            <w:pStyle w:val="6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hpgkvTAAAABQEAAA8AAAAAAAAAAQAgAAAAIgAAAGRy&#10;cy9kb3ducmV2LnhtbFBLAQIUABQAAAAIAIdO4kB3KKh00QEAAKMDAAAOAAAAAAAAAAEAIAAAACIB&#10;AABkcnMvZTJvRG9jLnhtbFBLBQYAAAAABgAGAFkBAABlBQAAAAA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3D8EE221">
                    <w:pPr>
                      <w:pStyle w:val="6"/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C6E016D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EF709">
    <w:pPr>
      <w:jc w:val="center"/>
      <w:outlineLvl w:val="0"/>
      <w:rPr>
        <w:rFonts w:hint="eastAsia" w:ascii="黑体" w:eastAsia="黑体"/>
        <w:spacing w:val="90"/>
        <w:sz w:val="28"/>
      </w:rPr>
    </w:pPr>
    <w:r>
      <w:rPr>
        <w:rFonts w:eastAsia="黑体"/>
        <w:spacing w:val="90"/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5080" b="10160"/>
              <wp:wrapNone/>
              <wp:docPr id="5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Line 1" o:spid="_x0000_s1026" o:spt="20" style="position:absolute;left:0pt;margin-left:0pt;margin-top:28.35pt;height:0pt;width:481.9pt;z-index:251659264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/1SdldYAAAAGAQAADwAAAAAAAAAB&#10;ACAAAAAiAAAAZHJzL2Rvd25yZXYueG1sUEsBAhQAFAAAAAgAh07iQOHwvoPZAQAA2gMAAA4AAAAA&#10;AAAAAQAgAAAAJQEAAGRycy9lMm9Eb2MueG1sUEsFBgAAAAAGAAYAWQEAAHA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黑体" w:eastAsia="黑体"/>
        <w:spacing w:val="90"/>
        <w:sz w:val="28"/>
      </w:rPr>
      <w:t>说明书摘要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F8869">
    <w:pPr>
      <w:jc w:val="center"/>
      <w:outlineLvl w:val="0"/>
      <w:rPr>
        <w:rFonts w:hint="eastAsia" w:ascii="黑体" w:eastAsia="黑体"/>
        <w:b/>
        <w:spacing w:val="90"/>
        <w:sz w:val="28"/>
      </w:rPr>
    </w:pPr>
    <w:r>
      <w:rPr>
        <w:rFonts w:eastAsia="黑体"/>
        <w:spacing w:val="90"/>
        <w:sz w:val="28"/>
      </w:rPr>
      <mc:AlternateContent>
        <mc:Choice Requires="wps">
          <w:drawing>
            <wp:anchor distT="0" distB="0" distL="114300" distR="114300" simplePos="0" relativeHeight="251663360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5080" b="10160"/>
              <wp:wrapNone/>
              <wp:docPr id="9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Line 1" o:spid="_x0000_s1026" o:spt="20" style="position:absolute;left:0pt;margin-left:0pt;margin-top:28.35pt;height:0pt;width:481.9pt;z-index:251663360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/1SdldYAAAAGAQAADwAAAAAAAAAB&#10;ACAAAAAiAAAAZHJzL2Rvd25yZXYueG1sUEsBAhQAFAAAAAgAh07iQNR00uHZAQAA2gMAAA4AAAAA&#10;AAAAAQAgAAAAJQEAAGRycy9lMm9Eb2MueG1sUEsFBgAAAAAGAAYAWQEAAHA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摘要附图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E6299">
    <w:pPr>
      <w:jc w:val="center"/>
      <w:outlineLvl w:val="0"/>
      <w:rPr>
        <w:rFonts w:hint="eastAsia" w:ascii="黑体" w:eastAsia="黑体"/>
        <w:b/>
        <w:spacing w:val="90"/>
        <w:sz w:val="28"/>
      </w:rPr>
    </w:pPr>
    <w:r>
      <w:rPr>
        <w:rFonts w:eastAsia="黑体"/>
        <w:spacing w:val="90"/>
        <w:sz w:val="28"/>
      </w:rP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5080" b="10160"/>
              <wp:wrapNone/>
              <wp:docPr id="7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0pt;margin-top:28.35pt;height:0pt;width:481.9pt;z-index:251661312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/1SdldYAAAAGAQAADwAAAAAAAAAB&#10;ACAAAAAiAAAAZHJzL2Rvd25yZXYueG1sUEsBAhQAFAAAAAgAh07iQEKDCnzZAQAA2gMAAA4AAAAA&#10;AAAAAQAgAAAAJQEAAGRycy9lMm9Eb2MueG1sUEsFBgAAAAAGAAYAWQEAAHA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权利要求书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0665F">
    <w:pPr>
      <w:jc w:val="center"/>
      <w:outlineLvl w:val="0"/>
      <w:rPr>
        <w:rFonts w:hint="eastAsia" w:ascii="黑体" w:eastAsia="黑体"/>
        <w:b/>
        <w:spacing w:val="90"/>
        <w:sz w:val="28"/>
      </w:rPr>
    </w:pPr>
    <w:r>
      <w:rPr>
        <w:rFonts w:eastAsia="黑体"/>
        <w:spacing w:val="90"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0" b="6350"/>
              <wp:wrapNone/>
              <wp:docPr id="6" name="Lin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Line 5" o:spid="_x0000_s1026" o:spt="20" style="position:absolute;left:0pt;margin-left:0pt;margin-top:28.35pt;height:0pt;width:481.9pt;z-index:251660288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/1SdldYAAAAGAQAADwAAAAAAAAAB&#10;ACAAAAAiAAAAZHJzL2Rvd25yZXYueG1sUEsBAhQAFAAAAAgAh07iQFcP617ZAQAA2gMAAA4AAAAA&#10;AAAAAQAgAAAAJQEAAGRycy9lMm9Eb2MueG1sUEsFBgAAAAAGAAYAWQEAAHA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说明书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6376E">
    <w:pPr>
      <w:jc w:val="center"/>
      <w:outlineLvl w:val="0"/>
      <w:rPr>
        <w:rFonts w:hint="eastAsia" w:ascii="黑体" w:eastAsia="黑体"/>
        <w:b/>
        <w:spacing w:val="90"/>
        <w:sz w:val="28"/>
      </w:rPr>
    </w:pPr>
    <w:r>
      <w:rPr>
        <w:rFonts w:eastAsia="黑体"/>
        <w:spacing w:val="90"/>
        <w:sz w:val="28"/>
      </w:rPr>
      <mc:AlternateContent>
        <mc:Choice Requires="wps">
          <w:drawing>
            <wp:anchor distT="0" distB="0" distL="114300" distR="114300" simplePos="0" relativeHeight="25166438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0" b="6350"/>
              <wp:wrapNone/>
              <wp:docPr id="10" name="Lin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Line 5" o:spid="_x0000_s1026" o:spt="20" style="position:absolute;left:0pt;margin-left:0pt;margin-top:28.35pt;height:0pt;width:481.9pt;z-index:251664384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/1SdldYAAAAGAQAADwAAAAAAAAAB&#10;ACAAAAAiAAAAZHJzL2Rvd25yZXYueG1sUEsBAhQAFAAAAAgAh07iQATazdTZAQAA2wMAAA4AAAAA&#10;AAAAAQAgAAAAJQEAAGRycy9lMm9Eb2MueG1sUEsFBgAAAAAGAAYAWQEAAHA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说明书附图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EF83CD"/>
    <w:multiLevelType w:val="multilevel"/>
    <w:tmpl w:val="C0EF83CD"/>
    <w:lvl w:ilvl="0" w:tentative="0">
      <w:start w:val="1"/>
      <w:numFmt w:val="decimal"/>
      <w:pStyle w:val="2"/>
      <w:suff w:val="space"/>
      <w:lvlText w:val="%1"/>
      <w:lvlJc w:val="left"/>
      <w:pPr>
        <w:tabs>
          <w:tab w:val="left" w:pos="0"/>
        </w:tabs>
        <w:ind w:left="425" w:hanging="425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992" w:hanging="567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992" w:hanging="567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pStyle w:val="5"/>
      <w:lvlText w:val="%1.%2.%3.%4"/>
      <w:lvlJc w:val="left"/>
      <w:pPr>
        <w:ind w:left="992" w:hanging="567"/>
      </w:pPr>
      <w:rPr>
        <w:rFonts w:hint="default" w:ascii="Times New Roman" w:hAnsi="Times New Roman" w:eastAsia="仿宋"/>
        <w:b w:val="0"/>
        <w:i w:val="0"/>
        <w:sz w:val="24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64805"/>
    <w:rsid w:val="03A32C74"/>
    <w:rsid w:val="160E65BF"/>
    <w:rsid w:val="1EDC152A"/>
    <w:rsid w:val="32544FB6"/>
    <w:rsid w:val="3F0B40E5"/>
    <w:rsid w:val="435C67D4"/>
    <w:rsid w:val="442179A6"/>
    <w:rsid w:val="5E071F7F"/>
    <w:rsid w:val="70495453"/>
    <w:rsid w:val="768A2613"/>
    <w:rsid w:val="7D51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560"/>
      <w:jc w:val="both"/>
    </w:pPr>
    <w:rPr>
      <w:rFonts w:ascii="Times New Roman" w:hAnsi="Times New Roman" w:eastAsia="仿宋" w:cs="Times New Roman"/>
      <w:kern w:val="2"/>
      <w:sz w:val="28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numPr>
        <w:ilvl w:val="0"/>
        <w:numId w:val="1"/>
      </w:numPr>
      <w:ind w:left="0" w:firstLine="560" w:firstLineChars="0"/>
      <w:outlineLvl w:val="0"/>
    </w:pPr>
    <w:rPr>
      <w:rFonts w:ascii="Times New Roman" w:hAnsi="Times New Roman" w:eastAsia="仿宋" w:cs="Times New Roman"/>
      <w:b/>
      <w:color w:val="auto"/>
      <w:sz w:val="28"/>
      <w:szCs w:val="48"/>
      <w14:ligatures w14:val="standardContextual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440" w:lineRule="exact"/>
      <w:ind w:left="0" w:firstLine="560"/>
      <w:outlineLvl w:val="1"/>
    </w:pPr>
    <w:rPr>
      <w:rFonts w:ascii="Times New Roman" w:hAnsi="Times New Roman" w:eastAsia="仿宋"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992" w:hanging="567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992" w:hanging="567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Title"/>
    <w:basedOn w:val="1"/>
    <w:qFormat/>
    <w:uiPriority w:val="0"/>
    <w:pPr>
      <w:spacing w:beforeLines="0" w:beforeAutospacing="0" w:afterLines="0" w:afterAutospacing="0"/>
      <w:jc w:val="center"/>
      <w:outlineLvl w:val="0"/>
    </w:pPr>
    <w:rPr>
      <w:rFonts w:ascii="Times New Roman" w:hAnsi="Times New Roman"/>
      <w:sz w:val="28"/>
    </w:r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标题 1 字符"/>
    <w:basedOn w:val="9"/>
    <w:link w:val="2"/>
    <w:qFormat/>
    <w:uiPriority w:val="9"/>
    <w:rPr>
      <w:rFonts w:ascii="Times New Roman" w:hAnsi="Times New Roman" w:eastAsia="仿宋" w:cs="Times New Roman"/>
      <w:b/>
      <w:color w:val="auto"/>
      <w:sz w:val="28"/>
      <w:szCs w:val="48"/>
      <w14:ligatures w14:val="standardContextual"/>
    </w:rPr>
  </w:style>
  <w:style w:type="paragraph" w:customStyle="1" w:styleId="12">
    <w:name w:val="模板权利要求"/>
    <w:basedOn w:val="1"/>
    <w:qFormat/>
    <w:uiPriority w:val="0"/>
  </w:style>
  <w:style w:type="paragraph" w:customStyle="1" w:styleId="13">
    <w:name w:val="模板图题"/>
    <w:basedOn w:val="1"/>
    <w:qFormat/>
    <w:uiPriority w:val="0"/>
    <w:pPr>
      <w:jc w:val="center"/>
    </w:pPr>
  </w:style>
  <w:style w:type="paragraph" w:customStyle="1" w:styleId="14">
    <w:name w:val="模板图号"/>
    <w:basedOn w:val="1"/>
    <w:qFormat/>
    <w:uiPriority w:val="0"/>
    <w:pPr>
      <w:jc w:val="center"/>
    </w:pPr>
  </w:style>
  <w:style w:type="paragraph" w:customStyle="1" w:styleId="15">
    <w:name w:val="模板图片占位"/>
    <w:basedOn w:val="1"/>
    <w:qFormat/>
    <w:uiPriority w:val="0"/>
    <w:pPr>
      <w:jc w:val="center"/>
    </w:pPr>
    <w:rPr>
      <w:i/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1" Type="http://schemas.openxmlformats.org/officeDocument/2006/relationships/header" Target="header5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6501</Words>
  <Characters>6830</Characters>
  <Lines>0</Lines>
  <Paragraphs>0</Paragraphs>
  <TotalTime>8</TotalTime>
  <ScaleCrop>false</ScaleCrop>
  <LinksUpToDate>false</LinksUpToDate>
  <CharactersWithSpaces>6830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2026-04-07T06:44:00Z</dcterms:created>
  <dc:creator>user</dc:creator>
  <cp:lastModifiedBy>刘俊豪</cp:lastModifiedBy>
  <dcterms:modified xsi:type="dcterms:W3CDTF">2026-05-24T04:21:56Z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28C6F75FFC884A6C991218E4340A6835_13</vt:lpwstr>
  </property>
  <property fmtid="{D5CDD505-2E9C-101B-9397-08002B2CF9AE}" pid="4" name="KSOTemplateDocerSaveRecord">
    <vt:lpwstr>eyJoZGlkIjoiNjQ1YThjODE1MWM4Y2Q1MzI4MDdlZWE4NGVlOWM4ZGYiLCJ1c2VySWQiOiIxODIwMzY4NTQwIn0=</vt:lpwstr>
  </property>
</Properties>
</file>