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8BDB88A">
      <w:bookmarkStart w:name="_GoBack" w:id="0"/>
      <w:bookmarkEnd w:id="0"/>
      <w:r w:rsidR="5D0CF6BA">
        <w:rPr/>
        <w:t>hi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F0EB0"/>
    <w:rsid w:val="1A6F0EB0"/>
    <w:rsid w:val="3B522666"/>
    <w:rsid w:val="5D0CF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2666"/>
  <w15:chartTrackingRefBased/>
  <w15:docId w15:val="{E8B1EBBA-5AC5-4495-8A03-FFBD04400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2022-10-19T03:26:37.9384562Z</dcterms:created>
  <dcterms:modified xsi:type="dcterms:W3CDTF">2022-10-19T03:27:03.4461724Z</dcterms:modified>
  <dc:creator>Linn Vicuna</dc:creator>
  <lastModifiedBy>Linn Vicuna</lastModifiedBy>
</coreProperties>
</file>