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38664" w14:textId="36132CCE" w:rsidR="00A31987" w:rsidRDefault="00A31987">
      <w:r>
        <w:rPr>
          <w:rFonts w:hint="eastAsia"/>
        </w:rPr>
        <w:t>待修Bug：</w:t>
      </w:r>
    </w:p>
    <w:p w14:paraId="7C671ED9" w14:textId="460EC7CC" w:rsidR="00A31987" w:rsidRDefault="00A31987">
      <w:r>
        <w:rPr>
          <w:rFonts w:hint="eastAsia"/>
        </w:rPr>
        <w:t>1. 两个界面切换时候空了一帧</w:t>
      </w:r>
      <w:r w:rsidR="00D6207A">
        <w:rPr>
          <w:rFonts w:hint="eastAsia"/>
        </w:rPr>
        <w:t>（可能搞不好，不是大问题）</w:t>
      </w:r>
    </w:p>
    <w:p w14:paraId="7BC9B421" w14:textId="4B16EF7B" w:rsidR="00A31987" w:rsidRDefault="00A31987">
      <w:r>
        <w:rPr>
          <w:rFonts w:hint="eastAsia"/>
        </w:rPr>
        <w:t>2. bgm有不播放的概率</w:t>
      </w:r>
      <w:r w:rsidR="00D6207A">
        <w:rPr>
          <w:rFonts w:hint="eastAsia"/>
        </w:rPr>
        <w:t>（二编：好像修好了）</w:t>
      </w:r>
    </w:p>
    <w:p w14:paraId="68A599B9" w14:textId="149645F7" w:rsidR="00A31987" w:rsidRDefault="00A31987">
      <w:r>
        <w:rPr>
          <w:rFonts w:hint="eastAsia"/>
        </w:rPr>
        <w:t>3. 游客模式按钮装错位置，应该在StartFrame上</w:t>
      </w:r>
    </w:p>
    <w:p w14:paraId="76158A13" w14:textId="77777777" w:rsidR="00A31987" w:rsidRDefault="00A31987"/>
    <w:p w14:paraId="5C1F2036" w14:textId="00D2C8DB" w:rsidR="00A31987" w:rsidRDefault="00A31987">
      <w:r>
        <w:rPr>
          <w:rFonts w:hint="eastAsia"/>
        </w:rPr>
        <w:t>待完成（ph</w:t>
      </w:r>
      <w:r>
        <w:t>）</w:t>
      </w:r>
      <w:r>
        <w:rPr>
          <w:rFonts w:hint="eastAsia"/>
        </w:rPr>
        <w:t>：</w:t>
      </w:r>
    </w:p>
    <w:p w14:paraId="34940570" w14:textId="158B5EDC" w:rsidR="00A31987" w:rsidRDefault="00A31987">
      <w:r>
        <w:rPr>
          <w:rFonts w:hint="eastAsia"/>
        </w:rPr>
        <w:t>1. InitialFrame点击开始/继续游戏后进入一个含大插图的界面</w:t>
      </w:r>
    </w:p>
    <w:p w14:paraId="3204F1F2" w14:textId="5C6DAEF1" w:rsidR="00A31987" w:rsidRDefault="00A31987">
      <w:r>
        <w:rPr>
          <w:rFonts w:hint="eastAsia"/>
        </w:rPr>
        <w:t>2. 在该界面点击修理飞船进入GameFrame时的动画实现，</w:t>
      </w:r>
      <w:r w:rsidR="00D6207A">
        <w:rPr>
          <w:rFonts w:hint="eastAsia"/>
        </w:rPr>
        <w:t>以及</w:t>
      </w:r>
      <w:r>
        <w:rPr>
          <w:rFonts w:hint="eastAsia"/>
        </w:rPr>
        <w:t>在进入GameFrame后的</w:t>
      </w:r>
      <w:r w:rsidR="00D6207A">
        <w:rPr>
          <w:rFonts w:hint="eastAsia"/>
        </w:rPr>
        <w:t>入</w:t>
      </w:r>
      <w:r>
        <w:rPr>
          <w:rFonts w:hint="eastAsia"/>
        </w:rPr>
        <w:t>场动画实现</w:t>
      </w:r>
    </w:p>
    <w:p w14:paraId="2FD2C090" w14:textId="47EC8286" w:rsidR="00A31987" w:rsidRDefault="00A31987">
      <w:r>
        <w:rPr>
          <w:rFonts w:hint="eastAsia"/>
        </w:rPr>
        <w:t>3. 游客模式功能</w:t>
      </w:r>
    </w:p>
    <w:p w14:paraId="6F05863B" w14:textId="570DB5E6" w:rsidR="00A31987" w:rsidRDefault="00A31987">
      <w:r>
        <w:rPr>
          <w:rFonts w:hint="eastAsia"/>
        </w:rPr>
        <w:t>4. 游戏主界面</w:t>
      </w:r>
      <w:r w:rsidR="00D6207A">
        <w:rPr>
          <w:rFonts w:hint="eastAsia"/>
        </w:rPr>
        <w:t>右边还是不要全部人物信息展示了，有点重复，但是那边会有点空，考虑添加一个小猫动画</w:t>
      </w:r>
    </w:p>
    <w:p w14:paraId="07BEA916" w14:textId="77777777" w:rsidR="00D6207A" w:rsidRDefault="00D6207A"/>
    <w:p w14:paraId="3E7F5E6C" w14:textId="48B42373" w:rsidR="00D6207A" w:rsidRDefault="00D6207A">
      <w:r>
        <w:rPr>
          <w:rFonts w:hint="eastAsia"/>
        </w:rPr>
        <w:t>请队友大人帮忙完成一下：</w:t>
      </w:r>
    </w:p>
    <w:p w14:paraId="7B85B168" w14:textId="0C5078F4" w:rsidR="00D6207A" w:rsidRDefault="00D6207A">
      <w:r>
        <w:rPr>
          <w:rFonts w:hint="eastAsia"/>
        </w:rPr>
        <w:t>1. 游戏存档：保留战局信息</w:t>
      </w:r>
    </w:p>
    <w:p w14:paraId="69E06508" w14:textId="49B88D79" w:rsidR="00D6207A" w:rsidRDefault="00D6207A">
      <w:r>
        <w:rPr>
          <w:rFonts w:hint="eastAsia"/>
        </w:rPr>
        <w:t>2. GameBoard在右上角显示关卡数的下面添加一个计时器，像素字体size是SubTitle</w:t>
      </w:r>
    </w:p>
    <w:p w14:paraId="667727B5" w14:textId="6ACB97B5" w:rsidR="00D6207A" w:rsidRDefault="00D6207A">
      <w:r>
        <w:rPr>
          <w:rFonts w:hint="eastAsia"/>
        </w:rPr>
        <w:t>3. GameBoard那个“测试”按钮写完代码记得删一下</w:t>
      </w:r>
    </w:p>
    <w:p w14:paraId="3BED5A9F" w14:textId="77777777" w:rsidR="00D6207A" w:rsidRDefault="00D6207A"/>
    <w:p w14:paraId="5532284D" w14:textId="16F3F1AE" w:rsidR="00D6207A" w:rsidRDefault="00D6207A">
      <w:pPr>
        <w:rPr>
          <w:rFonts w:hint="eastAsia"/>
        </w:rPr>
      </w:pPr>
      <w:r>
        <w:rPr>
          <w:rFonts w:hint="eastAsia"/>
        </w:rPr>
        <w:t>主包先去研究动画实现也</w:t>
      </w:r>
    </w:p>
    <w:sectPr w:rsidR="00D620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987"/>
    <w:rsid w:val="00A31987"/>
    <w:rsid w:val="00D6207A"/>
    <w:rsid w:val="00E63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A1780"/>
  <w15:chartTrackingRefBased/>
  <w15:docId w15:val="{593CC05A-F634-4B5C-9C60-D8F72DFFA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19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1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19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19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19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198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198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198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198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19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1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1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19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198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19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19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19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19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19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1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19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19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1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19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19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19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1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19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19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晗 潘</dc:creator>
  <cp:keywords/>
  <dc:description/>
  <cp:lastModifiedBy>晗 潘</cp:lastModifiedBy>
  <cp:revision>1</cp:revision>
  <dcterms:created xsi:type="dcterms:W3CDTF">2026-05-02T14:03:00Z</dcterms:created>
  <dcterms:modified xsi:type="dcterms:W3CDTF">2026-05-02T14:39:00Z</dcterms:modified>
</cp:coreProperties>
</file>