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7799" w14:textId="77886147" w:rsidR="002247AC" w:rsidRDefault="002247AC" w:rsidP="00001D53"/>
    <w:sectPr w:rsidR="00224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613D"/>
    <w:rsid w:val="00001D53"/>
    <w:rsid w:val="002247AC"/>
    <w:rsid w:val="00525750"/>
    <w:rsid w:val="006C19B2"/>
    <w:rsid w:val="00A01C09"/>
    <w:rsid w:val="00A4613D"/>
    <w:rsid w:val="00B2296D"/>
    <w:rsid w:val="00BD7D57"/>
    <w:rsid w:val="00C6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88EE"/>
  <w15:chartTrackingRefBased/>
  <w15:docId w15:val="{EB1012F6-D46A-41FE-BF6D-43273BDD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828282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Gatta</dc:creator>
  <cp:keywords/>
  <dc:description/>
  <cp:lastModifiedBy>Nicolas Gatta</cp:lastModifiedBy>
  <cp:revision>3</cp:revision>
  <dcterms:created xsi:type="dcterms:W3CDTF">2023-03-13T17:20:00Z</dcterms:created>
  <dcterms:modified xsi:type="dcterms:W3CDTF">2023-03-13T18:58:00Z</dcterms:modified>
</cp:coreProperties>
</file>