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ATIVIDADE SOBRE LINGUAGEM BASH (CONCEITUAL)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redirecionamento de saída em Bash? Cite dois operadores utilizados para isso e explique o que cada um faz.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Em Bash, é possível redirecionar a saída de um comando para um arquivo em vez de deixá-la visível no terminal. Isso é útil, por exemplo, ao salvar logs ou resultados de scripts.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Sobrescrevendo o conteúdo: echo "Olá mundo" &gt; mensagem.txt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Adicionando ao final do arquivo: echo "Nova linha" &gt;&gt; mensagem.txt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diferença entre os comandos head e tail? Dê um exemplo de uso de cada um.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Os comandos head e tail servem para espiar o começo e o fim de arquivos, respectivamente. São ótimos para uma prévia rápida.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Para ver as primeiras linhas: head arquivo.txt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Para ver as últimas: tail arquivo.txt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diferença entre os comandos cp, mv e rm? Dê um exemplo do uso de cada um.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cp, mv e rm são comandos básicos, mas essenciais. O cp copia arquivos, o mv move ou renomeia, e o rm remove (cuidado com esse último!).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Copiando: cp relatório.txt backup/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Movendo: mv relatório.txt documentos/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Removendo: rm relatório.txt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serve o comando wc e quais informações ele pode fornecer sobre um arquivo?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 quiser saber quantas linhas, palavras ou caracteres há em um arquivo, o comando wc faz esse trabalho.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Exemplo: wc arquivo.txt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serve o comando chmod? Dê um exemplo de como torná-lo um arquivo executável.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 chmod é o comando que mexe com permissões. Com ele, dá pra deixar um script executável sem dor de cabeça.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Exemplo: chmod +x script.sh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faz o comando find . -type d e como ele difere de find . -type f?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Usando find, dá pra buscar arquivos ou pastas com facilidade. Com -type d ele foca em diretórios, com -type f procura arquivos.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Diretórios: find . -type 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Arquivos: find . -type f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 que você executou rm -r backup/ e depois percebeu que o diretório continha arquivos importantes. O que poderia ter sido feito para evitar essa perda?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Apagar arquivos com rm é algo que exige atenção. Vale usar opções seguras ou fazer backups antes.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Confirmação antes de apagar: rm -ri backup/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Criando cópia preventiva: cp -r backup/ backup_copia/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vantagem de criar aliases, como alias ga=git add', ao trabalhar frequentemente com o terminal?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Aliases são atalhos personalizados que poupam tempo e digitadas desnecessárias.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Exemplo: alias gs='git status'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está tentando encontrar erros em um sistema de produção. Explique como usaria grep, tail e wc em conjunto para encontrar e contar rapidamente as falhas registradas no arquivo /var/log/sistema.log.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Para identificar erros em arquivos de log, dá pra combinar grep, tail e wc. Uma linha de comando pode fazer muita coisa.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Exemplo: tail -n 1000 /var/log/sistema.log | grep ERROR | wc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faz o comando ls -la? Explique cada uma das opções -l e -a com exemplos de uso.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 ls -la lista tudo, até os arquivos ocultos, com detalhes sobre permissões, dono, tamanho e data.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Exemplo: ls -la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o que faz o comando cd .. e como ele difere de cd ~. Dê um exemplo de uso para cada.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O cd .. serve para subir um nível na estrutura de diretórios. Já cd ~ leva direto pra sua home.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Subindo um nível: de /home/usuario/docs para /home/usuario com cd ..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Indo pra pasta pessoal: cd ~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 comando history faz? Como ele pode ser útil durante o uso do terminal?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Com o comando history, dá pra ver os comandos que você já digitou no terminal. Uma espécie de memória recente da shell.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Exemplo: history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quer contar quantas linhas existem em todos os arquivos .csv dentro da pasta /Documentos Como faria isso usando Bash?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Quer saber quantas linhas há em todos os arquivos .csv de uma pasta? Dá pra resolver com cat e wc.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Exemplo: cat /Documentos/*.csv | wc -l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o funcionamento do comando ps aux | grep python. O que cada parte faz?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Precisa ver se há algum processo Python rodando? Use ps com grep pra filtrar a saída.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Exemplo: ps aux | grep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precisa mover todos os arquivos .csv de um diretório para outro chamado dados/. Qual comando Bash utilizaria?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Para mover todos os .csv de um lugar para outro, o mv com um curinga (*) resolve.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Exemplo: mv *.csv dados/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utilidade do comando uptime? Quais informações ele fornece sobre o sistema?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O comando uptime mostra há quanto tempo o sistema está ligado, se tem muita gente logada e a carga da máquina.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Exemplo: uptime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Pense no comando find /var/log -name "*.log". Por que esse comando pode demorar em alguns sistemas? Que alternativas poderiam ser usadas para reduzir o tempo de execução sem perder informações importantes?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O find pode ser lento em pastas enormes. Pra agilizar, dá pra limitar a profundidade da busca ou usar o locate, que é bem mais rápido porque usa um índice.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Exemplo com limite: find /var/log -maxdepth 2 -name "*.log"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Alternativa com índice: locate "*.log"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o que faz o comando chmod +x script.sh e por que ele é necessário antes de rodar um script com ./script.sh.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Repetindo um ponto importante: chmod +x torna um script executável. Depois disso, é só rodá-lo com ./.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Exemplo: chmod +x script.sh e depois ./script.sh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