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FA2C" w14:textId="485E7DC9" w:rsidR="00E9150E" w:rsidRDefault="00E9150E" w:rsidP="00146F1B">
      <w:pPr>
        <w:jc w:val="center"/>
      </w:pPr>
      <w:bookmarkStart w:id="0" w:name="_Toc213497539"/>
      <w:r>
        <w:t>Министерство</w:t>
      </w:r>
      <w:r w:rsidR="009276A3">
        <w:t xml:space="preserve"> </w:t>
      </w:r>
      <w:r>
        <w:t>образования</w:t>
      </w:r>
      <w:r w:rsidR="009276A3">
        <w:t xml:space="preserve"> </w:t>
      </w:r>
      <w:r>
        <w:t>и</w:t>
      </w:r>
      <w:r w:rsidR="009276A3">
        <w:t xml:space="preserve"> </w:t>
      </w:r>
      <w:r>
        <w:t>науки</w:t>
      </w:r>
      <w:r w:rsidR="009276A3">
        <w:t xml:space="preserve"> </w:t>
      </w:r>
      <w:r>
        <w:t>РФ</w:t>
      </w:r>
    </w:p>
    <w:p w14:paraId="51FB4FD0" w14:textId="38ED0791" w:rsidR="00E9150E" w:rsidRDefault="00E9150E" w:rsidP="00146F1B">
      <w:pPr>
        <w:pStyle w:val="af4"/>
        <w:jc w:val="center"/>
      </w:pPr>
      <w:r>
        <w:t>Федеральное</w:t>
      </w:r>
      <w:r w:rsidR="009276A3">
        <w:t xml:space="preserve"> </w:t>
      </w:r>
      <w:r>
        <w:t>государственное</w:t>
      </w:r>
      <w:r w:rsidR="009276A3">
        <w:t xml:space="preserve"> </w:t>
      </w:r>
      <w:r>
        <w:t>бюджетное</w:t>
      </w:r>
      <w:r w:rsidR="009276A3">
        <w:t xml:space="preserve"> </w:t>
      </w:r>
      <w:r>
        <w:t>образовательное</w:t>
      </w:r>
      <w:r w:rsidR="009276A3">
        <w:t xml:space="preserve"> </w:t>
      </w:r>
      <w:r>
        <w:t>учреждение</w:t>
      </w:r>
      <w:r w:rsidR="009276A3">
        <w:t xml:space="preserve"> </w:t>
      </w:r>
      <w:r>
        <w:t>высшего</w:t>
      </w:r>
      <w:r w:rsidR="009276A3">
        <w:t xml:space="preserve"> </w:t>
      </w:r>
      <w:r>
        <w:t>образования</w:t>
      </w:r>
    </w:p>
    <w:p w14:paraId="3131B2A2" w14:textId="33FE62F6" w:rsidR="00E9150E" w:rsidRDefault="00E9150E" w:rsidP="00146F1B">
      <w:pPr>
        <w:pStyle w:val="af4"/>
        <w:jc w:val="center"/>
      </w:pPr>
      <w:r>
        <w:t>"Тверской</w:t>
      </w:r>
      <w:r w:rsidR="009276A3">
        <w:t xml:space="preserve"> </w:t>
      </w:r>
      <w:r>
        <w:t>государственный</w:t>
      </w:r>
      <w:r w:rsidR="009276A3">
        <w:t xml:space="preserve"> </w:t>
      </w:r>
      <w:r>
        <w:t>технический</w:t>
      </w:r>
      <w:r w:rsidR="009276A3">
        <w:t xml:space="preserve"> </w:t>
      </w:r>
      <w:r>
        <w:t>университет"</w:t>
      </w:r>
    </w:p>
    <w:p w14:paraId="5A9EC30C" w14:textId="10DC8009" w:rsidR="00E9150E" w:rsidRDefault="00E9150E" w:rsidP="00146F1B">
      <w:pPr>
        <w:pStyle w:val="af4"/>
        <w:jc w:val="center"/>
      </w:pPr>
      <w:r>
        <w:t>(ФГБОУ</w:t>
      </w:r>
      <w:r w:rsidR="009276A3">
        <w:t xml:space="preserve"> </w:t>
      </w:r>
      <w:r>
        <w:t>ВО</w:t>
      </w:r>
      <w:r w:rsidR="009276A3">
        <w:t xml:space="preserve"> </w:t>
      </w:r>
      <w:r>
        <w:t>"</w:t>
      </w:r>
      <w:proofErr w:type="spellStart"/>
      <w:r>
        <w:t>ТвГТУ</w:t>
      </w:r>
      <w:proofErr w:type="spellEnd"/>
      <w:r>
        <w:t>")</w:t>
      </w:r>
    </w:p>
    <w:p w14:paraId="17AD872B" w14:textId="7C81DE89" w:rsidR="00E9150E" w:rsidRDefault="00E9150E" w:rsidP="00146F1B">
      <w:pPr>
        <w:jc w:val="center"/>
      </w:pPr>
      <w:r>
        <w:t>Кафедра</w:t>
      </w:r>
      <w:r w:rsidR="009276A3">
        <w:t xml:space="preserve"> </w:t>
      </w:r>
      <w:r>
        <w:t>"Программное</w:t>
      </w:r>
      <w:r w:rsidR="009276A3">
        <w:t xml:space="preserve"> </w:t>
      </w:r>
      <w:r>
        <w:t>обеспечение"</w:t>
      </w:r>
    </w:p>
    <w:p w14:paraId="77272DFF" w14:textId="77777777" w:rsidR="00E9150E" w:rsidRPr="00692595" w:rsidRDefault="00E9150E" w:rsidP="00782BD0"/>
    <w:p w14:paraId="351C8460" w14:textId="77777777" w:rsidR="00E9150E" w:rsidRPr="00692595" w:rsidRDefault="00E9150E" w:rsidP="00782BD0"/>
    <w:p w14:paraId="220F30B7" w14:textId="77777777" w:rsidR="00E9150E" w:rsidRPr="00692595" w:rsidRDefault="00E9150E" w:rsidP="00782BD0"/>
    <w:p w14:paraId="3BCCAE27" w14:textId="77777777" w:rsidR="00E9150E" w:rsidRDefault="00E9150E" w:rsidP="00146F1B">
      <w:pPr>
        <w:jc w:val="center"/>
      </w:pPr>
    </w:p>
    <w:p w14:paraId="3641E78F" w14:textId="7D76CDA3" w:rsidR="00E9150E" w:rsidRPr="00692595" w:rsidRDefault="00E9150E" w:rsidP="00146F1B">
      <w:pPr>
        <w:jc w:val="center"/>
      </w:pPr>
      <w:r w:rsidRPr="00692595">
        <w:t>Дисциплина:</w:t>
      </w:r>
      <w:r w:rsidR="009276A3">
        <w:t xml:space="preserve"> </w:t>
      </w:r>
      <w:r w:rsidRPr="00692595">
        <w:t>"</w:t>
      </w:r>
      <w:r>
        <w:t>Теоретическая</w:t>
      </w:r>
      <w:r w:rsidR="009276A3">
        <w:t xml:space="preserve"> </w:t>
      </w:r>
      <w:r>
        <w:t>информатика</w:t>
      </w:r>
      <w:r w:rsidRPr="00692595">
        <w:t>"</w:t>
      </w:r>
    </w:p>
    <w:p w14:paraId="195D272D" w14:textId="46065417" w:rsidR="00E9150E" w:rsidRPr="00BE16D4" w:rsidRDefault="00E9150E" w:rsidP="00146F1B">
      <w:pPr>
        <w:jc w:val="center"/>
      </w:pPr>
      <w:r w:rsidRPr="00692595">
        <w:t>Отчёт</w:t>
      </w:r>
      <w:r w:rsidR="009276A3">
        <w:t xml:space="preserve"> </w:t>
      </w:r>
      <w:r w:rsidRPr="00692595">
        <w:t>по</w:t>
      </w:r>
      <w:r w:rsidR="009276A3">
        <w:t xml:space="preserve"> </w:t>
      </w:r>
      <w:r w:rsidR="00B678EB">
        <w:t>курсовой</w:t>
      </w:r>
      <w:r w:rsidR="009276A3">
        <w:t xml:space="preserve"> </w:t>
      </w:r>
      <w:r w:rsidRPr="00692595">
        <w:t>работе</w:t>
      </w:r>
    </w:p>
    <w:p w14:paraId="2094726D" w14:textId="04FD3084" w:rsidR="00E9150E" w:rsidRPr="00692595" w:rsidRDefault="00C41579" w:rsidP="00146F1B">
      <w:pPr>
        <w:jc w:val="center"/>
      </w:pPr>
      <w:r>
        <w:t>«</w:t>
      </w:r>
      <w:r w:rsidRPr="00C41579">
        <w:t>Разработка программного приложения с формальной верификацией операций и обработки данных</w:t>
      </w:r>
      <w:r>
        <w:t>»</w:t>
      </w:r>
    </w:p>
    <w:p w14:paraId="79F67A1D" w14:textId="77777777" w:rsidR="00E9150E" w:rsidRPr="00692595" w:rsidRDefault="00E9150E" w:rsidP="00782BD0"/>
    <w:p w14:paraId="4351CF84" w14:textId="77777777" w:rsidR="00E9150E" w:rsidRPr="00692595" w:rsidRDefault="00E9150E" w:rsidP="00146F1B">
      <w:pPr>
        <w:ind w:firstLine="0"/>
      </w:pPr>
    </w:p>
    <w:p w14:paraId="48E9772B" w14:textId="77777777" w:rsidR="004E59A7" w:rsidRDefault="00E9150E" w:rsidP="00146F1B">
      <w:pPr>
        <w:jc w:val="right"/>
      </w:pPr>
      <w:r w:rsidRPr="00692595">
        <w:t>Выполнил</w:t>
      </w:r>
      <w:r>
        <w:t>и</w:t>
      </w:r>
      <w:r w:rsidRPr="00692595">
        <w:t>:</w:t>
      </w:r>
      <w:r w:rsidR="009276A3">
        <w:t xml:space="preserve"> </w:t>
      </w:r>
    </w:p>
    <w:p w14:paraId="3457E3EF" w14:textId="77777777" w:rsidR="004E59A7" w:rsidRDefault="00E9150E" w:rsidP="00146F1B">
      <w:pPr>
        <w:jc w:val="right"/>
      </w:pPr>
      <w:r w:rsidRPr="00692595">
        <w:t>студент</w:t>
      </w:r>
      <w:r>
        <w:t>ы</w:t>
      </w:r>
      <w:r w:rsidR="009276A3">
        <w:t xml:space="preserve"> </w:t>
      </w:r>
      <w:r w:rsidRPr="00692595">
        <w:t>группы</w:t>
      </w:r>
      <w:r w:rsidR="009276A3">
        <w:t xml:space="preserve"> </w:t>
      </w:r>
    </w:p>
    <w:p w14:paraId="3492C61B" w14:textId="3F8D8C9B" w:rsidR="00E9150E" w:rsidRPr="00692595" w:rsidRDefault="00E9150E" w:rsidP="00146F1B">
      <w:pPr>
        <w:jc w:val="right"/>
      </w:pPr>
      <w:r w:rsidRPr="00692595">
        <w:t>Б.ПИН.РИС</w:t>
      </w:r>
      <w:r w:rsidR="009276A3">
        <w:t xml:space="preserve"> </w:t>
      </w:r>
      <w:r w:rsidRPr="00692595">
        <w:t>24.06</w:t>
      </w:r>
    </w:p>
    <w:p w14:paraId="7DC6DAC3" w14:textId="64F90054" w:rsidR="00E9150E" w:rsidRDefault="00E9150E" w:rsidP="00146F1B">
      <w:pPr>
        <w:jc w:val="right"/>
      </w:pPr>
      <w:r w:rsidRPr="00CC73DE">
        <w:t>Полосков</w:t>
      </w:r>
      <w:r w:rsidR="009276A3">
        <w:t xml:space="preserve"> </w:t>
      </w:r>
      <w:r w:rsidRPr="00CC73DE">
        <w:t>А.Д.</w:t>
      </w:r>
      <w:r w:rsidR="004E59A7">
        <w:t xml:space="preserve">, </w:t>
      </w:r>
      <w:r w:rsidRPr="00CC73DE">
        <w:t>Дубков</w:t>
      </w:r>
      <w:r w:rsidR="009276A3">
        <w:t xml:space="preserve"> </w:t>
      </w:r>
      <w:r w:rsidRPr="00CC73DE">
        <w:t>С.В.</w:t>
      </w:r>
      <w:r w:rsidR="004E59A7">
        <w:t xml:space="preserve">, </w:t>
      </w:r>
      <w:r w:rsidRPr="00CC73DE">
        <w:t>Иванов</w:t>
      </w:r>
      <w:r w:rsidR="009276A3">
        <w:t xml:space="preserve"> </w:t>
      </w:r>
      <w:r w:rsidRPr="00CC73DE">
        <w:t>М.А</w:t>
      </w:r>
      <w:r w:rsidR="00BB1898">
        <w:t>.</w:t>
      </w:r>
      <w:r w:rsidR="009276A3">
        <w:t xml:space="preserve"> </w:t>
      </w:r>
    </w:p>
    <w:p w14:paraId="5A6177B9" w14:textId="2D972929" w:rsidR="004E59A7" w:rsidRPr="009276A3" w:rsidRDefault="00E9150E" w:rsidP="00146F1B">
      <w:pPr>
        <w:jc w:val="right"/>
      </w:pPr>
      <w:r w:rsidRPr="00692595">
        <w:t>Проверил</w:t>
      </w:r>
      <w:r>
        <w:t>а</w:t>
      </w:r>
      <w:r w:rsidRPr="00692595">
        <w:t>:</w:t>
      </w:r>
      <w:r w:rsidR="009276A3">
        <w:t xml:space="preserve"> </w:t>
      </w:r>
      <w:proofErr w:type="spellStart"/>
      <w:r>
        <w:t>Лисничук</w:t>
      </w:r>
      <w:proofErr w:type="spellEnd"/>
      <w:r w:rsidR="009276A3">
        <w:t xml:space="preserve"> </w:t>
      </w:r>
      <w:r>
        <w:t>А</w:t>
      </w:r>
      <w:r w:rsidR="00F85BBB">
        <w:t>.</w:t>
      </w:r>
      <w:r>
        <w:t>Б</w:t>
      </w:r>
      <w:r w:rsidR="00F85BBB">
        <w:t>.</w:t>
      </w:r>
    </w:p>
    <w:p w14:paraId="3D5E847D" w14:textId="77777777" w:rsidR="00146F1B" w:rsidRDefault="00146F1B" w:rsidP="00146F1B">
      <w:pPr>
        <w:jc w:val="right"/>
      </w:pPr>
    </w:p>
    <w:p w14:paraId="6344636C" w14:textId="1B12DABF" w:rsidR="00E9150E" w:rsidRPr="00B018FF" w:rsidRDefault="00E9150E" w:rsidP="00146F1B">
      <w:pPr>
        <w:jc w:val="center"/>
      </w:pPr>
      <w:r w:rsidRPr="00692595">
        <w:t>Тверь</w:t>
      </w:r>
      <w:r w:rsidR="00F85BBB">
        <w:t>,</w:t>
      </w:r>
      <w:r w:rsidR="009276A3">
        <w:t xml:space="preserve"> </w:t>
      </w:r>
      <w:r w:rsidRPr="00692595">
        <w:t>202</w:t>
      </w:r>
      <w:r>
        <w:t>5</w:t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:lang w:eastAsia="en-US"/>
          <w14:ligatures w14:val="standardContextual"/>
        </w:rPr>
        <w:id w:val="-118813557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</w:rPr>
      </w:sdtEndPr>
      <w:sdtContent>
        <w:p w14:paraId="302C7AA0" w14:textId="3EF0C471" w:rsidR="00E9150E" w:rsidRPr="00E9150E" w:rsidRDefault="00CE0B3E" w:rsidP="008C45A8">
          <w:pPr>
            <w:pStyle w:val="ad"/>
          </w:pPr>
          <w:r>
            <w:t>Содержание</w:t>
          </w:r>
        </w:p>
        <w:p w14:paraId="385F688F" w14:textId="4F0798F6" w:rsidR="00B018FF" w:rsidRDefault="00E9150E" w:rsidP="00B018FF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CE0B3E">
            <w:fldChar w:fldCharType="begin"/>
          </w:r>
          <w:r w:rsidRPr="00CE0B3E">
            <w:instrText xml:space="preserve"> TOC \o "1-3" \h \z \u </w:instrText>
          </w:r>
          <w:r w:rsidRPr="00CE0B3E">
            <w:fldChar w:fldCharType="separate"/>
          </w:r>
          <w:hyperlink w:anchor="_Toc215597736" w:history="1">
            <w:r w:rsidR="00B018FF" w:rsidRPr="001B289D">
              <w:rPr>
                <w:rStyle w:val="ae"/>
              </w:rPr>
              <w:t>ВВЕДЕНИЕ</w:t>
            </w:r>
            <w:r w:rsidR="00B018FF">
              <w:rPr>
                <w:webHidden/>
              </w:rPr>
              <w:tab/>
            </w:r>
            <w:r w:rsidR="00B018FF">
              <w:rPr>
                <w:webHidden/>
              </w:rPr>
              <w:fldChar w:fldCharType="begin"/>
            </w:r>
            <w:r w:rsidR="00B018FF">
              <w:rPr>
                <w:webHidden/>
              </w:rPr>
              <w:instrText xml:space="preserve"> PAGEREF _Toc215597736 \h </w:instrText>
            </w:r>
            <w:r w:rsidR="00B018FF">
              <w:rPr>
                <w:webHidden/>
              </w:rPr>
            </w:r>
            <w:r w:rsidR="00B018FF">
              <w:rPr>
                <w:webHidden/>
              </w:rPr>
              <w:fldChar w:fldCharType="separate"/>
            </w:r>
            <w:r w:rsidR="00B018FF">
              <w:rPr>
                <w:webHidden/>
              </w:rPr>
              <w:t>5</w:t>
            </w:r>
            <w:r w:rsidR="00B018FF">
              <w:rPr>
                <w:webHidden/>
              </w:rPr>
              <w:fldChar w:fldCharType="end"/>
            </w:r>
          </w:hyperlink>
        </w:p>
        <w:p w14:paraId="3F3B163C" w14:textId="71288BA2" w:rsidR="00B018FF" w:rsidRDefault="00B018FF" w:rsidP="00B018FF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5597737" w:history="1">
            <w:r w:rsidRPr="001B289D">
              <w:rPr>
                <w:rStyle w:val="ae"/>
              </w:rPr>
              <w:t>ГЛАВА 1.  Теоретические аспекты по 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_Toc215597737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8D0BEEE" w14:textId="7BCEA1E2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38" w:history="1">
            <w:r w:rsidRPr="001B289D">
              <w:rPr>
                <w:rStyle w:val="ae"/>
                <w:noProof/>
              </w:rPr>
              <w:t>1.1 Основные понятия формальной верификации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A712" w14:textId="4F638592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39" w:history="1">
            <w:r w:rsidRPr="001B289D">
              <w:rPr>
                <w:rStyle w:val="ae"/>
                <w:noProof/>
              </w:rPr>
              <w:t>1.2 Логика как математический базис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4BFC" w14:textId="282123E3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0" w:history="1">
            <w:r w:rsidRPr="001B289D">
              <w:rPr>
                <w:rStyle w:val="ae"/>
                <w:noProof/>
              </w:rPr>
              <w:t>1.2.1 Основные понятия и решаемая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ED259" w14:textId="017F3618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1" w:history="1">
            <w:r w:rsidRPr="001B289D">
              <w:rPr>
                <w:rStyle w:val="ae"/>
                <w:noProof/>
              </w:rPr>
              <w:t>1.2.2 Математическая постановка задачи и основные теоремы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864F8" w14:textId="3F715608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2" w:history="1">
            <w:r w:rsidRPr="001B289D">
              <w:rPr>
                <w:rStyle w:val="ae"/>
                <w:noProof/>
              </w:rPr>
              <w:t>1.2.3 Преимущества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64041" w14:textId="2CA17649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3" w:history="1">
            <w:r w:rsidRPr="001B289D">
              <w:rPr>
                <w:rStyle w:val="ae"/>
                <w:noProof/>
              </w:rPr>
              <w:t>1.3 Логика Хоара и программные контракты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E65D" w14:textId="3FB65019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4" w:history="1">
            <w:r w:rsidRPr="001B289D">
              <w:rPr>
                <w:rStyle w:val="ae"/>
                <w:noProof/>
              </w:rPr>
              <w:t>1.3.1 Основные понятия и решаемая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15514" w14:textId="381E5ED6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5" w:history="1">
            <w:r w:rsidRPr="001B289D">
              <w:rPr>
                <w:rStyle w:val="ae"/>
                <w:noProof/>
              </w:rPr>
              <w:t>1.3.2 Математическая постановка задачи и основные теоремы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9AB32" w14:textId="40276EBC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6" w:history="1">
            <w:r w:rsidRPr="001B289D">
              <w:rPr>
                <w:rStyle w:val="ae"/>
                <w:noProof/>
              </w:rPr>
              <w:t>1.3.3 Преимущества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96937" w14:textId="1E225E1A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7" w:history="1">
            <w:r w:rsidRPr="001B289D">
              <w:rPr>
                <w:rStyle w:val="ae"/>
                <w:noProof/>
              </w:rPr>
              <w:t>1.4 Метод Слабейшего Предусловия (wp)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64AD4" w14:textId="13179F2A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8" w:history="1">
            <w:r w:rsidRPr="001B289D">
              <w:rPr>
                <w:rStyle w:val="ae"/>
                <w:noProof/>
              </w:rPr>
              <w:t>1.4.1 Основные понятия и решаемая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9DC7" w14:textId="54A33916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49" w:history="1">
            <w:r w:rsidRPr="001B289D">
              <w:rPr>
                <w:rStyle w:val="ae"/>
                <w:noProof/>
              </w:rPr>
              <w:t>1.4.2 Математическая постановка задачи и основные теоремы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EB162" w14:textId="50DEF965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0" w:history="1">
            <w:r w:rsidRPr="001B289D">
              <w:rPr>
                <w:rStyle w:val="ae"/>
                <w:noProof/>
              </w:rPr>
              <w:t>1.4.3 Преимущества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7F17E" w14:textId="02F2D98B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1" w:history="1">
            <w:r w:rsidRPr="001B289D">
              <w:rPr>
                <w:rStyle w:val="ae"/>
                <w:noProof/>
              </w:rPr>
              <w:t>1.4.4 Применение в задаче «Планировщик Задач»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300A" w14:textId="72290FAE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2" w:history="1">
            <w:r w:rsidRPr="001B289D">
              <w:rPr>
                <w:rStyle w:val="ae"/>
                <w:noProof/>
              </w:rPr>
              <w:t>1.5 Верификация циклов и тотальная корректность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7AB21" w14:textId="67BB4A53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3" w:history="1">
            <w:r w:rsidRPr="001B289D">
              <w:rPr>
                <w:rStyle w:val="ae"/>
                <w:noProof/>
              </w:rPr>
              <w:t>1.5.1 Основные понятия и решаемая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CCD01" w14:textId="263FEEE6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4" w:history="1">
            <w:r w:rsidRPr="001B289D">
              <w:rPr>
                <w:rStyle w:val="ae"/>
                <w:noProof/>
              </w:rPr>
              <w:t>1.5.2 Математическая постановка задачи и основные теоремы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18C29" w14:textId="4ADEC608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5" w:history="1">
            <w:r w:rsidRPr="001B289D">
              <w:rPr>
                <w:rStyle w:val="ae"/>
                <w:noProof/>
              </w:rPr>
              <w:t>1.5.3 Преимущества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AD0D8" w14:textId="00C43BD2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6" w:history="1">
            <w:r w:rsidRPr="001B289D">
              <w:rPr>
                <w:rStyle w:val="ae"/>
                <w:noProof/>
              </w:rPr>
              <w:t>1.5.4 Применение в задаче «Планировщик Задач»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AC10A" w14:textId="0710E4B1" w:rsidR="00B018FF" w:rsidRDefault="00B018FF" w:rsidP="00B018FF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5597757" w:history="1">
            <w:r w:rsidRPr="001B289D">
              <w:rPr>
                <w:rStyle w:val="ae"/>
              </w:rPr>
              <w:t>ГЛАВА 2. Программная 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_Toc215597757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C0C7CEB" w14:textId="6A4523BE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8" w:history="1">
            <w:r w:rsidRPr="001B289D">
              <w:rPr>
                <w:rStyle w:val="ae"/>
                <w:noProof/>
              </w:rPr>
              <w:t>2.1 Техническое задание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10695" w14:textId="36B80FB6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59" w:history="1">
            <w:r w:rsidRPr="001B289D">
              <w:rPr>
                <w:rStyle w:val="ae"/>
                <w:noProof/>
              </w:rPr>
              <w:t>2.1.1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65958" w14:textId="78460F0D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0" w:history="1">
            <w:r w:rsidRPr="001B289D">
              <w:rPr>
                <w:rStyle w:val="ae"/>
                <w:noProof/>
                <w:lang w:val="en-US"/>
              </w:rPr>
              <w:t>2.1.2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E6F4B" w14:textId="00824824" w:rsidR="00B018FF" w:rsidRDefault="00B018FF" w:rsidP="00B018FF">
          <w:pPr>
            <w:pStyle w:val="23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1" w:history="1">
            <w:r w:rsidRPr="001B289D">
              <w:rPr>
                <w:rStyle w:val="ae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0607E" w14:textId="6F1EA917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2" w:history="1">
            <w:r w:rsidRPr="001B289D">
              <w:rPr>
                <w:rStyle w:val="ae"/>
                <w:noProof/>
              </w:rPr>
              <w:t>2.3 Архитектура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2B038" w14:textId="5911D3E7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3" w:history="1">
            <w:r w:rsidRPr="001B289D">
              <w:rPr>
                <w:rStyle w:val="ae"/>
                <w:noProof/>
              </w:rPr>
              <w:t xml:space="preserve">2.3.1 </w:t>
            </w:r>
            <w:r w:rsidRPr="001B289D">
              <w:rPr>
                <w:rStyle w:val="ae"/>
                <w:noProof/>
                <w:lang w:val="en-US"/>
              </w:rPr>
              <w:t>TaskItem</w:t>
            </w:r>
            <w:r w:rsidRPr="001B289D">
              <w:rPr>
                <w:rStyle w:val="ae"/>
                <w:noProof/>
              </w:rPr>
              <w:t xml:space="preserve"> (Модель задачи)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F2425" w14:textId="1035F7D8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4" w:history="1">
            <w:r w:rsidRPr="001B289D">
              <w:rPr>
                <w:rStyle w:val="ae"/>
                <w:noProof/>
              </w:rPr>
              <w:t>2.3.2 TaskSchedulerService (Основной сервис)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A6413" w14:textId="06F84445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5" w:history="1">
            <w:r w:rsidRPr="001B289D">
              <w:rPr>
                <w:rStyle w:val="ae"/>
                <w:noProof/>
              </w:rPr>
              <w:t xml:space="preserve">2.3.3 </w:t>
            </w:r>
            <w:r w:rsidRPr="001B289D">
              <w:rPr>
                <w:rStyle w:val="ae"/>
                <w:noProof/>
                <w:lang w:val="en-US"/>
              </w:rPr>
              <w:t>LoadTasksFromFile</w:t>
            </w:r>
            <w:r w:rsidRPr="001B289D">
              <w:rPr>
                <w:rStyle w:val="ae"/>
                <w:noProof/>
              </w:rPr>
              <w:t>()/</w:t>
            </w:r>
            <w:r w:rsidRPr="001B289D">
              <w:rPr>
                <w:rStyle w:val="ae"/>
                <w:noProof/>
                <w:lang w:val="en-US"/>
              </w:rPr>
              <w:t>SaveTasksToFile</w:t>
            </w:r>
            <w:r w:rsidRPr="001B289D">
              <w:rPr>
                <w:rStyle w:val="ae"/>
                <w:noProof/>
              </w:rPr>
              <w:t>()</w:t>
            </w:r>
            <w:r w:rsidRPr="001B289D">
              <w:rPr>
                <w:rStyle w:val="ae"/>
                <w:noProof/>
                <w:lang w:val="en-US"/>
              </w:rPr>
              <w:t> </w:t>
            </w:r>
            <w:r w:rsidRPr="001B289D">
              <w:rPr>
                <w:rStyle w:val="ae"/>
                <w:noProof/>
              </w:rPr>
              <w:t>- загрузка/сохранение в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E156E" w14:textId="5CAD9CB6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6" w:history="1">
            <w:r w:rsidRPr="001B289D">
              <w:rPr>
                <w:rStyle w:val="ae"/>
                <w:noProof/>
              </w:rPr>
              <w:t>2.3.4 TaskDataService (Сервис данных)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8DF6C" w14:textId="4516226E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7" w:history="1">
            <w:r w:rsidRPr="001B289D">
              <w:rPr>
                <w:rStyle w:val="ae"/>
                <w:noProof/>
              </w:rPr>
              <w:t xml:space="preserve">2.3.5 </w:t>
            </w:r>
            <w:r w:rsidRPr="001B289D">
              <w:rPr>
                <w:rStyle w:val="ae"/>
                <w:noProof/>
                <w:lang w:val="en-US"/>
              </w:rPr>
              <w:t>TaskVerificationEngine</w:t>
            </w:r>
            <w:r w:rsidRPr="001B289D">
              <w:rPr>
                <w:rStyle w:val="ae"/>
                <w:noProof/>
              </w:rPr>
              <w:t xml:space="preserve"> (Движок верификации)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07E" w14:textId="4336D9C8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8" w:history="1">
            <w:r w:rsidRPr="001B289D">
              <w:rPr>
                <w:rStyle w:val="ae"/>
                <w:noProof/>
              </w:rPr>
              <w:t>2.3.6 MainViewModel (ViewModel)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59EF1" w14:textId="013EF7E1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69" w:history="1">
            <w:r w:rsidRPr="001B289D">
              <w:rPr>
                <w:rStyle w:val="ae"/>
                <w:noProof/>
              </w:rPr>
              <w:t xml:space="preserve">2.3.7 </w:t>
            </w:r>
            <w:r w:rsidRPr="001B289D">
              <w:rPr>
                <w:rStyle w:val="ae"/>
                <w:noProof/>
                <w:lang w:val="en-US"/>
              </w:rPr>
              <w:t>OperationContracts</w:t>
            </w:r>
            <w:r w:rsidRPr="001B289D">
              <w:rPr>
                <w:rStyle w:val="ae"/>
                <w:noProof/>
              </w:rPr>
              <w:t xml:space="preserve"> (Контракты операций)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F766A" w14:textId="20090D5C" w:rsidR="00B018FF" w:rsidRDefault="00B018FF" w:rsidP="00B018FF">
          <w:pPr>
            <w:pStyle w:val="31"/>
            <w:tabs>
              <w:tab w:val="left" w:pos="1988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0" w:history="1">
            <w:r w:rsidRPr="001B289D">
              <w:rPr>
                <w:rStyle w:val="ae"/>
                <w:noProof/>
                <w:lang w:val="en-US"/>
              </w:rPr>
              <w:t>2.3.8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  <w:lang w:val="en-US"/>
              </w:rPr>
              <w:t>SimpleExpressions (</w:t>
            </w:r>
            <w:r w:rsidRPr="001B289D">
              <w:rPr>
                <w:rStyle w:val="ae"/>
                <w:noProof/>
              </w:rPr>
              <w:t>Система</w:t>
            </w:r>
            <w:r w:rsidRPr="001B289D">
              <w:rPr>
                <w:rStyle w:val="ae"/>
                <w:noProof/>
                <w:lang w:val="en-US"/>
              </w:rPr>
              <w:t xml:space="preserve"> </w:t>
            </w:r>
            <w:r w:rsidRPr="001B289D">
              <w:rPr>
                <w:rStyle w:val="ae"/>
                <w:noProof/>
              </w:rPr>
              <w:t>выражений</w:t>
            </w:r>
            <w:r w:rsidRPr="001B289D">
              <w:rPr>
                <w:rStyle w:val="ae"/>
                <w:noProof/>
                <w:lang w:val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EABE1" w14:textId="6F3D386F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1" w:history="1">
            <w:r w:rsidRPr="001B289D">
              <w:rPr>
                <w:rStyle w:val="ae"/>
                <w:noProof/>
              </w:rPr>
              <w:t>RelayCommand (Команды)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BBBE" w14:textId="2A3A974F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2" w:history="1">
            <w:r w:rsidRPr="001B289D">
              <w:rPr>
                <w:rStyle w:val="ae"/>
                <w:noProof/>
                <w:highlight w:val="white"/>
              </w:rPr>
              <w:t>2.4. Этапы разработки интерфейса приложения "Планировщик задач"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33C2B" w14:textId="2DB835B2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3" w:history="1">
            <w:r w:rsidRPr="001B289D">
              <w:rPr>
                <w:rStyle w:val="ae"/>
                <w:noProof/>
              </w:rPr>
              <w:t>2.5. Интерфейс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816C9" w14:textId="46255168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4" w:history="1">
            <w:r w:rsidRPr="001B289D">
              <w:rPr>
                <w:rStyle w:val="ae"/>
                <w:noProof/>
                <w:highlight w:val="white"/>
              </w:rPr>
              <w:t>2.6. Справка по планировщику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FCB4" w14:textId="3B5D3953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5" w:history="1">
            <w:r w:rsidRPr="001B289D">
              <w:rPr>
                <w:rStyle w:val="ae"/>
                <w:noProof/>
                <w:highlight w:val="white"/>
              </w:rPr>
              <w:t>2.7. Вывод по главе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15D81" w14:textId="27DBA657" w:rsidR="00B018FF" w:rsidRDefault="00B018FF" w:rsidP="00B018FF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5597776" w:history="1">
            <w:r w:rsidRPr="001B289D">
              <w:rPr>
                <w:rStyle w:val="ae"/>
              </w:rPr>
              <w:t>ГЛАВА 3. Тестирование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_Toc215597776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536D0F14" w14:textId="15D11DEB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7" w:history="1">
            <w:r w:rsidRPr="001B289D">
              <w:rPr>
                <w:rStyle w:val="ae"/>
                <w:noProof/>
              </w:rPr>
              <w:t>3.1. Структура тестового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85DB7" w14:textId="3EBC1F93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8" w:history="1">
            <w:r w:rsidRPr="001B289D">
              <w:rPr>
                <w:rStyle w:val="ae"/>
                <w:noProof/>
              </w:rPr>
              <w:t>3.1.1. Правильные 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FB18" w14:textId="68100398" w:rsidR="00B018FF" w:rsidRDefault="00B018FF" w:rsidP="00B018FF">
          <w:pPr>
            <w:pStyle w:val="31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79" w:history="1">
            <w:r w:rsidRPr="001B289D">
              <w:rPr>
                <w:rStyle w:val="ae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TaskItemTests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07161" w14:textId="05456266" w:rsidR="00B018FF" w:rsidRDefault="00B018FF" w:rsidP="00B018FF">
          <w:pPr>
            <w:pStyle w:val="31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0" w:history="1">
            <w:r w:rsidRPr="001B289D">
              <w:rPr>
                <w:rStyle w:val="ae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TaskSchedulerServiceTests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A6FC7" w14:textId="18D7D671" w:rsidR="00B018FF" w:rsidRDefault="00B018FF" w:rsidP="00B018FF">
          <w:pPr>
            <w:pStyle w:val="31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1" w:history="1">
            <w:r w:rsidRPr="001B289D">
              <w:rPr>
                <w:rStyle w:val="ae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FilteringTests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F1875" w14:textId="5E96F606" w:rsidR="00B018FF" w:rsidRDefault="00B018FF" w:rsidP="00B018FF">
          <w:pPr>
            <w:pStyle w:val="31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2" w:history="1">
            <w:r w:rsidRPr="001B289D">
              <w:rPr>
                <w:rStyle w:val="ae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VerificationTests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214F" w14:textId="3FD907A3" w:rsidR="00B018FF" w:rsidRDefault="00B018FF" w:rsidP="00B018FF">
          <w:pPr>
            <w:pStyle w:val="31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3" w:history="1">
            <w:r w:rsidRPr="001B289D">
              <w:rPr>
                <w:rStyle w:val="ae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EdgeCaseTests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CC79D" w14:textId="1619A4B9" w:rsidR="00B018FF" w:rsidRDefault="00B018FF" w:rsidP="00B018FF">
          <w:pPr>
            <w:pStyle w:val="31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4" w:history="1">
            <w:r w:rsidRPr="001B289D">
              <w:rPr>
                <w:rStyle w:val="ae"/>
                <w:noProof/>
              </w:rPr>
              <w:t>3.1.2. Неправильные тесты</w:t>
            </w:r>
            <w:r w:rsidRPr="001B289D">
              <w:rPr>
                <w:rStyle w:val="ae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2ABDF" w14:textId="20EB1F05" w:rsidR="00B018FF" w:rsidRDefault="00B018FF" w:rsidP="00B018FF">
          <w:pPr>
            <w:pStyle w:val="31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5" w:history="1">
            <w:r w:rsidRPr="001B289D">
              <w:rPr>
                <w:rStyle w:val="ae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IncorrectMainViewModelTests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8820C" w14:textId="7EFB1C5C" w:rsidR="00B018FF" w:rsidRDefault="00B018FF" w:rsidP="00B018FF">
          <w:pPr>
            <w:pStyle w:val="31"/>
            <w:tabs>
              <w:tab w:val="left" w:pos="1680"/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6" w:history="1">
            <w:r w:rsidRPr="001B289D">
              <w:rPr>
                <w:rStyle w:val="ae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Pr="001B289D">
              <w:rPr>
                <w:rStyle w:val="ae"/>
                <w:noProof/>
              </w:rPr>
              <w:t>IncorrectValidationTests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1DFC0" w14:textId="69EF3CD5" w:rsidR="00B018FF" w:rsidRDefault="00B018FF" w:rsidP="00B018FF">
          <w:pPr>
            <w:pStyle w:val="23"/>
            <w:tabs>
              <w:tab w:val="right" w:leader="dot" w:pos="9345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5597787" w:history="1">
            <w:r w:rsidRPr="001B289D">
              <w:rPr>
                <w:rStyle w:val="ae"/>
                <w:noProof/>
              </w:rPr>
              <w:t>3.2. Вывод по главе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196FA" w14:textId="349B61C3" w:rsidR="00B018FF" w:rsidRDefault="00B018FF" w:rsidP="00B018FF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5597788" w:history="1">
            <w:r w:rsidRPr="001B289D">
              <w:rPr>
                <w:rStyle w:val="ae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_Toc215597788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6D89C092" w14:textId="1BDA1655" w:rsidR="00B018FF" w:rsidRDefault="00B018FF" w:rsidP="00B018FF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5597789" w:history="1">
            <w:r w:rsidRPr="001B289D">
              <w:rPr>
                <w:rStyle w:val="ae"/>
              </w:rPr>
              <w:t>СПИСОК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_Toc215597789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3569260A" w14:textId="58AD9361" w:rsidR="00E9150E" w:rsidRPr="00CE0B3E" w:rsidRDefault="00E9150E" w:rsidP="00B018FF">
          <w:pPr>
            <w:spacing w:line="240" w:lineRule="auto"/>
            <w:jc w:val="left"/>
          </w:pPr>
          <w:r w:rsidRPr="00CE0B3E">
            <w:fldChar w:fldCharType="end"/>
          </w:r>
        </w:p>
      </w:sdtContent>
    </w:sdt>
    <w:p w14:paraId="79EA7F99" w14:textId="342DFCB4" w:rsidR="00E9150E" w:rsidRDefault="00E9150E" w:rsidP="00782BD0">
      <w:pPr>
        <w:rPr>
          <w:rFonts w:eastAsiaTheme="majorEastAsia"/>
        </w:rPr>
      </w:pPr>
      <w:r>
        <w:br w:type="page"/>
      </w:r>
    </w:p>
    <w:p w14:paraId="760EBFC6" w14:textId="5CB137B1" w:rsidR="00395BAE" w:rsidRPr="00821AA9" w:rsidRDefault="0061741B" w:rsidP="00782BD0">
      <w:pPr>
        <w:pStyle w:val="1"/>
      </w:pPr>
      <w:bookmarkStart w:id="1" w:name="_Toc215597736"/>
      <w:bookmarkEnd w:id="0"/>
      <w:r>
        <w:lastRenderedPageBreak/>
        <w:t>ВВЕДЕНИЕ</w:t>
      </w:r>
      <w:bookmarkEnd w:id="1"/>
    </w:p>
    <w:p w14:paraId="73642CFC" w14:textId="77777777" w:rsidR="004235D2" w:rsidRPr="00782BD0" w:rsidRDefault="003D472D" w:rsidP="00782BD0">
      <w:r w:rsidRPr="00782BD0">
        <w:t>В современном мире с возрастающими объемами данных и сложностью бизнес-процессов критически важным становится обеспечение корректности и надежности программного обеспечения. Традиционные методы тестирования не всегда могут гарантировать отсутствие ошибок в сложных системах. Формальные методы верификации предлагают математически строгий подход к доказательству корректности программ, что особенно важно в таких областях, как управление задачами, где ошибки могут привести к значительным временным и финансовым потерям.</w:t>
      </w:r>
    </w:p>
    <w:p w14:paraId="2351C68E" w14:textId="77777777" w:rsidR="004235D2" w:rsidRPr="00D70C9C" w:rsidRDefault="004235D2" w:rsidP="00782BD0">
      <w:r w:rsidRPr="004235D2">
        <w:t>Существующие системы планирования задач часто не имеют встроенных механизмов формальной верификации, что ограничивает их надежность. Разработка интегрированной системы, сочетающей практическую функциональность планировщика задач с формальными методами верификации, представляет значительный научный и практический интерес.</w:t>
      </w:r>
    </w:p>
    <w:p w14:paraId="1FA185BA" w14:textId="0E7EA05D" w:rsidR="009226E7" w:rsidRPr="00704EE3" w:rsidRDefault="009226E7" w:rsidP="00704EE3">
      <w:pPr>
        <w:rPr>
          <w:b/>
          <w:bCs/>
          <w:lang w:val="en-US"/>
        </w:rPr>
      </w:pPr>
      <w:r w:rsidRPr="00704EE3">
        <w:rPr>
          <w:b/>
          <w:bCs/>
        </w:rPr>
        <w:t>Цел</w:t>
      </w:r>
      <w:r w:rsidR="003C7884" w:rsidRPr="00704EE3">
        <w:rPr>
          <w:b/>
          <w:bCs/>
        </w:rPr>
        <w:t>ь</w:t>
      </w:r>
      <w:r w:rsidRPr="00704EE3">
        <w:rPr>
          <w:b/>
          <w:bCs/>
        </w:rPr>
        <w:t xml:space="preserve"> работы</w:t>
      </w:r>
      <w:r w:rsidR="00E5268B" w:rsidRPr="00704EE3">
        <w:rPr>
          <w:b/>
          <w:bCs/>
        </w:rPr>
        <w:t>:</w:t>
      </w:r>
    </w:p>
    <w:p w14:paraId="7A3A0752" w14:textId="77777777" w:rsidR="00EF36D3" w:rsidRDefault="00EF36D3" w:rsidP="00782BD0">
      <w:pPr>
        <w:pStyle w:val="a7"/>
        <w:numPr>
          <w:ilvl w:val="0"/>
          <w:numId w:val="55"/>
        </w:numPr>
      </w:pPr>
      <w:r w:rsidRPr="00EF36D3">
        <w:t>Разработка архитектуры системы "Умный планировщик задач" с интеграцией формальных методов верификации</w:t>
      </w:r>
    </w:p>
    <w:p w14:paraId="304608D2" w14:textId="7184D0A4" w:rsidR="0061025F" w:rsidRPr="00704EE3" w:rsidRDefault="0061025F" w:rsidP="00704EE3">
      <w:pPr>
        <w:rPr>
          <w:b/>
          <w:bCs/>
        </w:rPr>
      </w:pPr>
      <w:r w:rsidRPr="00704EE3">
        <w:rPr>
          <w:b/>
          <w:bCs/>
        </w:rPr>
        <w:t>Задачи:</w:t>
      </w:r>
    </w:p>
    <w:p w14:paraId="1F37C21D" w14:textId="77777777" w:rsidR="00EF36D3" w:rsidRPr="00EF36D3" w:rsidRDefault="00EF36D3" w:rsidP="00EE15F8">
      <w:pPr>
        <w:pStyle w:val="a7"/>
        <w:numPr>
          <w:ilvl w:val="0"/>
          <w:numId w:val="94"/>
        </w:numPr>
      </w:pPr>
      <w:r w:rsidRPr="00EF36D3">
        <w:t>Реализация механизма контрактного программирования для критических операций</w:t>
      </w:r>
    </w:p>
    <w:p w14:paraId="391E869C" w14:textId="77777777" w:rsidR="00EF36D3" w:rsidRPr="00EF36D3" w:rsidRDefault="00EF36D3" w:rsidP="00EE15F8">
      <w:pPr>
        <w:pStyle w:val="a7"/>
        <w:numPr>
          <w:ilvl w:val="0"/>
          <w:numId w:val="94"/>
        </w:numPr>
      </w:pPr>
      <w:r w:rsidRPr="00EF36D3">
        <w:t>Создание WP-калькулятора для автоматической верификации условий</w:t>
      </w:r>
    </w:p>
    <w:p w14:paraId="631EF1BA" w14:textId="77777777" w:rsidR="00EF36D3" w:rsidRPr="00EF36D3" w:rsidRDefault="00EF36D3" w:rsidP="00EE15F8">
      <w:pPr>
        <w:pStyle w:val="a7"/>
        <w:numPr>
          <w:ilvl w:val="0"/>
          <w:numId w:val="94"/>
        </w:numPr>
      </w:pPr>
      <w:r w:rsidRPr="00EF36D3">
        <w:t>Внедрение системы проверки инвариантов циклов и состояний</w:t>
      </w:r>
    </w:p>
    <w:p w14:paraId="352C4B5B" w14:textId="77777777" w:rsidR="00EF36D3" w:rsidRPr="00EF36D3" w:rsidRDefault="00EF36D3" w:rsidP="00EE15F8">
      <w:pPr>
        <w:pStyle w:val="a7"/>
        <w:numPr>
          <w:ilvl w:val="0"/>
          <w:numId w:val="94"/>
        </w:numPr>
      </w:pPr>
      <w:r w:rsidRPr="00EF36D3">
        <w:t>Разработка движка булевых функций для сложных условий фильтрации</w:t>
      </w:r>
    </w:p>
    <w:p w14:paraId="18AA0ECF" w14:textId="77777777" w:rsidR="00D70C9C" w:rsidRPr="00B018FF" w:rsidRDefault="00D70C9C" w:rsidP="00782BD0">
      <w:bookmarkStart w:id="2" w:name="_Toc213497540"/>
    </w:p>
    <w:p w14:paraId="45F5744B" w14:textId="77777777" w:rsidR="005F0C03" w:rsidRDefault="005F0C03" w:rsidP="004B3368">
      <w:pPr>
        <w:ind w:firstLine="0"/>
      </w:pPr>
    </w:p>
    <w:p w14:paraId="018FC1FA" w14:textId="77777777" w:rsidR="005F0C03" w:rsidRPr="005F0C03" w:rsidRDefault="005F0C03" w:rsidP="0075309A">
      <w:pPr>
        <w:pStyle w:val="1"/>
      </w:pPr>
      <w:bookmarkStart w:id="3" w:name="_Toc215309913"/>
      <w:bookmarkStart w:id="4" w:name="_Toc215597737"/>
      <w:r w:rsidRPr="005F0C03">
        <w:lastRenderedPageBreak/>
        <w:t>ГЛАВА 1.  Теоретические аспекты по теме</w:t>
      </w:r>
      <w:bookmarkEnd w:id="3"/>
      <w:bookmarkEnd w:id="4"/>
    </w:p>
    <w:p w14:paraId="03114EA5" w14:textId="77777777" w:rsidR="005F0C03" w:rsidRPr="005F0C03" w:rsidRDefault="005F0C03" w:rsidP="0047440A">
      <w:pPr>
        <w:pStyle w:val="2"/>
      </w:pPr>
      <w:bookmarkStart w:id="5" w:name="_Toc215309914"/>
      <w:bookmarkStart w:id="6" w:name="_Toc215597738"/>
      <w:r w:rsidRPr="005F0C03">
        <w:t>1.1 Основные понятия формальной верификации</w:t>
      </w:r>
      <w:bookmarkEnd w:id="5"/>
      <w:bookmarkEnd w:id="6"/>
    </w:p>
    <w:p w14:paraId="4A02B39C" w14:textId="77777777" w:rsidR="005F0C03" w:rsidRPr="005F0C03" w:rsidRDefault="005F0C03" w:rsidP="005F0C03">
      <w:r w:rsidRPr="005F0C03">
        <w:t xml:space="preserve">Основная проблема в разработке программного обеспечения заключается в обеспечении его </w:t>
      </w:r>
      <w:r w:rsidRPr="005F0C03">
        <w:rPr>
          <w:bCs/>
        </w:rPr>
        <w:t>корректности,</w:t>
      </w:r>
      <w:r w:rsidRPr="005F0C03">
        <w:t xml:space="preserve"> то есть в гарантировании того, что программа ведет себя в точности так, как это описано в ее спецификации. Традиционные методы тестирования, хотя и необходимы, носят эмпирический характер они могут лишь обнаружить наличие ошибок для проверенных входных данных, но не могут доказать их отсутствие для всех возможных входов. [4]</w:t>
      </w:r>
    </w:p>
    <w:p w14:paraId="64B13854" w14:textId="77777777" w:rsidR="005F0C03" w:rsidRPr="005F0C03" w:rsidRDefault="005F0C03" w:rsidP="005F0C03">
      <w:r w:rsidRPr="005F0C03">
        <w:rPr>
          <w:b/>
          <w:bCs/>
        </w:rPr>
        <w:t>Формальная верификация</w:t>
      </w:r>
      <w:r w:rsidRPr="005F0C03">
        <w:t xml:space="preserve"> представляет собой строгий математический подход к доказательству корректности алгоритмов. Она использует математический аппарат для </w:t>
      </w:r>
      <w:proofErr w:type="gramStart"/>
      <w:r w:rsidRPr="005F0C03">
        <w:t>того</w:t>
      </w:r>
      <w:proofErr w:type="gramEnd"/>
      <w:r w:rsidRPr="005F0C03">
        <w:t xml:space="preserve"> чтобы логически обосновать соответствие программы ее формальной спецификации. [1][2]</w:t>
      </w:r>
    </w:p>
    <w:p w14:paraId="7DCAD923" w14:textId="77777777" w:rsidR="005F0C03" w:rsidRPr="005F0C03" w:rsidRDefault="005F0C03" w:rsidP="005F0C03">
      <w:r w:rsidRPr="005F0C03">
        <w:t>Формальная корректность делится на два основных типа:</w:t>
      </w:r>
    </w:p>
    <w:p w14:paraId="69F8FFC2" w14:textId="77777777" w:rsidR="005F0C03" w:rsidRPr="005F0C03" w:rsidRDefault="005F0C03" w:rsidP="005F0C03">
      <w:pPr>
        <w:numPr>
          <w:ilvl w:val="0"/>
          <w:numId w:val="81"/>
        </w:numPr>
      </w:pPr>
      <w:r w:rsidRPr="005F0C03">
        <w:rPr>
          <w:b/>
          <w:bCs/>
        </w:rPr>
        <w:t xml:space="preserve">Частичная корректность - </w:t>
      </w:r>
      <w:r w:rsidRPr="005F0C03">
        <w:t>если программа завершается, то результат ее выполнения соответствует постусловию. Это означает, что при выполнении требований к входу, выход будет верным.</w:t>
      </w:r>
    </w:p>
    <w:p w14:paraId="1078B2FC" w14:textId="77777777" w:rsidR="005F0C03" w:rsidRPr="005F0C03" w:rsidRDefault="005F0C03" w:rsidP="005F0C03">
      <w:pPr>
        <w:numPr>
          <w:ilvl w:val="0"/>
          <w:numId w:val="81"/>
        </w:numPr>
      </w:pPr>
      <w:r w:rsidRPr="005F0C03">
        <w:rPr>
          <w:b/>
          <w:bCs/>
        </w:rPr>
        <w:t>Тотальная корректность</w:t>
      </w:r>
      <w:r w:rsidRPr="005F0C03">
        <w:t xml:space="preserve"> - программа не только завершается с верным результатом, но и гарантированно завершается за конечное время.</w:t>
      </w:r>
    </w:p>
    <w:p w14:paraId="01772A8B" w14:textId="77777777" w:rsidR="005F0C03" w:rsidRPr="005F0C03" w:rsidRDefault="005F0C03" w:rsidP="0047440A">
      <w:pPr>
        <w:pStyle w:val="2"/>
      </w:pPr>
      <w:bookmarkStart w:id="7" w:name="_Toc215309915"/>
      <w:bookmarkStart w:id="8" w:name="_Toc215597739"/>
      <w:r w:rsidRPr="005F0C03">
        <w:t>1.2 Логика как математический базис</w:t>
      </w:r>
      <w:bookmarkEnd w:id="7"/>
      <w:bookmarkEnd w:id="8"/>
    </w:p>
    <w:p w14:paraId="53A7C46D" w14:textId="77777777" w:rsidR="005F0C03" w:rsidRPr="005F0C03" w:rsidRDefault="005F0C03" w:rsidP="0047440A">
      <w:pPr>
        <w:pStyle w:val="3"/>
      </w:pPr>
      <w:bookmarkStart w:id="9" w:name="_Toc215309916"/>
      <w:bookmarkStart w:id="10" w:name="_Toc215597740"/>
      <w:r w:rsidRPr="005F0C03">
        <w:t>1.2.1 Основные понятия и решаемая проблема</w:t>
      </w:r>
      <w:bookmarkEnd w:id="9"/>
      <w:bookmarkEnd w:id="10"/>
    </w:p>
    <w:p w14:paraId="662770B3" w14:textId="77777777" w:rsidR="005F0C03" w:rsidRPr="005F0C03" w:rsidRDefault="005F0C03" w:rsidP="005F0C03">
      <w:r w:rsidRPr="005F0C03">
        <w:t xml:space="preserve">Математической основой для формулирования всех утверждений и доказательств в формальной верификации является </w:t>
      </w:r>
      <w:r w:rsidRPr="005F0C03">
        <w:rPr>
          <w:b/>
          <w:bCs/>
        </w:rPr>
        <w:t>Булева алгебра</w:t>
      </w:r>
      <w:r w:rsidRPr="005F0C03">
        <w:t xml:space="preserve"> или </w:t>
      </w:r>
      <w:r w:rsidRPr="005F0C03">
        <w:rPr>
          <w:bCs/>
        </w:rPr>
        <w:t>логика предикатов</w:t>
      </w:r>
      <w:r w:rsidRPr="005F0C03">
        <w:t xml:space="preserve"> первого порядка.</w:t>
      </w:r>
    </w:p>
    <w:p w14:paraId="121B65F0" w14:textId="77777777" w:rsidR="005F0C03" w:rsidRPr="005F0C03" w:rsidRDefault="005F0C03" w:rsidP="005F0C03">
      <w:r w:rsidRPr="005F0C03">
        <w:rPr>
          <w:b/>
          <w:bCs/>
        </w:rPr>
        <w:lastRenderedPageBreak/>
        <w:t xml:space="preserve">Предикат </w:t>
      </w:r>
      <w:proofErr w:type="gramStart"/>
      <w:r w:rsidRPr="005F0C03">
        <w:rPr>
          <w:b/>
          <w:bCs/>
        </w:rPr>
        <w:t xml:space="preserve">- </w:t>
      </w:r>
      <w:r w:rsidRPr="005F0C03">
        <w:t>это логическое выражение</w:t>
      </w:r>
      <w:proofErr w:type="gramEnd"/>
      <w:r w:rsidRPr="005F0C03">
        <w:t xml:space="preserve">, зависящее от переменных программы и принимающее значение Истина или Ложь. Предикаты служат для описания </w:t>
      </w:r>
      <w:r w:rsidRPr="005F0C03">
        <w:rPr>
          <w:bCs/>
        </w:rPr>
        <w:t>состояния</w:t>
      </w:r>
      <w:r w:rsidRPr="005F0C03">
        <w:t xml:space="preserve"> программы в определенный момент ее исполнения. [1][5]</w:t>
      </w:r>
    </w:p>
    <w:p w14:paraId="402252AC" w14:textId="77777777" w:rsidR="005F0C03" w:rsidRPr="005F0C03" w:rsidRDefault="005F0C03" w:rsidP="005F0C03">
      <w:r w:rsidRPr="005F0C03">
        <w:rPr>
          <w:bCs/>
        </w:rPr>
        <w:t>Проблема, которую решает аппарат Булевой логики</w:t>
      </w:r>
      <w:r w:rsidRPr="005F0C03">
        <w:t xml:space="preserve"> в контексте курсовой работы, заключается в следующем</w:t>
      </w:r>
      <w:proofErr w:type="gramStart"/>
      <w:r w:rsidRPr="005F0C03">
        <w:t xml:space="preserve">: </w:t>
      </w:r>
      <w:r w:rsidRPr="005F0C03">
        <w:rPr>
          <w:bCs/>
        </w:rPr>
        <w:t>Как</w:t>
      </w:r>
      <w:proofErr w:type="gramEnd"/>
      <w:r w:rsidRPr="005F0C03">
        <w:rPr>
          <w:bCs/>
        </w:rPr>
        <w:t xml:space="preserve"> автоматически или полуавтоматически доказать, что одно логическое утверждение (предусловие </w:t>
      </w:r>
      <w:r w:rsidRPr="005F0C03">
        <w:t>P</w:t>
      </w:r>
      <w:r w:rsidRPr="005F0C03">
        <w:rPr>
          <w:bCs/>
        </w:rPr>
        <w:t>) является достаточно сильным, чтобы гарантировать другое логическое утверждение (слабейшее предусловие</w:t>
      </w:r>
      <w:r w:rsidRPr="005F0C03">
        <w:rPr>
          <w:b/>
          <w:bCs/>
        </w:rPr>
        <w:t xml:space="preserve"> </w:t>
      </w:r>
      <w:proofErr w:type="spellStart"/>
      <w:proofErr w:type="gramStart"/>
      <w:r w:rsidRPr="005F0C03">
        <w:t>wp</w:t>
      </w:r>
      <w:proofErr w:type="spellEnd"/>
      <w:r w:rsidRPr="005F0C03">
        <w:t>(</w:t>
      </w:r>
      <w:proofErr w:type="gramEnd"/>
      <w:r w:rsidRPr="005F0C03">
        <w:t>S, R)</w:t>
      </w:r>
      <w:r w:rsidRPr="005F0C03">
        <w:rPr>
          <w:b/>
          <w:bCs/>
        </w:rPr>
        <w:t>)?</w:t>
      </w:r>
    </w:p>
    <w:p w14:paraId="7FCA69F2" w14:textId="77777777" w:rsidR="005F0C03" w:rsidRPr="005F0C03" w:rsidRDefault="005F0C03" w:rsidP="005F0C03">
      <w:r w:rsidRPr="005F0C03">
        <w:t xml:space="preserve">Это сводится к проверке того, является ли формула P =&gt; </w:t>
      </w:r>
      <w:proofErr w:type="spellStart"/>
      <w:proofErr w:type="gramStart"/>
      <w:r w:rsidRPr="005F0C03">
        <w:t>wp</w:t>
      </w:r>
      <w:proofErr w:type="spellEnd"/>
      <w:r w:rsidRPr="005F0C03">
        <w:t>(</w:t>
      </w:r>
      <w:proofErr w:type="gramEnd"/>
      <w:r w:rsidRPr="005F0C03">
        <w:t>S, R) всегда истинной, что невозможно сделать без инструментов формальной логики. [2][5]</w:t>
      </w:r>
    </w:p>
    <w:p w14:paraId="134F6479" w14:textId="77777777" w:rsidR="005F0C03" w:rsidRPr="005F0C03" w:rsidRDefault="005F0C03" w:rsidP="005F0C03">
      <w:r w:rsidRPr="005F0C03">
        <w:rPr>
          <w:b/>
        </w:rPr>
        <w:t>Аналоги алгоритма</w:t>
      </w:r>
      <w:r w:rsidRPr="005F0C03">
        <w:t xml:space="preserve"> </w:t>
      </w:r>
    </w:p>
    <w:p w14:paraId="67CE3DA9" w14:textId="77777777" w:rsidR="005F0C03" w:rsidRPr="005F0C03" w:rsidRDefault="005F0C03" w:rsidP="005F0C03">
      <w:r w:rsidRPr="005F0C03">
        <w:t>Аппарат Булевой логики является фундаментальным, и его прямыми аналогами в программировании являются:</w:t>
      </w:r>
    </w:p>
    <w:p w14:paraId="6E207613" w14:textId="77777777" w:rsidR="005F0C03" w:rsidRPr="005F0C03" w:rsidRDefault="005F0C03" w:rsidP="005F0C03">
      <w:pPr>
        <w:numPr>
          <w:ilvl w:val="0"/>
          <w:numId w:val="82"/>
        </w:numPr>
      </w:pPr>
      <w:r w:rsidRPr="005F0C03">
        <w:rPr>
          <w:b/>
          <w:bCs/>
        </w:rPr>
        <w:t>Теоремы де Моргана</w:t>
      </w:r>
      <w:r w:rsidRPr="005F0C03">
        <w:t xml:space="preserve"> и другие законы алгебры логики используются для преобразования и упрощения сложных предикатов.</w:t>
      </w:r>
    </w:p>
    <w:p w14:paraId="6E5EB681" w14:textId="77777777" w:rsidR="005F0C03" w:rsidRPr="005F0C03" w:rsidRDefault="005F0C03" w:rsidP="005F0C03">
      <w:pPr>
        <w:numPr>
          <w:ilvl w:val="0"/>
          <w:numId w:val="82"/>
        </w:numPr>
      </w:pPr>
      <w:r w:rsidRPr="005F0C03">
        <w:rPr>
          <w:b/>
          <w:bCs/>
        </w:rPr>
        <w:t>Системы автоматического доказательства теорем</w:t>
      </w:r>
      <w:r w:rsidRPr="005F0C03">
        <w:t xml:space="preserve"> и </w:t>
      </w:r>
      <w:r w:rsidRPr="005F0C03">
        <w:rPr>
          <w:b/>
          <w:bCs/>
        </w:rPr>
        <w:t>SMT-решатели</w:t>
      </w:r>
      <w:r w:rsidRPr="005F0C03">
        <w:t xml:space="preserve"> — специализированные инструменты, которые автоматически проверяют выполнимость или невыполнимость логических формул. [4]</w:t>
      </w:r>
    </w:p>
    <w:p w14:paraId="428C5997" w14:textId="77777777" w:rsidR="005F0C03" w:rsidRPr="005F0C03" w:rsidRDefault="005F0C03" w:rsidP="005F0C03">
      <w:pPr>
        <w:numPr>
          <w:ilvl w:val="0"/>
          <w:numId w:val="82"/>
        </w:numPr>
      </w:pPr>
      <w:r w:rsidRPr="005F0C03">
        <w:rPr>
          <w:b/>
          <w:bCs/>
        </w:rPr>
        <w:t>Модули логической оптимизации</w:t>
      </w:r>
      <w:r w:rsidRPr="005F0C03">
        <w:t xml:space="preserve"> в компиляторах, которые упрощают булевы выражения для генерации более эффективного машинного кода.</w:t>
      </w:r>
    </w:p>
    <w:p w14:paraId="1D55D0E5" w14:textId="77777777" w:rsidR="005F0C03" w:rsidRPr="005F0C03" w:rsidRDefault="005F0C03" w:rsidP="005F0C03">
      <w:pPr>
        <w:rPr>
          <w:b/>
          <w:bCs/>
        </w:rPr>
      </w:pPr>
      <w:r w:rsidRPr="005F0C03">
        <w:rPr>
          <w:b/>
          <w:bCs/>
        </w:rPr>
        <w:t>Области применения</w:t>
      </w:r>
    </w:p>
    <w:p w14:paraId="003BAF45" w14:textId="77777777" w:rsidR="005F0C03" w:rsidRPr="005F0C03" w:rsidRDefault="005F0C03" w:rsidP="005F0C03">
      <w:r w:rsidRPr="005F0C03">
        <w:t xml:space="preserve">Булева алгебра применима везде, где требуется надежность и формальная ясность: проектирование электронных схем (основа работы всех компьютеров), разработка баз данных (логика запросов), искусственный интеллект (системы принятия решений), и, конечно, </w:t>
      </w:r>
      <w:r w:rsidRPr="005F0C03">
        <w:rPr>
          <w:b/>
          <w:bCs/>
        </w:rPr>
        <w:t>формальная верификация</w:t>
      </w:r>
      <w:r w:rsidRPr="005F0C03">
        <w:t xml:space="preserve"> программного обеспечения.</w:t>
      </w:r>
    </w:p>
    <w:p w14:paraId="0CBFA7E3" w14:textId="77777777" w:rsidR="005F0C03" w:rsidRPr="005F0C03" w:rsidRDefault="005F0C03" w:rsidP="0047440A">
      <w:pPr>
        <w:pStyle w:val="3"/>
      </w:pPr>
      <w:bookmarkStart w:id="11" w:name="_Toc215309917"/>
      <w:bookmarkStart w:id="12" w:name="_Toc215597741"/>
      <w:r w:rsidRPr="005F0C03">
        <w:lastRenderedPageBreak/>
        <w:t>1.2.2 Математическая постановка задачи и основные теоремы</w:t>
      </w:r>
      <w:bookmarkEnd w:id="11"/>
      <w:bookmarkEnd w:id="12"/>
    </w:p>
    <w:p w14:paraId="2F985D53" w14:textId="77777777" w:rsidR="005F0C03" w:rsidRPr="005F0C03" w:rsidRDefault="005F0C03" w:rsidP="005F0C03">
      <w:r w:rsidRPr="005F0C03">
        <w:t xml:space="preserve">Дана логическая функция </w:t>
      </w:r>
      <w:proofErr w:type="gramStart"/>
      <w:r w:rsidRPr="005F0C03">
        <w:rPr>
          <w:b/>
          <w:bCs/>
        </w:rPr>
        <w:t>f(</w:t>
      </w:r>
      <w:proofErr w:type="gramEnd"/>
      <w:r w:rsidRPr="005F0C03">
        <w:rPr>
          <w:b/>
          <w:bCs/>
        </w:rPr>
        <w:t>x₁, x₂, …, xₙ)</w:t>
      </w:r>
      <w:r w:rsidRPr="005F0C03">
        <w:t xml:space="preserve"> от n переменных. Требуется определить её свойства (тавтология, противоречие, выполнимость) и найти каноническое представление (ДНФ/КНФ).</w:t>
      </w:r>
    </w:p>
    <w:p w14:paraId="0341014E" w14:textId="77777777" w:rsidR="005F0C03" w:rsidRPr="005F0C03" w:rsidRDefault="005F0C03" w:rsidP="005F0C03">
      <w:r w:rsidRPr="005F0C03">
        <w:t>Основные понятия булевой алгебры:</w:t>
      </w:r>
    </w:p>
    <w:p w14:paraId="6FDBAE7D" w14:textId="77777777" w:rsidR="005F0C03" w:rsidRPr="005F0C03" w:rsidRDefault="005F0C03" w:rsidP="005F0C03">
      <w:pPr>
        <w:rPr>
          <w:b/>
          <w:bCs/>
        </w:rPr>
      </w:pPr>
      <w:r w:rsidRPr="005F0C03">
        <w:t xml:space="preserve">• </w:t>
      </w:r>
      <w:r w:rsidRPr="005F0C03">
        <w:rPr>
          <w:b/>
          <w:bCs/>
        </w:rPr>
        <w:t>Таблица истинности.</w:t>
      </w:r>
    </w:p>
    <w:p w14:paraId="59C1ECDB" w14:textId="77777777" w:rsidR="005F0C03" w:rsidRPr="005F0C03" w:rsidRDefault="005F0C03" w:rsidP="005F0C03">
      <w:r w:rsidRPr="005F0C03">
        <w:t xml:space="preserve">Полное перечисление всех </w:t>
      </w:r>
      <w:r w:rsidRPr="005F0C03">
        <w:rPr>
          <w:b/>
          <w:bCs/>
        </w:rPr>
        <w:t>2ⁿ</w:t>
      </w:r>
      <w:r w:rsidRPr="005F0C03">
        <w:t xml:space="preserve"> возможных значений логической функции.</w:t>
      </w:r>
    </w:p>
    <w:p w14:paraId="7FA87508" w14:textId="77777777" w:rsidR="005F0C03" w:rsidRPr="005F0C03" w:rsidRDefault="005F0C03" w:rsidP="005F0C03">
      <w:pPr>
        <w:rPr>
          <w:b/>
          <w:bCs/>
        </w:rPr>
      </w:pPr>
      <w:r w:rsidRPr="005F0C03">
        <w:t xml:space="preserve">• </w:t>
      </w:r>
      <w:r w:rsidRPr="005F0C03">
        <w:rPr>
          <w:b/>
          <w:bCs/>
        </w:rPr>
        <w:t>ДНФ (дизъюнктивная нормальная форма).</w:t>
      </w:r>
    </w:p>
    <w:p w14:paraId="7C9EAE30" w14:textId="77777777" w:rsidR="005F0C03" w:rsidRDefault="005F0C03" w:rsidP="005F0C03">
      <w:r w:rsidRPr="005F0C03">
        <w:t>Совершенная ДНФ (СДНФ) — это дизъюнкция (логическое ИЛИ) всех элементарных конъюнкций, на которых функция принимает значение Истина (1).</w:t>
      </w:r>
    </w:p>
    <w:p w14:paraId="6B6F7AC6" w14:textId="37903EA5" w:rsidR="00492B65" w:rsidRPr="005F0C03" w:rsidRDefault="00492B65" w:rsidP="005F0C03">
      <m:oMathPara>
        <m:oMath>
          <m:r>
            <w:rPr>
              <w:rFonts w:ascii="Cambria Math" w:hAnsi="Cambria Math"/>
            </w:rPr>
            <m:t xml:space="preserve">СДНФ(f) = ∨_{v ∈ {0, 1}ⁿ, f(v) = 1} (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∧_{i=1…n} xᵢ</m:t>
              </m:r>
            </m:e>
            <m:sup>
              <m:r>
                <w:rPr>
                  <w:rFonts w:ascii="Cambria Math" w:hAnsi="Cambria Math"/>
                </w:rPr>
                <m:t xml:space="preserve">{vᵢ} 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3E91F592" w14:textId="3DA5E72C" w:rsidR="005F0C03" w:rsidRPr="005F0C03" w:rsidRDefault="005F0C03" w:rsidP="005F0C03">
      <w:r w:rsidRPr="005F0C03">
        <w:t xml:space="preserve">где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xᵢ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{vᵢ}</m:t>
            </m:r>
          </m:sup>
        </m:sSup>
      </m:oMath>
      <w:r w:rsidRPr="005F0C03">
        <w:t xml:space="preserve"> — это </w:t>
      </w:r>
      <w:r w:rsidRPr="005F0C03">
        <w:rPr>
          <w:b/>
          <w:bCs/>
        </w:rPr>
        <w:t>xᵢ</w:t>
      </w:r>
      <w:r w:rsidRPr="005F0C03">
        <w:t xml:space="preserve">, если vᵢ = 1, и </w:t>
      </w:r>
      <w:r w:rsidRPr="005F0C03">
        <w:rPr>
          <w:b/>
          <w:bCs/>
        </w:rPr>
        <w:t>¬xᵢ</w:t>
      </w:r>
      <w:r w:rsidRPr="005F0C03">
        <w:t>, если vᵢ = 0. [1]</w:t>
      </w:r>
    </w:p>
    <w:p w14:paraId="0086C014" w14:textId="77777777" w:rsidR="005F0C03" w:rsidRPr="005F0C03" w:rsidRDefault="005F0C03" w:rsidP="005F0C03">
      <w:pPr>
        <w:rPr>
          <w:b/>
          <w:bCs/>
        </w:rPr>
      </w:pPr>
      <w:r w:rsidRPr="005F0C03">
        <w:t xml:space="preserve">• </w:t>
      </w:r>
      <w:r w:rsidRPr="005F0C03">
        <w:rPr>
          <w:b/>
          <w:bCs/>
        </w:rPr>
        <w:t>КНФ (конъюнктивная нормальная форма).</w:t>
      </w:r>
    </w:p>
    <w:p w14:paraId="4C83712B" w14:textId="77777777" w:rsidR="005F0C03" w:rsidRPr="005F0C03" w:rsidRDefault="005F0C03" w:rsidP="005F0C03">
      <w:r w:rsidRPr="005F0C03">
        <w:t>Совершенная КНФ (СКНФ) — это конъюнкция (логическое И) всех элементарных дизъюнкций, на которых функция принимает значение Ложь (0).</w:t>
      </w:r>
    </w:p>
    <w:p w14:paraId="69995769" w14:textId="59B42ADF" w:rsidR="005F0C03" w:rsidRPr="005F0C03" w:rsidRDefault="00492B65" w:rsidP="005F0C03">
      <m:oMath>
        <m:r>
          <w:rPr>
            <w:rFonts w:ascii="Cambria Math" w:hAnsi="Cambria Math"/>
          </w:rPr>
          <m:t xml:space="preserve">СКНФ(f) = ∧_{v ∈ {0, 1}ⁿ, f(v) = 0} (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∨_{i=1…n} xᵢ</m:t>
            </m:r>
          </m:e>
          <m:sup>
            <m:r>
              <w:rPr>
                <w:rFonts w:ascii="Cambria Math" w:hAnsi="Cambria Math"/>
              </w:rPr>
              <m:t>{1-vᵢ}</m:t>
            </m:r>
          </m:sup>
        </m:sSup>
        <m:r>
          <w:rPr>
            <w:rFonts w:ascii="Cambria Math" w:hAnsi="Cambria Math"/>
          </w:rPr>
          <m:t xml:space="preserve"> ) </m:t>
        </m:r>
      </m:oMath>
      <w:r w:rsidR="005F0C03" w:rsidRPr="005F0C03">
        <w:t xml:space="preserve"> [1]</w:t>
      </w:r>
    </w:p>
    <w:p w14:paraId="3ABB45D0" w14:textId="77777777" w:rsidR="005F0C03" w:rsidRPr="005F0C03" w:rsidRDefault="005F0C03" w:rsidP="005F0C03">
      <w:pPr>
        <w:rPr>
          <w:b/>
          <w:bCs/>
        </w:rPr>
      </w:pPr>
      <w:r w:rsidRPr="005F0C03">
        <w:t xml:space="preserve">• </w:t>
      </w:r>
      <w:r w:rsidRPr="005F0C03">
        <w:rPr>
          <w:b/>
          <w:bCs/>
        </w:rPr>
        <w:t>Эквивалентность.</w:t>
      </w:r>
    </w:p>
    <w:p w14:paraId="3D722144" w14:textId="77777777" w:rsidR="005F0C03" w:rsidRPr="005F0C03" w:rsidRDefault="005F0C03" w:rsidP="005F0C03">
      <w:r w:rsidRPr="005F0C03">
        <w:t>Две формулы A и B эквивалентны (A ≡ B) тогда и только тогда, когда A ↔ B является тавтологией, или когда их таблицы истинности полностью совпадают.</w:t>
      </w:r>
    </w:p>
    <w:p w14:paraId="5E730C56" w14:textId="77777777" w:rsidR="005F0C03" w:rsidRPr="005F0C03" w:rsidRDefault="005F0C03" w:rsidP="005F0C03">
      <w:r w:rsidRPr="005F0C03">
        <w:t xml:space="preserve">Это является основой для проверки условия P </w:t>
      </w:r>
      <w:r w:rsidRPr="005F0C03">
        <w:rPr>
          <w:rFonts w:ascii="Cambria Math" w:hAnsi="Cambria Math" w:cs="Cambria Math"/>
        </w:rPr>
        <w:t>⇒</w:t>
      </w:r>
      <w:r w:rsidRPr="005F0C03">
        <w:t xml:space="preserve"> </w:t>
      </w:r>
      <w:proofErr w:type="spellStart"/>
      <w:proofErr w:type="gramStart"/>
      <w:r w:rsidRPr="005F0C03">
        <w:t>wp</w:t>
      </w:r>
      <w:proofErr w:type="spellEnd"/>
      <w:r w:rsidRPr="005F0C03">
        <w:t>(</w:t>
      </w:r>
      <w:proofErr w:type="gramEnd"/>
      <w:r w:rsidRPr="005F0C03">
        <w:t xml:space="preserve">S, R), которое эквивалентно тавтологичности формулы ¬P </w:t>
      </w:r>
      <w:r w:rsidRPr="005F0C03">
        <w:rPr>
          <w:rFonts w:ascii="Cambria Math" w:hAnsi="Cambria Math" w:cs="Cambria Math"/>
        </w:rPr>
        <w:t>∨</w:t>
      </w:r>
      <w:r w:rsidRPr="005F0C03">
        <w:t xml:space="preserve"> </w:t>
      </w:r>
      <w:proofErr w:type="spellStart"/>
      <w:proofErr w:type="gramStart"/>
      <w:r w:rsidRPr="005F0C03">
        <w:t>wp</w:t>
      </w:r>
      <w:proofErr w:type="spellEnd"/>
      <w:r w:rsidRPr="005F0C03">
        <w:t>(</w:t>
      </w:r>
      <w:proofErr w:type="gramEnd"/>
      <w:r w:rsidRPr="005F0C03">
        <w:t>S, R).</w:t>
      </w:r>
    </w:p>
    <w:p w14:paraId="375AF448" w14:textId="77777777" w:rsidR="004B3368" w:rsidRDefault="004B3368" w:rsidP="005F0C03">
      <w:pPr>
        <w:rPr>
          <w:b/>
          <w:bCs/>
        </w:rPr>
      </w:pPr>
    </w:p>
    <w:p w14:paraId="7EAD28E3" w14:textId="51B8BDEC" w:rsidR="005F0C03" w:rsidRPr="005F0C03" w:rsidRDefault="005F0C03" w:rsidP="005F0C03">
      <w:pPr>
        <w:rPr>
          <w:b/>
          <w:bCs/>
        </w:rPr>
      </w:pPr>
      <w:r w:rsidRPr="005F0C03">
        <w:rPr>
          <w:b/>
          <w:bCs/>
        </w:rPr>
        <w:lastRenderedPageBreak/>
        <w:t>Теорема о функциональной полноте базиса.</w:t>
      </w:r>
    </w:p>
    <w:p w14:paraId="54069103" w14:textId="77777777" w:rsidR="005F0C03" w:rsidRPr="005F0C03" w:rsidRDefault="005F0C03" w:rsidP="005F0C03">
      <w:r w:rsidRPr="005F0C03">
        <w:t xml:space="preserve">Теорема. Любая булева функция </w:t>
      </w:r>
      <w:proofErr w:type="gramStart"/>
      <w:r w:rsidRPr="005F0C03">
        <w:rPr>
          <w:b/>
          <w:bCs/>
        </w:rPr>
        <w:t>f(</w:t>
      </w:r>
      <w:proofErr w:type="gramEnd"/>
      <w:r w:rsidRPr="005F0C03">
        <w:rPr>
          <w:b/>
          <w:bCs/>
        </w:rPr>
        <w:t>x₁, …, xₙ)</w:t>
      </w:r>
      <w:r w:rsidRPr="005F0C03">
        <w:t xml:space="preserve"> может быть представлена в виде СДНФ и СКНФ.</w:t>
      </w:r>
    </w:p>
    <w:p w14:paraId="1AF6065F" w14:textId="77777777" w:rsidR="005F0C03" w:rsidRPr="005F0C03" w:rsidRDefault="005F0C03" w:rsidP="005F0C03">
      <w:pPr>
        <w:rPr>
          <w:lang w:val="en-US"/>
        </w:rPr>
      </w:pPr>
      <w:r w:rsidRPr="005F0C03">
        <w:t xml:space="preserve">Следствие. Системы логических операций {¬, </w:t>
      </w:r>
      <w:r w:rsidRPr="005F0C03">
        <w:rPr>
          <w:rFonts w:ascii="Cambria Math" w:hAnsi="Cambria Math" w:cs="Cambria Math"/>
        </w:rPr>
        <w:t>∧</w:t>
      </w:r>
      <w:r w:rsidRPr="005F0C03">
        <w:t xml:space="preserve">, </w:t>
      </w:r>
      <w:r w:rsidRPr="005F0C03">
        <w:rPr>
          <w:rFonts w:ascii="Cambria Math" w:hAnsi="Cambria Math" w:cs="Cambria Math"/>
        </w:rPr>
        <w:t>∨</w:t>
      </w:r>
      <w:r w:rsidRPr="005F0C03">
        <w:t>}, а также базисы Шеффера (штрих) и Пирса (стрелка) являются функционально полными. Это означает, что с помощью операций только одного из этих базисов можно выразить любую другую логическую функцию. [1]</w:t>
      </w:r>
      <w:r w:rsidRPr="005F0C03">
        <w:rPr>
          <w:lang w:val="en-US"/>
        </w:rPr>
        <w:t xml:space="preserve"> [2]</w:t>
      </w:r>
    </w:p>
    <w:p w14:paraId="6B5F1BAA" w14:textId="77777777" w:rsidR="005F0C03" w:rsidRPr="005F0C03" w:rsidRDefault="005F0C03" w:rsidP="0047440A">
      <w:pPr>
        <w:pStyle w:val="3"/>
      </w:pPr>
      <w:bookmarkStart w:id="13" w:name="_Toc215309918"/>
      <w:bookmarkStart w:id="14" w:name="_Toc215597742"/>
      <w:r w:rsidRPr="005F0C03">
        <w:t>1.2.3 Преимущества и ограничения</w:t>
      </w:r>
      <w:bookmarkEnd w:id="13"/>
      <w:bookmarkEnd w:id="14"/>
    </w:p>
    <w:p w14:paraId="3AB52897" w14:textId="77777777" w:rsidR="005F0C03" w:rsidRPr="005F0C03" w:rsidRDefault="005F0C03" w:rsidP="005F0C03">
      <w:r w:rsidRPr="005F0C03">
        <w:t>Таблица 1</w:t>
      </w:r>
    </w:p>
    <w:p w14:paraId="52E30EFB" w14:textId="77777777" w:rsidR="005F0C03" w:rsidRPr="005F0C03" w:rsidRDefault="005F0C03" w:rsidP="005F0C03">
      <w:r w:rsidRPr="005F0C03">
        <w:t>Преимущества и ограничения Булевой алгебры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41"/>
        <w:gridCol w:w="4604"/>
      </w:tblGrid>
      <w:tr w:rsidR="005F0C03" w:rsidRPr="005F0C03" w14:paraId="7C50BA6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2A320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Преимущества в верификации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F8EAB4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Ограничения</w:t>
            </w:r>
          </w:p>
        </w:tc>
      </w:tr>
      <w:tr w:rsidR="005F0C03" w:rsidRPr="005F0C03" w14:paraId="2C0FF2C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0BF868" w14:textId="77777777" w:rsidR="005F0C03" w:rsidRPr="005F0C03" w:rsidRDefault="005F0C03" w:rsidP="005F0C03">
            <w:r w:rsidRPr="005F0C03">
              <w:rPr>
                <w:b/>
                <w:bCs/>
              </w:rPr>
              <w:t xml:space="preserve">Формальное </w:t>
            </w:r>
            <w:proofErr w:type="gramStart"/>
            <w:r w:rsidRPr="005F0C03">
              <w:rPr>
                <w:b/>
                <w:bCs/>
              </w:rPr>
              <w:t>доказательство</w:t>
            </w:r>
            <w:r w:rsidRPr="005F0C03">
              <w:t xml:space="preserve"> Позволяет</w:t>
            </w:r>
            <w:proofErr w:type="gramEnd"/>
            <w:r w:rsidRPr="005F0C03">
              <w:t xml:space="preserve"> перевести неформальные утверждения о корректности в строгие математические формулы.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457258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Сложность вычисления</w:t>
            </w:r>
          </w:p>
          <w:p w14:paraId="51405529" w14:textId="77777777" w:rsidR="005F0C03" w:rsidRPr="005F0C03" w:rsidRDefault="005F0C03" w:rsidP="005F0C03">
            <w:r w:rsidRPr="005F0C03">
              <w:t xml:space="preserve"> Количество строк в таблице истинности растет экспоненциально (2</w:t>
            </w:r>
            <w:r w:rsidRPr="005F0C03">
              <w:rPr>
                <w:vertAlign w:val="superscript"/>
              </w:rPr>
              <w:t>n</w:t>
            </w:r>
            <w:r w:rsidRPr="005F0C03">
              <w:t>), делая ручной анализ сложных формул невозможным.</w:t>
            </w:r>
          </w:p>
        </w:tc>
      </w:tr>
      <w:tr w:rsidR="005F0C03" w:rsidRPr="005F0C03" w14:paraId="61E0F22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E1201E" w14:textId="77777777" w:rsidR="005F0C03" w:rsidRPr="005F0C03" w:rsidRDefault="005F0C03" w:rsidP="005F0C03">
            <w:r w:rsidRPr="005F0C03">
              <w:rPr>
                <w:b/>
                <w:bCs/>
              </w:rPr>
              <w:t>Алгоритмизация верификации</w:t>
            </w:r>
          </w:p>
          <w:p w14:paraId="299A13B7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t xml:space="preserve">Дает алгоритмическую основу для автоматической проверки импликации P =&gt; </w:t>
            </w:r>
            <w:proofErr w:type="spellStart"/>
            <w:proofErr w:type="gramStart"/>
            <w:r w:rsidRPr="005F0C03">
              <w:t>wp</w:t>
            </w:r>
            <w:proofErr w:type="spellEnd"/>
            <w:r w:rsidRPr="005F0C03">
              <w:t>(</w:t>
            </w:r>
            <w:proofErr w:type="gramEnd"/>
            <w:r w:rsidRPr="005F0C03">
              <w:t>S, R) путем анализа эквивалентности или тавтологичности.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30DDA" w14:textId="77777777" w:rsidR="005F0C03" w:rsidRPr="005F0C03" w:rsidRDefault="005F0C03" w:rsidP="005F0C03">
            <w:r w:rsidRPr="005F0C03">
              <w:rPr>
                <w:b/>
                <w:bCs/>
              </w:rPr>
              <w:t>Проблема формализации</w:t>
            </w:r>
          </w:p>
          <w:p w14:paraId="05672AC8" w14:textId="77777777" w:rsidR="005F0C03" w:rsidRPr="005F0C03" w:rsidRDefault="005F0C03" w:rsidP="005F0C03">
            <w:r w:rsidRPr="005F0C03">
              <w:t>Сложно корректно перевести сложные свойства программы (например, "отсутствие гонки данных") в простую логику предикатов первого порядка.</w:t>
            </w:r>
          </w:p>
        </w:tc>
      </w:tr>
      <w:tr w:rsidR="005F0C03" w:rsidRPr="005F0C03" w14:paraId="6C277F6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B7990B" w14:textId="77777777" w:rsidR="005F0C03" w:rsidRPr="005F0C03" w:rsidRDefault="005F0C03" w:rsidP="005F0C03">
            <w:r w:rsidRPr="005F0C03">
              <w:rPr>
                <w:b/>
                <w:bCs/>
              </w:rPr>
              <w:t>Канонические формы</w:t>
            </w:r>
          </w:p>
          <w:p w14:paraId="5776F5AA" w14:textId="77777777" w:rsidR="005F0C03" w:rsidRPr="005F0C03" w:rsidRDefault="005F0C03" w:rsidP="005F0C03">
            <w:r w:rsidRPr="005F0C03">
              <w:lastRenderedPageBreak/>
              <w:t>ДНФ и КНФ позволяют стандартизировать и упрощать предикаты, делая их пригодными для анализа.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BB5D38" w14:textId="77777777" w:rsidR="005F0C03" w:rsidRPr="005F0C03" w:rsidRDefault="005F0C03" w:rsidP="005F0C03">
            <w:r w:rsidRPr="005F0C03">
              <w:rPr>
                <w:b/>
                <w:bCs/>
              </w:rPr>
              <w:lastRenderedPageBreak/>
              <w:t>Необходимость инструментов</w:t>
            </w:r>
            <w:r w:rsidRPr="005F0C03">
              <w:t xml:space="preserve"> </w:t>
            </w:r>
          </w:p>
          <w:p w14:paraId="73F3D461" w14:textId="77777777" w:rsidR="005F0C03" w:rsidRPr="005F0C03" w:rsidRDefault="005F0C03" w:rsidP="005F0C03">
            <w:r w:rsidRPr="005F0C03">
              <w:lastRenderedPageBreak/>
              <w:t>Для практического применения требуются специализированные программные модули, способные эффективно работать с булевыми функциями.</w:t>
            </w:r>
          </w:p>
        </w:tc>
      </w:tr>
    </w:tbl>
    <w:p w14:paraId="425071E8" w14:textId="77777777" w:rsidR="005F0C03" w:rsidRPr="005F0C03" w:rsidRDefault="005F0C03" w:rsidP="005F0C03"/>
    <w:p w14:paraId="232EAE1F" w14:textId="77777777" w:rsidR="005F0C03" w:rsidRPr="005F0C03" w:rsidRDefault="005F0C03" w:rsidP="00EE527B">
      <w:pPr>
        <w:pStyle w:val="2"/>
      </w:pPr>
      <w:bookmarkStart w:id="15" w:name="_Toc215309919"/>
      <w:bookmarkStart w:id="16" w:name="_Toc215597743"/>
      <w:r w:rsidRPr="005F0C03">
        <w:t>1.3 Логика Хоара и программные контракты</w:t>
      </w:r>
      <w:bookmarkEnd w:id="15"/>
      <w:bookmarkEnd w:id="16"/>
    </w:p>
    <w:p w14:paraId="50DA90C3" w14:textId="77777777" w:rsidR="005F0C03" w:rsidRPr="005F0C03" w:rsidRDefault="005F0C03" w:rsidP="00EE527B">
      <w:pPr>
        <w:pStyle w:val="3"/>
      </w:pPr>
      <w:bookmarkStart w:id="17" w:name="_Toc215309920"/>
      <w:bookmarkStart w:id="18" w:name="_Toc215597744"/>
      <w:r w:rsidRPr="005F0C03">
        <w:t>1.3.1 Основные понятия и решаемая проблема</w:t>
      </w:r>
      <w:bookmarkEnd w:id="17"/>
      <w:bookmarkEnd w:id="18"/>
    </w:p>
    <w:p w14:paraId="6BF056D6" w14:textId="77777777" w:rsidR="005F0C03" w:rsidRPr="005F0C03" w:rsidRDefault="005F0C03" w:rsidP="005F0C03">
      <w:r w:rsidRPr="005F0C03">
        <w:t>Логика Хоара — это формальная система аксиом и правил вывода, предназначенная для строгого рассуждения о частичной корректности программ. Центральным объектом этой логики является триада Хоара:</w:t>
      </w:r>
    </w:p>
    <w:p w14:paraId="7E405350" w14:textId="6DACC22D" w:rsidR="005F0C03" w:rsidRPr="005F0C03" w:rsidRDefault="00F065B1" w:rsidP="005F0C03">
      <m:oMathPara>
        <m:oMath>
          <m:r>
            <w:rPr>
              <w:rFonts w:ascii="Cambria Math" w:hAnsi="Cambria Math"/>
            </w:rPr>
            <m:t>{ P } S { R }</m:t>
          </m:r>
        </m:oMath>
      </m:oMathPara>
    </w:p>
    <w:p w14:paraId="04C922C5" w14:textId="77777777" w:rsidR="005F0C03" w:rsidRPr="005F0C03" w:rsidRDefault="005F0C03" w:rsidP="005F0C03">
      <w:r w:rsidRPr="005F0C03">
        <w:t>где:</w:t>
      </w:r>
    </w:p>
    <w:p w14:paraId="3347990A" w14:textId="77777777" w:rsidR="005F0C03" w:rsidRPr="005F0C03" w:rsidRDefault="005F0C03" w:rsidP="005F0C03">
      <w:pPr>
        <w:numPr>
          <w:ilvl w:val="0"/>
          <w:numId w:val="83"/>
        </w:numPr>
      </w:pPr>
      <w:r w:rsidRPr="005F0C03">
        <w:rPr>
          <w:b/>
          <w:bCs/>
        </w:rPr>
        <w:t>P (Предусловие)</w:t>
      </w:r>
      <w:r w:rsidRPr="005F0C03">
        <w:t xml:space="preserve"> Утверждение о состоянии программы </w:t>
      </w:r>
      <w:r w:rsidRPr="005F0C03">
        <w:rPr>
          <w:i/>
          <w:iCs/>
        </w:rPr>
        <w:t>до</w:t>
      </w:r>
      <w:r w:rsidRPr="005F0C03">
        <w:t xml:space="preserve"> выполнения оператора S.</w:t>
      </w:r>
    </w:p>
    <w:p w14:paraId="5CC6D452" w14:textId="77777777" w:rsidR="005F0C03" w:rsidRPr="005F0C03" w:rsidRDefault="005F0C03" w:rsidP="005F0C03">
      <w:pPr>
        <w:numPr>
          <w:ilvl w:val="0"/>
          <w:numId w:val="83"/>
        </w:numPr>
      </w:pPr>
      <w:r w:rsidRPr="005F0C03">
        <w:rPr>
          <w:b/>
          <w:bCs/>
        </w:rPr>
        <w:t>S (Оператор)</w:t>
      </w:r>
      <w:r w:rsidRPr="005F0C03">
        <w:t xml:space="preserve"> Фрагмент кода (команда, последовательность, ветвление).</w:t>
      </w:r>
    </w:p>
    <w:p w14:paraId="52CC36C3" w14:textId="77777777" w:rsidR="005F0C03" w:rsidRPr="005F0C03" w:rsidRDefault="005F0C03" w:rsidP="005F0C03">
      <w:pPr>
        <w:numPr>
          <w:ilvl w:val="0"/>
          <w:numId w:val="83"/>
        </w:numPr>
      </w:pPr>
      <w:r w:rsidRPr="005F0C03">
        <w:rPr>
          <w:b/>
          <w:bCs/>
        </w:rPr>
        <w:t>R (Постусловие)</w:t>
      </w:r>
      <w:r w:rsidRPr="005F0C03">
        <w:t xml:space="preserve"> Утверждение о состоянии программы </w:t>
      </w:r>
      <w:r w:rsidRPr="005F0C03">
        <w:rPr>
          <w:i/>
          <w:iCs/>
        </w:rPr>
        <w:t>после</w:t>
      </w:r>
      <w:r w:rsidRPr="005F0C03">
        <w:t xml:space="preserve"> выполнения S.</w:t>
      </w:r>
    </w:p>
    <w:p w14:paraId="7F5DC308" w14:textId="77777777" w:rsidR="005F0C03" w:rsidRPr="005F0C03" w:rsidRDefault="005F0C03" w:rsidP="005F0C03">
      <w:r w:rsidRPr="005F0C03">
        <w:rPr>
          <w:b/>
          <w:bCs/>
        </w:rPr>
        <w:t>Проблема, которую решает Логика Хоара</w:t>
      </w:r>
      <w:r w:rsidRPr="005F0C03">
        <w:t xml:space="preserve"> заключается в следующем</w:t>
      </w:r>
      <w:proofErr w:type="gramStart"/>
      <w:r w:rsidRPr="005F0C03">
        <w:rPr>
          <w:b/>
        </w:rPr>
        <w:t xml:space="preserve">: </w:t>
      </w:r>
      <w:r w:rsidRPr="005F0C03">
        <w:rPr>
          <w:b/>
          <w:bCs/>
        </w:rPr>
        <w:t>Как</w:t>
      </w:r>
      <w:proofErr w:type="gramEnd"/>
      <w:r w:rsidRPr="005F0C03">
        <w:rPr>
          <w:b/>
          <w:bCs/>
        </w:rPr>
        <w:t xml:space="preserve"> формально гарантировать, что если состояние программы удовлетворяет</w:t>
      </w:r>
      <w:r w:rsidRPr="005F0C03">
        <w:rPr>
          <w:b/>
        </w:rPr>
        <w:t xml:space="preserve"> P </w:t>
      </w:r>
      <w:r w:rsidRPr="005F0C03">
        <w:rPr>
          <w:b/>
          <w:bCs/>
        </w:rPr>
        <w:t>до выполнения</w:t>
      </w:r>
      <w:r w:rsidRPr="005F0C03">
        <w:rPr>
          <w:b/>
        </w:rPr>
        <w:t xml:space="preserve"> S</w:t>
      </w:r>
      <w:r w:rsidRPr="005F0C03">
        <w:rPr>
          <w:b/>
          <w:bCs/>
        </w:rPr>
        <w:t>, то после выполнения</w:t>
      </w:r>
      <w:r w:rsidRPr="005F0C03">
        <w:rPr>
          <w:b/>
        </w:rPr>
        <w:t xml:space="preserve"> S </w:t>
      </w:r>
      <w:r w:rsidRPr="005F0C03">
        <w:rPr>
          <w:b/>
          <w:bCs/>
        </w:rPr>
        <w:t>состояние будет удовлетворять</w:t>
      </w:r>
      <w:r w:rsidRPr="005F0C03">
        <w:t xml:space="preserve"> R? Логика Хоара предоставляет необходимый </w:t>
      </w:r>
      <w:r w:rsidRPr="005F0C03">
        <w:rPr>
          <w:b/>
          <w:bCs/>
        </w:rPr>
        <w:t>формальный аппарат</w:t>
      </w:r>
      <w:r w:rsidRPr="005F0C03">
        <w:t xml:space="preserve"> для построения доказательства этой гарантии.</w:t>
      </w:r>
    </w:p>
    <w:p w14:paraId="4B101533" w14:textId="77777777" w:rsidR="005F0C03" w:rsidRPr="005F0C03" w:rsidRDefault="005F0C03" w:rsidP="005F0C03">
      <w:r w:rsidRPr="005F0C03">
        <w:rPr>
          <w:b/>
          <w:bCs/>
        </w:rPr>
        <w:t>Аналоги и области применения</w:t>
      </w:r>
    </w:p>
    <w:p w14:paraId="430A12C7" w14:textId="77777777" w:rsidR="005F0C03" w:rsidRPr="005F0C03" w:rsidRDefault="005F0C03" w:rsidP="005F0C03">
      <w:pPr>
        <w:numPr>
          <w:ilvl w:val="0"/>
          <w:numId w:val="84"/>
        </w:numPr>
      </w:pPr>
      <w:r w:rsidRPr="005F0C03">
        <w:rPr>
          <w:b/>
          <w:bCs/>
        </w:rPr>
        <w:lastRenderedPageBreak/>
        <w:t>Аналог: Программирование по контракту.</w:t>
      </w:r>
      <w:r w:rsidRPr="005F0C03">
        <w:t xml:space="preserve"> Этот методологический аналог, разработанный Бертраном Мейером, переносит принципы Хоара в промышленное программирование, где P и R становятся явными частями спецификации функций (контрактами).</w:t>
      </w:r>
    </w:p>
    <w:p w14:paraId="747F408B" w14:textId="77777777" w:rsidR="005F0C03" w:rsidRPr="005F0C03" w:rsidRDefault="005F0C03" w:rsidP="005F0C03">
      <w:pPr>
        <w:numPr>
          <w:ilvl w:val="0"/>
          <w:numId w:val="84"/>
        </w:numPr>
      </w:pPr>
      <w:r w:rsidRPr="005F0C03">
        <w:rPr>
          <w:b/>
          <w:bCs/>
        </w:rPr>
        <w:t>Области применения:</w:t>
      </w:r>
      <w:r w:rsidRPr="005F0C03">
        <w:t xml:space="preserve"> Разработка высоконадежного и безопасного ПО, верификация компиляторов (например, </w:t>
      </w:r>
      <w:proofErr w:type="spellStart"/>
      <w:r w:rsidRPr="005F0C03">
        <w:t>CompCert</w:t>
      </w:r>
      <w:proofErr w:type="spellEnd"/>
      <w:r w:rsidRPr="005F0C03">
        <w:t>), системы контроля безопасности.</w:t>
      </w:r>
    </w:p>
    <w:p w14:paraId="50DC160C" w14:textId="77777777" w:rsidR="005F0C03" w:rsidRPr="005F0C03" w:rsidRDefault="005F0C03" w:rsidP="00EE527B">
      <w:pPr>
        <w:pStyle w:val="3"/>
      </w:pPr>
      <w:bookmarkStart w:id="19" w:name="_Toc215309921"/>
      <w:bookmarkStart w:id="20" w:name="_Toc215597745"/>
      <w:r w:rsidRPr="005F0C03">
        <w:t>1.3.2 Математическая постановка задачи и основные теоремы</w:t>
      </w:r>
      <w:bookmarkEnd w:id="19"/>
      <w:bookmarkEnd w:id="20"/>
    </w:p>
    <w:p w14:paraId="2646A673" w14:textId="77777777" w:rsidR="005F0C03" w:rsidRPr="005F0C03" w:rsidRDefault="005F0C03" w:rsidP="005F0C03">
      <w:r w:rsidRPr="005F0C03">
        <w:t xml:space="preserve">Задача состоит в том, чтобы, используя аксиомы и правила вывода Логики Хоара, доказать истинность утверждения </w:t>
      </w:r>
      <w:proofErr w:type="gramStart"/>
      <w:r w:rsidRPr="005F0C03">
        <w:t>{ P</w:t>
      </w:r>
      <w:proofErr w:type="gramEnd"/>
      <w:r w:rsidRPr="005F0C03">
        <w:t xml:space="preserve"> } S </w:t>
      </w:r>
      <w:proofErr w:type="gramStart"/>
      <w:r w:rsidRPr="005F0C03">
        <w:t>{ R</w:t>
      </w:r>
      <w:proofErr w:type="gramEnd"/>
      <w:r w:rsidRPr="005F0C03">
        <w:t xml:space="preserve"> } для заданных P, S и R.</w:t>
      </w:r>
    </w:p>
    <w:p w14:paraId="7F6C4651" w14:textId="77777777" w:rsidR="005F0C03" w:rsidRPr="005F0C03" w:rsidRDefault="005F0C03" w:rsidP="005F0C03">
      <w:r w:rsidRPr="005F0C03">
        <w:t>Аксиомы и правила вывода в логике Хоара опираются на набор формальных схем, определяющих, как истинность триады распространяется через различные конструкции программ.</w:t>
      </w:r>
    </w:p>
    <w:p w14:paraId="77D288A2" w14:textId="77777777" w:rsidR="005F0C03" w:rsidRPr="005F0C03" w:rsidRDefault="005F0C03" w:rsidP="005F0C03">
      <w:pPr>
        <w:rPr>
          <w:b/>
        </w:rPr>
      </w:pPr>
      <w:r w:rsidRPr="005F0C03">
        <w:rPr>
          <w:b/>
        </w:rPr>
        <w:t>Аксиома присваивания.</w:t>
      </w:r>
    </w:p>
    <w:p w14:paraId="62D0AEC1" w14:textId="77777777" w:rsidR="005F0C03" w:rsidRDefault="005F0C03" w:rsidP="005F0C03">
      <w:r w:rsidRPr="005F0C03">
        <w:t xml:space="preserve">Используется для простейшего оператора вида </w:t>
      </w:r>
      <w:proofErr w:type="gramStart"/>
      <w:r w:rsidRPr="005F0C03">
        <w:t>x :</w:t>
      </w:r>
      <w:proofErr w:type="gramEnd"/>
      <w:r w:rsidRPr="005F0C03">
        <w:t>= e. Предусловие должно описывать состояние программы после подстановки выражения e вместо переменной x. Аксиома записывается так:</w:t>
      </w:r>
    </w:p>
    <w:p w14:paraId="088F4965" w14:textId="651E98E6" w:rsidR="004A511B" w:rsidRPr="005F0C03" w:rsidRDefault="004A511B" w:rsidP="005F0C03">
      <m:oMathPara>
        <m:oMath>
          <m:r>
            <w:rPr>
              <w:rFonts w:ascii="Cambria Math" w:hAnsi="Cambria Math"/>
            </w:rPr>
            <m:t>{ R[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</w:rPr>
            <m:t>] } x := e { R }</m:t>
          </m:r>
        </m:oMath>
      </m:oMathPara>
    </w:p>
    <w:p w14:paraId="25468D2D" w14:textId="77777777" w:rsidR="005F0C03" w:rsidRPr="005F0C03" w:rsidRDefault="005F0C03" w:rsidP="005F0C03">
      <w:r w:rsidRPr="005F0C03">
        <w:t>Это означает: чтобы после присваивания оказалось истинно утверждение R, до него должно быть истинно утверждение R, в котором каждое вхождение x заменено выражением e.</w:t>
      </w:r>
    </w:p>
    <w:p w14:paraId="1EA2C01B" w14:textId="77777777" w:rsidR="005F0C03" w:rsidRPr="005F0C03" w:rsidRDefault="005F0C03" w:rsidP="005F0C03">
      <w:pPr>
        <w:rPr>
          <w:b/>
        </w:rPr>
      </w:pPr>
      <w:r w:rsidRPr="005F0C03">
        <w:rPr>
          <w:b/>
        </w:rPr>
        <w:t>Правило композиции.</w:t>
      </w:r>
    </w:p>
    <w:p w14:paraId="64B08D98" w14:textId="77777777" w:rsidR="005F0C03" w:rsidRPr="005F0C03" w:rsidRDefault="005F0C03" w:rsidP="005F0C03">
      <w:r w:rsidRPr="005F0C03">
        <w:t xml:space="preserve">Применяется при последовательном выполнении двух операторов S₁ и S₂. Если из предусловия P оператор S₁ приводит программу к состоянию, удовлетворяющему Q, а оператор S₂, начавшись в состоянии Q, приводит к R, </w:t>
      </w:r>
      <w:r w:rsidRPr="005F0C03">
        <w:lastRenderedPageBreak/>
        <w:t>то вся последовательность S₁; S₂ корректна относительно триады {P} S₁; S₂ {R}.</w:t>
      </w:r>
    </w:p>
    <w:p w14:paraId="6434EC7D" w14:textId="77777777" w:rsidR="005F0C03" w:rsidRPr="005F0C03" w:rsidRDefault="005F0C03" w:rsidP="005F0C03">
      <w:r w:rsidRPr="005F0C03">
        <w:t>Форма правила:</w:t>
      </w:r>
    </w:p>
    <w:p w14:paraId="5BDEF67F" w14:textId="6F34165A" w:rsidR="00C3202B" w:rsidRDefault="00C3202B" w:rsidP="005F0C03">
      <m:oMathPara>
        <m:oMath>
          <m:r>
            <w:rPr>
              <w:rFonts w:ascii="Cambria Math" w:hAnsi="Cambria Math"/>
            </w:rPr>
            <m:t>Если {P} S₁ {Q} и {Q} S₂ {R}, то {P} S₁; S₂ {R}.</m:t>
          </m:r>
        </m:oMath>
      </m:oMathPara>
    </w:p>
    <w:p w14:paraId="7C2B96C0" w14:textId="0D99AF18" w:rsidR="005F0C03" w:rsidRPr="005F0C03" w:rsidRDefault="005F0C03" w:rsidP="005F0C03">
      <w:r w:rsidRPr="005F0C03">
        <w:t>Утверждение Q — промежуточное, оно фиксирует состояние программы между двумя операторами.</w:t>
      </w:r>
    </w:p>
    <w:p w14:paraId="2F4347C6" w14:textId="77777777" w:rsidR="005F0C03" w:rsidRPr="005F0C03" w:rsidRDefault="005F0C03" w:rsidP="005F0C03">
      <w:r w:rsidRPr="005F0C03">
        <w:t>Позволяет усиливать предусловие или ослаблять постусловие, пользуясь логическими импликациями. Это ключевой механизм, позволяющий связать разные триады в единое доказательство.</w:t>
      </w:r>
    </w:p>
    <w:p w14:paraId="432552DE" w14:textId="77777777" w:rsidR="005F0C03" w:rsidRPr="005F0C03" w:rsidRDefault="005F0C03" w:rsidP="005F0C03">
      <w:r w:rsidRPr="005F0C03">
        <w:t>Если из P логически следует P', оператор S корректен относительно триады {P'} S {R'}, и из R' следует R, то корректна и триада {P} S {R}.</w:t>
      </w:r>
    </w:p>
    <w:p w14:paraId="09E8E39F" w14:textId="77777777" w:rsidR="005F0C03" w:rsidRPr="005F0C03" w:rsidRDefault="005F0C03" w:rsidP="005F0C03">
      <w:r w:rsidRPr="005F0C03">
        <w:t>То есть:</w:t>
      </w:r>
    </w:p>
    <w:p w14:paraId="548ED23A" w14:textId="77777777" w:rsidR="00C3202B" w:rsidRPr="00C3202B" w:rsidRDefault="00C3202B" w:rsidP="005F0C0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P ⇒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,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S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⇒ R →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 xml:space="preserve">S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7B97D1F" w14:textId="0623D3DD" w:rsidR="005F0C03" w:rsidRPr="005F0C03" w:rsidRDefault="005F0C03" w:rsidP="005F0C03">
      <w:pPr>
        <w:rPr>
          <w:rFonts w:eastAsiaTheme="minorEastAsia"/>
        </w:rPr>
      </w:pPr>
      <w:r w:rsidRPr="005F0C03">
        <w:t>Проверка импликаций полностью опирается на законы булевой алгебры, поэтому правило позволяет свободно подстраивать логическую силу предусловий и постусловий под нужды доказательства.</w:t>
      </w:r>
    </w:p>
    <w:p w14:paraId="220210DD" w14:textId="77777777" w:rsidR="005F0C03" w:rsidRPr="005F0C03" w:rsidRDefault="005F0C03" w:rsidP="005F0C03">
      <w:r w:rsidRPr="005F0C03">
        <w:rPr>
          <w:b/>
          <w:bCs/>
        </w:rPr>
        <w:t>Теоремы о корректности</w:t>
      </w:r>
    </w:p>
    <w:p w14:paraId="444DB8D7" w14:textId="77777777" w:rsidR="005F0C03" w:rsidRPr="005F0C03" w:rsidRDefault="005F0C03" w:rsidP="005F0C03">
      <w:pPr>
        <w:numPr>
          <w:ilvl w:val="0"/>
          <w:numId w:val="85"/>
        </w:numPr>
      </w:pPr>
      <w:r w:rsidRPr="005F0C03">
        <w:rPr>
          <w:b/>
          <w:bCs/>
        </w:rPr>
        <w:t>Теорема о полноте:</w:t>
      </w:r>
      <w:r w:rsidRPr="005F0C03">
        <w:t xml:space="preserve"> Логика Хоара для языка без циклов (последовательность, присваивание, ветвление) является </w:t>
      </w:r>
      <w:r w:rsidRPr="005F0C03">
        <w:rPr>
          <w:b/>
          <w:bCs/>
        </w:rPr>
        <w:t>относительно полной</w:t>
      </w:r>
      <w:r w:rsidRPr="005F0C03">
        <w:t>. Это означает, что, если триада истинна, ее можно доказать.</w:t>
      </w:r>
    </w:p>
    <w:p w14:paraId="7AF563E0" w14:textId="77777777" w:rsidR="008715D9" w:rsidRDefault="008715D9" w:rsidP="008715D9">
      <w:pPr>
        <w:rPr>
          <w:b/>
          <w:bCs/>
        </w:rPr>
      </w:pPr>
      <w:bookmarkStart w:id="21" w:name="_Toc215309922"/>
    </w:p>
    <w:p w14:paraId="77805A0F" w14:textId="77777777" w:rsidR="008715D9" w:rsidRDefault="008715D9" w:rsidP="008715D9">
      <w:pPr>
        <w:rPr>
          <w:b/>
          <w:bCs/>
        </w:rPr>
      </w:pPr>
    </w:p>
    <w:p w14:paraId="6F3F859E" w14:textId="77777777" w:rsidR="008715D9" w:rsidRDefault="008715D9" w:rsidP="008715D9">
      <w:pPr>
        <w:rPr>
          <w:b/>
          <w:bCs/>
        </w:rPr>
      </w:pPr>
    </w:p>
    <w:p w14:paraId="5F18EF97" w14:textId="77777777" w:rsidR="008715D9" w:rsidRDefault="008715D9" w:rsidP="008715D9">
      <w:pPr>
        <w:rPr>
          <w:b/>
          <w:bCs/>
        </w:rPr>
      </w:pPr>
    </w:p>
    <w:p w14:paraId="1FCE7019" w14:textId="77777777" w:rsidR="008715D9" w:rsidRDefault="008715D9" w:rsidP="008715D9">
      <w:pPr>
        <w:rPr>
          <w:b/>
          <w:bCs/>
        </w:rPr>
      </w:pPr>
    </w:p>
    <w:p w14:paraId="3C7A4EB4" w14:textId="77777777" w:rsidR="008715D9" w:rsidRDefault="008715D9" w:rsidP="008715D9">
      <w:pPr>
        <w:rPr>
          <w:b/>
          <w:bCs/>
        </w:rPr>
      </w:pPr>
    </w:p>
    <w:p w14:paraId="7369EC4D" w14:textId="27CB4748" w:rsidR="005F0C03" w:rsidRPr="005F0C03" w:rsidRDefault="005F0C03" w:rsidP="00EE527B">
      <w:pPr>
        <w:pStyle w:val="3"/>
      </w:pPr>
      <w:bookmarkStart w:id="22" w:name="_Toc215597746"/>
      <w:r w:rsidRPr="005F0C03">
        <w:t>1.3.3 Преимущества и ограничения</w:t>
      </w:r>
      <w:bookmarkEnd w:id="21"/>
      <w:bookmarkEnd w:id="22"/>
    </w:p>
    <w:p w14:paraId="7B30D17D" w14:textId="6711C3B2" w:rsidR="005F0C03" w:rsidRPr="005F0C03" w:rsidRDefault="005F0C03" w:rsidP="003C3C89">
      <w:r w:rsidRPr="005F0C03">
        <w:t>Таблица 2</w:t>
      </w:r>
      <w:r w:rsidR="003C3C89">
        <w:t xml:space="preserve">. </w:t>
      </w:r>
      <w:r w:rsidRPr="005F0C03">
        <w:t>Преимущества и ограничения логики Хоара.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318"/>
        <w:gridCol w:w="5027"/>
      </w:tblGrid>
      <w:tr w:rsidR="005F0C03" w:rsidRPr="005F0C03" w14:paraId="5E82D34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E1B37B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Преимущества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AF2DF4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Ограничения</w:t>
            </w:r>
          </w:p>
        </w:tc>
      </w:tr>
      <w:tr w:rsidR="005F0C03" w:rsidRPr="005F0C03" w14:paraId="28DC674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F09C11" w14:textId="77777777" w:rsidR="005F0C03" w:rsidRPr="005F0C03" w:rsidRDefault="005F0C03" w:rsidP="005F0C03">
            <w:r w:rsidRPr="005F0C03">
              <w:rPr>
                <w:b/>
                <w:bCs/>
              </w:rPr>
              <w:t>Ясная спецификация</w:t>
            </w:r>
            <w:r w:rsidRPr="005F0C03">
              <w:t xml:space="preserve"> </w:t>
            </w:r>
          </w:p>
          <w:p w14:paraId="38A01E61" w14:textId="77777777" w:rsidR="005F0C03" w:rsidRPr="005F0C03" w:rsidRDefault="005F0C03" w:rsidP="005F0C03">
            <w:r w:rsidRPr="005F0C03">
              <w:t>P и R являются четкой документацией требований к функции.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BA3FC9" w14:textId="77777777" w:rsidR="005F0C03" w:rsidRPr="005F0C03" w:rsidRDefault="005F0C03" w:rsidP="005F0C03">
            <w:r w:rsidRPr="005F0C03">
              <w:rPr>
                <w:b/>
                <w:bCs/>
              </w:rPr>
              <w:t>Субъективность</w:t>
            </w:r>
            <w:r w:rsidRPr="005F0C03">
              <w:t xml:space="preserve"> </w:t>
            </w:r>
          </w:p>
          <w:p w14:paraId="112DE5FA" w14:textId="77777777" w:rsidR="005F0C03" w:rsidRPr="005F0C03" w:rsidRDefault="005F0C03" w:rsidP="005F0C03">
            <w:r w:rsidRPr="005F0C03">
              <w:t>P и R должны быть сформулированы человеком, и ошибки в их формулировке ведут к ошибочному доказательству.</w:t>
            </w:r>
          </w:p>
        </w:tc>
      </w:tr>
      <w:tr w:rsidR="005F0C03" w:rsidRPr="005F0C03" w14:paraId="1DFA1B6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732F97" w14:textId="77777777" w:rsidR="005F0C03" w:rsidRPr="005F0C03" w:rsidRDefault="005F0C03" w:rsidP="005F0C03">
            <w:r w:rsidRPr="005F0C03">
              <w:rPr>
                <w:b/>
                <w:bCs/>
              </w:rPr>
              <w:t xml:space="preserve">Базис для </w:t>
            </w:r>
            <w:proofErr w:type="spellStart"/>
            <w:r w:rsidRPr="005F0C03">
              <w:t>wp</w:t>
            </w:r>
            <w:proofErr w:type="spellEnd"/>
            <w:r w:rsidRPr="005F0C03">
              <w:t xml:space="preserve"> </w:t>
            </w:r>
          </w:p>
          <w:p w14:paraId="1FF5860E" w14:textId="77777777" w:rsidR="005F0C03" w:rsidRPr="005F0C03" w:rsidRDefault="005F0C03" w:rsidP="005F0C03">
            <w:r w:rsidRPr="005F0C03">
              <w:t>Логика Хоара является теоретическим фундаментом для конструктивного метода слабейшего предусловия (см. раздел 1.4).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248487" w14:textId="77777777" w:rsidR="005F0C03" w:rsidRPr="005F0C03" w:rsidRDefault="005F0C03" w:rsidP="005F0C03">
            <w:r w:rsidRPr="005F0C03">
              <w:rPr>
                <w:b/>
                <w:bCs/>
              </w:rPr>
              <w:t>Сложность для циклов</w:t>
            </w:r>
            <w:r w:rsidRPr="005F0C03">
              <w:t xml:space="preserve"> </w:t>
            </w:r>
          </w:p>
          <w:p w14:paraId="78FD06C8" w14:textId="77777777" w:rsidR="005F0C03" w:rsidRPr="005F0C03" w:rsidRDefault="005F0C03" w:rsidP="005F0C03">
            <w:r w:rsidRPr="005F0C03">
              <w:t>Для циклов требуется введение сложного вспомогательного элемента — инварианта цикла (</w:t>
            </w:r>
            <w:proofErr w:type="spellStart"/>
            <w:r w:rsidRPr="005F0C03">
              <w:t>Inv</w:t>
            </w:r>
            <w:proofErr w:type="spellEnd"/>
            <w:r w:rsidRPr="005F0C03">
              <w:t>), который трудно найти.</w:t>
            </w:r>
          </w:p>
        </w:tc>
      </w:tr>
      <w:tr w:rsidR="005F0C03" w:rsidRPr="005F0C03" w14:paraId="3928755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F9CB88" w14:textId="77777777" w:rsidR="005F0C03" w:rsidRPr="005F0C03" w:rsidRDefault="005F0C03" w:rsidP="005F0C03">
            <w:r w:rsidRPr="005F0C03">
              <w:rPr>
                <w:b/>
                <w:bCs/>
              </w:rPr>
              <w:t>Раннее обнаружение</w:t>
            </w:r>
            <w:r w:rsidRPr="005F0C03">
              <w:t xml:space="preserve"> Невозможность сформулировать P и R часто указывает на плохой дизайн кода.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01F213" w14:textId="77777777" w:rsidR="005F0C03" w:rsidRPr="005F0C03" w:rsidRDefault="005F0C03" w:rsidP="005F0C03">
            <w:r w:rsidRPr="005F0C03">
              <w:rPr>
                <w:b/>
                <w:bCs/>
              </w:rPr>
              <w:t>Масштабируемость</w:t>
            </w:r>
            <w:r w:rsidRPr="005F0C03">
              <w:t xml:space="preserve"> </w:t>
            </w:r>
          </w:p>
          <w:p w14:paraId="15B0C2A8" w14:textId="77777777" w:rsidR="005F0C03" w:rsidRPr="005F0C03" w:rsidRDefault="005F0C03" w:rsidP="005F0C03">
            <w:r w:rsidRPr="005F0C03">
              <w:t>Доказательство корректности для больших, реальных программ требует значительных временных затрат и автоматизированных систем.</w:t>
            </w:r>
          </w:p>
        </w:tc>
      </w:tr>
      <w:tr w:rsidR="005F0C03" w:rsidRPr="005F0C03" w14:paraId="2F8CC7D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2A1099" w14:textId="77777777" w:rsidR="005F0C03" w:rsidRPr="005F0C03" w:rsidRDefault="005F0C03" w:rsidP="005F0C03">
            <w:r w:rsidRPr="005F0C03">
              <w:rPr>
                <w:b/>
                <w:bCs/>
              </w:rPr>
              <w:t xml:space="preserve">Контроль в </w:t>
            </w:r>
            <w:proofErr w:type="spellStart"/>
            <w:r w:rsidRPr="005F0C03">
              <w:rPr>
                <w:b/>
                <w:bCs/>
              </w:rPr>
              <w:t>рантайме</w:t>
            </w:r>
            <w:proofErr w:type="spellEnd"/>
            <w:r w:rsidRPr="005F0C03">
              <w:t xml:space="preserve"> </w:t>
            </w:r>
          </w:p>
          <w:p w14:paraId="48CBABCD" w14:textId="77777777" w:rsidR="005F0C03" w:rsidRPr="005F0C03" w:rsidRDefault="005F0C03" w:rsidP="005F0C03">
            <w:r w:rsidRPr="005F0C03">
              <w:t xml:space="preserve">Принципы </w:t>
            </w:r>
            <w:proofErr w:type="spellStart"/>
            <w:r w:rsidRPr="005F0C03">
              <w:t>DbC</w:t>
            </w:r>
            <w:proofErr w:type="spellEnd"/>
            <w:r w:rsidRPr="005F0C03">
              <w:t xml:space="preserve"> позволяют проверять контракты во время </w:t>
            </w:r>
            <w:r w:rsidRPr="005F0C03">
              <w:lastRenderedPageBreak/>
              <w:t xml:space="preserve">выполнения программы, повышая надежность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8AB8BB" w14:textId="77777777" w:rsidR="005F0C03" w:rsidRPr="005F0C03" w:rsidRDefault="005F0C03" w:rsidP="005F0C03">
            <w:r w:rsidRPr="005F0C03">
              <w:rPr>
                <w:b/>
                <w:bCs/>
              </w:rPr>
              <w:lastRenderedPageBreak/>
              <w:t>Частичная корректность</w:t>
            </w:r>
            <w:r w:rsidRPr="005F0C03">
              <w:t xml:space="preserve"> </w:t>
            </w:r>
          </w:p>
          <w:p w14:paraId="0CDDAEEF" w14:textId="77777777" w:rsidR="005F0C03" w:rsidRPr="005F0C03" w:rsidRDefault="005F0C03" w:rsidP="005F0C03">
            <w:r w:rsidRPr="005F0C03">
              <w:t>Классическая триада Хоара не гарантирует завершение программы.</w:t>
            </w:r>
          </w:p>
        </w:tc>
      </w:tr>
    </w:tbl>
    <w:p w14:paraId="645835EF" w14:textId="77777777" w:rsidR="00EE527B" w:rsidRDefault="00EE527B" w:rsidP="005F0C03">
      <w:pPr>
        <w:rPr>
          <w:b/>
        </w:rPr>
      </w:pPr>
      <w:bookmarkStart w:id="23" w:name="_Toc215309923"/>
    </w:p>
    <w:p w14:paraId="46DC363D" w14:textId="0B15F4AD" w:rsidR="005F0C03" w:rsidRPr="00EE527B" w:rsidRDefault="005F0C03" w:rsidP="00EE527B">
      <w:pPr>
        <w:pStyle w:val="2"/>
      </w:pPr>
      <w:bookmarkStart w:id="24" w:name="_Toc215597747"/>
      <w:r w:rsidRPr="00EE527B">
        <w:t>1.4 Метод Слабейшего Предусловия (</w:t>
      </w:r>
      <w:proofErr w:type="spellStart"/>
      <w:r w:rsidRPr="00EE527B">
        <w:t>wp</w:t>
      </w:r>
      <w:proofErr w:type="spellEnd"/>
      <w:r w:rsidRPr="00EE527B">
        <w:t>)</w:t>
      </w:r>
      <w:bookmarkEnd w:id="23"/>
      <w:bookmarkEnd w:id="24"/>
    </w:p>
    <w:p w14:paraId="09198A8B" w14:textId="77777777" w:rsidR="005F0C03" w:rsidRPr="005F0C03" w:rsidRDefault="005F0C03" w:rsidP="00EE527B">
      <w:pPr>
        <w:pStyle w:val="3"/>
      </w:pPr>
      <w:bookmarkStart w:id="25" w:name="_Toc215309924"/>
      <w:bookmarkStart w:id="26" w:name="_Toc215597748"/>
      <w:r w:rsidRPr="005F0C03">
        <w:t>1.4.1 Основные понятия и решаемая проблема</w:t>
      </w:r>
      <w:bookmarkEnd w:id="25"/>
      <w:bookmarkEnd w:id="26"/>
    </w:p>
    <w:p w14:paraId="33E4BBCE" w14:textId="77777777" w:rsidR="005F0C03" w:rsidRPr="005F0C03" w:rsidRDefault="005F0C03" w:rsidP="005F0C03">
      <w:r w:rsidRPr="005F0C03">
        <w:t xml:space="preserve">Метод </w:t>
      </w:r>
      <w:r w:rsidRPr="005F0C03">
        <w:rPr>
          <w:b/>
          <w:bCs/>
        </w:rPr>
        <w:t>слабейшего предусловия</w:t>
      </w:r>
      <w:r w:rsidRPr="005F0C03">
        <w:t xml:space="preserve"> является конструктивным подходом, который позволяет </w:t>
      </w:r>
      <w:r w:rsidRPr="005F0C03">
        <w:rPr>
          <w:b/>
          <w:bCs/>
        </w:rPr>
        <w:t>вычислить</w:t>
      </w:r>
      <w:r w:rsidRPr="005F0C03">
        <w:t xml:space="preserve"> требуемое предусловие для любого фрагмента кода.</w:t>
      </w:r>
    </w:p>
    <w:p w14:paraId="6905A859" w14:textId="77777777" w:rsidR="005F0C03" w:rsidRPr="005F0C03" w:rsidRDefault="005F0C03" w:rsidP="005F0C03">
      <w:pPr>
        <w:rPr>
          <w:b/>
          <w:bCs/>
        </w:rPr>
      </w:pPr>
      <w:r w:rsidRPr="005F0C03">
        <w:rPr>
          <w:b/>
          <w:bCs/>
        </w:rPr>
        <w:t>Определение</w:t>
      </w:r>
    </w:p>
    <w:p w14:paraId="1918485C" w14:textId="77777777" w:rsidR="005F0C03" w:rsidRPr="005F0C03" w:rsidRDefault="005F0C03" w:rsidP="005F0C03">
      <w:proofErr w:type="spellStart"/>
      <w:proofErr w:type="gramStart"/>
      <w:r w:rsidRPr="005F0C03">
        <w:t>Wp</w:t>
      </w:r>
      <w:proofErr w:type="spellEnd"/>
      <w:r w:rsidRPr="005F0C03">
        <w:t>(</w:t>
      </w:r>
      <w:proofErr w:type="gramEnd"/>
      <w:r w:rsidRPr="005F0C03">
        <w:t xml:space="preserve">S, R) — это самое слабое (наименее ограничивающее) логическое утверждение </w:t>
      </w:r>
      <w:r w:rsidRPr="005F0C03">
        <w:rPr>
          <w:b/>
          <w:bCs/>
        </w:rPr>
        <w:t>P</w:t>
      </w:r>
      <w:r w:rsidRPr="005F0C03">
        <w:t xml:space="preserve">, такое что </w:t>
      </w:r>
      <w:proofErr w:type="gramStart"/>
      <w:r w:rsidRPr="005F0C03">
        <w:rPr>
          <w:b/>
          <w:bCs/>
        </w:rPr>
        <w:t>{ P</w:t>
      </w:r>
      <w:proofErr w:type="gramEnd"/>
      <w:r w:rsidRPr="005F0C03">
        <w:rPr>
          <w:b/>
          <w:bCs/>
        </w:rPr>
        <w:t xml:space="preserve"> } S </w:t>
      </w:r>
      <w:proofErr w:type="gramStart"/>
      <w:r w:rsidRPr="005F0C03">
        <w:rPr>
          <w:b/>
          <w:bCs/>
        </w:rPr>
        <w:t>{ R</w:t>
      </w:r>
      <w:proofErr w:type="gramEnd"/>
      <w:r w:rsidRPr="005F0C03">
        <w:rPr>
          <w:b/>
          <w:bCs/>
        </w:rPr>
        <w:t xml:space="preserve"> }</w:t>
      </w:r>
      <w:r w:rsidRPr="005F0C03">
        <w:t xml:space="preserve"> истинно.</w:t>
      </w:r>
    </w:p>
    <w:p w14:paraId="539CA5B9" w14:textId="77777777" w:rsidR="005F0C03" w:rsidRPr="005F0C03" w:rsidRDefault="005F0C03" w:rsidP="005F0C03">
      <w:pPr>
        <w:rPr>
          <w:b/>
        </w:rPr>
      </w:pPr>
      <w:r w:rsidRPr="005F0C03">
        <w:rPr>
          <w:b/>
          <w:bCs/>
        </w:rPr>
        <w:t xml:space="preserve">Проблема, которую решает метод </w:t>
      </w:r>
      <w:proofErr w:type="spellStart"/>
      <w:r w:rsidRPr="005F0C03">
        <w:t>wp</w:t>
      </w:r>
      <w:proofErr w:type="spellEnd"/>
      <w:r w:rsidRPr="005F0C03">
        <w:t xml:space="preserve"> в контексте верификации, заключается в следующем</w:t>
      </w:r>
      <w:proofErr w:type="gramStart"/>
      <w:r w:rsidRPr="005F0C03">
        <w:t xml:space="preserve">: </w:t>
      </w:r>
      <w:r w:rsidRPr="005F0C03">
        <w:rPr>
          <w:b/>
          <w:bCs/>
        </w:rPr>
        <w:t>Как</w:t>
      </w:r>
      <w:proofErr w:type="gramEnd"/>
      <w:r w:rsidRPr="005F0C03">
        <w:rPr>
          <w:b/>
          <w:bCs/>
        </w:rPr>
        <w:t xml:space="preserve"> автоматически сгенерировать точное и минимальное условие</w:t>
      </w:r>
      <w:r w:rsidRPr="005F0C03">
        <w:rPr>
          <w:b/>
        </w:rPr>
        <w:t xml:space="preserve"> P</w:t>
      </w:r>
      <w:r w:rsidRPr="005F0C03">
        <w:rPr>
          <w:b/>
          <w:bCs/>
        </w:rPr>
        <w:t>, которое необходимо проверить до выполнения оператора</w:t>
      </w:r>
      <w:r w:rsidRPr="005F0C03">
        <w:rPr>
          <w:b/>
        </w:rPr>
        <w:t xml:space="preserve"> S</w:t>
      </w:r>
      <w:r w:rsidRPr="005F0C03">
        <w:rPr>
          <w:b/>
          <w:bCs/>
        </w:rPr>
        <w:t>, чтобы гарантировать выполнение постусловия</w:t>
      </w:r>
      <w:r w:rsidRPr="005F0C03">
        <w:rPr>
          <w:b/>
        </w:rPr>
        <w:t xml:space="preserve"> R</w:t>
      </w:r>
      <w:r w:rsidRPr="005F0C03">
        <w:rPr>
          <w:b/>
          <w:bCs/>
        </w:rPr>
        <w:t>? [2]</w:t>
      </w:r>
    </w:p>
    <w:p w14:paraId="3B8E7BCE" w14:textId="77777777" w:rsidR="005F0C03" w:rsidRDefault="005F0C03" w:rsidP="005F0C03">
      <w:r w:rsidRPr="005F0C03">
        <w:rPr>
          <w:lang w:val="en-US"/>
        </w:rPr>
        <w:t>Wp</w:t>
      </w:r>
      <w:r w:rsidRPr="005F0C03">
        <w:t xml:space="preserve"> преобразует проблему поиска предусловия в проблему его вычисления и тем самым является основой для автоматизации доказательства корректности, поскольку сводит доказательство к проверке импликации</w:t>
      </w:r>
    </w:p>
    <w:p w14:paraId="6F93F4CB" w14:textId="19097D60" w:rsidR="003E10DA" w:rsidRPr="005F0C03" w:rsidRDefault="003E10DA" w:rsidP="005F0C03">
      <m:oMathPara>
        <m:oMath>
          <m:r>
            <w:rPr>
              <w:rFonts w:ascii="Cambria Math" w:hAnsi="Cambria Math"/>
            </w:rPr>
            <m:t>P (заданное) ⇒ wp(S, R).</m:t>
          </m:r>
        </m:oMath>
      </m:oMathPara>
    </w:p>
    <w:p w14:paraId="2EE99653" w14:textId="77777777" w:rsidR="005F0C03" w:rsidRPr="005F0C03" w:rsidRDefault="005F0C03" w:rsidP="005F0C03">
      <w:r w:rsidRPr="005F0C03">
        <w:rPr>
          <w:b/>
          <w:bCs/>
        </w:rPr>
        <w:t>Аналоги алгоритма</w:t>
      </w:r>
    </w:p>
    <w:p w14:paraId="5238B988" w14:textId="77777777" w:rsidR="005F0C03" w:rsidRPr="005F0C03" w:rsidRDefault="005F0C03" w:rsidP="005F0C03">
      <w:pPr>
        <w:numPr>
          <w:ilvl w:val="0"/>
          <w:numId w:val="86"/>
        </w:numPr>
      </w:pPr>
      <w:r w:rsidRPr="005F0C03">
        <w:rPr>
          <w:b/>
          <w:bCs/>
        </w:rPr>
        <w:t>Аналог: Обратная трассировка.</w:t>
      </w:r>
      <w:r w:rsidRPr="005F0C03">
        <w:t xml:space="preserve"> В отладке или анализе данных часто требуется выяснить, какое состояние привело к текущему. </w:t>
      </w:r>
      <w:proofErr w:type="spellStart"/>
      <w:r w:rsidRPr="005F0C03">
        <w:t>wp</w:t>
      </w:r>
      <w:proofErr w:type="spellEnd"/>
      <w:r w:rsidRPr="005F0C03">
        <w:t xml:space="preserve"> выполняет обратный анализ, но на уровне предикатов.</w:t>
      </w:r>
    </w:p>
    <w:p w14:paraId="653265E7" w14:textId="77777777" w:rsidR="005F0C03" w:rsidRDefault="005F0C03" w:rsidP="005F0C03">
      <w:pPr>
        <w:numPr>
          <w:ilvl w:val="0"/>
          <w:numId w:val="86"/>
        </w:numPr>
      </w:pPr>
      <w:r w:rsidRPr="005F0C03">
        <w:rPr>
          <w:b/>
          <w:bCs/>
        </w:rPr>
        <w:t>Области применения:</w:t>
      </w:r>
      <w:r w:rsidRPr="005F0C03">
        <w:t xml:space="preserve"> Автоматические генераторы верификационных условий, используемые в таких инструментах как Why3, </w:t>
      </w:r>
      <w:proofErr w:type="spellStart"/>
      <w:r w:rsidRPr="005F0C03">
        <w:t>Frama</w:t>
      </w:r>
      <w:proofErr w:type="spellEnd"/>
      <w:r w:rsidRPr="005F0C03">
        <w:t xml:space="preserve">-C, а </w:t>
      </w:r>
      <w:r w:rsidRPr="005F0C03">
        <w:lastRenderedPageBreak/>
        <w:t>также в инструментах статического анализа для поиска потенциальных ошибок. [</w:t>
      </w:r>
      <w:r w:rsidRPr="005F0C03">
        <w:rPr>
          <w:lang w:val="en-US"/>
        </w:rPr>
        <w:t>2][5]</w:t>
      </w:r>
    </w:p>
    <w:p w14:paraId="67353605" w14:textId="77777777" w:rsidR="00EE527B" w:rsidRDefault="00EE527B" w:rsidP="00EE527B"/>
    <w:p w14:paraId="126E974E" w14:textId="77777777" w:rsidR="00EE527B" w:rsidRPr="005F0C03" w:rsidRDefault="00EE527B" w:rsidP="00EE527B"/>
    <w:p w14:paraId="597C4468" w14:textId="77777777" w:rsidR="005F0C03" w:rsidRPr="005F0C03" w:rsidRDefault="005F0C03" w:rsidP="00EE527B">
      <w:pPr>
        <w:pStyle w:val="3"/>
      </w:pPr>
      <w:bookmarkStart w:id="27" w:name="_Toc215309925"/>
      <w:bookmarkStart w:id="28" w:name="_Toc215597749"/>
      <w:r w:rsidRPr="005F0C03">
        <w:t>1.4.2 Математическая постановка задачи и основные теоремы</w:t>
      </w:r>
      <w:bookmarkEnd w:id="27"/>
      <w:bookmarkEnd w:id="28"/>
    </w:p>
    <w:p w14:paraId="0F591C6E" w14:textId="77777777" w:rsidR="005F0C03" w:rsidRPr="005F0C03" w:rsidRDefault="005F0C03" w:rsidP="005F0C03">
      <w:pPr>
        <w:rPr>
          <w:b/>
          <w:bCs/>
        </w:rPr>
      </w:pPr>
      <w:r w:rsidRPr="005F0C03">
        <w:rPr>
          <w:b/>
          <w:bCs/>
        </w:rPr>
        <w:t>Математическая постановка</w:t>
      </w:r>
    </w:p>
    <w:p w14:paraId="68A468D9" w14:textId="77777777" w:rsidR="005F0C03" w:rsidRPr="005F0C03" w:rsidRDefault="005F0C03" w:rsidP="005F0C03">
      <w:r w:rsidRPr="005F0C03">
        <w:t xml:space="preserve">Задача состоит в конструктивном преобразовании постусловия R «с конца к началу» через последовательность операторов S с использованием аксиом </w:t>
      </w:r>
      <w:proofErr w:type="spellStart"/>
      <w:r w:rsidRPr="005F0C03">
        <w:t>wp</w:t>
      </w:r>
      <w:proofErr w:type="spellEnd"/>
      <w:r w:rsidRPr="005F0C03">
        <w:t xml:space="preserve">. </w:t>
      </w:r>
    </w:p>
    <w:p w14:paraId="06573237" w14:textId="77777777" w:rsidR="005F0C03" w:rsidRPr="005F0C03" w:rsidRDefault="005F0C03" w:rsidP="005F0C03">
      <w:pPr>
        <w:rPr>
          <w:b/>
          <w:bCs/>
        </w:rPr>
      </w:pPr>
      <w:r w:rsidRPr="005F0C03">
        <w:rPr>
          <w:b/>
          <w:bCs/>
        </w:rPr>
        <w:t xml:space="preserve">Правила вычисления </w:t>
      </w:r>
      <w:proofErr w:type="spellStart"/>
      <w:r w:rsidRPr="005F0C03">
        <w:rPr>
          <w:b/>
          <w:bCs/>
        </w:rPr>
        <w:t>wp</w:t>
      </w:r>
      <w:proofErr w:type="spellEnd"/>
      <w:r w:rsidRPr="005F0C03">
        <w:rPr>
          <w:b/>
          <w:bCs/>
        </w:rPr>
        <w:t xml:space="preserve"> </w:t>
      </w:r>
    </w:p>
    <w:p w14:paraId="5A2E123D" w14:textId="77777777" w:rsidR="005F0C03" w:rsidRPr="005F0C03" w:rsidRDefault="005F0C03" w:rsidP="005F0C03">
      <w:r w:rsidRPr="005F0C03">
        <w:t xml:space="preserve">Вычисление </w:t>
      </w:r>
      <w:proofErr w:type="spellStart"/>
      <w:r w:rsidRPr="005F0C03">
        <w:t>wp</w:t>
      </w:r>
      <w:proofErr w:type="spellEnd"/>
      <w:r w:rsidRPr="005F0C03">
        <w:t xml:space="preserve"> происходит рекурсивно, преобразуя постусловие через каждый оператор:</w:t>
      </w:r>
    </w:p>
    <w:p w14:paraId="347E9915" w14:textId="77777777" w:rsidR="005F0C03" w:rsidRDefault="005F0C03" w:rsidP="005F0C03">
      <w:pPr>
        <w:numPr>
          <w:ilvl w:val="0"/>
          <w:numId w:val="87"/>
        </w:numPr>
      </w:pPr>
      <w:proofErr w:type="gramStart"/>
      <w:r w:rsidRPr="005F0C03">
        <w:rPr>
          <w:b/>
          <w:bCs/>
        </w:rPr>
        <w:t>Присваивание</w:t>
      </w:r>
      <w:proofErr w:type="gramEnd"/>
      <w:r w:rsidRPr="005F0C03">
        <w:t xml:space="preserve"> Для оператора </w:t>
      </w:r>
      <w:proofErr w:type="gramStart"/>
      <w:r w:rsidRPr="005F0C03">
        <w:t>x :</w:t>
      </w:r>
      <w:proofErr w:type="gramEnd"/>
      <w:r w:rsidRPr="005F0C03">
        <w:t>= e:</w:t>
      </w:r>
    </w:p>
    <w:p w14:paraId="0F9D4125" w14:textId="56FD6EB2" w:rsidR="00661688" w:rsidRPr="005F0C03" w:rsidRDefault="00661688" w:rsidP="00661688">
      <w:pPr>
        <w:ind w:left="360" w:firstLine="0"/>
      </w:pPr>
      <m:oMathPara>
        <m:oMath>
          <m:r>
            <w:rPr>
              <w:rFonts w:ascii="Cambria Math" w:hAnsi="Cambria Math"/>
            </w:rPr>
            <m:t>wp(x := e, R) = R[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</w:rPr>
            <m:t>]</m:t>
          </m:r>
        </m:oMath>
      </m:oMathPara>
    </w:p>
    <w:p w14:paraId="264BA3F2" w14:textId="77777777" w:rsidR="005F0C03" w:rsidRPr="005F0C03" w:rsidRDefault="005F0C03" w:rsidP="005F0C03">
      <w:r w:rsidRPr="005F0C03">
        <w:t>где R[e/x] означает предикат R, в котором каждая свободная переменная x заменена выражением e. Это правило также неявно требует, чтобы выражение e было вычислимо.</w:t>
      </w:r>
    </w:p>
    <w:p w14:paraId="3EDD51E8" w14:textId="77777777" w:rsidR="005F0C03" w:rsidRPr="005F0C03" w:rsidRDefault="005F0C03" w:rsidP="005F0C03">
      <w:pPr>
        <w:numPr>
          <w:ilvl w:val="0"/>
          <w:numId w:val="87"/>
        </w:numPr>
      </w:pPr>
      <w:r w:rsidRPr="005F0C03">
        <w:rPr>
          <w:b/>
          <w:bCs/>
        </w:rPr>
        <w:t>Последовательность</w:t>
      </w:r>
    </w:p>
    <w:p w14:paraId="4B9C06B3" w14:textId="77777777" w:rsidR="005F0C03" w:rsidRDefault="005F0C03" w:rsidP="005F0C03">
      <w:r w:rsidRPr="005F0C03">
        <w:t>Для последовательности операторов (S</w:t>
      </w:r>
      <w:r w:rsidRPr="005F0C03">
        <w:rPr>
          <w:vertAlign w:val="subscript"/>
        </w:rPr>
        <w:t>1</w:t>
      </w:r>
      <w:r w:rsidRPr="005F0C03">
        <w:t>) и (S</w:t>
      </w:r>
      <w:r w:rsidRPr="005F0C03">
        <w:rPr>
          <w:vertAlign w:val="subscript"/>
        </w:rPr>
        <w:t>2</w:t>
      </w:r>
      <w:r w:rsidRPr="005F0C03">
        <w:t>):</w:t>
      </w:r>
    </w:p>
    <w:p w14:paraId="3BB2FCB3" w14:textId="41224E1D" w:rsidR="00721373" w:rsidRPr="005F0C03" w:rsidRDefault="00721373" w:rsidP="005F0C03">
      <m:oMathPara>
        <m:oMath>
          <m:r>
            <w:rPr>
              <w:rFonts w:ascii="Cambria Math" w:hAnsi="Cambria Math"/>
            </w:rPr>
            <m:t>wp(S₁; S₂, R) = wp(S₁, wp(S₂, R))</m:t>
          </m:r>
        </m:oMath>
      </m:oMathPara>
    </w:p>
    <w:p w14:paraId="6475C3AA" w14:textId="77777777" w:rsidR="005F0C03" w:rsidRPr="005F0C03" w:rsidRDefault="005F0C03" w:rsidP="005F0C03">
      <w:r w:rsidRPr="005F0C03">
        <w:t>Постусловие R сначала «протягивается» через S₂ для получения промежуточного условия R′, а затем R′ «протягивается» через S₁.</w:t>
      </w:r>
    </w:p>
    <w:p w14:paraId="14E02F3F" w14:textId="77777777" w:rsidR="005F0C03" w:rsidRPr="005F0C03" w:rsidRDefault="005F0C03" w:rsidP="005F0C03">
      <w:r w:rsidRPr="005F0C03">
        <w:rPr>
          <w:b/>
        </w:rPr>
        <w:t>Ветвление</w:t>
      </w:r>
    </w:p>
    <w:p w14:paraId="7781393C" w14:textId="77777777" w:rsidR="005F0C03" w:rsidRPr="005F0C03" w:rsidRDefault="005F0C03" w:rsidP="005F0C03">
      <w:r w:rsidRPr="005F0C03">
        <w:t xml:space="preserve">Для условного оператора </w:t>
      </w:r>
      <w:proofErr w:type="spellStart"/>
      <w:r w:rsidRPr="005F0C03">
        <w:t>if</w:t>
      </w:r>
      <w:proofErr w:type="spellEnd"/>
      <w:r w:rsidRPr="005F0C03">
        <w:t xml:space="preserve"> B </w:t>
      </w:r>
      <w:proofErr w:type="spellStart"/>
      <w:r w:rsidRPr="005F0C03">
        <w:t>then</w:t>
      </w:r>
      <w:proofErr w:type="spellEnd"/>
      <w:r w:rsidRPr="005F0C03">
        <w:t xml:space="preserve"> S₁ </w:t>
      </w:r>
      <w:proofErr w:type="spellStart"/>
      <w:r w:rsidRPr="005F0C03">
        <w:t>else</w:t>
      </w:r>
      <w:proofErr w:type="spellEnd"/>
      <w:r w:rsidRPr="005F0C03">
        <w:t xml:space="preserve"> S₂:</w:t>
      </w:r>
    </w:p>
    <w:p w14:paraId="5970B6E5" w14:textId="3D731BC5" w:rsidR="00721373" w:rsidRPr="005F0C03" w:rsidRDefault="00721373" w:rsidP="005F0C03">
      <w:pPr>
        <w:rPr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wp(if B then S₁ else S₂, R) = (B ∧ wp(S₁, R)) ∨ (¬B ∧ wp(S₂, R))</m:t>
          </m:r>
        </m:oMath>
      </m:oMathPara>
    </w:p>
    <w:p w14:paraId="746C053B" w14:textId="77777777" w:rsidR="005F0C03" w:rsidRPr="005F0C03" w:rsidRDefault="005F0C03" w:rsidP="005F0C03">
      <w:r w:rsidRPr="005F0C03">
        <w:t>Это утверждение гласит, что перед ветвлением должно быть истинно условие: если B истинно, то S₁ приведет к R, или если B ложно, то S₂ приведет к R.</w:t>
      </w:r>
    </w:p>
    <w:p w14:paraId="6F11AD5B" w14:textId="77777777" w:rsidR="005F0C03" w:rsidRPr="005F0C03" w:rsidRDefault="005F0C03" w:rsidP="005F0C03">
      <w:r w:rsidRPr="005F0C03">
        <w:rPr>
          <w:b/>
        </w:rPr>
        <w:t>Теорема</w:t>
      </w:r>
    </w:p>
    <w:p w14:paraId="14345EE4" w14:textId="77777777" w:rsidR="005F0C03" w:rsidRPr="005F0C03" w:rsidRDefault="005F0C03" w:rsidP="005F0C03">
      <w:proofErr w:type="gramStart"/>
      <w:r w:rsidRPr="005F0C03">
        <w:rPr>
          <w:lang w:val="en-US"/>
        </w:rPr>
        <w:t>W</w:t>
      </w:r>
      <w:r w:rsidRPr="005F0C03">
        <w:t>p(</w:t>
      </w:r>
      <w:proofErr w:type="gramEnd"/>
      <w:r w:rsidRPr="005F0C03">
        <w:t xml:space="preserve">S, R) — это самое слабое предусловие, то есть для любой другой формулы P′, для которой истинна триада </w:t>
      </w:r>
      <w:proofErr w:type="gramStart"/>
      <w:r w:rsidRPr="005F0C03">
        <w:t>{ P′ }</w:t>
      </w:r>
      <w:proofErr w:type="gramEnd"/>
      <w:r w:rsidRPr="005F0C03">
        <w:t xml:space="preserve"> S </w:t>
      </w:r>
      <w:proofErr w:type="gramStart"/>
      <w:r w:rsidRPr="005F0C03">
        <w:t>{ R</w:t>
      </w:r>
      <w:proofErr w:type="gramEnd"/>
      <w:r w:rsidRPr="005F0C03">
        <w:t xml:space="preserve"> }, должно выполняться условие</w:t>
      </w:r>
    </w:p>
    <w:p w14:paraId="69880DE8" w14:textId="37F7B2F7" w:rsidR="00721373" w:rsidRPr="005F0C03" w:rsidRDefault="00721373" w:rsidP="005F0C03">
      <m:oMathPara>
        <m:oMath>
          <m:r>
            <w:rPr>
              <w:rFonts w:ascii="Cambria Math" w:hAnsi="Cambria Math"/>
            </w:rPr>
            <m:t>P' ⇒ wp(S, R).</m:t>
          </m:r>
        </m:oMath>
      </m:oMathPara>
    </w:p>
    <w:p w14:paraId="1BF54F36" w14:textId="77777777" w:rsidR="005F0C03" w:rsidRPr="005F0C03" w:rsidRDefault="005F0C03" w:rsidP="00EE527B">
      <w:pPr>
        <w:pStyle w:val="3"/>
      </w:pPr>
      <w:bookmarkStart w:id="29" w:name="_Toc215309926"/>
      <w:bookmarkStart w:id="30" w:name="_Toc215597750"/>
      <w:r w:rsidRPr="005F0C03">
        <w:t>1.4.3 Преимущества и ограничения</w:t>
      </w:r>
      <w:bookmarkEnd w:id="29"/>
      <w:bookmarkEnd w:id="30"/>
    </w:p>
    <w:p w14:paraId="2CEC9B51" w14:textId="77777777" w:rsidR="005F0C03" w:rsidRPr="005F0C03" w:rsidRDefault="005F0C03" w:rsidP="005F0C03">
      <w:r w:rsidRPr="005F0C03">
        <w:t>Таблица 2</w:t>
      </w:r>
    </w:p>
    <w:p w14:paraId="0C0F3DF5" w14:textId="77777777" w:rsidR="005F0C03" w:rsidRPr="005F0C03" w:rsidRDefault="005F0C03" w:rsidP="005F0C03">
      <w:r w:rsidRPr="005F0C03">
        <w:t>Преимущества и ограничения логики Хоара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8"/>
        <w:gridCol w:w="4777"/>
      </w:tblGrid>
      <w:tr w:rsidR="005F0C03" w:rsidRPr="005F0C03" w14:paraId="1C2B023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C89714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Преимущества в верификации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58A127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Ограничения</w:t>
            </w:r>
          </w:p>
        </w:tc>
      </w:tr>
      <w:tr w:rsidR="005F0C03" w:rsidRPr="005F0C03" w14:paraId="7E57A7C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003EBC" w14:textId="77777777" w:rsidR="005F0C03" w:rsidRPr="005F0C03" w:rsidRDefault="005F0C03" w:rsidP="005F0C03">
            <w:r w:rsidRPr="005F0C03">
              <w:rPr>
                <w:b/>
                <w:bCs/>
              </w:rPr>
              <w:t>Автоматизация</w:t>
            </w:r>
            <w:r w:rsidRPr="005F0C03">
              <w:t xml:space="preserve"> </w:t>
            </w:r>
          </w:p>
          <w:p w14:paraId="597394D4" w14:textId="77777777" w:rsidR="005F0C03" w:rsidRPr="005F0C03" w:rsidRDefault="005F0C03" w:rsidP="005F0C03">
            <w:r w:rsidRPr="005F0C03">
              <w:t>Позволяет алгоритмически вычислить необходимое предусловие, что является ключевым шагом к автоматической верификации.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215D63" w14:textId="77777777" w:rsidR="005F0C03" w:rsidRPr="005F0C03" w:rsidRDefault="005F0C03" w:rsidP="005F0C03">
            <w:r w:rsidRPr="005F0C03">
              <w:rPr>
                <w:b/>
                <w:bCs/>
              </w:rPr>
              <w:t>Сложность вычислений</w:t>
            </w:r>
            <w:r w:rsidRPr="005F0C03">
              <w:t xml:space="preserve"> </w:t>
            </w:r>
          </w:p>
          <w:p w14:paraId="150866AD" w14:textId="77777777" w:rsidR="005F0C03" w:rsidRPr="005F0C03" w:rsidRDefault="005F0C03" w:rsidP="005F0C03">
            <w:r w:rsidRPr="005F0C03">
              <w:t xml:space="preserve">Формулы </w:t>
            </w:r>
            <w:proofErr w:type="spellStart"/>
            <w:r w:rsidRPr="005F0C03">
              <w:t>wp</w:t>
            </w:r>
            <w:proofErr w:type="spellEnd"/>
            <w:r w:rsidRPr="005F0C03">
              <w:t xml:space="preserve"> для сложных программ становятся громоздкими, требуя мощных инструментов для упрощения (см. аппарат Булевой логики).</w:t>
            </w:r>
          </w:p>
        </w:tc>
      </w:tr>
      <w:tr w:rsidR="005F0C03" w:rsidRPr="005F0C03" w14:paraId="768A3E6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CD6314" w14:textId="77777777" w:rsidR="005F0C03" w:rsidRPr="005F0C03" w:rsidRDefault="005F0C03" w:rsidP="005F0C03">
            <w:r w:rsidRPr="005F0C03">
              <w:rPr>
                <w:b/>
                <w:bCs/>
              </w:rPr>
              <w:t>Конструктивность</w:t>
            </w:r>
            <w:r w:rsidRPr="005F0C03">
              <w:t xml:space="preserve"> </w:t>
            </w:r>
          </w:p>
          <w:p w14:paraId="795EB6A0" w14:textId="77777777" w:rsidR="005F0C03" w:rsidRPr="005F0C03" w:rsidRDefault="005F0C03" w:rsidP="005F0C03">
            <w:r w:rsidRPr="005F0C03">
              <w:t xml:space="preserve">В отличие от поиска P в Логике Хоара, </w:t>
            </w:r>
            <w:proofErr w:type="spellStart"/>
            <w:r w:rsidRPr="005F0C03">
              <w:t>wp</w:t>
            </w:r>
            <w:proofErr w:type="spellEnd"/>
            <w:r w:rsidRPr="005F0C03">
              <w:t xml:space="preserve"> позволяет вычислить P напрямую, что устраняет догадки.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11974" w14:textId="77777777" w:rsidR="005F0C03" w:rsidRPr="005F0C03" w:rsidRDefault="005F0C03" w:rsidP="005F0C03">
            <w:r w:rsidRPr="005F0C03">
              <w:rPr>
                <w:b/>
                <w:bCs/>
              </w:rPr>
              <w:t>Отсутствие тотальной корректности</w:t>
            </w:r>
            <w:r w:rsidRPr="005F0C03">
              <w:t xml:space="preserve"> Базовый </w:t>
            </w:r>
            <w:proofErr w:type="spellStart"/>
            <w:r w:rsidRPr="005F0C03">
              <w:t>wp</w:t>
            </w:r>
            <w:proofErr w:type="spellEnd"/>
            <w:r w:rsidRPr="005F0C03">
              <w:t xml:space="preserve"> (wp.t) обеспечивает только частичную корректность. Для тотальной корректности нужен более сложный </w:t>
            </w:r>
            <w:r w:rsidRPr="005F0C03">
              <w:lastRenderedPageBreak/>
              <w:t xml:space="preserve">вариант — </w:t>
            </w:r>
            <w:proofErr w:type="spellStart"/>
            <w:r w:rsidRPr="005F0C03">
              <w:t>wlp</w:t>
            </w:r>
            <w:proofErr w:type="spellEnd"/>
            <w:r w:rsidRPr="005F0C03">
              <w:t xml:space="preserve"> (слабейшее либеральное предусловие) или метод с вариант-функциями.</w:t>
            </w:r>
          </w:p>
        </w:tc>
      </w:tr>
      <w:tr w:rsidR="005F0C03" w:rsidRPr="005F0C03" w14:paraId="580310F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889EEE" w14:textId="77777777" w:rsidR="005F0C03" w:rsidRPr="005F0C03" w:rsidRDefault="005F0C03" w:rsidP="005F0C03">
            <w:r w:rsidRPr="005F0C03">
              <w:rPr>
                <w:b/>
                <w:bCs/>
              </w:rPr>
              <w:lastRenderedPageBreak/>
              <w:t>Основа VCG</w:t>
            </w:r>
            <w:r w:rsidRPr="005F0C03">
              <w:t xml:space="preserve"> </w:t>
            </w:r>
          </w:p>
          <w:p w14:paraId="0445DC38" w14:textId="77777777" w:rsidR="005F0C03" w:rsidRPr="005F0C03" w:rsidRDefault="005F0C03" w:rsidP="005F0C03">
            <w:r w:rsidRPr="005F0C03">
              <w:t xml:space="preserve">Метод </w:t>
            </w:r>
            <w:proofErr w:type="spellStart"/>
            <w:r w:rsidRPr="005F0C03">
              <w:t>wp</w:t>
            </w:r>
            <w:proofErr w:type="spellEnd"/>
            <w:r w:rsidRPr="005F0C03">
              <w:t xml:space="preserve"> является фундаментом для генераторов верификационных условий (VCG), которые превращают программу и ее спецификацию в логическую формулу.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1DF5F6" w14:textId="77777777" w:rsidR="005F0C03" w:rsidRPr="005F0C03" w:rsidRDefault="005F0C03" w:rsidP="005F0C03">
            <w:r w:rsidRPr="005F0C03">
              <w:rPr>
                <w:b/>
                <w:bCs/>
              </w:rPr>
              <w:t>Зависимость от полноты</w:t>
            </w:r>
            <w:r w:rsidRPr="005F0C03">
              <w:t xml:space="preserve"> </w:t>
            </w:r>
          </w:p>
          <w:p w14:paraId="237198E3" w14:textId="77777777" w:rsidR="005F0C03" w:rsidRPr="005F0C03" w:rsidRDefault="005F0C03" w:rsidP="005F0C03">
            <w:r w:rsidRPr="005F0C03">
              <w:t>Для циклов (</w:t>
            </w:r>
            <w:proofErr w:type="spellStart"/>
            <w:r w:rsidRPr="005F0C03">
              <w:t>while</w:t>
            </w:r>
            <w:proofErr w:type="spellEnd"/>
            <w:r w:rsidRPr="005F0C03">
              <w:t xml:space="preserve">) точное вычисление </w:t>
            </w:r>
            <w:proofErr w:type="spellStart"/>
            <w:r w:rsidRPr="005F0C03">
              <w:t>wp</w:t>
            </w:r>
            <w:proofErr w:type="spellEnd"/>
            <w:r w:rsidRPr="005F0C03">
              <w:t xml:space="preserve"> в общем случае невозможно, и требуется ручное предоставление инварианта (</w:t>
            </w:r>
            <w:proofErr w:type="spellStart"/>
            <w:r w:rsidRPr="005F0C03">
              <w:t>Inv</w:t>
            </w:r>
            <w:proofErr w:type="spellEnd"/>
            <w:r w:rsidRPr="005F0C03">
              <w:t>).</w:t>
            </w:r>
          </w:p>
        </w:tc>
      </w:tr>
    </w:tbl>
    <w:p w14:paraId="08AF6932" w14:textId="67AF7812" w:rsidR="005F0C03" w:rsidRPr="005F0C03" w:rsidRDefault="005F0C03" w:rsidP="00EE527B">
      <w:pPr>
        <w:pStyle w:val="3"/>
      </w:pPr>
      <w:bookmarkStart w:id="31" w:name="_Toc215309927"/>
      <w:bookmarkStart w:id="32" w:name="_Toc215597751"/>
      <w:r w:rsidRPr="005F0C03">
        <w:t>1.4.4 Применение в задаче «</w:t>
      </w:r>
      <w:r w:rsidR="00F553DF" w:rsidRPr="00F553DF">
        <w:t>Планировщик Задач</w:t>
      </w:r>
      <w:r w:rsidRPr="005F0C03">
        <w:t>»</w:t>
      </w:r>
      <w:bookmarkEnd w:id="31"/>
      <w:bookmarkEnd w:id="32"/>
    </w:p>
    <w:p w14:paraId="4C6347E1" w14:textId="58A52BA5" w:rsidR="005F0C03" w:rsidRPr="005F0C03" w:rsidRDefault="005F0C03" w:rsidP="005F0C03">
      <w:r w:rsidRPr="005F0C03">
        <w:t xml:space="preserve">Метод </w:t>
      </w:r>
      <w:proofErr w:type="spellStart"/>
      <w:r w:rsidRPr="005F0C03">
        <w:t>wp</w:t>
      </w:r>
      <w:proofErr w:type="spellEnd"/>
      <w:r w:rsidRPr="005F0C03">
        <w:t xml:space="preserve"> используется для верификации алгоритма </w:t>
      </w:r>
      <w:r w:rsidRPr="005F0C03">
        <w:rPr>
          <w:b/>
          <w:bCs/>
        </w:rPr>
        <w:t xml:space="preserve">фильтрации </w:t>
      </w:r>
      <w:r w:rsidR="00EE527B">
        <w:rPr>
          <w:b/>
          <w:bCs/>
        </w:rPr>
        <w:t>задач</w:t>
      </w:r>
      <w:r w:rsidRPr="005F0C03">
        <w:t xml:space="preserve"> в коллекции. Поиск по сложным условиям </w:t>
      </w:r>
      <w:proofErr w:type="gramStart"/>
      <w:r w:rsidRPr="005F0C03">
        <w:t>- это</w:t>
      </w:r>
      <w:proofErr w:type="gramEnd"/>
      <w:r w:rsidRPr="005F0C03">
        <w:t xml:space="preserve"> последовательность логических операторов и ветвлений. Вычисляя </w:t>
      </w:r>
      <w:proofErr w:type="spellStart"/>
      <w:r w:rsidRPr="005F0C03">
        <w:t>wp</w:t>
      </w:r>
      <w:proofErr w:type="spellEnd"/>
      <w:r w:rsidRPr="005F0C03">
        <w:t xml:space="preserve"> для всего фрагмента поиска, можно доказать, что любая последовательность фильтров (S) корректно приводит к желаемому результату (R), то есть к коллекции, удовлетворяющей всем заданным критериям.</w:t>
      </w:r>
    </w:p>
    <w:p w14:paraId="17C95CBB" w14:textId="77777777" w:rsidR="005F0C03" w:rsidRPr="005F0C03" w:rsidRDefault="005F0C03" w:rsidP="007D605C">
      <w:pPr>
        <w:pStyle w:val="2"/>
      </w:pPr>
      <w:bookmarkStart w:id="33" w:name="_Toc215309928"/>
      <w:bookmarkStart w:id="34" w:name="_Toc215597752"/>
      <w:r w:rsidRPr="005F0C03">
        <w:t>1.5 Верификация циклов и тотальная корректность</w:t>
      </w:r>
      <w:bookmarkEnd w:id="33"/>
      <w:bookmarkEnd w:id="34"/>
      <w:r w:rsidRPr="005F0C03">
        <w:t xml:space="preserve"> </w:t>
      </w:r>
    </w:p>
    <w:p w14:paraId="22F72B2E" w14:textId="77777777" w:rsidR="005F0C03" w:rsidRPr="005F0C03" w:rsidRDefault="005F0C03" w:rsidP="007D605C">
      <w:pPr>
        <w:pStyle w:val="3"/>
      </w:pPr>
      <w:bookmarkStart w:id="35" w:name="_Toc215309929"/>
      <w:bookmarkStart w:id="36" w:name="_Toc215597753"/>
      <w:r w:rsidRPr="005F0C03">
        <w:t>1.5.1 Основные понятия и решаемая проблема</w:t>
      </w:r>
      <w:bookmarkEnd w:id="35"/>
      <w:bookmarkEnd w:id="36"/>
    </w:p>
    <w:p w14:paraId="7F4054DB" w14:textId="77777777" w:rsidR="005F0C03" w:rsidRPr="005F0C03" w:rsidRDefault="005F0C03" w:rsidP="005F0C03">
      <w:r w:rsidRPr="005F0C03">
        <w:t xml:space="preserve">Для доказательства корректности итерационных конструкций </w:t>
      </w:r>
      <w:proofErr w:type="spellStart"/>
      <w:r w:rsidRPr="005F0C03">
        <w:rPr>
          <w:lang w:val="en-US"/>
        </w:rPr>
        <w:t>i</w:t>
      </w:r>
      <w:r w:rsidRPr="005F0C03">
        <w:t>nit</w:t>
      </w:r>
      <w:proofErr w:type="spellEnd"/>
      <w:r w:rsidRPr="005F0C03">
        <w:t xml:space="preserve">; </w:t>
      </w:r>
      <w:proofErr w:type="spellStart"/>
      <w:r w:rsidRPr="005F0C03">
        <w:t>while</w:t>
      </w:r>
      <w:proofErr w:type="spellEnd"/>
      <w:r w:rsidRPr="005F0C03">
        <w:t xml:space="preserve"> (B) </w:t>
      </w:r>
      <w:proofErr w:type="gramStart"/>
      <w:r w:rsidRPr="005F0C03">
        <w:t>{ S</w:t>
      </w:r>
      <w:proofErr w:type="gramEnd"/>
      <w:r w:rsidRPr="005F0C03">
        <w:t xml:space="preserve"> } необходим дополнительный математический аппарат.</w:t>
      </w:r>
    </w:p>
    <w:p w14:paraId="62044AE5" w14:textId="77777777" w:rsidR="005F0C03" w:rsidRPr="005F0C03" w:rsidRDefault="005F0C03" w:rsidP="005F0C03">
      <w:r w:rsidRPr="005F0C03">
        <w:rPr>
          <w:b/>
          <w:bCs/>
        </w:rPr>
        <w:t>Частичная корректность</w:t>
      </w:r>
      <w:r w:rsidRPr="005F0C03">
        <w:t xml:space="preserve"> цикла доказывается с помощью </w:t>
      </w:r>
      <w:r w:rsidRPr="005F0C03">
        <w:rPr>
          <w:b/>
          <w:bCs/>
        </w:rPr>
        <w:t>Инварианта цикла</w:t>
      </w:r>
      <w:r w:rsidRPr="005F0C03">
        <w:t xml:space="preserve"> (</w:t>
      </w:r>
      <w:proofErr w:type="spellStart"/>
      <w:r w:rsidRPr="005F0C03">
        <w:rPr>
          <w:b/>
          <w:bCs/>
        </w:rPr>
        <w:t>Inv</w:t>
      </w:r>
      <w:proofErr w:type="spellEnd"/>
      <w:r w:rsidRPr="005F0C03">
        <w:t xml:space="preserve">). </w:t>
      </w:r>
      <w:r w:rsidRPr="005F0C03">
        <w:rPr>
          <w:b/>
          <w:bCs/>
        </w:rPr>
        <w:t>Тотальная корректность</w:t>
      </w:r>
      <w:r w:rsidRPr="005F0C03">
        <w:t xml:space="preserve"> (гарантия завершения) доказывается с помощью </w:t>
      </w:r>
      <w:r w:rsidRPr="005F0C03">
        <w:rPr>
          <w:b/>
          <w:bCs/>
        </w:rPr>
        <w:t>Вариант-функции</w:t>
      </w:r>
      <w:r w:rsidRPr="005F0C03">
        <w:t xml:space="preserve"> (</w:t>
      </w:r>
      <w:r w:rsidRPr="005F0C03">
        <w:rPr>
          <w:b/>
          <w:bCs/>
        </w:rPr>
        <w:t>t</w:t>
      </w:r>
      <w:r w:rsidRPr="005F0C03">
        <w:t>).</w:t>
      </w:r>
    </w:p>
    <w:p w14:paraId="59BA1E6A" w14:textId="77777777" w:rsidR="005F0C03" w:rsidRPr="005F0C03" w:rsidRDefault="005F0C03" w:rsidP="005F0C03">
      <w:r w:rsidRPr="005F0C03">
        <w:rPr>
          <w:b/>
          <w:bCs/>
        </w:rPr>
        <w:lastRenderedPageBreak/>
        <w:t>Инвариант цикла (</w:t>
      </w:r>
      <w:proofErr w:type="spellStart"/>
      <w:r w:rsidRPr="005F0C03">
        <w:rPr>
          <w:b/>
          <w:bCs/>
        </w:rPr>
        <w:t>Inv</w:t>
      </w:r>
      <w:proofErr w:type="spellEnd"/>
      <w:r w:rsidRPr="005F0C03">
        <w:rPr>
          <w:b/>
          <w:bCs/>
        </w:rPr>
        <w:t>)</w:t>
      </w:r>
      <w:proofErr w:type="gramStart"/>
      <w:r w:rsidRPr="005F0C03">
        <w:t>: Это</w:t>
      </w:r>
      <w:proofErr w:type="gramEnd"/>
      <w:r w:rsidRPr="005F0C03">
        <w:t xml:space="preserve"> предикат, который истинен в трех ключевых точках исполнения цикла и гарантирует, что если цикл завершится, то результат будет верным. [2][6]</w:t>
      </w:r>
    </w:p>
    <w:p w14:paraId="542D9F93" w14:textId="77777777" w:rsidR="005F0C03" w:rsidRPr="005F0C03" w:rsidRDefault="005F0C03" w:rsidP="005F0C03">
      <w:r w:rsidRPr="005F0C03">
        <w:rPr>
          <w:b/>
          <w:bCs/>
        </w:rPr>
        <w:t>Вариант-функция (t)</w:t>
      </w:r>
      <w:proofErr w:type="gramStart"/>
      <w:r w:rsidRPr="005F0C03">
        <w:t>: Это</w:t>
      </w:r>
      <w:proofErr w:type="gramEnd"/>
      <w:r w:rsidRPr="005F0C03">
        <w:t xml:space="preserve"> целочисленное выражение (счетчик прогресса), которое гарантирует, что цикл завершится за конечное число шагов. [2][6]</w:t>
      </w:r>
    </w:p>
    <w:p w14:paraId="754FA6C9" w14:textId="77777777" w:rsidR="005F0C03" w:rsidRPr="005F0C03" w:rsidRDefault="005F0C03" w:rsidP="005F0C03">
      <w:r w:rsidRPr="005F0C03">
        <w:rPr>
          <w:b/>
          <w:bCs/>
        </w:rPr>
        <w:t>Проблема, которую решает верификация циклов</w:t>
      </w:r>
      <w:proofErr w:type="gramStart"/>
      <w:r w:rsidRPr="005F0C03">
        <w:rPr>
          <w:b/>
          <w:bCs/>
        </w:rPr>
        <w:t>:</w:t>
      </w:r>
      <w:r w:rsidRPr="005F0C03">
        <w:rPr>
          <w:b/>
        </w:rPr>
        <w:t xml:space="preserve"> </w:t>
      </w:r>
      <w:r w:rsidRPr="005F0C03">
        <w:rPr>
          <w:b/>
          <w:bCs/>
        </w:rPr>
        <w:t>Как</w:t>
      </w:r>
      <w:proofErr w:type="gramEnd"/>
      <w:r w:rsidRPr="005F0C03">
        <w:rPr>
          <w:b/>
          <w:bCs/>
        </w:rPr>
        <w:t xml:space="preserve"> формально доказать, что итерационная часть алгоритма не только завершится, но и будет поддерживать необходимое свойство данных (</w:t>
      </w:r>
      <w:proofErr w:type="spellStart"/>
      <w:r w:rsidRPr="005F0C03">
        <w:rPr>
          <w:b/>
          <w:bCs/>
        </w:rPr>
        <w:t>Inv</w:t>
      </w:r>
      <w:proofErr w:type="spellEnd"/>
      <w:r w:rsidRPr="005F0C03">
        <w:rPr>
          <w:b/>
          <w:bCs/>
        </w:rPr>
        <w:t>) на каждой итерации, чтобы в итоге гарантировать постусловие</w:t>
      </w:r>
      <w:r w:rsidRPr="005F0C03">
        <w:t xml:space="preserve"> R? [2][6]</w:t>
      </w:r>
    </w:p>
    <w:p w14:paraId="0BBE6BCD" w14:textId="77777777" w:rsidR="005F0C03" w:rsidRPr="005F0C03" w:rsidRDefault="005F0C03" w:rsidP="007D605C">
      <w:pPr>
        <w:pStyle w:val="3"/>
      </w:pPr>
      <w:bookmarkStart w:id="37" w:name="_Toc215309930"/>
      <w:bookmarkStart w:id="38" w:name="_Toc215597754"/>
      <w:r w:rsidRPr="005F0C03">
        <w:t>1.5.2 Математическая постановка задачи и основные теоремы</w:t>
      </w:r>
      <w:bookmarkEnd w:id="37"/>
      <w:bookmarkEnd w:id="38"/>
    </w:p>
    <w:p w14:paraId="233A57D7" w14:textId="77777777" w:rsidR="005F0C03" w:rsidRPr="005F0C03" w:rsidRDefault="005F0C03" w:rsidP="005F0C03">
      <w:r w:rsidRPr="005F0C03">
        <w:t>Верификация цикла сводится к доказательству четырех верификационных условий (</w:t>
      </w:r>
      <w:proofErr w:type="spellStart"/>
      <w:r w:rsidRPr="005F0C03">
        <w:t>VCs</w:t>
      </w:r>
      <w:proofErr w:type="spellEnd"/>
      <w:r w:rsidRPr="005F0C03">
        <w:t xml:space="preserve">) с использованием вычисленного слабейшего предусловия </w:t>
      </w:r>
      <w:proofErr w:type="spellStart"/>
      <w:proofErr w:type="gramStart"/>
      <w:r w:rsidRPr="005F0C03">
        <w:t>wp</w:t>
      </w:r>
      <w:proofErr w:type="spellEnd"/>
      <w:r w:rsidRPr="005F0C03">
        <w:t>(</w:t>
      </w:r>
      <w:proofErr w:type="gramEnd"/>
      <w:r w:rsidRPr="005F0C03">
        <w:t>S, R).</w:t>
      </w:r>
    </w:p>
    <w:p w14:paraId="104887B5" w14:textId="77777777" w:rsidR="005F0C03" w:rsidRPr="005F0C03" w:rsidRDefault="005F0C03" w:rsidP="005F0C03">
      <w:pPr>
        <w:rPr>
          <w:b/>
          <w:bCs/>
        </w:rPr>
      </w:pPr>
      <w:r w:rsidRPr="005F0C03">
        <w:rPr>
          <w:b/>
          <w:bCs/>
        </w:rPr>
        <w:t>Условия частичной корректности (</w:t>
      </w:r>
      <w:proofErr w:type="spellStart"/>
      <w:r w:rsidRPr="005F0C03">
        <w:rPr>
          <w:b/>
          <w:bCs/>
        </w:rPr>
        <w:t>Inv</w:t>
      </w:r>
      <w:proofErr w:type="spellEnd"/>
      <w:r w:rsidRPr="005F0C03">
        <w:rPr>
          <w:b/>
          <w:bCs/>
        </w:rPr>
        <w:t>)</w:t>
      </w:r>
    </w:p>
    <w:p w14:paraId="498AF1DC" w14:textId="77777777" w:rsidR="005F0C03" w:rsidRPr="005F0C03" w:rsidRDefault="005F0C03" w:rsidP="005F0C03">
      <w:pPr>
        <w:rPr>
          <w:bCs/>
        </w:rPr>
      </w:pPr>
      <w:r w:rsidRPr="005F0C03">
        <w:rPr>
          <w:b/>
          <w:bCs/>
        </w:rPr>
        <w:t>Для гарантии того, что {</w:t>
      </w:r>
      <w:proofErr w:type="spellStart"/>
      <w:r w:rsidRPr="005F0C03">
        <w:rPr>
          <w:b/>
          <w:bCs/>
        </w:rPr>
        <w:t>Inv</w:t>
      </w:r>
      <w:proofErr w:type="spellEnd"/>
      <w:r w:rsidRPr="005F0C03">
        <w:rPr>
          <w:b/>
          <w:bCs/>
        </w:rPr>
        <w:t xml:space="preserve">} </w:t>
      </w:r>
      <w:proofErr w:type="spellStart"/>
      <w:r w:rsidRPr="005F0C03">
        <w:rPr>
          <w:b/>
          <w:bCs/>
        </w:rPr>
        <w:t>while</w:t>
      </w:r>
      <w:proofErr w:type="spellEnd"/>
      <w:r w:rsidRPr="005F0C03">
        <w:rPr>
          <w:b/>
          <w:bCs/>
        </w:rPr>
        <w:t xml:space="preserve"> (B) </w:t>
      </w:r>
      <w:proofErr w:type="gramStart"/>
      <w:r w:rsidRPr="005F0C03">
        <w:rPr>
          <w:b/>
          <w:bCs/>
        </w:rPr>
        <w:t>{ S</w:t>
      </w:r>
      <w:proofErr w:type="gramEnd"/>
      <w:r w:rsidRPr="005F0C03">
        <w:rPr>
          <w:b/>
          <w:bCs/>
        </w:rPr>
        <w:t xml:space="preserve"> } {</w:t>
      </w:r>
      <w:proofErr w:type="spellStart"/>
      <w:r w:rsidRPr="005F0C03">
        <w:rPr>
          <w:b/>
          <w:bCs/>
        </w:rPr>
        <w:t>Inv</w:t>
      </w:r>
      <w:proofErr w:type="spellEnd"/>
      <w:r w:rsidRPr="005F0C03">
        <w:rPr>
          <w:b/>
          <w:bCs/>
        </w:rPr>
        <w:t xml:space="preserve"> </w:t>
      </w:r>
      <w:r w:rsidRPr="005F0C03">
        <w:rPr>
          <w:rFonts w:ascii="Cambria Math" w:hAnsi="Cambria Math" w:cs="Cambria Math"/>
          <w:b/>
          <w:bCs/>
        </w:rPr>
        <w:t>∧</w:t>
      </w:r>
      <w:r w:rsidRPr="005F0C03">
        <w:rPr>
          <w:b/>
          <w:bCs/>
        </w:rPr>
        <w:t xml:space="preserve"> ¬B}, должны быть истинны:</w:t>
      </w:r>
    </w:p>
    <w:p w14:paraId="726D6D38" w14:textId="77777777" w:rsidR="005F0C03" w:rsidRPr="005F0C03" w:rsidRDefault="005F0C03" w:rsidP="005F0C03">
      <w:pPr>
        <w:rPr>
          <w:bCs/>
        </w:rPr>
      </w:pPr>
      <w:r w:rsidRPr="005F0C03">
        <w:rPr>
          <w:b/>
          <w:bCs/>
        </w:rPr>
        <w:t>Условие инициализации: инвариант должен быть истинен после инициализации.</w:t>
      </w:r>
    </w:p>
    <w:p w14:paraId="6B03F78D" w14:textId="43EAB647" w:rsidR="005F0C03" w:rsidRPr="005F0C03" w:rsidRDefault="004F5D67" w:rsidP="005F0C03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{P} init {Inv} </m:t>
          </m:r>
          <m:r>
            <m:rPr>
              <m:sty m:val="p"/>
            </m:rPr>
            <w:rPr>
              <w:rFonts w:ascii="Cambria Math" w:hAnsi="Cambria Math"/>
            </w:rPr>
            <m:t>или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P </m:t>
          </m:r>
          <m:r>
            <m:rPr>
              <m:sty m:val="p"/>
            </m:rPr>
            <w:rPr>
              <w:rFonts w:ascii="Cambria Math" w:hAnsi="Cambria Math" w:cs="Cambria Math"/>
              <w:lang w:val="en-US"/>
            </w:rPr>
            <m:t>⇒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wp(init, Inv)</m:t>
          </m:r>
        </m:oMath>
      </m:oMathPara>
    </w:p>
    <w:p w14:paraId="123CBFF5" w14:textId="77777777" w:rsidR="005F0C03" w:rsidRPr="005F0C03" w:rsidRDefault="005F0C03" w:rsidP="005F0C03">
      <w:pPr>
        <w:rPr>
          <w:bCs/>
        </w:rPr>
      </w:pPr>
      <w:r w:rsidRPr="005F0C03">
        <w:rPr>
          <w:b/>
          <w:bCs/>
        </w:rPr>
        <w:t>Условие сохранения: инвариант должен сохраняться после каждой итерации тела S.</w:t>
      </w:r>
    </w:p>
    <w:p w14:paraId="3F9CC47D" w14:textId="24185B98" w:rsidR="005F0C03" w:rsidRPr="005F0C03" w:rsidRDefault="004F5D67" w:rsidP="005F0C03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(Inv </m:t>
          </m:r>
          <m:r>
            <m:rPr>
              <m:sty m:val="p"/>
            </m:rPr>
            <w:rPr>
              <w:rFonts w:ascii="Cambria Math" w:hAnsi="Cambria Math" w:cs="Cambria Math"/>
              <w:lang w:val="en-US"/>
            </w:rPr>
            <m:t>∧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B) </m:t>
          </m:r>
          <m:r>
            <m:rPr>
              <m:sty m:val="p"/>
            </m:rPr>
            <w:rPr>
              <w:rFonts w:ascii="Cambria Math" w:hAnsi="Cambria Math" w:cs="Cambria Math"/>
              <w:lang w:val="en-US"/>
            </w:rPr>
            <m:t>⇒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wp(S, Inv)</m:t>
          </m:r>
        </m:oMath>
      </m:oMathPara>
    </w:p>
    <w:p w14:paraId="7C2AC8DF" w14:textId="77777777" w:rsidR="005F0C03" w:rsidRPr="005F0C03" w:rsidRDefault="005F0C03" w:rsidP="005F0C03">
      <w:pPr>
        <w:rPr>
          <w:bCs/>
        </w:rPr>
      </w:pPr>
      <w:r w:rsidRPr="005F0C03">
        <w:rPr>
          <w:b/>
          <w:bCs/>
        </w:rPr>
        <w:t>Условие выхода: инвариант и ложность условия B должны гарантировать постусловие R.</w:t>
      </w:r>
    </w:p>
    <w:p w14:paraId="10690E92" w14:textId="271FA4B7" w:rsidR="005F0C03" w:rsidRPr="005F0C03" w:rsidRDefault="004F5D67" w:rsidP="005F0C03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(Inv </m:t>
          </m:r>
          <m:r>
            <m:rPr>
              <m:sty m:val="p"/>
            </m:rPr>
            <w:rPr>
              <w:rFonts w:ascii="Cambria Math" w:hAnsi="Cambria Math" w:cs="Cambria Math"/>
            </w:rPr>
            <m:t>∧</m:t>
          </m:r>
          <m:r>
            <m:rPr>
              <m:sty m:val="p"/>
            </m:rPr>
            <w:rPr>
              <w:rFonts w:ascii="Cambria Math" w:hAnsi="Cambria Math"/>
            </w:rPr>
            <m:t xml:space="preserve"> ¬B) </m:t>
          </m:r>
          <m:r>
            <m:rPr>
              <m:sty m:val="p"/>
            </m:rPr>
            <w:rPr>
              <w:rFonts w:ascii="Cambria Math" w:hAnsi="Cambria Math" w:cs="Cambria Math"/>
            </w:rPr>
            <m:t>⇒</m:t>
          </m:r>
          <m:r>
            <m:rPr>
              <m:sty m:val="p"/>
            </m:rPr>
            <w:rPr>
              <w:rFonts w:ascii="Cambria Math" w:hAnsi="Cambria Math"/>
            </w:rPr>
            <m:t xml:space="preserve"> R</m:t>
          </m:r>
        </m:oMath>
      </m:oMathPara>
    </w:p>
    <w:p w14:paraId="2960BEBF" w14:textId="77777777" w:rsidR="005F0C03" w:rsidRPr="005F0C03" w:rsidRDefault="005F0C03" w:rsidP="005F0C03">
      <w:pPr>
        <w:rPr>
          <w:b/>
          <w:bCs/>
        </w:rPr>
      </w:pPr>
      <w:r w:rsidRPr="005F0C03">
        <w:rPr>
          <w:b/>
          <w:bCs/>
        </w:rPr>
        <w:lastRenderedPageBreak/>
        <w:t>Условия тотальной корректности (t)</w:t>
      </w:r>
    </w:p>
    <w:p w14:paraId="7F8278B4" w14:textId="77777777" w:rsidR="005F0C03" w:rsidRPr="005F0C03" w:rsidRDefault="005F0C03" w:rsidP="005F0C03">
      <w:pPr>
        <w:rPr>
          <w:bCs/>
        </w:rPr>
      </w:pPr>
      <w:r w:rsidRPr="005F0C03">
        <w:rPr>
          <w:b/>
          <w:bCs/>
        </w:rPr>
        <w:t>Для гарантии завершения цикла (тотальная корректность) вариант-функция t должна удовлетворять:</w:t>
      </w:r>
    </w:p>
    <w:p w14:paraId="4B5D90FE" w14:textId="77777777" w:rsidR="005F0C03" w:rsidRPr="005F0C03" w:rsidRDefault="005F0C03" w:rsidP="005F0C03">
      <w:pPr>
        <w:rPr>
          <w:bCs/>
        </w:rPr>
      </w:pPr>
      <w:proofErr w:type="spellStart"/>
      <w:r w:rsidRPr="005F0C03">
        <w:rPr>
          <w:b/>
          <w:bCs/>
        </w:rPr>
        <w:t>Неотрицательность</w:t>
      </w:r>
      <w:proofErr w:type="spellEnd"/>
      <w:r w:rsidRPr="005F0C03">
        <w:rPr>
          <w:b/>
          <w:bCs/>
        </w:rPr>
        <w:t>: значение t должно быть неотрицательным перед каждой итерацией.</w:t>
      </w:r>
    </w:p>
    <w:p w14:paraId="5F904700" w14:textId="43EEBC3D" w:rsidR="005F0C03" w:rsidRPr="005F0C03" w:rsidRDefault="004F5D67" w:rsidP="005F0C03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(Inv </m:t>
          </m:r>
          <m:r>
            <m:rPr>
              <m:sty m:val="p"/>
            </m:rPr>
            <w:rPr>
              <w:rFonts w:ascii="Cambria Math" w:hAnsi="Cambria Math" w:cs="Cambria Math"/>
            </w:rPr>
            <m:t>∧</m:t>
          </m:r>
          <m:r>
            <m:rPr>
              <m:sty m:val="p"/>
            </m:rPr>
            <w:rPr>
              <w:rFonts w:ascii="Cambria Math" w:hAnsi="Cambria Math"/>
            </w:rPr>
            <m:t xml:space="preserve"> B) </m:t>
          </m:r>
          <m:r>
            <m:rPr>
              <m:sty m:val="p"/>
            </m:rPr>
            <w:rPr>
              <w:rFonts w:ascii="Cambria Math" w:hAnsi="Cambria Math" w:cs="Cambria Math"/>
            </w:rPr>
            <m:t>⇒</m:t>
          </m:r>
          <m:r>
            <m:rPr>
              <m:sty m:val="p"/>
            </m:rPr>
            <w:rPr>
              <w:rFonts w:ascii="Cambria Math" w:hAnsi="Cambria Math"/>
            </w:rPr>
            <m:t xml:space="preserve"> (t ≥ 0)</m:t>
          </m:r>
        </m:oMath>
      </m:oMathPara>
    </w:p>
    <w:p w14:paraId="3D00A5F7" w14:textId="77777777" w:rsidR="005F0C03" w:rsidRPr="005F0C03" w:rsidRDefault="005F0C03" w:rsidP="005F0C03">
      <w:pPr>
        <w:rPr>
          <w:bCs/>
        </w:rPr>
      </w:pPr>
      <w:r w:rsidRPr="005F0C03">
        <w:rPr>
          <w:b/>
          <w:bCs/>
        </w:rPr>
        <w:t>Строгое убывание: значение t должно строго уменьшаться после выполнения тела S.</w:t>
      </w:r>
    </w:p>
    <w:p w14:paraId="5CEBBBD6" w14:textId="67C140AF" w:rsidR="005F0C03" w:rsidRPr="005F0C03" w:rsidRDefault="004F5D67" w:rsidP="005F0C03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(Inv </m:t>
          </m:r>
          <m:r>
            <m:rPr>
              <m:sty m:val="p"/>
            </m:rPr>
            <w:rPr>
              <w:rFonts w:ascii="Cambria Math" w:hAnsi="Cambria Math" w:cs="Cambria Math"/>
              <w:lang w:val="en-US"/>
            </w:rPr>
            <m:t>∧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B) </m:t>
          </m:r>
          <m:r>
            <m:rPr>
              <m:sty m:val="p"/>
            </m:rPr>
            <w:rPr>
              <w:rFonts w:ascii="Cambria Math" w:hAnsi="Cambria Math" w:cs="Cambria Math"/>
              <w:lang w:val="en-US"/>
            </w:rPr>
            <m:t>⇒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wp(S, t' &lt; t)</m:t>
          </m:r>
        </m:oMath>
      </m:oMathPara>
    </w:p>
    <w:p w14:paraId="4E472DE3" w14:textId="1ED23C89" w:rsidR="005F0C03" w:rsidRPr="005F0C03" w:rsidRDefault="005F0C03" w:rsidP="00AA7674">
      <w:pPr>
        <w:rPr>
          <w:bCs/>
        </w:rPr>
      </w:pPr>
      <w:r w:rsidRPr="005F0C03">
        <w:rPr>
          <w:b/>
          <w:bCs/>
        </w:rPr>
        <w:t>где t' — значение t после выполнения оператора S.</w:t>
      </w:r>
    </w:p>
    <w:p w14:paraId="1BB84E9C" w14:textId="77777777" w:rsidR="005F0C03" w:rsidRPr="005F0C03" w:rsidRDefault="005F0C03" w:rsidP="00AA7674">
      <w:pPr>
        <w:pStyle w:val="3"/>
      </w:pPr>
      <w:bookmarkStart w:id="39" w:name="_Toc215309931"/>
      <w:bookmarkStart w:id="40" w:name="_Toc215597755"/>
      <w:r w:rsidRPr="005F0C03">
        <w:t>1.5.3 Преимущества и ограничения</w:t>
      </w:r>
      <w:bookmarkEnd w:id="39"/>
      <w:bookmarkEnd w:id="40"/>
    </w:p>
    <w:p w14:paraId="08AC74CB" w14:textId="77777777" w:rsidR="005F0C03" w:rsidRPr="005F0C03" w:rsidRDefault="005F0C03" w:rsidP="005F0C03">
      <w:r w:rsidRPr="005F0C03">
        <w:t>Таблица 4</w:t>
      </w:r>
    </w:p>
    <w:p w14:paraId="5B09331C" w14:textId="77777777" w:rsidR="005F0C03" w:rsidRPr="005F0C03" w:rsidRDefault="005F0C03" w:rsidP="005F0C03">
      <w:r w:rsidRPr="005F0C03">
        <w:t>Преимущества и ограничения вариант-функции и инварианта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90"/>
        <w:gridCol w:w="4555"/>
      </w:tblGrid>
      <w:tr w:rsidR="005F0C03" w:rsidRPr="005F0C03" w14:paraId="28C3B81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FAAF30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Преимущества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1F7B22" w14:textId="77777777" w:rsidR="005F0C03" w:rsidRPr="005F0C03" w:rsidRDefault="005F0C03" w:rsidP="005F0C03">
            <w:pPr>
              <w:rPr>
                <w:b/>
                <w:bCs/>
              </w:rPr>
            </w:pPr>
            <w:r w:rsidRPr="005F0C03">
              <w:rPr>
                <w:b/>
                <w:bCs/>
              </w:rPr>
              <w:t>Ограничения</w:t>
            </w:r>
          </w:p>
        </w:tc>
      </w:tr>
      <w:tr w:rsidR="005F0C03" w:rsidRPr="005F0C03" w14:paraId="60C9ED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7B3EE5" w14:textId="77777777" w:rsidR="005F0C03" w:rsidRPr="005F0C03" w:rsidRDefault="005F0C03" w:rsidP="005F0C03">
            <w:r w:rsidRPr="005F0C03">
              <w:rPr>
                <w:b/>
                <w:bCs/>
              </w:rPr>
              <w:t>Доказательство завершения</w:t>
            </w:r>
            <w:r w:rsidRPr="005F0C03">
              <w:t xml:space="preserve"> Вариант-функция </w:t>
            </w:r>
            <w:r w:rsidRPr="005F0C03">
              <w:rPr>
                <w:b/>
                <w:bCs/>
              </w:rPr>
              <w:t>t</w:t>
            </w:r>
            <w:r w:rsidRPr="005F0C03">
              <w:t xml:space="preserve"> строго доказывает, что цикл не зависнет (тотальная корректность).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28DBE4" w14:textId="77777777" w:rsidR="005F0C03" w:rsidRPr="005F0C03" w:rsidRDefault="005F0C03" w:rsidP="005F0C03">
            <w:r w:rsidRPr="005F0C03">
              <w:rPr>
                <w:b/>
                <w:bCs/>
              </w:rPr>
              <w:t>Сложность поиска</w:t>
            </w:r>
            <w:r w:rsidRPr="005F0C03">
              <w:t xml:space="preserve"> </w:t>
            </w:r>
          </w:p>
          <w:p w14:paraId="108887AF" w14:textId="77777777" w:rsidR="005F0C03" w:rsidRPr="005F0C03" w:rsidRDefault="005F0C03" w:rsidP="005F0C03">
            <w:r w:rsidRPr="005F0C03">
              <w:t xml:space="preserve">Нахождение корректного инварианта </w:t>
            </w:r>
            <w:proofErr w:type="spellStart"/>
            <w:r w:rsidRPr="005F0C03">
              <w:t>Inv</w:t>
            </w:r>
            <w:proofErr w:type="spellEnd"/>
            <w:r w:rsidRPr="005F0C03">
              <w:t xml:space="preserve"> для сложного цикла — часто творческая, а не алгоритмическая задача.</w:t>
            </w:r>
          </w:p>
        </w:tc>
      </w:tr>
      <w:tr w:rsidR="005F0C03" w:rsidRPr="005F0C03" w14:paraId="50034B3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A88EA1" w14:textId="77777777" w:rsidR="005F0C03" w:rsidRPr="005F0C03" w:rsidRDefault="005F0C03" w:rsidP="005F0C03">
            <w:r w:rsidRPr="005F0C03">
              <w:rPr>
                <w:b/>
                <w:bCs/>
              </w:rPr>
              <w:t>Усиление корректности</w:t>
            </w:r>
            <w:r w:rsidRPr="005F0C03">
              <w:t xml:space="preserve"> </w:t>
            </w:r>
          </w:p>
          <w:p w14:paraId="06749580" w14:textId="77777777" w:rsidR="005F0C03" w:rsidRPr="005F0C03" w:rsidRDefault="005F0C03" w:rsidP="005F0C03">
            <w:proofErr w:type="spellStart"/>
            <w:r w:rsidRPr="005F0C03">
              <w:t>Inv</w:t>
            </w:r>
            <w:proofErr w:type="spellEnd"/>
            <w:r w:rsidRPr="005F0C03">
              <w:t xml:space="preserve"> описывает не только конечный, но и промежуточные состояния, делая код более понятным и безопасным.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80F44" w14:textId="77777777" w:rsidR="005F0C03" w:rsidRPr="005F0C03" w:rsidRDefault="005F0C03" w:rsidP="005F0C03">
            <w:r w:rsidRPr="005F0C03">
              <w:rPr>
                <w:b/>
                <w:bCs/>
              </w:rPr>
              <w:t>Автоматизация</w:t>
            </w:r>
            <w:r w:rsidRPr="005F0C03">
              <w:t xml:space="preserve"> </w:t>
            </w:r>
          </w:p>
          <w:p w14:paraId="018E6D49" w14:textId="77777777" w:rsidR="005F0C03" w:rsidRPr="005F0C03" w:rsidRDefault="005F0C03" w:rsidP="005F0C03">
            <w:r w:rsidRPr="005F0C03">
              <w:t xml:space="preserve">Хотя проверка VC автоматизируема, генерация подходящих </w:t>
            </w:r>
            <w:proofErr w:type="spellStart"/>
            <w:r w:rsidRPr="005F0C03">
              <w:t>Inv</w:t>
            </w:r>
            <w:proofErr w:type="spellEnd"/>
            <w:r w:rsidRPr="005F0C03">
              <w:t xml:space="preserve"> и t для общих случаев остается проблемой для </w:t>
            </w:r>
            <w:r w:rsidRPr="005F0C03">
              <w:lastRenderedPageBreak/>
              <w:t>полностью автоматических верификаторов.</w:t>
            </w:r>
          </w:p>
        </w:tc>
      </w:tr>
      <w:tr w:rsidR="005F0C03" w:rsidRPr="005F0C03" w14:paraId="1B58D54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69FBBD" w14:textId="77777777" w:rsidR="005F0C03" w:rsidRPr="005F0C03" w:rsidRDefault="005F0C03" w:rsidP="005F0C03">
            <w:r w:rsidRPr="005F0C03">
              <w:rPr>
                <w:b/>
                <w:bCs/>
              </w:rPr>
              <w:lastRenderedPageBreak/>
              <w:t>Основа для проектирования</w:t>
            </w:r>
            <w:r w:rsidRPr="005F0C03">
              <w:t xml:space="preserve"> «Проектирование от инварианта» — мощная методика, позволяющая строить алгоритмы, корректность которых гарантирована изначально.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EB56C7" w14:textId="77777777" w:rsidR="005F0C03" w:rsidRPr="005F0C03" w:rsidRDefault="005F0C03" w:rsidP="005F0C03">
            <w:r w:rsidRPr="005F0C03">
              <w:rPr>
                <w:b/>
                <w:bCs/>
              </w:rPr>
              <w:t>Зависимость от</w:t>
            </w:r>
            <w:r w:rsidRPr="005F0C03">
              <w:t xml:space="preserve"> </w:t>
            </w:r>
            <w:proofErr w:type="spellStart"/>
            <w:r w:rsidRPr="005F0C03">
              <w:t>wp</w:t>
            </w:r>
            <w:proofErr w:type="spellEnd"/>
            <w:r w:rsidRPr="005F0C03">
              <w:t xml:space="preserve"> </w:t>
            </w:r>
          </w:p>
          <w:p w14:paraId="1C6CF752" w14:textId="77777777" w:rsidR="005F0C03" w:rsidRPr="005F0C03" w:rsidRDefault="005F0C03" w:rsidP="005F0C03">
            <w:r w:rsidRPr="005F0C03">
              <w:t xml:space="preserve">Для проверки сохранения и убывания </w:t>
            </w:r>
            <w:proofErr w:type="spellStart"/>
            <w:r w:rsidRPr="005F0C03">
              <w:t>Inv</w:t>
            </w:r>
            <w:proofErr w:type="spellEnd"/>
            <w:r w:rsidRPr="005F0C03">
              <w:t xml:space="preserve"> и t требуется точное вычисление </w:t>
            </w:r>
            <w:proofErr w:type="spellStart"/>
            <w:r w:rsidRPr="005F0C03">
              <w:t>wp</w:t>
            </w:r>
            <w:proofErr w:type="spellEnd"/>
            <w:r w:rsidRPr="005F0C03">
              <w:t>, что может приводить к громоздким формулам.</w:t>
            </w:r>
          </w:p>
        </w:tc>
      </w:tr>
    </w:tbl>
    <w:p w14:paraId="39FA4854" w14:textId="3A0EF756" w:rsidR="005F0C03" w:rsidRPr="005F0C03" w:rsidRDefault="005F0C03" w:rsidP="007A70E6">
      <w:pPr>
        <w:pStyle w:val="3"/>
      </w:pPr>
      <w:bookmarkStart w:id="41" w:name="_Toc215309932"/>
      <w:bookmarkStart w:id="42" w:name="_Toc215597756"/>
      <w:r w:rsidRPr="005F0C03">
        <w:t>1.5.4 Применение в задаче «</w:t>
      </w:r>
      <w:r w:rsidR="00CA4E7C" w:rsidRPr="00CA4E7C">
        <w:t>Планировщик Задач</w:t>
      </w:r>
      <w:r w:rsidRPr="005F0C03">
        <w:t>»</w:t>
      </w:r>
      <w:bookmarkEnd w:id="41"/>
      <w:bookmarkEnd w:id="42"/>
    </w:p>
    <w:p w14:paraId="51B581F3" w14:textId="5E6BCD79" w:rsidR="005F0C03" w:rsidRPr="005F0C03" w:rsidRDefault="005F0C03" w:rsidP="005F0C03">
      <w:r w:rsidRPr="005F0C03">
        <w:t xml:space="preserve">Методы верификации циклов используются для алгоритма </w:t>
      </w:r>
      <w:r w:rsidR="00373FA1">
        <w:rPr>
          <w:b/>
          <w:bCs/>
        </w:rPr>
        <w:t xml:space="preserve">проверки корректность цикла </w:t>
      </w:r>
      <w:proofErr w:type="spellStart"/>
      <w:r w:rsidR="00373FA1">
        <w:rPr>
          <w:b/>
          <w:bCs/>
        </w:rPr>
        <w:t>филтрации</w:t>
      </w:r>
      <w:proofErr w:type="spellEnd"/>
      <w:r w:rsidRPr="005F0C03">
        <w:t xml:space="preserve">. </w:t>
      </w:r>
      <w:r w:rsidR="00097AB2">
        <w:t>Проверяет, что полученный список отфильтрованных задач меньше</w:t>
      </w:r>
      <w:r w:rsidR="00097AB2" w:rsidRPr="00097AB2">
        <w:t xml:space="preserve"> </w:t>
      </w:r>
      <w:r w:rsidR="00097AB2">
        <w:t>максимального числа задач и больше минимального</w:t>
      </w:r>
      <w:r w:rsidRPr="005F0C03">
        <w:t>.</w:t>
      </w:r>
    </w:p>
    <w:p w14:paraId="3B473366" w14:textId="1F9BC258" w:rsidR="005F0C03" w:rsidRPr="005F0C03" w:rsidRDefault="005F0C03" w:rsidP="005F0C03">
      <w:pPr>
        <w:numPr>
          <w:ilvl w:val="0"/>
          <w:numId w:val="88"/>
        </w:numPr>
      </w:pPr>
      <w:r w:rsidRPr="005F0C03">
        <w:rPr>
          <w:b/>
          <w:bCs/>
        </w:rPr>
        <w:t>Цикл</w:t>
      </w:r>
      <w:r w:rsidRPr="005F0C03">
        <w:t xml:space="preserve"> выполняется, пока не будут просмотрены все </w:t>
      </w:r>
      <w:r w:rsidR="008A46CD">
        <w:t>задачи</w:t>
      </w:r>
      <w:r w:rsidRPr="005F0C03">
        <w:t>.</w:t>
      </w:r>
    </w:p>
    <w:p w14:paraId="358BAE04" w14:textId="54C02623" w:rsidR="005F0C03" w:rsidRPr="005F0C03" w:rsidRDefault="005F0C03" w:rsidP="005F0C03">
      <w:pPr>
        <w:numPr>
          <w:ilvl w:val="0"/>
          <w:numId w:val="88"/>
        </w:numPr>
      </w:pPr>
      <w:proofErr w:type="spellStart"/>
      <w:r w:rsidRPr="005F0C03">
        <w:rPr>
          <w:b/>
          <w:bCs/>
        </w:rPr>
        <w:t>Inv</w:t>
      </w:r>
      <w:proofErr w:type="spellEnd"/>
      <w:r w:rsidRPr="005F0C03">
        <w:t xml:space="preserve"> Инвариант может быть сформулирован как «Сумма </w:t>
      </w:r>
      <w:r w:rsidR="0071741D">
        <w:t>отфильтрованных задач</w:t>
      </w:r>
      <w:r w:rsidRPr="005F0C03">
        <w:t xml:space="preserve"> </w:t>
      </w:r>
      <w:r w:rsidR="0071741D">
        <w:t xml:space="preserve">плюс сумма </w:t>
      </w:r>
      <w:proofErr w:type="gramStart"/>
      <w:r w:rsidR="0071741D">
        <w:t>задач</w:t>
      </w:r>
      <w:proofErr w:type="gramEnd"/>
      <w:r w:rsidR="0071741D">
        <w:t xml:space="preserve"> не удовлетворяющих условию</w:t>
      </w:r>
      <w:r w:rsidRPr="005F0C03">
        <w:t>».</w:t>
      </w:r>
    </w:p>
    <w:p w14:paraId="4A9FA0C0" w14:textId="72562250" w:rsidR="005F0C03" w:rsidRPr="005F0C03" w:rsidRDefault="005F0C03" w:rsidP="005F0C03">
      <w:pPr>
        <w:numPr>
          <w:ilvl w:val="0"/>
          <w:numId w:val="88"/>
        </w:numPr>
      </w:pPr>
      <w:r w:rsidRPr="005F0C03">
        <w:rPr>
          <w:b/>
          <w:bCs/>
        </w:rPr>
        <w:t>t</w:t>
      </w:r>
      <w:r w:rsidRPr="005F0C03">
        <w:t xml:space="preserve"> Вариант-функция это просто количество </w:t>
      </w:r>
      <w:r w:rsidR="00C415C1">
        <w:t>не удовлетворивших фильтру</w:t>
      </w:r>
      <w:r w:rsidRPr="005F0C03">
        <w:t xml:space="preserve"> </w:t>
      </w:r>
      <w:r w:rsidR="00C415C1">
        <w:t>задач</w:t>
      </w:r>
      <w:r w:rsidRPr="005F0C03">
        <w:t>. Она неотрицательна и строго убывает на каждой итерации.</w:t>
      </w:r>
    </w:p>
    <w:p w14:paraId="78F6DDA5" w14:textId="77777777" w:rsidR="005F0C03" w:rsidRDefault="005F0C03" w:rsidP="00782BD0"/>
    <w:p w14:paraId="66F6C220" w14:textId="77777777" w:rsidR="005A22AD" w:rsidRDefault="005A22AD" w:rsidP="00782BD0"/>
    <w:p w14:paraId="28270956" w14:textId="77777777" w:rsidR="005A22AD" w:rsidRDefault="005A22AD" w:rsidP="00782BD0"/>
    <w:p w14:paraId="0331E530" w14:textId="77777777" w:rsidR="005A22AD" w:rsidRDefault="005A22AD" w:rsidP="00782BD0"/>
    <w:p w14:paraId="3EEAADFB" w14:textId="77777777" w:rsidR="005A22AD" w:rsidRDefault="005A22AD" w:rsidP="00782BD0"/>
    <w:p w14:paraId="0EFFEF5E" w14:textId="77777777" w:rsidR="005A22AD" w:rsidRDefault="005A22AD" w:rsidP="00782BD0"/>
    <w:p w14:paraId="1D04A660" w14:textId="77777777" w:rsidR="005A22AD" w:rsidRPr="001D062D" w:rsidRDefault="005A22AD" w:rsidP="001D062D">
      <w:pPr>
        <w:ind w:firstLine="0"/>
        <w:rPr>
          <w:lang w:val="en-US"/>
        </w:rPr>
      </w:pPr>
    </w:p>
    <w:p w14:paraId="4BC7E890" w14:textId="1BE417E1" w:rsidR="002E7730" w:rsidRDefault="002E7730" w:rsidP="00782BD0">
      <w:pPr>
        <w:pStyle w:val="1"/>
      </w:pPr>
      <w:bookmarkStart w:id="43" w:name="_Toc215597757"/>
      <w:bookmarkEnd w:id="2"/>
      <w:r>
        <w:lastRenderedPageBreak/>
        <w:t xml:space="preserve">ГЛАВА </w:t>
      </w:r>
      <w:r w:rsidR="00CF2921">
        <w:t>2</w:t>
      </w:r>
      <w:r w:rsidR="00655703">
        <w:t>. Программная реализация</w:t>
      </w:r>
      <w:bookmarkEnd w:id="43"/>
    </w:p>
    <w:p w14:paraId="60887BA8" w14:textId="77777777" w:rsidR="005A22AD" w:rsidRPr="005A22AD" w:rsidRDefault="005A22AD" w:rsidP="005A22AD">
      <w:pPr>
        <w:pStyle w:val="2"/>
      </w:pPr>
      <w:bookmarkStart w:id="44" w:name="_Toc215597758"/>
      <w:r w:rsidRPr="005A22AD">
        <w:t>2.1 Техническое задание на разработку</w:t>
      </w:r>
      <w:bookmarkEnd w:id="44"/>
    </w:p>
    <w:p w14:paraId="6EFCC454" w14:textId="77777777" w:rsidR="005A22AD" w:rsidRPr="005A22AD" w:rsidRDefault="005A22AD" w:rsidP="005A22AD">
      <w:pPr>
        <w:pStyle w:val="3"/>
      </w:pPr>
      <w:bookmarkStart w:id="45" w:name="_Toc215597759"/>
      <w:r w:rsidRPr="005A22AD">
        <w:t>2.1.1 Назначение системы</w:t>
      </w:r>
      <w:bookmarkEnd w:id="45"/>
    </w:p>
    <w:p w14:paraId="7204C4B9" w14:textId="77777777" w:rsidR="005A22AD" w:rsidRPr="005A22AD" w:rsidRDefault="005A22AD" w:rsidP="005A22AD">
      <w:r w:rsidRPr="005A22AD">
        <w:t>Разрабатываемая система «Умный планировщик задач» предназначена для автоматизации процесса управления персональными или рабочими задачами с интегрированными механизмами формальной верификации операций. Система нацелена на повышение надежности и корректности работы за счет применения математически строгих методов проверки на этапах проектирования и выполнения ключевых функций.</w:t>
      </w:r>
    </w:p>
    <w:p w14:paraId="3BFBD0F0" w14:textId="77777777" w:rsidR="005A22AD" w:rsidRPr="005A22AD" w:rsidRDefault="005A22AD" w:rsidP="005A22AD">
      <w:pPr>
        <w:rPr>
          <w:lang w:val="en-US"/>
        </w:rPr>
      </w:pPr>
      <w:proofErr w:type="spellStart"/>
      <w:r w:rsidRPr="005A22AD">
        <w:rPr>
          <w:lang w:val="en-US"/>
        </w:rPr>
        <w:t>Основное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назначение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системы</w:t>
      </w:r>
      <w:proofErr w:type="spellEnd"/>
      <w:r w:rsidRPr="005A22AD">
        <w:rPr>
          <w:lang w:val="en-US"/>
        </w:rPr>
        <w:t>:</w:t>
      </w:r>
    </w:p>
    <w:p w14:paraId="468B5809" w14:textId="77777777" w:rsidR="005A22AD" w:rsidRPr="005A22AD" w:rsidRDefault="005A22AD" w:rsidP="005A22AD">
      <w:pPr>
        <w:numPr>
          <w:ilvl w:val="0"/>
          <w:numId w:val="89"/>
        </w:numPr>
      </w:pPr>
      <w:r w:rsidRPr="005A22AD">
        <w:t>Предоставление пользователю интуитивно понятного интерфейса для создания, редактирования, фильтрации и отслеживания задач.</w:t>
      </w:r>
    </w:p>
    <w:p w14:paraId="6ABD2ABB" w14:textId="77777777" w:rsidR="005A22AD" w:rsidRPr="005A22AD" w:rsidRDefault="005A22AD" w:rsidP="005A22AD">
      <w:pPr>
        <w:numPr>
          <w:ilvl w:val="0"/>
          <w:numId w:val="89"/>
        </w:numPr>
      </w:pPr>
      <w:r w:rsidRPr="005A22AD">
        <w:t>Обеспечение гарантированной корректности операций над данными через формальную верификацию.</w:t>
      </w:r>
    </w:p>
    <w:p w14:paraId="761D437D" w14:textId="77777777" w:rsidR="005A22AD" w:rsidRPr="005A22AD" w:rsidRDefault="005A22AD" w:rsidP="005A22AD">
      <w:pPr>
        <w:numPr>
          <w:ilvl w:val="0"/>
          <w:numId w:val="89"/>
        </w:numPr>
      </w:pPr>
      <w:r w:rsidRPr="005A22AD">
        <w:t xml:space="preserve">Демонстрация практической применимости методов формальной верификации (логики Хоара, </w:t>
      </w:r>
      <w:r w:rsidRPr="005A22AD">
        <w:rPr>
          <w:lang w:val="en-US"/>
        </w:rPr>
        <w:t>WP</w:t>
      </w:r>
      <w:r w:rsidRPr="005A22AD">
        <w:t>-исчисления, инвариантов циклов) в реальном программном обеспечении.</w:t>
      </w:r>
    </w:p>
    <w:p w14:paraId="5BB30067" w14:textId="77777777" w:rsidR="005A22AD" w:rsidRPr="005A22AD" w:rsidRDefault="005A22AD" w:rsidP="005A22AD">
      <w:pPr>
        <w:numPr>
          <w:ilvl w:val="0"/>
          <w:numId w:val="89"/>
        </w:numPr>
      </w:pPr>
      <w:r w:rsidRPr="005A22AD">
        <w:t>Использование в образовательных целях для изучения принципов верификации программного обеспечения.</w:t>
      </w:r>
    </w:p>
    <w:p w14:paraId="7D236221" w14:textId="77777777" w:rsidR="005A22AD" w:rsidRPr="005A22AD" w:rsidRDefault="005A22AD" w:rsidP="005A22AD">
      <w:pPr>
        <w:pStyle w:val="3"/>
        <w:rPr>
          <w:lang w:val="en-US"/>
        </w:rPr>
      </w:pPr>
      <w:bookmarkStart w:id="46" w:name="_Toc215597760"/>
      <w:r w:rsidRPr="005A22AD">
        <w:rPr>
          <w:lang w:val="en-US"/>
        </w:rPr>
        <w:t xml:space="preserve">2.1.2 </w:t>
      </w:r>
      <w:proofErr w:type="spellStart"/>
      <w:r w:rsidRPr="005A22AD">
        <w:rPr>
          <w:lang w:val="en-US"/>
        </w:rPr>
        <w:t>Функциональные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требования</w:t>
      </w:r>
      <w:bookmarkEnd w:id="46"/>
      <w:proofErr w:type="spellEnd"/>
    </w:p>
    <w:p w14:paraId="51788FB6" w14:textId="77777777" w:rsidR="005A22AD" w:rsidRPr="005A22AD" w:rsidRDefault="005A22AD" w:rsidP="005A22AD">
      <w:pPr>
        <w:numPr>
          <w:ilvl w:val="0"/>
          <w:numId w:val="90"/>
        </w:numPr>
        <w:rPr>
          <w:lang w:val="en-US"/>
        </w:rPr>
      </w:pPr>
      <w:proofErr w:type="spellStart"/>
      <w:r w:rsidRPr="005A22AD">
        <w:rPr>
          <w:b/>
          <w:bCs/>
          <w:lang w:val="en-US"/>
        </w:rPr>
        <w:t>Управление</w:t>
      </w:r>
      <w:proofErr w:type="spellEnd"/>
      <w:r w:rsidRPr="005A22AD">
        <w:rPr>
          <w:b/>
          <w:bCs/>
          <w:lang w:val="en-US"/>
        </w:rPr>
        <w:t xml:space="preserve"> </w:t>
      </w:r>
      <w:proofErr w:type="spellStart"/>
      <w:r w:rsidRPr="005A22AD">
        <w:rPr>
          <w:b/>
          <w:bCs/>
          <w:lang w:val="en-US"/>
        </w:rPr>
        <w:t>задачами</w:t>
      </w:r>
      <w:proofErr w:type="spellEnd"/>
      <w:r w:rsidRPr="005A22AD">
        <w:rPr>
          <w:b/>
          <w:bCs/>
          <w:lang w:val="en-US"/>
        </w:rPr>
        <w:t>:</w:t>
      </w:r>
    </w:p>
    <w:p w14:paraId="192E1F8C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Создание новой задачи с указанием названия, описания, дедлайна, приоритета (от 1 до 4) и статуса выполнения.</w:t>
      </w:r>
    </w:p>
    <w:p w14:paraId="197CFCF4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lastRenderedPageBreak/>
        <w:t>Валидация вводимых данных: название не может быть пустым, дедлайн должен быть в будущем, приоритет должен находиться в допустимом диапазоне.</w:t>
      </w:r>
    </w:p>
    <w:p w14:paraId="6B00CDDE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Возможность отметки задачи как выполненной.</w:t>
      </w:r>
    </w:p>
    <w:p w14:paraId="18E6A474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Автоматическое вычисление свойств задачи: «Просрочена» и «Срочная».</w:t>
      </w:r>
    </w:p>
    <w:p w14:paraId="633FB1B5" w14:textId="77777777" w:rsidR="005A22AD" w:rsidRPr="005A22AD" w:rsidRDefault="005A22AD" w:rsidP="005A22AD">
      <w:pPr>
        <w:numPr>
          <w:ilvl w:val="0"/>
          <w:numId w:val="90"/>
        </w:numPr>
        <w:rPr>
          <w:lang w:val="en-US"/>
        </w:rPr>
      </w:pPr>
      <w:proofErr w:type="spellStart"/>
      <w:r w:rsidRPr="005A22AD">
        <w:rPr>
          <w:b/>
          <w:bCs/>
          <w:lang w:val="en-US"/>
        </w:rPr>
        <w:t>Фильтрация</w:t>
      </w:r>
      <w:proofErr w:type="spellEnd"/>
      <w:r w:rsidRPr="005A22AD">
        <w:rPr>
          <w:b/>
          <w:bCs/>
          <w:lang w:val="en-US"/>
        </w:rPr>
        <w:t xml:space="preserve"> и </w:t>
      </w:r>
      <w:proofErr w:type="spellStart"/>
      <w:r w:rsidRPr="005A22AD">
        <w:rPr>
          <w:b/>
          <w:bCs/>
          <w:lang w:val="en-US"/>
        </w:rPr>
        <w:t>поиск</w:t>
      </w:r>
      <w:proofErr w:type="spellEnd"/>
      <w:r w:rsidRPr="005A22AD">
        <w:rPr>
          <w:b/>
          <w:bCs/>
          <w:lang w:val="en-US"/>
        </w:rPr>
        <w:t xml:space="preserve"> </w:t>
      </w:r>
      <w:proofErr w:type="spellStart"/>
      <w:r w:rsidRPr="005A22AD">
        <w:rPr>
          <w:b/>
          <w:bCs/>
          <w:lang w:val="en-US"/>
        </w:rPr>
        <w:t>задач</w:t>
      </w:r>
      <w:proofErr w:type="spellEnd"/>
      <w:r w:rsidRPr="005A22AD">
        <w:rPr>
          <w:b/>
          <w:bCs/>
          <w:lang w:val="en-US"/>
        </w:rPr>
        <w:t>:</w:t>
      </w:r>
    </w:p>
    <w:p w14:paraId="1D91561B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Фильтрация по статусу выполнения (все, активные, выполненные).</w:t>
      </w:r>
    </w:p>
    <w:p w14:paraId="6BA10C1E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Фильтрация по дедлайну (на сегодня, до/после указанной даты, по конкретной дате).</w:t>
      </w:r>
    </w:p>
    <w:p w14:paraId="1C5AD196" w14:textId="77777777" w:rsidR="005A22AD" w:rsidRPr="005A22AD" w:rsidRDefault="005A22AD" w:rsidP="005A22AD">
      <w:pPr>
        <w:numPr>
          <w:ilvl w:val="1"/>
          <w:numId w:val="90"/>
        </w:numPr>
        <w:rPr>
          <w:lang w:val="en-US"/>
        </w:rPr>
      </w:pPr>
      <w:proofErr w:type="spellStart"/>
      <w:r w:rsidRPr="005A22AD">
        <w:rPr>
          <w:lang w:val="en-US"/>
        </w:rPr>
        <w:t>Фильтрация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по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уровню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приоритета</w:t>
      </w:r>
      <w:proofErr w:type="spellEnd"/>
      <w:r w:rsidRPr="005A22AD">
        <w:rPr>
          <w:lang w:val="en-US"/>
        </w:rPr>
        <w:t>.</w:t>
      </w:r>
    </w:p>
    <w:p w14:paraId="6327368A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Поддержка пользовательских фильтров через строку с булевыми условиями.</w:t>
      </w:r>
    </w:p>
    <w:p w14:paraId="72643E2C" w14:textId="77777777" w:rsidR="005A22AD" w:rsidRPr="005A22AD" w:rsidRDefault="005A22AD" w:rsidP="005A22AD">
      <w:pPr>
        <w:numPr>
          <w:ilvl w:val="0"/>
          <w:numId w:val="90"/>
        </w:numPr>
        <w:rPr>
          <w:lang w:val="en-US"/>
        </w:rPr>
      </w:pPr>
      <w:proofErr w:type="spellStart"/>
      <w:r w:rsidRPr="005A22AD">
        <w:rPr>
          <w:b/>
          <w:bCs/>
          <w:lang w:val="en-US"/>
        </w:rPr>
        <w:t>Сохранение</w:t>
      </w:r>
      <w:proofErr w:type="spellEnd"/>
      <w:r w:rsidRPr="005A22AD">
        <w:rPr>
          <w:b/>
          <w:bCs/>
          <w:lang w:val="en-US"/>
        </w:rPr>
        <w:t xml:space="preserve"> </w:t>
      </w:r>
      <w:proofErr w:type="spellStart"/>
      <w:r w:rsidRPr="005A22AD">
        <w:rPr>
          <w:b/>
          <w:bCs/>
          <w:lang w:val="en-US"/>
        </w:rPr>
        <w:t>данных</w:t>
      </w:r>
      <w:proofErr w:type="spellEnd"/>
      <w:r w:rsidRPr="005A22AD">
        <w:rPr>
          <w:b/>
          <w:bCs/>
          <w:lang w:val="en-US"/>
        </w:rPr>
        <w:t>:</w:t>
      </w:r>
    </w:p>
    <w:p w14:paraId="0AB2095C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Автоматическое сохранение состояния задач в текстовый файл при закрытии приложения.</w:t>
      </w:r>
    </w:p>
    <w:p w14:paraId="6B1DCD22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Автоматическая загрузка задач из файла при запуске приложения.</w:t>
      </w:r>
    </w:p>
    <w:p w14:paraId="715392D3" w14:textId="77777777" w:rsidR="005A22AD" w:rsidRPr="005A22AD" w:rsidRDefault="005A22AD" w:rsidP="005A22AD">
      <w:pPr>
        <w:numPr>
          <w:ilvl w:val="0"/>
          <w:numId w:val="90"/>
        </w:numPr>
        <w:rPr>
          <w:lang w:val="en-US"/>
        </w:rPr>
      </w:pPr>
      <w:proofErr w:type="spellStart"/>
      <w:r w:rsidRPr="005A22AD">
        <w:rPr>
          <w:b/>
          <w:bCs/>
          <w:lang w:val="en-US"/>
        </w:rPr>
        <w:t>Формальная</w:t>
      </w:r>
      <w:proofErr w:type="spellEnd"/>
      <w:r w:rsidRPr="005A22AD">
        <w:rPr>
          <w:b/>
          <w:bCs/>
          <w:lang w:val="en-US"/>
        </w:rPr>
        <w:t xml:space="preserve"> </w:t>
      </w:r>
      <w:proofErr w:type="spellStart"/>
      <w:r w:rsidRPr="005A22AD">
        <w:rPr>
          <w:b/>
          <w:bCs/>
          <w:lang w:val="en-US"/>
        </w:rPr>
        <w:t>верификация</w:t>
      </w:r>
      <w:proofErr w:type="spellEnd"/>
      <w:r w:rsidRPr="005A22AD">
        <w:rPr>
          <w:b/>
          <w:bCs/>
          <w:lang w:val="en-US"/>
        </w:rPr>
        <w:t xml:space="preserve"> </w:t>
      </w:r>
      <w:proofErr w:type="spellStart"/>
      <w:r w:rsidRPr="005A22AD">
        <w:rPr>
          <w:b/>
          <w:bCs/>
          <w:lang w:val="en-US"/>
        </w:rPr>
        <w:t>операций</w:t>
      </w:r>
      <w:proofErr w:type="spellEnd"/>
      <w:r w:rsidRPr="005A22AD">
        <w:rPr>
          <w:b/>
          <w:bCs/>
          <w:lang w:val="en-US"/>
        </w:rPr>
        <w:t>:</w:t>
      </w:r>
    </w:p>
    <w:p w14:paraId="2E34A410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Верификация операции фильтрации задач с использованием метода слабейшего предусловия (</w:t>
      </w:r>
      <w:r w:rsidRPr="005A22AD">
        <w:rPr>
          <w:lang w:val="en-US"/>
        </w:rPr>
        <w:t>WP</w:t>
      </w:r>
      <w:r w:rsidRPr="005A22AD">
        <w:t>).</w:t>
      </w:r>
    </w:p>
    <w:p w14:paraId="3486B395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Проверка сохранения инвариантов состояния данных при выполнении операций.</w:t>
      </w:r>
    </w:p>
    <w:p w14:paraId="2EA436B1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Парсинг и упрощение булевых выражений, используемых в условиях фильтрации.</w:t>
      </w:r>
    </w:p>
    <w:p w14:paraId="6CD2FCCA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lastRenderedPageBreak/>
        <w:t xml:space="preserve">Генерация и отображение подробного отчета о верификации, включая шаги вычисления </w:t>
      </w:r>
      <w:r w:rsidRPr="005A22AD">
        <w:rPr>
          <w:lang w:val="en-US"/>
        </w:rPr>
        <w:t>WP</w:t>
      </w:r>
      <w:r w:rsidRPr="005A22AD">
        <w:t xml:space="preserve"> и проверки инвариантов.</w:t>
      </w:r>
    </w:p>
    <w:p w14:paraId="7538BF13" w14:textId="77777777" w:rsidR="005A22AD" w:rsidRPr="005A22AD" w:rsidRDefault="005A22AD" w:rsidP="005A22AD">
      <w:pPr>
        <w:numPr>
          <w:ilvl w:val="0"/>
          <w:numId w:val="90"/>
        </w:numPr>
        <w:rPr>
          <w:lang w:val="en-US"/>
        </w:rPr>
      </w:pPr>
      <w:proofErr w:type="spellStart"/>
      <w:r w:rsidRPr="005A22AD">
        <w:rPr>
          <w:b/>
          <w:bCs/>
          <w:lang w:val="en-US"/>
        </w:rPr>
        <w:t>Пользовательский</w:t>
      </w:r>
      <w:proofErr w:type="spellEnd"/>
      <w:r w:rsidRPr="005A22AD">
        <w:rPr>
          <w:b/>
          <w:bCs/>
          <w:lang w:val="en-US"/>
        </w:rPr>
        <w:t xml:space="preserve"> </w:t>
      </w:r>
      <w:proofErr w:type="spellStart"/>
      <w:r w:rsidRPr="005A22AD">
        <w:rPr>
          <w:b/>
          <w:bCs/>
          <w:lang w:val="en-US"/>
        </w:rPr>
        <w:t>интерфейс</w:t>
      </w:r>
      <w:proofErr w:type="spellEnd"/>
      <w:r w:rsidRPr="005A22AD">
        <w:rPr>
          <w:b/>
          <w:bCs/>
          <w:lang w:val="en-US"/>
        </w:rPr>
        <w:t>:</w:t>
      </w:r>
    </w:p>
    <w:p w14:paraId="1D07391C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Отображение списка задач с группировкой по статусу (активные, выполненные).</w:t>
      </w:r>
    </w:p>
    <w:p w14:paraId="3926AEBB" w14:textId="77777777" w:rsidR="005A22AD" w:rsidRPr="005A22AD" w:rsidRDefault="005A22AD" w:rsidP="005A22AD">
      <w:pPr>
        <w:numPr>
          <w:ilvl w:val="1"/>
          <w:numId w:val="90"/>
        </w:numPr>
        <w:rPr>
          <w:lang w:val="en-US"/>
        </w:rPr>
      </w:pPr>
      <w:proofErr w:type="spellStart"/>
      <w:r w:rsidRPr="005A22AD">
        <w:rPr>
          <w:lang w:val="en-US"/>
        </w:rPr>
        <w:t>Визуализация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результатов</w:t>
      </w:r>
      <w:proofErr w:type="spellEnd"/>
      <w:r w:rsidRPr="005A22AD">
        <w:rPr>
          <w:lang w:val="en-US"/>
        </w:rPr>
        <w:t xml:space="preserve"> </w:t>
      </w:r>
      <w:proofErr w:type="spellStart"/>
      <w:r w:rsidRPr="005A22AD">
        <w:rPr>
          <w:lang w:val="en-US"/>
        </w:rPr>
        <w:t>фильтрации</w:t>
      </w:r>
      <w:proofErr w:type="spellEnd"/>
      <w:r w:rsidRPr="005A22AD">
        <w:rPr>
          <w:lang w:val="en-US"/>
        </w:rPr>
        <w:t>.</w:t>
      </w:r>
    </w:p>
    <w:p w14:paraId="1C0A0152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Отображение деталей верификации в отдельном диалоговом окне.</w:t>
      </w:r>
    </w:p>
    <w:p w14:paraId="46E161E8" w14:textId="77777777" w:rsidR="005A22AD" w:rsidRPr="005A22AD" w:rsidRDefault="005A22AD" w:rsidP="005A22AD">
      <w:pPr>
        <w:numPr>
          <w:ilvl w:val="1"/>
          <w:numId w:val="90"/>
        </w:numPr>
      </w:pPr>
      <w:r w:rsidRPr="005A22AD">
        <w:t>Вывод информационных сообщений и ошибок валидации.</w:t>
      </w:r>
    </w:p>
    <w:p w14:paraId="121E52AC" w14:textId="09E699B8" w:rsidR="00395BAE" w:rsidRPr="00F07B73" w:rsidRDefault="00DE3770" w:rsidP="00B07D5C">
      <w:pPr>
        <w:pStyle w:val="2"/>
        <w:numPr>
          <w:ilvl w:val="1"/>
          <w:numId w:val="93"/>
        </w:numPr>
      </w:pPr>
      <w:r w:rsidRPr="00B018FF">
        <w:lastRenderedPageBreak/>
        <w:t xml:space="preserve"> </w:t>
      </w:r>
      <w:bookmarkStart w:id="47" w:name="_Toc215597761"/>
      <w:r w:rsidR="00A16D59">
        <w:t>А</w:t>
      </w:r>
      <w:r w:rsidR="00302DBF">
        <w:t>рхитектура системы</w:t>
      </w:r>
      <w:bookmarkEnd w:id="47"/>
    </w:p>
    <w:p w14:paraId="50B06E29" w14:textId="18C2B628" w:rsidR="007567D1" w:rsidRPr="00D70C9C" w:rsidRDefault="00D70C9C" w:rsidP="00782BD0">
      <w:bookmarkStart w:id="48" w:name="_Toc213497541"/>
      <w:r>
        <w:rPr>
          <w:noProof/>
        </w:rPr>
        <w:drawing>
          <wp:anchor distT="0" distB="0" distL="114300" distR="114300" simplePos="0" relativeHeight="251658240" behindDoc="0" locked="0" layoutInCell="1" allowOverlap="1" wp14:anchorId="2676A6C3" wp14:editId="00D2C898">
            <wp:simplePos x="0" y="0"/>
            <wp:positionH relativeFrom="page">
              <wp:align>center</wp:align>
            </wp:positionH>
            <wp:positionV relativeFrom="paragraph">
              <wp:posOffset>276860</wp:posOffset>
            </wp:positionV>
            <wp:extent cx="6972935" cy="6356985"/>
            <wp:effectExtent l="0" t="0" r="0" b="5715"/>
            <wp:wrapSquare wrapText="bothSides"/>
            <wp:docPr id="1693909977" name="Рисунок 1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09977" name="Рисунок 1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2935" cy="635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BAE" w:rsidRPr="00AB5A5D">
        <w:t>Диаграмма</w:t>
      </w:r>
      <w:r w:rsidR="009276A3" w:rsidRPr="00AB5A5D">
        <w:t xml:space="preserve"> </w:t>
      </w:r>
      <w:r w:rsidR="00395BAE" w:rsidRPr="00AB5A5D">
        <w:t>классов</w:t>
      </w:r>
      <w:bookmarkEnd w:id="48"/>
    </w:p>
    <w:p w14:paraId="0DA89351" w14:textId="78C8F6C9" w:rsidR="00CE0B3E" w:rsidRDefault="00CE0B3E" w:rsidP="00782BD0">
      <w:r w:rsidRPr="009D733B">
        <w:t>Рис. 1 - схем</w:t>
      </w:r>
      <w:r w:rsidR="00CA5903">
        <w:t>а</w:t>
      </w:r>
      <w:r w:rsidRPr="009D733B">
        <w:t xml:space="preserve"> классов</w:t>
      </w:r>
    </w:p>
    <w:p w14:paraId="6CA75259" w14:textId="77777777" w:rsidR="00653D4A" w:rsidRPr="00653D4A" w:rsidRDefault="00653D4A" w:rsidP="00782BD0">
      <w:pPr>
        <w:pStyle w:val="Default"/>
      </w:pPr>
      <w:r w:rsidRPr="00653D4A">
        <w:t>Модели данных:</w:t>
      </w:r>
    </w:p>
    <w:p w14:paraId="6A0F1D03" w14:textId="77777777" w:rsidR="00653D4A" w:rsidRPr="00653D4A" w:rsidRDefault="00653D4A" w:rsidP="00782BD0">
      <w:pPr>
        <w:pStyle w:val="Default"/>
        <w:numPr>
          <w:ilvl w:val="0"/>
          <w:numId w:val="66"/>
        </w:numPr>
      </w:pPr>
      <w:proofErr w:type="spellStart"/>
      <w:r w:rsidRPr="00653D4A">
        <w:rPr>
          <w:b/>
          <w:bCs/>
        </w:rPr>
        <w:t>TaskItem</w:t>
      </w:r>
      <w:proofErr w:type="spellEnd"/>
      <w:r w:rsidRPr="00653D4A">
        <w:t> - основная модель задачи, содержит свойства и вычисляемые поля</w:t>
      </w:r>
    </w:p>
    <w:p w14:paraId="60D8DF85" w14:textId="77777777" w:rsidR="00653D4A" w:rsidRPr="00653D4A" w:rsidRDefault="00653D4A" w:rsidP="00782BD0">
      <w:pPr>
        <w:pStyle w:val="Default"/>
        <w:numPr>
          <w:ilvl w:val="0"/>
          <w:numId w:val="66"/>
        </w:numPr>
      </w:pPr>
      <w:proofErr w:type="spellStart"/>
      <w:r w:rsidRPr="00653D4A">
        <w:rPr>
          <w:b/>
          <w:bCs/>
        </w:rPr>
        <w:t>PriorityItem</w:t>
      </w:r>
      <w:proofErr w:type="spellEnd"/>
      <w:r w:rsidRPr="00653D4A">
        <w:t> - вспомогательный класс для отображения приоритетов</w:t>
      </w:r>
    </w:p>
    <w:p w14:paraId="49C3713D" w14:textId="77777777" w:rsidR="00653D4A" w:rsidRPr="00446870" w:rsidRDefault="00653D4A" w:rsidP="00782BD0">
      <w:pPr>
        <w:pStyle w:val="Default"/>
      </w:pPr>
    </w:p>
    <w:p w14:paraId="7B03CC93" w14:textId="19E6E3F2" w:rsidR="00653D4A" w:rsidRPr="00653D4A" w:rsidRDefault="00653D4A" w:rsidP="00782BD0">
      <w:pPr>
        <w:pStyle w:val="Default"/>
      </w:pPr>
      <w:proofErr w:type="spellStart"/>
      <w:r w:rsidRPr="00653D4A">
        <w:t>ViewModel</w:t>
      </w:r>
      <w:proofErr w:type="spellEnd"/>
      <w:r w:rsidRPr="00653D4A">
        <w:t xml:space="preserve"> и команды:</w:t>
      </w:r>
    </w:p>
    <w:p w14:paraId="5BCC2CBF" w14:textId="77777777" w:rsidR="00653D4A" w:rsidRPr="00653D4A" w:rsidRDefault="00653D4A" w:rsidP="00782BD0">
      <w:pPr>
        <w:pStyle w:val="Default"/>
        <w:numPr>
          <w:ilvl w:val="0"/>
          <w:numId w:val="67"/>
        </w:numPr>
      </w:pPr>
      <w:proofErr w:type="spellStart"/>
      <w:r w:rsidRPr="00653D4A">
        <w:rPr>
          <w:b/>
          <w:bCs/>
        </w:rPr>
        <w:t>MainViewModel</w:t>
      </w:r>
      <w:proofErr w:type="spellEnd"/>
      <w:r w:rsidRPr="00653D4A">
        <w:t xml:space="preserve"> - главная </w:t>
      </w:r>
      <w:proofErr w:type="spellStart"/>
      <w:r w:rsidRPr="00653D4A">
        <w:t>ViewModel</w:t>
      </w:r>
      <w:proofErr w:type="spellEnd"/>
      <w:r w:rsidRPr="00653D4A">
        <w:t>, связывает UI с бизнес-логикой</w:t>
      </w:r>
    </w:p>
    <w:p w14:paraId="42DD7347" w14:textId="77777777" w:rsidR="00653D4A" w:rsidRPr="00653D4A" w:rsidRDefault="00653D4A" w:rsidP="00782BD0">
      <w:pPr>
        <w:pStyle w:val="Default"/>
        <w:numPr>
          <w:ilvl w:val="0"/>
          <w:numId w:val="67"/>
        </w:numPr>
      </w:pPr>
      <w:proofErr w:type="spellStart"/>
      <w:r w:rsidRPr="00653D4A">
        <w:rPr>
          <w:b/>
          <w:bCs/>
        </w:rPr>
        <w:t>RelayCommand</w:t>
      </w:r>
      <w:proofErr w:type="spellEnd"/>
      <w:r w:rsidRPr="00653D4A">
        <w:rPr>
          <w:b/>
          <w:bCs/>
        </w:rPr>
        <w:t>/</w:t>
      </w:r>
      <w:proofErr w:type="spellStart"/>
      <w:r w:rsidRPr="00653D4A">
        <w:rPr>
          <w:b/>
          <w:bCs/>
        </w:rPr>
        <w:t>RelayCommand</w:t>
      </w:r>
      <w:proofErr w:type="spellEnd"/>
      <w:r w:rsidRPr="00653D4A">
        <w:rPr>
          <w:b/>
          <w:bCs/>
        </w:rPr>
        <w:t>&lt;T&gt;</w:t>
      </w:r>
      <w:r w:rsidRPr="00653D4A">
        <w:t xml:space="preserve"> - реализации </w:t>
      </w:r>
      <w:proofErr w:type="spellStart"/>
      <w:r w:rsidRPr="00653D4A">
        <w:t>ICommand</w:t>
      </w:r>
      <w:proofErr w:type="spellEnd"/>
      <w:r w:rsidRPr="00653D4A">
        <w:t xml:space="preserve"> для привязки действий</w:t>
      </w:r>
    </w:p>
    <w:p w14:paraId="449C471B" w14:textId="77777777" w:rsidR="00653D4A" w:rsidRPr="00653D4A" w:rsidRDefault="00653D4A" w:rsidP="00782BD0">
      <w:pPr>
        <w:pStyle w:val="Default"/>
        <w:numPr>
          <w:ilvl w:val="0"/>
          <w:numId w:val="67"/>
        </w:numPr>
      </w:pPr>
      <w:proofErr w:type="spellStart"/>
      <w:r w:rsidRPr="00653D4A">
        <w:rPr>
          <w:b/>
          <w:bCs/>
        </w:rPr>
        <w:t>PriorityConverter</w:t>
      </w:r>
      <w:proofErr w:type="spellEnd"/>
      <w:r w:rsidRPr="00653D4A">
        <w:t> - конвертер для отображения приоритетов</w:t>
      </w:r>
    </w:p>
    <w:p w14:paraId="3A60A842" w14:textId="77777777" w:rsidR="00653D4A" w:rsidRPr="00653D4A" w:rsidRDefault="00653D4A" w:rsidP="00782BD0">
      <w:pPr>
        <w:pStyle w:val="Default"/>
      </w:pPr>
      <w:r w:rsidRPr="00653D4A">
        <w:t>Сервисы:</w:t>
      </w:r>
    </w:p>
    <w:p w14:paraId="2923B076" w14:textId="77777777" w:rsidR="00653D4A" w:rsidRPr="00653D4A" w:rsidRDefault="00653D4A" w:rsidP="00782BD0">
      <w:pPr>
        <w:pStyle w:val="Default"/>
        <w:numPr>
          <w:ilvl w:val="0"/>
          <w:numId w:val="68"/>
        </w:numPr>
      </w:pPr>
      <w:proofErr w:type="spellStart"/>
      <w:r w:rsidRPr="00653D4A">
        <w:rPr>
          <w:b/>
          <w:bCs/>
        </w:rPr>
        <w:t>TaskSchedulerService</w:t>
      </w:r>
      <w:proofErr w:type="spellEnd"/>
      <w:r w:rsidRPr="00653D4A">
        <w:t> - основной сервис управления задачами</w:t>
      </w:r>
    </w:p>
    <w:p w14:paraId="59357974" w14:textId="77777777" w:rsidR="00653D4A" w:rsidRPr="00653D4A" w:rsidRDefault="00653D4A" w:rsidP="00782BD0">
      <w:pPr>
        <w:pStyle w:val="Default"/>
        <w:numPr>
          <w:ilvl w:val="0"/>
          <w:numId w:val="68"/>
        </w:numPr>
      </w:pPr>
      <w:proofErr w:type="spellStart"/>
      <w:r w:rsidRPr="00653D4A">
        <w:rPr>
          <w:b/>
          <w:bCs/>
        </w:rPr>
        <w:t>TaskDataService</w:t>
      </w:r>
      <w:proofErr w:type="spellEnd"/>
      <w:r w:rsidRPr="00653D4A">
        <w:t> - сервис сохранения/загрузки в файл</w:t>
      </w:r>
    </w:p>
    <w:p w14:paraId="73814821" w14:textId="77777777" w:rsidR="00653D4A" w:rsidRPr="00653D4A" w:rsidRDefault="00653D4A" w:rsidP="00782BD0">
      <w:pPr>
        <w:pStyle w:val="Default"/>
        <w:numPr>
          <w:ilvl w:val="0"/>
          <w:numId w:val="68"/>
        </w:numPr>
      </w:pPr>
      <w:proofErr w:type="spellStart"/>
      <w:r w:rsidRPr="00653D4A">
        <w:rPr>
          <w:b/>
          <w:bCs/>
        </w:rPr>
        <w:t>TaskVerificationEngine</w:t>
      </w:r>
      <w:proofErr w:type="spellEnd"/>
      <w:r w:rsidRPr="00653D4A">
        <w:t> - движок формальной верификации</w:t>
      </w:r>
    </w:p>
    <w:p w14:paraId="41B916E5" w14:textId="77777777" w:rsidR="00653D4A" w:rsidRPr="00653D4A" w:rsidRDefault="00653D4A" w:rsidP="00782BD0">
      <w:pPr>
        <w:pStyle w:val="Default"/>
      </w:pPr>
      <w:r w:rsidRPr="00653D4A">
        <w:t>Результаты:</w:t>
      </w:r>
    </w:p>
    <w:p w14:paraId="74B0213C" w14:textId="77777777" w:rsidR="00653D4A" w:rsidRPr="00653D4A" w:rsidRDefault="00653D4A" w:rsidP="00782BD0">
      <w:pPr>
        <w:pStyle w:val="Default"/>
        <w:numPr>
          <w:ilvl w:val="0"/>
          <w:numId w:val="69"/>
        </w:numPr>
      </w:pPr>
      <w:proofErr w:type="spellStart"/>
      <w:r w:rsidRPr="00653D4A">
        <w:rPr>
          <w:b/>
          <w:bCs/>
        </w:rPr>
        <w:t>VerifiedFilterResult</w:t>
      </w:r>
      <w:proofErr w:type="spellEnd"/>
      <w:r w:rsidRPr="00653D4A">
        <w:t> - результат фильтрации с верификацией</w:t>
      </w:r>
    </w:p>
    <w:p w14:paraId="23F7F708" w14:textId="77777777" w:rsidR="00653D4A" w:rsidRPr="00653D4A" w:rsidRDefault="00653D4A" w:rsidP="00782BD0">
      <w:pPr>
        <w:pStyle w:val="Default"/>
        <w:numPr>
          <w:ilvl w:val="0"/>
          <w:numId w:val="69"/>
        </w:numPr>
      </w:pPr>
      <w:proofErr w:type="spellStart"/>
      <w:r w:rsidRPr="00653D4A">
        <w:rPr>
          <w:b/>
          <w:bCs/>
        </w:rPr>
        <w:t>VerificationResult</w:t>
      </w:r>
      <w:proofErr w:type="spellEnd"/>
      <w:r w:rsidRPr="00653D4A">
        <w:t> - результат верификации операций</w:t>
      </w:r>
    </w:p>
    <w:p w14:paraId="7ACCA7AC" w14:textId="77777777" w:rsidR="00653D4A" w:rsidRPr="00653D4A" w:rsidRDefault="00653D4A" w:rsidP="00782BD0">
      <w:pPr>
        <w:pStyle w:val="Default"/>
      </w:pPr>
      <w:r w:rsidRPr="00653D4A">
        <w:t>Контракты и выражения:</w:t>
      </w:r>
    </w:p>
    <w:p w14:paraId="1849736A" w14:textId="77777777" w:rsidR="00653D4A" w:rsidRPr="00653D4A" w:rsidRDefault="00653D4A" w:rsidP="00782BD0">
      <w:pPr>
        <w:pStyle w:val="Default"/>
        <w:numPr>
          <w:ilvl w:val="0"/>
          <w:numId w:val="70"/>
        </w:numPr>
      </w:pPr>
      <w:proofErr w:type="spellStart"/>
      <w:r w:rsidRPr="00653D4A">
        <w:rPr>
          <w:b/>
          <w:bCs/>
        </w:rPr>
        <w:t>OperationContracts</w:t>
      </w:r>
      <w:proofErr w:type="spellEnd"/>
      <w:r w:rsidRPr="00653D4A">
        <w:t> - контракты операций (пред/постусловия)</w:t>
      </w:r>
    </w:p>
    <w:p w14:paraId="54DD5BC9" w14:textId="77777777" w:rsidR="00653D4A" w:rsidRPr="00446870" w:rsidRDefault="00653D4A" w:rsidP="00782BD0">
      <w:pPr>
        <w:pStyle w:val="Default"/>
        <w:numPr>
          <w:ilvl w:val="0"/>
          <w:numId w:val="70"/>
        </w:numPr>
        <w:rPr>
          <w:lang w:val="en-US"/>
        </w:rPr>
      </w:pPr>
      <w:r w:rsidRPr="00446870">
        <w:rPr>
          <w:lang w:val="en-US"/>
        </w:rPr>
        <w:t xml:space="preserve">Expression/VariableExpression/ConstantExpression/ComplexExpression - </w:t>
      </w:r>
      <w:r w:rsidRPr="00653D4A">
        <w:t>система</w:t>
      </w:r>
      <w:r w:rsidRPr="00446870">
        <w:rPr>
          <w:lang w:val="en-US"/>
        </w:rPr>
        <w:t xml:space="preserve"> </w:t>
      </w:r>
      <w:r w:rsidRPr="00653D4A">
        <w:t>выражений</w:t>
      </w:r>
      <w:r w:rsidRPr="00446870">
        <w:rPr>
          <w:lang w:val="en-US"/>
        </w:rPr>
        <w:t xml:space="preserve"> </w:t>
      </w:r>
      <w:r w:rsidRPr="00653D4A">
        <w:t>для</w:t>
      </w:r>
      <w:r w:rsidRPr="00446870">
        <w:rPr>
          <w:lang w:val="en-US"/>
        </w:rPr>
        <w:t xml:space="preserve"> WP-</w:t>
      </w:r>
      <w:r w:rsidRPr="00653D4A">
        <w:t>расчетов</w:t>
      </w:r>
    </w:p>
    <w:p w14:paraId="4B17034A" w14:textId="77777777" w:rsidR="00653D4A" w:rsidRPr="00446870" w:rsidRDefault="00653D4A" w:rsidP="00782BD0">
      <w:pPr>
        <w:pStyle w:val="Default"/>
        <w:rPr>
          <w:lang w:val="en-US"/>
        </w:rPr>
      </w:pPr>
      <w:r w:rsidRPr="00653D4A">
        <w:t>Ключевые</w:t>
      </w:r>
      <w:r w:rsidRPr="00446870">
        <w:rPr>
          <w:lang w:val="en-US"/>
        </w:rPr>
        <w:t xml:space="preserve"> </w:t>
      </w:r>
      <w:r w:rsidRPr="00653D4A">
        <w:t>связи</w:t>
      </w:r>
      <w:r w:rsidRPr="00446870">
        <w:rPr>
          <w:lang w:val="en-US"/>
        </w:rPr>
        <w:t>:</w:t>
      </w:r>
    </w:p>
    <w:p w14:paraId="4CE5FC7B" w14:textId="77777777" w:rsidR="00653D4A" w:rsidRPr="00446870" w:rsidRDefault="00653D4A" w:rsidP="00782BD0">
      <w:pPr>
        <w:pStyle w:val="Default"/>
        <w:rPr>
          <w:lang w:val="en-US"/>
        </w:rPr>
      </w:pPr>
      <w:proofErr w:type="spellStart"/>
      <w:r w:rsidRPr="00446870">
        <w:rPr>
          <w:lang w:val="en-US"/>
        </w:rPr>
        <w:t>MainViewModel</w:t>
      </w:r>
      <w:proofErr w:type="spellEnd"/>
      <w:r w:rsidRPr="00446870">
        <w:rPr>
          <w:lang w:val="en-US"/>
        </w:rPr>
        <w:t xml:space="preserve"> → </w:t>
      </w:r>
      <w:proofErr w:type="spellStart"/>
      <w:r w:rsidRPr="00446870">
        <w:rPr>
          <w:lang w:val="en-US"/>
        </w:rPr>
        <w:t>TaskSchedulerService</w:t>
      </w:r>
      <w:proofErr w:type="spellEnd"/>
      <w:r w:rsidRPr="00446870">
        <w:rPr>
          <w:lang w:val="en-US"/>
        </w:rPr>
        <w:t xml:space="preserve"> (</w:t>
      </w:r>
      <w:r w:rsidRPr="00653D4A">
        <w:t>основное</w:t>
      </w:r>
      <w:r w:rsidRPr="00446870">
        <w:rPr>
          <w:lang w:val="en-US"/>
        </w:rPr>
        <w:t xml:space="preserve"> </w:t>
      </w:r>
      <w:r w:rsidRPr="00653D4A">
        <w:t>взаимодействие</w:t>
      </w:r>
      <w:r w:rsidRPr="00446870">
        <w:rPr>
          <w:lang w:val="en-US"/>
        </w:rPr>
        <w:t>)</w:t>
      </w:r>
    </w:p>
    <w:p w14:paraId="2E13E947" w14:textId="77777777" w:rsidR="00653D4A" w:rsidRPr="00446870" w:rsidRDefault="00653D4A" w:rsidP="00782BD0">
      <w:pPr>
        <w:pStyle w:val="Default"/>
        <w:rPr>
          <w:lang w:val="en-US"/>
        </w:rPr>
      </w:pPr>
      <w:proofErr w:type="spellStart"/>
      <w:r w:rsidRPr="00446870">
        <w:rPr>
          <w:lang w:val="en-US"/>
        </w:rPr>
        <w:t>TaskSchedulerService</w:t>
      </w:r>
      <w:proofErr w:type="spellEnd"/>
      <w:r w:rsidRPr="00446870">
        <w:rPr>
          <w:lang w:val="en-US"/>
        </w:rPr>
        <w:t xml:space="preserve"> → </w:t>
      </w:r>
      <w:proofErr w:type="spellStart"/>
      <w:r w:rsidRPr="00446870">
        <w:rPr>
          <w:lang w:val="en-US"/>
        </w:rPr>
        <w:t>TaskDataService</w:t>
      </w:r>
      <w:proofErr w:type="spellEnd"/>
      <w:r w:rsidRPr="00446870">
        <w:rPr>
          <w:lang w:val="en-US"/>
        </w:rPr>
        <w:t xml:space="preserve"> + </w:t>
      </w:r>
      <w:proofErr w:type="spellStart"/>
      <w:r w:rsidRPr="00446870">
        <w:rPr>
          <w:lang w:val="en-US"/>
        </w:rPr>
        <w:t>TaskVerificationEngine</w:t>
      </w:r>
      <w:proofErr w:type="spellEnd"/>
      <w:r w:rsidRPr="00446870">
        <w:rPr>
          <w:lang w:val="en-US"/>
        </w:rPr>
        <w:t xml:space="preserve"> (</w:t>
      </w:r>
      <w:r w:rsidRPr="00653D4A">
        <w:t>координация</w:t>
      </w:r>
      <w:r w:rsidRPr="00446870">
        <w:rPr>
          <w:lang w:val="en-US"/>
        </w:rPr>
        <w:t>)</w:t>
      </w:r>
    </w:p>
    <w:p w14:paraId="4CE92687" w14:textId="77777777" w:rsidR="00653D4A" w:rsidRPr="00446870" w:rsidRDefault="00653D4A" w:rsidP="00782BD0">
      <w:pPr>
        <w:pStyle w:val="Default"/>
        <w:rPr>
          <w:lang w:val="en-US"/>
        </w:rPr>
      </w:pPr>
      <w:proofErr w:type="spellStart"/>
      <w:r w:rsidRPr="00446870">
        <w:rPr>
          <w:lang w:val="en-US"/>
        </w:rPr>
        <w:t>TaskVerificationEngine</w:t>
      </w:r>
      <w:proofErr w:type="spellEnd"/>
      <w:r w:rsidRPr="00446870">
        <w:rPr>
          <w:lang w:val="en-US"/>
        </w:rPr>
        <w:t xml:space="preserve"> → </w:t>
      </w:r>
      <w:proofErr w:type="spellStart"/>
      <w:r w:rsidRPr="00446870">
        <w:rPr>
          <w:lang w:val="en-US"/>
        </w:rPr>
        <w:t>OperationContracts</w:t>
      </w:r>
      <w:proofErr w:type="spellEnd"/>
      <w:r w:rsidRPr="00446870">
        <w:rPr>
          <w:lang w:val="en-US"/>
        </w:rPr>
        <w:t xml:space="preserve"> (</w:t>
      </w:r>
      <w:r w:rsidRPr="00653D4A">
        <w:t>формальная</w:t>
      </w:r>
      <w:r w:rsidRPr="00446870">
        <w:rPr>
          <w:lang w:val="en-US"/>
        </w:rPr>
        <w:t xml:space="preserve"> </w:t>
      </w:r>
      <w:r w:rsidRPr="00653D4A">
        <w:t>верификация</w:t>
      </w:r>
      <w:r w:rsidRPr="00446870">
        <w:rPr>
          <w:lang w:val="en-US"/>
        </w:rPr>
        <w:t>)</w:t>
      </w:r>
    </w:p>
    <w:p w14:paraId="46962AEC" w14:textId="428A5D1A" w:rsidR="00CE0298" w:rsidRPr="00CE0298" w:rsidRDefault="00653D4A" w:rsidP="00655703">
      <w:pPr>
        <w:pStyle w:val="Default"/>
      </w:pPr>
      <w:r w:rsidRPr="00653D4A">
        <w:t xml:space="preserve">Все сервисы работают с </w:t>
      </w:r>
      <w:proofErr w:type="spellStart"/>
      <w:r w:rsidRPr="00653D4A">
        <w:rPr>
          <w:b/>
          <w:bCs/>
        </w:rPr>
        <w:t>TaskItem</w:t>
      </w:r>
      <w:bookmarkStart w:id="49" w:name="_Toc213497562"/>
      <w:proofErr w:type="spellEnd"/>
    </w:p>
    <w:p w14:paraId="1110495A" w14:textId="7AC06E09" w:rsidR="005740AA" w:rsidRPr="00655703" w:rsidRDefault="004345AD" w:rsidP="00655703">
      <w:pPr>
        <w:pStyle w:val="2"/>
      </w:pPr>
      <w:bookmarkStart w:id="50" w:name="_Toc215597762"/>
      <w:r w:rsidRPr="00EE15F8">
        <w:lastRenderedPageBreak/>
        <w:t xml:space="preserve">2.3 </w:t>
      </w:r>
      <w:r w:rsidR="005740AA" w:rsidRPr="00655703">
        <w:t>Архитектура классов</w:t>
      </w:r>
      <w:bookmarkEnd w:id="50"/>
    </w:p>
    <w:p w14:paraId="48062C9A" w14:textId="3C3CAA37" w:rsidR="00CE0298" w:rsidRPr="00EE15F8" w:rsidRDefault="00EE15F8" w:rsidP="00655703">
      <w:pPr>
        <w:pStyle w:val="3"/>
      </w:pPr>
      <w:bookmarkStart w:id="51" w:name="_Toc215597763"/>
      <w:r w:rsidRPr="00EE15F8">
        <w:t>2.</w:t>
      </w:r>
      <w:r w:rsidRPr="00B018FF">
        <w:t xml:space="preserve">3.1 </w:t>
      </w:r>
      <w:proofErr w:type="spellStart"/>
      <w:r w:rsidR="00CE0298" w:rsidRPr="00CE0298">
        <w:rPr>
          <w:lang w:val="en-US"/>
        </w:rPr>
        <w:t>TaskItem</w:t>
      </w:r>
      <w:proofErr w:type="spellEnd"/>
      <w:r w:rsidR="00CE0298" w:rsidRPr="00EE15F8">
        <w:t xml:space="preserve"> (</w:t>
      </w:r>
      <w:r w:rsidR="00CE0298" w:rsidRPr="00CE0298">
        <w:t>Модель</w:t>
      </w:r>
      <w:r w:rsidR="00CE0298" w:rsidRPr="00EE15F8">
        <w:t xml:space="preserve"> </w:t>
      </w:r>
      <w:r w:rsidR="00CE0298" w:rsidRPr="00CE0298">
        <w:t>задачи</w:t>
      </w:r>
      <w:r w:rsidR="00CE0298" w:rsidRPr="00EE15F8">
        <w:t>)</w:t>
      </w:r>
      <w:bookmarkEnd w:id="51"/>
    </w:p>
    <w:p w14:paraId="581BCE7C" w14:textId="77777777" w:rsidR="00CE0298" w:rsidRDefault="00CE0298" w:rsidP="00782BD0">
      <w:pPr>
        <w:pStyle w:val="Default"/>
      </w:pPr>
      <w:r w:rsidRPr="00CE0298">
        <w:t>Свойства</w:t>
      </w:r>
      <w:r w:rsidRPr="00B018FF">
        <w:t xml:space="preserve">: </w:t>
      </w:r>
    </w:p>
    <w:p w14:paraId="67293718" w14:textId="19C529F9" w:rsidR="00F61E83" w:rsidRPr="00F61E83" w:rsidRDefault="00F61E83" w:rsidP="00782BD0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39FFE99C" w14:textId="77777777" w:rsidR="00CE0298" w:rsidRPr="00CE0298" w:rsidRDefault="00CE0298" w:rsidP="00782BD0">
      <w:pPr>
        <w:pStyle w:val="Default"/>
      </w:pPr>
      <w:r w:rsidRPr="00CE0298">
        <w:t>Вычисляемые свойства:</w:t>
      </w:r>
    </w:p>
    <w:p w14:paraId="29B1CD88" w14:textId="77777777" w:rsidR="00CE0298" w:rsidRDefault="00CE0298" w:rsidP="00782BD0">
      <w:pPr>
        <w:pStyle w:val="Default"/>
      </w:pPr>
      <w:proofErr w:type="spellStart"/>
      <w:r w:rsidRPr="00CE0298">
        <w:rPr>
          <w:b/>
          <w:bCs/>
        </w:rPr>
        <w:t>IsOverdue</w:t>
      </w:r>
      <w:proofErr w:type="spellEnd"/>
      <w:r w:rsidRPr="00CE0298">
        <w:t xml:space="preserve"> - проверяет </w:t>
      </w:r>
      <w:proofErr w:type="spellStart"/>
      <w:r w:rsidRPr="00CE0298">
        <w:t>просроченность</w:t>
      </w:r>
      <w:proofErr w:type="spellEnd"/>
    </w:p>
    <w:p w14:paraId="2159F38B" w14:textId="4A86CE81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2526954D" w14:textId="77777777" w:rsidR="00CE0298" w:rsidRDefault="00CE0298" w:rsidP="00782BD0">
      <w:pPr>
        <w:pStyle w:val="Default"/>
      </w:pPr>
      <w:proofErr w:type="spellStart"/>
      <w:r w:rsidRPr="00CE0298">
        <w:rPr>
          <w:b/>
          <w:bCs/>
        </w:rPr>
        <w:t>IsUrgent</w:t>
      </w:r>
      <w:proofErr w:type="spellEnd"/>
      <w:r w:rsidRPr="00CE0298">
        <w:t xml:space="preserve"> - проверяет срочность (приоритет 1 + дедлайн в ближайшие 24ч)</w:t>
      </w:r>
    </w:p>
    <w:p w14:paraId="12E0EBF9" w14:textId="7A6EC9FB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543A7BF8" w14:textId="0080EA9E" w:rsidR="00CE0298" w:rsidRPr="00CE0298" w:rsidRDefault="00EE15F8" w:rsidP="00655703">
      <w:pPr>
        <w:pStyle w:val="3"/>
      </w:pPr>
      <w:bookmarkStart w:id="52" w:name="_Toc215597764"/>
      <w:r w:rsidRPr="00EE15F8">
        <w:t>2.</w:t>
      </w:r>
      <w:r w:rsidRPr="006E62BA">
        <w:t xml:space="preserve">3.2 </w:t>
      </w:r>
      <w:proofErr w:type="spellStart"/>
      <w:r w:rsidR="00CE0298" w:rsidRPr="00CE0298">
        <w:t>TaskSchedulerService</w:t>
      </w:r>
      <w:proofErr w:type="spellEnd"/>
      <w:r w:rsidR="00CE0298" w:rsidRPr="00CE0298">
        <w:t xml:space="preserve"> (Основной сервис)</w:t>
      </w:r>
      <w:bookmarkEnd w:id="52"/>
    </w:p>
    <w:p w14:paraId="62B2C07E" w14:textId="77777777" w:rsidR="00CE0298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</w:rPr>
        <w:t>AddTask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> - добавляет задачу с валидацией и сохранением</w:t>
      </w:r>
    </w:p>
    <w:p w14:paraId="59C96614" w14:textId="5F2E042A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7E8F9516" w14:textId="77777777" w:rsidR="00CE0298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</w:rPr>
        <w:t>FilterTasks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> - фильтрует задачи по критериям + верификация</w:t>
      </w:r>
    </w:p>
    <w:p w14:paraId="49940751" w14:textId="7C721964" w:rsidR="001D7C35" w:rsidRPr="00FB1288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65575BBC" w14:textId="77777777" w:rsidR="00CE0298" w:rsidRPr="006F6F5A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  <w:lang w:val="en-US"/>
        </w:rPr>
        <w:t>ApplyFilters</w:t>
      </w:r>
      <w:proofErr w:type="spellEnd"/>
      <w:r w:rsidRPr="006F6F5A">
        <w:rPr>
          <w:b/>
          <w:bCs/>
        </w:rPr>
        <w:t>(</w:t>
      </w:r>
      <w:proofErr w:type="gramEnd"/>
      <w:r w:rsidRPr="006F6F5A">
        <w:rPr>
          <w:b/>
          <w:bCs/>
        </w:rPr>
        <w:t>)</w:t>
      </w:r>
      <w:r w:rsidRPr="00CE0298">
        <w:rPr>
          <w:lang w:val="en-US"/>
        </w:rPr>
        <w:t> </w:t>
      </w:r>
      <w:r w:rsidRPr="006F6F5A">
        <w:t xml:space="preserve">- </w:t>
      </w:r>
      <w:r w:rsidRPr="00CE0298">
        <w:t>применяет</w:t>
      </w:r>
      <w:r w:rsidRPr="006F6F5A">
        <w:t xml:space="preserve"> </w:t>
      </w:r>
      <w:r w:rsidRPr="00CE0298">
        <w:t>фильтры</w:t>
      </w:r>
      <w:r w:rsidRPr="006F6F5A">
        <w:t xml:space="preserve"> (</w:t>
      </w:r>
      <w:r w:rsidRPr="00CE0298">
        <w:t>дедлайн</w:t>
      </w:r>
      <w:r w:rsidRPr="006F6F5A">
        <w:t xml:space="preserve">, </w:t>
      </w:r>
      <w:r w:rsidRPr="00CE0298">
        <w:t>приоритет</w:t>
      </w:r>
      <w:r w:rsidRPr="006F6F5A">
        <w:t xml:space="preserve">, </w:t>
      </w:r>
      <w:r w:rsidRPr="00CE0298">
        <w:t>кастомный</w:t>
      </w:r>
      <w:r w:rsidRPr="006F6F5A">
        <w:t>)</w:t>
      </w:r>
    </w:p>
    <w:p w14:paraId="484F9251" w14:textId="359036A3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6367271E" w14:textId="02B564D1" w:rsidR="00CE0298" w:rsidRPr="006E62BA" w:rsidRDefault="00EE15F8" w:rsidP="00EE15F8">
      <w:pPr>
        <w:pStyle w:val="3"/>
      </w:pPr>
      <w:bookmarkStart w:id="53" w:name="_Toc215597765"/>
      <w:r w:rsidRPr="006E62BA">
        <w:t xml:space="preserve">2.3.3 </w:t>
      </w:r>
      <w:proofErr w:type="spellStart"/>
      <w:r w:rsidR="00CE0298" w:rsidRPr="00EE15F8">
        <w:rPr>
          <w:lang w:val="en-US"/>
        </w:rPr>
        <w:t>LoadTasksFromFile</w:t>
      </w:r>
      <w:proofErr w:type="spellEnd"/>
      <w:r w:rsidR="00CE0298" w:rsidRPr="006E62BA">
        <w:t>()/</w:t>
      </w:r>
      <w:proofErr w:type="spellStart"/>
      <w:proofErr w:type="gramStart"/>
      <w:r w:rsidR="00CE0298" w:rsidRPr="00EE15F8">
        <w:rPr>
          <w:lang w:val="en-US"/>
        </w:rPr>
        <w:t>SaveTasksToFile</w:t>
      </w:r>
      <w:proofErr w:type="spellEnd"/>
      <w:r w:rsidR="00CE0298" w:rsidRPr="006E62BA">
        <w:t>(</w:t>
      </w:r>
      <w:proofErr w:type="gramEnd"/>
      <w:r w:rsidR="00CE0298" w:rsidRPr="006E62BA">
        <w:t>)</w:t>
      </w:r>
      <w:r w:rsidR="00CE0298" w:rsidRPr="00EE15F8">
        <w:rPr>
          <w:lang w:val="en-US"/>
        </w:rPr>
        <w:t> </w:t>
      </w:r>
      <w:r w:rsidR="00CE0298" w:rsidRPr="006E62BA">
        <w:t xml:space="preserve">- </w:t>
      </w:r>
      <w:r w:rsidR="00CE0298" w:rsidRPr="001D7C35">
        <w:t>загрузка</w:t>
      </w:r>
      <w:r w:rsidR="00CE0298" w:rsidRPr="006E62BA">
        <w:t>/</w:t>
      </w:r>
      <w:r w:rsidR="00CE0298" w:rsidRPr="001D7C35">
        <w:t>сохранение</w:t>
      </w:r>
      <w:r w:rsidR="00CE0298" w:rsidRPr="006E62BA">
        <w:t xml:space="preserve"> </w:t>
      </w:r>
      <w:r w:rsidR="00CE0298" w:rsidRPr="001D7C35">
        <w:t>в</w:t>
      </w:r>
      <w:r w:rsidR="00CE0298" w:rsidRPr="006E62BA">
        <w:t xml:space="preserve"> </w:t>
      </w:r>
      <w:r w:rsidR="00CE0298" w:rsidRPr="001D7C35">
        <w:t>файл</w:t>
      </w:r>
      <w:bookmarkEnd w:id="53"/>
    </w:p>
    <w:p w14:paraId="2FAD0A57" w14:textId="5113B20F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0754925A" w14:textId="22B2ADDF" w:rsidR="00CE0298" w:rsidRPr="00CE0298" w:rsidRDefault="00EE15F8" w:rsidP="00655703">
      <w:pPr>
        <w:pStyle w:val="3"/>
      </w:pPr>
      <w:bookmarkStart w:id="54" w:name="_Toc215597766"/>
      <w:r w:rsidRPr="006E62BA">
        <w:t xml:space="preserve">2.3.4 </w:t>
      </w:r>
      <w:proofErr w:type="spellStart"/>
      <w:r w:rsidR="00CE0298" w:rsidRPr="00CE0298">
        <w:t>TaskDataService</w:t>
      </w:r>
      <w:proofErr w:type="spellEnd"/>
      <w:r w:rsidR="00CE0298" w:rsidRPr="00CE0298">
        <w:t xml:space="preserve"> (Сервис данных)</w:t>
      </w:r>
      <w:bookmarkEnd w:id="54"/>
    </w:p>
    <w:p w14:paraId="527F421D" w14:textId="77777777" w:rsidR="00CE0298" w:rsidRPr="006F6F5A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</w:rPr>
        <w:t>SaveTasks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> - сохраняет задачи в текстовый файл</w:t>
      </w:r>
    </w:p>
    <w:p w14:paraId="1C726813" w14:textId="2DC903F4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77182DF2" w14:textId="77777777" w:rsidR="00CE0298" w:rsidRPr="006E62BA" w:rsidRDefault="00CE0298" w:rsidP="00782BD0">
      <w:pPr>
        <w:pStyle w:val="Default"/>
      </w:pPr>
      <w:proofErr w:type="spellStart"/>
      <w:proofErr w:type="gramStart"/>
      <w:r w:rsidRPr="006F6F5A">
        <w:rPr>
          <w:b/>
          <w:bCs/>
          <w:lang w:val="en-US"/>
        </w:rPr>
        <w:lastRenderedPageBreak/>
        <w:t>LoadTasks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6F6F5A">
        <w:rPr>
          <w:lang w:val="en-US"/>
        </w:rPr>
        <w:t> </w:t>
      </w:r>
      <w:r w:rsidRPr="006E62BA">
        <w:t xml:space="preserve">- </w:t>
      </w:r>
      <w:r w:rsidRPr="00CE0298">
        <w:t>загружает</w:t>
      </w:r>
      <w:r w:rsidRPr="006E62BA">
        <w:t xml:space="preserve"> </w:t>
      </w:r>
      <w:r w:rsidRPr="00CE0298">
        <w:t>задачи</w:t>
      </w:r>
      <w:r w:rsidRPr="006E62BA">
        <w:t xml:space="preserve"> </w:t>
      </w:r>
      <w:r w:rsidRPr="00CE0298">
        <w:t>из</w:t>
      </w:r>
      <w:r w:rsidRPr="006E62BA">
        <w:t xml:space="preserve"> </w:t>
      </w:r>
      <w:r w:rsidRPr="00CE0298">
        <w:t>файла</w:t>
      </w:r>
    </w:p>
    <w:p w14:paraId="6C0F6AC7" w14:textId="66C83526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75A78DD4" w14:textId="77777777" w:rsidR="00CE0298" w:rsidRPr="006E62BA" w:rsidRDefault="00CE0298" w:rsidP="001D7C35">
      <w:pPr>
        <w:rPr>
          <w:b/>
          <w:bCs/>
        </w:rPr>
      </w:pPr>
      <w:proofErr w:type="spellStart"/>
      <w:r w:rsidRPr="001D7C35">
        <w:rPr>
          <w:b/>
          <w:bCs/>
          <w:lang w:val="en-US"/>
        </w:rPr>
        <w:t>DataFileExists</w:t>
      </w:r>
      <w:proofErr w:type="spellEnd"/>
      <w:r w:rsidRPr="006E62BA">
        <w:rPr>
          <w:b/>
          <w:bCs/>
        </w:rPr>
        <w:t>()/</w:t>
      </w:r>
      <w:proofErr w:type="spellStart"/>
      <w:proofErr w:type="gramStart"/>
      <w:r w:rsidRPr="001D7C35">
        <w:rPr>
          <w:b/>
          <w:bCs/>
          <w:lang w:val="en-US"/>
        </w:rPr>
        <w:t>DeleteDataFile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1D7C35">
        <w:rPr>
          <w:b/>
          <w:bCs/>
          <w:lang w:val="en-US"/>
        </w:rPr>
        <w:t> </w:t>
      </w:r>
      <w:r w:rsidRPr="006E62BA">
        <w:rPr>
          <w:b/>
          <w:bCs/>
        </w:rPr>
        <w:t xml:space="preserve">- </w:t>
      </w:r>
      <w:r w:rsidRPr="001D7C35">
        <w:rPr>
          <w:b/>
          <w:bCs/>
        </w:rPr>
        <w:t>проверка</w:t>
      </w:r>
      <w:r w:rsidRPr="006E62BA">
        <w:rPr>
          <w:b/>
          <w:bCs/>
        </w:rPr>
        <w:t>/</w:t>
      </w:r>
      <w:r w:rsidRPr="001D7C35">
        <w:rPr>
          <w:b/>
          <w:bCs/>
        </w:rPr>
        <w:t>удаление</w:t>
      </w:r>
      <w:r w:rsidRPr="006E62BA">
        <w:rPr>
          <w:b/>
          <w:bCs/>
        </w:rPr>
        <w:t xml:space="preserve"> </w:t>
      </w:r>
      <w:r w:rsidRPr="001D7C35">
        <w:rPr>
          <w:b/>
          <w:bCs/>
        </w:rPr>
        <w:t>файла</w:t>
      </w:r>
    </w:p>
    <w:p w14:paraId="2680583E" w14:textId="432C35B2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37F8F407" w14:textId="3DD201BF" w:rsidR="00CE0298" w:rsidRPr="006E62BA" w:rsidRDefault="00EE15F8" w:rsidP="00655703">
      <w:pPr>
        <w:pStyle w:val="3"/>
      </w:pPr>
      <w:bookmarkStart w:id="55" w:name="_Toc215597767"/>
      <w:r w:rsidRPr="006E62BA">
        <w:t xml:space="preserve">2.3.5 </w:t>
      </w:r>
      <w:proofErr w:type="spellStart"/>
      <w:r w:rsidR="00CE0298" w:rsidRPr="00446870">
        <w:rPr>
          <w:lang w:val="en-US"/>
        </w:rPr>
        <w:t>TaskVerificationEngine</w:t>
      </w:r>
      <w:proofErr w:type="spellEnd"/>
      <w:r w:rsidR="00CE0298" w:rsidRPr="006E62BA">
        <w:t xml:space="preserve"> (</w:t>
      </w:r>
      <w:r w:rsidR="00CE0298" w:rsidRPr="00CE0298">
        <w:t>Движок</w:t>
      </w:r>
      <w:r w:rsidR="00CE0298" w:rsidRPr="006E62BA">
        <w:t xml:space="preserve"> </w:t>
      </w:r>
      <w:r w:rsidR="00CE0298" w:rsidRPr="00CE0298">
        <w:t>верификации</w:t>
      </w:r>
      <w:r w:rsidR="00CE0298" w:rsidRPr="006E62BA">
        <w:t>)</w:t>
      </w:r>
      <w:bookmarkEnd w:id="55"/>
    </w:p>
    <w:p w14:paraId="64B68DAD" w14:textId="77777777" w:rsidR="00CE0298" w:rsidRPr="00B018FF" w:rsidRDefault="00CE0298" w:rsidP="00782BD0">
      <w:pPr>
        <w:pStyle w:val="Default"/>
      </w:pPr>
      <w:proofErr w:type="spellStart"/>
      <w:proofErr w:type="gramStart"/>
      <w:r w:rsidRPr="006F6F5A">
        <w:rPr>
          <w:b/>
          <w:bCs/>
          <w:lang w:val="en-US"/>
        </w:rPr>
        <w:t>VerifyFilterOperation</w:t>
      </w:r>
      <w:proofErr w:type="spellEnd"/>
      <w:r w:rsidRPr="00B018FF">
        <w:rPr>
          <w:b/>
          <w:bCs/>
        </w:rPr>
        <w:t>(</w:t>
      </w:r>
      <w:proofErr w:type="gramEnd"/>
      <w:r w:rsidRPr="00B018FF">
        <w:rPr>
          <w:b/>
          <w:bCs/>
        </w:rPr>
        <w:t>)</w:t>
      </w:r>
      <w:r w:rsidRPr="006F6F5A">
        <w:rPr>
          <w:lang w:val="en-US"/>
        </w:rPr>
        <w:t> </w:t>
      </w:r>
      <w:r w:rsidRPr="00B018FF">
        <w:t xml:space="preserve">- </w:t>
      </w:r>
      <w:r w:rsidRPr="00CE0298">
        <w:t>выполняет</w:t>
      </w:r>
      <w:r w:rsidRPr="00B018FF">
        <w:t xml:space="preserve"> </w:t>
      </w:r>
      <w:r w:rsidRPr="00CE0298">
        <w:t>полную</w:t>
      </w:r>
      <w:r w:rsidRPr="00B018FF">
        <w:t xml:space="preserve"> </w:t>
      </w:r>
      <w:r w:rsidRPr="00CE0298">
        <w:t>верификацию</w:t>
      </w:r>
      <w:r w:rsidRPr="00B018FF">
        <w:t xml:space="preserve"> </w:t>
      </w:r>
      <w:r w:rsidRPr="00CE0298">
        <w:t>операции</w:t>
      </w:r>
    </w:p>
    <w:p w14:paraId="24C6176B" w14:textId="3F791117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4A661D95" w14:textId="77777777" w:rsidR="00CE0298" w:rsidRPr="006E62BA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  <w:lang w:val="en-US"/>
        </w:rPr>
        <w:t>ParseBooleanFilter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CE0298">
        <w:rPr>
          <w:lang w:val="en-US"/>
        </w:rPr>
        <w:t> </w:t>
      </w:r>
      <w:r w:rsidRPr="006E62BA">
        <w:t xml:space="preserve">- </w:t>
      </w:r>
      <w:proofErr w:type="spellStart"/>
      <w:r w:rsidRPr="00CE0298">
        <w:t>парсит</w:t>
      </w:r>
      <w:proofErr w:type="spellEnd"/>
      <w:r w:rsidRPr="006E62BA">
        <w:t xml:space="preserve"> </w:t>
      </w:r>
      <w:r w:rsidRPr="00CE0298">
        <w:t>булевы</w:t>
      </w:r>
      <w:r w:rsidRPr="006E62BA">
        <w:t xml:space="preserve"> </w:t>
      </w:r>
      <w:r w:rsidRPr="00CE0298">
        <w:t>функции</w:t>
      </w:r>
      <w:r w:rsidRPr="006E62BA">
        <w:t xml:space="preserve"> (</w:t>
      </w:r>
      <w:r w:rsidRPr="00CE0298">
        <w:t>лаб</w:t>
      </w:r>
      <w:r w:rsidRPr="006E62BA">
        <w:t>. 4)</w:t>
      </w:r>
    </w:p>
    <w:p w14:paraId="5E7D35FE" w14:textId="430877A5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4A89C102" w14:textId="77777777" w:rsidR="00CE0298" w:rsidRPr="006E62BA" w:rsidRDefault="00CE0298" w:rsidP="00782BD0">
      <w:pPr>
        <w:pStyle w:val="Default"/>
      </w:pPr>
      <w:proofErr w:type="spellStart"/>
      <w:proofErr w:type="gramStart"/>
      <w:r w:rsidRPr="006F6F5A">
        <w:rPr>
          <w:b/>
          <w:bCs/>
          <w:lang w:val="en-US"/>
        </w:rPr>
        <w:t>CreateFilterInvariant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6F6F5A">
        <w:rPr>
          <w:lang w:val="en-US"/>
        </w:rPr>
        <w:t> </w:t>
      </w:r>
      <w:r w:rsidRPr="006E62BA">
        <w:t xml:space="preserve">- </w:t>
      </w:r>
      <w:r w:rsidRPr="00CE0298">
        <w:t>создает</w:t>
      </w:r>
      <w:r w:rsidRPr="006E62BA">
        <w:t xml:space="preserve"> </w:t>
      </w:r>
      <w:r w:rsidRPr="00CE0298">
        <w:t>инварианты</w:t>
      </w:r>
      <w:r w:rsidRPr="006E62BA">
        <w:t xml:space="preserve"> </w:t>
      </w:r>
      <w:r w:rsidRPr="00CE0298">
        <w:t>циклов</w:t>
      </w:r>
      <w:r w:rsidRPr="006E62BA">
        <w:t xml:space="preserve"> (</w:t>
      </w:r>
      <w:r w:rsidRPr="00CE0298">
        <w:t>лаб</w:t>
      </w:r>
      <w:r w:rsidRPr="006E62BA">
        <w:t>. 3)</w:t>
      </w:r>
    </w:p>
    <w:p w14:paraId="048D2E1D" w14:textId="36519E43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21BE4870" w14:textId="77777777" w:rsidR="00CE0298" w:rsidRPr="006F6F5A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</w:rPr>
        <w:t>CalculateWpSteps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> - рассчитывает WP-шаги (лаб. 2)</w:t>
      </w:r>
    </w:p>
    <w:p w14:paraId="372EC409" w14:textId="1DC488C1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1BEDBAF2" w14:textId="4659BBA8" w:rsidR="00CE0298" w:rsidRPr="00CE0298" w:rsidRDefault="00EE15F8" w:rsidP="00655703">
      <w:pPr>
        <w:pStyle w:val="3"/>
      </w:pPr>
      <w:bookmarkStart w:id="56" w:name="_Toc215597768"/>
      <w:r w:rsidRPr="006E62BA">
        <w:t xml:space="preserve">2.3.6 </w:t>
      </w:r>
      <w:proofErr w:type="spellStart"/>
      <w:r w:rsidR="00CE0298" w:rsidRPr="00CE0298">
        <w:t>MainViewModel</w:t>
      </w:r>
      <w:proofErr w:type="spellEnd"/>
      <w:r w:rsidR="00CE0298" w:rsidRPr="00CE0298">
        <w:t xml:space="preserve"> (</w:t>
      </w:r>
      <w:proofErr w:type="spellStart"/>
      <w:r w:rsidR="00CE0298" w:rsidRPr="00CE0298">
        <w:t>ViewModel</w:t>
      </w:r>
      <w:proofErr w:type="spellEnd"/>
      <w:r w:rsidR="00CE0298" w:rsidRPr="00CE0298">
        <w:t>)</w:t>
      </w:r>
      <w:bookmarkEnd w:id="56"/>
    </w:p>
    <w:p w14:paraId="0A29899E" w14:textId="77777777" w:rsidR="00CE0298" w:rsidRPr="006F6F5A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</w:rPr>
        <w:t>AddNewTask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> - добавляет новую задачу через UI</w:t>
      </w:r>
    </w:p>
    <w:p w14:paraId="18235B46" w14:textId="178472AB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7691329C" w14:textId="77777777" w:rsidR="00CE0298" w:rsidRPr="006F6F5A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</w:rPr>
        <w:t>AddQuickTask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> - создает быструю тестовую задачу</w:t>
      </w:r>
    </w:p>
    <w:p w14:paraId="1F714348" w14:textId="7555AA94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3B4F7E10" w14:textId="77777777" w:rsidR="00CE0298" w:rsidRPr="006F6F5A" w:rsidRDefault="00CE0298" w:rsidP="00782BD0">
      <w:pPr>
        <w:pStyle w:val="Default"/>
      </w:pPr>
      <w:proofErr w:type="spellStart"/>
      <w:proofErr w:type="gramStart"/>
      <w:r w:rsidRPr="00CE0298">
        <w:rPr>
          <w:b/>
          <w:bCs/>
        </w:rPr>
        <w:t>MarkAsCompleted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> - отмечает задачу выполненной</w:t>
      </w:r>
    </w:p>
    <w:p w14:paraId="572ED322" w14:textId="63F8D403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73A3FB29" w14:textId="77777777" w:rsidR="00CE0298" w:rsidRPr="006E62BA" w:rsidRDefault="00CE0298" w:rsidP="00782BD0">
      <w:pPr>
        <w:pStyle w:val="Default"/>
      </w:pPr>
      <w:proofErr w:type="spellStart"/>
      <w:proofErr w:type="gramStart"/>
      <w:r w:rsidRPr="006F6F5A">
        <w:rPr>
          <w:b/>
          <w:bCs/>
          <w:lang w:val="en-US"/>
        </w:rPr>
        <w:t>ValidateNewTask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6F6F5A">
        <w:rPr>
          <w:lang w:val="en-US"/>
        </w:rPr>
        <w:t> </w:t>
      </w:r>
      <w:r w:rsidRPr="006E62BA">
        <w:t xml:space="preserve">- </w:t>
      </w:r>
      <w:r w:rsidRPr="00CE0298">
        <w:t>валидация</w:t>
      </w:r>
      <w:r w:rsidRPr="006E62BA">
        <w:t xml:space="preserve"> </w:t>
      </w:r>
      <w:r w:rsidRPr="00CE0298">
        <w:t>данных</w:t>
      </w:r>
      <w:r w:rsidRPr="006E62BA">
        <w:t xml:space="preserve"> </w:t>
      </w:r>
      <w:r w:rsidRPr="00CE0298">
        <w:t>новой</w:t>
      </w:r>
      <w:r w:rsidRPr="006E62BA">
        <w:t xml:space="preserve"> </w:t>
      </w:r>
      <w:r w:rsidRPr="00CE0298">
        <w:t>задачи</w:t>
      </w:r>
    </w:p>
    <w:p w14:paraId="3A669F1C" w14:textId="49E16D18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74E73B71" w14:textId="77777777" w:rsidR="00CE0298" w:rsidRPr="006E62BA" w:rsidRDefault="00CE0298" w:rsidP="00782BD0">
      <w:pPr>
        <w:pStyle w:val="Default"/>
      </w:pPr>
      <w:proofErr w:type="spellStart"/>
      <w:proofErr w:type="gramStart"/>
      <w:r w:rsidRPr="006F6F5A">
        <w:rPr>
          <w:b/>
          <w:bCs/>
          <w:lang w:val="en-US"/>
        </w:rPr>
        <w:lastRenderedPageBreak/>
        <w:t>RefreshFilteredTasks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6F6F5A">
        <w:rPr>
          <w:lang w:val="en-US"/>
        </w:rPr>
        <w:t> </w:t>
      </w:r>
      <w:r w:rsidRPr="006E62BA">
        <w:t xml:space="preserve">- </w:t>
      </w:r>
      <w:r w:rsidRPr="00CE0298">
        <w:t>обновление</w:t>
      </w:r>
      <w:r w:rsidRPr="006E62BA">
        <w:t xml:space="preserve"> </w:t>
      </w:r>
      <w:r w:rsidRPr="00CE0298">
        <w:t>отфильтрованного</w:t>
      </w:r>
      <w:r w:rsidRPr="006E62BA">
        <w:t xml:space="preserve"> </w:t>
      </w:r>
      <w:r w:rsidRPr="00CE0298">
        <w:t>списка</w:t>
      </w:r>
    </w:p>
    <w:p w14:paraId="0DF2D442" w14:textId="24AFF0EA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65E05F73" w14:textId="77777777" w:rsidR="00CE0298" w:rsidRPr="006E62BA" w:rsidRDefault="00CE0298" w:rsidP="00782BD0">
      <w:pPr>
        <w:pStyle w:val="Default"/>
      </w:pPr>
      <w:proofErr w:type="spellStart"/>
      <w:proofErr w:type="gramStart"/>
      <w:r w:rsidRPr="006F6F5A">
        <w:rPr>
          <w:b/>
          <w:bCs/>
          <w:lang w:val="en-US"/>
        </w:rPr>
        <w:t>ShowVerificationDetails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6F6F5A">
        <w:rPr>
          <w:lang w:val="en-US"/>
        </w:rPr>
        <w:t> </w:t>
      </w:r>
      <w:r w:rsidRPr="006E62BA">
        <w:t xml:space="preserve">- </w:t>
      </w:r>
      <w:r w:rsidRPr="00CE0298">
        <w:t>показывает</w:t>
      </w:r>
      <w:r w:rsidRPr="006E62BA">
        <w:t xml:space="preserve"> </w:t>
      </w:r>
      <w:r w:rsidRPr="00CE0298">
        <w:t>детали</w:t>
      </w:r>
      <w:r w:rsidRPr="006E62BA">
        <w:t xml:space="preserve"> </w:t>
      </w:r>
      <w:r w:rsidRPr="00CE0298">
        <w:t>верификации</w:t>
      </w:r>
    </w:p>
    <w:p w14:paraId="37C5AEB6" w14:textId="585A62E3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6BBAB34A" w14:textId="54F76A5B" w:rsidR="00CE0298" w:rsidRPr="006E62BA" w:rsidRDefault="00C34229" w:rsidP="00655703">
      <w:pPr>
        <w:pStyle w:val="3"/>
      </w:pPr>
      <w:bookmarkStart w:id="57" w:name="_Toc215597769"/>
      <w:r w:rsidRPr="006E62BA">
        <w:t xml:space="preserve">2.3.7 </w:t>
      </w:r>
      <w:proofErr w:type="spellStart"/>
      <w:r w:rsidR="00CE0298" w:rsidRPr="00446870">
        <w:rPr>
          <w:lang w:val="en-US"/>
        </w:rPr>
        <w:t>OperationContracts</w:t>
      </w:r>
      <w:proofErr w:type="spellEnd"/>
      <w:r w:rsidR="00CE0298" w:rsidRPr="006E62BA">
        <w:t xml:space="preserve"> (</w:t>
      </w:r>
      <w:r w:rsidR="00CE0298" w:rsidRPr="00CE0298">
        <w:t>Контракты</w:t>
      </w:r>
      <w:r w:rsidR="00CE0298" w:rsidRPr="006E62BA">
        <w:t xml:space="preserve"> </w:t>
      </w:r>
      <w:r w:rsidR="00CE0298" w:rsidRPr="00CE0298">
        <w:t>операций</w:t>
      </w:r>
      <w:r w:rsidR="00CE0298" w:rsidRPr="006E62BA">
        <w:t>)</w:t>
      </w:r>
      <w:bookmarkEnd w:id="57"/>
    </w:p>
    <w:p w14:paraId="747D0907" w14:textId="77777777" w:rsidR="00CE0298" w:rsidRPr="00B018FF" w:rsidRDefault="00CE0298" w:rsidP="00782BD0">
      <w:pPr>
        <w:pStyle w:val="Default"/>
      </w:pPr>
      <w:proofErr w:type="spellStart"/>
      <w:r w:rsidRPr="00446870">
        <w:rPr>
          <w:b/>
          <w:bCs/>
          <w:lang w:val="en-US"/>
        </w:rPr>
        <w:t>AddTask</w:t>
      </w:r>
      <w:proofErr w:type="spellEnd"/>
      <w:r w:rsidRPr="00B018FF">
        <w:rPr>
          <w:b/>
          <w:bCs/>
        </w:rPr>
        <w:t>.</w:t>
      </w:r>
      <w:r w:rsidRPr="00446870">
        <w:rPr>
          <w:b/>
          <w:bCs/>
          <w:lang w:val="en-US"/>
        </w:rPr>
        <w:t>Pre</w:t>
      </w:r>
      <w:r w:rsidRPr="00B018FF">
        <w:rPr>
          <w:b/>
          <w:bCs/>
        </w:rPr>
        <w:t>/</w:t>
      </w:r>
      <w:proofErr w:type="spellStart"/>
      <w:r w:rsidRPr="00446870">
        <w:rPr>
          <w:b/>
          <w:bCs/>
          <w:lang w:val="en-US"/>
        </w:rPr>
        <w:t>PostConditions</w:t>
      </w:r>
      <w:proofErr w:type="spellEnd"/>
      <w:r w:rsidRPr="00446870">
        <w:rPr>
          <w:lang w:val="en-US"/>
        </w:rPr>
        <w:t> </w:t>
      </w:r>
      <w:r w:rsidRPr="00B018FF">
        <w:t xml:space="preserve">- </w:t>
      </w:r>
      <w:r w:rsidRPr="00CE0298">
        <w:t>предусловия</w:t>
      </w:r>
      <w:r w:rsidRPr="00B018FF">
        <w:t>/</w:t>
      </w:r>
      <w:r w:rsidRPr="00CE0298">
        <w:t>постусловия</w:t>
      </w:r>
      <w:r w:rsidRPr="00B018FF">
        <w:t xml:space="preserve"> </w:t>
      </w:r>
      <w:r w:rsidRPr="00CE0298">
        <w:t>добавления</w:t>
      </w:r>
    </w:p>
    <w:p w14:paraId="35CC4194" w14:textId="26D4607A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7BD04827" w14:textId="77777777" w:rsidR="00CE0298" w:rsidRPr="006E62BA" w:rsidRDefault="00CE0298" w:rsidP="00782BD0">
      <w:pPr>
        <w:pStyle w:val="Default"/>
      </w:pPr>
      <w:proofErr w:type="spellStart"/>
      <w:r w:rsidRPr="00CE0298">
        <w:rPr>
          <w:b/>
          <w:bCs/>
          <w:lang w:val="en-US"/>
        </w:rPr>
        <w:t>FilterTasks</w:t>
      </w:r>
      <w:proofErr w:type="spellEnd"/>
      <w:r w:rsidRPr="006E62BA">
        <w:rPr>
          <w:b/>
          <w:bCs/>
        </w:rPr>
        <w:t>.</w:t>
      </w:r>
      <w:proofErr w:type="spellStart"/>
      <w:r w:rsidRPr="00CE0298">
        <w:rPr>
          <w:b/>
          <w:bCs/>
          <w:lang w:val="en-US"/>
        </w:rPr>
        <w:t>CalculateWP</w:t>
      </w:r>
      <w:proofErr w:type="spellEnd"/>
      <w:r w:rsidRPr="006E62BA">
        <w:rPr>
          <w:b/>
          <w:bCs/>
        </w:rPr>
        <w:t>()</w:t>
      </w:r>
      <w:r w:rsidRPr="00CE0298">
        <w:rPr>
          <w:lang w:val="en-US"/>
        </w:rPr>
        <w:t> </w:t>
      </w:r>
      <w:r w:rsidRPr="006E62BA">
        <w:t xml:space="preserve">- </w:t>
      </w:r>
      <w:r w:rsidRPr="00CE0298">
        <w:rPr>
          <w:lang w:val="en-US"/>
        </w:rPr>
        <w:t>WP</w:t>
      </w:r>
      <w:r w:rsidRPr="006E62BA">
        <w:t>-</w:t>
      </w:r>
      <w:r w:rsidRPr="00CE0298">
        <w:t>расчет</w:t>
      </w:r>
      <w:r w:rsidRPr="006E62BA">
        <w:t xml:space="preserve"> </w:t>
      </w:r>
      <w:r w:rsidRPr="00CE0298">
        <w:t>для</w:t>
      </w:r>
      <w:r w:rsidRPr="006E62BA">
        <w:t xml:space="preserve"> </w:t>
      </w:r>
      <w:r w:rsidRPr="00CE0298">
        <w:t>фильтрации</w:t>
      </w:r>
    </w:p>
    <w:p w14:paraId="77FC8CD9" w14:textId="785EDAFB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6989E43F" w14:textId="77777777" w:rsidR="001D7C35" w:rsidRPr="00FB1288" w:rsidRDefault="001D7C35" w:rsidP="001D7C35">
      <w:pPr>
        <w:pStyle w:val="Code"/>
        <w:rPr>
          <w:lang w:val="ru-RU"/>
        </w:rPr>
      </w:pPr>
    </w:p>
    <w:p w14:paraId="006CEEB1" w14:textId="286C6865" w:rsidR="00CE0298" w:rsidRPr="00CE0298" w:rsidRDefault="00CE0298" w:rsidP="00745D28">
      <w:pPr>
        <w:pStyle w:val="3"/>
        <w:numPr>
          <w:ilvl w:val="2"/>
          <w:numId w:val="95"/>
        </w:numPr>
        <w:rPr>
          <w:lang w:val="en-US"/>
        </w:rPr>
      </w:pPr>
      <w:bookmarkStart w:id="58" w:name="_Toc215597770"/>
      <w:proofErr w:type="spellStart"/>
      <w:r w:rsidRPr="00CE0298">
        <w:rPr>
          <w:lang w:val="en-US"/>
        </w:rPr>
        <w:t>SimpleExpressions</w:t>
      </w:r>
      <w:proofErr w:type="spellEnd"/>
      <w:r w:rsidRPr="00CE0298">
        <w:rPr>
          <w:lang w:val="en-US"/>
        </w:rPr>
        <w:t xml:space="preserve"> (</w:t>
      </w:r>
      <w:r w:rsidRPr="00CE0298">
        <w:t>Система</w:t>
      </w:r>
      <w:r w:rsidRPr="00CE0298">
        <w:rPr>
          <w:lang w:val="en-US"/>
        </w:rPr>
        <w:t xml:space="preserve"> </w:t>
      </w:r>
      <w:r w:rsidRPr="00CE0298">
        <w:t>выражений</w:t>
      </w:r>
      <w:r w:rsidRPr="00CE0298">
        <w:rPr>
          <w:lang w:val="en-US"/>
        </w:rPr>
        <w:t>)</w:t>
      </w:r>
      <w:bookmarkEnd w:id="58"/>
    </w:p>
    <w:p w14:paraId="6E0DACC7" w14:textId="77777777" w:rsidR="00CE0298" w:rsidRDefault="00CE0298" w:rsidP="00782BD0">
      <w:pPr>
        <w:pStyle w:val="Default"/>
        <w:rPr>
          <w:lang w:val="en-US"/>
        </w:rPr>
      </w:pPr>
      <w:proofErr w:type="spellStart"/>
      <w:r w:rsidRPr="00CE0298">
        <w:rPr>
          <w:b/>
          <w:bCs/>
        </w:rPr>
        <w:t>Expression.Substitute</w:t>
      </w:r>
      <w:proofErr w:type="spellEnd"/>
      <w:r w:rsidRPr="00CE0298">
        <w:rPr>
          <w:b/>
          <w:bCs/>
        </w:rPr>
        <w:t>()</w:t>
      </w:r>
      <w:r w:rsidRPr="00CE0298">
        <w:t> - подстановка переменных</w:t>
      </w:r>
    </w:p>
    <w:p w14:paraId="2EB468FA" w14:textId="307F8BF8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1DAA3C24" w14:textId="77777777" w:rsidR="00CE0298" w:rsidRPr="00446870" w:rsidRDefault="00CE0298" w:rsidP="00782BD0">
      <w:pPr>
        <w:pStyle w:val="Default"/>
      </w:pPr>
      <w:proofErr w:type="spellStart"/>
      <w:r w:rsidRPr="00CE0298">
        <w:rPr>
          <w:b/>
          <w:bCs/>
        </w:rPr>
        <w:t>Expression.ToHumanReadable</w:t>
      </w:r>
      <w:proofErr w:type="spellEnd"/>
      <w:r w:rsidRPr="00CE0298">
        <w:rPr>
          <w:b/>
          <w:bCs/>
        </w:rPr>
        <w:t>()</w:t>
      </w:r>
      <w:r w:rsidRPr="00CE0298">
        <w:t> - преобразование в читаемый вид</w:t>
      </w:r>
    </w:p>
    <w:p w14:paraId="5A2C1A4E" w14:textId="5B20C18A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26D1FB09" w14:textId="77777777" w:rsidR="00CE0298" w:rsidRPr="006E62BA" w:rsidRDefault="00CE0298" w:rsidP="00782BD0">
      <w:pPr>
        <w:pStyle w:val="Default"/>
      </w:pPr>
      <w:proofErr w:type="spellStart"/>
      <w:proofErr w:type="gramStart"/>
      <w:r w:rsidRPr="006F6F5A">
        <w:rPr>
          <w:b/>
          <w:bCs/>
          <w:lang w:val="en-US"/>
        </w:rPr>
        <w:t>ParseExpression</w:t>
      </w:r>
      <w:proofErr w:type="spellEnd"/>
      <w:r w:rsidRPr="006E62BA">
        <w:rPr>
          <w:b/>
          <w:bCs/>
        </w:rPr>
        <w:t>(</w:t>
      </w:r>
      <w:proofErr w:type="gramEnd"/>
      <w:r w:rsidRPr="006E62BA">
        <w:rPr>
          <w:b/>
          <w:bCs/>
        </w:rPr>
        <w:t>)</w:t>
      </w:r>
      <w:r w:rsidRPr="006F6F5A">
        <w:rPr>
          <w:lang w:val="en-US"/>
        </w:rPr>
        <w:t> </w:t>
      </w:r>
      <w:r w:rsidRPr="006E62BA">
        <w:t xml:space="preserve">- </w:t>
      </w:r>
      <w:r w:rsidRPr="00CE0298">
        <w:t>парсинг</w:t>
      </w:r>
      <w:r w:rsidRPr="006E62BA">
        <w:t xml:space="preserve"> </w:t>
      </w:r>
      <w:r w:rsidRPr="00CE0298">
        <w:t>строковых</w:t>
      </w:r>
      <w:r w:rsidRPr="006E62BA">
        <w:t xml:space="preserve"> </w:t>
      </w:r>
      <w:r w:rsidRPr="00CE0298">
        <w:t>выражений</w:t>
      </w:r>
    </w:p>
    <w:p w14:paraId="68FA1A38" w14:textId="2BA44A5D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60984675" w14:textId="77777777" w:rsidR="00CE0298" w:rsidRPr="00CE0298" w:rsidRDefault="00CE0298" w:rsidP="00655703">
      <w:pPr>
        <w:pStyle w:val="3"/>
      </w:pPr>
      <w:bookmarkStart w:id="59" w:name="_Toc215597771"/>
      <w:proofErr w:type="spellStart"/>
      <w:r w:rsidRPr="00CE0298">
        <w:t>RelayCommand</w:t>
      </w:r>
      <w:proofErr w:type="spellEnd"/>
      <w:r w:rsidRPr="00CE0298">
        <w:t xml:space="preserve"> (Команды)</w:t>
      </w:r>
      <w:bookmarkEnd w:id="59"/>
    </w:p>
    <w:p w14:paraId="4CD3ED91" w14:textId="77777777" w:rsidR="00CE0298" w:rsidRPr="006F6F5A" w:rsidRDefault="00CE0298" w:rsidP="00782BD0">
      <w:pPr>
        <w:pStyle w:val="Default"/>
      </w:pPr>
      <w:proofErr w:type="spellStart"/>
      <w:r w:rsidRPr="00CE0298">
        <w:rPr>
          <w:b/>
          <w:bCs/>
        </w:rPr>
        <w:t>CanExecute</w:t>
      </w:r>
      <w:proofErr w:type="spellEnd"/>
      <w:r w:rsidRPr="00CE0298">
        <w:rPr>
          <w:b/>
          <w:bCs/>
        </w:rPr>
        <w:t>()/</w:t>
      </w:r>
      <w:proofErr w:type="spellStart"/>
      <w:proofErr w:type="gramStart"/>
      <w:r w:rsidRPr="00CE0298">
        <w:rPr>
          <w:b/>
          <w:bCs/>
        </w:rPr>
        <w:t>Execute</w:t>
      </w:r>
      <w:proofErr w:type="spellEnd"/>
      <w:r w:rsidRPr="00CE0298">
        <w:rPr>
          <w:b/>
          <w:bCs/>
        </w:rPr>
        <w:t>(</w:t>
      </w:r>
      <w:proofErr w:type="gramEnd"/>
      <w:r w:rsidRPr="00CE0298">
        <w:rPr>
          <w:b/>
          <w:bCs/>
        </w:rPr>
        <w:t>)</w:t>
      </w:r>
      <w:r w:rsidRPr="00CE0298">
        <w:t xml:space="preserve"> - реализация </w:t>
      </w:r>
      <w:proofErr w:type="spellStart"/>
      <w:r w:rsidRPr="00CE0298">
        <w:t>ICommand</w:t>
      </w:r>
      <w:proofErr w:type="spellEnd"/>
      <w:r w:rsidRPr="00CE0298">
        <w:t xml:space="preserve"> для привязки команд</w:t>
      </w:r>
    </w:p>
    <w:p w14:paraId="5DCCC829" w14:textId="2DCF7EEB" w:rsidR="006E62BA" w:rsidRPr="00F61E83" w:rsidRDefault="006E62BA" w:rsidP="006E62BA">
      <w:pPr>
        <w:pStyle w:val="Default"/>
      </w:pPr>
      <w:r>
        <w:t xml:space="preserve">(см. Приложение А, </w:t>
      </w:r>
      <w:r w:rsidR="002423AE">
        <w:t>Листинг 1</w:t>
      </w:r>
      <w:r>
        <w:t>)</w:t>
      </w:r>
    </w:p>
    <w:p w14:paraId="2AF006D6" w14:textId="7B4061A6" w:rsidR="00863F33" w:rsidRPr="00B018FF" w:rsidRDefault="00CE0298" w:rsidP="00B73AD3">
      <w:pPr>
        <w:pStyle w:val="Default"/>
      </w:pPr>
      <w:r w:rsidRPr="00CE0298">
        <w:t>Каждый класс решает конкретную задачу в архитектуре MVVM + сервисный слой + формальная верификация.</w:t>
      </w:r>
    </w:p>
    <w:p w14:paraId="06E0A158" w14:textId="77777777" w:rsidR="00863F33" w:rsidRDefault="00863F33" w:rsidP="00863F33">
      <w:pPr>
        <w:rPr>
          <w:highlight w:val="white"/>
        </w:rPr>
      </w:pPr>
    </w:p>
    <w:p w14:paraId="589F9223" w14:textId="58AC43AD" w:rsidR="00863F33" w:rsidRPr="00863F33" w:rsidRDefault="007625AC" w:rsidP="00B07711">
      <w:pPr>
        <w:pStyle w:val="2"/>
        <w:rPr>
          <w:highlight w:val="white"/>
        </w:rPr>
      </w:pPr>
      <w:bookmarkStart w:id="60" w:name="_Toc215597772"/>
      <w:r w:rsidRPr="003C2E97">
        <w:rPr>
          <w:highlight w:val="white"/>
        </w:rPr>
        <w:lastRenderedPageBreak/>
        <w:t>2.4</w:t>
      </w:r>
      <w:r w:rsidR="003C2E97" w:rsidRPr="003C2E97">
        <w:rPr>
          <w:highlight w:val="white"/>
        </w:rPr>
        <w:t xml:space="preserve">. </w:t>
      </w:r>
      <w:r w:rsidR="00863F33" w:rsidRPr="00863F33">
        <w:rPr>
          <w:highlight w:val="white"/>
        </w:rPr>
        <w:t>Этапы разработки интерфейса приложения "Планировщик задач"</w:t>
      </w:r>
      <w:bookmarkEnd w:id="60"/>
    </w:p>
    <w:p w14:paraId="7CB6380E" w14:textId="77777777" w:rsidR="00863F33" w:rsidRPr="00863F33" w:rsidRDefault="00863F33" w:rsidP="00863F33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>Анализ требований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 определение функциональных потребностей пользователя и технических ограничений системы</w:t>
      </w:r>
    </w:p>
    <w:p w14:paraId="75916E23" w14:textId="357DFC28" w:rsidR="00863F33" w:rsidRPr="00863F33" w:rsidRDefault="00863F33" w:rsidP="00863F33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>Проектирование информационной архитектуры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 структурирование данных и определение взаимосвязей между элементами интерфейса</w:t>
      </w:r>
      <w:r w:rsidR="00373873">
        <w:rPr>
          <w:highlight w:val="white"/>
        </w:rPr>
        <w:t xml:space="preserve"> (см. рис 2, рис. 3)</w:t>
      </w:r>
    </w:p>
    <w:p w14:paraId="673B3B0F" w14:textId="77777777" w:rsidR="00863F33" w:rsidRPr="00863F33" w:rsidRDefault="00863F33" w:rsidP="00863F33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 xml:space="preserve">Создание </w:t>
      </w:r>
      <w:r w:rsidRPr="00863F33">
        <w:rPr>
          <w:b/>
          <w:bCs/>
          <w:highlight w:val="white"/>
          <w:lang w:val="en-US"/>
        </w:rPr>
        <w:t>wireframe</w:t>
      </w:r>
      <w:r w:rsidRPr="00863F33">
        <w:rPr>
          <w:b/>
          <w:bCs/>
          <w:highlight w:val="white"/>
        </w:rPr>
        <w:t>-макетов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 разработка схематичных черно-белых макетов для определения расположения основных элементов</w:t>
      </w:r>
    </w:p>
    <w:p w14:paraId="6655A283" w14:textId="596832FE" w:rsidR="00863F33" w:rsidRPr="00863F33" w:rsidRDefault="00863F33" w:rsidP="00863F33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>Разработка визуального дизайна</w:t>
      </w:r>
      <w:r w:rsidR="004F5052">
        <w:rPr>
          <w:b/>
          <w:bCs/>
          <w:highlight w:val="white"/>
        </w:rPr>
        <w:t xml:space="preserve"> </w:t>
      </w:r>
      <w:r w:rsidR="004F5052" w:rsidRPr="002D0DA0">
        <w:rPr>
          <w:b/>
          <w:bCs/>
          <w:highlight w:val="white"/>
        </w:rPr>
        <w:t>(см. рис 2, рис. 3)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</w:t>
      </w:r>
    </w:p>
    <w:p w14:paraId="7E48634A" w14:textId="77777777" w:rsidR="00863F33" w:rsidRPr="00863F33" w:rsidRDefault="00863F33" w:rsidP="00863F33">
      <w:pPr>
        <w:numPr>
          <w:ilvl w:val="1"/>
          <w:numId w:val="92"/>
        </w:numPr>
        <w:rPr>
          <w:highlight w:val="white"/>
        </w:rPr>
      </w:pPr>
      <w:r w:rsidRPr="00863F33">
        <w:rPr>
          <w:highlight w:val="white"/>
        </w:rPr>
        <w:t>Выбор цветовой схемы (синяя гамма для основного интерфейса)</w:t>
      </w:r>
    </w:p>
    <w:p w14:paraId="3A15F6B5" w14:textId="77777777" w:rsidR="00863F33" w:rsidRPr="00863F33" w:rsidRDefault="00863F33" w:rsidP="00863F33">
      <w:pPr>
        <w:numPr>
          <w:ilvl w:val="1"/>
          <w:numId w:val="92"/>
        </w:numPr>
        <w:rPr>
          <w:highlight w:val="white"/>
          <w:lang w:val="en-US"/>
        </w:rPr>
      </w:pPr>
      <w:proofErr w:type="spellStart"/>
      <w:r w:rsidRPr="00863F33">
        <w:rPr>
          <w:highlight w:val="white"/>
          <w:lang w:val="en-US"/>
        </w:rPr>
        <w:t>Определение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типографики</w:t>
      </w:r>
      <w:proofErr w:type="spellEnd"/>
      <w:r w:rsidRPr="00863F33">
        <w:rPr>
          <w:highlight w:val="white"/>
          <w:lang w:val="en-US"/>
        </w:rPr>
        <w:t xml:space="preserve"> и </w:t>
      </w:r>
      <w:proofErr w:type="spellStart"/>
      <w:r w:rsidRPr="00863F33">
        <w:rPr>
          <w:highlight w:val="white"/>
          <w:lang w:val="en-US"/>
        </w:rPr>
        <w:t>стилей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элементов</w:t>
      </w:r>
      <w:proofErr w:type="spellEnd"/>
    </w:p>
    <w:p w14:paraId="77A65C16" w14:textId="77777777" w:rsidR="00863F33" w:rsidRPr="00863F33" w:rsidRDefault="00863F33" w:rsidP="00863F33">
      <w:pPr>
        <w:numPr>
          <w:ilvl w:val="1"/>
          <w:numId w:val="92"/>
        </w:numPr>
        <w:rPr>
          <w:highlight w:val="white"/>
          <w:lang w:val="en-US"/>
        </w:rPr>
      </w:pPr>
      <w:proofErr w:type="spellStart"/>
      <w:r w:rsidRPr="00863F33">
        <w:rPr>
          <w:highlight w:val="white"/>
          <w:lang w:val="en-US"/>
        </w:rPr>
        <w:t>Создание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интуитивной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иконографии</w:t>
      </w:r>
      <w:proofErr w:type="spellEnd"/>
    </w:p>
    <w:p w14:paraId="4427AC22" w14:textId="77777777" w:rsidR="00863F33" w:rsidRPr="00863F33" w:rsidRDefault="00863F33" w:rsidP="00863F33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 xml:space="preserve">Реализация в </w:t>
      </w:r>
      <w:r w:rsidRPr="00863F33">
        <w:rPr>
          <w:b/>
          <w:bCs/>
          <w:highlight w:val="white"/>
          <w:lang w:val="en-US"/>
        </w:rPr>
        <w:t>WPF</w:t>
      </w:r>
      <w:r w:rsidRPr="00863F33">
        <w:rPr>
          <w:b/>
          <w:bCs/>
          <w:highlight w:val="white"/>
        </w:rPr>
        <w:t xml:space="preserve"> с паттерном </w:t>
      </w:r>
      <w:r w:rsidRPr="00863F33">
        <w:rPr>
          <w:b/>
          <w:bCs/>
          <w:highlight w:val="white"/>
          <w:lang w:val="en-US"/>
        </w:rPr>
        <w:t>MVVM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</w:t>
      </w:r>
    </w:p>
    <w:p w14:paraId="41035CCF" w14:textId="77777777" w:rsidR="00863F33" w:rsidRPr="00863F33" w:rsidRDefault="00863F33" w:rsidP="00863F33">
      <w:pPr>
        <w:numPr>
          <w:ilvl w:val="1"/>
          <w:numId w:val="92"/>
        </w:numPr>
        <w:rPr>
          <w:highlight w:val="white"/>
        </w:rPr>
      </w:pPr>
      <w:r w:rsidRPr="00863F33">
        <w:rPr>
          <w:highlight w:val="white"/>
        </w:rPr>
        <w:t xml:space="preserve">Создание </w:t>
      </w:r>
      <w:r w:rsidRPr="00863F33">
        <w:rPr>
          <w:highlight w:val="white"/>
          <w:lang w:val="en-US"/>
        </w:rPr>
        <w:t>XAML</w:t>
      </w:r>
      <w:r w:rsidRPr="00863F33">
        <w:rPr>
          <w:highlight w:val="white"/>
        </w:rPr>
        <w:t>-разметки для главного окна и окна верификации</w:t>
      </w:r>
    </w:p>
    <w:p w14:paraId="390C3D7A" w14:textId="77777777" w:rsidR="00863F33" w:rsidRPr="00863F33" w:rsidRDefault="00863F33" w:rsidP="00863F33">
      <w:pPr>
        <w:numPr>
          <w:ilvl w:val="1"/>
          <w:numId w:val="92"/>
        </w:numPr>
        <w:rPr>
          <w:highlight w:val="white"/>
          <w:lang w:val="en-US"/>
        </w:rPr>
      </w:pPr>
      <w:proofErr w:type="spellStart"/>
      <w:r w:rsidRPr="00863F33">
        <w:rPr>
          <w:highlight w:val="white"/>
          <w:lang w:val="en-US"/>
        </w:rPr>
        <w:t>Разработка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DataTemplates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для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отображения</w:t>
      </w:r>
      <w:proofErr w:type="spellEnd"/>
      <w:r w:rsidRPr="00863F33">
        <w:rPr>
          <w:highlight w:val="white"/>
          <w:lang w:val="en-US"/>
        </w:rPr>
        <w:t xml:space="preserve"> </w:t>
      </w:r>
      <w:proofErr w:type="spellStart"/>
      <w:r w:rsidRPr="00863F33">
        <w:rPr>
          <w:highlight w:val="white"/>
          <w:lang w:val="en-US"/>
        </w:rPr>
        <w:t>задач</w:t>
      </w:r>
      <w:proofErr w:type="spellEnd"/>
    </w:p>
    <w:p w14:paraId="259F47B7" w14:textId="77777777" w:rsidR="00863F33" w:rsidRPr="00863F33" w:rsidRDefault="00863F33" w:rsidP="00863F33">
      <w:pPr>
        <w:numPr>
          <w:ilvl w:val="1"/>
          <w:numId w:val="92"/>
        </w:numPr>
        <w:rPr>
          <w:highlight w:val="white"/>
        </w:rPr>
      </w:pPr>
      <w:r w:rsidRPr="00863F33">
        <w:rPr>
          <w:highlight w:val="white"/>
        </w:rPr>
        <w:t xml:space="preserve">Реализация привязок данных между </w:t>
      </w:r>
      <w:r w:rsidRPr="00863F33">
        <w:rPr>
          <w:highlight w:val="white"/>
          <w:lang w:val="en-US"/>
        </w:rPr>
        <w:t>View</w:t>
      </w:r>
      <w:r w:rsidRPr="00863F33">
        <w:rPr>
          <w:highlight w:val="white"/>
        </w:rPr>
        <w:t xml:space="preserve"> и </w:t>
      </w:r>
      <w:proofErr w:type="spellStart"/>
      <w:r w:rsidRPr="00863F33">
        <w:rPr>
          <w:highlight w:val="white"/>
          <w:lang w:val="en-US"/>
        </w:rPr>
        <w:t>ViewModel</w:t>
      </w:r>
      <w:proofErr w:type="spellEnd"/>
    </w:p>
    <w:p w14:paraId="6A8EFB83" w14:textId="77777777" w:rsidR="00863F33" w:rsidRPr="00863F33" w:rsidRDefault="00863F33" w:rsidP="00863F33">
      <w:pPr>
        <w:numPr>
          <w:ilvl w:val="1"/>
          <w:numId w:val="92"/>
        </w:numPr>
        <w:rPr>
          <w:highlight w:val="white"/>
        </w:rPr>
      </w:pPr>
      <w:r w:rsidRPr="00863F33">
        <w:rPr>
          <w:highlight w:val="white"/>
        </w:rPr>
        <w:t xml:space="preserve">Создание </w:t>
      </w:r>
      <w:proofErr w:type="spellStart"/>
      <w:r w:rsidRPr="00863F33">
        <w:rPr>
          <w:highlight w:val="white"/>
          <w:lang w:val="en-US"/>
        </w:rPr>
        <w:t>RelayCommand</w:t>
      </w:r>
      <w:proofErr w:type="spellEnd"/>
      <w:r w:rsidRPr="00863F33">
        <w:rPr>
          <w:highlight w:val="white"/>
        </w:rPr>
        <w:t xml:space="preserve"> для обработки пользовательских действий</w:t>
      </w:r>
    </w:p>
    <w:p w14:paraId="0A53CE19" w14:textId="77777777" w:rsidR="00863F33" w:rsidRPr="00863F33" w:rsidRDefault="00863F33" w:rsidP="00863F33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>Интеграция с бизнес-логикой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 соединение интерфейса с сервисами планировщика и движком верификации</w:t>
      </w:r>
    </w:p>
    <w:p w14:paraId="4C165213" w14:textId="77777777" w:rsidR="00863F33" w:rsidRPr="00863F33" w:rsidRDefault="00863F33" w:rsidP="00863F33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>Тестирование юзабилити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 проверка удобства использования, отзывчивости интерфейса и корректности отображения данных</w:t>
      </w:r>
    </w:p>
    <w:p w14:paraId="76C26AF9" w14:textId="5EA1204D" w:rsidR="00863F33" w:rsidRPr="0069125F" w:rsidRDefault="00863F33" w:rsidP="0069125F">
      <w:pPr>
        <w:numPr>
          <w:ilvl w:val="0"/>
          <w:numId w:val="92"/>
        </w:numPr>
        <w:rPr>
          <w:highlight w:val="white"/>
        </w:rPr>
      </w:pPr>
      <w:r w:rsidRPr="00863F33">
        <w:rPr>
          <w:b/>
          <w:bCs/>
          <w:highlight w:val="white"/>
        </w:rPr>
        <w:t>Итерационная доработка</w:t>
      </w:r>
      <w:r w:rsidRPr="00863F33">
        <w:rPr>
          <w:highlight w:val="white"/>
          <w:lang w:val="en-US"/>
        </w:rPr>
        <w:t> </w:t>
      </w:r>
      <w:r w:rsidRPr="00863F33">
        <w:rPr>
          <w:highlight w:val="white"/>
        </w:rPr>
        <w:t>- устранение выявленных проблем и оптимизация пользовательского опыта</w:t>
      </w:r>
    </w:p>
    <w:p w14:paraId="1038FFBD" w14:textId="395B28F9" w:rsidR="00863F33" w:rsidRPr="00863F33" w:rsidRDefault="00863F33" w:rsidP="006A5777">
      <w:pPr>
        <w:pStyle w:val="2"/>
      </w:pPr>
      <w:bookmarkStart w:id="61" w:name="_Toc215597773"/>
      <w:r w:rsidRPr="00FE3EA9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9CD67CD" wp14:editId="11B8F3E6">
            <wp:simplePos x="0" y="0"/>
            <wp:positionH relativeFrom="margin">
              <wp:posOffset>-622935</wp:posOffset>
            </wp:positionH>
            <wp:positionV relativeFrom="paragraph">
              <wp:posOffset>283845</wp:posOffset>
            </wp:positionV>
            <wp:extent cx="7033260" cy="3764280"/>
            <wp:effectExtent l="0" t="0" r="0" b="7620"/>
            <wp:wrapSquare wrapText="bothSides"/>
            <wp:docPr id="7043441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326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4E52" w:rsidRPr="00B018FF">
        <w:t xml:space="preserve">2.5. </w:t>
      </w:r>
      <w:r w:rsidR="007A4E94">
        <w:t>Интерфейс</w:t>
      </w:r>
      <w:r w:rsidR="00BA5AC1" w:rsidRPr="00FE3EA9">
        <w:t xml:space="preserve"> </w:t>
      </w:r>
      <w:r w:rsidR="007A4E94">
        <w:t>программы</w:t>
      </w:r>
      <w:bookmarkEnd w:id="61"/>
    </w:p>
    <w:p w14:paraId="31AC3647" w14:textId="31D53435" w:rsidR="003756FC" w:rsidRDefault="00DF6F4E" w:rsidP="00871C21">
      <w:pPr>
        <w:jc w:val="center"/>
        <w:rPr>
          <w:highlight w:val="white"/>
        </w:rPr>
      </w:pPr>
      <w:r>
        <w:rPr>
          <w:noProof/>
          <w:highlight w:val="white"/>
        </w:rPr>
        <w:drawing>
          <wp:anchor distT="0" distB="0" distL="114300" distR="114300" simplePos="0" relativeHeight="251660288" behindDoc="0" locked="0" layoutInCell="1" allowOverlap="1" wp14:anchorId="1DD2ADAA" wp14:editId="46965EA0">
            <wp:simplePos x="0" y="0"/>
            <wp:positionH relativeFrom="page">
              <wp:posOffset>306705</wp:posOffset>
            </wp:positionH>
            <wp:positionV relativeFrom="paragraph">
              <wp:posOffset>4064000</wp:posOffset>
            </wp:positionV>
            <wp:extent cx="7114107" cy="3820115"/>
            <wp:effectExtent l="0" t="0" r="0" b="9525"/>
            <wp:wrapSquare wrapText="bothSides"/>
            <wp:docPr id="15515449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4107" cy="382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733B" w:rsidRPr="009D733B">
        <w:rPr>
          <w:highlight w:val="white"/>
        </w:rPr>
        <w:t xml:space="preserve">Рис. </w:t>
      </w:r>
      <w:r w:rsidR="0028408B">
        <w:rPr>
          <w:highlight w:val="white"/>
        </w:rPr>
        <w:t>2</w:t>
      </w:r>
      <w:r w:rsidR="00626E27">
        <w:rPr>
          <w:highlight w:val="white"/>
        </w:rPr>
        <w:t>.</w:t>
      </w:r>
      <w:r w:rsidR="009D733B" w:rsidRPr="009D733B">
        <w:rPr>
          <w:highlight w:val="white"/>
        </w:rPr>
        <w:t xml:space="preserve"> Интерфейс главного окна</w:t>
      </w:r>
    </w:p>
    <w:p w14:paraId="6E17A194" w14:textId="58D65705" w:rsidR="00E32A9A" w:rsidRPr="00CA5903" w:rsidRDefault="00E32A9A" w:rsidP="00DF6F4E">
      <w:pPr>
        <w:jc w:val="center"/>
        <w:rPr>
          <w:highlight w:val="white"/>
        </w:rPr>
      </w:pPr>
      <w:r>
        <w:rPr>
          <w:highlight w:val="white"/>
        </w:rPr>
        <w:t>Рис.3 Интерфейс окна верификации</w:t>
      </w:r>
    </w:p>
    <w:p w14:paraId="696EDCDA" w14:textId="77777777" w:rsidR="00FD543F" w:rsidRPr="00B018FF" w:rsidRDefault="00FD543F" w:rsidP="00B018FF">
      <w:pPr>
        <w:pStyle w:val="Default"/>
        <w:rPr>
          <w:highlight w:val="white"/>
        </w:rPr>
      </w:pPr>
    </w:p>
    <w:p w14:paraId="21AC9B61" w14:textId="407311DF" w:rsidR="0073570A" w:rsidRPr="00F368EF" w:rsidRDefault="005460E7" w:rsidP="006F7DE9">
      <w:pPr>
        <w:pStyle w:val="3"/>
        <w:rPr>
          <w:rFonts w:ascii="Cascadia Mono" w:hAnsi="Cascadia Mono" w:cs="Cascadia Mono"/>
          <w:sz w:val="19"/>
          <w:szCs w:val="19"/>
          <w:highlight w:val="white"/>
        </w:rPr>
      </w:pPr>
      <w:bookmarkStart w:id="62" w:name="_Toc215597774"/>
      <w:r w:rsidRPr="005460E7">
        <w:rPr>
          <w:highlight w:val="white"/>
        </w:rPr>
        <w:lastRenderedPageBreak/>
        <w:t xml:space="preserve">2.6. </w:t>
      </w:r>
      <w:r w:rsidR="005E7163" w:rsidRPr="005E7163">
        <w:rPr>
          <w:highlight w:val="white"/>
        </w:rPr>
        <w:t>Справка по планировщику задач</w:t>
      </w:r>
      <w:bookmarkEnd w:id="62"/>
    </w:p>
    <w:p w14:paraId="05EC1A7F" w14:textId="25983F40" w:rsidR="0073570A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t>📋</w:t>
      </w:r>
      <w:r w:rsidRPr="005E7163">
        <w:rPr>
          <w:highlight w:val="white"/>
        </w:rPr>
        <w:t xml:space="preserve"> Основные функции</w:t>
      </w:r>
    </w:p>
    <w:p w14:paraId="693E94C2" w14:textId="5AC8BC73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Создание и управление задачами с приоритетами</w:t>
      </w:r>
    </w:p>
    <w:p w14:paraId="0BC566E4" w14:textId="3358D258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Автоматическое сохранение данных между запусками</w:t>
      </w:r>
    </w:p>
    <w:p w14:paraId="79317355" w14:textId="05A54876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Фильтрация и сортировка задач</w:t>
      </w:r>
    </w:p>
    <w:p w14:paraId="0E34F8B2" w14:textId="2DA6C617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Верификация операций с задачами</w:t>
      </w:r>
    </w:p>
    <w:p w14:paraId="1609AED9" w14:textId="5E48966E" w:rsidR="005E7163" w:rsidRPr="005E7163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t>➕</w:t>
      </w:r>
      <w:r w:rsidRPr="005E7163">
        <w:rPr>
          <w:highlight w:val="white"/>
        </w:rPr>
        <w:t xml:space="preserve"> Создание задач</w:t>
      </w:r>
    </w:p>
    <w:p w14:paraId="66CD3AA7" w14:textId="5F2E2343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Название: обязательное поле</w:t>
      </w:r>
    </w:p>
    <w:p w14:paraId="1E6BD7AE" w14:textId="4CC8F61A" w:rsidR="00EC63F2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Дедлайн: должен быть в будущем</w:t>
      </w:r>
    </w:p>
    <w:p w14:paraId="2350A2CA" w14:textId="714E604D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Приоритет: от 1 (Не срочно) до 4 (Крайне срочно)</w:t>
      </w:r>
    </w:p>
    <w:p w14:paraId="7DC01CA6" w14:textId="39DECD4E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Быстрая задача: автоматически создает задачу с тестовыми данными</w:t>
      </w:r>
    </w:p>
    <w:p w14:paraId="6FB2EAEA" w14:textId="1CADBCD4" w:rsidR="005E7163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t>🔍</w:t>
      </w:r>
      <w:r w:rsidRPr="005E7163">
        <w:rPr>
          <w:highlight w:val="white"/>
        </w:rPr>
        <w:t xml:space="preserve"> Фильтрация задач</w:t>
      </w:r>
    </w:p>
    <w:p w14:paraId="738133E5" w14:textId="77777777" w:rsidR="005E7163" w:rsidRPr="005E7163" w:rsidRDefault="005E7163" w:rsidP="00782BD0">
      <w:pPr>
        <w:pStyle w:val="Default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 w:rsidRPr="005E7163">
        <w:rPr>
          <w:highlight w:val="white"/>
        </w:rPr>
        <w:t>По дедлайну:</w:t>
      </w:r>
      <w:r w:rsidRPr="005E716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</w:p>
    <w:p w14:paraId="53EB02A4" w14:textId="339B9A74" w:rsidR="005E7163" w:rsidRP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&amp;</w:t>
      </w:r>
      <w:proofErr w:type="spellStart"/>
      <w:r w:rsidRPr="005E7163">
        <w:rPr>
          <w:highlight w:val="white"/>
        </w:rPr>
        <w:t>gt</w:t>
      </w:r>
      <w:proofErr w:type="spellEnd"/>
      <w:r w:rsidRPr="005E7163">
        <w:rPr>
          <w:highlight w:val="white"/>
        </w:rPr>
        <w:t>; сегодня - задачи после сегодняшней даты</w:t>
      </w:r>
    </w:p>
    <w:p w14:paraId="25AE5017" w14:textId="27AE2BB6" w:rsidR="00EC63F2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&amp;</w:t>
      </w:r>
      <w:proofErr w:type="spellStart"/>
      <w:r w:rsidRPr="005E7163">
        <w:rPr>
          <w:highlight w:val="white"/>
        </w:rPr>
        <w:t>lt</w:t>
      </w:r>
      <w:proofErr w:type="spellEnd"/>
      <w:r w:rsidRPr="005E7163">
        <w:rPr>
          <w:highlight w:val="white"/>
        </w:rPr>
        <w:t>; сегодня - задачи до сегодняшней даты</w:t>
      </w:r>
    </w:p>
    <w:p w14:paraId="337FB49F" w14:textId="65C7036B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== сегодня - задачи на сегодня</w:t>
      </w:r>
    </w:p>
    <w:p w14:paraId="42B42716" w14:textId="1A0DB969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ДД.ММ.ГГГГ - конкретная дата</w:t>
      </w:r>
    </w:p>
    <w:p w14:paraId="4FBA220F" w14:textId="0FF849E4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По приоритету:</w:t>
      </w:r>
    </w:p>
    <w:p w14:paraId="0DA5A87D" w14:textId="5C2A5917" w:rsidR="005E7163" w:rsidRP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1 - Не срочно</w:t>
      </w:r>
    </w:p>
    <w:p w14:paraId="501E13E4" w14:textId="40F207F8" w:rsidR="00EC63F2" w:rsidRP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2 - Умеренно</w:t>
      </w:r>
    </w:p>
    <w:p w14:paraId="2E241E0F" w14:textId="118BB509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 xml:space="preserve">• 3 </w:t>
      </w:r>
      <w:r>
        <w:rPr>
          <w:highlight w:val="white"/>
        </w:rPr>
        <w:t>–</w:t>
      </w:r>
      <w:r w:rsidRPr="005E7163">
        <w:rPr>
          <w:highlight w:val="white"/>
        </w:rPr>
        <w:t xml:space="preserve"> Срочно</w:t>
      </w:r>
    </w:p>
    <w:p w14:paraId="32B4FC39" w14:textId="13E57FEF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4 - Крайне срочно</w:t>
      </w:r>
    </w:p>
    <w:p w14:paraId="3E48D2DD" w14:textId="4DCB5FD2" w:rsidR="00EC63F2" w:rsidRPr="005E7163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lastRenderedPageBreak/>
        <w:t>⚙️</w:t>
      </w:r>
      <w:r w:rsidRPr="005E7163">
        <w:rPr>
          <w:highlight w:val="white"/>
        </w:rPr>
        <w:t xml:space="preserve"> Управление задачами</w:t>
      </w:r>
    </w:p>
    <w:p w14:paraId="241C6AB3" w14:textId="6491B9B3" w:rsidR="00EC63F2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Отметка выполнения: кнопка 'Выполнить' в списке задач</w:t>
      </w:r>
    </w:p>
    <w:p w14:paraId="2B0ECBCF" w14:textId="4D8CD1B5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 xml:space="preserve">• </w:t>
      </w:r>
      <w:proofErr w:type="spellStart"/>
      <w:r w:rsidRPr="005E7163">
        <w:rPr>
          <w:highlight w:val="white"/>
        </w:rPr>
        <w:t>Автосортировка</w:t>
      </w:r>
      <w:proofErr w:type="spellEnd"/>
      <w:r w:rsidRPr="005E7163">
        <w:rPr>
          <w:highlight w:val="white"/>
        </w:rPr>
        <w:t>: по статусу выполнения и дедлайну</w:t>
      </w:r>
    </w:p>
    <w:p w14:paraId="6AA7690B" w14:textId="09C59962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Данные сохраняются автоматически в файл tasks.txt</w:t>
      </w:r>
    </w:p>
    <w:p w14:paraId="2611109C" w14:textId="3B482850" w:rsidR="005E7163" w:rsidRPr="005E7163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t>🔬</w:t>
      </w:r>
      <w:r w:rsidRPr="005E7163">
        <w:rPr>
          <w:highlight w:val="white"/>
        </w:rPr>
        <w:t xml:space="preserve"> Верификация операций</w:t>
      </w:r>
    </w:p>
    <w:p w14:paraId="11FD5CC2" w14:textId="45A2C3B4" w:rsidR="0073570A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Функция демонстрирует формальную верификацию операций:</w:t>
      </w:r>
    </w:p>
    <w:p w14:paraId="53A25E66" w14:textId="10EDEF37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Булевы функции (Лабораторная 4)</w:t>
      </w:r>
    </w:p>
    <w:p w14:paraId="14D4CFCE" w14:textId="64874706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Инварианты циклов (Лабораторная 3)</w:t>
      </w:r>
    </w:p>
    <w:p w14:paraId="193A6E7B" w14:textId="2B902EB1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WP-расчеты (Лабораторная 2)</w:t>
      </w:r>
    </w:p>
    <w:p w14:paraId="31E2F4E7" w14:textId="355811CD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"Нажмите 'Показать детали' для просмотра шагов верификации</w:t>
      </w:r>
    </w:p>
    <w:p w14:paraId="49BA9E5D" w14:textId="246F2AF9" w:rsidR="0073570A" w:rsidRPr="005E7163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t>💡</w:t>
      </w:r>
      <w:r w:rsidRPr="005E7163">
        <w:rPr>
          <w:highlight w:val="white"/>
        </w:rPr>
        <w:t xml:space="preserve"> Сообщения системы</w:t>
      </w:r>
    </w:p>
    <w:p w14:paraId="0E113CAF" w14:textId="1F2E3875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Ошибки отображаются в красной рамке</w:t>
      </w:r>
    </w:p>
    <w:p w14:paraId="4556D231" w14:textId="43B60FCE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Успешные операции - в зеленом тексте</w:t>
      </w:r>
    </w:p>
    <w:p w14:paraId="0F9D5BC4" w14:textId="14447A2C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Проверяйте сообщения для понимания состояния операций</w:t>
      </w:r>
    </w:p>
    <w:p w14:paraId="28DD37ED" w14:textId="3E742584" w:rsidR="000C04D4" w:rsidRPr="005E7163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t>🔧</w:t>
      </w:r>
      <w:r w:rsidRPr="005E7163">
        <w:rPr>
          <w:highlight w:val="white"/>
        </w:rPr>
        <w:t xml:space="preserve"> Техническая информация</w:t>
      </w:r>
    </w:p>
    <w:p w14:paraId="33D456B3" w14:textId="4626812E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Данные сохраняются в файл tasks.txt в папке приложения</w:t>
      </w:r>
    </w:p>
    <w:p w14:paraId="5F730347" w14:textId="3378E6E3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Формат хранения: каждая задача в отдельной строке</w:t>
      </w:r>
    </w:p>
    <w:p w14:paraId="3028F608" w14:textId="368EF8EE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Поддерживается работа с большим количеством задач</w:t>
      </w:r>
    </w:p>
    <w:p w14:paraId="4E9F711E" w14:textId="7499776B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Автоматическое резервное копирование не предусмотрено</w:t>
      </w:r>
    </w:p>
    <w:p w14:paraId="06699A9E" w14:textId="4BBDE12D" w:rsidR="005E7163" w:rsidRDefault="005E7163" w:rsidP="00782BD0">
      <w:pPr>
        <w:pStyle w:val="Default"/>
        <w:rPr>
          <w:highlight w:val="white"/>
        </w:rPr>
      </w:pPr>
      <w:r w:rsidRPr="005E7163">
        <w:rPr>
          <w:rFonts w:ascii="Segoe UI Emoji" w:hAnsi="Segoe UI Emoji" w:cs="Segoe UI Emoji"/>
          <w:highlight w:val="white"/>
        </w:rPr>
        <w:t>📞</w:t>
      </w:r>
      <w:r w:rsidRPr="005E7163">
        <w:rPr>
          <w:highlight w:val="white"/>
        </w:rPr>
        <w:t xml:space="preserve"> Поддержка</w:t>
      </w:r>
    </w:p>
    <w:p w14:paraId="7F0757AC" w14:textId="576FC424" w:rsidR="005E7163" w:rsidRP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Для отчетности по лабораторным работам:</w:t>
      </w:r>
    </w:p>
    <w:p w14:paraId="4BAA87A1" w14:textId="18258456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Лаб. 1: Планировщик задач</w:t>
      </w:r>
    </w:p>
    <w:p w14:paraId="7F2B7262" w14:textId="567142EF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lastRenderedPageBreak/>
        <w:t xml:space="preserve">• Лаб. 2: Калькулятор </w:t>
      </w:r>
      <w:proofErr w:type="spellStart"/>
      <w:r w:rsidRPr="005E7163">
        <w:rPr>
          <w:highlight w:val="white"/>
        </w:rPr>
        <w:t>Weakest</w:t>
      </w:r>
      <w:proofErr w:type="spellEnd"/>
      <w:r w:rsidRPr="005E7163">
        <w:rPr>
          <w:highlight w:val="white"/>
        </w:rPr>
        <w:t xml:space="preserve"> </w:t>
      </w:r>
      <w:proofErr w:type="spellStart"/>
      <w:r w:rsidRPr="005E7163">
        <w:rPr>
          <w:highlight w:val="white"/>
        </w:rPr>
        <w:t>Precondition</w:t>
      </w:r>
      <w:proofErr w:type="spellEnd"/>
    </w:p>
    <w:p w14:paraId="21E60CEC" w14:textId="434451F1" w:rsidR="005E7163" w:rsidRDefault="005E7163" w:rsidP="00782BD0">
      <w:pPr>
        <w:pStyle w:val="Default"/>
        <w:rPr>
          <w:highlight w:val="white"/>
        </w:rPr>
      </w:pPr>
      <w:r w:rsidRPr="005E7163">
        <w:rPr>
          <w:highlight w:val="white"/>
        </w:rPr>
        <w:t>• Лаб. 3: Верификация циклов с инвариантами</w:t>
      </w:r>
    </w:p>
    <w:p w14:paraId="6F3CD1B2" w14:textId="783281D6" w:rsidR="000C04D4" w:rsidRPr="00B018FF" w:rsidRDefault="005E7163" w:rsidP="000B6CA0">
      <w:pPr>
        <w:pStyle w:val="Default"/>
        <w:rPr>
          <w:highlight w:val="white"/>
        </w:rPr>
      </w:pPr>
      <w:r w:rsidRPr="005E7163">
        <w:rPr>
          <w:highlight w:val="white"/>
        </w:rPr>
        <w:t>• Лаб. 4: Калькулятор логических функций</w:t>
      </w:r>
    </w:p>
    <w:p w14:paraId="3C96D954" w14:textId="0A3C8792" w:rsidR="000C04D4" w:rsidRPr="00B018FF" w:rsidRDefault="003E4671" w:rsidP="00F93E8B">
      <w:pPr>
        <w:pStyle w:val="2"/>
        <w:rPr>
          <w:highlight w:val="white"/>
        </w:rPr>
      </w:pPr>
      <w:bookmarkStart w:id="63" w:name="_Toc215597775"/>
      <w:r w:rsidRPr="00B018FF">
        <w:rPr>
          <w:highlight w:val="white"/>
        </w:rPr>
        <w:t xml:space="preserve">2.7. </w:t>
      </w:r>
      <w:r w:rsidR="00AB04D5">
        <w:rPr>
          <w:highlight w:val="white"/>
        </w:rPr>
        <w:t>Вывод по главе 2</w:t>
      </w:r>
      <w:r w:rsidR="00AB04D5" w:rsidRPr="000B6CA0">
        <w:rPr>
          <w:highlight w:val="white"/>
        </w:rPr>
        <w:t>:</w:t>
      </w:r>
      <w:bookmarkEnd w:id="63"/>
    </w:p>
    <w:p w14:paraId="340F351E" w14:textId="77777777" w:rsidR="00202694" w:rsidRPr="00202694" w:rsidRDefault="00202694" w:rsidP="00202694">
      <w:pPr>
        <w:rPr>
          <w:highlight w:val="white"/>
        </w:rPr>
      </w:pPr>
      <w:r w:rsidRPr="00202694">
        <w:rPr>
          <w:highlight w:val="white"/>
        </w:rPr>
        <w:t>В ходе второй главы была разработана и реализована архитектура системы «Умный планировщик задач», соответствующая техническому заданию. Система построена по многослойной архитектуре (</w:t>
      </w:r>
      <w:r w:rsidRPr="00202694">
        <w:rPr>
          <w:highlight w:val="white"/>
          <w:lang w:val="en-US"/>
        </w:rPr>
        <w:t>MVVM</w:t>
      </w:r>
      <w:r w:rsidRPr="00202694">
        <w:rPr>
          <w:highlight w:val="white"/>
        </w:rPr>
        <w:t>), что обеспечивает четкое разделение ответственности между компонентами: моделью данных (</w:t>
      </w:r>
      <w:proofErr w:type="spellStart"/>
      <w:r w:rsidRPr="00202694">
        <w:rPr>
          <w:highlight w:val="white"/>
          <w:lang w:val="en-US"/>
        </w:rPr>
        <w:t>TaskItem</w:t>
      </w:r>
      <w:proofErr w:type="spellEnd"/>
      <w:r w:rsidRPr="00202694">
        <w:rPr>
          <w:highlight w:val="white"/>
        </w:rPr>
        <w:t>), сервисным слоем (</w:t>
      </w:r>
      <w:proofErr w:type="spellStart"/>
      <w:r w:rsidRPr="00202694">
        <w:rPr>
          <w:highlight w:val="white"/>
          <w:lang w:val="en-US"/>
        </w:rPr>
        <w:t>TaskSchedulerService</w:t>
      </w:r>
      <w:proofErr w:type="spellEnd"/>
      <w:r w:rsidRPr="00202694">
        <w:rPr>
          <w:highlight w:val="white"/>
        </w:rPr>
        <w:t>,</w:t>
      </w:r>
      <w:r w:rsidRPr="00202694">
        <w:rPr>
          <w:highlight w:val="white"/>
          <w:lang w:val="en-US"/>
        </w:rPr>
        <w:t> </w:t>
      </w:r>
      <w:proofErr w:type="spellStart"/>
      <w:r w:rsidRPr="00202694">
        <w:rPr>
          <w:highlight w:val="white"/>
          <w:lang w:val="en-US"/>
        </w:rPr>
        <w:t>TaskDataService</w:t>
      </w:r>
      <w:proofErr w:type="spellEnd"/>
      <w:r w:rsidRPr="00202694">
        <w:rPr>
          <w:highlight w:val="white"/>
        </w:rPr>
        <w:t>), движком верификации (</w:t>
      </w:r>
      <w:proofErr w:type="spellStart"/>
      <w:r w:rsidRPr="00202694">
        <w:rPr>
          <w:highlight w:val="white"/>
          <w:lang w:val="en-US"/>
        </w:rPr>
        <w:t>TaskVerificationEngine</w:t>
      </w:r>
      <w:proofErr w:type="spellEnd"/>
      <w:r w:rsidRPr="00202694">
        <w:rPr>
          <w:highlight w:val="white"/>
        </w:rPr>
        <w:t>) и представлением (</w:t>
      </w:r>
      <w:proofErr w:type="spellStart"/>
      <w:r w:rsidRPr="00202694">
        <w:rPr>
          <w:highlight w:val="white"/>
          <w:lang w:val="en-US"/>
        </w:rPr>
        <w:t>MainViewModel</w:t>
      </w:r>
      <w:proofErr w:type="spellEnd"/>
      <w:r w:rsidRPr="00202694">
        <w:rPr>
          <w:highlight w:val="white"/>
        </w:rPr>
        <w:t>).</w:t>
      </w:r>
    </w:p>
    <w:p w14:paraId="46759278" w14:textId="77777777" w:rsidR="00202694" w:rsidRPr="00202694" w:rsidRDefault="00202694" w:rsidP="00202694">
      <w:pPr>
        <w:rPr>
          <w:highlight w:val="white"/>
        </w:rPr>
      </w:pPr>
      <w:r w:rsidRPr="00202694">
        <w:rPr>
          <w:highlight w:val="white"/>
        </w:rPr>
        <w:t xml:space="preserve">Ключевым достижением является успешная интеграция механизмов формальной верификации в практическое приложение. Реализованы такие компоненты, как система выражений для </w:t>
      </w:r>
      <w:r w:rsidRPr="00202694">
        <w:rPr>
          <w:highlight w:val="white"/>
          <w:lang w:val="en-US"/>
        </w:rPr>
        <w:t>WP</w:t>
      </w:r>
      <w:r w:rsidRPr="00202694">
        <w:rPr>
          <w:highlight w:val="white"/>
        </w:rPr>
        <w:t>-расчетов, парсер булевых условий и генератор инвариантов, что позволяет автоматически проверять корректность операций фильтрации. Пользовательский интерфейс предоставляет удобные средства для управления задачами и просмотра результатов верификации, делая сложные математические методы доступными для конечного пользователя.</w:t>
      </w:r>
    </w:p>
    <w:p w14:paraId="2780E5E1" w14:textId="77777777" w:rsidR="00202694" w:rsidRPr="00202694" w:rsidRDefault="00202694" w:rsidP="00202694">
      <w:pPr>
        <w:rPr>
          <w:highlight w:val="white"/>
        </w:rPr>
      </w:pPr>
      <w:r w:rsidRPr="00202694">
        <w:rPr>
          <w:highlight w:val="white"/>
        </w:rPr>
        <w:t>Таким образом, вторая глава демонстрирует полный цикл проектирования и реализации системы, от формальных требований до рабочего прототипа, сочетающего практическую функциональность с научно-обоснованными методами обеспечения надежности.</w:t>
      </w:r>
    </w:p>
    <w:p w14:paraId="7200D939" w14:textId="49AA90EB" w:rsidR="0073570A" w:rsidRPr="00B018FF" w:rsidRDefault="0073570A" w:rsidP="00782BD0">
      <w:pPr>
        <w:rPr>
          <w:highlight w:val="white"/>
        </w:rPr>
      </w:pPr>
    </w:p>
    <w:p w14:paraId="76D39117" w14:textId="77777777" w:rsidR="00742BD5" w:rsidRPr="00B018FF" w:rsidRDefault="00742BD5" w:rsidP="00782BD0">
      <w:pPr>
        <w:rPr>
          <w:highlight w:val="white"/>
        </w:rPr>
      </w:pPr>
    </w:p>
    <w:p w14:paraId="41772FD6" w14:textId="77777777" w:rsidR="00742BD5" w:rsidRPr="00B018FF" w:rsidRDefault="00742BD5" w:rsidP="00F81174">
      <w:pPr>
        <w:ind w:firstLine="0"/>
        <w:rPr>
          <w:highlight w:val="white"/>
        </w:rPr>
      </w:pPr>
    </w:p>
    <w:p w14:paraId="49F8A68F" w14:textId="5CAD0D35" w:rsidR="00F457B1" w:rsidRPr="00006AED" w:rsidRDefault="00F457B1" w:rsidP="00782BD0">
      <w:pPr>
        <w:pStyle w:val="1"/>
      </w:pPr>
      <w:bookmarkStart w:id="64" w:name="_Toc215597776"/>
      <w:r>
        <w:lastRenderedPageBreak/>
        <w:t xml:space="preserve">ГЛАВА </w:t>
      </w:r>
      <w:r w:rsidR="00D80268">
        <w:t>3.</w:t>
      </w:r>
      <w:r w:rsidR="004E59A7" w:rsidRPr="004E59A7">
        <w:t xml:space="preserve"> </w:t>
      </w:r>
      <w:r w:rsidR="004E59A7">
        <w:t>Тестирование системы</w:t>
      </w:r>
      <w:bookmarkEnd w:id="64"/>
    </w:p>
    <w:p w14:paraId="1A064EF1" w14:textId="3BEF1DCA" w:rsidR="00311E70" w:rsidRPr="00CF4A9D" w:rsidRDefault="002F6EC1" w:rsidP="00C929AF">
      <w:pPr>
        <w:pStyle w:val="2"/>
      </w:pPr>
      <w:bookmarkStart w:id="65" w:name="_Toc215597777"/>
      <w:r w:rsidRPr="00920F70">
        <w:t xml:space="preserve">3.1. </w:t>
      </w:r>
      <w:r w:rsidR="00311E70" w:rsidRPr="00CF4A9D">
        <w:t>Структура тестового комплекса</w:t>
      </w:r>
      <w:bookmarkEnd w:id="65"/>
    </w:p>
    <w:p w14:paraId="7F0F3303" w14:textId="75B93B53" w:rsidR="00311E70" w:rsidRPr="00311E70" w:rsidRDefault="00311E70" w:rsidP="00006AED">
      <w:pPr>
        <w:ind w:firstLine="0"/>
      </w:pPr>
      <w:r w:rsidRPr="00311E70">
        <w:t xml:space="preserve">Система включает </w:t>
      </w:r>
      <w:r w:rsidR="00BE16D4">
        <w:t>29</w:t>
      </w:r>
      <w:r w:rsidRPr="00311E70">
        <w:t xml:space="preserve"> </w:t>
      </w:r>
      <w:proofErr w:type="spellStart"/>
      <w:r w:rsidRPr="00311E70">
        <w:t>unit</w:t>
      </w:r>
      <w:proofErr w:type="spellEnd"/>
      <w:r w:rsidRPr="00311E70">
        <w:t xml:space="preserve">-тестов, разделенных на </w:t>
      </w:r>
      <w:r w:rsidR="00064D05">
        <w:t>несколько</w:t>
      </w:r>
      <w:r w:rsidRPr="00311E70">
        <w:t xml:space="preserve"> класс</w:t>
      </w:r>
      <w:r w:rsidR="00064D05">
        <w:t>ов</w:t>
      </w:r>
      <w:r w:rsidR="00A23961">
        <w:t xml:space="preserve"> </w:t>
      </w:r>
      <w:r w:rsidR="00920F70">
        <w:t>(см. Рис. 4)</w:t>
      </w:r>
      <w:r w:rsidRPr="00311E70">
        <w:t>:</w:t>
      </w:r>
    </w:p>
    <w:p w14:paraId="0524F487" w14:textId="5BED0106" w:rsidR="00311E70" w:rsidRPr="00BE16D4" w:rsidRDefault="00BE16D4" w:rsidP="00006AED">
      <w:pPr>
        <w:ind w:firstLine="0"/>
        <w:rPr>
          <w:b/>
          <w:bCs/>
        </w:rPr>
      </w:pPr>
      <w:proofErr w:type="spellStart"/>
      <w:r w:rsidRPr="00BE16D4">
        <w:rPr>
          <w:b/>
          <w:bCs/>
        </w:rPr>
        <w:t>TaskItemTests</w:t>
      </w:r>
      <w:proofErr w:type="spellEnd"/>
      <w:r>
        <w:rPr>
          <w:b/>
          <w:bCs/>
        </w:rPr>
        <w:t xml:space="preserve"> </w:t>
      </w:r>
      <w:r w:rsidR="00311E70" w:rsidRPr="00311E70">
        <w:rPr>
          <w:b/>
          <w:bCs/>
        </w:rPr>
        <w:t xml:space="preserve">- </w:t>
      </w:r>
      <w:r w:rsidR="00311E70" w:rsidRPr="00397202">
        <w:t xml:space="preserve">тестирование </w:t>
      </w:r>
      <w:r>
        <w:t>задач и их свойств</w:t>
      </w:r>
    </w:p>
    <w:p w14:paraId="2C82777E" w14:textId="7D251DE1" w:rsidR="0091576F" w:rsidRPr="00BE16D4" w:rsidRDefault="00BE16D4" w:rsidP="00006AED">
      <w:pPr>
        <w:ind w:firstLine="0"/>
      </w:pPr>
      <w:proofErr w:type="spellStart"/>
      <w:r w:rsidRPr="00BE16D4">
        <w:t>TaskSchedulerServiceTests</w:t>
      </w:r>
      <w:proofErr w:type="spellEnd"/>
      <w:r w:rsidR="00064D05">
        <w:t xml:space="preserve"> </w:t>
      </w:r>
      <w:r w:rsidR="00F9051D">
        <w:t>–</w:t>
      </w:r>
      <w:r w:rsidR="00311E70" w:rsidRPr="00311E70">
        <w:t xml:space="preserve"> </w:t>
      </w:r>
      <w:r>
        <w:t>добавления и фильтрации задач</w:t>
      </w:r>
    </w:p>
    <w:p w14:paraId="7492ED8D" w14:textId="157A6488" w:rsidR="00F9051D" w:rsidRPr="00BE16D4" w:rsidRDefault="00BE16D4" w:rsidP="00006AED">
      <w:pPr>
        <w:ind w:firstLine="0"/>
        <w:rPr>
          <w:b/>
          <w:bCs/>
        </w:rPr>
      </w:pPr>
      <w:proofErr w:type="spellStart"/>
      <w:r w:rsidRPr="00BE16D4">
        <w:rPr>
          <w:b/>
          <w:bCs/>
        </w:rPr>
        <w:t>FilteringTests</w:t>
      </w:r>
      <w:proofErr w:type="spellEnd"/>
      <w:r>
        <w:rPr>
          <w:b/>
          <w:bCs/>
        </w:rPr>
        <w:t xml:space="preserve"> </w:t>
      </w:r>
      <w:r w:rsidR="00F9051D">
        <w:rPr>
          <w:b/>
          <w:bCs/>
        </w:rPr>
        <w:t xml:space="preserve">– </w:t>
      </w:r>
      <w:r w:rsidR="00F9051D">
        <w:t xml:space="preserve">тестирование </w:t>
      </w:r>
      <w:r>
        <w:t>пустой фильтрации задач</w:t>
      </w:r>
    </w:p>
    <w:p w14:paraId="3578E77A" w14:textId="0B924BB6" w:rsidR="00172A31" w:rsidRPr="00BE16D4" w:rsidRDefault="00BE16D4" w:rsidP="00006AED">
      <w:pPr>
        <w:ind w:firstLine="0"/>
        <w:rPr>
          <w:b/>
          <w:bCs/>
        </w:rPr>
      </w:pPr>
      <w:proofErr w:type="spellStart"/>
      <w:r w:rsidRPr="00BE16D4">
        <w:rPr>
          <w:b/>
          <w:bCs/>
        </w:rPr>
        <w:t>VerificationTests</w:t>
      </w:r>
      <w:proofErr w:type="spellEnd"/>
      <w:r w:rsidR="00172A31" w:rsidRPr="00172A31">
        <w:rPr>
          <w:b/>
          <w:bCs/>
        </w:rPr>
        <w:t xml:space="preserve"> – </w:t>
      </w:r>
      <w:r w:rsidR="00172A31">
        <w:t xml:space="preserve">тестирование </w:t>
      </w:r>
      <w:r>
        <w:t>верификации</w:t>
      </w:r>
    </w:p>
    <w:p w14:paraId="4F3CFB2C" w14:textId="0E0EC7E7" w:rsidR="00726729" w:rsidRDefault="00BE16D4" w:rsidP="00006AED">
      <w:pPr>
        <w:ind w:firstLine="0"/>
      </w:pPr>
      <w:proofErr w:type="spellStart"/>
      <w:r w:rsidRPr="00BE16D4">
        <w:rPr>
          <w:b/>
          <w:bCs/>
        </w:rPr>
        <w:t>EdgeCaseTests</w:t>
      </w:r>
      <w:proofErr w:type="spellEnd"/>
      <w:r w:rsidR="00172A31">
        <w:rPr>
          <w:b/>
          <w:bCs/>
        </w:rPr>
        <w:t xml:space="preserve"> – </w:t>
      </w:r>
      <w:r w:rsidR="00172A31">
        <w:t xml:space="preserve">тестирование </w:t>
      </w:r>
      <w:r>
        <w:t>работы с пустыми</w:t>
      </w:r>
      <w:r w:rsidRPr="00BE16D4">
        <w:t>/</w:t>
      </w:r>
      <w:r>
        <w:t>минимальными данными</w:t>
      </w:r>
    </w:p>
    <w:p w14:paraId="6C2B281F" w14:textId="40E0FABD" w:rsidR="00726729" w:rsidRPr="00726729" w:rsidRDefault="00726729" w:rsidP="00820AFB">
      <w:pPr>
        <w:pStyle w:val="3"/>
      </w:pPr>
      <w:bookmarkStart w:id="66" w:name="_Toc215597778"/>
      <w:r>
        <w:t>3.1.</w:t>
      </w:r>
      <w:r w:rsidR="00B918F1">
        <w:t>1</w:t>
      </w:r>
      <w:r>
        <w:t>. Правильные тесты</w:t>
      </w:r>
      <w:bookmarkEnd w:id="66"/>
    </w:p>
    <w:p w14:paraId="4AC0D7C5" w14:textId="000E5558" w:rsidR="00BE16D4" w:rsidRPr="008A1FDD" w:rsidRDefault="00BE16D4" w:rsidP="00EE527B">
      <w:pPr>
        <w:pStyle w:val="3"/>
        <w:numPr>
          <w:ilvl w:val="0"/>
          <w:numId w:val="80"/>
        </w:numPr>
      </w:pPr>
      <w:bookmarkStart w:id="67" w:name="_Toc215597779"/>
      <w:proofErr w:type="spellStart"/>
      <w:r w:rsidRPr="008A1FDD">
        <w:t>TaskItemTests</w:t>
      </w:r>
      <w:bookmarkEnd w:id="67"/>
      <w:proofErr w:type="spellEnd"/>
    </w:p>
    <w:p w14:paraId="63228D6F" w14:textId="77777777" w:rsidR="00BE16D4" w:rsidRPr="00782BD0" w:rsidRDefault="00BE16D4" w:rsidP="00782BD0">
      <w:pPr>
        <w:pStyle w:val="a7"/>
        <w:numPr>
          <w:ilvl w:val="0"/>
          <w:numId w:val="43"/>
        </w:numPr>
        <w:rPr>
          <w:b/>
          <w:bCs/>
        </w:rPr>
      </w:pPr>
      <w:proofErr w:type="spellStart"/>
      <w:r w:rsidRPr="00782BD0">
        <w:rPr>
          <w:b/>
          <w:bCs/>
        </w:rPr>
        <w:t>TaskItem_IsOverdue_WhenDeadlineInPast_ReturnsTrue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задачи с прошедшим дедлайном помечаются как просроченные</w:t>
      </w:r>
    </w:p>
    <w:p w14:paraId="3F98D89B" w14:textId="77777777" w:rsidR="00BE16D4" w:rsidRPr="00782BD0" w:rsidRDefault="00BE16D4" w:rsidP="00782BD0">
      <w:pPr>
        <w:pStyle w:val="a7"/>
        <w:numPr>
          <w:ilvl w:val="0"/>
          <w:numId w:val="43"/>
        </w:numPr>
        <w:rPr>
          <w:b/>
          <w:bCs/>
        </w:rPr>
      </w:pPr>
      <w:proofErr w:type="spellStart"/>
      <w:r w:rsidRPr="00782BD0">
        <w:rPr>
          <w:b/>
          <w:bCs/>
        </w:rPr>
        <w:t>TaskItem_IsOverdue_WhenDeadlineInFuture_ReturnsFalse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задачи с будущим дедлайном НЕ помечаются как просроченные</w:t>
      </w:r>
    </w:p>
    <w:p w14:paraId="65BA80C2" w14:textId="77777777" w:rsidR="00BE16D4" w:rsidRPr="00782BD0" w:rsidRDefault="00BE16D4" w:rsidP="00782BD0">
      <w:pPr>
        <w:pStyle w:val="a7"/>
        <w:numPr>
          <w:ilvl w:val="0"/>
          <w:numId w:val="43"/>
        </w:numPr>
        <w:rPr>
          <w:b/>
          <w:bCs/>
        </w:rPr>
      </w:pPr>
      <w:proofErr w:type="spellStart"/>
      <w:r w:rsidRPr="00782BD0">
        <w:rPr>
          <w:b/>
          <w:bCs/>
        </w:rPr>
        <w:t>TaskItem_IsUrgent_WhenHighPriorityAndNearDeadline_ReturnsTrue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задачи с высоким приоритетом и близким дедлайном помечаются как срочные</w:t>
      </w:r>
    </w:p>
    <w:p w14:paraId="3EEA7322" w14:textId="77777777" w:rsidR="00BE16D4" w:rsidRPr="00782BD0" w:rsidRDefault="00BE16D4" w:rsidP="00782BD0">
      <w:pPr>
        <w:pStyle w:val="a7"/>
        <w:numPr>
          <w:ilvl w:val="0"/>
          <w:numId w:val="43"/>
        </w:numPr>
        <w:rPr>
          <w:b/>
          <w:bCs/>
        </w:rPr>
      </w:pPr>
      <w:proofErr w:type="spellStart"/>
      <w:r w:rsidRPr="00782BD0">
        <w:rPr>
          <w:b/>
          <w:bCs/>
        </w:rPr>
        <w:t>TaskItem_IsUrgent_WhenLowPriority_ReturnsFalse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задачи с низким приоритетом НЕ помечаются как срочные</w:t>
      </w:r>
    </w:p>
    <w:p w14:paraId="434FC554" w14:textId="77777777" w:rsidR="00BE16D4" w:rsidRPr="00782BD0" w:rsidRDefault="00BE16D4" w:rsidP="00782BD0">
      <w:pPr>
        <w:pStyle w:val="a7"/>
        <w:numPr>
          <w:ilvl w:val="0"/>
          <w:numId w:val="43"/>
        </w:numPr>
        <w:rPr>
          <w:b/>
          <w:bCs/>
        </w:rPr>
      </w:pPr>
      <w:proofErr w:type="spellStart"/>
      <w:r w:rsidRPr="00782BD0">
        <w:rPr>
          <w:b/>
          <w:bCs/>
        </w:rPr>
        <w:t>TaskItem_Properties_SetCorrectly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корректное сохранение всех свойств задачи</w:t>
      </w:r>
    </w:p>
    <w:p w14:paraId="66520985" w14:textId="743C662A" w:rsidR="00BE16D4" w:rsidRPr="00BE16D4" w:rsidRDefault="00BE16D4" w:rsidP="00EE527B">
      <w:pPr>
        <w:pStyle w:val="3"/>
        <w:numPr>
          <w:ilvl w:val="0"/>
          <w:numId w:val="80"/>
        </w:numPr>
      </w:pPr>
      <w:bookmarkStart w:id="68" w:name="_Toc215597780"/>
      <w:proofErr w:type="spellStart"/>
      <w:r w:rsidRPr="00BE16D4">
        <w:t>TaskSchedulerServiceTests</w:t>
      </w:r>
      <w:bookmarkEnd w:id="68"/>
      <w:proofErr w:type="spellEnd"/>
    </w:p>
    <w:p w14:paraId="744423A2" w14:textId="77777777" w:rsidR="00BE16D4" w:rsidRPr="00782BD0" w:rsidRDefault="00BE16D4" w:rsidP="00782BD0">
      <w:pPr>
        <w:pStyle w:val="a7"/>
        <w:numPr>
          <w:ilvl w:val="0"/>
          <w:numId w:val="44"/>
        </w:numPr>
        <w:rPr>
          <w:b/>
          <w:bCs/>
        </w:rPr>
      </w:pPr>
      <w:proofErr w:type="spellStart"/>
      <w:r w:rsidRPr="00782BD0">
        <w:rPr>
          <w:b/>
          <w:bCs/>
        </w:rPr>
        <w:lastRenderedPageBreak/>
        <w:t>AddTask_WithValidTask_AddsToCollection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добавление валидной задачи в коллекцию</w:t>
      </w:r>
    </w:p>
    <w:p w14:paraId="7517E267" w14:textId="77777777" w:rsidR="00BE16D4" w:rsidRPr="00782BD0" w:rsidRDefault="00BE16D4" w:rsidP="00782BD0">
      <w:pPr>
        <w:pStyle w:val="a7"/>
        <w:numPr>
          <w:ilvl w:val="0"/>
          <w:numId w:val="44"/>
        </w:numPr>
        <w:rPr>
          <w:b/>
          <w:bCs/>
        </w:rPr>
      </w:pPr>
      <w:proofErr w:type="spellStart"/>
      <w:r w:rsidRPr="00782BD0">
        <w:rPr>
          <w:b/>
          <w:bCs/>
        </w:rPr>
        <w:t>AddTask_WithDuplicateTask_AddsBothTasks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одинаковые задачи добавляются как отдельные объекты</w:t>
      </w:r>
    </w:p>
    <w:p w14:paraId="305580A1" w14:textId="77777777" w:rsidR="00BE16D4" w:rsidRPr="00782BD0" w:rsidRDefault="00BE16D4" w:rsidP="00782BD0">
      <w:pPr>
        <w:pStyle w:val="a7"/>
        <w:numPr>
          <w:ilvl w:val="0"/>
          <w:numId w:val="44"/>
        </w:numPr>
        <w:rPr>
          <w:b/>
          <w:bCs/>
        </w:rPr>
      </w:pPr>
      <w:proofErr w:type="spellStart"/>
      <w:r w:rsidRPr="00782BD0">
        <w:rPr>
          <w:b/>
          <w:bCs/>
        </w:rPr>
        <w:t>Tasks_Property_ReturnsReadOnlyCollection</w:t>
      </w:r>
      <w:proofErr w:type="spellEnd"/>
      <w:r w:rsidRPr="00782BD0">
        <w:rPr>
          <w:b/>
          <w:bCs/>
        </w:rPr>
        <w:t xml:space="preserve"> - </w:t>
      </w:r>
      <w:r w:rsidRPr="00BE16D4">
        <w:t xml:space="preserve">проверяет что свойство </w:t>
      </w:r>
      <w:proofErr w:type="spellStart"/>
      <w:r w:rsidRPr="00BE16D4">
        <w:t>Tasks</w:t>
      </w:r>
      <w:proofErr w:type="spellEnd"/>
      <w:r w:rsidRPr="00BE16D4">
        <w:t xml:space="preserve"> возвращает </w:t>
      </w:r>
      <w:proofErr w:type="spellStart"/>
      <w:r w:rsidRPr="00BE16D4">
        <w:t>read-only</w:t>
      </w:r>
      <w:proofErr w:type="spellEnd"/>
      <w:r w:rsidRPr="00BE16D4">
        <w:t xml:space="preserve"> коллекцию</w:t>
      </w:r>
    </w:p>
    <w:p w14:paraId="5B347A07" w14:textId="77777777" w:rsidR="00BE16D4" w:rsidRPr="00782BD0" w:rsidRDefault="00BE16D4" w:rsidP="00782BD0">
      <w:pPr>
        <w:pStyle w:val="a7"/>
        <w:numPr>
          <w:ilvl w:val="0"/>
          <w:numId w:val="44"/>
        </w:numPr>
        <w:rPr>
          <w:b/>
          <w:bCs/>
        </w:rPr>
      </w:pPr>
      <w:proofErr w:type="spellStart"/>
      <w:r w:rsidRPr="00782BD0">
        <w:rPr>
          <w:b/>
          <w:bCs/>
        </w:rPr>
        <w:t>FilterTasks_WithNoFilters_ReturnsAllTasks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без фильтров возвращаются все задачи</w:t>
      </w:r>
    </w:p>
    <w:p w14:paraId="073A3AB5" w14:textId="77777777" w:rsidR="00BE16D4" w:rsidRPr="00782BD0" w:rsidRDefault="00BE16D4" w:rsidP="00782BD0">
      <w:pPr>
        <w:pStyle w:val="a7"/>
        <w:numPr>
          <w:ilvl w:val="0"/>
          <w:numId w:val="44"/>
        </w:numPr>
        <w:rPr>
          <w:b/>
          <w:bCs/>
        </w:rPr>
      </w:pPr>
      <w:proofErr w:type="spellStart"/>
      <w:r w:rsidRPr="00782BD0">
        <w:rPr>
          <w:b/>
          <w:bCs/>
        </w:rPr>
        <w:t>FilterTasks_WithEmptyService_ReturnsEmptyList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фильтрация пустого сервиса возвращает пустой список</w:t>
      </w:r>
    </w:p>
    <w:p w14:paraId="5FEAF543" w14:textId="18EFB1A8" w:rsidR="00BE16D4" w:rsidRPr="00BE16D4" w:rsidRDefault="00BE16D4" w:rsidP="00EE527B">
      <w:pPr>
        <w:pStyle w:val="3"/>
        <w:numPr>
          <w:ilvl w:val="0"/>
          <w:numId w:val="80"/>
        </w:numPr>
      </w:pPr>
      <w:bookmarkStart w:id="69" w:name="_Toc215597781"/>
      <w:proofErr w:type="spellStart"/>
      <w:r w:rsidRPr="00BE16D4">
        <w:t>FilteringTests</w:t>
      </w:r>
      <w:bookmarkEnd w:id="69"/>
      <w:proofErr w:type="spellEnd"/>
    </w:p>
    <w:p w14:paraId="53CFFE6E" w14:textId="77777777" w:rsidR="00BE16D4" w:rsidRPr="00782BD0" w:rsidRDefault="00BE16D4" w:rsidP="00782BD0">
      <w:pPr>
        <w:pStyle w:val="a7"/>
        <w:numPr>
          <w:ilvl w:val="0"/>
          <w:numId w:val="45"/>
        </w:numPr>
        <w:rPr>
          <w:b/>
          <w:bCs/>
        </w:rPr>
      </w:pPr>
      <w:proofErr w:type="spellStart"/>
      <w:r w:rsidRPr="00782BD0">
        <w:rPr>
          <w:b/>
          <w:bCs/>
        </w:rPr>
        <w:t>FilterByDeadline_ReturnsOnlyOverdueTasks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фильтр по дедлайну возвращает только просроченные задачи</w:t>
      </w:r>
    </w:p>
    <w:p w14:paraId="6D609BCC" w14:textId="77777777" w:rsidR="00BE16D4" w:rsidRPr="00782BD0" w:rsidRDefault="00BE16D4" w:rsidP="00782BD0">
      <w:pPr>
        <w:pStyle w:val="a7"/>
        <w:numPr>
          <w:ilvl w:val="0"/>
          <w:numId w:val="45"/>
        </w:numPr>
        <w:rPr>
          <w:b/>
          <w:bCs/>
        </w:rPr>
      </w:pPr>
      <w:proofErr w:type="spellStart"/>
      <w:r w:rsidRPr="00782BD0">
        <w:rPr>
          <w:b/>
          <w:bCs/>
        </w:rPr>
        <w:t>FilterByPriority_ReturnsOnlyHighPriorityTasks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фильтр по приоритету возвращает только высокоприоритетные задачи</w:t>
      </w:r>
    </w:p>
    <w:p w14:paraId="2E45D925" w14:textId="77777777" w:rsidR="00BE16D4" w:rsidRPr="00BE16D4" w:rsidRDefault="00BE16D4" w:rsidP="00782BD0">
      <w:pPr>
        <w:pStyle w:val="a7"/>
        <w:numPr>
          <w:ilvl w:val="0"/>
          <w:numId w:val="45"/>
        </w:numPr>
      </w:pPr>
      <w:proofErr w:type="spellStart"/>
      <w:r w:rsidRPr="00BE16D4">
        <w:t>FilterWithCustomCondition_ReturnsMatchingTasks</w:t>
      </w:r>
      <w:proofErr w:type="spellEnd"/>
      <w:r w:rsidRPr="00BE16D4">
        <w:t> - проверяет работу кастомных условий фильтрации</w:t>
      </w:r>
    </w:p>
    <w:p w14:paraId="48A839FB" w14:textId="62961C8A" w:rsidR="00BE16D4" w:rsidRPr="00BE16D4" w:rsidRDefault="00BE16D4" w:rsidP="00EE527B">
      <w:pPr>
        <w:pStyle w:val="3"/>
        <w:numPr>
          <w:ilvl w:val="0"/>
          <w:numId w:val="80"/>
        </w:numPr>
      </w:pPr>
      <w:bookmarkStart w:id="70" w:name="_Toc215597782"/>
      <w:proofErr w:type="spellStart"/>
      <w:r w:rsidRPr="00BE16D4">
        <w:t>VerificationTests</w:t>
      </w:r>
      <w:bookmarkEnd w:id="70"/>
      <w:proofErr w:type="spellEnd"/>
    </w:p>
    <w:p w14:paraId="78C52E58" w14:textId="77777777" w:rsidR="00BE16D4" w:rsidRPr="00BE16D4" w:rsidRDefault="00BE16D4" w:rsidP="00782BD0">
      <w:pPr>
        <w:pStyle w:val="a7"/>
        <w:numPr>
          <w:ilvl w:val="0"/>
          <w:numId w:val="46"/>
        </w:numPr>
      </w:pPr>
      <w:proofErr w:type="spellStart"/>
      <w:r w:rsidRPr="00BE16D4">
        <w:t>VerifyFilterOperation_WithEmptyTasks_ReturnsValidResult</w:t>
      </w:r>
      <w:proofErr w:type="spellEnd"/>
      <w:r w:rsidRPr="00BE16D4">
        <w:t> - проверяет что верификация работает с пустыми задачами</w:t>
      </w:r>
    </w:p>
    <w:p w14:paraId="3F8FCFD8" w14:textId="77777777" w:rsidR="00BE16D4" w:rsidRPr="00782BD0" w:rsidRDefault="00BE16D4" w:rsidP="00782BD0">
      <w:pPr>
        <w:pStyle w:val="a7"/>
        <w:numPr>
          <w:ilvl w:val="0"/>
          <w:numId w:val="46"/>
        </w:numPr>
        <w:rPr>
          <w:lang w:val="en-US"/>
        </w:rPr>
      </w:pPr>
      <w:proofErr w:type="spellStart"/>
      <w:r w:rsidRPr="00782BD0">
        <w:rPr>
          <w:lang w:val="en-US"/>
        </w:rPr>
        <w:t>VerifyFilterOperation_WithNullFilter_HandlesCorrectly</w:t>
      </w:r>
      <w:proofErr w:type="spellEnd"/>
      <w:r w:rsidRPr="00782BD0">
        <w:rPr>
          <w:lang w:val="en-US"/>
        </w:rPr>
        <w:t xml:space="preserve"> - </w:t>
      </w:r>
      <w:r w:rsidRPr="00BE16D4">
        <w:t>проверяет</w:t>
      </w:r>
      <w:r w:rsidRPr="00782BD0">
        <w:rPr>
          <w:lang w:val="en-US"/>
        </w:rPr>
        <w:t xml:space="preserve"> </w:t>
      </w:r>
      <w:r w:rsidRPr="00BE16D4">
        <w:t>обработку</w:t>
      </w:r>
      <w:r w:rsidRPr="00782BD0">
        <w:rPr>
          <w:lang w:val="en-US"/>
        </w:rPr>
        <w:t xml:space="preserve"> null-</w:t>
      </w:r>
      <w:r w:rsidRPr="00BE16D4">
        <w:t>фильтра</w:t>
      </w:r>
    </w:p>
    <w:p w14:paraId="0B255E46" w14:textId="77777777" w:rsidR="00BE16D4" w:rsidRPr="00782BD0" w:rsidRDefault="00BE16D4" w:rsidP="00782BD0">
      <w:pPr>
        <w:pStyle w:val="a7"/>
        <w:numPr>
          <w:ilvl w:val="0"/>
          <w:numId w:val="46"/>
        </w:numPr>
        <w:rPr>
          <w:lang w:val="en-US"/>
        </w:rPr>
      </w:pPr>
      <w:proofErr w:type="spellStart"/>
      <w:r w:rsidRPr="00782BD0">
        <w:rPr>
          <w:lang w:val="en-US"/>
        </w:rPr>
        <w:t>VerifyFilterOperation_WithComplexFilter_ParsesCorrectly</w:t>
      </w:r>
      <w:proofErr w:type="spellEnd"/>
      <w:r w:rsidRPr="00782BD0">
        <w:rPr>
          <w:lang w:val="en-US"/>
        </w:rPr>
        <w:t xml:space="preserve"> - </w:t>
      </w:r>
      <w:r w:rsidRPr="00BE16D4">
        <w:t>проверяет</w:t>
      </w:r>
      <w:r w:rsidRPr="00782BD0">
        <w:rPr>
          <w:lang w:val="en-US"/>
        </w:rPr>
        <w:t xml:space="preserve"> </w:t>
      </w:r>
      <w:r w:rsidRPr="00BE16D4">
        <w:t>парсинг</w:t>
      </w:r>
      <w:r w:rsidRPr="00782BD0">
        <w:rPr>
          <w:lang w:val="en-US"/>
        </w:rPr>
        <w:t xml:space="preserve"> </w:t>
      </w:r>
      <w:r w:rsidRPr="00BE16D4">
        <w:t>сложных</w:t>
      </w:r>
      <w:r w:rsidRPr="00782BD0">
        <w:rPr>
          <w:lang w:val="en-US"/>
        </w:rPr>
        <w:t xml:space="preserve"> </w:t>
      </w:r>
      <w:r w:rsidRPr="00BE16D4">
        <w:t>булевых</w:t>
      </w:r>
      <w:r w:rsidRPr="00782BD0">
        <w:rPr>
          <w:lang w:val="en-US"/>
        </w:rPr>
        <w:t xml:space="preserve"> </w:t>
      </w:r>
      <w:r w:rsidRPr="00BE16D4">
        <w:t>условий</w:t>
      </w:r>
    </w:p>
    <w:p w14:paraId="339E5DE0" w14:textId="77777777" w:rsidR="00BE16D4" w:rsidRPr="00782BD0" w:rsidRDefault="00BE16D4" w:rsidP="00782BD0">
      <w:pPr>
        <w:pStyle w:val="a7"/>
        <w:numPr>
          <w:ilvl w:val="0"/>
          <w:numId w:val="46"/>
        </w:numPr>
        <w:rPr>
          <w:b/>
          <w:bCs/>
        </w:rPr>
      </w:pPr>
      <w:proofErr w:type="spellStart"/>
      <w:r w:rsidRPr="00782BD0">
        <w:rPr>
          <w:b/>
          <w:bCs/>
        </w:rPr>
        <w:t>VerificationResult_DefaultValues_AreCorrect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значения по умолчанию у результата верификации</w:t>
      </w:r>
    </w:p>
    <w:p w14:paraId="5D8427ED" w14:textId="504AF8EB" w:rsidR="00BE16D4" w:rsidRPr="00BE16D4" w:rsidRDefault="00BE16D4" w:rsidP="00EE527B">
      <w:pPr>
        <w:pStyle w:val="3"/>
        <w:numPr>
          <w:ilvl w:val="0"/>
          <w:numId w:val="80"/>
        </w:numPr>
      </w:pPr>
      <w:bookmarkStart w:id="71" w:name="_Toc215597783"/>
      <w:proofErr w:type="spellStart"/>
      <w:r w:rsidRPr="00BE16D4">
        <w:t>EdgeCaseTests</w:t>
      </w:r>
      <w:bookmarkEnd w:id="71"/>
      <w:proofErr w:type="spellEnd"/>
    </w:p>
    <w:p w14:paraId="31FC88DD" w14:textId="77777777" w:rsidR="00BE16D4" w:rsidRPr="00BE16D4" w:rsidRDefault="00BE16D4" w:rsidP="00782BD0">
      <w:pPr>
        <w:pStyle w:val="a7"/>
        <w:numPr>
          <w:ilvl w:val="0"/>
          <w:numId w:val="47"/>
        </w:numPr>
      </w:pPr>
      <w:proofErr w:type="spellStart"/>
      <w:r w:rsidRPr="00BE16D4">
        <w:lastRenderedPageBreak/>
        <w:t>TaskItem_WithMinimalData_WorksCorrectly</w:t>
      </w:r>
      <w:proofErr w:type="spellEnd"/>
      <w:r w:rsidRPr="00BE16D4">
        <w:t> - проверяет работу с минимальными данными</w:t>
      </w:r>
    </w:p>
    <w:p w14:paraId="401B50FD" w14:textId="77777777" w:rsidR="00BE16D4" w:rsidRPr="00BE16D4" w:rsidRDefault="00BE16D4" w:rsidP="00782BD0">
      <w:pPr>
        <w:pStyle w:val="a7"/>
        <w:numPr>
          <w:ilvl w:val="0"/>
          <w:numId w:val="47"/>
        </w:numPr>
      </w:pPr>
      <w:proofErr w:type="spellStart"/>
      <w:r w:rsidRPr="00BE16D4">
        <w:t>FilterTasks_WithAllFiltersFalse_ReturnsAllTasks</w:t>
      </w:r>
      <w:proofErr w:type="spellEnd"/>
      <w:r w:rsidRPr="00BE16D4">
        <w:t> - проверяет поведение при отключенных фильтрах</w:t>
      </w:r>
    </w:p>
    <w:p w14:paraId="72FED76B" w14:textId="77777777" w:rsidR="00BE16D4" w:rsidRPr="00782BD0" w:rsidRDefault="00BE16D4" w:rsidP="00782BD0">
      <w:pPr>
        <w:pStyle w:val="a7"/>
        <w:numPr>
          <w:ilvl w:val="0"/>
          <w:numId w:val="47"/>
        </w:numPr>
        <w:rPr>
          <w:b/>
          <w:bCs/>
        </w:rPr>
      </w:pPr>
      <w:proofErr w:type="spellStart"/>
      <w:r w:rsidRPr="00782BD0">
        <w:rPr>
          <w:b/>
          <w:bCs/>
        </w:rPr>
        <w:t>MultipleFilterCalls_DoNotInterfere</w:t>
      </w:r>
      <w:proofErr w:type="spellEnd"/>
      <w:r w:rsidRPr="00782BD0">
        <w:rPr>
          <w:b/>
          <w:bCs/>
        </w:rPr>
        <w:t xml:space="preserve"> - </w:t>
      </w:r>
      <w:r w:rsidRPr="00BE16D4">
        <w:t>проверяет что множественные вызовы фильтрации не влияют друг на друга</w:t>
      </w:r>
    </w:p>
    <w:p w14:paraId="359B1816" w14:textId="7AFA7C3A" w:rsidR="00BE16D4" w:rsidRPr="00BE16D4" w:rsidRDefault="00B918F1" w:rsidP="00EE527B">
      <w:pPr>
        <w:pStyle w:val="3"/>
        <w:rPr>
          <w:lang w:val="en-US"/>
        </w:rPr>
      </w:pPr>
      <w:bookmarkStart w:id="72" w:name="_Toc215597784"/>
      <w:r>
        <w:t xml:space="preserve">3.1.2. </w:t>
      </w:r>
      <w:r w:rsidR="00BE16D4" w:rsidRPr="00BE16D4">
        <w:t>Неправильные тесты</w:t>
      </w:r>
      <w:r w:rsidR="00DF016D">
        <w:rPr>
          <w:lang w:val="en-US"/>
        </w:rPr>
        <w:t>:</w:t>
      </w:r>
      <w:bookmarkEnd w:id="72"/>
    </w:p>
    <w:p w14:paraId="1354C272" w14:textId="323DAE15" w:rsidR="00BE16D4" w:rsidRPr="00BE16D4" w:rsidRDefault="00BE16D4" w:rsidP="00EE527B">
      <w:pPr>
        <w:pStyle w:val="3"/>
        <w:numPr>
          <w:ilvl w:val="1"/>
          <w:numId w:val="47"/>
        </w:numPr>
      </w:pPr>
      <w:bookmarkStart w:id="73" w:name="_Toc215597785"/>
      <w:proofErr w:type="spellStart"/>
      <w:r w:rsidRPr="00BE16D4">
        <w:t>IncorrectMainViewModelTests</w:t>
      </w:r>
      <w:bookmarkEnd w:id="73"/>
      <w:proofErr w:type="spellEnd"/>
    </w:p>
    <w:p w14:paraId="35B43913" w14:textId="77777777" w:rsidR="00BE16D4" w:rsidRPr="00BE16D4" w:rsidRDefault="00BE16D4" w:rsidP="00782BD0">
      <w:pPr>
        <w:pStyle w:val="a7"/>
        <w:numPr>
          <w:ilvl w:val="0"/>
          <w:numId w:val="48"/>
        </w:numPr>
      </w:pPr>
      <w:proofErr w:type="spellStart"/>
      <w:r w:rsidRPr="00782BD0">
        <w:rPr>
          <w:b/>
          <w:bCs/>
        </w:rPr>
        <w:t>MainViewModel_AddTask_WithNullTitle_Succeeds</w:t>
      </w:r>
      <w:proofErr w:type="spellEnd"/>
      <w:r w:rsidRPr="00782BD0">
        <w:rPr>
          <w:b/>
          <w:bCs/>
        </w:rPr>
        <w:t> - </w:t>
      </w:r>
      <w:r w:rsidRPr="00BE16D4">
        <w:t xml:space="preserve">НЕПРАВИЛЬНО: </w:t>
      </w:r>
      <w:proofErr w:type="gramStart"/>
      <w:r w:rsidRPr="00BE16D4">
        <w:t>утверждает</w:t>
      </w:r>
      <w:proofErr w:type="gramEnd"/>
      <w:r w:rsidRPr="00BE16D4">
        <w:t xml:space="preserve"> что задачи с </w:t>
      </w:r>
      <w:proofErr w:type="spellStart"/>
      <w:r w:rsidRPr="00BE16D4">
        <w:t>null</w:t>
      </w:r>
      <w:proofErr w:type="spellEnd"/>
      <w:r w:rsidRPr="00BE16D4">
        <w:t>-названием добавляются</w:t>
      </w:r>
    </w:p>
    <w:p w14:paraId="5DFE6771" w14:textId="77777777" w:rsidR="00BE16D4" w:rsidRPr="00782BD0" w:rsidRDefault="00BE16D4" w:rsidP="00782BD0">
      <w:pPr>
        <w:pStyle w:val="a7"/>
        <w:numPr>
          <w:ilvl w:val="0"/>
          <w:numId w:val="48"/>
        </w:numPr>
        <w:rPr>
          <w:b/>
          <w:bCs/>
        </w:rPr>
      </w:pPr>
      <w:proofErr w:type="spellStart"/>
      <w:r w:rsidRPr="00782BD0">
        <w:rPr>
          <w:b/>
          <w:bCs/>
        </w:rPr>
        <w:t>MainViewModel_AddTask_WithPastDeadline_Succeeds</w:t>
      </w:r>
      <w:proofErr w:type="spellEnd"/>
      <w:r w:rsidRPr="00782BD0">
        <w:rPr>
          <w:b/>
          <w:bCs/>
        </w:rPr>
        <w:t> - </w:t>
      </w:r>
      <w:r w:rsidRPr="00BE16D4">
        <w:t xml:space="preserve">НЕПРАВИЛЬНО: </w:t>
      </w:r>
      <w:proofErr w:type="gramStart"/>
      <w:r w:rsidRPr="00BE16D4">
        <w:t>утверждает</w:t>
      </w:r>
      <w:proofErr w:type="gramEnd"/>
      <w:r w:rsidRPr="00BE16D4">
        <w:t xml:space="preserve"> что задачи с прошедшим дедлайном добавляются</w:t>
      </w:r>
    </w:p>
    <w:p w14:paraId="03D33637" w14:textId="77777777" w:rsidR="00BE16D4" w:rsidRPr="00782BD0" w:rsidRDefault="00BE16D4" w:rsidP="00782BD0">
      <w:pPr>
        <w:pStyle w:val="a7"/>
        <w:numPr>
          <w:ilvl w:val="0"/>
          <w:numId w:val="48"/>
        </w:numPr>
        <w:rPr>
          <w:b/>
          <w:bCs/>
        </w:rPr>
      </w:pPr>
      <w:r w:rsidRPr="00782BD0">
        <w:rPr>
          <w:b/>
          <w:bCs/>
        </w:rPr>
        <w:t>MainViewModel_AddTask_WithInvalidPriority_Succeeds - </w:t>
      </w:r>
      <w:r w:rsidRPr="00BE16D4">
        <w:t xml:space="preserve">НЕПРАВИЛЬНО: </w:t>
      </w:r>
      <w:proofErr w:type="gramStart"/>
      <w:r w:rsidRPr="00BE16D4">
        <w:t>утверждает</w:t>
      </w:r>
      <w:proofErr w:type="gramEnd"/>
      <w:r w:rsidRPr="00BE16D4">
        <w:t xml:space="preserve"> что задачи с </w:t>
      </w:r>
      <w:proofErr w:type="spellStart"/>
      <w:r w:rsidRPr="00BE16D4">
        <w:t>невалидным</w:t>
      </w:r>
      <w:proofErr w:type="spellEnd"/>
      <w:r w:rsidRPr="00BE16D4">
        <w:t xml:space="preserve"> приоритетом добавляются</w:t>
      </w:r>
    </w:p>
    <w:p w14:paraId="559C7C47" w14:textId="0CD85182" w:rsidR="00BE16D4" w:rsidRPr="00BE16D4" w:rsidRDefault="00BE16D4" w:rsidP="00EE527B">
      <w:pPr>
        <w:pStyle w:val="3"/>
        <w:numPr>
          <w:ilvl w:val="1"/>
          <w:numId w:val="47"/>
        </w:numPr>
      </w:pPr>
      <w:bookmarkStart w:id="74" w:name="_Toc215597786"/>
      <w:proofErr w:type="spellStart"/>
      <w:r w:rsidRPr="00BE16D4">
        <w:t>IncorrectValidationTests</w:t>
      </w:r>
      <w:bookmarkEnd w:id="74"/>
      <w:proofErr w:type="spellEnd"/>
    </w:p>
    <w:p w14:paraId="6F58892E" w14:textId="77777777" w:rsidR="00BE16D4" w:rsidRPr="00782BD0" w:rsidRDefault="00BE16D4" w:rsidP="00782BD0">
      <w:pPr>
        <w:pStyle w:val="a7"/>
        <w:numPr>
          <w:ilvl w:val="0"/>
          <w:numId w:val="50"/>
        </w:numPr>
        <w:rPr>
          <w:b/>
          <w:bCs/>
        </w:rPr>
      </w:pPr>
      <w:proofErr w:type="spellStart"/>
      <w:r w:rsidRPr="00782BD0">
        <w:rPr>
          <w:b/>
          <w:bCs/>
        </w:rPr>
        <w:t>MainViewModel_ValidateNewTask_AcceptsEmptyTitle</w:t>
      </w:r>
      <w:proofErr w:type="spellEnd"/>
      <w:r w:rsidRPr="00782BD0">
        <w:rPr>
          <w:b/>
          <w:bCs/>
        </w:rPr>
        <w:t> - </w:t>
      </w:r>
      <w:r w:rsidRPr="00BE16D4">
        <w:t xml:space="preserve">НЕПРАВИЛЬНО: </w:t>
      </w:r>
      <w:proofErr w:type="gramStart"/>
      <w:r w:rsidRPr="00BE16D4">
        <w:t>утверждает</w:t>
      </w:r>
      <w:proofErr w:type="gramEnd"/>
      <w:r w:rsidRPr="00BE16D4">
        <w:t xml:space="preserve"> что валидация принимает пустые названия</w:t>
      </w:r>
    </w:p>
    <w:p w14:paraId="32939E4D" w14:textId="77777777" w:rsidR="00BE16D4" w:rsidRPr="00782BD0" w:rsidRDefault="00BE16D4" w:rsidP="00782BD0">
      <w:pPr>
        <w:pStyle w:val="a7"/>
        <w:numPr>
          <w:ilvl w:val="0"/>
          <w:numId w:val="50"/>
        </w:numPr>
        <w:rPr>
          <w:b/>
          <w:bCs/>
        </w:rPr>
      </w:pPr>
      <w:proofErr w:type="spellStart"/>
      <w:r w:rsidRPr="00782BD0">
        <w:rPr>
          <w:b/>
          <w:bCs/>
        </w:rPr>
        <w:t>MainViewModel_ValidateNewTask_AcceptsPastDeadline</w:t>
      </w:r>
      <w:proofErr w:type="spellEnd"/>
      <w:r w:rsidRPr="00782BD0">
        <w:rPr>
          <w:b/>
          <w:bCs/>
        </w:rPr>
        <w:t> - </w:t>
      </w:r>
      <w:r w:rsidRPr="00BE16D4">
        <w:t xml:space="preserve">НЕПРАВИЛЬНО: </w:t>
      </w:r>
      <w:proofErr w:type="gramStart"/>
      <w:r w:rsidRPr="00BE16D4">
        <w:t>утверждает</w:t>
      </w:r>
      <w:proofErr w:type="gramEnd"/>
      <w:r w:rsidRPr="00BE16D4">
        <w:t xml:space="preserve"> что валидация принимает прошедшие дедлайны</w:t>
      </w:r>
    </w:p>
    <w:p w14:paraId="642CBBB9" w14:textId="77777777" w:rsidR="00BE16D4" w:rsidRPr="00782BD0" w:rsidRDefault="00BE16D4" w:rsidP="00782BD0">
      <w:pPr>
        <w:pStyle w:val="a7"/>
        <w:numPr>
          <w:ilvl w:val="0"/>
          <w:numId w:val="50"/>
        </w:numPr>
        <w:rPr>
          <w:b/>
          <w:bCs/>
        </w:rPr>
      </w:pPr>
      <w:r w:rsidRPr="00782BD0">
        <w:rPr>
          <w:b/>
          <w:bCs/>
        </w:rPr>
        <w:t>MainViewModel_ValidateNewTask_AcceptsInvalidPriority - </w:t>
      </w:r>
      <w:r w:rsidRPr="00BE16D4">
        <w:t xml:space="preserve">НЕПРАВИЛЬНО: </w:t>
      </w:r>
      <w:proofErr w:type="gramStart"/>
      <w:r w:rsidRPr="00BE16D4">
        <w:t>утверждает</w:t>
      </w:r>
      <w:proofErr w:type="gramEnd"/>
      <w:r w:rsidRPr="00BE16D4">
        <w:t xml:space="preserve"> что валидация принимает </w:t>
      </w:r>
      <w:proofErr w:type="spellStart"/>
      <w:r w:rsidRPr="00BE16D4">
        <w:t>невалидные</w:t>
      </w:r>
      <w:proofErr w:type="spellEnd"/>
      <w:r w:rsidRPr="00BE16D4">
        <w:t xml:space="preserve"> приоритеты</w:t>
      </w:r>
    </w:p>
    <w:p w14:paraId="232A9A8D" w14:textId="77777777" w:rsidR="00BE16D4" w:rsidRPr="00BE16D4" w:rsidRDefault="00BE16D4" w:rsidP="00782BD0">
      <w:proofErr w:type="spellStart"/>
      <w:r w:rsidRPr="00BE16D4">
        <w:t>IncorrectPropertyTests</w:t>
      </w:r>
      <w:proofErr w:type="spellEnd"/>
    </w:p>
    <w:p w14:paraId="3477CDBE" w14:textId="77777777" w:rsidR="00BE16D4" w:rsidRPr="00782BD0" w:rsidRDefault="00BE16D4" w:rsidP="00782BD0">
      <w:pPr>
        <w:pStyle w:val="a7"/>
        <w:numPr>
          <w:ilvl w:val="0"/>
          <w:numId w:val="51"/>
        </w:numPr>
        <w:rPr>
          <w:b/>
          <w:bCs/>
        </w:rPr>
      </w:pPr>
      <w:r w:rsidRPr="00782BD0">
        <w:rPr>
          <w:b/>
          <w:bCs/>
        </w:rPr>
        <w:t>MainViewModel_ErrorMessage_IsNullAfterSuccessfulOperation - </w:t>
      </w:r>
      <w:r w:rsidRPr="00BE16D4">
        <w:t xml:space="preserve">НЕПРАВИЛЬНО: </w:t>
      </w:r>
      <w:proofErr w:type="gramStart"/>
      <w:r w:rsidRPr="00BE16D4">
        <w:t>утверждает</w:t>
      </w:r>
      <w:proofErr w:type="gramEnd"/>
      <w:r w:rsidRPr="00BE16D4">
        <w:t xml:space="preserve"> что </w:t>
      </w:r>
      <w:proofErr w:type="spellStart"/>
      <w:r w:rsidRPr="00BE16D4">
        <w:t>ErrorMessage</w:t>
      </w:r>
      <w:proofErr w:type="spellEnd"/>
      <w:r w:rsidRPr="00BE16D4">
        <w:t xml:space="preserve"> становится </w:t>
      </w:r>
      <w:proofErr w:type="spellStart"/>
      <w:r w:rsidRPr="00BE16D4">
        <w:t>null</w:t>
      </w:r>
      <w:proofErr w:type="spellEnd"/>
      <w:r w:rsidRPr="00BE16D4">
        <w:t xml:space="preserve"> после успеха</w:t>
      </w:r>
    </w:p>
    <w:p w14:paraId="59E579C8" w14:textId="5586CB9B" w:rsidR="00311E70" w:rsidRPr="004D143E" w:rsidRDefault="004D143E" w:rsidP="004D143E">
      <w:pPr>
        <w:pStyle w:val="a7"/>
        <w:numPr>
          <w:ilvl w:val="0"/>
          <w:numId w:val="51"/>
        </w:numPr>
        <w:rPr>
          <w:b/>
          <w:bCs/>
        </w:rPr>
      </w:pPr>
      <w:r w:rsidRPr="00A21B1D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5812541" wp14:editId="67443136">
            <wp:simplePos x="0" y="0"/>
            <wp:positionH relativeFrom="page">
              <wp:posOffset>433705</wp:posOffset>
            </wp:positionH>
            <wp:positionV relativeFrom="paragraph">
              <wp:posOffset>594360</wp:posOffset>
            </wp:positionV>
            <wp:extent cx="6957695" cy="3451860"/>
            <wp:effectExtent l="0" t="0" r="0" b="0"/>
            <wp:wrapSquare wrapText="bothSides"/>
            <wp:docPr id="603645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4591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769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E16D4" w:rsidRPr="00782BD0">
        <w:rPr>
          <w:b/>
          <w:bCs/>
        </w:rPr>
        <w:t>MainViewModel_NewTaskProperties_KeepInvalidValues</w:t>
      </w:r>
      <w:proofErr w:type="spellEnd"/>
      <w:r w:rsidR="00BE16D4" w:rsidRPr="00782BD0">
        <w:rPr>
          <w:b/>
          <w:bCs/>
        </w:rPr>
        <w:t> - </w:t>
      </w:r>
      <w:r w:rsidR="00BE16D4" w:rsidRPr="00BE16D4">
        <w:t xml:space="preserve">НЕПРАВИЛЬНО: </w:t>
      </w:r>
      <w:proofErr w:type="gramStart"/>
      <w:r w:rsidR="00BE16D4" w:rsidRPr="00BE16D4">
        <w:t>утверждает</w:t>
      </w:r>
      <w:proofErr w:type="gramEnd"/>
      <w:r w:rsidR="00BE16D4" w:rsidRPr="00BE16D4">
        <w:t xml:space="preserve"> что </w:t>
      </w:r>
      <w:proofErr w:type="spellStart"/>
      <w:r w:rsidR="00BE16D4" w:rsidRPr="00BE16D4">
        <w:t>невалидные</w:t>
      </w:r>
      <w:proofErr w:type="spellEnd"/>
      <w:r w:rsidR="00BE16D4" w:rsidRPr="00BE16D4">
        <w:t xml:space="preserve"> значения свойств сохраняются</w:t>
      </w:r>
    </w:p>
    <w:p w14:paraId="04E8A3E5" w14:textId="417A545E" w:rsidR="00100F0F" w:rsidRPr="00100F0F" w:rsidRDefault="00100F0F" w:rsidP="004D143E">
      <w:pPr>
        <w:jc w:val="center"/>
      </w:pPr>
      <w:r>
        <w:t xml:space="preserve">Рис. </w:t>
      </w:r>
      <w:r w:rsidR="00D520B9">
        <w:t>4</w:t>
      </w:r>
      <w:r>
        <w:t>. Результаты тестирования</w:t>
      </w:r>
    </w:p>
    <w:p w14:paraId="35290931" w14:textId="10CCFA41" w:rsidR="002E33E2" w:rsidRPr="002E33E2" w:rsidRDefault="002E33E2" w:rsidP="00782BD0">
      <w:r w:rsidRPr="002E33E2">
        <w:t>20 тестов успешно проходят, подтверждая:</w:t>
      </w:r>
    </w:p>
    <w:p w14:paraId="02526988" w14:textId="1F12016A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>Корректность работы планировщика задач - добавление, фильтрация и управление задачами</w:t>
      </w:r>
    </w:p>
    <w:p w14:paraId="2EA739E2" w14:textId="1C63A125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>Точность валидации входных данных в пользовательском интерфейсе</w:t>
      </w:r>
    </w:p>
    <w:p w14:paraId="606464C6" w14:textId="1B8B9E8E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>Правильность работы фильтрации по дедлайну, приоритету и кастомным условиям</w:t>
      </w:r>
    </w:p>
    <w:p w14:paraId="067AF053" w14:textId="018E520E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>Корректность механизма верификации операций планировщика</w:t>
      </w:r>
    </w:p>
    <w:p w14:paraId="35626550" w14:textId="32C18A42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>Точность работы булевых функций для сложных условий фильтрации</w:t>
      </w:r>
    </w:p>
    <w:p w14:paraId="1AD57AA4" w14:textId="6063FBCC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 xml:space="preserve">Обработку граничных случаев и исключительных ситуаций в </w:t>
      </w:r>
      <w:r w:rsidRPr="002E33E2">
        <w:rPr>
          <w:lang w:val="en-US"/>
        </w:rPr>
        <w:t>UI</w:t>
      </w:r>
    </w:p>
    <w:p w14:paraId="0ACEB17C" w14:textId="4ED90CAF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>Согласованность работы всех компонентов системы - от моделей до интерфейса</w:t>
      </w:r>
    </w:p>
    <w:p w14:paraId="367B9599" w14:textId="5F67853E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 xml:space="preserve">Корректность создания и управления задачами через </w:t>
      </w:r>
      <w:proofErr w:type="spellStart"/>
      <w:r w:rsidRPr="002E33E2">
        <w:rPr>
          <w:lang w:val="en-US"/>
        </w:rPr>
        <w:t>ViewModel</w:t>
      </w:r>
      <w:proofErr w:type="spellEnd"/>
    </w:p>
    <w:p w14:paraId="3E26E739" w14:textId="0F31B6B8" w:rsidR="002E33E2" w:rsidRPr="002E33E2" w:rsidRDefault="002E33E2" w:rsidP="00782BD0">
      <w:pPr>
        <w:pStyle w:val="a7"/>
        <w:numPr>
          <w:ilvl w:val="0"/>
          <w:numId w:val="52"/>
        </w:numPr>
      </w:pPr>
      <w:r w:rsidRPr="002E33E2">
        <w:t>Надежность системы валидации - защита от некорректных данных</w:t>
      </w:r>
    </w:p>
    <w:p w14:paraId="709F603F" w14:textId="77777777" w:rsidR="008A174F" w:rsidRDefault="002E33E2" w:rsidP="00782BD0">
      <w:pPr>
        <w:pStyle w:val="a7"/>
        <w:numPr>
          <w:ilvl w:val="0"/>
          <w:numId w:val="52"/>
        </w:numPr>
      </w:pPr>
      <w:r w:rsidRPr="002E33E2">
        <w:lastRenderedPageBreak/>
        <w:t>Стабильность работы при множественных операциях и обновлениях интерфейса</w:t>
      </w:r>
    </w:p>
    <w:p w14:paraId="4D98A27C" w14:textId="36BB5F68" w:rsidR="00A856F0" w:rsidRDefault="00DF6DA8" w:rsidP="00782BD0">
      <w:r>
        <w:t xml:space="preserve">9 тестов проходят неверно, </w:t>
      </w:r>
      <w:r w:rsidRPr="00DF6DA8">
        <w:t>подтвер</w:t>
      </w:r>
      <w:r>
        <w:t>ждая,</w:t>
      </w:r>
      <w:r w:rsidRPr="00DF6DA8">
        <w:t xml:space="preserve"> что валидация в </w:t>
      </w:r>
      <w:proofErr w:type="spellStart"/>
      <w:r w:rsidRPr="00DF6DA8">
        <w:t>MainViewModel</w:t>
      </w:r>
      <w:proofErr w:type="spellEnd"/>
      <w:r w:rsidRPr="00DF6DA8">
        <w:t> работает корректно и защищает систему от некорректных данных</w:t>
      </w:r>
      <w:r w:rsidR="0054255E">
        <w:t>.</w:t>
      </w:r>
    </w:p>
    <w:p w14:paraId="419317F2" w14:textId="6CB3977B" w:rsidR="00BC2ACF" w:rsidRPr="00BC2ACF" w:rsidRDefault="002F6EC1" w:rsidP="00BC2ACF">
      <w:pPr>
        <w:pStyle w:val="2"/>
      </w:pPr>
      <w:bookmarkStart w:id="75" w:name="_Toc215597787"/>
      <w:r w:rsidRPr="00B018FF">
        <w:t xml:space="preserve">3.2. </w:t>
      </w:r>
      <w:r w:rsidR="00BC2ACF" w:rsidRPr="00BC2ACF">
        <w:t>Вывод по главе 3</w:t>
      </w:r>
      <w:bookmarkEnd w:id="75"/>
    </w:p>
    <w:p w14:paraId="430A7D40" w14:textId="77777777" w:rsidR="00BC2ACF" w:rsidRPr="00BC2ACF" w:rsidRDefault="00BC2ACF" w:rsidP="00BC2ACF">
      <w:r w:rsidRPr="00BC2ACF">
        <w:t>Тестирование системы подтвердило корректность реализации как базовой функциональности планировщика задач, так и механизмов формальной верификации. Из 29 разработанных модульных тестов 20 успешно прошли, продемонстрировав надежность работы ключевых компонентов: управления задачами, фильтрации, валидации данных и верификации операций.</w:t>
      </w:r>
    </w:p>
    <w:p w14:paraId="0473CE08" w14:textId="77777777" w:rsidR="00BC2ACF" w:rsidRPr="00BC2ACF" w:rsidRDefault="00BC2ACF" w:rsidP="00BC2ACF">
      <w:r w:rsidRPr="00BC2ACF">
        <w:t>Особую значимость имеют результаты, показанные «неправильными» тестами: система корректно отклоняет некорректные данные (задачи с пустым названием, прошедшим дедлайном, недопустимым приоритетом), что подтверждает эффективность встроенных механизмов защиты целостности данных. Это свидетельствует о том, что формальные методы, интегрированные в архитектуру, не только выполняют академическую функцию, но и реально повышают отказоустойчивость системы.</w:t>
      </w:r>
    </w:p>
    <w:p w14:paraId="69B3AAD9" w14:textId="77777777" w:rsidR="00BC2ACF" w:rsidRPr="00BC2ACF" w:rsidRDefault="00BC2ACF" w:rsidP="00BC2ACF">
      <w:r w:rsidRPr="00BC2ACF">
        <w:t>Проведенное тестирование охватило широкий спектр сценариев, включая граничные случаи и обработку исключительных ситуаций, что позволяет сделать вывод о высокой степени надежности и готовности системы к практическому использованию.</w:t>
      </w:r>
    </w:p>
    <w:p w14:paraId="1AC0B9BE" w14:textId="77777777" w:rsidR="00A856F0" w:rsidRDefault="00A856F0" w:rsidP="00782BD0"/>
    <w:p w14:paraId="3D8C6BF0" w14:textId="77777777" w:rsidR="00A856F0" w:rsidRPr="00D70C9C" w:rsidRDefault="00A856F0" w:rsidP="00782BD0"/>
    <w:p w14:paraId="3B0B0505" w14:textId="77777777" w:rsidR="004E4BCD" w:rsidRPr="00D70C9C" w:rsidRDefault="004E4BCD" w:rsidP="00782BD0"/>
    <w:p w14:paraId="239F705C" w14:textId="77777777" w:rsidR="00B60CF8" w:rsidRPr="00B018FF" w:rsidRDefault="00B60CF8" w:rsidP="00903AEA">
      <w:pPr>
        <w:ind w:firstLine="0"/>
      </w:pPr>
    </w:p>
    <w:p w14:paraId="164604AD" w14:textId="36712E11" w:rsidR="009276A3" w:rsidRPr="00547A4D" w:rsidRDefault="00547A4D" w:rsidP="00782BD0">
      <w:pPr>
        <w:pStyle w:val="1"/>
      </w:pPr>
      <w:bookmarkStart w:id="76" w:name="_Toc215597788"/>
      <w:r>
        <w:lastRenderedPageBreak/>
        <w:t>ЗАКЛЮЧЕНИЕ</w:t>
      </w:r>
      <w:bookmarkEnd w:id="76"/>
    </w:p>
    <w:p w14:paraId="5EBDE2DD" w14:textId="0DB379A9" w:rsidR="00544292" w:rsidRPr="00D70C9C" w:rsidRDefault="00544292" w:rsidP="00782BD0">
      <w:pPr>
        <w:pStyle w:val="Default"/>
      </w:pPr>
      <w:r w:rsidRPr="00544292">
        <w:t>В рамках курсовой работы была успешно разработана и реализована интегрированная система "Умный планировщик задач", демонстрирующая практическое применение формальных методов верификации в реальном программном обеспечении. Система объединила четыре ключевых компонента: контрактное программирование, WP-исчисление, проверку инвариантов и булеву алгебру, показав их синергетический эффект.</w:t>
      </w:r>
    </w:p>
    <w:p w14:paraId="56E532E6" w14:textId="0EC9E557" w:rsidR="00544292" w:rsidRPr="00D70C9C" w:rsidRDefault="00544292" w:rsidP="00782BD0">
      <w:pPr>
        <w:pStyle w:val="Default"/>
      </w:pPr>
      <w:r w:rsidRPr="00544292">
        <w:t>Работа подтвердила возможность эффективной интеграции формальных методов в практические приложения. Разработанная архитектура позволяет сочетать гибкость пользовательского интерфейса с математической строгостью верификации, что открывает новые перспективы для создания надежного программного обеспечения.</w:t>
      </w:r>
    </w:p>
    <w:p w14:paraId="2F376630" w14:textId="2F80685E" w:rsidR="00544292" w:rsidRPr="00D70C9C" w:rsidRDefault="00544292" w:rsidP="00782BD0">
      <w:pPr>
        <w:pStyle w:val="Default"/>
      </w:pPr>
      <w:r w:rsidRPr="00544292">
        <w:t>Созданная система может быть использована как в образовательных целях для демонстрации принципов верификации, так и в промышленной разработке для построения надежных систем управления. Механизмы формальной проверки позволяют обнаруживать ошибки на этапе проектирования, что значительно снижает стоимость разработки и повышает качество конечного продукта.</w:t>
      </w:r>
    </w:p>
    <w:p w14:paraId="090D97A7" w14:textId="18A5681B" w:rsidR="00544292" w:rsidRPr="00D70C9C" w:rsidRDefault="00544292" w:rsidP="00782BD0">
      <w:pPr>
        <w:pStyle w:val="Default"/>
      </w:pPr>
      <w:r w:rsidRPr="00544292">
        <w:t>Дальнейшее развитие системы может включать расширение языка булевых выражений, интеграцию с системами автоматического доказательства теорем, добавление временной логики для верификации временных ограничений, а также разработку распределенной версии системы для работы в командной среде.</w:t>
      </w:r>
    </w:p>
    <w:p w14:paraId="502ABB82" w14:textId="4C4E0F03" w:rsidR="00544292" w:rsidRPr="00544292" w:rsidRDefault="00544292" w:rsidP="00782BD0">
      <w:pPr>
        <w:pStyle w:val="Default"/>
      </w:pPr>
      <w:r w:rsidRPr="00544292">
        <w:t>Курсовая работа продемонстрировала, что формальные методы верификации не являются исключительно академической дисциплиной, но могут быть успешно применены в практической разработке программного обеспечения, значительно повышая его надежность и корректность.</w:t>
      </w:r>
    </w:p>
    <w:bookmarkEnd w:id="49"/>
    <w:p w14:paraId="14BDF9AD" w14:textId="41949615" w:rsidR="00150668" w:rsidRDefault="0010795C" w:rsidP="00782BD0">
      <w:r>
        <w:lastRenderedPageBreak/>
        <w:fldChar w:fldCharType="begin"/>
      </w:r>
      <w:r>
        <w:instrText>HYPERLINK "https://github.com/LiraLays/CourseWorkNotes"</w:instrText>
      </w:r>
      <w:r>
        <w:fldChar w:fldCharType="separate"/>
      </w:r>
      <w:r w:rsidRPr="00E14E78">
        <w:rPr>
          <w:rStyle w:val="ae"/>
        </w:rPr>
        <w:t>https://github.com/LiraLays/CourseWorkNotes</w:t>
      </w:r>
      <w:r>
        <w:fldChar w:fldCharType="end"/>
      </w:r>
    </w:p>
    <w:p w14:paraId="4574EF56" w14:textId="77777777" w:rsidR="00F1200F" w:rsidRDefault="00F1200F" w:rsidP="00782BD0"/>
    <w:p w14:paraId="7113E5D2" w14:textId="77777777" w:rsidR="00F1200F" w:rsidRDefault="00F1200F" w:rsidP="00782BD0"/>
    <w:p w14:paraId="1EE266E4" w14:textId="77777777" w:rsidR="00F1200F" w:rsidRDefault="00F1200F" w:rsidP="00782BD0"/>
    <w:p w14:paraId="65764542" w14:textId="77777777" w:rsidR="00F1200F" w:rsidRDefault="00F1200F" w:rsidP="00782BD0"/>
    <w:p w14:paraId="2660942B" w14:textId="77777777" w:rsidR="00F1200F" w:rsidRDefault="00F1200F" w:rsidP="00782BD0"/>
    <w:p w14:paraId="6EAD7F46" w14:textId="77777777" w:rsidR="00F1200F" w:rsidRDefault="00F1200F" w:rsidP="00782BD0"/>
    <w:p w14:paraId="4476F1A9" w14:textId="77777777" w:rsidR="00F1200F" w:rsidRDefault="00F1200F" w:rsidP="00782BD0"/>
    <w:p w14:paraId="24C4BACB" w14:textId="77777777" w:rsidR="00F1200F" w:rsidRDefault="00F1200F" w:rsidP="00782BD0"/>
    <w:p w14:paraId="6EF29F52" w14:textId="77777777" w:rsidR="00F1200F" w:rsidRDefault="00F1200F" w:rsidP="00782BD0"/>
    <w:p w14:paraId="19CDBE62" w14:textId="77777777" w:rsidR="00F1200F" w:rsidRDefault="00F1200F" w:rsidP="00782BD0"/>
    <w:p w14:paraId="4D59EF9F" w14:textId="77777777" w:rsidR="00F1200F" w:rsidRDefault="00F1200F" w:rsidP="00782BD0"/>
    <w:p w14:paraId="056E2C44" w14:textId="77777777" w:rsidR="00F1200F" w:rsidRDefault="00F1200F" w:rsidP="00782BD0"/>
    <w:p w14:paraId="5B3CB81B" w14:textId="77777777" w:rsidR="00F1200F" w:rsidRDefault="00F1200F" w:rsidP="00782BD0"/>
    <w:p w14:paraId="3E8CD3FF" w14:textId="77777777" w:rsidR="00F1200F" w:rsidRDefault="00F1200F" w:rsidP="00782BD0"/>
    <w:p w14:paraId="43083069" w14:textId="77777777" w:rsidR="00F1200F" w:rsidRDefault="00F1200F" w:rsidP="00782BD0"/>
    <w:p w14:paraId="1033B32F" w14:textId="77777777" w:rsidR="00F1200F" w:rsidRDefault="00F1200F" w:rsidP="00782BD0"/>
    <w:p w14:paraId="62877148" w14:textId="77777777" w:rsidR="00F1200F" w:rsidRDefault="00F1200F" w:rsidP="00782BD0"/>
    <w:p w14:paraId="62D58D23" w14:textId="77777777" w:rsidR="00F1200F" w:rsidRDefault="00F1200F" w:rsidP="00782BD0"/>
    <w:p w14:paraId="78A9080D" w14:textId="77777777" w:rsidR="00F1200F" w:rsidRPr="00150668" w:rsidRDefault="00F1200F" w:rsidP="00782BD0"/>
    <w:p w14:paraId="490333D7" w14:textId="7E97E5E6" w:rsidR="001F5B13" w:rsidRPr="00B018FF" w:rsidRDefault="008C5C55" w:rsidP="00782BD0">
      <w:pPr>
        <w:pStyle w:val="1"/>
      </w:pPr>
      <w:bookmarkStart w:id="77" w:name="_Toc215597789"/>
      <w:r>
        <w:lastRenderedPageBreak/>
        <w:t>СПИСОК ИСТОЧНИКОВ</w:t>
      </w:r>
      <w:bookmarkEnd w:id="77"/>
    </w:p>
    <w:p w14:paraId="6DFA6E5B" w14:textId="2EFEA92A" w:rsidR="00B30AB3" w:rsidRPr="00B30AB3" w:rsidRDefault="00B30AB3" w:rsidP="00B30AB3">
      <w:pPr>
        <w:pStyle w:val="Default"/>
        <w:numPr>
          <w:ilvl w:val="0"/>
          <w:numId w:val="91"/>
        </w:numPr>
      </w:pPr>
      <w:r w:rsidRPr="00B30AB3">
        <w:rPr>
          <w:b/>
          <w:bCs/>
        </w:rPr>
        <w:t>Мейер Б.</w:t>
      </w:r>
      <w:r w:rsidRPr="00B30AB3">
        <w:rPr>
          <w:lang w:val="en-US"/>
        </w:rPr>
        <w:t> </w:t>
      </w:r>
      <w:r w:rsidRPr="00B30AB3">
        <w:t xml:space="preserve">Объектно-ориентированное конструирование программных систем. – М.: Русская редакция, 2017. – 1250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13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russianedition</w:t>
        </w:r>
        <w:proofErr w:type="spellEnd"/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com</w:t>
        </w:r>
        <w:r w:rsidRPr="00B30AB3">
          <w:rPr>
            <w:rStyle w:val="ae"/>
          </w:rPr>
          <w:t>/</w:t>
        </w:r>
        <w:proofErr w:type="spellStart"/>
        <w:r w:rsidRPr="00B30AB3">
          <w:rPr>
            <w:rStyle w:val="ae"/>
            <w:lang w:val="en-US"/>
          </w:rPr>
          <w:t>meyer</w:t>
        </w:r>
        <w:proofErr w:type="spellEnd"/>
        <w:r w:rsidRPr="00B30AB3">
          <w:rPr>
            <w:rStyle w:val="ae"/>
          </w:rPr>
          <w:t>-</w:t>
        </w:r>
        <w:proofErr w:type="spellStart"/>
        <w:r w:rsidRPr="00B30AB3">
          <w:rPr>
            <w:rStyle w:val="ae"/>
            <w:lang w:val="en-US"/>
          </w:rPr>
          <w:t>oop</w:t>
        </w:r>
        <w:proofErr w:type="spellEnd"/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construction</w:t>
        </w:r>
      </w:hyperlink>
      <w:r w:rsidRPr="00B30AB3">
        <w:rPr>
          <w:lang w:val="en-US"/>
        </w:rPr>
        <w:t> </w:t>
      </w:r>
      <w:r w:rsidRPr="00B30AB3">
        <w:t>(дата обращения: 15.10.202</w:t>
      </w:r>
      <w:r w:rsidR="00511404">
        <w:t>5</w:t>
      </w:r>
      <w:r w:rsidRPr="00B30AB3">
        <w:t>).</w:t>
      </w:r>
    </w:p>
    <w:p w14:paraId="3B6894EA" w14:textId="44C6744F" w:rsidR="00B30AB3" w:rsidRPr="00B30AB3" w:rsidRDefault="00B30AB3" w:rsidP="00B30AB3">
      <w:pPr>
        <w:pStyle w:val="Default"/>
        <w:numPr>
          <w:ilvl w:val="0"/>
          <w:numId w:val="91"/>
        </w:numPr>
      </w:pPr>
      <w:proofErr w:type="spellStart"/>
      <w:r w:rsidRPr="00B30AB3">
        <w:rPr>
          <w:b/>
          <w:bCs/>
        </w:rPr>
        <w:t>Дейкстра</w:t>
      </w:r>
      <w:proofErr w:type="spellEnd"/>
      <w:r w:rsidRPr="00B30AB3">
        <w:rPr>
          <w:b/>
          <w:bCs/>
        </w:rPr>
        <w:t xml:space="preserve"> Э. Д.</w:t>
      </w:r>
      <w:r w:rsidRPr="00B30AB3">
        <w:rPr>
          <w:lang w:val="en-US"/>
        </w:rPr>
        <w:t> </w:t>
      </w:r>
      <w:r w:rsidRPr="00B30AB3">
        <w:t xml:space="preserve">Дисциплина программирования. – М.: Мир, 2018. – 275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14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archive</w:t>
        </w:r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org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details</w:t>
        </w:r>
        <w:r w:rsidRPr="00B30AB3">
          <w:rPr>
            <w:rStyle w:val="ae"/>
          </w:rPr>
          <w:t>/</w:t>
        </w:r>
        <w:proofErr w:type="spellStart"/>
        <w:r w:rsidRPr="00B30AB3">
          <w:rPr>
            <w:rStyle w:val="ae"/>
            <w:lang w:val="en-US"/>
          </w:rPr>
          <w:t>dijkstra</w:t>
        </w:r>
        <w:proofErr w:type="spellEnd"/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discipline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of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programming</w:t>
        </w:r>
      </w:hyperlink>
      <w:r w:rsidRPr="00B30AB3">
        <w:rPr>
          <w:lang w:val="en-US"/>
        </w:rPr>
        <w:t> </w:t>
      </w:r>
      <w:r w:rsidRPr="00B30AB3">
        <w:t>(дата обращения: 18.10.202</w:t>
      </w:r>
      <w:r w:rsidR="00511404">
        <w:t>5</w:t>
      </w:r>
      <w:r w:rsidRPr="00B30AB3">
        <w:t>).</w:t>
      </w:r>
    </w:p>
    <w:p w14:paraId="3625B897" w14:textId="20593333" w:rsidR="00B30AB3" w:rsidRPr="00B30AB3" w:rsidRDefault="00B30AB3" w:rsidP="00B30AB3">
      <w:pPr>
        <w:pStyle w:val="Default"/>
        <w:numPr>
          <w:ilvl w:val="0"/>
          <w:numId w:val="91"/>
        </w:numPr>
      </w:pPr>
      <w:r w:rsidRPr="00B30AB3">
        <w:rPr>
          <w:b/>
          <w:bCs/>
        </w:rPr>
        <w:t>Хоар Ч.</w:t>
      </w:r>
      <w:r w:rsidRPr="00B30AB3">
        <w:rPr>
          <w:lang w:val="en-US"/>
        </w:rPr>
        <w:t> </w:t>
      </w:r>
      <w:r w:rsidRPr="00B30AB3">
        <w:t xml:space="preserve">Взаимодействующие последовательные процессы. – М.: Мир, 2019. – 260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15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cs</w:t>
        </w:r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ox</w:t>
        </w:r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ac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uk</w:t>
        </w:r>
        <w:proofErr w:type="spellEnd"/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files</w:t>
        </w:r>
        <w:r w:rsidRPr="00B30AB3">
          <w:rPr>
            <w:rStyle w:val="ae"/>
          </w:rPr>
          <w:t>/2917/</w:t>
        </w:r>
        <w:proofErr w:type="spellStart"/>
        <w:r w:rsidRPr="00B30AB3">
          <w:rPr>
            <w:rStyle w:val="ae"/>
            <w:lang w:val="en-US"/>
          </w:rPr>
          <w:t>hoare</w:t>
        </w:r>
        <w:proofErr w:type="spellEnd"/>
        <w:r w:rsidRPr="00B30AB3">
          <w:rPr>
            <w:rStyle w:val="ae"/>
          </w:rPr>
          <w:t>-</w:t>
        </w:r>
        <w:proofErr w:type="spellStart"/>
        <w:r w:rsidRPr="00B30AB3">
          <w:rPr>
            <w:rStyle w:val="ae"/>
            <w:lang w:val="en-US"/>
          </w:rPr>
          <w:t>csp</w:t>
        </w:r>
        <w:proofErr w:type="spellEnd"/>
        <w:r w:rsidRPr="00B30AB3">
          <w:rPr>
            <w:rStyle w:val="ae"/>
          </w:rPr>
          <w:t>-2019.</w:t>
        </w:r>
        <w:r w:rsidRPr="00B30AB3">
          <w:rPr>
            <w:rStyle w:val="ae"/>
            <w:lang w:val="en-US"/>
          </w:rPr>
          <w:t>pdf</w:t>
        </w:r>
      </w:hyperlink>
      <w:r w:rsidRPr="00B30AB3">
        <w:rPr>
          <w:lang w:val="en-US"/>
        </w:rPr>
        <w:t> </w:t>
      </w:r>
      <w:r w:rsidRPr="00B30AB3">
        <w:t>(дата обращения: 20.10.202</w:t>
      </w:r>
      <w:r w:rsidR="00511404">
        <w:t>5</w:t>
      </w:r>
      <w:r w:rsidRPr="00B30AB3">
        <w:t>).</w:t>
      </w:r>
    </w:p>
    <w:p w14:paraId="60273BB1" w14:textId="447609E6" w:rsidR="00B30AB3" w:rsidRPr="00B30AB3" w:rsidRDefault="00B30AB3" w:rsidP="00B30AB3">
      <w:pPr>
        <w:pStyle w:val="Default"/>
        <w:numPr>
          <w:ilvl w:val="0"/>
          <w:numId w:val="91"/>
        </w:numPr>
      </w:pPr>
      <w:r w:rsidRPr="00B30AB3">
        <w:rPr>
          <w:b/>
          <w:bCs/>
        </w:rPr>
        <w:t>Макконнелл С.</w:t>
      </w:r>
      <w:r w:rsidRPr="00B30AB3">
        <w:rPr>
          <w:lang w:val="en-US"/>
        </w:rPr>
        <w:t> </w:t>
      </w:r>
      <w:r w:rsidRPr="00B30AB3">
        <w:t xml:space="preserve">Совершенный код. – М.: Русская редакция, 2017. – 896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16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oreilly</w:t>
        </w:r>
        <w:proofErr w:type="spellEnd"/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com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library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view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code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complete</w:t>
        </w:r>
        <w:r w:rsidRPr="00B30AB3">
          <w:rPr>
            <w:rStyle w:val="ae"/>
          </w:rPr>
          <w:t>-2</w:t>
        </w:r>
        <w:proofErr w:type="spellStart"/>
        <w:r w:rsidRPr="00B30AB3">
          <w:rPr>
            <w:rStyle w:val="ae"/>
            <w:lang w:val="en-US"/>
          </w:rPr>
          <w:t>nd</w:t>
        </w:r>
        <w:proofErr w:type="spellEnd"/>
        <w:r w:rsidRPr="00B30AB3">
          <w:rPr>
            <w:rStyle w:val="ae"/>
          </w:rPr>
          <w:t>/0735619670/</w:t>
        </w:r>
      </w:hyperlink>
      <w:r w:rsidRPr="00B30AB3">
        <w:rPr>
          <w:lang w:val="en-US"/>
        </w:rPr>
        <w:t> </w:t>
      </w:r>
      <w:r w:rsidRPr="00B30AB3">
        <w:t>(дата обращения: 22.10.202</w:t>
      </w:r>
      <w:r w:rsidR="00511404">
        <w:t>5</w:t>
      </w:r>
      <w:r w:rsidRPr="00B30AB3">
        <w:t>).</w:t>
      </w:r>
    </w:p>
    <w:p w14:paraId="5C29D00A" w14:textId="403072BB" w:rsidR="00B30AB3" w:rsidRPr="00B30AB3" w:rsidRDefault="00B30AB3" w:rsidP="00B30AB3">
      <w:pPr>
        <w:pStyle w:val="Default"/>
        <w:numPr>
          <w:ilvl w:val="0"/>
          <w:numId w:val="91"/>
        </w:numPr>
      </w:pPr>
      <w:r w:rsidRPr="00B30AB3">
        <w:rPr>
          <w:b/>
          <w:bCs/>
        </w:rPr>
        <w:t xml:space="preserve">Гамма Э., Хелм Р., Джонсон Р., </w:t>
      </w:r>
      <w:proofErr w:type="spellStart"/>
      <w:r w:rsidRPr="00B30AB3">
        <w:rPr>
          <w:b/>
          <w:bCs/>
        </w:rPr>
        <w:t>Влиссидес</w:t>
      </w:r>
      <w:proofErr w:type="spellEnd"/>
      <w:r w:rsidRPr="00B30AB3">
        <w:rPr>
          <w:b/>
          <w:bCs/>
        </w:rPr>
        <w:t xml:space="preserve"> Дж.</w:t>
      </w:r>
      <w:r w:rsidRPr="00B30AB3">
        <w:rPr>
          <w:lang w:val="en-US"/>
        </w:rPr>
        <w:t> </w:t>
      </w:r>
      <w:r w:rsidRPr="00B30AB3">
        <w:t xml:space="preserve">Приемы объектно-ориентированного проектирования. Паттерны проектирования. – М.: Питер, 2020. – 366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17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refactoring</w:t>
        </w:r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guru</w:t>
        </w:r>
        <w:r w:rsidRPr="00B30AB3">
          <w:rPr>
            <w:rStyle w:val="ae"/>
          </w:rPr>
          <w:t>/</w:t>
        </w:r>
        <w:proofErr w:type="spellStart"/>
        <w:r w:rsidRPr="00B30AB3">
          <w:rPr>
            <w:rStyle w:val="ae"/>
            <w:lang w:val="en-US"/>
          </w:rPr>
          <w:t>ru</w:t>
        </w:r>
        <w:proofErr w:type="spellEnd"/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design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patterns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book</w:t>
        </w:r>
      </w:hyperlink>
      <w:r w:rsidRPr="00B30AB3">
        <w:rPr>
          <w:lang w:val="en-US"/>
        </w:rPr>
        <w:t> </w:t>
      </w:r>
      <w:r w:rsidRPr="00B30AB3">
        <w:t>(дата обращения: 25.10.202</w:t>
      </w:r>
      <w:r w:rsidR="00511404">
        <w:t>5</w:t>
      </w:r>
      <w:r w:rsidRPr="00B30AB3">
        <w:t>).</w:t>
      </w:r>
    </w:p>
    <w:p w14:paraId="4B1EE833" w14:textId="0920BA51" w:rsidR="00B30AB3" w:rsidRPr="00B30AB3" w:rsidRDefault="00B30AB3" w:rsidP="00B30AB3">
      <w:pPr>
        <w:pStyle w:val="Default"/>
        <w:numPr>
          <w:ilvl w:val="0"/>
          <w:numId w:val="91"/>
        </w:numPr>
      </w:pPr>
      <w:proofErr w:type="spellStart"/>
      <w:r w:rsidRPr="00B30AB3">
        <w:rPr>
          <w:b/>
          <w:bCs/>
        </w:rPr>
        <w:t>Липаев</w:t>
      </w:r>
      <w:proofErr w:type="spellEnd"/>
      <w:r w:rsidRPr="00B30AB3">
        <w:rPr>
          <w:b/>
          <w:bCs/>
        </w:rPr>
        <w:t xml:space="preserve"> В. В.</w:t>
      </w:r>
      <w:r w:rsidRPr="00B30AB3">
        <w:rPr>
          <w:lang w:val="en-US"/>
        </w:rPr>
        <w:t> </w:t>
      </w:r>
      <w:r w:rsidRPr="00B30AB3">
        <w:t xml:space="preserve">Тестирование программного обеспечения. – М.: Бином, 2018. – 328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18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binom</w:t>
        </w:r>
        <w:proofErr w:type="spellEnd"/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press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ru</w:t>
        </w:r>
        <w:proofErr w:type="spellEnd"/>
        <w:r w:rsidRPr="00B30AB3">
          <w:rPr>
            <w:rStyle w:val="ae"/>
          </w:rPr>
          <w:t>/</w:t>
        </w:r>
        <w:proofErr w:type="spellStart"/>
        <w:r w:rsidRPr="00B30AB3">
          <w:rPr>
            <w:rStyle w:val="ae"/>
            <w:lang w:val="en-US"/>
          </w:rPr>
          <w:t>lipaev</w:t>
        </w:r>
        <w:proofErr w:type="spellEnd"/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testing</w:t>
        </w:r>
        <w:r w:rsidRPr="00B30AB3">
          <w:rPr>
            <w:rStyle w:val="ae"/>
          </w:rPr>
          <w:t>-2018</w:t>
        </w:r>
      </w:hyperlink>
      <w:r w:rsidRPr="00B30AB3">
        <w:rPr>
          <w:lang w:val="en-US"/>
        </w:rPr>
        <w:t> </w:t>
      </w:r>
      <w:r w:rsidRPr="00B30AB3">
        <w:t>(дата обращения: 28.10.202</w:t>
      </w:r>
      <w:r w:rsidR="00511404">
        <w:t>5</w:t>
      </w:r>
      <w:r w:rsidRPr="00B30AB3">
        <w:t>).</w:t>
      </w:r>
    </w:p>
    <w:p w14:paraId="7BBEBAD3" w14:textId="6E35EC38" w:rsidR="00B30AB3" w:rsidRPr="00B30AB3" w:rsidRDefault="00B30AB3" w:rsidP="00B30AB3">
      <w:pPr>
        <w:pStyle w:val="Default"/>
        <w:numPr>
          <w:ilvl w:val="0"/>
          <w:numId w:val="91"/>
        </w:numPr>
      </w:pPr>
      <w:proofErr w:type="spellStart"/>
      <w:r w:rsidRPr="00B30AB3">
        <w:rPr>
          <w:b/>
          <w:bCs/>
          <w:lang w:val="en-US"/>
        </w:rPr>
        <w:t>Рихтер</w:t>
      </w:r>
      <w:proofErr w:type="spellEnd"/>
      <w:r w:rsidRPr="00B30AB3">
        <w:rPr>
          <w:b/>
          <w:bCs/>
          <w:lang w:val="en-US"/>
        </w:rPr>
        <w:t xml:space="preserve"> Д.</w:t>
      </w:r>
      <w:r w:rsidRPr="00B30AB3">
        <w:rPr>
          <w:lang w:val="en-US"/>
        </w:rPr>
        <w:t xml:space="preserve"> CLR via C#. </w:t>
      </w:r>
      <w:r w:rsidRPr="00B30AB3">
        <w:t xml:space="preserve">Программирование на платформе </w:t>
      </w:r>
      <w:r w:rsidRPr="00B30AB3">
        <w:rPr>
          <w:lang w:val="en-US"/>
        </w:rPr>
        <w:t>Microsoft</w:t>
      </w:r>
      <w:r w:rsidRPr="00B30AB3">
        <w:t xml:space="preserve"> .</w:t>
      </w:r>
      <w:r w:rsidRPr="00B30AB3">
        <w:rPr>
          <w:lang w:val="en-US"/>
        </w:rPr>
        <w:t>NET</w:t>
      </w:r>
      <w:r w:rsidRPr="00B30AB3">
        <w:t xml:space="preserve"> </w:t>
      </w:r>
      <w:r w:rsidRPr="00B30AB3">
        <w:rPr>
          <w:lang w:val="en-US"/>
        </w:rPr>
        <w:t>Framework</w:t>
      </w:r>
      <w:r w:rsidRPr="00B30AB3">
        <w:t xml:space="preserve"> 4.5 на языке </w:t>
      </w:r>
      <w:r w:rsidRPr="00B30AB3">
        <w:rPr>
          <w:lang w:val="en-US"/>
        </w:rPr>
        <w:t>C</w:t>
      </w:r>
      <w:r w:rsidRPr="00B30AB3">
        <w:t xml:space="preserve">#. – М.: Питер, 2019. – 896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19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microsoftpressstore</w:t>
        </w:r>
        <w:proofErr w:type="spellEnd"/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com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store</w:t>
        </w:r>
        <w:r w:rsidRPr="00B30AB3">
          <w:rPr>
            <w:rStyle w:val="ae"/>
          </w:rPr>
          <w:t>/</w:t>
        </w:r>
        <w:proofErr w:type="spellStart"/>
        <w:r w:rsidRPr="00B30AB3">
          <w:rPr>
            <w:rStyle w:val="ae"/>
            <w:lang w:val="en-US"/>
          </w:rPr>
          <w:t>clr</w:t>
        </w:r>
        <w:proofErr w:type="spellEnd"/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via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c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sharp</w:t>
        </w:r>
        <w:r w:rsidRPr="00B30AB3">
          <w:rPr>
            <w:rStyle w:val="ae"/>
          </w:rPr>
          <w:t>-9780735667457</w:t>
        </w:r>
      </w:hyperlink>
      <w:r w:rsidRPr="00B30AB3">
        <w:rPr>
          <w:lang w:val="en-US"/>
        </w:rPr>
        <w:t> </w:t>
      </w:r>
      <w:r w:rsidRPr="00B30AB3">
        <w:t>(дата обращения: 02.11.202</w:t>
      </w:r>
      <w:r w:rsidR="00511404">
        <w:t>5</w:t>
      </w:r>
      <w:r w:rsidRPr="00B30AB3">
        <w:t>).</w:t>
      </w:r>
    </w:p>
    <w:p w14:paraId="5F1229BC" w14:textId="530430B2" w:rsidR="00B30AB3" w:rsidRPr="00B30AB3" w:rsidRDefault="00B30AB3" w:rsidP="00B30AB3">
      <w:pPr>
        <w:pStyle w:val="Default"/>
        <w:numPr>
          <w:ilvl w:val="0"/>
          <w:numId w:val="91"/>
        </w:numPr>
        <w:rPr>
          <w:lang w:val="en-US"/>
        </w:rPr>
      </w:pPr>
      <w:r w:rsidRPr="00B30AB3">
        <w:rPr>
          <w:b/>
          <w:bCs/>
        </w:rPr>
        <w:lastRenderedPageBreak/>
        <w:t>Фаулер М.</w:t>
      </w:r>
      <w:r w:rsidRPr="00B30AB3">
        <w:rPr>
          <w:lang w:val="en-US"/>
        </w:rPr>
        <w:t> </w:t>
      </w:r>
      <w:r w:rsidRPr="00B30AB3">
        <w:t xml:space="preserve">Архитектура корпоративных программных приложений. – М.: Вильямс, 2018. – 544 с. [Электронный ресурс]. </w:t>
      </w:r>
      <w:r w:rsidRPr="00B30AB3">
        <w:rPr>
          <w:lang w:val="en-US"/>
        </w:rPr>
        <w:t>URL: </w:t>
      </w:r>
      <w:hyperlink r:id="rId20" w:tgtFrame="_blank" w:history="1">
        <w:r w:rsidRPr="00B30AB3">
          <w:rPr>
            <w:rStyle w:val="ae"/>
            <w:lang w:val="en-US"/>
          </w:rPr>
          <w:t>https://martinfowler.com/books/eaa.html</w:t>
        </w:r>
      </w:hyperlink>
      <w:r w:rsidRPr="00B30AB3">
        <w:rPr>
          <w:lang w:val="en-US"/>
        </w:rPr>
        <w:t> (</w:t>
      </w:r>
      <w:proofErr w:type="spellStart"/>
      <w:r w:rsidRPr="00B30AB3">
        <w:rPr>
          <w:lang w:val="en-US"/>
        </w:rPr>
        <w:t>дата</w:t>
      </w:r>
      <w:proofErr w:type="spellEnd"/>
      <w:r w:rsidRPr="00B30AB3">
        <w:rPr>
          <w:lang w:val="en-US"/>
        </w:rPr>
        <w:t xml:space="preserve"> </w:t>
      </w:r>
      <w:proofErr w:type="spellStart"/>
      <w:r w:rsidRPr="00B30AB3">
        <w:rPr>
          <w:lang w:val="en-US"/>
        </w:rPr>
        <w:t>обращения</w:t>
      </w:r>
      <w:proofErr w:type="spellEnd"/>
      <w:r w:rsidRPr="00B30AB3">
        <w:rPr>
          <w:lang w:val="en-US"/>
        </w:rPr>
        <w:t>: 05.11.202</w:t>
      </w:r>
      <w:r w:rsidR="00511404">
        <w:t>5</w:t>
      </w:r>
      <w:r w:rsidRPr="00B30AB3">
        <w:rPr>
          <w:lang w:val="en-US"/>
        </w:rPr>
        <w:t>).</w:t>
      </w:r>
    </w:p>
    <w:p w14:paraId="56D7FF84" w14:textId="25408FAD" w:rsidR="00B30AB3" w:rsidRPr="00B30AB3" w:rsidRDefault="00B30AB3" w:rsidP="00B30AB3">
      <w:pPr>
        <w:pStyle w:val="Default"/>
        <w:numPr>
          <w:ilvl w:val="0"/>
          <w:numId w:val="91"/>
        </w:numPr>
      </w:pPr>
      <w:r w:rsidRPr="00B30AB3">
        <w:rPr>
          <w:b/>
          <w:bCs/>
        </w:rPr>
        <w:t>Мартин Р. Ч.</w:t>
      </w:r>
      <w:r w:rsidRPr="00B30AB3">
        <w:rPr>
          <w:lang w:val="en-US"/>
        </w:rPr>
        <w:t> </w:t>
      </w:r>
      <w:r w:rsidRPr="00B30AB3">
        <w:t xml:space="preserve">Чистая архитектура. Искусство разработки программного обеспечения. – М.: Питер, 2019. – 352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21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informit</w:t>
        </w:r>
        <w:proofErr w:type="spellEnd"/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com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store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clean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architecture</w:t>
        </w:r>
        <w:r w:rsidRPr="00B30AB3">
          <w:rPr>
            <w:rStyle w:val="ae"/>
          </w:rPr>
          <w:t>-9780134494166</w:t>
        </w:r>
      </w:hyperlink>
      <w:r w:rsidRPr="00B30AB3">
        <w:rPr>
          <w:lang w:val="en-US"/>
        </w:rPr>
        <w:t> </w:t>
      </w:r>
      <w:r w:rsidRPr="00B30AB3">
        <w:t>(дата обращения: 08.11.202</w:t>
      </w:r>
      <w:r w:rsidR="00511404">
        <w:t>5</w:t>
      </w:r>
      <w:r w:rsidRPr="00B30AB3">
        <w:t>).</w:t>
      </w:r>
    </w:p>
    <w:p w14:paraId="37724C36" w14:textId="1665DB76" w:rsidR="00B30AB3" w:rsidRPr="00B30AB3" w:rsidRDefault="00B30AB3" w:rsidP="00B30AB3">
      <w:pPr>
        <w:pStyle w:val="Default"/>
        <w:numPr>
          <w:ilvl w:val="0"/>
          <w:numId w:val="91"/>
        </w:numPr>
      </w:pPr>
      <w:proofErr w:type="spellStart"/>
      <w:r w:rsidRPr="00B30AB3">
        <w:rPr>
          <w:b/>
          <w:bCs/>
        </w:rPr>
        <w:t>Троелсен</w:t>
      </w:r>
      <w:proofErr w:type="spellEnd"/>
      <w:r w:rsidRPr="00B30AB3">
        <w:rPr>
          <w:b/>
          <w:bCs/>
        </w:rPr>
        <w:t xml:space="preserve"> Э., </w:t>
      </w:r>
      <w:proofErr w:type="spellStart"/>
      <w:r w:rsidRPr="00B30AB3">
        <w:rPr>
          <w:b/>
          <w:bCs/>
        </w:rPr>
        <w:t>Джепикс</w:t>
      </w:r>
      <w:proofErr w:type="spellEnd"/>
      <w:r w:rsidRPr="00B30AB3">
        <w:rPr>
          <w:b/>
          <w:bCs/>
        </w:rPr>
        <w:t xml:space="preserve"> Ф.</w:t>
      </w:r>
      <w:r w:rsidRPr="00B30AB3">
        <w:rPr>
          <w:lang w:val="en-US"/>
        </w:rPr>
        <w:t> </w:t>
      </w:r>
      <w:r w:rsidRPr="00B30AB3">
        <w:t xml:space="preserve">Язык программирования </w:t>
      </w:r>
      <w:r w:rsidRPr="00B30AB3">
        <w:rPr>
          <w:lang w:val="en-US"/>
        </w:rPr>
        <w:t>C</w:t>
      </w:r>
      <w:r w:rsidRPr="00B30AB3">
        <w:t># 7 и платформы .</w:t>
      </w:r>
      <w:r w:rsidRPr="00B30AB3">
        <w:rPr>
          <w:lang w:val="en-US"/>
        </w:rPr>
        <w:t>NET</w:t>
      </w:r>
      <w:r w:rsidRPr="00B30AB3">
        <w:t xml:space="preserve"> и .</w:t>
      </w:r>
      <w:r w:rsidRPr="00B30AB3">
        <w:rPr>
          <w:lang w:val="en-US"/>
        </w:rPr>
        <w:t>NET</w:t>
      </w:r>
      <w:r w:rsidRPr="00B30AB3">
        <w:t xml:space="preserve"> </w:t>
      </w:r>
      <w:r w:rsidRPr="00B30AB3">
        <w:rPr>
          <w:lang w:val="en-US"/>
        </w:rPr>
        <w:t>Core</w:t>
      </w:r>
      <w:r w:rsidRPr="00B30AB3">
        <w:t xml:space="preserve">. – М.: Вильямс, 2018. – 1328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22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oreilly</w:t>
        </w:r>
        <w:proofErr w:type="spellEnd"/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com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library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view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c</w:t>
        </w:r>
        <w:r w:rsidRPr="00B30AB3">
          <w:rPr>
            <w:rStyle w:val="ae"/>
          </w:rPr>
          <w:t>-7-</w:t>
        </w:r>
        <w:r w:rsidRPr="00B30AB3">
          <w:rPr>
            <w:rStyle w:val="ae"/>
            <w:lang w:val="en-US"/>
          </w:rPr>
          <w:t>and</w:t>
        </w:r>
        <w:r w:rsidRPr="00B30AB3">
          <w:rPr>
            <w:rStyle w:val="ae"/>
          </w:rPr>
          <w:t>/9781509303562/</w:t>
        </w:r>
      </w:hyperlink>
      <w:r w:rsidRPr="00B30AB3">
        <w:rPr>
          <w:lang w:val="en-US"/>
        </w:rPr>
        <w:t> </w:t>
      </w:r>
      <w:r w:rsidRPr="00B30AB3">
        <w:t>(дата обращения: 12.11.202</w:t>
      </w:r>
      <w:r w:rsidR="00511404">
        <w:t>5</w:t>
      </w:r>
      <w:r w:rsidRPr="00B30AB3">
        <w:t>).</w:t>
      </w:r>
    </w:p>
    <w:p w14:paraId="36E2849E" w14:textId="486BBB51" w:rsidR="00B30AB3" w:rsidRPr="00B30AB3" w:rsidRDefault="00B30AB3" w:rsidP="00B30AB3">
      <w:pPr>
        <w:pStyle w:val="Default"/>
        <w:numPr>
          <w:ilvl w:val="0"/>
          <w:numId w:val="91"/>
        </w:numPr>
      </w:pPr>
      <w:proofErr w:type="spellStart"/>
      <w:r w:rsidRPr="00B30AB3">
        <w:rPr>
          <w:b/>
          <w:bCs/>
        </w:rPr>
        <w:t>Соммервилл</w:t>
      </w:r>
      <w:proofErr w:type="spellEnd"/>
      <w:r w:rsidRPr="00B30AB3">
        <w:rPr>
          <w:b/>
          <w:bCs/>
        </w:rPr>
        <w:t xml:space="preserve"> И.</w:t>
      </w:r>
      <w:r w:rsidRPr="00B30AB3">
        <w:rPr>
          <w:lang w:val="en-US"/>
        </w:rPr>
        <w:t> </w:t>
      </w:r>
      <w:r w:rsidRPr="00B30AB3">
        <w:t xml:space="preserve">Инженерия программного обеспечения. – М.: Вильямс, 2019. – 624 с. [Электронный ресурс]. </w:t>
      </w:r>
      <w:r w:rsidRPr="00B30AB3">
        <w:rPr>
          <w:lang w:val="en-US"/>
        </w:rPr>
        <w:t>URL</w:t>
      </w:r>
      <w:r w:rsidRPr="00B30AB3">
        <w:t>:</w:t>
      </w:r>
      <w:r w:rsidRPr="00B30AB3">
        <w:rPr>
          <w:lang w:val="en-US"/>
        </w:rPr>
        <w:t> </w:t>
      </w:r>
      <w:hyperlink r:id="rId23" w:tgtFrame="_blank" w:history="1">
        <w:r w:rsidRPr="00B30AB3">
          <w:rPr>
            <w:rStyle w:val="ae"/>
            <w:lang w:val="en-US"/>
          </w:rPr>
          <w:t>https</w:t>
        </w:r>
        <w:r w:rsidRPr="00B30AB3">
          <w:rPr>
            <w:rStyle w:val="ae"/>
          </w:rPr>
          <w:t>://</w:t>
        </w:r>
        <w:r w:rsidRPr="00B30AB3">
          <w:rPr>
            <w:rStyle w:val="ae"/>
            <w:lang w:val="en-US"/>
          </w:rPr>
          <w:t>www</w:t>
        </w:r>
        <w:r w:rsidRPr="00B30AB3">
          <w:rPr>
            <w:rStyle w:val="ae"/>
          </w:rPr>
          <w:t>.</w:t>
        </w:r>
        <w:proofErr w:type="spellStart"/>
        <w:r w:rsidRPr="00B30AB3">
          <w:rPr>
            <w:rStyle w:val="ae"/>
            <w:lang w:val="en-US"/>
          </w:rPr>
          <w:t>pearson</w:t>
        </w:r>
        <w:proofErr w:type="spellEnd"/>
        <w:r w:rsidRPr="00B30AB3">
          <w:rPr>
            <w:rStyle w:val="ae"/>
          </w:rPr>
          <w:t>.</w:t>
        </w:r>
        <w:r w:rsidRPr="00B30AB3">
          <w:rPr>
            <w:rStyle w:val="ae"/>
            <w:lang w:val="en-US"/>
          </w:rPr>
          <w:t>com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store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p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software</w:t>
        </w:r>
        <w:r w:rsidRPr="00B30AB3">
          <w:rPr>
            <w:rStyle w:val="ae"/>
          </w:rPr>
          <w:t>-</w:t>
        </w:r>
        <w:r w:rsidRPr="00B30AB3">
          <w:rPr>
            <w:rStyle w:val="ae"/>
            <w:lang w:val="en-US"/>
          </w:rPr>
          <w:t>engineering</w:t>
        </w:r>
        <w:r w:rsidRPr="00B30AB3">
          <w:rPr>
            <w:rStyle w:val="ae"/>
          </w:rPr>
          <w:t>-10</w:t>
        </w:r>
        <w:r w:rsidRPr="00B30AB3">
          <w:rPr>
            <w:rStyle w:val="ae"/>
            <w:lang w:val="en-US"/>
          </w:rPr>
          <w:t>e</w:t>
        </w:r>
        <w:r w:rsidRPr="00B30AB3">
          <w:rPr>
            <w:rStyle w:val="ae"/>
          </w:rPr>
          <w:t>/</w:t>
        </w:r>
        <w:r w:rsidRPr="00B30AB3">
          <w:rPr>
            <w:rStyle w:val="ae"/>
            <w:lang w:val="en-US"/>
          </w:rPr>
          <w:t>P</w:t>
        </w:r>
        <w:r w:rsidRPr="00B30AB3">
          <w:rPr>
            <w:rStyle w:val="ae"/>
          </w:rPr>
          <w:t>100003237601</w:t>
        </w:r>
      </w:hyperlink>
      <w:r w:rsidRPr="00B30AB3">
        <w:rPr>
          <w:lang w:val="en-US"/>
        </w:rPr>
        <w:t> </w:t>
      </w:r>
      <w:r w:rsidRPr="00B30AB3">
        <w:t>(дата обращения: 15.11.202</w:t>
      </w:r>
      <w:r w:rsidR="00511404">
        <w:t>5</w:t>
      </w:r>
      <w:r w:rsidRPr="00B30AB3">
        <w:t>).</w:t>
      </w:r>
    </w:p>
    <w:p w14:paraId="0EE73A3E" w14:textId="77777777" w:rsidR="00150668" w:rsidRPr="00B018FF" w:rsidRDefault="00150668" w:rsidP="00782BD0">
      <w:pPr>
        <w:pStyle w:val="Default"/>
      </w:pPr>
    </w:p>
    <w:p w14:paraId="239A2685" w14:textId="77777777" w:rsidR="000D6767" w:rsidRPr="00B018FF" w:rsidRDefault="000D6767" w:rsidP="00782BD0">
      <w:pPr>
        <w:pStyle w:val="Default"/>
      </w:pPr>
    </w:p>
    <w:p w14:paraId="6CCA7058" w14:textId="77777777" w:rsidR="000D6767" w:rsidRPr="00B018FF" w:rsidRDefault="000D6767" w:rsidP="00782BD0">
      <w:pPr>
        <w:pStyle w:val="Default"/>
      </w:pPr>
    </w:p>
    <w:p w14:paraId="429E74AB" w14:textId="77777777" w:rsidR="000D6767" w:rsidRPr="00B018FF" w:rsidRDefault="000D6767" w:rsidP="00782BD0">
      <w:pPr>
        <w:pStyle w:val="Default"/>
      </w:pPr>
    </w:p>
    <w:p w14:paraId="033A6309" w14:textId="77777777" w:rsidR="000D6767" w:rsidRPr="00B018FF" w:rsidRDefault="000D6767" w:rsidP="00782BD0">
      <w:pPr>
        <w:pStyle w:val="Default"/>
      </w:pPr>
    </w:p>
    <w:p w14:paraId="06A9E02D" w14:textId="77777777" w:rsidR="000D6767" w:rsidRPr="00B018FF" w:rsidRDefault="000D6767" w:rsidP="00782BD0">
      <w:pPr>
        <w:pStyle w:val="Default"/>
      </w:pPr>
    </w:p>
    <w:p w14:paraId="19F71B00" w14:textId="77777777" w:rsidR="000D6767" w:rsidRPr="00B018FF" w:rsidRDefault="000D6767" w:rsidP="00782BD0">
      <w:pPr>
        <w:pStyle w:val="Default"/>
      </w:pPr>
    </w:p>
    <w:p w14:paraId="4891D05F" w14:textId="77777777" w:rsidR="000D6767" w:rsidRPr="00B018FF" w:rsidRDefault="000D6767" w:rsidP="00782BD0">
      <w:pPr>
        <w:pStyle w:val="Default"/>
      </w:pPr>
    </w:p>
    <w:p w14:paraId="30447156" w14:textId="6335AEB3" w:rsidR="000D6767" w:rsidRPr="00B018FF" w:rsidRDefault="000D6767" w:rsidP="000D6767">
      <w:pPr>
        <w:pStyle w:val="Default"/>
        <w:ind w:firstLine="0"/>
      </w:pPr>
    </w:p>
    <w:p w14:paraId="37E8ABB9" w14:textId="0689920C" w:rsidR="000D6767" w:rsidRDefault="000D6767" w:rsidP="0079314C">
      <w:pPr>
        <w:pStyle w:val="Default"/>
        <w:ind w:firstLine="0"/>
        <w:jc w:val="center"/>
        <w:rPr>
          <w:b/>
          <w:bCs/>
          <w:sz w:val="32"/>
          <w:szCs w:val="32"/>
        </w:rPr>
      </w:pPr>
      <w:r w:rsidRPr="0079314C">
        <w:rPr>
          <w:b/>
          <w:bCs/>
          <w:sz w:val="32"/>
          <w:szCs w:val="32"/>
        </w:rPr>
        <w:lastRenderedPageBreak/>
        <w:t>Приложени</w:t>
      </w:r>
      <w:r w:rsidR="0079314C" w:rsidRPr="0079314C">
        <w:rPr>
          <w:b/>
          <w:bCs/>
          <w:sz w:val="32"/>
          <w:szCs w:val="32"/>
        </w:rPr>
        <w:t>я</w:t>
      </w:r>
    </w:p>
    <w:p w14:paraId="38941758" w14:textId="7DC7DBDC" w:rsidR="0079314C" w:rsidRDefault="0079314C" w:rsidP="0079314C">
      <w:pPr>
        <w:pStyle w:val="Default"/>
        <w:ind w:firstLine="0"/>
        <w:jc w:val="right"/>
        <w:rPr>
          <w:sz w:val="32"/>
          <w:szCs w:val="32"/>
        </w:rPr>
      </w:pPr>
      <w:r w:rsidRPr="0079314C">
        <w:rPr>
          <w:sz w:val="32"/>
          <w:szCs w:val="32"/>
        </w:rPr>
        <w:t>Приложение А</w:t>
      </w:r>
    </w:p>
    <w:p w14:paraId="2CB38E6A" w14:textId="77777777" w:rsidR="002423AE" w:rsidRDefault="002423AE" w:rsidP="00E61BEF">
      <w:pPr>
        <w:pStyle w:val="Code"/>
        <w:jc w:val="right"/>
        <w:rPr>
          <w:rFonts w:ascii="Times New Roman" w:hAnsi="Times New Roman"/>
          <w:color w:val="auto"/>
          <w:sz w:val="32"/>
          <w:szCs w:val="32"/>
          <w:lang w:val="ru-RU"/>
        </w:rPr>
      </w:pPr>
      <w:r w:rsidRPr="002423AE">
        <w:rPr>
          <w:rFonts w:ascii="Times New Roman" w:hAnsi="Times New Roman"/>
          <w:color w:val="auto"/>
          <w:sz w:val="32"/>
          <w:szCs w:val="32"/>
          <w:lang w:val="ru-RU"/>
        </w:rPr>
        <w:t xml:space="preserve">Листинг </w:t>
      </w:r>
      <w:proofErr w:type="gramStart"/>
      <w:r w:rsidRPr="002423AE">
        <w:rPr>
          <w:rFonts w:ascii="Times New Roman" w:hAnsi="Times New Roman"/>
          <w:color w:val="auto"/>
          <w:sz w:val="32"/>
          <w:szCs w:val="32"/>
          <w:lang w:val="ru-RU"/>
        </w:rPr>
        <w:t>1.Core</w:t>
      </w:r>
      <w:proofErr w:type="gramEnd"/>
    </w:p>
    <w:p w14:paraId="1F965B56" w14:textId="29D35D6B" w:rsidR="00A17BF0" w:rsidRPr="00A17BF0" w:rsidRDefault="00A17BF0" w:rsidP="00A17BF0">
      <w:pPr>
        <w:pStyle w:val="Code"/>
        <w:rPr>
          <w:b/>
          <w:bCs/>
          <w:lang w:val="ru-RU"/>
        </w:rPr>
      </w:pPr>
      <w:proofErr w:type="spellStart"/>
      <w:r w:rsidRPr="00A17BF0">
        <w:rPr>
          <w:b/>
          <w:bCs/>
        </w:rPr>
        <w:t>TaskItem</w:t>
      </w:r>
      <w:proofErr w:type="spellEnd"/>
      <w:r w:rsidRPr="00A17BF0">
        <w:rPr>
          <w:b/>
          <w:bCs/>
          <w:lang w:val="ru-RU"/>
        </w:rPr>
        <w:t xml:space="preserve"> (</w:t>
      </w:r>
      <w:r w:rsidRPr="00FB1288">
        <w:rPr>
          <w:b/>
          <w:bCs/>
          <w:lang w:val="ru-RU"/>
        </w:rPr>
        <w:t>Модель</w:t>
      </w:r>
      <w:r w:rsidRPr="00A17BF0">
        <w:rPr>
          <w:b/>
          <w:bCs/>
          <w:lang w:val="ru-RU"/>
        </w:rPr>
        <w:t xml:space="preserve"> </w:t>
      </w:r>
      <w:r w:rsidRPr="00FB1288">
        <w:rPr>
          <w:b/>
          <w:bCs/>
          <w:lang w:val="ru-RU"/>
        </w:rPr>
        <w:t>задачи</w:t>
      </w:r>
      <w:r w:rsidRPr="00A17BF0">
        <w:rPr>
          <w:b/>
          <w:bCs/>
          <w:lang w:val="ru-RU"/>
        </w:rPr>
        <w:t>)</w:t>
      </w:r>
    </w:p>
    <w:p w14:paraId="558F33B6" w14:textId="56373919" w:rsidR="00AE500E" w:rsidRPr="001D7C35" w:rsidRDefault="00AE500E" w:rsidP="00AE500E">
      <w:pPr>
        <w:pStyle w:val="Code"/>
      </w:pPr>
      <w:r w:rsidRPr="001D7C35">
        <w:t xml:space="preserve">Title, Description, Deadline, Priority, </w:t>
      </w:r>
      <w:proofErr w:type="spellStart"/>
      <w:r w:rsidRPr="001D7C35">
        <w:t>IsCompleted</w:t>
      </w:r>
      <w:proofErr w:type="spellEnd"/>
      <w:r w:rsidRPr="001D7C35">
        <w:t xml:space="preserve">, </w:t>
      </w:r>
      <w:proofErr w:type="spellStart"/>
      <w:r w:rsidRPr="001D7C35">
        <w:t>CreatedDate</w:t>
      </w:r>
      <w:proofErr w:type="spellEnd"/>
    </w:p>
    <w:p w14:paraId="71BFBBB5" w14:textId="77777777" w:rsidR="00AE500E" w:rsidRPr="001D7C35" w:rsidRDefault="00AE500E" w:rsidP="00AE500E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string Title </w:t>
      </w:r>
      <w:proofErr w:type="gramStart"/>
      <w:r w:rsidRPr="001D7C35">
        <w:rPr>
          <w:highlight w:val="white"/>
        </w:rPr>
        <w:t>{ get</w:t>
      </w:r>
      <w:proofErr w:type="gramEnd"/>
      <w:r w:rsidRPr="001D7C35">
        <w:rPr>
          <w:highlight w:val="white"/>
        </w:rPr>
        <w:t>; set</w:t>
      </w:r>
      <w:proofErr w:type="gramStart"/>
      <w:r w:rsidRPr="001D7C35">
        <w:rPr>
          <w:highlight w:val="white"/>
        </w:rPr>
        <w:t>; }</w:t>
      </w:r>
      <w:proofErr w:type="gramEnd"/>
      <w:r w:rsidRPr="001D7C35">
        <w:rPr>
          <w:highlight w:val="white"/>
        </w:rPr>
        <w:t xml:space="preserve"> = </w:t>
      </w:r>
      <w:proofErr w:type="spellStart"/>
      <w:proofErr w:type="gramStart"/>
      <w:r w:rsidRPr="001D7C35">
        <w:rPr>
          <w:highlight w:val="white"/>
        </w:rPr>
        <w:t>string.Empty</w:t>
      </w:r>
      <w:proofErr w:type="spellEnd"/>
      <w:proofErr w:type="gramEnd"/>
      <w:r w:rsidRPr="001D7C35">
        <w:rPr>
          <w:highlight w:val="white"/>
        </w:rPr>
        <w:t>;</w:t>
      </w:r>
    </w:p>
    <w:p w14:paraId="639112DA" w14:textId="77777777" w:rsidR="00AE500E" w:rsidRPr="001D7C35" w:rsidRDefault="00AE500E" w:rsidP="00AE500E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string Description </w:t>
      </w:r>
      <w:proofErr w:type="gramStart"/>
      <w:r w:rsidRPr="001D7C35">
        <w:rPr>
          <w:highlight w:val="white"/>
        </w:rPr>
        <w:t>{ get</w:t>
      </w:r>
      <w:proofErr w:type="gramEnd"/>
      <w:r w:rsidRPr="001D7C35">
        <w:rPr>
          <w:highlight w:val="white"/>
        </w:rPr>
        <w:t>; set</w:t>
      </w:r>
      <w:proofErr w:type="gramStart"/>
      <w:r w:rsidRPr="001D7C35">
        <w:rPr>
          <w:highlight w:val="white"/>
        </w:rPr>
        <w:t>; }</w:t>
      </w:r>
      <w:proofErr w:type="gramEnd"/>
      <w:r w:rsidRPr="001D7C35">
        <w:rPr>
          <w:highlight w:val="white"/>
        </w:rPr>
        <w:t xml:space="preserve"> = </w:t>
      </w:r>
      <w:proofErr w:type="spellStart"/>
      <w:proofErr w:type="gramStart"/>
      <w:r w:rsidRPr="001D7C35">
        <w:rPr>
          <w:highlight w:val="white"/>
        </w:rPr>
        <w:t>string.Empty</w:t>
      </w:r>
      <w:proofErr w:type="spellEnd"/>
      <w:proofErr w:type="gramEnd"/>
      <w:r w:rsidRPr="001D7C35">
        <w:rPr>
          <w:highlight w:val="white"/>
        </w:rPr>
        <w:t>;</w:t>
      </w:r>
    </w:p>
    <w:p w14:paraId="4F8D1806" w14:textId="77777777" w:rsidR="00AE500E" w:rsidRPr="001D7C35" w:rsidRDefault="00AE500E" w:rsidP="00AE500E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</w:t>
      </w:r>
      <w:proofErr w:type="spellStart"/>
      <w:r w:rsidRPr="001D7C35">
        <w:rPr>
          <w:highlight w:val="white"/>
        </w:rPr>
        <w:t>DateTime</w:t>
      </w:r>
      <w:proofErr w:type="spellEnd"/>
      <w:r w:rsidRPr="001D7C35">
        <w:rPr>
          <w:highlight w:val="white"/>
        </w:rPr>
        <w:t xml:space="preserve"> Deadline </w:t>
      </w:r>
      <w:proofErr w:type="gramStart"/>
      <w:r w:rsidRPr="001D7C35">
        <w:rPr>
          <w:highlight w:val="white"/>
        </w:rPr>
        <w:t>{ get</w:t>
      </w:r>
      <w:proofErr w:type="gramEnd"/>
      <w:r w:rsidRPr="001D7C35">
        <w:rPr>
          <w:highlight w:val="white"/>
        </w:rPr>
        <w:t>; set</w:t>
      </w:r>
      <w:proofErr w:type="gramStart"/>
      <w:r w:rsidRPr="001D7C35">
        <w:rPr>
          <w:highlight w:val="white"/>
        </w:rPr>
        <w:t>; }</w:t>
      </w:r>
      <w:proofErr w:type="gramEnd"/>
    </w:p>
    <w:p w14:paraId="72DF8E6B" w14:textId="77777777" w:rsidR="00AE500E" w:rsidRPr="001D7C35" w:rsidRDefault="00AE500E" w:rsidP="00AE500E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int Priority </w:t>
      </w:r>
      <w:proofErr w:type="gramStart"/>
      <w:r w:rsidRPr="001D7C35">
        <w:rPr>
          <w:highlight w:val="white"/>
        </w:rPr>
        <w:t>{ get</w:t>
      </w:r>
      <w:proofErr w:type="gramEnd"/>
      <w:r w:rsidRPr="001D7C35">
        <w:rPr>
          <w:highlight w:val="white"/>
        </w:rPr>
        <w:t>; set</w:t>
      </w:r>
      <w:proofErr w:type="gramStart"/>
      <w:r w:rsidRPr="001D7C35">
        <w:rPr>
          <w:highlight w:val="white"/>
        </w:rPr>
        <w:t>; }</w:t>
      </w:r>
      <w:proofErr w:type="gramEnd"/>
      <w:r w:rsidRPr="001D7C35">
        <w:rPr>
          <w:highlight w:val="white"/>
        </w:rPr>
        <w:t xml:space="preserve"> // 1-4, </w:t>
      </w:r>
      <w:proofErr w:type="spellStart"/>
      <w:r w:rsidRPr="001D7C35">
        <w:rPr>
          <w:highlight w:val="white"/>
        </w:rPr>
        <w:t>где</w:t>
      </w:r>
      <w:proofErr w:type="spellEnd"/>
      <w:r w:rsidRPr="001D7C35">
        <w:rPr>
          <w:highlight w:val="white"/>
        </w:rPr>
        <w:t xml:space="preserve"> 1 - </w:t>
      </w:r>
      <w:proofErr w:type="spellStart"/>
      <w:r w:rsidRPr="001D7C35">
        <w:rPr>
          <w:highlight w:val="white"/>
        </w:rPr>
        <w:t>высший</w:t>
      </w:r>
      <w:proofErr w:type="spellEnd"/>
    </w:p>
    <w:p w14:paraId="0567A2D3" w14:textId="77777777" w:rsidR="00AE500E" w:rsidRPr="001D7C35" w:rsidRDefault="00AE500E" w:rsidP="00AE500E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bool </w:t>
      </w:r>
      <w:proofErr w:type="spellStart"/>
      <w:r w:rsidRPr="001D7C35">
        <w:rPr>
          <w:highlight w:val="white"/>
        </w:rPr>
        <w:t>IsCompleted</w:t>
      </w:r>
      <w:proofErr w:type="spellEnd"/>
      <w:r w:rsidRPr="001D7C35">
        <w:rPr>
          <w:highlight w:val="white"/>
        </w:rPr>
        <w:t xml:space="preserve"> </w:t>
      </w:r>
      <w:proofErr w:type="gramStart"/>
      <w:r w:rsidRPr="001D7C35">
        <w:rPr>
          <w:highlight w:val="white"/>
        </w:rPr>
        <w:t>{ get</w:t>
      </w:r>
      <w:proofErr w:type="gramEnd"/>
      <w:r w:rsidRPr="001D7C35">
        <w:rPr>
          <w:highlight w:val="white"/>
        </w:rPr>
        <w:t>; set</w:t>
      </w:r>
      <w:proofErr w:type="gramStart"/>
      <w:r w:rsidRPr="001D7C35">
        <w:rPr>
          <w:highlight w:val="white"/>
        </w:rPr>
        <w:t>; }</w:t>
      </w:r>
      <w:proofErr w:type="gramEnd"/>
    </w:p>
    <w:p w14:paraId="73DE272E" w14:textId="77777777" w:rsidR="00AE500E" w:rsidRPr="001D7C35" w:rsidRDefault="00AE500E" w:rsidP="00AE500E">
      <w:pPr>
        <w:pStyle w:val="Code"/>
      </w:pPr>
      <w:r w:rsidRPr="001D7C35">
        <w:rPr>
          <w:highlight w:val="white"/>
        </w:rPr>
        <w:t xml:space="preserve">public </w:t>
      </w:r>
      <w:proofErr w:type="spellStart"/>
      <w:r w:rsidRPr="001D7C35">
        <w:rPr>
          <w:highlight w:val="white"/>
        </w:rPr>
        <w:t>DateTime</w:t>
      </w:r>
      <w:proofErr w:type="spellEnd"/>
      <w:r w:rsidRPr="001D7C35">
        <w:rPr>
          <w:highlight w:val="white"/>
        </w:rPr>
        <w:t xml:space="preserve"> </w:t>
      </w:r>
      <w:proofErr w:type="spellStart"/>
      <w:r w:rsidRPr="001D7C35">
        <w:rPr>
          <w:highlight w:val="white"/>
        </w:rPr>
        <w:t>CreatedDate</w:t>
      </w:r>
      <w:proofErr w:type="spellEnd"/>
      <w:r w:rsidRPr="001D7C35">
        <w:rPr>
          <w:highlight w:val="white"/>
        </w:rPr>
        <w:t xml:space="preserve"> </w:t>
      </w:r>
      <w:proofErr w:type="gramStart"/>
      <w:r w:rsidRPr="001D7C35">
        <w:rPr>
          <w:highlight w:val="white"/>
        </w:rPr>
        <w:t>{ get</w:t>
      </w:r>
      <w:proofErr w:type="gramEnd"/>
      <w:r w:rsidRPr="001D7C35">
        <w:rPr>
          <w:highlight w:val="white"/>
        </w:rPr>
        <w:t>; set</w:t>
      </w:r>
      <w:proofErr w:type="gramStart"/>
      <w:r w:rsidRPr="001D7C35">
        <w:rPr>
          <w:highlight w:val="white"/>
        </w:rPr>
        <w:t>; }</w:t>
      </w:r>
      <w:proofErr w:type="gramEnd"/>
      <w:r w:rsidRPr="001D7C35">
        <w:rPr>
          <w:highlight w:val="white"/>
        </w:rPr>
        <w:t xml:space="preserve"> = </w:t>
      </w:r>
      <w:proofErr w:type="spellStart"/>
      <w:r w:rsidRPr="001D7C35">
        <w:rPr>
          <w:highlight w:val="white"/>
        </w:rPr>
        <w:t>DateTime.Now</w:t>
      </w:r>
      <w:proofErr w:type="spellEnd"/>
      <w:r w:rsidRPr="001D7C35">
        <w:rPr>
          <w:highlight w:val="white"/>
        </w:rPr>
        <w:t>;</w:t>
      </w:r>
    </w:p>
    <w:p w14:paraId="3043422A" w14:textId="0119493B" w:rsidR="00A17BF0" w:rsidRPr="00B018FF" w:rsidRDefault="00A17BF0" w:rsidP="00A17BF0">
      <w:pPr>
        <w:pStyle w:val="Code"/>
      </w:pPr>
      <w:proofErr w:type="spellStart"/>
      <w:r w:rsidRPr="00A17BF0">
        <w:rPr>
          <w:b/>
          <w:bCs/>
        </w:rPr>
        <w:t>IsOverdue</w:t>
      </w:r>
      <w:proofErr w:type="spellEnd"/>
    </w:p>
    <w:p w14:paraId="1F4E0D31" w14:textId="77777777" w:rsidR="00A17BF0" w:rsidRPr="00A17BF0" w:rsidRDefault="00A17BF0" w:rsidP="00A17BF0">
      <w:pPr>
        <w:pStyle w:val="Code"/>
      </w:pPr>
      <w:r w:rsidRPr="00315FD4">
        <w:rPr>
          <w:highlight w:val="white"/>
        </w:rPr>
        <w:t>public</w:t>
      </w:r>
      <w:r w:rsidRPr="00A17BF0">
        <w:rPr>
          <w:highlight w:val="white"/>
        </w:rPr>
        <w:t xml:space="preserve"> </w:t>
      </w:r>
      <w:r w:rsidRPr="00315FD4">
        <w:rPr>
          <w:highlight w:val="white"/>
        </w:rPr>
        <w:t>bool</w:t>
      </w:r>
      <w:r w:rsidRPr="00A17BF0">
        <w:rPr>
          <w:highlight w:val="white"/>
        </w:rPr>
        <w:t xml:space="preserve"> </w:t>
      </w:r>
      <w:proofErr w:type="spellStart"/>
      <w:r w:rsidRPr="00315FD4">
        <w:rPr>
          <w:highlight w:val="white"/>
        </w:rPr>
        <w:t>IsOverdue</w:t>
      </w:r>
      <w:proofErr w:type="spellEnd"/>
      <w:r w:rsidRPr="00A17BF0">
        <w:rPr>
          <w:highlight w:val="white"/>
        </w:rPr>
        <w:t xml:space="preserve"> =</w:t>
      </w:r>
      <w:proofErr w:type="gramStart"/>
      <w:r w:rsidRPr="00A17BF0">
        <w:rPr>
          <w:highlight w:val="white"/>
        </w:rPr>
        <w:t>&gt; !</w:t>
      </w:r>
      <w:proofErr w:type="spellStart"/>
      <w:r w:rsidRPr="00315FD4">
        <w:rPr>
          <w:highlight w:val="white"/>
        </w:rPr>
        <w:t>IsCompleted</w:t>
      </w:r>
      <w:proofErr w:type="spellEnd"/>
      <w:proofErr w:type="gramEnd"/>
      <w:r w:rsidRPr="00A17BF0">
        <w:rPr>
          <w:highlight w:val="white"/>
        </w:rPr>
        <w:t xml:space="preserve"> &amp;&amp; </w:t>
      </w:r>
      <w:r w:rsidRPr="00315FD4">
        <w:rPr>
          <w:highlight w:val="white"/>
        </w:rPr>
        <w:t>Deadline</w:t>
      </w:r>
      <w:r w:rsidRPr="00A17BF0">
        <w:rPr>
          <w:highlight w:val="white"/>
        </w:rPr>
        <w:t xml:space="preserve"> &lt; </w:t>
      </w:r>
      <w:proofErr w:type="spellStart"/>
      <w:r w:rsidRPr="00315FD4">
        <w:rPr>
          <w:highlight w:val="white"/>
        </w:rPr>
        <w:t>DateTime</w:t>
      </w:r>
      <w:r w:rsidRPr="00A17BF0">
        <w:rPr>
          <w:highlight w:val="white"/>
        </w:rPr>
        <w:t>.</w:t>
      </w:r>
      <w:r w:rsidRPr="00315FD4">
        <w:rPr>
          <w:highlight w:val="white"/>
        </w:rPr>
        <w:t>Now</w:t>
      </w:r>
      <w:proofErr w:type="spellEnd"/>
      <w:r w:rsidRPr="00A17BF0">
        <w:rPr>
          <w:highlight w:val="white"/>
        </w:rPr>
        <w:t>;</w:t>
      </w:r>
    </w:p>
    <w:p w14:paraId="105CD2AA" w14:textId="2158652D" w:rsidR="00A17BF0" w:rsidRPr="00CB7130" w:rsidRDefault="00A17BF0" w:rsidP="00A17BF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IsUrgent</w:t>
      </w:r>
      <w:proofErr w:type="spellEnd"/>
    </w:p>
    <w:p w14:paraId="540A90A2" w14:textId="77777777" w:rsidR="00A17BF0" w:rsidRPr="00315FD4" w:rsidRDefault="00A17BF0" w:rsidP="00A17BF0">
      <w:pPr>
        <w:pStyle w:val="Code"/>
      </w:pPr>
      <w:r w:rsidRPr="00315FD4">
        <w:rPr>
          <w:highlight w:val="white"/>
        </w:rPr>
        <w:t xml:space="preserve">public bool </w:t>
      </w:r>
      <w:proofErr w:type="spellStart"/>
      <w:r w:rsidRPr="00315FD4">
        <w:rPr>
          <w:highlight w:val="white"/>
        </w:rPr>
        <w:t>IsUrgent</w:t>
      </w:r>
      <w:proofErr w:type="spellEnd"/>
      <w:r w:rsidRPr="00315FD4">
        <w:rPr>
          <w:highlight w:val="white"/>
        </w:rPr>
        <w:t xml:space="preserve"> =&gt; Priority == 1 &amp;&amp; Deadline &lt;= </w:t>
      </w:r>
      <w:proofErr w:type="spellStart"/>
      <w:proofErr w:type="gramStart"/>
      <w:r w:rsidRPr="00315FD4">
        <w:rPr>
          <w:highlight w:val="white"/>
        </w:rPr>
        <w:t>DateTime.Now.AddHours</w:t>
      </w:r>
      <w:proofErr w:type="spellEnd"/>
      <w:proofErr w:type="gramEnd"/>
      <w:r w:rsidRPr="00315FD4">
        <w:rPr>
          <w:highlight w:val="white"/>
        </w:rPr>
        <w:t>(24);</w:t>
      </w:r>
    </w:p>
    <w:p w14:paraId="3515AFEB" w14:textId="2109AAAC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AddTask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1C0AA483" w14:textId="77777777" w:rsidR="00A17BF0" w:rsidRPr="00315FD4" w:rsidRDefault="00A17BF0" w:rsidP="00A17BF0">
      <w:pPr>
        <w:pStyle w:val="Code"/>
      </w:pPr>
      <w:r w:rsidRPr="00315FD4">
        <w:rPr>
          <w:highlight w:val="white"/>
        </w:rPr>
        <w:t xml:space="preserve">public bool </w:t>
      </w:r>
      <w:proofErr w:type="spellStart"/>
      <w:proofErr w:type="gramStart"/>
      <w:r w:rsidRPr="00315FD4">
        <w:rPr>
          <w:highlight w:val="white"/>
        </w:rPr>
        <w:t>AddTask</w:t>
      </w:r>
      <w:proofErr w:type="spellEnd"/>
      <w:r w:rsidRPr="00315FD4">
        <w:rPr>
          <w:highlight w:val="white"/>
        </w:rPr>
        <w:t>(</w:t>
      </w:r>
      <w:proofErr w:type="spellStart"/>
      <w:proofErr w:type="gramEnd"/>
      <w:r w:rsidRPr="00315FD4">
        <w:rPr>
          <w:highlight w:val="white"/>
        </w:rPr>
        <w:t>TaskItem</w:t>
      </w:r>
      <w:proofErr w:type="spellEnd"/>
      <w:r w:rsidRPr="00315FD4">
        <w:rPr>
          <w:highlight w:val="white"/>
        </w:rPr>
        <w:t xml:space="preserve"> task)</w:t>
      </w:r>
    </w:p>
    <w:p w14:paraId="5F55FCC5" w14:textId="72AA3F17" w:rsidR="00A17BF0" w:rsidRPr="00CB7130" w:rsidRDefault="00A17BF0" w:rsidP="00CB7130">
      <w:pPr>
        <w:pStyle w:val="Code"/>
        <w:rPr>
          <w:b/>
          <w:bCs/>
          <w:sz w:val="22"/>
          <w:szCs w:val="22"/>
        </w:rPr>
      </w:pPr>
      <w:proofErr w:type="spellStart"/>
      <w:proofErr w:type="gramStart"/>
      <w:r w:rsidRPr="00CB7130">
        <w:rPr>
          <w:rStyle w:val="Code0"/>
          <w:b/>
          <w:bCs/>
          <w:sz w:val="24"/>
          <w:szCs w:val="24"/>
        </w:rPr>
        <w:t>FilterTasks</w:t>
      </w:r>
      <w:proofErr w:type="spellEnd"/>
      <w:r w:rsidRPr="00CB7130">
        <w:rPr>
          <w:rStyle w:val="Code0"/>
          <w:b/>
          <w:bCs/>
          <w:sz w:val="24"/>
          <w:szCs w:val="24"/>
        </w:rPr>
        <w:t>(</w:t>
      </w:r>
      <w:proofErr w:type="gramEnd"/>
      <w:r w:rsidRPr="00CB7130">
        <w:rPr>
          <w:rStyle w:val="Code0"/>
          <w:b/>
          <w:bCs/>
          <w:sz w:val="24"/>
          <w:szCs w:val="24"/>
        </w:rPr>
        <w:t>)</w:t>
      </w:r>
      <w:r w:rsidRPr="00CB7130">
        <w:rPr>
          <w:b/>
          <w:bCs/>
          <w:sz w:val="22"/>
          <w:szCs w:val="22"/>
        </w:rPr>
        <w:t> </w:t>
      </w:r>
    </w:p>
    <w:p w14:paraId="00CF00D7" w14:textId="77777777" w:rsidR="00A17BF0" w:rsidRPr="00315FD4" w:rsidRDefault="00A17BF0" w:rsidP="00A17BF0">
      <w:pPr>
        <w:pStyle w:val="Code"/>
        <w:rPr>
          <w:highlight w:val="white"/>
        </w:rPr>
      </w:pPr>
      <w:r w:rsidRPr="00315FD4">
        <w:rPr>
          <w:highlight w:val="white"/>
        </w:rPr>
        <w:t xml:space="preserve">public </w:t>
      </w:r>
      <w:proofErr w:type="spellStart"/>
      <w:r w:rsidRPr="00315FD4">
        <w:rPr>
          <w:highlight w:val="white"/>
        </w:rPr>
        <w:t>VerifiedFilterResult</w:t>
      </w:r>
      <w:proofErr w:type="spellEnd"/>
      <w:r w:rsidRPr="00315FD4">
        <w:rPr>
          <w:highlight w:val="white"/>
        </w:rPr>
        <w:t xml:space="preserve"> </w:t>
      </w:r>
      <w:proofErr w:type="spellStart"/>
      <w:proofErr w:type="gramStart"/>
      <w:r w:rsidRPr="00315FD4">
        <w:rPr>
          <w:highlight w:val="white"/>
        </w:rPr>
        <w:t>FilterTasks</w:t>
      </w:r>
      <w:proofErr w:type="spellEnd"/>
      <w:r w:rsidRPr="00315FD4">
        <w:rPr>
          <w:highlight w:val="white"/>
        </w:rPr>
        <w:t>(</w:t>
      </w:r>
      <w:proofErr w:type="gramEnd"/>
    </w:p>
    <w:p w14:paraId="205FE178" w14:textId="77777777" w:rsidR="00A17BF0" w:rsidRPr="00315FD4" w:rsidRDefault="00A17BF0" w:rsidP="00A17BF0">
      <w:pPr>
        <w:pStyle w:val="Code"/>
        <w:rPr>
          <w:highlight w:val="white"/>
        </w:rPr>
      </w:pPr>
      <w:r w:rsidRPr="00315FD4">
        <w:rPr>
          <w:highlight w:val="white"/>
        </w:rPr>
        <w:t xml:space="preserve">    string </w:t>
      </w:r>
      <w:proofErr w:type="spellStart"/>
      <w:r w:rsidRPr="00315FD4">
        <w:rPr>
          <w:highlight w:val="white"/>
        </w:rPr>
        <w:t>customFilter</w:t>
      </w:r>
      <w:proofErr w:type="spellEnd"/>
      <w:r w:rsidRPr="00315FD4">
        <w:rPr>
          <w:highlight w:val="white"/>
        </w:rPr>
        <w:t xml:space="preserve"> = "",</w:t>
      </w:r>
    </w:p>
    <w:p w14:paraId="19597643" w14:textId="77777777" w:rsidR="00A17BF0" w:rsidRPr="00315FD4" w:rsidRDefault="00A17BF0" w:rsidP="00A17BF0">
      <w:pPr>
        <w:pStyle w:val="Code"/>
        <w:rPr>
          <w:highlight w:val="white"/>
        </w:rPr>
      </w:pPr>
      <w:r w:rsidRPr="00315FD4">
        <w:rPr>
          <w:highlight w:val="white"/>
        </w:rPr>
        <w:t xml:space="preserve">    bool </w:t>
      </w:r>
      <w:proofErr w:type="spellStart"/>
      <w:r w:rsidRPr="00315FD4">
        <w:rPr>
          <w:highlight w:val="white"/>
        </w:rPr>
        <w:t>byDeadline</w:t>
      </w:r>
      <w:proofErr w:type="spellEnd"/>
      <w:r w:rsidRPr="00315FD4">
        <w:rPr>
          <w:highlight w:val="white"/>
        </w:rPr>
        <w:t xml:space="preserve"> = false,</w:t>
      </w:r>
    </w:p>
    <w:p w14:paraId="181ABA20" w14:textId="77777777" w:rsidR="00A17BF0" w:rsidRPr="00315FD4" w:rsidRDefault="00A17BF0" w:rsidP="00A17BF0">
      <w:pPr>
        <w:pStyle w:val="Code"/>
        <w:rPr>
          <w:highlight w:val="white"/>
        </w:rPr>
      </w:pPr>
      <w:r w:rsidRPr="00315FD4">
        <w:rPr>
          <w:highlight w:val="white"/>
        </w:rPr>
        <w:t xml:space="preserve">    bool </w:t>
      </w:r>
      <w:proofErr w:type="spellStart"/>
      <w:r w:rsidRPr="00315FD4">
        <w:rPr>
          <w:highlight w:val="white"/>
        </w:rPr>
        <w:t>byPriority</w:t>
      </w:r>
      <w:proofErr w:type="spellEnd"/>
      <w:r w:rsidRPr="00315FD4">
        <w:rPr>
          <w:highlight w:val="white"/>
        </w:rPr>
        <w:t xml:space="preserve"> = false,</w:t>
      </w:r>
    </w:p>
    <w:p w14:paraId="54632E49" w14:textId="77777777" w:rsidR="00A17BF0" w:rsidRPr="00315FD4" w:rsidRDefault="00A17BF0" w:rsidP="00A17BF0">
      <w:pPr>
        <w:pStyle w:val="Code"/>
        <w:rPr>
          <w:highlight w:val="white"/>
        </w:rPr>
      </w:pPr>
      <w:r w:rsidRPr="00315FD4">
        <w:rPr>
          <w:highlight w:val="white"/>
        </w:rPr>
        <w:t xml:space="preserve">    string </w:t>
      </w:r>
      <w:proofErr w:type="spellStart"/>
      <w:r w:rsidRPr="00315FD4">
        <w:rPr>
          <w:highlight w:val="white"/>
        </w:rPr>
        <w:t>deadlineFilter</w:t>
      </w:r>
      <w:proofErr w:type="spellEnd"/>
      <w:r w:rsidRPr="00315FD4">
        <w:rPr>
          <w:highlight w:val="white"/>
        </w:rPr>
        <w:t xml:space="preserve"> = "",</w:t>
      </w:r>
    </w:p>
    <w:p w14:paraId="7681784C" w14:textId="521B3D4D" w:rsidR="00A17BF0" w:rsidRPr="00CE0298" w:rsidRDefault="00A17BF0" w:rsidP="00CB7130">
      <w:pPr>
        <w:pStyle w:val="Code"/>
      </w:pPr>
      <w:r w:rsidRPr="00315FD4">
        <w:rPr>
          <w:highlight w:val="white"/>
        </w:rPr>
        <w:t xml:space="preserve">    string </w:t>
      </w:r>
      <w:proofErr w:type="spellStart"/>
      <w:r w:rsidRPr="00315FD4">
        <w:rPr>
          <w:highlight w:val="white"/>
        </w:rPr>
        <w:t>priorityFilter</w:t>
      </w:r>
      <w:proofErr w:type="spellEnd"/>
      <w:r w:rsidRPr="00315FD4">
        <w:rPr>
          <w:highlight w:val="white"/>
        </w:rPr>
        <w:t xml:space="preserve"> = "")</w:t>
      </w:r>
    </w:p>
    <w:p w14:paraId="5FF0F3F1" w14:textId="71CFA0B4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ApplyFilters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39CB59F7" w14:textId="77777777" w:rsidR="00A17BF0" w:rsidRPr="00B60CF8" w:rsidRDefault="00A17BF0" w:rsidP="00A17BF0">
      <w:pPr>
        <w:pStyle w:val="Code"/>
        <w:rPr>
          <w:highlight w:val="white"/>
        </w:rPr>
      </w:pPr>
      <w:r w:rsidRPr="00B60CF8">
        <w:rPr>
          <w:highlight w:val="white"/>
        </w:rPr>
        <w:t>private List&lt;</w:t>
      </w:r>
      <w:proofErr w:type="spellStart"/>
      <w:r w:rsidRPr="00B60CF8">
        <w:rPr>
          <w:highlight w:val="white"/>
        </w:rPr>
        <w:t>TaskItem</w:t>
      </w:r>
      <w:proofErr w:type="spellEnd"/>
      <w:r w:rsidRPr="00B60CF8">
        <w:rPr>
          <w:highlight w:val="white"/>
        </w:rPr>
        <w:t xml:space="preserve">&gt; </w:t>
      </w:r>
      <w:proofErr w:type="spellStart"/>
      <w:proofErr w:type="gramStart"/>
      <w:r w:rsidRPr="00B60CF8">
        <w:rPr>
          <w:highlight w:val="white"/>
        </w:rPr>
        <w:t>ApplyFilters</w:t>
      </w:r>
      <w:proofErr w:type="spellEnd"/>
      <w:r w:rsidRPr="00B60CF8">
        <w:rPr>
          <w:highlight w:val="white"/>
        </w:rPr>
        <w:t>(</w:t>
      </w:r>
      <w:proofErr w:type="gramEnd"/>
    </w:p>
    <w:p w14:paraId="49472468" w14:textId="77777777" w:rsidR="00A17BF0" w:rsidRPr="00B60CF8" w:rsidRDefault="00A17BF0" w:rsidP="00A17BF0">
      <w:pPr>
        <w:pStyle w:val="Code"/>
        <w:rPr>
          <w:highlight w:val="white"/>
        </w:rPr>
      </w:pPr>
      <w:r w:rsidRPr="00B60CF8">
        <w:rPr>
          <w:highlight w:val="white"/>
        </w:rPr>
        <w:t xml:space="preserve">    </w:t>
      </w:r>
      <w:proofErr w:type="spellStart"/>
      <w:r w:rsidRPr="00B60CF8">
        <w:rPr>
          <w:highlight w:val="white"/>
        </w:rPr>
        <w:t>IEnumerable</w:t>
      </w:r>
      <w:proofErr w:type="spellEnd"/>
      <w:r w:rsidRPr="00B60CF8">
        <w:rPr>
          <w:highlight w:val="white"/>
        </w:rPr>
        <w:t>&lt;</w:t>
      </w:r>
      <w:proofErr w:type="spellStart"/>
      <w:r w:rsidRPr="00B60CF8">
        <w:rPr>
          <w:highlight w:val="white"/>
        </w:rPr>
        <w:t>TaskItem</w:t>
      </w:r>
      <w:proofErr w:type="spellEnd"/>
      <w:r w:rsidRPr="00B60CF8">
        <w:rPr>
          <w:highlight w:val="white"/>
        </w:rPr>
        <w:t>&gt; tasks,</w:t>
      </w:r>
    </w:p>
    <w:p w14:paraId="494C9527" w14:textId="77777777" w:rsidR="00A17BF0" w:rsidRPr="00B60CF8" w:rsidRDefault="00A17BF0" w:rsidP="00A17BF0">
      <w:pPr>
        <w:pStyle w:val="Code"/>
        <w:rPr>
          <w:highlight w:val="white"/>
        </w:rPr>
      </w:pPr>
      <w:r w:rsidRPr="00B60CF8">
        <w:rPr>
          <w:highlight w:val="white"/>
        </w:rPr>
        <w:t xml:space="preserve">    string </w:t>
      </w:r>
      <w:proofErr w:type="spellStart"/>
      <w:r w:rsidRPr="00B60CF8">
        <w:rPr>
          <w:highlight w:val="white"/>
        </w:rPr>
        <w:t>customFilter</w:t>
      </w:r>
      <w:proofErr w:type="spellEnd"/>
      <w:r w:rsidRPr="00B60CF8">
        <w:rPr>
          <w:highlight w:val="white"/>
        </w:rPr>
        <w:t>,</w:t>
      </w:r>
    </w:p>
    <w:p w14:paraId="1A02DE2D" w14:textId="77777777" w:rsidR="00A17BF0" w:rsidRPr="00B60CF8" w:rsidRDefault="00A17BF0" w:rsidP="00A17BF0">
      <w:pPr>
        <w:pStyle w:val="Code"/>
        <w:rPr>
          <w:highlight w:val="white"/>
        </w:rPr>
      </w:pPr>
      <w:r w:rsidRPr="00B60CF8">
        <w:rPr>
          <w:highlight w:val="white"/>
        </w:rPr>
        <w:t xml:space="preserve">    bool </w:t>
      </w:r>
      <w:proofErr w:type="spellStart"/>
      <w:r w:rsidRPr="00B60CF8">
        <w:rPr>
          <w:highlight w:val="white"/>
        </w:rPr>
        <w:t>byDeadline</w:t>
      </w:r>
      <w:proofErr w:type="spellEnd"/>
      <w:r w:rsidRPr="00B60CF8">
        <w:rPr>
          <w:highlight w:val="white"/>
        </w:rPr>
        <w:t>,</w:t>
      </w:r>
    </w:p>
    <w:p w14:paraId="7B121220" w14:textId="77777777" w:rsidR="00A17BF0" w:rsidRPr="00B60CF8" w:rsidRDefault="00A17BF0" w:rsidP="00A17BF0">
      <w:pPr>
        <w:pStyle w:val="Code"/>
        <w:rPr>
          <w:highlight w:val="white"/>
        </w:rPr>
      </w:pPr>
      <w:r w:rsidRPr="00B60CF8">
        <w:rPr>
          <w:highlight w:val="white"/>
        </w:rPr>
        <w:t xml:space="preserve">    bool </w:t>
      </w:r>
      <w:proofErr w:type="spellStart"/>
      <w:r w:rsidRPr="00B60CF8">
        <w:rPr>
          <w:highlight w:val="white"/>
        </w:rPr>
        <w:t>byPriority</w:t>
      </w:r>
      <w:proofErr w:type="spellEnd"/>
      <w:r w:rsidRPr="00B60CF8">
        <w:rPr>
          <w:highlight w:val="white"/>
        </w:rPr>
        <w:t>,</w:t>
      </w:r>
    </w:p>
    <w:p w14:paraId="7F4E5526" w14:textId="77777777" w:rsidR="00A17BF0" w:rsidRPr="00B60CF8" w:rsidRDefault="00A17BF0" w:rsidP="00A17BF0">
      <w:pPr>
        <w:pStyle w:val="Code"/>
        <w:rPr>
          <w:highlight w:val="white"/>
        </w:rPr>
      </w:pPr>
      <w:r w:rsidRPr="00B60CF8">
        <w:rPr>
          <w:highlight w:val="white"/>
        </w:rPr>
        <w:lastRenderedPageBreak/>
        <w:t xml:space="preserve">    string </w:t>
      </w:r>
      <w:proofErr w:type="spellStart"/>
      <w:r w:rsidRPr="00B60CF8">
        <w:rPr>
          <w:highlight w:val="white"/>
        </w:rPr>
        <w:t>deadlineFilter</w:t>
      </w:r>
      <w:proofErr w:type="spellEnd"/>
      <w:r w:rsidRPr="00B60CF8">
        <w:rPr>
          <w:highlight w:val="white"/>
        </w:rPr>
        <w:t>,</w:t>
      </w:r>
    </w:p>
    <w:p w14:paraId="7B2598FF" w14:textId="77777777" w:rsidR="00A17BF0" w:rsidRPr="00B60CF8" w:rsidRDefault="00A17BF0" w:rsidP="00A17BF0">
      <w:pPr>
        <w:pStyle w:val="Code"/>
      </w:pPr>
      <w:r w:rsidRPr="00B60CF8">
        <w:rPr>
          <w:highlight w:val="white"/>
        </w:rPr>
        <w:t xml:space="preserve">    string </w:t>
      </w:r>
      <w:proofErr w:type="spellStart"/>
      <w:r w:rsidRPr="00B60CF8">
        <w:rPr>
          <w:highlight w:val="white"/>
        </w:rPr>
        <w:t>priorityFilter</w:t>
      </w:r>
      <w:proofErr w:type="spellEnd"/>
      <w:r w:rsidRPr="00B60CF8">
        <w:rPr>
          <w:highlight w:val="white"/>
        </w:rPr>
        <w:t>)</w:t>
      </w:r>
    </w:p>
    <w:p w14:paraId="6C6B7B20" w14:textId="25F4D26B" w:rsidR="00A17BF0" w:rsidRPr="00CB7130" w:rsidRDefault="00A17BF0" w:rsidP="00CB713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LoadTasksFromFile</w:t>
      </w:r>
      <w:proofErr w:type="spellEnd"/>
      <w:r w:rsidRPr="00CB7130">
        <w:rPr>
          <w:b/>
          <w:bCs/>
        </w:rPr>
        <w:t>()/</w:t>
      </w:r>
      <w:proofErr w:type="spellStart"/>
      <w:proofErr w:type="gramStart"/>
      <w:r w:rsidRPr="00CB7130">
        <w:rPr>
          <w:b/>
          <w:bCs/>
        </w:rPr>
        <w:t>SaveTasksToFile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725F6AA4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private void </w:t>
      </w:r>
      <w:proofErr w:type="spellStart"/>
      <w:proofErr w:type="gramStart"/>
      <w:r w:rsidRPr="001D7C35">
        <w:rPr>
          <w:highlight w:val="white"/>
        </w:rPr>
        <w:t>LoadTasksFromFile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518B04B2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private void </w:t>
      </w:r>
      <w:proofErr w:type="spellStart"/>
      <w:proofErr w:type="gramStart"/>
      <w:r w:rsidRPr="001D7C35">
        <w:rPr>
          <w:highlight w:val="white"/>
        </w:rPr>
        <w:t>SaveTasksToFile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7CA1DFB4" w14:textId="7B942FDC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SaveTasks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690FE42A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void </w:t>
      </w:r>
      <w:proofErr w:type="spellStart"/>
      <w:proofErr w:type="gramStart"/>
      <w:r w:rsidRPr="001D7C35">
        <w:rPr>
          <w:highlight w:val="white"/>
        </w:rPr>
        <w:t>SaveTasks</w:t>
      </w:r>
      <w:proofErr w:type="spellEnd"/>
      <w:r w:rsidRPr="001D7C35">
        <w:rPr>
          <w:highlight w:val="white"/>
        </w:rPr>
        <w:t>(</w:t>
      </w:r>
      <w:proofErr w:type="spellStart"/>
      <w:proofErr w:type="gramEnd"/>
      <w:r w:rsidRPr="001D7C35">
        <w:rPr>
          <w:highlight w:val="white"/>
        </w:rPr>
        <w:t>IEnumerable</w:t>
      </w:r>
      <w:proofErr w:type="spellEnd"/>
      <w:r w:rsidRPr="001D7C35">
        <w:rPr>
          <w:highlight w:val="white"/>
        </w:rPr>
        <w:t>&lt;</w:t>
      </w:r>
      <w:proofErr w:type="spellStart"/>
      <w:r w:rsidRPr="001D7C35">
        <w:rPr>
          <w:highlight w:val="white"/>
        </w:rPr>
        <w:t>TaskItem</w:t>
      </w:r>
      <w:proofErr w:type="spellEnd"/>
      <w:r w:rsidRPr="001D7C35">
        <w:rPr>
          <w:highlight w:val="white"/>
        </w:rPr>
        <w:t>&gt; tasks)</w:t>
      </w:r>
    </w:p>
    <w:p w14:paraId="21B10F21" w14:textId="69771456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LoadTasks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209E1FBC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>public List&lt;</w:t>
      </w:r>
      <w:proofErr w:type="spellStart"/>
      <w:r w:rsidRPr="001D7C35">
        <w:rPr>
          <w:highlight w:val="white"/>
        </w:rPr>
        <w:t>TaskItem</w:t>
      </w:r>
      <w:proofErr w:type="spellEnd"/>
      <w:r w:rsidRPr="001D7C35">
        <w:rPr>
          <w:highlight w:val="white"/>
        </w:rPr>
        <w:t xml:space="preserve">&gt; </w:t>
      </w:r>
      <w:proofErr w:type="spellStart"/>
      <w:proofErr w:type="gramStart"/>
      <w:r w:rsidRPr="001D7C35">
        <w:rPr>
          <w:highlight w:val="white"/>
        </w:rPr>
        <w:t>LoadTasks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6D34325B" w14:textId="36A8C0DE" w:rsidR="00A17BF0" w:rsidRPr="00CB7130" w:rsidRDefault="00A17BF0" w:rsidP="00CB713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DataFileExists</w:t>
      </w:r>
      <w:proofErr w:type="spellEnd"/>
      <w:r w:rsidRPr="00CB7130">
        <w:rPr>
          <w:b/>
          <w:bCs/>
        </w:rPr>
        <w:t>()/</w:t>
      </w:r>
      <w:proofErr w:type="spellStart"/>
      <w:proofErr w:type="gramStart"/>
      <w:r w:rsidRPr="00CB7130">
        <w:rPr>
          <w:b/>
          <w:bCs/>
        </w:rPr>
        <w:t>DeleteDataFile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067CBCB5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bool </w:t>
      </w:r>
      <w:proofErr w:type="spellStart"/>
      <w:proofErr w:type="gramStart"/>
      <w:r w:rsidRPr="001D7C35">
        <w:rPr>
          <w:highlight w:val="white"/>
        </w:rPr>
        <w:t>DataFileExists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7A6011BD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void </w:t>
      </w:r>
      <w:proofErr w:type="spellStart"/>
      <w:proofErr w:type="gramStart"/>
      <w:r w:rsidRPr="001D7C35">
        <w:rPr>
          <w:highlight w:val="white"/>
        </w:rPr>
        <w:t>DeleteDataFile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4CDE2D07" w14:textId="44FEAA7A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VerifyFilterOperation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02724B00" w14:textId="77777777" w:rsidR="00A17BF0" w:rsidRPr="001D7C35" w:rsidRDefault="00A17BF0" w:rsidP="00A17BF0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</w:t>
      </w:r>
      <w:proofErr w:type="spellStart"/>
      <w:r w:rsidRPr="001D7C35">
        <w:rPr>
          <w:highlight w:val="white"/>
        </w:rPr>
        <w:t>VerificationResult</w:t>
      </w:r>
      <w:proofErr w:type="spellEnd"/>
      <w:r w:rsidRPr="001D7C35">
        <w:rPr>
          <w:highlight w:val="white"/>
        </w:rPr>
        <w:t xml:space="preserve"> </w:t>
      </w:r>
      <w:proofErr w:type="spellStart"/>
      <w:proofErr w:type="gramStart"/>
      <w:r w:rsidRPr="001D7C35">
        <w:rPr>
          <w:highlight w:val="white"/>
        </w:rPr>
        <w:t>VerifyFilterOperation</w:t>
      </w:r>
      <w:proofErr w:type="spellEnd"/>
      <w:r w:rsidRPr="001D7C35">
        <w:rPr>
          <w:highlight w:val="white"/>
        </w:rPr>
        <w:t>(</w:t>
      </w:r>
      <w:proofErr w:type="gramEnd"/>
    </w:p>
    <w:p w14:paraId="75B3F03A" w14:textId="77777777" w:rsidR="00A17BF0" w:rsidRPr="001D7C35" w:rsidRDefault="00A17BF0" w:rsidP="00A17BF0">
      <w:pPr>
        <w:pStyle w:val="Code"/>
        <w:rPr>
          <w:highlight w:val="white"/>
        </w:rPr>
      </w:pPr>
      <w:r w:rsidRPr="001D7C35">
        <w:rPr>
          <w:highlight w:val="white"/>
        </w:rPr>
        <w:t xml:space="preserve">    string </w:t>
      </w:r>
      <w:proofErr w:type="spellStart"/>
      <w:r w:rsidRPr="001D7C35">
        <w:rPr>
          <w:highlight w:val="white"/>
        </w:rPr>
        <w:t>filterFormula</w:t>
      </w:r>
      <w:proofErr w:type="spellEnd"/>
      <w:r w:rsidRPr="001D7C35">
        <w:rPr>
          <w:highlight w:val="white"/>
        </w:rPr>
        <w:t>,</w:t>
      </w:r>
    </w:p>
    <w:p w14:paraId="1313C7E1" w14:textId="77777777" w:rsidR="00A17BF0" w:rsidRPr="001D7C35" w:rsidRDefault="00A17BF0" w:rsidP="00A17BF0">
      <w:pPr>
        <w:pStyle w:val="Code"/>
        <w:rPr>
          <w:highlight w:val="white"/>
        </w:rPr>
      </w:pPr>
      <w:r w:rsidRPr="001D7C35">
        <w:rPr>
          <w:highlight w:val="white"/>
        </w:rPr>
        <w:t xml:space="preserve">    </w:t>
      </w:r>
      <w:proofErr w:type="spellStart"/>
      <w:r w:rsidRPr="001D7C35">
        <w:rPr>
          <w:highlight w:val="white"/>
        </w:rPr>
        <w:t>IEnumerable</w:t>
      </w:r>
      <w:proofErr w:type="spellEnd"/>
      <w:r w:rsidRPr="001D7C35">
        <w:rPr>
          <w:highlight w:val="white"/>
        </w:rPr>
        <w:t>&lt;</w:t>
      </w:r>
      <w:proofErr w:type="spellStart"/>
      <w:r w:rsidRPr="001D7C35">
        <w:rPr>
          <w:highlight w:val="white"/>
        </w:rPr>
        <w:t>TaskItem</w:t>
      </w:r>
      <w:proofErr w:type="spellEnd"/>
      <w:r w:rsidRPr="001D7C35">
        <w:rPr>
          <w:highlight w:val="white"/>
        </w:rPr>
        <w:t>&gt; tasks,</w:t>
      </w:r>
    </w:p>
    <w:p w14:paraId="78E7AF05" w14:textId="77777777" w:rsidR="00A17BF0" w:rsidRPr="001D7C35" w:rsidRDefault="00A17BF0" w:rsidP="00A17BF0">
      <w:pPr>
        <w:pStyle w:val="Code"/>
        <w:rPr>
          <w:highlight w:val="white"/>
        </w:rPr>
      </w:pPr>
      <w:r w:rsidRPr="001D7C35">
        <w:rPr>
          <w:highlight w:val="white"/>
        </w:rPr>
        <w:t xml:space="preserve">    bool </w:t>
      </w:r>
      <w:proofErr w:type="spellStart"/>
      <w:r w:rsidRPr="001D7C35">
        <w:rPr>
          <w:highlight w:val="white"/>
        </w:rPr>
        <w:t>byDeadline</w:t>
      </w:r>
      <w:proofErr w:type="spellEnd"/>
      <w:r w:rsidRPr="001D7C35">
        <w:rPr>
          <w:highlight w:val="white"/>
        </w:rPr>
        <w:t>,</w:t>
      </w:r>
    </w:p>
    <w:p w14:paraId="6B323A11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    bool </w:t>
      </w:r>
      <w:proofErr w:type="spellStart"/>
      <w:r w:rsidRPr="001D7C35">
        <w:rPr>
          <w:highlight w:val="white"/>
        </w:rPr>
        <w:t>byPriority</w:t>
      </w:r>
      <w:proofErr w:type="spellEnd"/>
      <w:r w:rsidRPr="001D7C35">
        <w:rPr>
          <w:highlight w:val="white"/>
        </w:rPr>
        <w:t>)</w:t>
      </w:r>
    </w:p>
    <w:p w14:paraId="00EA83B5" w14:textId="0002AA96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ParseBooleanFilter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3FCB6F07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private string </w:t>
      </w:r>
      <w:proofErr w:type="spellStart"/>
      <w:proofErr w:type="gramStart"/>
      <w:r w:rsidRPr="001D7C35">
        <w:rPr>
          <w:highlight w:val="white"/>
        </w:rPr>
        <w:t>ParseBooleanFilter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string formula)</w:t>
      </w:r>
    </w:p>
    <w:p w14:paraId="7A6F22D4" w14:textId="0803FA83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CreateFilterInvariant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149808AB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private string </w:t>
      </w:r>
      <w:proofErr w:type="spellStart"/>
      <w:proofErr w:type="gramStart"/>
      <w:r w:rsidRPr="001D7C35">
        <w:rPr>
          <w:highlight w:val="white"/>
        </w:rPr>
        <w:t>CreateFilterInvariant</w:t>
      </w:r>
      <w:proofErr w:type="spellEnd"/>
      <w:r w:rsidRPr="001D7C35">
        <w:rPr>
          <w:highlight w:val="white"/>
        </w:rPr>
        <w:t>(</w:t>
      </w:r>
      <w:proofErr w:type="spellStart"/>
      <w:proofErr w:type="gramEnd"/>
      <w:r w:rsidRPr="001D7C35">
        <w:rPr>
          <w:highlight w:val="white"/>
        </w:rPr>
        <w:t>IEnumerable</w:t>
      </w:r>
      <w:proofErr w:type="spellEnd"/>
      <w:r w:rsidRPr="001D7C35">
        <w:rPr>
          <w:highlight w:val="white"/>
        </w:rPr>
        <w:t>&lt;</w:t>
      </w:r>
      <w:proofErr w:type="spellStart"/>
      <w:r w:rsidRPr="001D7C35">
        <w:rPr>
          <w:highlight w:val="white"/>
        </w:rPr>
        <w:t>TaskItem</w:t>
      </w:r>
      <w:proofErr w:type="spellEnd"/>
      <w:r w:rsidRPr="001D7C35">
        <w:rPr>
          <w:highlight w:val="white"/>
        </w:rPr>
        <w:t>&gt; tasks)</w:t>
      </w:r>
    </w:p>
    <w:p w14:paraId="27914018" w14:textId="757A756E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CalculateWpSteps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0A54A67F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private List&lt;string&gt; </w:t>
      </w:r>
      <w:proofErr w:type="spellStart"/>
      <w:proofErr w:type="gramStart"/>
      <w:r w:rsidRPr="001D7C35">
        <w:rPr>
          <w:highlight w:val="white"/>
        </w:rPr>
        <w:t>CalculateWpSteps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 xml:space="preserve">string </w:t>
      </w:r>
      <w:proofErr w:type="spellStart"/>
      <w:r w:rsidRPr="001D7C35">
        <w:rPr>
          <w:highlight w:val="white"/>
        </w:rPr>
        <w:t>filterCondition</w:t>
      </w:r>
      <w:proofErr w:type="spellEnd"/>
      <w:r w:rsidRPr="001D7C35">
        <w:rPr>
          <w:highlight w:val="white"/>
        </w:rPr>
        <w:t xml:space="preserve">, bool </w:t>
      </w:r>
      <w:proofErr w:type="spellStart"/>
      <w:r w:rsidRPr="001D7C35">
        <w:rPr>
          <w:highlight w:val="white"/>
        </w:rPr>
        <w:t>byDeadline</w:t>
      </w:r>
      <w:proofErr w:type="spellEnd"/>
      <w:r w:rsidRPr="001D7C35">
        <w:rPr>
          <w:highlight w:val="white"/>
        </w:rPr>
        <w:t xml:space="preserve">, bool </w:t>
      </w:r>
      <w:proofErr w:type="spellStart"/>
      <w:r w:rsidRPr="001D7C35">
        <w:rPr>
          <w:highlight w:val="white"/>
        </w:rPr>
        <w:t>byPriority</w:t>
      </w:r>
      <w:proofErr w:type="spellEnd"/>
      <w:r w:rsidRPr="001D7C35">
        <w:rPr>
          <w:highlight w:val="white"/>
        </w:rPr>
        <w:t>)</w:t>
      </w:r>
    </w:p>
    <w:p w14:paraId="2390B9C2" w14:textId="6EBCCB65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AddNewTask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0232FFC0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void </w:t>
      </w:r>
      <w:proofErr w:type="spellStart"/>
      <w:proofErr w:type="gramStart"/>
      <w:r w:rsidRPr="001D7C35">
        <w:rPr>
          <w:highlight w:val="white"/>
        </w:rPr>
        <w:t>AddNewTask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798A2C08" w14:textId="75C1EB95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AddQuickTask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44C83375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void </w:t>
      </w:r>
      <w:proofErr w:type="spellStart"/>
      <w:proofErr w:type="gramStart"/>
      <w:r w:rsidRPr="001D7C35">
        <w:rPr>
          <w:highlight w:val="white"/>
        </w:rPr>
        <w:t>AddQuickTask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4F6AE658" w14:textId="63F218C3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MarkAsCompleted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5313ABD0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void </w:t>
      </w:r>
      <w:proofErr w:type="spellStart"/>
      <w:proofErr w:type="gramStart"/>
      <w:r w:rsidRPr="001D7C35">
        <w:rPr>
          <w:highlight w:val="white"/>
        </w:rPr>
        <w:t>MarkAsCompleted</w:t>
      </w:r>
      <w:proofErr w:type="spellEnd"/>
      <w:r w:rsidRPr="001D7C35">
        <w:rPr>
          <w:highlight w:val="white"/>
        </w:rPr>
        <w:t>(</w:t>
      </w:r>
      <w:proofErr w:type="spellStart"/>
      <w:proofErr w:type="gramEnd"/>
      <w:r w:rsidRPr="001D7C35">
        <w:rPr>
          <w:highlight w:val="white"/>
        </w:rPr>
        <w:t>TaskItem</w:t>
      </w:r>
      <w:proofErr w:type="spellEnd"/>
      <w:r w:rsidRPr="001D7C35">
        <w:rPr>
          <w:highlight w:val="white"/>
        </w:rPr>
        <w:t xml:space="preserve"> task)</w:t>
      </w:r>
    </w:p>
    <w:p w14:paraId="34B32F58" w14:textId="2FB0A05D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ValidateNewTask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</w:t>
      </w:r>
    </w:p>
    <w:p w14:paraId="592C0235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bool </w:t>
      </w:r>
      <w:proofErr w:type="spellStart"/>
      <w:proofErr w:type="gramStart"/>
      <w:r w:rsidRPr="001D7C35">
        <w:rPr>
          <w:highlight w:val="white"/>
        </w:rPr>
        <w:t>ValidateNewTask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085D90C9" w14:textId="73E9F1A8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lastRenderedPageBreak/>
        <w:t>RefreshFilteredTasks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08882738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private void </w:t>
      </w:r>
      <w:proofErr w:type="spellStart"/>
      <w:proofErr w:type="gramStart"/>
      <w:r w:rsidRPr="001D7C35">
        <w:rPr>
          <w:highlight w:val="white"/>
        </w:rPr>
        <w:t>RefreshFilteredTasks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6A554BA9" w14:textId="656BE46A" w:rsidR="00A17BF0" w:rsidRPr="00CB7130" w:rsidRDefault="00A17BF0" w:rsidP="00A17BF0">
      <w:pPr>
        <w:pStyle w:val="Default"/>
        <w:rPr>
          <w:lang w:val="en-US"/>
        </w:rPr>
      </w:pPr>
      <w:proofErr w:type="spellStart"/>
      <w:proofErr w:type="gramStart"/>
      <w:r w:rsidRPr="00CB7130">
        <w:rPr>
          <w:lang w:val="en-US"/>
        </w:rPr>
        <w:t>ShowVerificationDetails</w:t>
      </w:r>
      <w:proofErr w:type="spellEnd"/>
      <w:r w:rsidRPr="00CB7130">
        <w:rPr>
          <w:lang w:val="en-US"/>
        </w:rPr>
        <w:t>(</w:t>
      </w:r>
      <w:proofErr w:type="gramEnd"/>
      <w:r w:rsidRPr="00CB7130">
        <w:rPr>
          <w:lang w:val="en-US"/>
        </w:rPr>
        <w:t>) </w:t>
      </w:r>
    </w:p>
    <w:p w14:paraId="654474B3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void </w:t>
      </w:r>
      <w:proofErr w:type="spellStart"/>
      <w:proofErr w:type="gramStart"/>
      <w:r w:rsidRPr="001D7C35">
        <w:rPr>
          <w:highlight w:val="white"/>
        </w:rPr>
        <w:t>ShowVerificationDetails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</w:t>
      </w:r>
    </w:p>
    <w:p w14:paraId="764E91A0" w14:textId="6CBAAD65" w:rsidR="00A17BF0" w:rsidRPr="00CB7130" w:rsidRDefault="00A17BF0" w:rsidP="00CB713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AddTask.Pre</w:t>
      </w:r>
      <w:proofErr w:type="spellEnd"/>
      <w:r w:rsidRPr="00CB7130">
        <w:rPr>
          <w:b/>
          <w:bCs/>
        </w:rPr>
        <w:t>/</w:t>
      </w:r>
      <w:proofErr w:type="spellStart"/>
      <w:r w:rsidRPr="00CB7130">
        <w:rPr>
          <w:b/>
          <w:bCs/>
        </w:rPr>
        <w:t>PostConditions</w:t>
      </w:r>
      <w:proofErr w:type="spellEnd"/>
    </w:p>
    <w:p w14:paraId="3F359FAF" w14:textId="77777777" w:rsidR="00A17BF0" w:rsidRPr="001D7C35" w:rsidRDefault="00A17BF0" w:rsidP="00A17BF0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static string </w:t>
      </w:r>
      <w:proofErr w:type="spellStart"/>
      <w:r w:rsidRPr="001D7C35">
        <w:rPr>
          <w:highlight w:val="white"/>
        </w:rPr>
        <w:t>PreConditions</w:t>
      </w:r>
      <w:proofErr w:type="spellEnd"/>
      <w:r w:rsidRPr="001D7C35">
        <w:rPr>
          <w:highlight w:val="white"/>
        </w:rPr>
        <w:t xml:space="preserve"> =&gt; "task ≠ null </w:t>
      </w:r>
      <w:r w:rsidRPr="001D7C35">
        <w:rPr>
          <w:rFonts w:ascii="Cambria Math" w:hAnsi="Cambria Math" w:cs="Cambria Math"/>
          <w:highlight w:val="white"/>
        </w:rPr>
        <w:t>∧</w:t>
      </w:r>
      <w:r w:rsidRPr="001D7C35">
        <w:rPr>
          <w:highlight w:val="white"/>
        </w:rPr>
        <w:t xml:space="preserve"> ¬</w:t>
      </w:r>
      <w:proofErr w:type="spellStart"/>
      <w:r w:rsidRPr="001D7C35">
        <w:rPr>
          <w:highlight w:val="white"/>
        </w:rPr>
        <w:t>IsEmpty</w:t>
      </w:r>
      <w:proofErr w:type="spellEnd"/>
      <w:r w:rsidRPr="001D7C35">
        <w:rPr>
          <w:highlight w:val="white"/>
        </w:rPr>
        <w:t>(</w:t>
      </w:r>
      <w:proofErr w:type="spellStart"/>
      <w:proofErr w:type="gramStart"/>
      <w:r w:rsidRPr="001D7C35">
        <w:rPr>
          <w:highlight w:val="white"/>
        </w:rPr>
        <w:t>task.Title</w:t>
      </w:r>
      <w:proofErr w:type="spellEnd"/>
      <w:proofErr w:type="gramEnd"/>
      <w:r w:rsidRPr="001D7C35">
        <w:rPr>
          <w:highlight w:val="white"/>
        </w:rPr>
        <w:t xml:space="preserve">) </w:t>
      </w:r>
      <w:r w:rsidRPr="001D7C35">
        <w:rPr>
          <w:rFonts w:ascii="Cambria Math" w:hAnsi="Cambria Math" w:cs="Cambria Math"/>
          <w:highlight w:val="white"/>
        </w:rPr>
        <w:t>∧</w:t>
      </w:r>
      <w:r w:rsidRPr="001D7C35">
        <w:rPr>
          <w:highlight w:val="white"/>
        </w:rPr>
        <w:t xml:space="preserve"> </w:t>
      </w:r>
      <w:proofErr w:type="spellStart"/>
      <w:proofErr w:type="gramStart"/>
      <w:r w:rsidRPr="001D7C35">
        <w:rPr>
          <w:highlight w:val="white"/>
        </w:rPr>
        <w:t>task.Deadline</w:t>
      </w:r>
      <w:proofErr w:type="spellEnd"/>
      <w:proofErr w:type="gramEnd"/>
      <w:r w:rsidRPr="001D7C35">
        <w:rPr>
          <w:highlight w:val="white"/>
        </w:rPr>
        <w:t xml:space="preserve"> &gt; </w:t>
      </w:r>
      <w:proofErr w:type="gramStart"/>
      <w:r w:rsidRPr="001D7C35">
        <w:rPr>
          <w:highlight w:val="white"/>
        </w:rPr>
        <w:t>Now(</w:t>
      </w:r>
      <w:proofErr w:type="gramEnd"/>
      <w:r w:rsidRPr="001D7C35">
        <w:rPr>
          <w:highlight w:val="white"/>
        </w:rPr>
        <w:t xml:space="preserve">) </w:t>
      </w:r>
      <w:r w:rsidRPr="001D7C35">
        <w:rPr>
          <w:rFonts w:ascii="Cambria Math" w:hAnsi="Cambria Math" w:cs="Cambria Math"/>
          <w:highlight w:val="white"/>
        </w:rPr>
        <w:t>∧</w:t>
      </w:r>
      <w:r w:rsidRPr="001D7C35">
        <w:rPr>
          <w:highlight w:val="white"/>
        </w:rPr>
        <w:t xml:space="preserve"> </w:t>
      </w:r>
      <w:proofErr w:type="spellStart"/>
      <w:proofErr w:type="gramStart"/>
      <w:r w:rsidRPr="001D7C35">
        <w:rPr>
          <w:highlight w:val="white"/>
        </w:rPr>
        <w:t>task.Priority</w:t>
      </w:r>
      <w:proofErr w:type="spellEnd"/>
      <w:proofErr w:type="gramEnd"/>
      <w:r w:rsidRPr="001D7C35">
        <w:rPr>
          <w:highlight w:val="white"/>
        </w:rPr>
        <w:t xml:space="preserve"> </w:t>
      </w:r>
      <w:r w:rsidRPr="001D7C35">
        <w:rPr>
          <w:rFonts w:ascii="Cambria Math" w:hAnsi="Cambria Math" w:cs="Cambria Math"/>
          <w:highlight w:val="white"/>
        </w:rPr>
        <w:t>∈</w:t>
      </w:r>
      <w:r w:rsidRPr="001D7C35">
        <w:rPr>
          <w:highlight w:val="white"/>
        </w:rPr>
        <w:t xml:space="preserve"> [1,4]";</w:t>
      </w:r>
    </w:p>
    <w:p w14:paraId="073BE075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static string </w:t>
      </w:r>
      <w:proofErr w:type="spellStart"/>
      <w:r w:rsidRPr="001D7C35">
        <w:rPr>
          <w:highlight w:val="white"/>
        </w:rPr>
        <w:t>PostConditions</w:t>
      </w:r>
      <w:proofErr w:type="spellEnd"/>
      <w:r w:rsidRPr="001D7C35">
        <w:rPr>
          <w:highlight w:val="white"/>
        </w:rPr>
        <w:t xml:space="preserve"> =&gt; "</w:t>
      </w:r>
      <w:proofErr w:type="spellStart"/>
      <w:r w:rsidRPr="001D7C35">
        <w:rPr>
          <w:highlight w:val="white"/>
        </w:rPr>
        <w:t>Tasks.Contains</w:t>
      </w:r>
      <w:proofErr w:type="spellEnd"/>
      <w:r w:rsidRPr="001D7C35">
        <w:rPr>
          <w:highlight w:val="white"/>
        </w:rPr>
        <w:t xml:space="preserve">(task) </w:t>
      </w:r>
      <w:r w:rsidRPr="001D7C35">
        <w:rPr>
          <w:rFonts w:ascii="Cambria Math" w:hAnsi="Cambria Math" w:cs="Cambria Math"/>
          <w:highlight w:val="white"/>
        </w:rPr>
        <w:t>∧</w:t>
      </w:r>
      <w:r w:rsidRPr="001D7C35">
        <w:rPr>
          <w:highlight w:val="white"/>
        </w:rPr>
        <w:t xml:space="preserve"> </w:t>
      </w:r>
      <w:proofErr w:type="spellStart"/>
      <w:r w:rsidRPr="001D7C35">
        <w:rPr>
          <w:highlight w:val="white"/>
        </w:rPr>
        <w:t>Tasks.Count</w:t>
      </w:r>
      <w:proofErr w:type="spellEnd"/>
      <w:r w:rsidRPr="001D7C35">
        <w:rPr>
          <w:highlight w:val="white"/>
        </w:rPr>
        <w:t xml:space="preserve"> = </w:t>
      </w:r>
      <w:proofErr w:type="gramStart"/>
      <w:r w:rsidRPr="001D7C35">
        <w:rPr>
          <w:highlight w:val="white"/>
        </w:rPr>
        <w:t>old(</w:t>
      </w:r>
      <w:proofErr w:type="spellStart"/>
      <w:proofErr w:type="gramEnd"/>
      <w:r w:rsidRPr="001D7C35">
        <w:rPr>
          <w:highlight w:val="white"/>
        </w:rPr>
        <w:t>Tasks.Count</w:t>
      </w:r>
      <w:proofErr w:type="spellEnd"/>
      <w:r w:rsidRPr="001D7C35">
        <w:rPr>
          <w:highlight w:val="white"/>
        </w:rPr>
        <w:t>) + 1";</w:t>
      </w:r>
    </w:p>
    <w:p w14:paraId="1F1EA0DA" w14:textId="509AF60C" w:rsidR="00A17BF0" w:rsidRPr="00CB7130" w:rsidRDefault="00A17BF0" w:rsidP="00CB713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FilterTasks.CalculateWP</w:t>
      </w:r>
      <w:proofErr w:type="spellEnd"/>
      <w:r w:rsidRPr="00CB7130">
        <w:rPr>
          <w:b/>
          <w:bCs/>
        </w:rPr>
        <w:t>() </w:t>
      </w:r>
    </w:p>
    <w:p w14:paraId="750D9572" w14:textId="77777777" w:rsidR="00A17BF0" w:rsidRPr="001D7C35" w:rsidRDefault="00A17BF0" w:rsidP="00A17BF0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static (Expression wp, List&lt;string&gt; steps) </w:t>
      </w:r>
      <w:proofErr w:type="spellStart"/>
      <w:proofErr w:type="gramStart"/>
      <w:r w:rsidRPr="001D7C35">
        <w:rPr>
          <w:highlight w:val="white"/>
        </w:rPr>
        <w:t>CalculateWP</w:t>
      </w:r>
      <w:proofErr w:type="spellEnd"/>
      <w:r w:rsidRPr="001D7C35">
        <w:rPr>
          <w:highlight w:val="white"/>
        </w:rPr>
        <w:t>(</w:t>
      </w:r>
      <w:proofErr w:type="gramEnd"/>
    </w:p>
    <w:p w14:paraId="252B36D8" w14:textId="77777777" w:rsidR="00A17BF0" w:rsidRDefault="00A17BF0" w:rsidP="00A17BF0">
      <w:pPr>
        <w:pStyle w:val="Code"/>
      </w:pPr>
      <w:r w:rsidRPr="001D7C35">
        <w:rPr>
          <w:highlight w:val="white"/>
        </w:rPr>
        <w:t xml:space="preserve">    string </w:t>
      </w:r>
      <w:proofErr w:type="spellStart"/>
      <w:r w:rsidRPr="001D7C35">
        <w:rPr>
          <w:highlight w:val="white"/>
        </w:rPr>
        <w:t>filterCondition</w:t>
      </w:r>
      <w:proofErr w:type="spellEnd"/>
      <w:r w:rsidRPr="001D7C35">
        <w:rPr>
          <w:highlight w:val="white"/>
        </w:rPr>
        <w:t xml:space="preserve">, Expression </w:t>
      </w:r>
      <w:proofErr w:type="spellStart"/>
      <w:r w:rsidRPr="001D7C35">
        <w:rPr>
          <w:highlight w:val="white"/>
        </w:rPr>
        <w:t>postCondition</w:t>
      </w:r>
      <w:proofErr w:type="spellEnd"/>
      <w:r w:rsidRPr="001D7C35">
        <w:rPr>
          <w:highlight w:val="white"/>
        </w:rPr>
        <w:t>)</w:t>
      </w:r>
    </w:p>
    <w:p w14:paraId="05E3BCD6" w14:textId="77777777" w:rsidR="00A17BF0" w:rsidRPr="001D7C35" w:rsidRDefault="00A17BF0" w:rsidP="00A17BF0">
      <w:pPr>
        <w:pStyle w:val="Code"/>
      </w:pPr>
    </w:p>
    <w:p w14:paraId="255C8114" w14:textId="4F480AD6" w:rsidR="00A17BF0" w:rsidRPr="00CB7130" w:rsidRDefault="00A17BF0" w:rsidP="00CB713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Expression.Substitute</w:t>
      </w:r>
      <w:proofErr w:type="spellEnd"/>
      <w:r w:rsidR="00CB7130" w:rsidRPr="00CB7130">
        <w:rPr>
          <w:b/>
          <w:bCs/>
        </w:rPr>
        <w:t>()</w:t>
      </w:r>
    </w:p>
    <w:p w14:paraId="68D09E33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abstract Expression </w:t>
      </w:r>
      <w:proofErr w:type="gramStart"/>
      <w:r w:rsidRPr="001D7C35">
        <w:rPr>
          <w:highlight w:val="white"/>
        </w:rPr>
        <w:t>Substitute(</w:t>
      </w:r>
      <w:proofErr w:type="gramEnd"/>
      <w:r w:rsidRPr="001D7C35">
        <w:rPr>
          <w:highlight w:val="white"/>
        </w:rPr>
        <w:t>string variable, string expression);</w:t>
      </w:r>
    </w:p>
    <w:p w14:paraId="265204BD" w14:textId="19D492AE" w:rsidR="00A17BF0" w:rsidRPr="00CB7130" w:rsidRDefault="00A17BF0" w:rsidP="00CB713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Expression.ToHumanReadable</w:t>
      </w:r>
      <w:proofErr w:type="spellEnd"/>
      <w:r w:rsidRPr="00CB7130">
        <w:rPr>
          <w:b/>
          <w:bCs/>
        </w:rPr>
        <w:t>() </w:t>
      </w:r>
    </w:p>
    <w:p w14:paraId="338C83F4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abstract string </w:t>
      </w:r>
      <w:proofErr w:type="spellStart"/>
      <w:proofErr w:type="gramStart"/>
      <w:r w:rsidRPr="001D7C35">
        <w:rPr>
          <w:highlight w:val="white"/>
        </w:rPr>
        <w:t>ToHumanReadable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>);</w:t>
      </w:r>
    </w:p>
    <w:p w14:paraId="30AEF172" w14:textId="586BAE93" w:rsidR="00A17BF0" w:rsidRPr="00CB7130" w:rsidRDefault="00A17BF0" w:rsidP="00CB7130">
      <w:pPr>
        <w:pStyle w:val="Code"/>
        <w:rPr>
          <w:b/>
          <w:bCs/>
        </w:rPr>
      </w:pPr>
      <w:proofErr w:type="spellStart"/>
      <w:proofErr w:type="gramStart"/>
      <w:r w:rsidRPr="00CB7130">
        <w:rPr>
          <w:b/>
          <w:bCs/>
        </w:rPr>
        <w:t>ParseExpression</w:t>
      </w:r>
      <w:proofErr w:type="spellEnd"/>
      <w:r w:rsidRPr="00CB7130">
        <w:rPr>
          <w:b/>
          <w:bCs/>
        </w:rPr>
        <w:t>(</w:t>
      </w:r>
      <w:proofErr w:type="gramEnd"/>
      <w:r w:rsidRPr="00CB7130">
        <w:rPr>
          <w:b/>
          <w:bCs/>
        </w:rPr>
        <w:t>) </w:t>
      </w:r>
    </w:p>
    <w:p w14:paraId="42717908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static Expression </w:t>
      </w:r>
      <w:proofErr w:type="spellStart"/>
      <w:proofErr w:type="gramStart"/>
      <w:r w:rsidRPr="001D7C35">
        <w:rPr>
          <w:highlight w:val="white"/>
        </w:rPr>
        <w:t>ParseExpression</w:t>
      </w:r>
      <w:proofErr w:type="spellEnd"/>
      <w:r w:rsidRPr="001D7C35">
        <w:rPr>
          <w:highlight w:val="white"/>
        </w:rPr>
        <w:t>(</w:t>
      </w:r>
      <w:proofErr w:type="gramEnd"/>
      <w:r w:rsidRPr="001D7C35">
        <w:rPr>
          <w:highlight w:val="white"/>
        </w:rPr>
        <w:t xml:space="preserve">string </w:t>
      </w:r>
      <w:proofErr w:type="spellStart"/>
      <w:r w:rsidRPr="001D7C35">
        <w:rPr>
          <w:highlight w:val="white"/>
        </w:rPr>
        <w:t>expressionText</w:t>
      </w:r>
      <w:proofErr w:type="spellEnd"/>
      <w:r w:rsidRPr="001D7C35">
        <w:rPr>
          <w:highlight w:val="white"/>
        </w:rPr>
        <w:t>)</w:t>
      </w:r>
    </w:p>
    <w:p w14:paraId="3D564F9C" w14:textId="09DF6566" w:rsidR="00A17BF0" w:rsidRPr="00B018FF" w:rsidRDefault="00A17BF0" w:rsidP="00CB7130">
      <w:pPr>
        <w:pStyle w:val="Code"/>
        <w:rPr>
          <w:b/>
          <w:bCs/>
        </w:rPr>
      </w:pPr>
      <w:proofErr w:type="spellStart"/>
      <w:r w:rsidRPr="00CB7130">
        <w:rPr>
          <w:b/>
          <w:bCs/>
        </w:rPr>
        <w:t>CanExecute</w:t>
      </w:r>
      <w:proofErr w:type="spellEnd"/>
      <w:r w:rsidRPr="00B018FF">
        <w:rPr>
          <w:b/>
          <w:bCs/>
        </w:rPr>
        <w:t>()/</w:t>
      </w:r>
      <w:proofErr w:type="gramStart"/>
      <w:r w:rsidRPr="00CB7130">
        <w:rPr>
          <w:b/>
          <w:bCs/>
        </w:rPr>
        <w:t>Execute</w:t>
      </w:r>
      <w:r w:rsidRPr="00B018FF">
        <w:rPr>
          <w:b/>
          <w:bCs/>
        </w:rPr>
        <w:t>(</w:t>
      </w:r>
      <w:proofErr w:type="gramEnd"/>
      <w:r w:rsidRPr="00B018FF">
        <w:rPr>
          <w:b/>
          <w:bCs/>
        </w:rPr>
        <w:t>)</w:t>
      </w:r>
      <w:r w:rsidRPr="00CB7130">
        <w:rPr>
          <w:b/>
          <w:bCs/>
        </w:rPr>
        <w:t> </w:t>
      </w:r>
    </w:p>
    <w:p w14:paraId="3338F827" w14:textId="77777777" w:rsidR="00A17BF0" w:rsidRPr="001D7C35" w:rsidRDefault="00A17BF0" w:rsidP="00A17BF0">
      <w:pPr>
        <w:pStyle w:val="Code"/>
        <w:rPr>
          <w:highlight w:val="white"/>
        </w:rPr>
      </w:pPr>
      <w:r w:rsidRPr="001D7C35">
        <w:rPr>
          <w:highlight w:val="white"/>
        </w:rPr>
        <w:t xml:space="preserve">public bool </w:t>
      </w:r>
      <w:proofErr w:type="spellStart"/>
      <w:r w:rsidRPr="001D7C35">
        <w:rPr>
          <w:highlight w:val="white"/>
        </w:rPr>
        <w:t>CanExecute</w:t>
      </w:r>
      <w:proofErr w:type="spellEnd"/>
      <w:r w:rsidRPr="001D7C35">
        <w:rPr>
          <w:highlight w:val="white"/>
        </w:rPr>
        <w:t>(object parameter) =&gt; _</w:t>
      </w:r>
      <w:proofErr w:type="spellStart"/>
      <w:r w:rsidRPr="001D7C35">
        <w:rPr>
          <w:highlight w:val="white"/>
        </w:rPr>
        <w:t>canExecute</w:t>
      </w:r>
      <w:proofErr w:type="spellEnd"/>
      <w:r w:rsidRPr="001D7C35">
        <w:rPr>
          <w:highlight w:val="white"/>
        </w:rPr>
        <w:t>?.</w:t>
      </w:r>
      <w:proofErr w:type="gramStart"/>
      <w:r w:rsidRPr="001D7C35">
        <w:rPr>
          <w:highlight w:val="white"/>
        </w:rPr>
        <w:t>Invoke(</w:t>
      </w:r>
      <w:proofErr w:type="gramEnd"/>
      <w:r w:rsidRPr="001D7C35">
        <w:rPr>
          <w:highlight w:val="white"/>
        </w:rPr>
        <w:t>) ?? true;</w:t>
      </w:r>
    </w:p>
    <w:p w14:paraId="2B94B9E6" w14:textId="77777777" w:rsidR="00A17BF0" w:rsidRPr="001D7C35" w:rsidRDefault="00A17BF0" w:rsidP="00A17BF0">
      <w:pPr>
        <w:pStyle w:val="Code"/>
      </w:pPr>
      <w:r w:rsidRPr="001D7C35">
        <w:rPr>
          <w:highlight w:val="white"/>
        </w:rPr>
        <w:t xml:space="preserve">public void </w:t>
      </w:r>
      <w:proofErr w:type="gramStart"/>
      <w:r w:rsidRPr="001D7C35">
        <w:rPr>
          <w:highlight w:val="white"/>
        </w:rPr>
        <w:t>Execute(</w:t>
      </w:r>
      <w:proofErr w:type="gramEnd"/>
      <w:r w:rsidRPr="001D7C35">
        <w:rPr>
          <w:highlight w:val="white"/>
        </w:rPr>
        <w:t>object parameter) =&gt; _</w:t>
      </w:r>
      <w:proofErr w:type="gramStart"/>
      <w:r w:rsidRPr="001D7C35">
        <w:rPr>
          <w:highlight w:val="white"/>
        </w:rPr>
        <w:t>execute(</w:t>
      </w:r>
      <w:proofErr w:type="gramEnd"/>
      <w:r w:rsidRPr="001D7C35">
        <w:rPr>
          <w:highlight w:val="white"/>
        </w:rPr>
        <w:t>);</w:t>
      </w:r>
    </w:p>
    <w:p w14:paraId="03AC7C35" w14:textId="77777777" w:rsidR="00A17BF0" w:rsidRPr="00CE0298" w:rsidRDefault="00A17BF0" w:rsidP="00A17BF0">
      <w:pPr>
        <w:pStyle w:val="Default"/>
      </w:pPr>
      <w:r w:rsidRPr="00CE0298">
        <w:t>Каждый класс решает конкретную задачу в архитектуре MVVM + сервисный слой + формальная верификация.</w:t>
      </w:r>
    </w:p>
    <w:p w14:paraId="5591CDC0" w14:textId="77777777" w:rsidR="00AE500E" w:rsidRPr="00A17BF0" w:rsidRDefault="00AE500E" w:rsidP="0079314C">
      <w:pPr>
        <w:pStyle w:val="Default"/>
        <w:ind w:firstLine="0"/>
        <w:jc w:val="right"/>
        <w:rPr>
          <w:sz w:val="32"/>
          <w:szCs w:val="32"/>
        </w:rPr>
      </w:pPr>
    </w:p>
    <w:sectPr w:rsidR="00AE500E" w:rsidRPr="00A17BF0" w:rsidSect="00F85BBB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9E013" w14:textId="77777777" w:rsidR="00CC2DAD" w:rsidRDefault="00CC2DAD" w:rsidP="00782BD0">
      <w:r>
        <w:separator/>
      </w:r>
    </w:p>
  </w:endnote>
  <w:endnote w:type="continuationSeparator" w:id="0">
    <w:p w14:paraId="7F232CBF" w14:textId="77777777" w:rsidR="00CC2DAD" w:rsidRDefault="00CC2DAD" w:rsidP="00782B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1022298"/>
      <w:docPartObj>
        <w:docPartGallery w:val="Page Numbers (Bottom of Page)"/>
        <w:docPartUnique/>
      </w:docPartObj>
    </w:sdtPr>
    <w:sdtContent>
      <w:p w14:paraId="5A0F184A" w14:textId="1A167E89" w:rsidR="006A5454" w:rsidRDefault="006A5454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F38DAE" w14:textId="77777777" w:rsidR="00E9150E" w:rsidRDefault="00E9150E" w:rsidP="00782BD0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B4E30" w14:textId="77777777" w:rsidR="00CC2DAD" w:rsidRDefault="00CC2DAD" w:rsidP="00782BD0">
      <w:r>
        <w:separator/>
      </w:r>
    </w:p>
  </w:footnote>
  <w:footnote w:type="continuationSeparator" w:id="0">
    <w:p w14:paraId="4973A853" w14:textId="77777777" w:rsidR="00CC2DAD" w:rsidRDefault="00CC2DAD" w:rsidP="00782B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6470"/>
    <w:multiLevelType w:val="multilevel"/>
    <w:tmpl w:val="B3F44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50CFB"/>
    <w:multiLevelType w:val="multilevel"/>
    <w:tmpl w:val="6A34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75138"/>
    <w:multiLevelType w:val="hybridMultilevel"/>
    <w:tmpl w:val="3DB21E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086EFF"/>
    <w:multiLevelType w:val="multilevel"/>
    <w:tmpl w:val="F3E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F03F4"/>
    <w:multiLevelType w:val="hybridMultilevel"/>
    <w:tmpl w:val="7F80C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A35401"/>
    <w:multiLevelType w:val="hybridMultilevel"/>
    <w:tmpl w:val="F5C8BC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4D11D4"/>
    <w:multiLevelType w:val="multilevel"/>
    <w:tmpl w:val="6772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4F5E7F"/>
    <w:multiLevelType w:val="multilevel"/>
    <w:tmpl w:val="E598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830B13"/>
    <w:multiLevelType w:val="multilevel"/>
    <w:tmpl w:val="F74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EE16EB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C2560D"/>
    <w:multiLevelType w:val="hybridMultilevel"/>
    <w:tmpl w:val="07606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34471C"/>
    <w:multiLevelType w:val="multilevel"/>
    <w:tmpl w:val="636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71763E"/>
    <w:multiLevelType w:val="hybridMultilevel"/>
    <w:tmpl w:val="EFE6F9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A24342"/>
    <w:multiLevelType w:val="hybridMultilevel"/>
    <w:tmpl w:val="EF74B8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164740"/>
    <w:multiLevelType w:val="multilevel"/>
    <w:tmpl w:val="48E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FD38EC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FD6990"/>
    <w:multiLevelType w:val="multilevel"/>
    <w:tmpl w:val="0CFA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44207B"/>
    <w:multiLevelType w:val="hybridMultilevel"/>
    <w:tmpl w:val="7798A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6961CF"/>
    <w:multiLevelType w:val="hybridMultilevel"/>
    <w:tmpl w:val="1F1CD7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7A346A"/>
    <w:multiLevelType w:val="multilevel"/>
    <w:tmpl w:val="FF28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C4475B"/>
    <w:multiLevelType w:val="multilevel"/>
    <w:tmpl w:val="5FCC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DC56CE"/>
    <w:multiLevelType w:val="multilevel"/>
    <w:tmpl w:val="F00A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120D06"/>
    <w:multiLevelType w:val="multilevel"/>
    <w:tmpl w:val="AB28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451614"/>
    <w:multiLevelType w:val="multilevel"/>
    <w:tmpl w:val="4B7E9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475C19"/>
    <w:multiLevelType w:val="multilevel"/>
    <w:tmpl w:val="E80A5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AE74EE2"/>
    <w:multiLevelType w:val="multilevel"/>
    <w:tmpl w:val="0F5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293113"/>
    <w:multiLevelType w:val="hybridMultilevel"/>
    <w:tmpl w:val="9F9E008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1B3A4169"/>
    <w:multiLevelType w:val="multilevel"/>
    <w:tmpl w:val="3B40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8F2C27"/>
    <w:multiLevelType w:val="hybridMultilevel"/>
    <w:tmpl w:val="2454FD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443F81"/>
    <w:multiLevelType w:val="multilevel"/>
    <w:tmpl w:val="1298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1B7448"/>
    <w:multiLevelType w:val="multilevel"/>
    <w:tmpl w:val="9988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681977"/>
    <w:multiLevelType w:val="multilevel"/>
    <w:tmpl w:val="4DEC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9D1E2B"/>
    <w:multiLevelType w:val="hybridMultilevel"/>
    <w:tmpl w:val="1ED8A1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0203BE"/>
    <w:multiLevelType w:val="multilevel"/>
    <w:tmpl w:val="947C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190ED0"/>
    <w:multiLevelType w:val="multilevel"/>
    <w:tmpl w:val="0A56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F605EC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6B045D"/>
    <w:multiLevelType w:val="multilevel"/>
    <w:tmpl w:val="145A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223DB6"/>
    <w:multiLevelType w:val="multilevel"/>
    <w:tmpl w:val="805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A83676"/>
    <w:multiLevelType w:val="hybridMultilevel"/>
    <w:tmpl w:val="21983F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E56D15"/>
    <w:multiLevelType w:val="hybridMultilevel"/>
    <w:tmpl w:val="3690AA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E1683F"/>
    <w:multiLevelType w:val="multilevel"/>
    <w:tmpl w:val="E9D88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1582C37"/>
    <w:multiLevelType w:val="multilevel"/>
    <w:tmpl w:val="F8AC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FA5F6F"/>
    <w:multiLevelType w:val="hybridMultilevel"/>
    <w:tmpl w:val="FC2E22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80275D6"/>
    <w:multiLevelType w:val="multilevel"/>
    <w:tmpl w:val="CBB6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4E3725"/>
    <w:multiLevelType w:val="multilevel"/>
    <w:tmpl w:val="AA866F1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5" w15:restartNumberingAfterBreak="0">
    <w:nsid w:val="39EA0883"/>
    <w:multiLevelType w:val="multilevel"/>
    <w:tmpl w:val="AB882FEE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6" w15:restartNumberingAfterBreak="0">
    <w:nsid w:val="3A1F045F"/>
    <w:multiLevelType w:val="multilevel"/>
    <w:tmpl w:val="CE80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A562941"/>
    <w:multiLevelType w:val="multilevel"/>
    <w:tmpl w:val="D2B02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DFE689E"/>
    <w:multiLevelType w:val="multilevel"/>
    <w:tmpl w:val="9C56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06070F"/>
    <w:multiLevelType w:val="multilevel"/>
    <w:tmpl w:val="09A6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115CE4"/>
    <w:multiLevelType w:val="hybridMultilevel"/>
    <w:tmpl w:val="B65ED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7B263A"/>
    <w:multiLevelType w:val="multilevel"/>
    <w:tmpl w:val="7188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6B1C6E"/>
    <w:multiLevelType w:val="multilevel"/>
    <w:tmpl w:val="C2CE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3D34531"/>
    <w:multiLevelType w:val="multilevel"/>
    <w:tmpl w:val="6C64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620C8E"/>
    <w:multiLevelType w:val="multilevel"/>
    <w:tmpl w:val="9D2C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5A1071"/>
    <w:multiLevelType w:val="hybridMultilevel"/>
    <w:tmpl w:val="082A75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82275C6"/>
    <w:multiLevelType w:val="multilevel"/>
    <w:tmpl w:val="0726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727AB9"/>
    <w:multiLevelType w:val="multilevel"/>
    <w:tmpl w:val="A1EC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D048F8"/>
    <w:multiLevelType w:val="multilevel"/>
    <w:tmpl w:val="41188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B77DB8"/>
    <w:multiLevelType w:val="multilevel"/>
    <w:tmpl w:val="AB882FEE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EEE3D5C"/>
    <w:multiLevelType w:val="multilevel"/>
    <w:tmpl w:val="6366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E91DB8"/>
    <w:multiLevelType w:val="multilevel"/>
    <w:tmpl w:val="A2EC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1E0C5B"/>
    <w:multiLevelType w:val="hybridMultilevel"/>
    <w:tmpl w:val="7D6A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23742F8"/>
    <w:multiLevelType w:val="multilevel"/>
    <w:tmpl w:val="BA50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8C45BB"/>
    <w:multiLevelType w:val="multilevel"/>
    <w:tmpl w:val="BB180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7430020"/>
    <w:multiLevelType w:val="hybridMultilevel"/>
    <w:tmpl w:val="06B0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815574E"/>
    <w:multiLevelType w:val="hybridMultilevel"/>
    <w:tmpl w:val="31889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8E80CC0"/>
    <w:multiLevelType w:val="hybridMultilevel"/>
    <w:tmpl w:val="A2AAE6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711002"/>
    <w:multiLevelType w:val="multilevel"/>
    <w:tmpl w:val="A5C4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D991387"/>
    <w:multiLevelType w:val="multilevel"/>
    <w:tmpl w:val="9660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E31682"/>
    <w:multiLevelType w:val="multilevel"/>
    <w:tmpl w:val="5A74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8C7202"/>
    <w:multiLevelType w:val="multilevel"/>
    <w:tmpl w:val="F74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22E4CED"/>
    <w:multiLevelType w:val="multilevel"/>
    <w:tmpl w:val="C7B4C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511704"/>
    <w:multiLevelType w:val="hybridMultilevel"/>
    <w:tmpl w:val="37C04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5280B72"/>
    <w:multiLevelType w:val="multilevel"/>
    <w:tmpl w:val="7ED4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CF0AD2"/>
    <w:multiLevelType w:val="multilevel"/>
    <w:tmpl w:val="77FC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6476F84"/>
    <w:multiLevelType w:val="multilevel"/>
    <w:tmpl w:val="F1587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64C2BB3"/>
    <w:multiLevelType w:val="multilevel"/>
    <w:tmpl w:val="6F0C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21131D"/>
    <w:multiLevelType w:val="multilevel"/>
    <w:tmpl w:val="F03C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2F772B"/>
    <w:multiLevelType w:val="multilevel"/>
    <w:tmpl w:val="1686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BFB3AB1"/>
    <w:multiLevelType w:val="hybridMultilevel"/>
    <w:tmpl w:val="A92C9D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C9D0843"/>
    <w:multiLevelType w:val="multilevel"/>
    <w:tmpl w:val="3636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D593CF1"/>
    <w:multiLevelType w:val="multilevel"/>
    <w:tmpl w:val="6308A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D7B4BFD"/>
    <w:multiLevelType w:val="hybridMultilevel"/>
    <w:tmpl w:val="D7CC6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DEF26D0"/>
    <w:multiLevelType w:val="multilevel"/>
    <w:tmpl w:val="502E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A71791"/>
    <w:multiLevelType w:val="multilevel"/>
    <w:tmpl w:val="AE78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36B145F"/>
    <w:multiLevelType w:val="multilevel"/>
    <w:tmpl w:val="58D6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76E1743"/>
    <w:multiLevelType w:val="hybridMultilevel"/>
    <w:tmpl w:val="3962D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89A709D"/>
    <w:multiLevelType w:val="hybridMultilevel"/>
    <w:tmpl w:val="22C646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90F7855"/>
    <w:multiLevelType w:val="multilevel"/>
    <w:tmpl w:val="749C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9FF6F88"/>
    <w:multiLevelType w:val="multilevel"/>
    <w:tmpl w:val="1836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9B5526"/>
    <w:multiLevelType w:val="multilevel"/>
    <w:tmpl w:val="C412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C6F02FF"/>
    <w:multiLevelType w:val="multilevel"/>
    <w:tmpl w:val="4448F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DC12C16"/>
    <w:multiLevelType w:val="multilevel"/>
    <w:tmpl w:val="0A0CB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E140A22"/>
    <w:multiLevelType w:val="multilevel"/>
    <w:tmpl w:val="FC7E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8623A4"/>
    <w:multiLevelType w:val="hybridMultilevel"/>
    <w:tmpl w:val="1EB214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9216879">
    <w:abstractNumId w:val="7"/>
  </w:num>
  <w:num w:numId="2" w16cid:durableId="1618482819">
    <w:abstractNumId w:val="9"/>
  </w:num>
  <w:num w:numId="3" w16cid:durableId="1496914232">
    <w:abstractNumId w:val="75"/>
  </w:num>
  <w:num w:numId="4" w16cid:durableId="1693531756">
    <w:abstractNumId w:val="34"/>
  </w:num>
  <w:num w:numId="5" w16cid:durableId="750271567">
    <w:abstractNumId w:val="79"/>
  </w:num>
  <w:num w:numId="6" w16cid:durableId="1157113091">
    <w:abstractNumId w:val="68"/>
  </w:num>
  <w:num w:numId="7" w16cid:durableId="1068070581">
    <w:abstractNumId w:val="25"/>
  </w:num>
  <w:num w:numId="8" w16cid:durableId="2128740373">
    <w:abstractNumId w:val="58"/>
  </w:num>
  <w:num w:numId="9" w16cid:durableId="42096190">
    <w:abstractNumId w:val="3"/>
  </w:num>
  <w:num w:numId="10" w16cid:durableId="681589360">
    <w:abstractNumId w:val="49"/>
  </w:num>
  <w:num w:numId="11" w16cid:durableId="2084835006">
    <w:abstractNumId w:val="29"/>
  </w:num>
  <w:num w:numId="12" w16cid:durableId="1349024925">
    <w:abstractNumId w:val="46"/>
  </w:num>
  <w:num w:numId="13" w16cid:durableId="554464959">
    <w:abstractNumId w:val="69"/>
  </w:num>
  <w:num w:numId="14" w16cid:durableId="1450972150">
    <w:abstractNumId w:val="51"/>
  </w:num>
  <w:num w:numId="15" w16cid:durableId="876116609">
    <w:abstractNumId w:val="85"/>
  </w:num>
  <w:num w:numId="16" w16cid:durableId="461196511">
    <w:abstractNumId w:val="6"/>
  </w:num>
  <w:num w:numId="17" w16cid:durableId="973173180">
    <w:abstractNumId w:val="20"/>
  </w:num>
  <w:num w:numId="18" w16cid:durableId="1218391662">
    <w:abstractNumId w:val="27"/>
  </w:num>
  <w:num w:numId="19" w16cid:durableId="362679793">
    <w:abstractNumId w:val="91"/>
  </w:num>
  <w:num w:numId="20" w16cid:durableId="178355904">
    <w:abstractNumId w:val="92"/>
  </w:num>
  <w:num w:numId="21" w16cid:durableId="959067299">
    <w:abstractNumId w:val="64"/>
  </w:num>
  <w:num w:numId="22" w16cid:durableId="836925006">
    <w:abstractNumId w:val="93"/>
  </w:num>
  <w:num w:numId="23" w16cid:durableId="1052849128">
    <w:abstractNumId w:val="76"/>
  </w:num>
  <w:num w:numId="24" w16cid:durableId="1849440860">
    <w:abstractNumId w:val="1"/>
  </w:num>
  <w:num w:numId="25" w16cid:durableId="643122475">
    <w:abstractNumId w:val="63"/>
  </w:num>
  <w:num w:numId="26" w16cid:durableId="1264068871">
    <w:abstractNumId w:val="39"/>
  </w:num>
  <w:num w:numId="27" w16cid:durableId="1541429773">
    <w:abstractNumId w:val="73"/>
  </w:num>
  <w:num w:numId="28" w16cid:durableId="454910807">
    <w:abstractNumId w:val="66"/>
  </w:num>
  <w:num w:numId="29" w16cid:durableId="564217921">
    <w:abstractNumId w:val="42"/>
  </w:num>
  <w:num w:numId="30" w16cid:durableId="2075811033">
    <w:abstractNumId w:val="50"/>
  </w:num>
  <w:num w:numId="31" w16cid:durableId="1898055066">
    <w:abstractNumId w:val="12"/>
  </w:num>
  <w:num w:numId="32" w16cid:durableId="226844710">
    <w:abstractNumId w:val="67"/>
  </w:num>
  <w:num w:numId="33" w16cid:durableId="1389107617">
    <w:abstractNumId w:val="87"/>
  </w:num>
  <w:num w:numId="34" w16cid:durableId="420181144">
    <w:abstractNumId w:val="38"/>
  </w:num>
  <w:num w:numId="35" w16cid:durableId="1448621368">
    <w:abstractNumId w:val="62"/>
  </w:num>
  <w:num w:numId="36" w16cid:durableId="1697343008">
    <w:abstractNumId w:val="32"/>
  </w:num>
  <w:num w:numId="37" w16cid:durableId="558858087">
    <w:abstractNumId w:val="24"/>
  </w:num>
  <w:num w:numId="38" w16cid:durableId="840781836">
    <w:abstractNumId w:val="35"/>
  </w:num>
  <w:num w:numId="39" w16cid:durableId="708838491">
    <w:abstractNumId w:val="55"/>
  </w:num>
  <w:num w:numId="40" w16cid:durableId="1956403443">
    <w:abstractNumId w:val="15"/>
  </w:num>
  <w:num w:numId="41" w16cid:durableId="663896038">
    <w:abstractNumId w:val="52"/>
  </w:num>
  <w:num w:numId="42" w16cid:durableId="1748115961">
    <w:abstractNumId w:val="95"/>
  </w:num>
  <w:num w:numId="43" w16cid:durableId="1471828489">
    <w:abstractNumId w:val="90"/>
  </w:num>
  <w:num w:numId="44" w16cid:durableId="1297877998">
    <w:abstractNumId w:val="70"/>
  </w:num>
  <w:num w:numId="45" w16cid:durableId="237911947">
    <w:abstractNumId w:val="56"/>
  </w:num>
  <w:num w:numId="46" w16cid:durableId="958607109">
    <w:abstractNumId w:val="84"/>
  </w:num>
  <w:num w:numId="47" w16cid:durableId="1067073936">
    <w:abstractNumId w:val="30"/>
  </w:num>
  <w:num w:numId="48" w16cid:durableId="255746203">
    <w:abstractNumId w:val="14"/>
  </w:num>
  <w:num w:numId="49" w16cid:durableId="205216997">
    <w:abstractNumId w:val="74"/>
  </w:num>
  <w:num w:numId="50" w16cid:durableId="1234466562">
    <w:abstractNumId w:val="89"/>
  </w:num>
  <w:num w:numId="51" w16cid:durableId="320155078">
    <w:abstractNumId w:val="61"/>
  </w:num>
  <w:num w:numId="52" w16cid:durableId="784886050">
    <w:abstractNumId w:val="5"/>
  </w:num>
  <w:num w:numId="53" w16cid:durableId="51470386">
    <w:abstractNumId w:val="23"/>
  </w:num>
  <w:num w:numId="54" w16cid:durableId="98650220">
    <w:abstractNumId w:val="26"/>
  </w:num>
  <w:num w:numId="55" w16cid:durableId="1331713969">
    <w:abstractNumId w:val="82"/>
  </w:num>
  <w:num w:numId="56" w16cid:durableId="1791196054">
    <w:abstractNumId w:val="13"/>
  </w:num>
  <w:num w:numId="57" w16cid:durableId="741410642">
    <w:abstractNumId w:val="2"/>
  </w:num>
  <w:num w:numId="58" w16cid:durableId="1966735786">
    <w:abstractNumId w:val="10"/>
  </w:num>
  <w:num w:numId="59" w16cid:durableId="965159457">
    <w:abstractNumId w:val="88"/>
  </w:num>
  <w:num w:numId="60" w16cid:durableId="186409057">
    <w:abstractNumId w:val="54"/>
  </w:num>
  <w:num w:numId="61" w16cid:durableId="270670079">
    <w:abstractNumId w:val="53"/>
  </w:num>
  <w:num w:numId="62" w16cid:durableId="1857618904">
    <w:abstractNumId w:val="41"/>
  </w:num>
  <w:num w:numId="63" w16cid:durableId="419371742">
    <w:abstractNumId w:val="37"/>
  </w:num>
  <w:num w:numId="64" w16cid:durableId="1789542484">
    <w:abstractNumId w:val="81"/>
  </w:num>
  <w:num w:numId="65" w16cid:durableId="153763693">
    <w:abstractNumId w:val="22"/>
  </w:num>
  <w:num w:numId="66" w16cid:durableId="1811558162">
    <w:abstractNumId w:val="18"/>
  </w:num>
  <w:num w:numId="67" w16cid:durableId="2125608385">
    <w:abstractNumId w:val="80"/>
  </w:num>
  <w:num w:numId="68" w16cid:durableId="946277770">
    <w:abstractNumId w:val="28"/>
  </w:num>
  <w:num w:numId="69" w16cid:durableId="100690794">
    <w:abstractNumId w:val="17"/>
  </w:num>
  <w:num w:numId="70" w16cid:durableId="1818961117">
    <w:abstractNumId w:val="83"/>
  </w:num>
  <w:num w:numId="71" w16cid:durableId="1771781429">
    <w:abstractNumId w:val="60"/>
  </w:num>
  <w:num w:numId="72" w16cid:durableId="1244994771">
    <w:abstractNumId w:val="78"/>
  </w:num>
  <w:num w:numId="73" w16cid:durableId="252588979">
    <w:abstractNumId w:val="16"/>
  </w:num>
  <w:num w:numId="74" w16cid:durableId="1659844196">
    <w:abstractNumId w:val="33"/>
  </w:num>
  <w:num w:numId="75" w16cid:durableId="1799100476">
    <w:abstractNumId w:val="57"/>
  </w:num>
  <w:num w:numId="76" w16cid:durableId="1478111379">
    <w:abstractNumId w:val="86"/>
  </w:num>
  <w:num w:numId="77" w16cid:durableId="523398000">
    <w:abstractNumId w:val="43"/>
  </w:num>
  <w:num w:numId="78" w16cid:durableId="1746026358">
    <w:abstractNumId w:val="77"/>
  </w:num>
  <w:num w:numId="79" w16cid:durableId="1508985365">
    <w:abstractNumId w:val="65"/>
  </w:num>
  <w:num w:numId="80" w16cid:durableId="621695259">
    <w:abstractNumId w:val="4"/>
  </w:num>
  <w:num w:numId="81" w16cid:durableId="1230841848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681201889">
    <w:abstractNumId w:val="21"/>
  </w:num>
  <w:num w:numId="83" w16cid:durableId="438910821">
    <w:abstractNumId w:val="19"/>
  </w:num>
  <w:num w:numId="84" w16cid:durableId="1802650560">
    <w:abstractNumId w:val="48"/>
  </w:num>
  <w:num w:numId="85" w16cid:durableId="1892304399">
    <w:abstractNumId w:val="94"/>
  </w:num>
  <w:num w:numId="86" w16cid:durableId="1698969910">
    <w:abstractNumId w:val="31"/>
  </w:num>
  <w:num w:numId="87" w16cid:durableId="1840729424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403721410">
    <w:abstractNumId w:val="11"/>
  </w:num>
  <w:num w:numId="89" w16cid:durableId="1048262001">
    <w:abstractNumId w:val="36"/>
  </w:num>
  <w:num w:numId="90" w16cid:durableId="428934813">
    <w:abstractNumId w:val="0"/>
  </w:num>
  <w:num w:numId="91" w16cid:durableId="961037676">
    <w:abstractNumId w:val="72"/>
  </w:num>
  <w:num w:numId="92" w16cid:durableId="1765951363">
    <w:abstractNumId w:val="47"/>
  </w:num>
  <w:num w:numId="93" w16cid:durableId="1408188462">
    <w:abstractNumId w:val="44"/>
  </w:num>
  <w:num w:numId="94" w16cid:durableId="1935242761">
    <w:abstractNumId w:val="8"/>
  </w:num>
  <w:num w:numId="95" w16cid:durableId="289748875">
    <w:abstractNumId w:val="59"/>
  </w:num>
  <w:num w:numId="96" w16cid:durableId="934560787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234"/>
    <w:rsid w:val="00005C5F"/>
    <w:rsid w:val="00006AED"/>
    <w:rsid w:val="00013485"/>
    <w:rsid w:val="00016101"/>
    <w:rsid w:val="00052A78"/>
    <w:rsid w:val="00056710"/>
    <w:rsid w:val="00056DB0"/>
    <w:rsid w:val="00057186"/>
    <w:rsid w:val="00064D05"/>
    <w:rsid w:val="00095112"/>
    <w:rsid w:val="00097AB2"/>
    <w:rsid w:val="000B0648"/>
    <w:rsid w:val="000B6CA0"/>
    <w:rsid w:val="000C0491"/>
    <w:rsid w:val="000C04D4"/>
    <w:rsid w:val="000C0DB2"/>
    <w:rsid w:val="000D11C9"/>
    <w:rsid w:val="000D2A86"/>
    <w:rsid w:val="000D4E52"/>
    <w:rsid w:val="000D6767"/>
    <w:rsid w:val="000D7A7E"/>
    <w:rsid w:val="000E3234"/>
    <w:rsid w:val="00100F0F"/>
    <w:rsid w:val="00104CBA"/>
    <w:rsid w:val="0010795C"/>
    <w:rsid w:val="00115FCA"/>
    <w:rsid w:val="00146F1B"/>
    <w:rsid w:val="00150579"/>
    <w:rsid w:val="00150668"/>
    <w:rsid w:val="00172A31"/>
    <w:rsid w:val="001774D0"/>
    <w:rsid w:val="001900C5"/>
    <w:rsid w:val="00192438"/>
    <w:rsid w:val="00195C1A"/>
    <w:rsid w:val="001A09DA"/>
    <w:rsid w:val="001B0405"/>
    <w:rsid w:val="001B2F9A"/>
    <w:rsid w:val="001D062D"/>
    <w:rsid w:val="001D61E8"/>
    <w:rsid w:val="001D696D"/>
    <w:rsid w:val="001D7C35"/>
    <w:rsid w:val="001E092D"/>
    <w:rsid w:val="001F5B13"/>
    <w:rsid w:val="001F7D16"/>
    <w:rsid w:val="00202694"/>
    <w:rsid w:val="0020641F"/>
    <w:rsid w:val="002142B0"/>
    <w:rsid w:val="0021593A"/>
    <w:rsid w:val="002171B1"/>
    <w:rsid w:val="00222DF1"/>
    <w:rsid w:val="00236236"/>
    <w:rsid w:val="00237F0D"/>
    <w:rsid w:val="002418C1"/>
    <w:rsid w:val="002423AE"/>
    <w:rsid w:val="002453F8"/>
    <w:rsid w:val="002512B1"/>
    <w:rsid w:val="00253126"/>
    <w:rsid w:val="002671B4"/>
    <w:rsid w:val="00267785"/>
    <w:rsid w:val="00274C64"/>
    <w:rsid w:val="0028408B"/>
    <w:rsid w:val="002D0DA0"/>
    <w:rsid w:val="002D0FBB"/>
    <w:rsid w:val="002D6670"/>
    <w:rsid w:val="002E0CB3"/>
    <w:rsid w:val="002E33E2"/>
    <w:rsid w:val="002E4B3B"/>
    <w:rsid w:val="002E697A"/>
    <w:rsid w:val="002E7730"/>
    <w:rsid w:val="002F0661"/>
    <w:rsid w:val="002F6EC1"/>
    <w:rsid w:val="00300F1F"/>
    <w:rsid w:val="00302DBF"/>
    <w:rsid w:val="00311E70"/>
    <w:rsid w:val="00315FD4"/>
    <w:rsid w:val="00325E0E"/>
    <w:rsid w:val="00357654"/>
    <w:rsid w:val="00373873"/>
    <w:rsid w:val="00373FA1"/>
    <w:rsid w:val="003756B9"/>
    <w:rsid w:val="003756FC"/>
    <w:rsid w:val="00380CB6"/>
    <w:rsid w:val="00384C37"/>
    <w:rsid w:val="00395BAE"/>
    <w:rsid w:val="00395BEF"/>
    <w:rsid w:val="003961E3"/>
    <w:rsid w:val="00396D7A"/>
    <w:rsid w:val="00397202"/>
    <w:rsid w:val="003A0CF7"/>
    <w:rsid w:val="003B27E7"/>
    <w:rsid w:val="003B4F39"/>
    <w:rsid w:val="003C2E97"/>
    <w:rsid w:val="003C3C89"/>
    <w:rsid w:val="003C4A78"/>
    <w:rsid w:val="003C7884"/>
    <w:rsid w:val="003D1A3F"/>
    <w:rsid w:val="003D472D"/>
    <w:rsid w:val="003D69F8"/>
    <w:rsid w:val="003E10DA"/>
    <w:rsid w:val="003E4671"/>
    <w:rsid w:val="003E471B"/>
    <w:rsid w:val="003E7946"/>
    <w:rsid w:val="003E7FC4"/>
    <w:rsid w:val="00405816"/>
    <w:rsid w:val="0042291D"/>
    <w:rsid w:val="004235D2"/>
    <w:rsid w:val="0042540A"/>
    <w:rsid w:val="004345AD"/>
    <w:rsid w:val="00436A23"/>
    <w:rsid w:val="00442BAD"/>
    <w:rsid w:val="00446870"/>
    <w:rsid w:val="00460446"/>
    <w:rsid w:val="00460EF0"/>
    <w:rsid w:val="0047440A"/>
    <w:rsid w:val="00485137"/>
    <w:rsid w:val="00492B65"/>
    <w:rsid w:val="004A511B"/>
    <w:rsid w:val="004A7B8D"/>
    <w:rsid w:val="004B1A76"/>
    <w:rsid w:val="004B3368"/>
    <w:rsid w:val="004B7E25"/>
    <w:rsid w:val="004D143E"/>
    <w:rsid w:val="004D5F1D"/>
    <w:rsid w:val="004E4BCD"/>
    <w:rsid w:val="004E59A7"/>
    <w:rsid w:val="004F5052"/>
    <w:rsid w:val="004F5D67"/>
    <w:rsid w:val="00507871"/>
    <w:rsid w:val="00511404"/>
    <w:rsid w:val="00541F07"/>
    <w:rsid w:val="0054255E"/>
    <w:rsid w:val="00544292"/>
    <w:rsid w:val="005460E7"/>
    <w:rsid w:val="00546B08"/>
    <w:rsid w:val="00547A4D"/>
    <w:rsid w:val="005740AA"/>
    <w:rsid w:val="00580668"/>
    <w:rsid w:val="005833D8"/>
    <w:rsid w:val="005840FC"/>
    <w:rsid w:val="005872BF"/>
    <w:rsid w:val="00590C72"/>
    <w:rsid w:val="005958EB"/>
    <w:rsid w:val="00597788"/>
    <w:rsid w:val="005A0A4E"/>
    <w:rsid w:val="005A22AD"/>
    <w:rsid w:val="005B73A4"/>
    <w:rsid w:val="005C3C84"/>
    <w:rsid w:val="005D6468"/>
    <w:rsid w:val="005E0113"/>
    <w:rsid w:val="005E7163"/>
    <w:rsid w:val="005E75BD"/>
    <w:rsid w:val="005F0C03"/>
    <w:rsid w:val="0061025F"/>
    <w:rsid w:val="0061741B"/>
    <w:rsid w:val="0062127E"/>
    <w:rsid w:val="00626760"/>
    <w:rsid w:val="00626E27"/>
    <w:rsid w:val="00652B73"/>
    <w:rsid w:val="00653D4A"/>
    <w:rsid w:val="00655703"/>
    <w:rsid w:val="00661688"/>
    <w:rsid w:val="00663967"/>
    <w:rsid w:val="00671D2E"/>
    <w:rsid w:val="006760C3"/>
    <w:rsid w:val="00683148"/>
    <w:rsid w:val="0069125F"/>
    <w:rsid w:val="006958DF"/>
    <w:rsid w:val="006A0E34"/>
    <w:rsid w:val="006A5454"/>
    <w:rsid w:val="006A5777"/>
    <w:rsid w:val="006C4E1E"/>
    <w:rsid w:val="006D0808"/>
    <w:rsid w:val="006D6844"/>
    <w:rsid w:val="006D6B2F"/>
    <w:rsid w:val="006E369D"/>
    <w:rsid w:val="006E62BA"/>
    <w:rsid w:val="006E7DAF"/>
    <w:rsid w:val="006F14F2"/>
    <w:rsid w:val="006F3666"/>
    <w:rsid w:val="006F6F5A"/>
    <w:rsid w:val="006F7DE9"/>
    <w:rsid w:val="00704EE3"/>
    <w:rsid w:val="007115EB"/>
    <w:rsid w:val="0071741D"/>
    <w:rsid w:val="00721373"/>
    <w:rsid w:val="00726729"/>
    <w:rsid w:val="0073066D"/>
    <w:rsid w:val="00730914"/>
    <w:rsid w:val="0073570A"/>
    <w:rsid w:val="00735BBE"/>
    <w:rsid w:val="0074026D"/>
    <w:rsid w:val="00742BD5"/>
    <w:rsid w:val="00745D28"/>
    <w:rsid w:val="0075087E"/>
    <w:rsid w:val="0075309A"/>
    <w:rsid w:val="007567D1"/>
    <w:rsid w:val="007625AC"/>
    <w:rsid w:val="00775A65"/>
    <w:rsid w:val="00782BD0"/>
    <w:rsid w:val="00782FCD"/>
    <w:rsid w:val="0079314C"/>
    <w:rsid w:val="0079662E"/>
    <w:rsid w:val="007975ED"/>
    <w:rsid w:val="007A4E94"/>
    <w:rsid w:val="007A70E6"/>
    <w:rsid w:val="007A73A1"/>
    <w:rsid w:val="007B3A0C"/>
    <w:rsid w:val="007B715E"/>
    <w:rsid w:val="007C3ADB"/>
    <w:rsid w:val="007D605C"/>
    <w:rsid w:val="007E605F"/>
    <w:rsid w:val="007F169E"/>
    <w:rsid w:val="00807EA1"/>
    <w:rsid w:val="00820AFB"/>
    <w:rsid w:val="00821AA9"/>
    <w:rsid w:val="00844036"/>
    <w:rsid w:val="00856BE9"/>
    <w:rsid w:val="00861E98"/>
    <w:rsid w:val="008623DD"/>
    <w:rsid w:val="00863F33"/>
    <w:rsid w:val="008715D9"/>
    <w:rsid w:val="00871C21"/>
    <w:rsid w:val="00875DA5"/>
    <w:rsid w:val="00877898"/>
    <w:rsid w:val="008830F4"/>
    <w:rsid w:val="00884C8D"/>
    <w:rsid w:val="00885DF2"/>
    <w:rsid w:val="0089762A"/>
    <w:rsid w:val="008A174F"/>
    <w:rsid w:val="008A1FDD"/>
    <w:rsid w:val="008A2227"/>
    <w:rsid w:val="008A46CD"/>
    <w:rsid w:val="008C45A8"/>
    <w:rsid w:val="008C5C55"/>
    <w:rsid w:val="008F065C"/>
    <w:rsid w:val="008F61E2"/>
    <w:rsid w:val="00903AEA"/>
    <w:rsid w:val="0091576F"/>
    <w:rsid w:val="00920F70"/>
    <w:rsid w:val="009226E7"/>
    <w:rsid w:val="009276A3"/>
    <w:rsid w:val="00947DA6"/>
    <w:rsid w:val="0095074B"/>
    <w:rsid w:val="00954CBB"/>
    <w:rsid w:val="009555C6"/>
    <w:rsid w:val="00963C06"/>
    <w:rsid w:val="009645AA"/>
    <w:rsid w:val="00966545"/>
    <w:rsid w:val="009829E2"/>
    <w:rsid w:val="00982B1E"/>
    <w:rsid w:val="00996EAD"/>
    <w:rsid w:val="009A6EFF"/>
    <w:rsid w:val="009B3B8A"/>
    <w:rsid w:val="009B49D3"/>
    <w:rsid w:val="009C05B7"/>
    <w:rsid w:val="009C6B9F"/>
    <w:rsid w:val="009D733B"/>
    <w:rsid w:val="009F7BE5"/>
    <w:rsid w:val="00A16D59"/>
    <w:rsid w:val="00A17BF0"/>
    <w:rsid w:val="00A21B1D"/>
    <w:rsid w:val="00A23961"/>
    <w:rsid w:val="00A44AE6"/>
    <w:rsid w:val="00A454C5"/>
    <w:rsid w:val="00A67EAC"/>
    <w:rsid w:val="00A75E28"/>
    <w:rsid w:val="00A85471"/>
    <w:rsid w:val="00A856F0"/>
    <w:rsid w:val="00A8748F"/>
    <w:rsid w:val="00A9235C"/>
    <w:rsid w:val="00A9466B"/>
    <w:rsid w:val="00AA65A7"/>
    <w:rsid w:val="00AA7674"/>
    <w:rsid w:val="00AB04D5"/>
    <w:rsid w:val="00AB5A25"/>
    <w:rsid w:val="00AB5A5D"/>
    <w:rsid w:val="00AB7B97"/>
    <w:rsid w:val="00AC5530"/>
    <w:rsid w:val="00AD1A20"/>
    <w:rsid w:val="00AD59A3"/>
    <w:rsid w:val="00AE500E"/>
    <w:rsid w:val="00AE6CD2"/>
    <w:rsid w:val="00AE738B"/>
    <w:rsid w:val="00B0028D"/>
    <w:rsid w:val="00B018FF"/>
    <w:rsid w:val="00B07711"/>
    <w:rsid w:val="00B07D5C"/>
    <w:rsid w:val="00B30AB3"/>
    <w:rsid w:val="00B45979"/>
    <w:rsid w:val="00B60CF8"/>
    <w:rsid w:val="00B678EB"/>
    <w:rsid w:val="00B67C9B"/>
    <w:rsid w:val="00B73AD3"/>
    <w:rsid w:val="00B918F1"/>
    <w:rsid w:val="00B91CF2"/>
    <w:rsid w:val="00B94E9F"/>
    <w:rsid w:val="00BA07F9"/>
    <w:rsid w:val="00BA25C2"/>
    <w:rsid w:val="00BA5AC1"/>
    <w:rsid w:val="00BB1898"/>
    <w:rsid w:val="00BC2ACF"/>
    <w:rsid w:val="00BC37B7"/>
    <w:rsid w:val="00BE16D4"/>
    <w:rsid w:val="00BE28DE"/>
    <w:rsid w:val="00BE3731"/>
    <w:rsid w:val="00C0001C"/>
    <w:rsid w:val="00C02EB6"/>
    <w:rsid w:val="00C03021"/>
    <w:rsid w:val="00C22677"/>
    <w:rsid w:val="00C23AEF"/>
    <w:rsid w:val="00C26E0D"/>
    <w:rsid w:val="00C3202B"/>
    <w:rsid w:val="00C34229"/>
    <w:rsid w:val="00C37386"/>
    <w:rsid w:val="00C41579"/>
    <w:rsid w:val="00C415C1"/>
    <w:rsid w:val="00C44CAB"/>
    <w:rsid w:val="00C508BA"/>
    <w:rsid w:val="00C62D9A"/>
    <w:rsid w:val="00C63161"/>
    <w:rsid w:val="00C64D44"/>
    <w:rsid w:val="00C929AF"/>
    <w:rsid w:val="00C96D84"/>
    <w:rsid w:val="00CA4E7C"/>
    <w:rsid w:val="00CA5903"/>
    <w:rsid w:val="00CA64F7"/>
    <w:rsid w:val="00CB7130"/>
    <w:rsid w:val="00CC29A1"/>
    <w:rsid w:val="00CC2DAD"/>
    <w:rsid w:val="00CC67FF"/>
    <w:rsid w:val="00CE0298"/>
    <w:rsid w:val="00CE0B3E"/>
    <w:rsid w:val="00CE23C0"/>
    <w:rsid w:val="00CF2921"/>
    <w:rsid w:val="00CF3654"/>
    <w:rsid w:val="00CF4A9D"/>
    <w:rsid w:val="00CF63DC"/>
    <w:rsid w:val="00D20C5A"/>
    <w:rsid w:val="00D21F43"/>
    <w:rsid w:val="00D30E31"/>
    <w:rsid w:val="00D520B9"/>
    <w:rsid w:val="00D63778"/>
    <w:rsid w:val="00D63E7F"/>
    <w:rsid w:val="00D70C9C"/>
    <w:rsid w:val="00D80268"/>
    <w:rsid w:val="00D80503"/>
    <w:rsid w:val="00D81153"/>
    <w:rsid w:val="00D8154E"/>
    <w:rsid w:val="00D9577D"/>
    <w:rsid w:val="00DA42E4"/>
    <w:rsid w:val="00DB0067"/>
    <w:rsid w:val="00DB4EB7"/>
    <w:rsid w:val="00DC0F32"/>
    <w:rsid w:val="00DC2C64"/>
    <w:rsid w:val="00DD4769"/>
    <w:rsid w:val="00DE3770"/>
    <w:rsid w:val="00DE7AD4"/>
    <w:rsid w:val="00DF016D"/>
    <w:rsid w:val="00DF6DA8"/>
    <w:rsid w:val="00DF6F4E"/>
    <w:rsid w:val="00E14E78"/>
    <w:rsid w:val="00E32A9A"/>
    <w:rsid w:val="00E36EAE"/>
    <w:rsid w:val="00E46BFD"/>
    <w:rsid w:val="00E51A54"/>
    <w:rsid w:val="00E522E8"/>
    <w:rsid w:val="00E5255C"/>
    <w:rsid w:val="00E5268B"/>
    <w:rsid w:val="00E61BEF"/>
    <w:rsid w:val="00E7025D"/>
    <w:rsid w:val="00E72B4F"/>
    <w:rsid w:val="00E9150E"/>
    <w:rsid w:val="00EB29F1"/>
    <w:rsid w:val="00EB62DC"/>
    <w:rsid w:val="00EC63F2"/>
    <w:rsid w:val="00ED6D0E"/>
    <w:rsid w:val="00EE0C8F"/>
    <w:rsid w:val="00EE15F8"/>
    <w:rsid w:val="00EE527B"/>
    <w:rsid w:val="00EF36D3"/>
    <w:rsid w:val="00F065B1"/>
    <w:rsid w:val="00F07B73"/>
    <w:rsid w:val="00F1200F"/>
    <w:rsid w:val="00F21AD6"/>
    <w:rsid w:val="00F238E7"/>
    <w:rsid w:val="00F30C63"/>
    <w:rsid w:val="00F368EF"/>
    <w:rsid w:val="00F457B1"/>
    <w:rsid w:val="00F523C6"/>
    <w:rsid w:val="00F553DF"/>
    <w:rsid w:val="00F60FE1"/>
    <w:rsid w:val="00F61E83"/>
    <w:rsid w:val="00F802F7"/>
    <w:rsid w:val="00F81174"/>
    <w:rsid w:val="00F818C2"/>
    <w:rsid w:val="00F85BBB"/>
    <w:rsid w:val="00F9051D"/>
    <w:rsid w:val="00F93E8B"/>
    <w:rsid w:val="00FA2117"/>
    <w:rsid w:val="00FB1288"/>
    <w:rsid w:val="00FD1E03"/>
    <w:rsid w:val="00FD2366"/>
    <w:rsid w:val="00FD543F"/>
    <w:rsid w:val="00FE2C67"/>
    <w:rsid w:val="00FE3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DC506"/>
  <w15:chartTrackingRefBased/>
  <w15:docId w15:val="{928C2FE6-6932-402C-9A91-065FA2022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2BD0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CC67FF"/>
    <w:pPr>
      <w:keepNext/>
      <w:keepLines/>
      <w:spacing w:before="360" w:after="80"/>
      <w:jc w:val="center"/>
      <w:outlineLvl w:val="0"/>
    </w:pPr>
    <w:rPr>
      <w:rFonts w:eastAsiaTheme="majorEastAsia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EE527B"/>
    <w:pPr>
      <w:keepNext/>
      <w:keepLines/>
      <w:spacing w:before="160" w:after="80"/>
      <w:jc w:val="center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EE527B"/>
    <w:pPr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unhideWhenUsed/>
    <w:qFormat/>
    <w:rsid w:val="000E3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67FF"/>
    <w:rPr>
      <w:rFonts w:ascii="Times New Roman" w:eastAsiaTheme="majorEastAsia" w:hAnsi="Times New Roman" w:cs="Times New Roman"/>
      <w:b/>
      <w:bCs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EE527B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EE527B"/>
    <w:rPr>
      <w:rFonts w:ascii="Times New Roman" w:hAnsi="Times New Roman" w:cs="Times New Roman"/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E32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2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2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2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2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2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234"/>
    <w:pPr>
      <w:numPr>
        <w:ilvl w:val="1"/>
      </w:numPr>
      <w:ind w:firstLine="708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3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2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32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2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2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32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395BAE"/>
    <w:pPr>
      <w:spacing w:before="100" w:beforeAutospacing="1" w:after="100" w:afterAutospacing="1" w:line="240" w:lineRule="auto"/>
    </w:pPr>
    <w:rPr>
      <w:rFonts w:eastAsia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95BAE"/>
    <w:rPr>
      <w:b/>
      <w:bCs/>
    </w:rPr>
  </w:style>
  <w:style w:type="paragraph" w:customStyle="1" w:styleId="ds-markdown-paragraph">
    <w:name w:val="ds-markdown-paragraph"/>
    <w:basedOn w:val="a"/>
    <w:rsid w:val="00395BAE"/>
    <w:pPr>
      <w:spacing w:before="100" w:beforeAutospacing="1" w:after="100" w:afterAutospacing="1" w:line="240" w:lineRule="auto"/>
    </w:pPr>
    <w:rPr>
      <w:rFonts w:eastAsia="Times New Roman"/>
      <w:kern w:val="0"/>
      <w:lang w:eastAsia="ru-RU"/>
      <w14:ligatures w14:val="none"/>
    </w:rPr>
  </w:style>
  <w:style w:type="character" w:customStyle="1" w:styleId="d813de27">
    <w:name w:val="d813de27"/>
    <w:basedOn w:val="a0"/>
    <w:rsid w:val="00395BAE"/>
  </w:style>
  <w:style w:type="paragraph" w:styleId="HTML">
    <w:name w:val="HTML Preformatted"/>
    <w:basedOn w:val="a"/>
    <w:link w:val="HTML0"/>
    <w:uiPriority w:val="99"/>
    <w:unhideWhenUsed/>
    <w:rsid w:val="00395B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395B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95BAE"/>
  </w:style>
  <w:style w:type="character" w:styleId="HTML1">
    <w:name w:val="HTML Code"/>
    <w:basedOn w:val="a0"/>
    <w:uiPriority w:val="99"/>
    <w:semiHidden/>
    <w:unhideWhenUsed/>
    <w:rsid w:val="00395BAE"/>
    <w:rPr>
      <w:rFonts w:ascii="Courier New" w:eastAsia="Times New Roman" w:hAnsi="Courier New" w:cs="Courier New"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821A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07D5C"/>
    <w:pPr>
      <w:tabs>
        <w:tab w:val="right" w:leader="dot" w:pos="9345"/>
      </w:tabs>
      <w:spacing w:after="100" w:line="240" w:lineRule="auto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821AA9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21AA9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821AA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466B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9150E"/>
  </w:style>
  <w:style w:type="paragraph" w:styleId="af2">
    <w:name w:val="footer"/>
    <w:basedOn w:val="a"/>
    <w:link w:val="af3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9150E"/>
  </w:style>
  <w:style w:type="paragraph" w:styleId="af4">
    <w:name w:val="Normal (Web)"/>
    <w:basedOn w:val="a"/>
    <w:uiPriority w:val="99"/>
    <w:unhideWhenUsed/>
    <w:qFormat/>
    <w:rsid w:val="00E9150E"/>
    <w:pPr>
      <w:suppressAutoHyphens/>
      <w:spacing w:beforeAutospacing="1" w:after="200" w:afterAutospacing="1" w:line="240" w:lineRule="auto"/>
    </w:pPr>
    <w:rPr>
      <w:rFonts w:eastAsia="Times New Roman"/>
      <w:kern w:val="0"/>
      <w:lang w:eastAsia="ru-RU"/>
      <w14:ligatures w14:val="none"/>
    </w:rPr>
  </w:style>
  <w:style w:type="paragraph" w:customStyle="1" w:styleId="Default">
    <w:name w:val="_Default"/>
    <w:basedOn w:val="a"/>
    <w:link w:val="Default0"/>
    <w:qFormat/>
    <w:rsid w:val="009C6B9F"/>
  </w:style>
  <w:style w:type="character" w:customStyle="1" w:styleId="Default0">
    <w:name w:val="_Default Знак"/>
    <w:basedOn w:val="a0"/>
    <w:link w:val="Default"/>
    <w:rsid w:val="009C6B9F"/>
    <w:rPr>
      <w:rFonts w:ascii="Times New Roman" w:hAnsi="Times New Roman" w:cs="Times New Roman"/>
      <w:sz w:val="28"/>
      <w:szCs w:val="28"/>
    </w:rPr>
  </w:style>
  <w:style w:type="character" w:styleId="af5">
    <w:name w:val="Placeholder Text"/>
    <w:basedOn w:val="a0"/>
    <w:uiPriority w:val="99"/>
    <w:semiHidden/>
    <w:rsid w:val="00D80503"/>
    <w:rPr>
      <w:color w:val="666666"/>
    </w:rPr>
  </w:style>
  <w:style w:type="character" w:styleId="af6">
    <w:name w:val="annotation reference"/>
    <w:basedOn w:val="a0"/>
    <w:uiPriority w:val="99"/>
    <w:semiHidden/>
    <w:unhideWhenUsed/>
    <w:rsid w:val="00546B08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546B08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546B08"/>
    <w:rPr>
      <w:rFonts w:ascii="Times New Roman" w:hAnsi="Times New Roman" w:cs="Times New Roman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46B08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46B08"/>
    <w:rPr>
      <w:rFonts w:ascii="Times New Roman" w:hAnsi="Times New Roman" w:cs="Times New Roman"/>
      <w:b/>
      <w:bCs/>
      <w:sz w:val="20"/>
      <w:szCs w:val="20"/>
    </w:rPr>
  </w:style>
  <w:style w:type="paragraph" w:customStyle="1" w:styleId="Code">
    <w:name w:val="_Code"/>
    <w:basedOn w:val="Default"/>
    <w:link w:val="Code0"/>
    <w:qFormat/>
    <w:rsid w:val="001D7C35"/>
    <w:pPr>
      <w:spacing w:line="240" w:lineRule="auto"/>
    </w:pPr>
    <w:rPr>
      <w:rFonts w:ascii="Consolas" w:hAnsi="Consolas"/>
      <w:color w:val="000000" w:themeColor="text1"/>
      <w:sz w:val="24"/>
      <w:szCs w:val="24"/>
      <w:lang w:val="en-US"/>
    </w:rPr>
  </w:style>
  <w:style w:type="character" w:customStyle="1" w:styleId="Code0">
    <w:name w:val="_Code Знак"/>
    <w:basedOn w:val="Default0"/>
    <w:link w:val="Code"/>
    <w:rsid w:val="001D7C35"/>
    <w:rPr>
      <w:rFonts w:ascii="Consolas" w:hAnsi="Consolas" w:cs="Times New Roman"/>
      <w:color w:val="000000" w:themeColor="text1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px.ru/album/cPSXe" TargetMode="External"/><Relationship Id="rId13" Type="http://schemas.openxmlformats.org/officeDocument/2006/relationships/hyperlink" Target="https://www.russianedition.com/meyer-oop-construction" TargetMode="External"/><Relationship Id="rId18" Type="http://schemas.openxmlformats.org/officeDocument/2006/relationships/hyperlink" Target="https://www.binom-press.ru/lipaev-testing-2018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informit.com/store/clean-architecture-978013449416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refactoring.guru/ru/design-patterns/book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oreilly.com/library/view/code-complete-2nd/0735619670/" TargetMode="External"/><Relationship Id="rId20" Type="http://schemas.openxmlformats.org/officeDocument/2006/relationships/hyperlink" Target="https://martinfowler.com/books/eaa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cs.ox.ac.uk/files/2917/hoare-csp-2019.pdf" TargetMode="External"/><Relationship Id="rId23" Type="http://schemas.openxmlformats.org/officeDocument/2006/relationships/hyperlink" Target="https://www.pearson.com/store/p/software-engineering-10e/P100003237601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microsoftpressstore.com/store/clr-via-c-sharp-978073566745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archive.org/details/dijkstra-discipline-of-programming" TargetMode="External"/><Relationship Id="rId22" Type="http://schemas.openxmlformats.org/officeDocument/2006/relationships/hyperlink" Target="https://www.oreilly.com/library/view/c-7-and/978150930356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C2D6B-31B3-4FB7-A677-3E46292A8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45</Pages>
  <Words>7259</Words>
  <Characters>41377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Иванов</dc:creator>
  <cp:keywords/>
  <dc:description/>
  <cp:lastModifiedBy>Андрей Полосков</cp:lastModifiedBy>
  <cp:revision>403</cp:revision>
  <dcterms:created xsi:type="dcterms:W3CDTF">2025-11-08T09:01:00Z</dcterms:created>
  <dcterms:modified xsi:type="dcterms:W3CDTF">2025-12-02T16:55:00Z</dcterms:modified>
</cp:coreProperties>
</file>