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1C7A" w:rsidRDefault="00871C7A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-781050</wp:posOffset>
            </wp:positionH>
            <wp:positionV relativeFrom="paragraph">
              <wp:posOffset>-742950</wp:posOffset>
            </wp:positionV>
            <wp:extent cx="7477125" cy="9620250"/>
            <wp:effectExtent l="19050" t="0" r="9525" b="0"/>
            <wp:wrapNone/>
            <wp:docPr id="1" name="Picture 1" descr="H:\Image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Image (3)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962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-781050</wp:posOffset>
            </wp:positionH>
            <wp:positionV relativeFrom="paragraph">
              <wp:posOffset>-781050</wp:posOffset>
            </wp:positionV>
            <wp:extent cx="7477125" cy="9810750"/>
            <wp:effectExtent l="19050" t="0" r="9525" b="0"/>
            <wp:wrapNone/>
            <wp:docPr id="2" name="Picture 2" descr="H:\Image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Image (4)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981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-800100</wp:posOffset>
            </wp:positionV>
            <wp:extent cx="7334250" cy="9791700"/>
            <wp:effectExtent l="19050" t="0" r="0" b="0"/>
            <wp:wrapNone/>
            <wp:docPr id="3" name="Picture 3" descr="H:\Image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Image (5)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979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-647700</wp:posOffset>
            </wp:positionV>
            <wp:extent cx="7124700" cy="9525000"/>
            <wp:effectExtent l="19050" t="0" r="0" b="0"/>
            <wp:wrapNone/>
            <wp:docPr id="4" name="Picture 4" descr="H:\Image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Image (6)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952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871C7A" w:rsidRDefault="00871C7A"/>
    <w:p w:rsidR="000D21E0" w:rsidRDefault="000D21E0"/>
    <w:sectPr w:rsidR="000D21E0" w:rsidSect="000D21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/>
  <w:rsids>
    <w:rsidRoot w:val="00871C7A"/>
    <w:rsid w:val="000D21E0"/>
    <w:rsid w:val="00871C7A"/>
    <w:rsid w:val="009F7B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21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1C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C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CADS</dc:creator>
  <cp:lastModifiedBy>CADS</cp:lastModifiedBy>
  <cp:revision>1</cp:revision>
  <dcterms:created xsi:type="dcterms:W3CDTF">2016-05-19T13:49:00Z</dcterms:created>
  <dcterms:modified xsi:type="dcterms:W3CDTF">2016-05-19T14:54:00Z</dcterms:modified>
</cp:coreProperties>
</file>