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CAFB0D" w14:textId="6150E45B" w:rsidR="00191E30" w:rsidRDefault="00120E50" w:rsidP="0024458E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280C">
        <w:rPr>
          <w:rFonts w:ascii="Times New Roman" w:hAnsi="Times New Roman" w:cs="Times New Roman"/>
          <w:b/>
          <w:bCs/>
          <w:sz w:val="28"/>
          <w:szCs w:val="28"/>
        </w:rPr>
        <w:t>Тема</w:t>
      </w:r>
    </w:p>
    <w:p w14:paraId="076FABA3" w14:textId="199493A7" w:rsidR="00566987" w:rsidRPr="0024458E" w:rsidRDefault="00566987" w:rsidP="0024458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Использование системы </w:t>
      </w:r>
      <w:proofErr w:type="spellStart"/>
      <w:r>
        <w:rPr>
          <w:rFonts w:ascii="Times New Roman" w:hAnsi="Times New Roman" w:cs="Times New Roman"/>
          <w:sz w:val="28"/>
          <w:szCs w:val="28"/>
        </w:rPr>
        <w:t>оркестрации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24458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14:paraId="1D637172" w14:textId="43399CAE" w:rsidR="00A0230F" w:rsidRDefault="00566987" w:rsidP="0024458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Понимание принципов работы системы </w:t>
      </w:r>
      <w:proofErr w:type="spellStart"/>
      <w:r>
        <w:rPr>
          <w:rFonts w:ascii="Times New Roman" w:hAnsi="Times New Roman" w:cs="Times New Roman"/>
          <w:sz w:val="28"/>
          <w:szCs w:val="28"/>
        </w:rPr>
        <w:t>оркестрации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Kubernetes</w:t>
      </w:r>
      <w:r w:rsidRPr="005669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примере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56698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14:paraId="3C9691A3" w14:textId="77777777" w:rsidR="00A0230F" w:rsidRPr="00A0230F" w:rsidRDefault="00A0230F" w:rsidP="0024458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BD290E" w14:textId="72F4335D" w:rsidR="00C654A2" w:rsidRPr="00C654A2" w:rsidRDefault="00C654A2" w:rsidP="0024458E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54A2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2CB7E4FE" w14:textId="143C97C6" w:rsidR="001E4FDE" w:rsidRDefault="001E4FDE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1FB214B1" w14:textId="4DACAA81" w:rsidR="00566987" w:rsidRPr="0024458E" w:rsidRDefault="008D317D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Установка и проверка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k</w:t>
      </w:r>
      <w:r w:rsidRPr="0024458E">
        <w:rPr>
          <w:rFonts w:ascii="Times New Roman" w:hAnsi="Times New Roman" w:cs="Times New Roman"/>
          <w:noProof/>
          <w:sz w:val="28"/>
          <w:szCs w:val="28"/>
        </w:rPr>
        <w:t>3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s</w:t>
      </w:r>
    </w:p>
    <w:p w14:paraId="7415EEE7" w14:textId="4432B905" w:rsidR="008D317D" w:rsidRDefault="008D317D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593D8AA" wp14:editId="1FD186F2">
            <wp:extent cx="5940425" cy="21062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DD1D" w14:textId="79169A4F" w:rsidR="008D317D" w:rsidRDefault="008D317D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32ABDBC" wp14:editId="2EB8F49B">
            <wp:extent cx="5940425" cy="36988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80F9" w14:textId="616C98CE" w:rsidR="008D317D" w:rsidRDefault="006229E7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Установка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k9s</w:t>
      </w:r>
    </w:p>
    <w:p w14:paraId="1E2EF087" w14:textId="77B57A87" w:rsidR="006229E7" w:rsidRDefault="008D084C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D084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82A76C5" wp14:editId="5815E5A2">
            <wp:extent cx="5940425" cy="6624955"/>
            <wp:effectExtent l="0" t="0" r="3175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2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7270" w14:textId="0BDBFE0A" w:rsidR="006229E7" w:rsidRDefault="006229E7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42EAF96C" w14:textId="33EF9E6C" w:rsidR="006229E7" w:rsidRDefault="006229E7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Папка для манифестов</w:t>
      </w:r>
    </w:p>
    <w:p w14:paraId="293D68F1" w14:textId="4280A7E7" w:rsidR="006229E7" w:rsidRDefault="00EC7B26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EC7B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14F414" wp14:editId="72E47C47">
            <wp:extent cx="5048955" cy="562053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2959" w14:textId="3B524713" w:rsidR="00EC7B26" w:rsidRDefault="00EC7B26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Создаем манифесты</w:t>
      </w:r>
    </w:p>
    <w:p w14:paraId="5E7D7E30" w14:textId="75FD421E" w:rsidR="00EC7B26" w:rsidRDefault="00EC7B26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EC7B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E4150B" wp14:editId="7F082195">
            <wp:extent cx="3801005" cy="333422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75CF" w14:textId="78F090FC" w:rsidR="00EC7B26" w:rsidRPr="006229E7" w:rsidRDefault="00EC7B26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FF6FC39" wp14:editId="0136E71C">
            <wp:extent cx="1885714" cy="2057143"/>
            <wp:effectExtent l="0" t="0" r="63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5714" cy="2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07DA" w14:textId="43037FE9" w:rsidR="00566987" w:rsidRDefault="00EC7B26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Создаем папку</w:t>
      </w:r>
    </w:p>
    <w:p w14:paraId="784EE11D" w14:textId="00BC2027" w:rsidR="00EC7B26" w:rsidRDefault="00EC7B26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EC7B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C62EA0" wp14:editId="47F7992D">
            <wp:extent cx="4553585" cy="466790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329D" w14:textId="711675BC" w:rsidR="00EC7B26" w:rsidRDefault="00EC7B26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Запрос на том</w:t>
      </w:r>
    </w:p>
    <w:p w14:paraId="05AFA449" w14:textId="1CCAF0BD" w:rsidR="00EC7B26" w:rsidRDefault="00EC7B26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EC7B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695029" wp14:editId="6635109B">
            <wp:extent cx="3924848" cy="24768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41C0" w14:textId="267A0299" w:rsidR="00EC7B26" w:rsidRDefault="00EC7B26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210552A9" wp14:editId="6440D6B6">
            <wp:extent cx="1895238" cy="1619048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95238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7270" w14:textId="25CDB960" w:rsidR="00EC7B26" w:rsidRDefault="00EC7B26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Под с двумя контейнерами</w:t>
      </w:r>
    </w:p>
    <w:p w14:paraId="604D4F8C" w14:textId="63948F20" w:rsidR="00EC7B26" w:rsidRDefault="00EC7B26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3B0C4A3F" wp14:editId="61891918">
            <wp:extent cx="4352381" cy="323810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2381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6C40" w14:textId="78F7B883" w:rsidR="00566987" w:rsidRPr="00DB6932" w:rsidRDefault="006C1160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C11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6E670F" wp14:editId="10A06863">
            <wp:extent cx="5940425" cy="6699885"/>
            <wp:effectExtent l="0" t="0" r="3175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D4AE" w14:textId="341DDD78" w:rsidR="00566987" w:rsidRDefault="00C431F5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Сервис для доступа</w:t>
      </w:r>
    </w:p>
    <w:p w14:paraId="78C615E3" w14:textId="47A2041B" w:rsidR="00C431F5" w:rsidRDefault="00C431F5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2D844FAF" wp14:editId="47F1B82D">
            <wp:extent cx="4076190" cy="476190"/>
            <wp:effectExtent l="0" t="0" r="63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6190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03D7E" w14:textId="6AD66088" w:rsidR="00C431F5" w:rsidRPr="00C431F5" w:rsidRDefault="00C431F5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C431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423A1E" wp14:editId="30BC5C5A">
            <wp:extent cx="1686160" cy="1952898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707E" w14:textId="467DE818" w:rsidR="00566987" w:rsidRDefault="00A32A6B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Namespace </w:t>
      </w:r>
      <w:r>
        <w:rPr>
          <w:rFonts w:ascii="Times New Roman" w:hAnsi="Times New Roman" w:cs="Times New Roman"/>
          <w:noProof/>
          <w:sz w:val="28"/>
          <w:szCs w:val="28"/>
        </w:rPr>
        <w:t>и принимаем манифесты</w:t>
      </w:r>
    </w:p>
    <w:p w14:paraId="673DABB8" w14:textId="454A9675" w:rsidR="00A32A6B" w:rsidRDefault="00A32A6B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A32A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A7B7EC" wp14:editId="1AA11599">
            <wp:extent cx="5940425" cy="1733107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15001"/>
                    <a:stretch/>
                  </pic:blipFill>
                  <pic:spPr bwMode="auto">
                    <a:xfrm>
                      <a:off x="0" y="0"/>
                      <a:ext cx="5940425" cy="1733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7AD8A0" w14:textId="148F67BE" w:rsidR="00A32A6B" w:rsidRPr="00A32A6B" w:rsidRDefault="00A32A6B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A32A6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C8BAE93" wp14:editId="01C57BB9">
            <wp:extent cx="5940425" cy="63690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4B2F3" w14:textId="3551C8E1" w:rsidR="0024458E" w:rsidRDefault="00A32A6B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Применяем миграции в контейнере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Django</w:t>
      </w:r>
    </w:p>
    <w:p w14:paraId="54F400F1" w14:textId="0F314E51" w:rsidR="00A32A6B" w:rsidRPr="00623269" w:rsidRDefault="0024458E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71962D46" wp14:editId="0FCA8707">
            <wp:extent cx="5940425" cy="4932680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7E63" w14:textId="3E93710C" w:rsidR="00566987" w:rsidRDefault="0024458E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3964A317" wp14:editId="366F4000">
            <wp:extent cx="5940425" cy="169608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B0F0" w14:textId="37F6029E" w:rsidR="00566987" w:rsidRDefault="008D084C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Проверка</w:t>
      </w:r>
    </w:p>
    <w:p w14:paraId="0DFA4701" w14:textId="39720341" w:rsidR="008D084C" w:rsidRPr="008D084C" w:rsidRDefault="008D084C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8D08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922521" wp14:editId="0C9064DA">
            <wp:extent cx="5940425" cy="28587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t xml:space="preserve">Настройка доступа к кластеру для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k</w:t>
      </w:r>
      <w:r w:rsidRPr="008D084C">
        <w:rPr>
          <w:rFonts w:ascii="Times New Roman" w:hAnsi="Times New Roman" w:cs="Times New Roman"/>
          <w:noProof/>
          <w:sz w:val="28"/>
          <w:szCs w:val="28"/>
        </w:rPr>
        <w:t>9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s</w:t>
      </w:r>
    </w:p>
    <w:p w14:paraId="2C8E17F8" w14:textId="7AE3BDEE" w:rsidR="008D084C" w:rsidRDefault="008D084C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8D08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7C479F" wp14:editId="3ED48AF5">
            <wp:extent cx="4639322" cy="108600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229E" w14:textId="4805D395" w:rsidR="008D084C" w:rsidRDefault="00570863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Запуск</w:t>
      </w:r>
    </w:p>
    <w:p w14:paraId="2292C60F" w14:textId="77829621" w:rsidR="00570863" w:rsidRPr="00570863" w:rsidRDefault="00570863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5708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C670CA" wp14:editId="42E1E40D">
            <wp:extent cx="3010320" cy="24768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575A" w14:textId="623A4FCC" w:rsidR="00566987" w:rsidRDefault="008D084C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Мониторинг через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k9s</w:t>
      </w:r>
    </w:p>
    <w:p w14:paraId="1263C828" w14:textId="586507B2" w:rsidR="008D084C" w:rsidRPr="008D084C" w:rsidRDefault="00570863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5708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E522BD" wp14:editId="1883FEE3">
            <wp:extent cx="5940425" cy="1438910"/>
            <wp:effectExtent l="0" t="0" r="3175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CA73" w14:textId="10C7F71F" w:rsidR="00566987" w:rsidRDefault="00570863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708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FEC08C" wp14:editId="2EB5D1D3">
            <wp:extent cx="5940425" cy="1559560"/>
            <wp:effectExtent l="0" t="0" r="3175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00F2A" w14:textId="56ACF041" w:rsidR="006C1160" w:rsidRPr="006C1160" w:rsidRDefault="006C1160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Смена названия и применение миграция, создание суперпользователя</w:t>
      </w:r>
    </w:p>
    <w:p w14:paraId="05CC44FE" w14:textId="2357D194" w:rsidR="00566987" w:rsidRDefault="006C1160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6C11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329764" wp14:editId="0C9D7CC3">
            <wp:extent cx="5940425" cy="213804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D103" w14:textId="3C48C071" w:rsidR="00DB6932" w:rsidRDefault="00DB6932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DB69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EA4513" wp14:editId="26B65788">
            <wp:extent cx="5940425" cy="2261235"/>
            <wp:effectExtent l="0" t="0" r="3175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8631" w14:textId="63F7764B" w:rsidR="00DB6932" w:rsidRDefault="00DB6932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DB69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820A37" wp14:editId="35F67DB7">
            <wp:extent cx="5940425" cy="191325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97C2" w14:textId="617EEF5C" w:rsidR="006C1160" w:rsidRPr="006C1160" w:rsidRDefault="006C1160" w:rsidP="0024458E">
      <w:pPr>
        <w:spacing w:after="0"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C116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DB19880" wp14:editId="0BCB537F">
            <wp:extent cx="5940425" cy="1629410"/>
            <wp:effectExtent l="0" t="0" r="3175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12BD" w14:textId="0D8D06D2" w:rsidR="00566987" w:rsidRDefault="00DB6932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DB69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528035" wp14:editId="42CAB24C">
            <wp:extent cx="5940425" cy="2872105"/>
            <wp:effectExtent l="0" t="0" r="3175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9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4B4D79" wp14:editId="1CF94EFC">
            <wp:extent cx="5940425" cy="200469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5406" w14:textId="372E274C" w:rsidR="00566987" w:rsidRDefault="007E228B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Коммит и пуш</w:t>
      </w:r>
    </w:p>
    <w:p w14:paraId="00A6508D" w14:textId="570476BA" w:rsidR="007E228B" w:rsidRDefault="007E228B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7E22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DAB1F9" wp14:editId="44464651">
            <wp:extent cx="5940425" cy="124396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BAD96" w14:textId="41139E63" w:rsidR="007E228B" w:rsidRDefault="007E228B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7E22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B01774" wp14:editId="336E7FFF">
            <wp:extent cx="5940425" cy="2207260"/>
            <wp:effectExtent l="0" t="0" r="3175" b="254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8966" w14:textId="77777777" w:rsidR="008D317D" w:rsidRDefault="008D317D" w:rsidP="0024458E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1F1DE66A" w14:textId="4727A8AE" w:rsidR="001E4FDE" w:rsidRDefault="001E4FDE" w:rsidP="0024458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</w:t>
      </w:r>
      <w:r w:rsidRPr="007E228B">
        <w:rPr>
          <w:rFonts w:ascii="Times New Roman" w:hAnsi="Times New Roman" w:cs="Times New Roman"/>
          <w:sz w:val="28"/>
          <w:szCs w:val="28"/>
        </w:rPr>
        <w:t>:</w:t>
      </w:r>
    </w:p>
    <w:p w14:paraId="577F05AF" w14:textId="6EA9DFCE" w:rsidR="00C862B9" w:rsidRPr="00C862B9" w:rsidRDefault="00C862B9" w:rsidP="0024458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hyperlink r:id="rId36" w:history="1">
        <w:r w:rsidRPr="00C862B9">
          <w:rPr>
            <w:rStyle w:val="a5"/>
            <w:lang w:val="en-US"/>
          </w:rPr>
          <w:t>LABS/LAB6 at main · Liri3d/LABS</w:t>
        </w:r>
      </w:hyperlink>
    </w:p>
    <w:p w14:paraId="5357471E" w14:textId="47129BD8" w:rsidR="00690934" w:rsidRPr="00C862B9" w:rsidRDefault="00C862B9" w:rsidP="00C862B9">
      <w:pPr>
        <w:tabs>
          <w:tab w:val="left" w:pos="2043"/>
        </w:tabs>
        <w:spacing w:after="0" w:line="276" w:lineRule="auto"/>
        <w:jc w:val="both"/>
        <w:rPr>
          <w:lang w:val="en-US"/>
        </w:rPr>
      </w:pPr>
      <w:r w:rsidRPr="00C862B9">
        <w:rPr>
          <w:lang w:val="en-US"/>
        </w:rPr>
        <w:tab/>
      </w:r>
    </w:p>
    <w:p w14:paraId="0E1133DE" w14:textId="60A94E8F" w:rsidR="00C654A2" w:rsidRDefault="00C654A2" w:rsidP="0024458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вопросы:</w:t>
      </w:r>
    </w:p>
    <w:p w14:paraId="5FDA518C" w14:textId="31BCE683" w:rsidR="00C862B9" w:rsidRDefault="007435C7" w:rsidP="00C862B9">
      <w:pPr>
        <w:pStyle w:val="a3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62B9">
        <w:rPr>
          <w:rFonts w:ascii="Times New Roman" w:hAnsi="Times New Roman" w:cs="Times New Roman"/>
          <w:sz w:val="28"/>
          <w:szCs w:val="28"/>
        </w:rPr>
        <w:t xml:space="preserve">Для чего предназначена система </w:t>
      </w:r>
      <w:proofErr w:type="spellStart"/>
      <w:r w:rsidRPr="00C862B9">
        <w:rPr>
          <w:rFonts w:ascii="Times New Roman" w:hAnsi="Times New Roman" w:cs="Times New Roman"/>
          <w:sz w:val="28"/>
          <w:szCs w:val="28"/>
        </w:rPr>
        <w:t>оркестрации</w:t>
      </w:r>
      <w:proofErr w:type="spellEnd"/>
      <w:r w:rsidRPr="00C862B9">
        <w:rPr>
          <w:rFonts w:ascii="Times New Roman" w:hAnsi="Times New Roman" w:cs="Times New Roman"/>
          <w:sz w:val="28"/>
          <w:szCs w:val="28"/>
        </w:rPr>
        <w:t>?</w:t>
      </w:r>
    </w:p>
    <w:p w14:paraId="36E40336" w14:textId="0BD8BBCD" w:rsidR="00C862B9" w:rsidRPr="00C862B9" w:rsidRDefault="00C862B9" w:rsidP="00C862B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автоматизации развертывания, масштабирования и управления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контейнеризованными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приложениями.</w:t>
      </w:r>
    </w:p>
    <w:p w14:paraId="7ABF6F73" w14:textId="14A94DEA" w:rsidR="00C862B9" w:rsidRDefault="007435C7" w:rsidP="00C862B9">
      <w:pPr>
        <w:pStyle w:val="a3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62B9">
        <w:rPr>
          <w:rFonts w:ascii="Times New Roman" w:hAnsi="Times New Roman" w:cs="Times New Roman"/>
          <w:sz w:val="28"/>
          <w:szCs w:val="28"/>
        </w:rPr>
        <w:t xml:space="preserve">Какие средства </w:t>
      </w:r>
      <w:proofErr w:type="spellStart"/>
      <w:r w:rsidRPr="00C862B9">
        <w:rPr>
          <w:rFonts w:ascii="Times New Roman" w:hAnsi="Times New Roman" w:cs="Times New Roman"/>
          <w:sz w:val="28"/>
          <w:szCs w:val="28"/>
        </w:rPr>
        <w:t>оркестрации</w:t>
      </w:r>
      <w:proofErr w:type="spellEnd"/>
      <w:r w:rsidRPr="00C862B9">
        <w:rPr>
          <w:rFonts w:ascii="Times New Roman" w:hAnsi="Times New Roman" w:cs="Times New Roman"/>
          <w:sz w:val="28"/>
          <w:szCs w:val="28"/>
        </w:rPr>
        <w:t xml:space="preserve"> используются в разработке?</w:t>
      </w:r>
    </w:p>
    <w:p w14:paraId="3E1EC474" w14:textId="67EF59C8" w:rsidR="00C862B9" w:rsidRPr="00C862B9" w:rsidRDefault="00C862B9" w:rsidP="00C862B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Kubernetes, k3s, Docker Swarm, Apache Mesos</w:t>
      </w:r>
    </w:p>
    <w:p w14:paraId="79200FD3" w14:textId="64542EE9" w:rsidR="00C862B9" w:rsidRDefault="007435C7" w:rsidP="00C862B9">
      <w:pPr>
        <w:pStyle w:val="a3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62B9">
        <w:rPr>
          <w:rFonts w:ascii="Times New Roman" w:hAnsi="Times New Roman" w:cs="Times New Roman"/>
          <w:sz w:val="28"/>
          <w:szCs w:val="28"/>
        </w:rPr>
        <w:t>Что такое под и как с ним работать?</w:t>
      </w:r>
    </w:p>
    <w:p w14:paraId="0C989802" w14:textId="731FB8F9" w:rsidR="00C862B9" w:rsidRPr="00C862B9" w:rsidRDefault="00C862B9" w:rsidP="00C862B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Минимальная единица развертывания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Kubernates</w:t>
      </w:r>
      <w:proofErr w:type="spellEnd"/>
    </w:p>
    <w:p w14:paraId="7197EB51" w14:textId="2308242A" w:rsidR="00C862B9" w:rsidRDefault="007435C7" w:rsidP="00C862B9">
      <w:pPr>
        <w:pStyle w:val="a3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62B9">
        <w:rPr>
          <w:rFonts w:ascii="Times New Roman" w:hAnsi="Times New Roman" w:cs="Times New Roman"/>
          <w:sz w:val="28"/>
          <w:szCs w:val="28"/>
        </w:rPr>
        <w:t>Как развернуть контейнеры в поде?</w:t>
      </w:r>
    </w:p>
    <w:p w14:paraId="0A6034E8" w14:textId="388FD7B6" w:rsidR="00C862B9" w:rsidRDefault="00C862B9" w:rsidP="00C862B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yml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манифест</w:t>
      </w:r>
    </w:p>
    <w:p w14:paraId="1D8BD152" w14:textId="77777777" w:rsidR="00C862B9" w:rsidRPr="00C862B9" w:rsidRDefault="00C862B9" w:rsidP="00C862B9">
      <w:pPr>
        <w:spacing w:after="0" w:line="276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C862B9">
        <w:rPr>
          <w:rFonts w:ascii="Consolas" w:hAnsi="Consolas" w:cs="Times New Roman"/>
          <w:sz w:val="20"/>
          <w:szCs w:val="20"/>
          <w:lang w:val="en-US"/>
        </w:rPr>
        <w:t>apiVersion</w:t>
      </w:r>
      <w:proofErr w:type="spellEnd"/>
      <w:r w:rsidRPr="00C862B9">
        <w:rPr>
          <w:rFonts w:ascii="Consolas" w:hAnsi="Consolas" w:cs="Times New Roman"/>
          <w:sz w:val="20"/>
          <w:szCs w:val="20"/>
          <w:lang w:val="en-US"/>
        </w:rPr>
        <w:t>: v1</w:t>
      </w:r>
    </w:p>
    <w:p w14:paraId="17E9F3A2" w14:textId="77777777" w:rsidR="00C862B9" w:rsidRPr="00C862B9" w:rsidRDefault="00C862B9" w:rsidP="00C862B9">
      <w:pPr>
        <w:spacing w:after="0" w:line="276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C862B9">
        <w:rPr>
          <w:rFonts w:ascii="Consolas" w:hAnsi="Consolas" w:cs="Times New Roman"/>
          <w:sz w:val="20"/>
          <w:szCs w:val="20"/>
          <w:lang w:val="en-US"/>
        </w:rPr>
        <w:t>kind: Pod</w:t>
      </w:r>
    </w:p>
    <w:p w14:paraId="05345437" w14:textId="77777777" w:rsidR="00C862B9" w:rsidRPr="00C862B9" w:rsidRDefault="00C862B9" w:rsidP="00C862B9">
      <w:pPr>
        <w:spacing w:after="0" w:line="276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C862B9">
        <w:rPr>
          <w:rFonts w:ascii="Consolas" w:hAnsi="Consolas" w:cs="Times New Roman"/>
          <w:sz w:val="20"/>
          <w:szCs w:val="20"/>
          <w:lang w:val="en-US"/>
        </w:rPr>
        <w:t>metadata:</w:t>
      </w:r>
    </w:p>
    <w:p w14:paraId="438F6499" w14:textId="77777777" w:rsidR="00C862B9" w:rsidRPr="00C862B9" w:rsidRDefault="00C862B9" w:rsidP="00C862B9">
      <w:pPr>
        <w:spacing w:after="0" w:line="276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C862B9">
        <w:rPr>
          <w:rFonts w:ascii="Consolas" w:hAnsi="Consolas" w:cs="Times New Roman"/>
          <w:sz w:val="20"/>
          <w:szCs w:val="20"/>
          <w:lang w:val="en-US"/>
        </w:rPr>
        <w:t xml:space="preserve">  name: my-pod</w:t>
      </w:r>
    </w:p>
    <w:p w14:paraId="6F131846" w14:textId="77777777" w:rsidR="00C862B9" w:rsidRPr="00C862B9" w:rsidRDefault="00C862B9" w:rsidP="00C862B9">
      <w:pPr>
        <w:spacing w:after="0" w:line="276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C862B9">
        <w:rPr>
          <w:rFonts w:ascii="Consolas" w:hAnsi="Consolas" w:cs="Times New Roman"/>
          <w:sz w:val="20"/>
          <w:szCs w:val="20"/>
          <w:lang w:val="en-US"/>
        </w:rPr>
        <w:t>spec:</w:t>
      </w:r>
    </w:p>
    <w:p w14:paraId="4A971556" w14:textId="77777777" w:rsidR="00C862B9" w:rsidRPr="00C862B9" w:rsidRDefault="00C862B9" w:rsidP="00C862B9">
      <w:pPr>
        <w:spacing w:after="0" w:line="276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C862B9">
        <w:rPr>
          <w:rFonts w:ascii="Consolas" w:hAnsi="Consolas" w:cs="Times New Roman"/>
          <w:sz w:val="20"/>
          <w:szCs w:val="20"/>
          <w:lang w:val="en-US"/>
        </w:rPr>
        <w:t xml:space="preserve">  containers:</w:t>
      </w:r>
    </w:p>
    <w:p w14:paraId="211A7144" w14:textId="77777777" w:rsidR="00C862B9" w:rsidRPr="00C862B9" w:rsidRDefault="00C862B9" w:rsidP="00C862B9">
      <w:pPr>
        <w:spacing w:after="0" w:line="276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C862B9">
        <w:rPr>
          <w:rFonts w:ascii="Consolas" w:hAnsi="Consolas" w:cs="Times New Roman"/>
          <w:sz w:val="20"/>
          <w:szCs w:val="20"/>
          <w:lang w:val="en-US"/>
        </w:rPr>
        <w:t xml:space="preserve">    - name: container-1</w:t>
      </w:r>
    </w:p>
    <w:p w14:paraId="0E77FC32" w14:textId="77777777" w:rsidR="00C862B9" w:rsidRPr="00C862B9" w:rsidRDefault="00C862B9" w:rsidP="00C862B9">
      <w:pPr>
        <w:spacing w:after="0" w:line="276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C862B9">
        <w:rPr>
          <w:rFonts w:ascii="Consolas" w:hAnsi="Consolas" w:cs="Times New Roman"/>
          <w:sz w:val="20"/>
          <w:szCs w:val="20"/>
          <w:lang w:val="en-US"/>
        </w:rPr>
        <w:t xml:space="preserve">      image: image</w:t>
      </w:r>
      <w:proofErr w:type="gramStart"/>
      <w:r w:rsidRPr="00C862B9">
        <w:rPr>
          <w:rFonts w:ascii="Consolas" w:hAnsi="Consolas" w:cs="Times New Roman"/>
          <w:sz w:val="20"/>
          <w:szCs w:val="20"/>
          <w:lang w:val="en-US"/>
        </w:rPr>
        <w:t>1:tag</w:t>
      </w:r>
      <w:proofErr w:type="gramEnd"/>
    </w:p>
    <w:p w14:paraId="2C12D060" w14:textId="77777777" w:rsidR="00C862B9" w:rsidRPr="00C862B9" w:rsidRDefault="00C862B9" w:rsidP="00C862B9">
      <w:pPr>
        <w:spacing w:after="0" w:line="276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C862B9">
        <w:rPr>
          <w:rFonts w:ascii="Consolas" w:hAnsi="Consolas" w:cs="Times New Roman"/>
          <w:sz w:val="20"/>
          <w:szCs w:val="20"/>
          <w:lang w:val="en-US"/>
        </w:rPr>
        <w:t xml:space="preserve">    - name: container-2</w:t>
      </w:r>
    </w:p>
    <w:p w14:paraId="01532B4D" w14:textId="68D0ADEB" w:rsidR="00C862B9" w:rsidRPr="00C862B9" w:rsidRDefault="00C862B9" w:rsidP="00C862B9">
      <w:pPr>
        <w:spacing w:after="0" w:line="276" w:lineRule="auto"/>
        <w:jc w:val="both"/>
        <w:rPr>
          <w:rFonts w:ascii="Consolas" w:hAnsi="Consolas" w:cs="Times New Roman"/>
          <w:sz w:val="20"/>
          <w:szCs w:val="20"/>
        </w:rPr>
      </w:pPr>
      <w:r w:rsidRPr="00C862B9">
        <w:rPr>
          <w:rFonts w:ascii="Consolas" w:hAnsi="Consolas" w:cs="Times New Roman"/>
          <w:sz w:val="20"/>
          <w:szCs w:val="20"/>
          <w:lang w:val="en-US"/>
        </w:rPr>
        <w:t xml:space="preserve">      </w:t>
      </w:r>
      <w:proofErr w:type="spellStart"/>
      <w:r w:rsidRPr="00C862B9">
        <w:rPr>
          <w:rFonts w:ascii="Consolas" w:hAnsi="Consolas" w:cs="Times New Roman"/>
          <w:sz w:val="20"/>
          <w:szCs w:val="20"/>
        </w:rPr>
        <w:t>image</w:t>
      </w:r>
      <w:proofErr w:type="spellEnd"/>
      <w:r w:rsidRPr="00C862B9">
        <w:rPr>
          <w:rFonts w:ascii="Consolas" w:hAnsi="Consolas" w:cs="Times New Roman"/>
          <w:sz w:val="20"/>
          <w:szCs w:val="20"/>
        </w:rPr>
        <w:t>: image</w:t>
      </w:r>
      <w:proofErr w:type="gramStart"/>
      <w:r w:rsidRPr="00C862B9">
        <w:rPr>
          <w:rFonts w:ascii="Consolas" w:hAnsi="Consolas" w:cs="Times New Roman"/>
          <w:sz w:val="20"/>
          <w:szCs w:val="20"/>
        </w:rPr>
        <w:t>2:tag</w:t>
      </w:r>
      <w:proofErr w:type="gramEnd"/>
    </w:p>
    <w:p w14:paraId="5A379E76" w14:textId="05806FD7" w:rsidR="007E228B" w:rsidRDefault="007435C7" w:rsidP="00C862B9">
      <w:pPr>
        <w:pStyle w:val="a3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62B9">
        <w:rPr>
          <w:rFonts w:ascii="Times New Roman" w:hAnsi="Times New Roman" w:cs="Times New Roman"/>
          <w:sz w:val="28"/>
          <w:szCs w:val="28"/>
        </w:rPr>
        <w:t xml:space="preserve">Какие сущности </w:t>
      </w:r>
      <w:proofErr w:type="spellStart"/>
      <w:r w:rsidRPr="00C862B9">
        <w:rPr>
          <w:rFonts w:ascii="Times New Roman" w:hAnsi="Times New Roman" w:cs="Times New Roman"/>
          <w:sz w:val="28"/>
          <w:szCs w:val="28"/>
        </w:rPr>
        <w:t>Ku</w:t>
      </w:r>
      <w:bookmarkStart w:id="0" w:name="_GoBack"/>
      <w:bookmarkEnd w:id="0"/>
      <w:r w:rsidRPr="00C862B9">
        <w:rPr>
          <w:rFonts w:ascii="Times New Roman" w:hAnsi="Times New Roman" w:cs="Times New Roman"/>
          <w:sz w:val="28"/>
          <w:szCs w:val="28"/>
        </w:rPr>
        <w:t>bernetes</w:t>
      </w:r>
      <w:proofErr w:type="spellEnd"/>
      <w:r w:rsidRPr="00C862B9">
        <w:rPr>
          <w:rFonts w:ascii="Times New Roman" w:hAnsi="Times New Roman" w:cs="Times New Roman"/>
          <w:sz w:val="28"/>
          <w:szCs w:val="28"/>
        </w:rPr>
        <w:t xml:space="preserve"> используются в разработке</w:t>
      </w:r>
    </w:p>
    <w:p w14:paraId="2B4F4C72" w14:textId="5310B68A" w:rsidR="00C862B9" w:rsidRDefault="00C862B9" w:rsidP="00C862B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Pod, Deployment,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ReplicaSet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DaemonSet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Job, Service</w:t>
      </w:r>
    </w:p>
    <w:p w14:paraId="4337AAC4" w14:textId="77777777" w:rsidR="00C862B9" w:rsidRPr="00C862B9" w:rsidRDefault="00C862B9" w:rsidP="00C862B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2528F6" w14:textId="17942A6D" w:rsidR="002367D4" w:rsidRPr="00C862B9" w:rsidRDefault="002367D4" w:rsidP="0024458E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Выводы</w:t>
      </w:r>
      <w:r w:rsidRPr="00C862B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A2C5797" w14:textId="2C862306" w:rsidR="00E9093D" w:rsidRPr="00C862B9" w:rsidRDefault="00E9093D" w:rsidP="00C862B9">
      <w:pPr>
        <w:rPr>
          <w:rFonts w:ascii="Times New Roman" w:hAnsi="Times New Roman" w:cs="Times New Roman"/>
          <w:sz w:val="28"/>
          <w:szCs w:val="28"/>
        </w:rPr>
      </w:pPr>
    </w:p>
    <w:p w14:paraId="6E0AE3E6" w14:textId="24819A98" w:rsidR="00C862B9" w:rsidRPr="00C862B9" w:rsidRDefault="00C862B9" w:rsidP="00C862B9">
      <w:pPr>
        <w:jc w:val="both"/>
        <w:rPr>
          <w:rFonts w:ascii="Times New Roman" w:hAnsi="Times New Roman" w:cs="Times New Roman"/>
          <w:sz w:val="28"/>
          <w:szCs w:val="28"/>
        </w:rPr>
      </w:pPr>
      <w:r w:rsidRPr="00C862B9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была освоена система </w:t>
      </w:r>
      <w:proofErr w:type="spellStart"/>
      <w:r w:rsidRPr="00C862B9">
        <w:rPr>
          <w:rFonts w:ascii="Times New Roman" w:hAnsi="Times New Roman" w:cs="Times New Roman"/>
          <w:sz w:val="28"/>
          <w:szCs w:val="28"/>
        </w:rPr>
        <w:t>оркестрации</w:t>
      </w:r>
      <w:proofErr w:type="spellEnd"/>
      <w:r w:rsidRPr="00C862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2B9">
        <w:rPr>
          <w:rFonts w:ascii="Times New Roman" w:hAnsi="Times New Roman" w:cs="Times New Roman"/>
          <w:sz w:val="28"/>
          <w:szCs w:val="28"/>
        </w:rPr>
        <w:t>контейнеризированных</w:t>
      </w:r>
      <w:proofErr w:type="spellEnd"/>
      <w:r w:rsidRPr="00C862B9">
        <w:rPr>
          <w:rFonts w:ascii="Times New Roman" w:hAnsi="Times New Roman" w:cs="Times New Roman"/>
          <w:sz w:val="28"/>
          <w:szCs w:val="28"/>
        </w:rPr>
        <w:t xml:space="preserve"> приложений на примере облегчённой дистрибуции </w:t>
      </w:r>
      <w:proofErr w:type="spellStart"/>
      <w:r w:rsidRPr="00C862B9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C862B9">
        <w:rPr>
          <w:rFonts w:ascii="Times New Roman" w:hAnsi="Times New Roman" w:cs="Times New Roman"/>
          <w:sz w:val="28"/>
          <w:szCs w:val="28"/>
        </w:rPr>
        <w:t xml:space="preserve"> k3s. Установлен терминальный интерфейс мониторинга k9s для наблюдения за состоянием кластера.</w:t>
      </w:r>
    </w:p>
    <w:p w14:paraId="077627D4" w14:textId="2B328367" w:rsidR="00C862B9" w:rsidRPr="00C862B9" w:rsidRDefault="00C862B9" w:rsidP="00C862B9">
      <w:pPr>
        <w:jc w:val="both"/>
        <w:rPr>
          <w:rFonts w:ascii="Times New Roman" w:hAnsi="Times New Roman" w:cs="Times New Roman"/>
          <w:sz w:val="28"/>
          <w:szCs w:val="28"/>
        </w:rPr>
      </w:pPr>
      <w:r w:rsidRPr="00C862B9">
        <w:rPr>
          <w:rFonts w:ascii="Times New Roman" w:hAnsi="Times New Roman" w:cs="Times New Roman"/>
          <w:sz w:val="28"/>
          <w:szCs w:val="28"/>
        </w:rPr>
        <w:t xml:space="preserve">Разработаны манифесты для развёртывания приложения. Все ресурсы размещены в </w:t>
      </w:r>
      <w:proofErr w:type="spellStart"/>
      <w:r w:rsidRPr="00C862B9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C862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2B9">
        <w:rPr>
          <w:rFonts w:ascii="Times New Roman" w:hAnsi="Times New Roman" w:cs="Times New Roman"/>
          <w:sz w:val="28"/>
          <w:szCs w:val="28"/>
        </w:rPr>
        <w:t>ishchenko-ns</w:t>
      </w:r>
      <w:proofErr w:type="spellEnd"/>
      <w:r w:rsidRPr="00C862B9">
        <w:rPr>
          <w:rFonts w:ascii="Times New Roman" w:hAnsi="Times New Roman" w:cs="Times New Roman"/>
          <w:sz w:val="28"/>
          <w:szCs w:val="28"/>
        </w:rPr>
        <w:t>.</w:t>
      </w:r>
    </w:p>
    <w:p w14:paraId="78249988" w14:textId="09E608CC" w:rsidR="00E9093D" w:rsidRPr="00C862B9" w:rsidRDefault="00E9093D" w:rsidP="00C862B9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E9093D" w:rsidRPr="00C862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A1B31"/>
    <w:multiLevelType w:val="hybridMultilevel"/>
    <w:tmpl w:val="312CCC6E"/>
    <w:lvl w:ilvl="0" w:tplc="A6DE0A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4D0F51"/>
    <w:multiLevelType w:val="multilevel"/>
    <w:tmpl w:val="98B87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56526"/>
    <w:multiLevelType w:val="hybridMultilevel"/>
    <w:tmpl w:val="83F84D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BE13B6"/>
    <w:multiLevelType w:val="hybridMultilevel"/>
    <w:tmpl w:val="FEA486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571E6"/>
    <w:multiLevelType w:val="hybridMultilevel"/>
    <w:tmpl w:val="527CB9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450320"/>
    <w:multiLevelType w:val="hybridMultilevel"/>
    <w:tmpl w:val="AAF6554C"/>
    <w:lvl w:ilvl="0" w:tplc="9B5EF7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A7B2E78"/>
    <w:multiLevelType w:val="hybridMultilevel"/>
    <w:tmpl w:val="596CEC1E"/>
    <w:lvl w:ilvl="0" w:tplc="FA2605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A8224D3"/>
    <w:multiLevelType w:val="hybridMultilevel"/>
    <w:tmpl w:val="CD26BEFE"/>
    <w:lvl w:ilvl="0" w:tplc="A7D063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BD909AC"/>
    <w:multiLevelType w:val="hybridMultilevel"/>
    <w:tmpl w:val="9744A4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A096655"/>
    <w:multiLevelType w:val="multilevel"/>
    <w:tmpl w:val="0F6C0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9139B5"/>
    <w:multiLevelType w:val="multilevel"/>
    <w:tmpl w:val="3E50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322038"/>
    <w:multiLevelType w:val="hybridMultilevel"/>
    <w:tmpl w:val="A44ED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1"/>
  </w:num>
  <w:num w:numId="4">
    <w:abstractNumId w:val="7"/>
  </w:num>
  <w:num w:numId="5">
    <w:abstractNumId w:val="0"/>
  </w:num>
  <w:num w:numId="6">
    <w:abstractNumId w:val="1"/>
  </w:num>
  <w:num w:numId="7">
    <w:abstractNumId w:val="5"/>
  </w:num>
  <w:num w:numId="8">
    <w:abstractNumId w:val="8"/>
  </w:num>
  <w:num w:numId="9">
    <w:abstractNumId w:val="6"/>
  </w:num>
  <w:num w:numId="10">
    <w:abstractNumId w:val="4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923"/>
    <w:rsid w:val="00024EF9"/>
    <w:rsid w:val="00096B9D"/>
    <w:rsid w:val="000A69EA"/>
    <w:rsid w:val="000B4B04"/>
    <w:rsid w:val="00120E50"/>
    <w:rsid w:val="001570D1"/>
    <w:rsid w:val="00191E30"/>
    <w:rsid w:val="001A1D31"/>
    <w:rsid w:val="001E4FDE"/>
    <w:rsid w:val="001F02A1"/>
    <w:rsid w:val="001F170A"/>
    <w:rsid w:val="00201D8D"/>
    <w:rsid w:val="00214093"/>
    <w:rsid w:val="002367D4"/>
    <w:rsid w:val="0024458E"/>
    <w:rsid w:val="00252092"/>
    <w:rsid w:val="00261EB3"/>
    <w:rsid w:val="002811A5"/>
    <w:rsid w:val="0028444E"/>
    <w:rsid w:val="00293648"/>
    <w:rsid w:val="00310130"/>
    <w:rsid w:val="0038554C"/>
    <w:rsid w:val="003A33AE"/>
    <w:rsid w:val="004040EF"/>
    <w:rsid w:val="00410FC8"/>
    <w:rsid w:val="00477830"/>
    <w:rsid w:val="00493CF2"/>
    <w:rsid w:val="004A7D21"/>
    <w:rsid w:val="004F35EA"/>
    <w:rsid w:val="005041CD"/>
    <w:rsid w:val="0052582B"/>
    <w:rsid w:val="0052719A"/>
    <w:rsid w:val="00530E7C"/>
    <w:rsid w:val="00566987"/>
    <w:rsid w:val="00570863"/>
    <w:rsid w:val="0057478B"/>
    <w:rsid w:val="005D7052"/>
    <w:rsid w:val="005F4387"/>
    <w:rsid w:val="006229E7"/>
    <w:rsid w:val="00623269"/>
    <w:rsid w:val="006346BC"/>
    <w:rsid w:val="00690934"/>
    <w:rsid w:val="006B31EA"/>
    <w:rsid w:val="006C1160"/>
    <w:rsid w:val="00722804"/>
    <w:rsid w:val="00725095"/>
    <w:rsid w:val="007435C7"/>
    <w:rsid w:val="00746A75"/>
    <w:rsid w:val="0076280C"/>
    <w:rsid w:val="007E228B"/>
    <w:rsid w:val="007E4CEB"/>
    <w:rsid w:val="007F23EA"/>
    <w:rsid w:val="00805ED8"/>
    <w:rsid w:val="008D084C"/>
    <w:rsid w:val="008D317D"/>
    <w:rsid w:val="008F3AD3"/>
    <w:rsid w:val="009265C1"/>
    <w:rsid w:val="009A7B08"/>
    <w:rsid w:val="009B01A5"/>
    <w:rsid w:val="009F7053"/>
    <w:rsid w:val="00A0230F"/>
    <w:rsid w:val="00A32A6B"/>
    <w:rsid w:val="00A76BF7"/>
    <w:rsid w:val="00AD4F39"/>
    <w:rsid w:val="00B07AF7"/>
    <w:rsid w:val="00B54D35"/>
    <w:rsid w:val="00BC4CED"/>
    <w:rsid w:val="00C431F5"/>
    <w:rsid w:val="00C53112"/>
    <w:rsid w:val="00C654A2"/>
    <w:rsid w:val="00C66923"/>
    <w:rsid w:val="00C862B9"/>
    <w:rsid w:val="00D06074"/>
    <w:rsid w:val="00D80847"/>
    <w:rsid w:val="00DB6932"/>
    <w:rsid w:val="00DE5229"/>
    <w:rsid w:val="00E8190A"/>
    <w:rsid w:val="00E9093D"/>
    <w:rsid w:val="00EC2A21"/>
    <w:rsid w:val="00EC4536"/>
    <w:rsid w:val="00EC7B26"/>
    <w:rsid w:val="00F01CB7"/>
    <w:rsid w:val="00F04F2C"/>
    <w:rsid w:val="00F136B0"/>
    <w:rsid w:val="00F55333"/>
    <w:rsid w:val="00F866E0"/>
    <w:rsid w:val="00F87B81"/>
    <w:rsid w:val="00FE1E33"/>
    <w:rsid w:val="00FE7D81"/>
    <w:rsid w:val="00FF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8EBEF"/>
  <w15:chartTrackingRefBased/>
  <w15:docId w15:val="{2EC76681-3A83-471E-8890-D416A319E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69EA"/>
  </w:style>
  <w:style w:type="paragraph" w:styleId="2">
    <w:name w:val="heading 2"/>
    <w:basedOn w:val="a"/>
    <w:link w:val="20"/>
    <w:uiPriority w:val="9"/>
    <w:qFormat/>
    <w:rsid w:val="008D08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01A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D060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06074"/>
    <w:rPr>
      <w:rFonts w:ascii="Courier New" w:eastAsia="Times New Roman" w:hAnsi="Courier New" w:cs="Courier New"/>
      <w:sz w:val="20"/>
      <w:szCs w:val="20"/>
      <w:lang w:eastAsia="ru-RU"/>
    </w:rPr>
  </w:style>
  <w:style w:type="table" w:styleId="a4">
    <w:name w:val="Table Grid"/>
    <w:basedOn w:val="a1"/>
    <w:uiPriority w:val="39"/>
    <w:rsid w:val="00191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6B31EA"/>
    <w:rPr>
      <w:color w:val="0000FF"/>
      <w:u w:val="single"/>
    </w:rPr>
  </w:style>
  <w:style w:type="character" w:styleId="HTML1">
    <w:name w:val="HTML Code"/>
    <w:basedOn w:val="a0"/>
    <w:uiPriority w:val="99"/>
    <w:semiHidden/>
    <w:unhideWhenUsed/>
    <w:rsid w:val="00261EB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746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01">
    <w:name w:val="fontstyle01"/>
    <w:basedOn w:val="a0"/>
    <w:rsid w:val="005D7052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5D7052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D084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6">
    <w:name w:val="Strong"/>
    <w:basedOn w:val="a0"/>
    <w:uiPriority w:val="22"/>
    <w:qFormat/>
    <w:rsid w:val="00C862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37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0947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8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52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91668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7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3469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84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4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16598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15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044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16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80687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440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yperlink" Target="https://github.com/Liri3d/LABS/tree/main/LAB6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FCD8-02E4-4738-864D-9757A99A8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1123</TotalTime>
  <Pages>10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Ищенко</dc:creator>
  <cp:keywords/>
  <dc:description/>
  <cp:lastModifiedBy>Владислав Ищенко</cp:lastModifiedBy>
  <cp:revision>59</cp:revision>
  <dcterms:created xsi:type="dcterms:W3CDTF">2026-09-15T09:50:00Z</dcterms:created>
  <dcterms:modified xsi:type="dcterms:W3CDTF">2026-10-15T15:50:00Z</dcterms:modified>
</cp:coreProperties>
</file>