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B3D" w:rsidRDefault="005B5B3D" w:rsidP="005B5B3D">
      <w:r>
        <w:t xml:space="preserve">Spørgsmål til Peter </w:t>
      </w:r>
      <w:proofErr w:type="spellStart"/>
      <w:r>
        <w:t>Johanssen</w:t>
      </w:r>
      <w:proofErr w:type="spellEnd"/>
      <w:r>
        <w:t xml:space="preserve"> ved vejledermøde:</w:t>
      </w:r>
    </w:p>
    <w:p w:rsidR="005B5B3D" w:rsidRDefault="005B5B3D" w:rsidP="005B5B3D">
      <w:pPr>
        <w:pStyle w:val="Listeafsnit"/>
        <w:numPr>
          <w:ilvl w:val="0"/>
          <w:numId w:val="3"/>
        </w:numPr>
      </w:pPr>
      <w:r>
        <w:t xml:space="preserve">Skal der laves en </w:t>
      </w:r>
      <w:proofErr w:type="spellStart"/>
      <w:r>
        <w:t>Use</w:t>
      </w:r>
      <w:proofErr w:type="spellEnd"/>
      <w:r>
        <w:t xml:space="preserve"> Case for ”Indhent data”? </w:t>
      </w:r>
    </w:p>
    <w:p w:rsidR="005B5B3D" w:rsidRDefault="005B5B3D" w:rsidP="00531317">
      <w:pPr>
        <w:pStyle w:val="Listeafsnit"/>
        <w:numPr>
          <w:ilvl w:val="1"/>
          <w:numId w:val="3"/>
        </w:numPr>
      </w:pPr>
      <w:r>
        <w:t xml:space="preserve">Hvilken rolle har patienten? Der er jo ikke en fysisk patient. </w:t>
      </w:r>
    </w:p>
    <w:p w:rsidR="005B5B3D" w:rsidRDefault="005B5B3D" w:rsidP="005B5B3D">
      <w:pPr>
        <w:pStyle w:val="Listeafsnit"/>
        <w:numPr>
          <w:ilvl w:val="0"/>
          <w:numId w:val="3"/>
        </w:numPr>
      </w:pPr>
      <w:r>
        <w:t>Skal vi v</w:t>
      </w:r>
      <w:r w:rsidR="00531317">
        <w:t>ære realistiske eller kreative (eller en blanding mellem de to)</w:t>
      </w:r>
      <w:r>
        <w:t xml:space="preserve">? </w:t>
      </w:r>
      <w:r w:rsidR="00625141">
        <w:t xml:space="preserve">Bliver det for komplekst, hvis vi tilføjer alt for mange </w:t>
      </w:r>
      <w:proofErr w:type="spellStart"/>
      <w:r w:rsidR="00625141">
        <w:t>Use</w:t>
      </w:r>
      <w:proofErr w:type="spellEnd"/>
      <w:r w:rsidR="00625141">
        <w:t xml:space="preserve">-Cases, selvom vi ikke ved, om de kan realiseres? </w:t>
      </w:r>
    </w:p>
    <w:p w:rsidR="00625141" w:rsidRDefault="00531317" w:rsidP="005B5B3D">
      <w:pPr>
        <w:pStyle w:val="Listeafsnit"/>
        <w:numPr>
          <w:ilvl w:val="0"/>
          <w:numId w:val="3"/>
        </w:numPr>
      </w:pPr>
      <w:r>
        <w:t>Hvordan skal det digitale filte</w:t>
      </w:r>
      <w:r w:rsidR="0075761F">
        <w:t>r fungere i programmet? Hvorfor skal man bruge et filter?</w:t>
      </w:r>
      <w:r>
        <w:t xml:space="preserve"> </w:t>
      </w:r>
    </w:p>
    <w:p w:rsidR="00531317" w:rsidRDefault="00531317" w:rsidP="005B5B3D">
      <w:pPr>
        <w:pStyle w:val="Listeafsnit"/>
        <w:numPr>
          <w:ilvl w:val="0"/>
          <w:numId w:val="3"/>
        </w:numPr>
      </w:pPr>
      <w:r>
        <w:t xml:space="preserve">Skal der kunne kalibreres under en måling, eller blot før en måling? Er det overhovedet muligt at kalibrere hele tiden. </w:t>
      </w:r>
    </w:p>
    <w:p w:rsidR="00531317" w:rsidRDefault="00531317" w:rsidP="00531317">
      <w:pPr>
        <w:pStyle w:val="Listeafsnit"/>
        <w:numPr>
          <w:ilvl w:val="1"/>
          <w:numId w:val="3"/>
        </w:numPr>
      </w:pPr>
      <w:r>
        <w:t xml:space="preserve">Evt. gøre sådan, at den kalibrerer når der trykkes på ”Start”. </w:t>
      </w:r>
    </w:p>
    <w:p w:rsidR="00531317" w:rsidRDefault="00531317" w:rsidP="00531317">
      <w:pPr>
        <w:pStyle w:val="Listeafsnit"/>
        <w:numPr>
          <w:ilvl w:val="1"/>
          <w:numId w:val="3"/>
        </w:numPr>
      </w:pPr>
      <w:r>
        <w:t>Hvordan testes kalibreringen?</w:t>
      </w:r>
    </w:p>
    <w:p w:rsidR="00B24418" w:rsidRDefault="00B24418" w:rsidP="00531317">
      <w:pPr>
        <w:pStyle w:val="Listeafsnit"/>
        <w:numPr>
          <w:ilvl w:val="1"/>
          <w:numId w:val="3"/>
        </w:numPr>
      </w:pPr>
      <w:r>
        <w:t xml:space="preserve">Hvordan skal kalibreringen involveres i de andre </w:t>
      </w:r>
      <w:proofErr w:type="spellStart"/>
      <w:r>
        <w:t>Use</w:t>
      </w:r>
      <w:proofErr w:type="spellEnd"/>
      <w:r>
        <w:t xml:space="preserve">-Cases? </w:t>
      </w:r>
      <w:r w:rsidR="007257BC">
        <w:t xml:space="preserve">Skal den have en for sig, som kører sideløbende? </w:t>
      </w:r>
    </w:p>
    <w:p w:rsidR="00531317" w:rsidRDefault="00AF546A" w:rsidP="00531317">
      <w:pPr>
        <w:pStyle w:val="Listeafsnit"/>
        <w:numPr>
          <w:ilvl w:val="0"/>
          <w:numId w:val="3"/>
        </w:numPr>
      </w:pPr>
      <w:r>
        <w:t xml:space="preserve">Er det muligt at gemme en lydfil med i en database? (Anders </w:t>
      </w:r>
      <w:proofErr w:type="spellStart"/>
      <w:r>
        <w:t>spicer</w:t>
      </w:r>
      <w:proofErr w:type="spellEnd"/>
      <w:r>
        <w:t xml:space="preserve"> op!)</w:t>
      </w:r>
    </w:p>
    <w:p w:rsidR="00FA1335" w:rsidRDefault="00FA1335" w:rsidP="00FA1335">
      <w:r>
        <w:t>Ift. aktør-kontekst diagram:</w:t>
      </w:r>
    </w:p>
    <w:p w:rsidR="00FA1335" w:rsidRDefault="00FA1335" w:rsidP="00FA1335">
      <w:pPr>
        <w:pStyle w:val="Listeafsnit"/>
        <w:numPr>
          <w:ilvl w:val="0"/>
          <w:numId w:val="3"/>
        </w:numPr>
      </w:pPr>
      <w:r>
        <w:t xml:space="preserve">Er DAQ og Instrumentering en del af systemet? </w:t>
      </w:r>
    </w:p>
    <w:p w:rsidR="00FA1335" w:rsidRDefault="00FA1335" w:rsidP="00FA1335">
      <w:pPr>
        <w:pStyle w:val="Listeafsnit"/>
        <w:numPr>
          <w:ilvl w:val="0"/>
          <w:numId w:val="3"/>
        </w:numPr>
      </w:pPr>
      <w:r>
        <w:t xml:space="preserve">Kan man gøre, som vi har gjort og definere ”Borger” som </w:t>
      </w:r>
      <w:proofErr w:type="spellStart"/>
      <w:r>
        <w:t>PhysioNet</w:t>
      </w:r>
      <w:proofErr w:type="spellEnd"/>
      <w:r>
        <w:t xml:space="preserve"> og Analog-</w:t>
      </w:r>
      <w:proofErr w:type="spellStart"/>
      <w:r>
        <w:t>Discovery</w:t>
      </w:r>
      <w:proofErr w:type="spellEnd"/>
      <w:r>
        <w:t>?</w:t>
      </w:r>
    </w:p>
    <w:p w:rsidR="00FA1335" w:rsidRDefault="00FA1335" w:rsidP="00FA1335">
      <w:pPr>
        <w:pStyle w:val="Listeafsnit"/>
        <w:numPr>
          <w:ilvl w:val="0"/>
          <w:numId w:val="3"/>
        </w:numPr>
      </w:pPr>
      <w:r>
        <w:t>Skal der være streger ind til Systemet?</w:t>
      </w:r>
    </w:p>
    <w:p w:rsidR="00FA1335" w:rsidRDefault="00FA1335" w:rsidP="00FA1335">
      <w:r>
        <w:t xml:space="preserve">Ift. </w:t>
      </w:r>
      <w:proofErr w:type="spellStart"/>
      <w:r>
        <w:t>Use</w:t>
      </w:r>
      <w:proofErr w:type="spellEnd"/>
      <w:r>
        <w:t xml:space="preserve"> Case diagram:</w:t>
      </w:r>
    </w:p>
    <w:p w:rsidR="00FA1335" w:rsidRDefault="00FA1335" w:rsidP="00FA1335">
      <w:pPr>
        <w:pStyle w:val="Listeafsnit"/>
        <w:numPr>
          <w:ilvl w:val="0"/>
          <w:numId w:val="3"/>
        </w:numPr>
      </w:pPr>
      <w:r>
        <w:t xml:space="preserve">Skal der være pile ud til ”Borger” og </w:t>
      </w:r>
      <w:proofErr w:type="spellStart"/>
      <w:r>
        <w:t>DataBase</w:t>
      </w:r>
      <w:proofErr w:type="spellEnd"/>
      <w:r>
        <w:t>, og hvis ja, hvilken vej?</w:t>
      </w:r>
    </w:p>
    <w:p w:rsidR="00FA1335" w:rsidRDefault="00FA1335" w:rsidP="00FA1335">
      <w:pPr>
        <w:pStyle w:val="Listeafsnit"/>
        <w:numPr>
          <w:ilvl w:val="1"/>
          <w:numId w:val="3"/>
        </w:numPr>
      </w:pPr>
      <w:r>
        <w:t>Brugeren vælger jo en Borger (data), som så vises i UI.</w:t>
      </w:r>
      <w:bookmarkStart w:id="0" w:name="_GoBack"/>
      <w:bookmarkEnd w:id="0"/>
    </w:p>
    <w:sectPr w:rsidR="00FA13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40A7"/>
    <w:multiLevelType w:val="hybridMultilevel"/>
    <w:tmpl w:val="66E4C936"/>
    <w:lvl w:ilvl="0" w:tplc="8E62B7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015FE"/>
    <w:multiLevelType w:val="hybridMultilevel"/>
    <w:tmpl w:val="76B0A704"/>
    <w:lvl w:ilvl="0" w:tplc="D5469A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67D8C"/>
    <w:multiLevelType w:val="hybridMultilevel"/>
    <w:tmpl w:val="A6E2A028"/>
    <w:lvl w:ilvl="0" w:tplc="B316D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3D"/>
    <w:rsid w:val="00000C80"/>
    <w:rsid w:val="00001D28"/>
    <w:rsid w:val="0000407A"/>
    <w:rsid w:val="00007253"/>
    <w:rsid w:val="00007F64"/>
    <w:rsid w:val="00012A5B"/>
    <w:rsid w:val="00013C94"/>
    <w:rsid w:val="00014AFD"/>
    <w:rsid w:val="00017716"/>
    <w:rsid w:val="00024779"/>
    <w:rsid w:val="00026EDA"/>
    <w:rsid w:val="00043C05"/>
    <w:rsid w:val="00047635"/>
    <w:rsid w:val="0005253D"/>
    <w:rsid w:val="00087936"/>
    <w:rsid w:val="00087ED2"/>
    <w:rsid w:val="0009187F"/>
    <w:rsid w:val="00092DEA"/>
    <w:rsid w:val="000B009D"/>
    <w:rsid w:val="000B5154"/>
    <w:rsid w:val="000C7186"/>
    <w:rsid w:val="000D17D1"/>
    <w:rsid w:val="000D42BE"/>
    <w:rsid w:val="000D4479"/>
    <w:rsid w:val="000F08AB"/>
    <w:rsid w:val="000F3F4D"/>
    <w:rsid w:val="000F61A4"/>
    <w:rsid w:val="00107ACE"/>
    <w:rsid w:val="001142AD"/>
    <w:rsid w:val="0012705E"/>
    <w:rsid w:val="00134CD5"/>
    <w:rsid w:val="0014059D"/>
    <w:rsid w:val="00141306"/>
    <w:rsid w:val="00144197"/>
    <w:rsid w:val="0015765A"/>
    <w:rsid w:val="00160CDA"/>
    <w:rsid w:val="00161A52"/>
    <w:rsid w:val="00167108"/>
    <w:rsid w:val="00175D28"/>
    <w:rsid w:val="001925FF"/>
    <w:rsid w:val="00195CC2"/>
    <w:rsid w:val="0019721E"/>
    <w:rsid w:val="001975AA"/>
    <w:rsid w:val="001C2E46"/>
    <w:rsid w:val="001D6E54"/>
    <w:rsid w:val="00204421"/>
    <w:rsid w:val="00207943"/>
    <w:rsid w:val="002210B0"/>
    <w:rsid w:val="002320AA"/>
    <w:rsid w:val="00251230"/>
    <w:rsid w:val="0025285D"/>
    <w:rsid w:val="0026728C"/>
    <w:rsid w:val="00272994"/>
    <w:rsid w:val="00280064"/>
    <w:rsid w:val="00283443"/>
    <w:rsid w:val="002963CF"/>
    <w:rsid w:val="002B4987"/>
    <w:rsid w:val="002C4AB2"/>
    <w:rsid w:val="002C7D74"/>
    <w:rsid w:val="002D63B3"/>
    <w:rsid w:val="002D72BF"/>
    <w:rsid w:val="002E44C2"/>
    <w:rsid w:val="002E4D00"/>
    <w:rsid w:val="002E51BF"/>
    <w:rsid w:val="002F68D9"/>
    <w:rsid w:val="00300EA3"/>
    <w:rsid w:val="0031535C"/>
    <w:rsid w:val="00316C5F"/>
    <w:rsid w:val="00316C6B"/>
    <w:rsid w:val="00316ED8"/>
    <w:rsid w:val="00330EB8"/>
    <w:rsid w:val="00341015"/>
    <w:rsid w:val="0034313D"/>
    <w:rsid w:val="00350ADF"/>
    <w:rsid w:val="00364BD1"/>
    <w:rsid w:val="0036655E"/>
    <w:rsid w:val="0037031A"/>
    <w:rsid w:val="003737CC"/>
    <w:rsid w:val="00383955"/>
    <w:rsid w:val="003914D1"/>
    <w:rsid w:val="003A0FCD"/>
    <w:rsid w:val="003B2958"/>
    <w:rsid w:val="003C41FF"/>
    <w:rsid w:val="003C6DEA"/>
    <w:rsid w:val="003D06D5"/>
    <w:rsid w:val="003D30F3"/>
    <w:rsid w:val="003D4C53"/>
    <w:rsid w:val="003D624B"/>
    <w:rsid w:val="003E6EDF"/>
    <w:rsid w:val="003F2AD3"/>
    <w:rsid w:val="003F45DF"/>
    <w:rsid w:val="004012CC"/>
    <w:rsid w:val="004033A7"/>
    <w:rsid w:val="004034B6"/>
    <w:rsid w:val="00404CBE"/>
    <w:rsid w:val="00420D02"/>
    <w:rsid w:val="0042413B"/>
    <w:rsid w:val="00434435"/>
    <w:rsid w:val="00436E3D"/>
    <w:rsid w:val="00436FA2"/>
    <w:rsid w:val="00455674"/>
    <w:rsid w:val="00460877"/>
    <w:rsid w:val="00471F5A"/>
    <w:rsid w:val="00492153"/>
    <w:rsid w:val="0049686C"/>
    <w:rsid w:val="004A1B63"/>
    <w:rsid w:val="004A6448"/>
    <w:rsid w:val="004B3919"/>
    <w:rsid w:val="004B5E23"/>
    <w:rsid w:val="004C3BF5"/>
    <w:rsid w:val="004C3D19"/>
    <w:rsid w:val="004C48EA"/>
    <w:rsid w:val="004C4A93"/>
    <w:rsid w:val="004D345F"/>
    <w:rsid w:val="004D7BAE"/>
    <w:rsid w:val="004E3C24"/>
    <w:rsid w:val="004E6BBE"/>
    <w:rsid w:val="004F5909"/>
    <w:rsid w:val="004F6A24"/>
    <w:rsid w:val="004F7A10"/>
    <w:rsid w:val="00502A30"/>
    <w:rsid w:val="0051239D"/>
    <w:rsid w:val="0051622C"/>
    <w:rsid w:val="005203FD"/>
    <w:rsid w:val="00525DEC"/>
    <w:rsid w:val="0052690A"/>
    <w:rsid w:val="005302A3"/>
    <w:rsid w:val="00531317"/>
    <w:rsid w:val="00531D84"/>
    <w:rsid w:val="00533533"/>
    <w:rsid w:val="0053767C"/>
    <w:rsid w:val="00541462"/>
    <w:rsid w:val="0054191D"/>
    <w:rsid w:val="00552B22"/>
    <w:rsid w:val="0055612A"/>
    <w:rsid w:val="00562FB8"/>
    <w:rsid w:val="00567845"/>
    <w:rsid w:val="00570E48"/>
    <w:rsid w:val="005862E1"/>
    <w:rsid w:val="00592DB8"/>
    <w:rsid w:val="005977A2"/>
    <w:rsid w:val="005B5B3D"/>
    <w:rsid w:val="005C4742"/>
    <w:rsid w:val="005C7805"/>
    <w:rsid w:val="005D3BA1"/>
    <w:rsid w:val="005D450E"/>
    <w:rsid w:val="005E3836"/>
    <w:rsid w:val="00600D5C"/>
    <w:rsid w:val="00621B1A"/>
    <w:rsid w:val="006232CE"/>
    <w:rsid w:val="00624874"/>
    <w:rsid w:val="00625141"/>
    <w:rsid w:val="00630F1B"/>
    <w:rsid w:val="0063188B"/>
    <w:rsid w:val="00633033"/>
    <w:rsid w:val="006437F7"/>
    <w:rsid w:val="00645DA5"/>
    <w:rsid w:val="00655306"/>
    <w:rsid w:val="00665905"/>
    <w:rsid w:val="00683DB6"/>
    <w:rsid w:val="0068467E"/>
    <w:rsid w:val="00685C46"/>
    <w:rsid w:val="00692882"/>
    <w:rsid w:val="00693EA3"/>
    <w:rsid w:val="006951F6"/>
    <w:rsid w:val="006A0C65"/>
    <w:rsid w:val="006A2E84"/>
    <w:rsid w:val="006A3E3F"/>
    <w:rsid w:val="006A600F"/>
    <w:rsid w:val="006B3D48"/>
    <w:rsid w:val="006B71F9"/>
    <w:rsid w:val="006C2512"/>
    <w:rsid w:val="006C4BE5"/>
    <w:rsid w:val="006D2482"/>
    <w:rsid w:val="006F2321"/>
    <w:rsid w:val="00703B4C"/>
    <w:rsid w:val="0070661F"/>
    <w:rsid w:val="00706FDD"/>
    <w:rsid w:val="00716D0E"/>
    <w:rsid w:val="007257BC"/>
    <w:rsid w:val="007321E3"/>
    <w:rsid w:val="0073761B"/>
    <w:rsid w:val="007422C4"/>
    <w:rsid w:val="00744457"/>
    <w:rsid w:val="0075761F"/>
    <w:rsid w:val="007604C1"/>
    <w:rsid w:val="00762C00"/>
    <w:rsid w:val="00771357"/>
    <w:rsid w:val="00773FF1"/>
    <w:rsid w:val="00796DC7"/>
    <w:rsid w:val="007A17C1"/>
    <w:rsid w:val="007A3C74"/>
    <w:rsid w:val="007B6ACB"/>
    <w:rsid w:val="007C5B7D"/>
    <w:rsid w:val="007D6272"/>
    <w:rsid w:val="007E32D4"/>
    <w:rsid w:val="007E4029"/>
    <w:rsid w:val="007F7C24"/>
    <w:rsid w:val="008026A5"/>
    <w:rsid w:val="00810F33"/>
    <w:rsid w:val="00816C24"/>
    <w:rsid w:val="00817834"/>
    <w:rsid w:val="008230A0"/>
    <w:rsid w:val="00834B9F"/>
    <w:rsid w:val="00835C38"/>
    <w:rsid w:val="008404CD"/>
    <w:rsid w:val="008416EC"/>
    <w:rsid w:val="0084407F"/>
    <w:rsid w:val="0084450F"/>
    <w:rsid w:val="00856787"/>
    <w:rsid w:val="00865883"/>
    <w:rsid w:val="008716C6"/>
    <w:rsid w:val="00872A9F"/>
    <w:rsid w:val="00891F65"/>
    <w:rsid w:val="008976EF"/>
    <w:rsid w:val="008A1045"/>
    <w:rsid w:val="008A5932"/>
    <w:rsid w:val="008A66FA"/>
    <w:rsid w:val="008B3AB5"/>
    <w:rsid w:val="008B71A0"/>
    <w:rsid w:val="008C1452"/>
    <w:rsid w:val="008C1E8A"/>
    <w:rsid w:val="008C216E"/>
    <w:rsid w:val="008C69D9"/>
    <w:rsid w:val="008D705C"/>
    <w:rsid w:val="008F0586"/>
    <w:rsid w:val="008F7280"/>
    <w:rsid w:val="0090633F"/>
    <w:rsid w:val="00920ABA"/>
    <w:rsid w:val="00922B11"/>
    <w:rsid w:val="00924DBA"/>
    <w:rsid w:val="009300B5"/>
    <w:rsid w:val="009440C9"/>
    <w:rsid w:val="009440ED"/>
    <w:rsid w:val="00947390"/>
    <w:rsid w:val="009526AD"/>
    <w:rsid w:val="009558FA"/>
    <w:rsid w:val="00955B2C"/>
    <w:rsid w:val="009565D8"/>
    <w:rsid w:val="0096763B"/>
    <w:rsid w:val="00967DC0"/>
    <w:rsid w:val="00971DA9"/>
    <w:rsid w:val="00973E99"/>
    <w:rsid w:val="00975BEE"/>
    <w:rsid w:val="0098296B"/>
    <w:rsid w:val="009847B7"/>
    <w:rsid w:val="009973FC"/>
    <w:rsid w:val="00997494"/>
    <w:rsid w:val="009A2858"/>
    <w:rsid w:val="009C2181"/>
    <w:rsid w:val="009C2DD4"/>
    <w:rsid w:val="009C43CC"/>
    <w:rsid w:val="009C69D4"/>
    <w:rsid w:val="009D48BD"/>
    <w:rsid w:val="009E0A96"/>
    <w:rsid w:val="009F4AC5"/>
    <w:rsid w:val="009F51DD"/>
    <w:rsid w:val="00A21FF7"/>
    <w:rsid w:val="00A305E0"/>
    <w:rsid w:val="00A31BE5"/>
    <w:rsid w:val="00A464E8"/>
    <w:rsid w:val="00A529E2"/>
    <w:rsid w:val="00A54FDA"/>
    <w:rsid w:val="00A61519"/>
    <w:rsid w:val="00A6592F"/>
    <w:rsid w:val="00A701D7"/>
    <w:rsid w:val="00A8407D"/>
    <w:rsid w:val="00A910EB"/>
    <w:rsid w:val="00A9120A"/>
    <w:rsid w:val="00A91B75"/>
    <w:rsid w:val="00A96EBD"/>
    <w:rsid w:val="00AA5F3E"/>
    <w:rsid w:val="00AA6876"/>
    <w:rsid w:val="00AB1DF1"/>
    <w:rsid w:val="00AC7A61"/>
    <w:rsid w:val="00AD4AA1"/>
    <w:rsid w:val="00AD7BC9"/>
    <w:rsid w:val="00AE3E88"/>
    <w:rsid w:val="00AF2999"/>
    <w:rsid w:val="00AF546A"/>
    <w:rsid w:val="00B13DE9"/>
    <w:rsid w:val="00B24418"/>
    <w:rsid w:val="00B245E5"/>
    <w:rsid w:val="00B42DA5"/>
    <w:rsid w:val="00B47556"/>
    <w:rsid w:val="00B51EC3"/>
    <w:rsid w:val="00B5707D"/>
    <w:rsid w:val="00B61479"/>
    <w:rsid w:val="00B83B6B"/>
    <w:rsid w:val="00B854C1"/>
    <w:rsid w:val="00B902A9"/>
    <w:rsid w:val="00BA10B5"/>
    <w:rsid w:val="00BA3E62"/>
    <w:rsid w:val="00BB35AA"/>
    <w:rsid w:val="00BD7656"/>
    <w:rsid w:val="00BE1962"/>
    <w:rsid w:val="00BE4B99"/>
    <w:rsid w:val="00BF5CD9"/>
    <w:rsid w:val="00C00DCF"/>
    <w:rsid w:val="00C04990"/>
    <w:rsid w:val="00C2268C"/>
    <w:rsid w:val="00C31047"/>
    <w:rsid w:val="00C310E8"/>
    <w:rsid w:val="00C311D4"/>
    <w:rsid w:val="00C31225"/>
    <w:rsid w:val="00C34CBD"/>
    <w:rsid w:val="00C42634"/>
    <w:rsid w:val="00C452F2"/>
    <w:rsid w:val="00C5626A"/>
    <w:rsid w:val="00C56C7C"/>
    <w:rsid w:val="00C6265C"/>
    <w:rsid w:val="00C6616B"/>
    <w:rsid w:val="00C73E2F"/>
    <w:rsid w:val="00C8042E"/>
    <w:rsid w:val="00C8424A"/>
    <w:rsid w:val="00CA4210"/>
    <w:rsid w:val="00CA45EA"/>
    <w:rsid w:val="00CA6E65"/>
    <w:rsid w:val="00CB298A"/>
    <w:rsid w:val="00CC13F0"/>
    <w:rsid w:val="00CD437D"/>
    <w:rsid w:val="00CD79FB"/>
    <w:rsid w:val="00CE1D6B"/>
    <w:rsid w:val="00CF5FA3"/>
    <w:rsid w:val="00D05B08"/>
    <w:rsid w:val="00D0693C"/>
    <w:rsid w:val="00D0696D"/>
    <w:rsid w:val="00D173DE"/>
    <w:rsid w:val="00D35E2A"/>
    <w:rsid w:val="00D5141C"/>
    <w:rsid w:val="00D605ED"/>
    <w:rsid w:val="00D646FE"/>
    <w:rsid w:val="00D65B77"/>
    <w:rsid w:val="00D74AFE"/>
    <w:rsid w:val="00D77408"/>
    <w:rsid w:val="00D82058"/>
    <w:rsid w:val="00D84A35"/>
    <w:rsid w:val="00D865DD"/>
    <w:rsid w:val="00D90638"/>
    <w:rsid w:val="00D9449C"/>
    <w:rsid w:val="00D96951"/>
    <w:rsid w:val="00DA0F88"/>
    <w:rsid w:val="00DB0B7A"/>
    <w:rsid w:val="00DB401F"/>
    <w:rsid w:val="00DB563B"/>
    <w:rsid w:val="00DC14EE"/>
    <w:rsid w:val="00DC469F"/>
    <w:rsid w:val="00DD535D"/>
    <w:rsid w:val="00DE16DB"/>
    <w:rsid w:val="00DE344E"/>
    <w:rsid w:val="00DE6D51"/>
    <w:rsid w:val="00DE7AD9"/>
    <w:rsid w:val="00DF3787"/>
    <w:rsid w:val="00DF58CB"/>
    <w:rsid w:val="00E01D95"/>
    <w:rsid w:val="00E11ED9"/>
    <w:rsid w:val="00E17F99"/>
    <w:rsid w:val="00E20235"/>
    <w:rsid w:val="00E2077D"/>
    <w:rsid w:val="00E223FC"/>
    <w:rsid w:val="00E27593"/>
    <w:rsid w:val="00E32085"/>
    <w:rsid w:val="00E36E9A"/>
    <w:rsid w:val="00E40E4B"/>
    <w:rsid w:val="00E45D6C"/>
    <w:rsid w:val="00E46661"/>
    <w:rsid w:val="00E631D9"/>
    <w:rsid w:val="00E73984"/>
    <w:rsid w:val="00E765BA"/>
    <w:rsid w:val="00E77CD7"/>
    <w:rsid w:val="00E80A71"/>
    <w:rsid w:val="00E82CA0"/>
    <w:rsid w:val="00E91DD7"/>
    <w:rsid w:val="00E96333"/>
    <w:rsid w:val="00E974D0"/>
    <w:rsid w:val="00EA1C93"/>
    <w:rsid w:val="00EA767E"/>
    <w:rsid w:val="00EB3D28"/>
    <w:rsid w:val="00EB51E3"/>
    <w:rsid w:val="00ED0FE5"/>
    <w:rsid w:val="00ED3E11"/>
    <w:rsid w:val="00EE1D61"/>
    <w:rsid w:val="00EE26B6"/>
    <w:rsid w:val="00F05D08"/>
    <w:rsid w:val="00F06636"/>
    <w:rsid w:val="00F10416"/>
    <w:rsid w:val="00F21151"/>
    <w:rsid w:val="00F27EB6"/>
    <w:rsid w:val="00F30CAC"/>
    <w:rsid w:val="00F30FFF"/>
    <w:rsid w:val="00F42D8E"/>
    <w:rsid w:val="00F557F8"/>
    <w:rsid w:val="00F55BCF"/>
    <w:rsid w:val="00F70FFE"/>
    <w:rsid w:val="00F73A6B"/>
    <w:rsid w:val="00F8049D"/>
    <w:rsid w:val="00F8519C"/>
    <w:rsid w:val="00F94217"/>
    <w:rsid w:val="00FA015A"/>
    <w:rsid w:val="00FA1335"/>
    <w:rsid w:val="00FA17AE"/>
    <w:rsid w:val="00FA2E42"/>
    <w:rsid w:val="00FA4B3C"/>
    <w:rsid w:val="00FA5DB4"/>
    <w:rsid w:val="00FB2FE0"/>
    <w:rsid w:val="00FB69C0"/>
    <w:rsid w:val="00FB7EF1"/>
    <w:rsid w:val="00FC4C30"/>
    <w:rsid w:val="00FD0819"/>
    <w:rsid w:val="00FE0668"/>
    <w:rsid w:val="00FE18E4"/>
    <w:rsid w:val="00FE1EED"/>
    <w:rsid w:val="00FE318E"/>
    <w:rsid w:val="00FF07C6"/>
    <w:rsid w:val="00FF16DE"/>
    <w:rsid w:val="00FF5281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5C065-B051-476D-9D52-174328AA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B5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167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aaris</dc:creator>
  <cp:keywords/>
  <dc:description/>
  <cp:lastModifiedBy>tobias aaris</cp:lastModifiedBy>
  <cp:revision>4</cp:revision>
  <dcterms:created xsi:type="dcterms:W3CDTF">2015-09-21T08:19:00Z</dcterms:created>
  <dcterms:modified xsi:type="dcterms:W3CDTF">2015-09-23T10:18:00Z</dcterms:modified>
</cp:coreProperties>
</file>