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lastRenderedPageBreak/>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47FE5B"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29D32D8F"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lastRenderedPageBreak/>
        <w:t>“</w:t>
      </w:r>
      <w:r w:rsidR="000261FA">
        <w:t>Are you</w:t>
      </w:r>
      <w:r w:rsidR="002A335B">
        <w:t xml:space="preserve"> guys</w:t>
      </w:r>
      <w:r w:rsidR="000261FA">
        <w:t xml:space="preserve"> presenting anything</w:t>
      </w:r>
      <w:r>
        <w:t>?”</w:t>
      </w:r>
    </w:p>
    <w:p w14:paraId="7E53F99C" w14:textId="4D7F7E8F"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t>.”</w:t>
      </w:r>
    </w:p>
    <w:p w14:paraId="63F0B4C3" w14:textId="2895DCC1" w:rsidR="00E67A08" w:rsidRDefault="00B14C50" w:rsidP="00C4352C">
      <w:r>
        <w:t xml:space="preserve">“Is this anything I need to be worried about?” Akiko asked, thinking back to the </w:t>
      </w:r>
      <w:r w:rsidR="00BD133C">
        <w:t>murder</w:t>
      </w:r>
      <w:r>
        <w:t xml:space="preserve"> that had so gruesomely </w:t>
      </w:r>
      <w:r w:rsidR="00071838">
        <w:t>opened</w:t>
      </w:r>
      <w:r>
        <w:t xml:space="preserve">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lastRenderedPageBreak/>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6E4135AA"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19989669" w:rsidR="00A01F82" w:rsidRDefault="00D80419" w:rsidP="00A174DA">
      <w:r>
        <w:lastRenderedPageBreak/>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Your company’s board of directors sent me, and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01679E22"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005C8550" w:rsidR="0018361E" w:rsidRDefault="002265FC" w:rsidP="00A174DA">
      <w:r>
        <w:t>The mention of memories</w:t>
      </w:r>
      <w:r w:rsidR="002A4811">
        <w:t xml:space="preserve"> was enough to </w:t>
      </w:r>
      <w:r w:rsidR="00BB3F84">
        <w:t>catch</w:t>
      </w:r>
      <w:r w:rsidR="002A4811">
        <w:t xml:space="preserve"> Akiko’s attention</w:t>
      </w:r>
      <w:r>
        <w:t>, and she began to suspect why this man had come.”</w:t>
      </w:r>
    </w:p>
    <w:p w14:paraId="076CA2A5" w14:textId="2B087EFD"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 xml:space="preserve">If its </w:t>
      </w:r>
      <w:r w:rsidR="007E5F06">
        <w:lastRenderedPageBreak/>
        <w:t>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03A7E5D7" w:rsidR="00AB46A1" w:rsidRDefault="00AB46A1" w:rsidP="00A174DA">
      <w:r>
        <w:t>“</w:t>
      </w:r>
      <w:r w:rsidR="001D3BB8">
        <w:t xml:space="preserve">If it has </w:t>
      </w:r>
      <w:r w:rsidR="00376FD5">
        <w:t>the evidence</w:t>
      </w:r>
      <w:r w:rsidR="001D3BB8">
        <w:t xml:space="preserve"> I need, we’ll be able to clear all the traitors out of Madelyn-Rash.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715E3EAE" w14:textId="77777777" w:rsidR="00F53EEE" w:rsidRPr="00BB3F84" w:rsidRDefault="00F53EEE"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7C4499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32C90FBC"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instinctively grimaced</w:t>
      </w:r>
      <w:r w:rsidR="00A84338">
        <w:rPr>
          <w:lang w:eastAsia="ja-JP"/>
        </w:rPr>
        <w:t>.</w:t>
      </w:r>
    </w:p>
    <w:p w14:paraId="1972C2F1" w14:textId="71AFF391"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 stepping back from her associate.</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70DC630A"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192474F"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C4672D"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Shufen said. “</w:t>
      </w:r>
      <w:r w:rsidR="00F27AE0">
        <w:rPr>
          <w:rFonts w:eastAsia="Times New Roman"/>
        </w:rPr>
        <w:t>There’s one complication, though. Mr. Sun also reports that headquarters has ordered Rose House to keep an eye on us, including young miss Akiko.</w:t>
      </w:r>
      <w:r>
        <w:rPr>
          <w:rFonts w:eastAsia="Times New Roman"/>
        </w:rPr>
        <w:t>”</w:t>
      </w:r>
    </w:p>
    <w:p w14:paraId="383DB014" w14:textId="272D0DF2" w:rsidR="00DD55BE" w:rsidRDefault="00DD55BE" w:rsidP="00DD55BE">
      <w:pPr>
        <w:rPr>
          <w:rFonts w:eastAsia="Times New Roman"/>
        </w:rPr>
      </w:pPr>
      <w:r>
        <w:rPr>
          <w:rFonts w:eastAsia="Times New Roman"/>
        </w:rPr>
        <w:t>“</w:t>
      </w:r>
      <w:r w:rsidR="00F27AE0">
        <w:rPr>
          <w:rFonts w:eastAsia="Times New Roman"/>
        </w:rPr>
        <w:t>Fuck did I do to them?” Akiko asked</w:t>
      </w:r>
      <w:r w:rsidR="00094C20">
        <w:rPr>
          <w:rFonts w:eastAsia="Times New Roman"/>
        </w:rPr>
        <w:t>.</w:t>
      </w:r>
    </w:p>
    <w:p w14:paraId="78B5BBED" w14:textId="7A218FA0" w:rsidR="00094C20" w:rsidRDefault="00094C20" w:rsidP="00DD55BE">
      <w:pPr>
        <w:rPr>
          <w:rFonts w:eastAsia="Times New Roman"/>
        </w:rPr>
      </w:pPr>
      <w:r>
        <w:rPr>
          <w:rFonts w:eastAsia="Times New Roman"/>
        </w:rPr>
        <w:t>“Likely nothing more than association with us. Even so, there are going to be men watching your home, so don’t do anything you don’t want the board to know about.”</w:t>
      </w:r>
    </w:p>
    <w:p w14:paraId="691737E8" w14:textId="6570B083"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the security at the Cloud Garden will give us privacy. I’m not </w:t>
      </w:r>
      <w:r w:rsidR="0034712A">
        <w:rPr>
          <w:rFonts w:eastAsia="Times New Roman"/>
        </w:rPr>
        <w:t>really</w:t>
      </w:r>
      <w:r w:rsidR="00094C20">
        <w:rPr>
          <w:rFonts w:eastAsia="Times New Roman"/>
        </w:rPr>
        <w:t xml:space="preserve"> worried that they’d stoop to kidnapping, but I’d feel more comfortable knowing you’re safe until we can get a better read on the situation.”</w:t>
      </w:r>
    </w:p>
    <w:p w14:paraId="01C3B381" w14:textId="1860BC91"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I trust you more than Rose House.</w:t>
      </w:r>
      <w:r>
        <w:rPr>
          <w:rFonts w:eastAsia="Times New Roman"/>
        </w:rPr>
        <w:t>”</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43EA1E8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w:t>
      </w:r>
      <w:r>
        <w:rPr>
          <w:rFonts w:eastAsia="Times New Roman"/>
        </w:rPr>
        <w:lastRenderedPageBreak/>
        <w:t xml:space="preserve">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6FD76B0E"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208FB479" w:rsidR="00B95E02" w:rsidRDefault="00AD73E9" w:rsidP="00CD6054">
      <w:pPr>
        <w:rPr>
          <w:rFonts w:eastAsia="Times New Roman"/>
        </w:rPr>
      </w:pPr>
      <w:r>
        <w:rPr>
          <w:rFonts w:eastAsia="Times New Roman"/>
        </w:rPr>
        <w:lastRenderedPageBreak/>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w:t>
      </w:r>
      <w:r w:rsidR="00BA458B">
        <w:rPr>
          <w:rFonts w:eastAsia="Times New Roman"/>
        </w:rPr>
        <w:t xml:space="preserve"> while the union does all the work</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F8FB115" w:rsidR="002340BE" w:rsidRDefault="00524A4F" w:rsidP="002340BE">
      <w:pPr>
        <w:rPr>
          <w:rFonts w:eastAsia="Times New Roman"/>
        </w:rPr>
      </w:pPr>
      <w:r>
        <w:rPr>
          <w:rFonts w:eastAsia="Times New Roman"/>
        </w:rPr>
        <w:t>“I’m not saying we do nothing.</w:t>
      </w:r>
      <w:r w:rsidR="005B4B52">
        <w:rPr>
          <w:rFonts w:eastAsia="Times New Roman"/>
        </w:rPr>
        <w:t xml:space="preserve"> </w:t>
      </w:r>
      <w:r w:rsidR="00242A5C">
        <w:rPr>
          <w:rFonts w:eastAsia="Times New Roman"/>
        </w:rPr>
        <w:t>Setting aside the murder question, we all know that some of our staff is more loyal to headquarters than to the Cloud Garden</w:t>
      </w:r>
      <w:r w:rsidR="005B4B52">
        <w:rPr>
          <w:rFonts w:eastAsia="Times New Roman"/>
        </w:rPr>
        <w:t xml:space="preserve">. The question is, how do we </w:t>
      </w:r>
      <w:r w:rsidR="00242A5C">
        <w:rPr>
          <w:rFonts w:eastAsia="Times New Roman"/>
        </w:rPr>
        <w:t>turn that to our advantage</w:t>
      </w:r>
      <w:r w:rsidR="005B4B52">
        <w:rPr>
          <w:rFonts w:eastAsia="Times New Roman"/>
        </w:rPr>
        <w: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 xml:space="preserve">the </w:t>
      </w:r>
      <w:r w:rsidR="00242A5C">
        <w:rPr>
          <w:rFonts w:eastAsia="Times New Roman"/>
        </w:rPr>
        <w:t>strike has</w:t>
      </w:r>
      <w:r w:rsidR="005B4B52">
        <w:rPr>
          <w:rFonts w:eastAsia="Times New Roman"/>
        </w:rPr>
        <w:t xml:space="preserve"> </w:t>
      </w:r>
      <w:r w:rsidR="00242A5C">
        <w:rPr>
          <w:rFonts w:eastAsia="Times New Roman"/>
        </w:rPr>
        <w:t>them distracted</w:t>
      </w:r>
      <w:r w:rsidR="00271FA2">
        <w:rPr>
          <w:rFonts w:eastAsia="Times New Roman"/>
        </w:rPr>
        <w:t xml:space="preserve">, </w:t>
      </w:r>
      <w:r w:rsidR="00242A5C">
        <w:rPr>
          <w:rFonts w:eastAsia="Times New Roman"/>
        </w:rPr>
        <w:t xml:space="preserve">we </w:t>
      </w:r>
      <w:r w:rsidR="00594188">
        <w:rPr>
          <w:rFonts w:eastAsia="Times New Roman"/>
        </w:rPr>
        <w:t>do a little spying of our own, see if the known traitors know anything that can help us. Of course, they might not, which</w:t>
      </w:r>
      <w:r w:rsidR="00AC1DCF">
        <w:rPr>
          <w:rFonts w:eastAsia="Times New Roman"/>
        </w:rPr>
        <w:t xml:space="preserve"> brings me to step two…”</w:t>
      </w:r>
    </w:p>
    <w:p w14:paraId="276E3F9B" w14:textId="6BD00388" w:rsidR="00AC1DCF" w:rsidRDefault="00AC1DCF" w:rsidP="002340BE">
      <w:pPr>
        <w:rPr>
          <w:rFonts w:eastAsia="Times New Roman"/>
        </w:rPr>
      </w:pPr>
      <w:r>
        <w:rPr>
          <w:rFonts w:eastAsia="Times New Roman"/>
        </w:rPr>
        <w:t xml:space="preserve">“Wait just a minute, </w:t>
      </w:r>
      <w:r w:rsidR="00594188">
        <w:rPr>
          <w:rFonts w:eastAsia="Times New Roman"/>
        </w:rPr>
        <w:t>how do you plan to do this spying</w:t>
      </w:r>
      <w:r>
        <w:rPr>
          <w:rFonts w:eastAsia="Times New Roman"/>
        </w:rPr>
        <w:t xml:space="preserve">?”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31351D"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w:t>
      </w:r>
      <w:r w:rsidR="006452E8">
        <w:rPr>
          <w:rFonts w:eastAsia="Times New Roman"/>
        </w:rPr>
        <w:t>the other branches</w:t>
      </w:r>
      <w:r w:rsidR="002707C2">
        <w:rPr>
          <w:rFonts w:eastAsia="Times New Roman"/>
        </w:rPr>
        <w:t xml:space="preserve">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 xml:space="preserve">curtail </w:t>
      </w:r>
      <w:r w:rsidR="006452E8">
        <w:rPr>
          <w:rFonts w:eastAsia="Times New Roman"/>
        </w:rPr>
        <w:t>headquarters’</w:t>
      </w:r>
      <w:r w:rsidR="00A53FDA">
        <w:rPr>
          <w:rFonts w:eastAsia="Times New Roman"/>
        </w:rPr>
        <w:t xml:space="preserve">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lastRenderedPageBreak/>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lastRenderedPageBreak/>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lastRenderedPageBreak/>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w:t>
      </w:r>
      <w:r w:rsidR="00114671">
        <w:rPr>
          <w:rFonts w:eastAsia="Times New Roman"/>
        </w:rPr>
        <w:lastRenderedPageBreak/>
        <w:t>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A3D57" w14:textId="77777777" w:rsidR="00E74AA5" w:rsidRDefault="00E74AA5" w:rsidP="008836AE">
      <w:pPr>
        <w:spacing w:after="0" w:line="240" w:lineRule="auto"/>
      </w:pPr>
      <w:r>
        <w:separator/>
      </w:r>
    </w:p>
  </w:endnote>
  <w:endnote w:type="continuationSeparator" w:id="0">
    <w:p w14:paraId="5BDF444F" w14:textId="77777777" w:rsidR="00E74AA5" w:rsidRDefault="00E74AA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46A4B" w14:textId="77777777" w:rsidR="00E74AA5" w:rsidRDefault="00E74AA5" w:rsidP="008836AE">
      <w:pPr>
        <w:spacing w:after="0" w:line="240" w:lineRule="auto"/>
      </w:pPr>
      <w:r>
        <w:separator/>
      </w:r>
    </w:p>
  </w:footnote>
  <w:footnote w:type="continuationSeparator" w:id="0">
    <w:p w14:paraId="3789514C" w14:textId="77777777" w:rsidR="00E74AA5" w:rsidRDefault="00E74AA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25"/>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593872</TotalTime>
  <Pages>33</Pages>
  <Words>7982</Words>
  <Characters>45504</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148</cp:revision>
  <cp:lastPrinted>2024-12-01T03:00:00Z</cp:lastPrinted>
  <dcterms:created xsi:type="dcterms:W3CDTF">2020-06-04T01:29:00Z</dcterms:created>
  <dcterms:modified xsi:type="dcterms:W3CDTF">2026-08-15T05:45:00Z</dcterms:modified>
</cp:coreProperties>
</file>