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21CC6" w:rsidRDefault="00D565B2" w:rsidP="00BC08D6">
      <w:pP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14:paraId="00000002" w14:textId="77777777" w:rsidR="00321CC6" w:rsidRDefault="00D565B2" w:rsidP="00BC08D6">
      <w:pP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ФГАОУ ВО «</w:t>
      </w:r>
      <w:proofErr w:type="spellStart"/>
      <w:r>
        <w:rPr>
          <w:b/>
          <w:sz w:val="26"/>
          <w:szCs w:val="26"/>
        </w:rPr>
        <w:t>УрФУ</w:t>
      </w:r>
      <w:proofErr w:type="spellEnd"/>
      <w:r>
        <w:rPr>
          <w:b/>
          <w:sz w:val="26"/>
          <w:szCs w:val="26"/>
        </w:rPr>
        <w:t xml:space="preserve"> имени первого Президента России Б.Н. Ельцина»</w:t>
      </w:r>
    </w:p>
    <w:p w14:paraId="00000003" w14:textId="19B91B8C" w:rsidR="00321CC6" w:rsidRDefault="00D565B2" w:rsidP="00BC08D6">
      <w:pPr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Кафедра «</w:t>
      </w:r>
      <w:r w:rsidR="009315B6">
        <w:rPr>
          <w:sz w:val="26"/>
          <w:szCs w:val="26"/>
        </w:rPr>
        <w:t>Технической физики</w:t>
      </w:r>
      <w:r>
        <w:rPr>
          <w:sz w:val="26"/>
          <w:szCs w:val="26"/>
        </w:rPr>
        <w:t>»</w:t>
      </w:r>
    </w:p>
    <w:p w14:paraId="00000004" w14:textId="77777777" w:rsidR="00321CC6" w:rsidRDefault="00321CC6" w:rsidP="00BC08D6">
      <w:pPr>
        <w:jc w:val="center"/>
      </w:pPr>
    </w:p>
    <w:p w14:paraId="00000005" w14:textId="77777777" w:rsidR="00321CC6" w:rsidRDefault="00321CC6" w:rsidP="00BC08D6">
      <w:pPr>
        <w:jc w:val="center"/>
      </w:pPr>
    </w:p>
    <w:p w14:paraId="00000006" w14:textId="77777777" w:rsidR="00321CC6" w:rsidRDefault="00321CC6" w:rsidP="00BC08D6">
      <w:pPr>
        <w:jc w:val="center"/>
      </w:pPr>
    </w:p>
    <w:p w14:paraId="00000007" w14:textId="77777777" w:rsidR="00321CC6" w:rsidRDefault="00321CC6" w:rsidP="00BC08D6">
      <w:pPr>
        <w:jc w:val="center"/>
      </w:pPr>
    </w:p>
    <w:p w14:paraId="00000008" w14:textId="77777777" w:rsidR="00321CC6" w:rsidRDefault="00321CC6" w:rsidP="00BC08D6">
      <w:pPr>
        <w:jc w:val="center"/>
      </w:pPr>
    </w:p>
    <w:p w14:paraId="00000009" w14:textId="77777777" w:rsidR="00321CC6" w:rsidRDefault="00D565B2" w:rsidP="00BC08D6">
      <w:pPr>
        <w:ind w:left="3540" w:firstLine="708"/>
        <w:jc w:val="center"/>
      </w:pPr>
      <w:r>
        <w:t>Оценка работы______________</w:t>
      </w:r>
    </w:p>
    <w:p w14:paraId="0000000A" w14:textId="77777777" w:rsidR="00321CC6" w:rsidRDefault="00D565B2" w:rsidP="00BC08D6">
      <w:pPr>
        <w:ind w:left="0"/>
        <w:jc w:val="right"/>
      </w:pPr>
      <w:r>
        <w:t xml:space="preserve">Руководитель от </w:t>
      </w:r>
      <w:proofErr w:type="spellStart"/>
      <w:r>
        <w:t>УрФУ</w:t>
      </w:r>
      <w:proofErr w:type="spellEnd"/>
      <w:r>
        <w:t xml:space="preserve"> </w:t>
      </w:r>
      <w:proofErr w:type="spellStart"/>
      <w:r>
        <w:t>Балясов</w:t>
      </w:r>
      <w:proofErr w:type="spellEnd"/>
      <w:r>
        <w:t xml:space="preserve"> Александр Анатольевич</w:t>
      </w:r>
    </w:p>
    <w:p w14:paraId="0000000B" w14:textId="77777777" w:rsidR="00321CC6" w:rsidRDefault="00321CC6" w:rsidP="00BC08D6">
      <w:pPr>
        <w:jc w:val="center"/>
      </w:pPr>
    </w:p>
    <w:p w14:paraId="0000000C" w14:textId="77777777" w:rsidR="00321CC6" w:rsidRDefault="00321CC6" w:rsidP="00BC08D6">
      <w:pPr>
        <w:jc w:val="center"/>
      </w:pPr>
    </w:p>
    <w:p w14:paraId="0000000D" w14:textId="77777777" w:rsidR="00321CC6" w:rsidRDefault="00321CC6" w:rsidP="00BC08D6">
      <w:pPr>
        <w:jc w:val="center"/>
      </w:pPr>
    </w:p>
    <w:p w14:paraId="0000000E" w14:textId="77777777" w:rsidR="00321CC6" w:rsidRDefault="00321CC6" w:rsidP="00BC08D6">
      <w:pPr>
        <w:jc w:val="center"/>
      </w:pPr>
    </w:p>
    <w:p w14:paraId="0000000F" w14:textId="77777777" w:rsidR="00321CC6" w:rsidRDefault="00321CC6" w:rsidP="00BC08D6">
      <w:pPr>
        <w:jc w:val="center"/>
      </w:pPr>
    </w:p>
    <w:p w14:paraId="00000010" w14:textId="77777777" w:rsidR="00321CC6" w:rsidRDefault="00321CC6" w:rsidP="00BC08D6">
      <w:pPr>
        <w:jc w:val="center"/>
      </w:pPr>
    </w:p>
    <w:p w14:paraId="00000011" w14:textId="77777777" w:rsidR="00321CC6" w:rsidRDefault="00D565B2" w:rsidP="00BC08D6">
      <w:pPr>
        <w:ind w:left="0"/>
        <w:jc w:val="center"/>
      </w:pPr>
      <w:r>
        <w:t>Разработка одностраничного веб-приложения «Счётчик калорий»</w:t>
      </w:r>
    </w:p>
    <w:p w14:paraId="00000012" w14:textId="77777777" w:rsidR="00321CC6" w:rsidRDefault="00321CC6" w:rsidP="00BC08D6">
      <w:pPr>
        <w:jc w:val="center"/>
      </w:pPr>
    </w:p>
    <w:p w14:paraId="00000013" w14:textId="77777777" w:rsidR="00321CC6" w:rsidRDefault="00D565B2" w:rsidP="00BC08D6">
      <w:pPr>
        <w:ind w:left="0"/>
        <w:jc w:val="center"/>
      </w:pPr>
      <w:r>
        <w:t>ОТЧЕТ</w:t>
      </w:r>
    </w:p>
    <w:p w14:paraId="00000014" w14:textId="77777777" w:rsidR="00321CC6" w:rsidRDefault="00D565B2" w:rsidP="00BC08D6">
      <w:pPr>
        <w:ind w:left="0"/>
        <w:jc w:val="center"/>
      </w:pPr>
      <w:r>
        <w:t>по производственной практике</w:t>
      </w:r>
    </w:p>
    <w:p w14:paraId="00000015" w14:textId="77777777" w:rsidR="00321CC6" w:rsidRDefault="00321CC6" w:rsidP="00BC08D6">
      <w:pPr>
        <w:jc w:val="center"/>
      </w:pPr>
    </w:p>
    <w:p w14:paraId="00000016" w14:textId="77777777" w:rsidR="00321CC6" w:rsidRDefault="00321CC6" w:rsidP="00BC08D6">
      <w:pPr>
        <w:jc w:val="center"/>
      </w:pPr>
    </w:p>
    <w:p w14:paraId="00000017" w14:textId="77777777" w:rsidR="00321CC6" w:rsidRDefault="00321CC6" w:rsidP="00BC08D6">
      <w:pPr>
        <w:jc w:val="center"/>
      </w:pPr>
    </w:p>
    <w:p w14:paraId="00000018" w14:textId="77777777" w:rsidR="00321CC6" w:rsidRDefault="00321CC6" w:rsidP="00BC08D6">
      <w:pPr>
        <w:jc w:val="center"/>
      </w:pPr>
    </w:p>
    <w:p w14:paraId="00000019" w14:textId="77777777" w:rsidR="00321CC6" w:rsidRDefault="00321CC6" w:rsidP="00BC08D6">
      <w:pPr>
        <w:jc w:val="center"/>
      </w:pPr>
    </w:p>
    <w:p w14:paraId="0000001A" w14:textId="77777777" w:rsidR="00321CC6" w:rsidRDefault="00321CC6" w:rsidP="00BC08D6">
      <w:pPr>
        <w:jc w:val="center"/>
      </w:pPr>
    </w:p>
    <w:p w14:paraId="0000001B" w14:textId="77777777" w:rsidR="00321CC6" w:rsidRDefault="00321CC6" w:rsidP="00BC08D6">
      <w:pPr>
        <w:jc w:val="center"/>
      </w:pPr>
    </w:p>
    <w:p w14:paraId="0000001C" w14:textId="77777777" w:rsidR="00321CC6" w:rsidRDefault="00321CC6" w:rsidP="00BC08D6">
      <w:pPr>
        <w:jc w:val="center"/>
      </w:pPr>
    </w:p>
    <w:p w14:paraId="0000001D" w14:textId="77777777" w:rsidR="00321CC6" w:rsidRDefault="00321CC6" w:rsidP="00BC08D6">
      <w:pPr>
        <w:jc w:val="center"/>
      </w:pPr>
    </w:p>
    <w:p w14:paraId="0000001E" w14:textId="77777777" w:rsidR="00321CC6" w:rsidRDefault="00321CC6" w:rsidP="00BC08D6">
      <w:pPr>
        <w:jc w:val="center"/>
      </w:pPr>
    </w:p>
    <w:p w14:paraId="0000001F" w14:textId="77777777" w:rsidR="00321CC6" w:rsidRDefault="00321CC6" w:rsidP="00BC08D6">
      <w:pPr>
        <w:jc w:val="center"/>
      </w:pPr>
    </w:p>
    <w:p w14:paraId="00000020" w14:textId="77777777" w:rsidR="00321CC6" w:rsidRDefault="00321CC6" w:rsidP="00BC08D6">
      <w:pPr>
        <w:jc w:val="center"/>
      </w:pPr>
    </w:p>
    <w:p w14:paraId="00000021" w14:textId="77777777" w:rsidR="00321CC6" w:rsidRDefault="00321CC6" w:rsidP="00BC08D6">
      <w:pPr>
        <w:jc w:val="center"/>
      </w:pPr>
    </w:p>
    <w:p w14:paraId="00000022" w14:textId="77777777" w:rsidR="00321CC6" w:rsidRDefault="00321CC6" w:rsidP="00BC08D6">
      <w:pPr>
        <w:jc w:val="center"/>
      </w:pPr>
    </w:p>
    <w:p w14:paraId="00000023" w14:textId="19B67ED5" w:rsidR="00321CC6" w:rsidRDefault="00D565B2" w:rsidP="00BC08D6">
      <w:pPr>
        <w:ind w:left="0"/>
        <w:rPr>
          <w:b/>
          <w:sz w:val="22"/>
          <w:szCs w:val="22"/>
          <w:vertAlign w:val="superscript"/>
        </w:rPr>
      </w:pPr>
      <w:bookmarkStart w:id="0" w:name="_gjdgxs" w:colFirst="0" w:colLast="0"/>
      <w:bookmarkEnd w:id="0"/>
      <w:r>
        <w:t>Руководитель</w:t>
      </w:r>
      <w:r>
        <w:rPr>
          <w:color w:val="000000"/>
        </w:rPr>
        <w:t xml:space="preserve"> практики от предприятия </w:t>
      </w:r>
      <w:proofErr w:type="spellStart"/>
      <w:r>
        <w:t>Забильская</w:t>
      </w:r>
      <w:proofErr w:type="spellEnd"/>
      <w:r>
        <w:t xml:space="preserve"> Екатерина Викторовна</w:t>
      </w:r>
    </w:p>
    <w:p w14:paraId="00000024" w14:textId="092C5F3D" w:rsidR="00321CC6" w:rsidRDefault="00321CC6" w:rsidP="00BC08D6">
      <w:pPr>
        <w:jc w:val="center"/>
        <w:rPr>
          <w:rFonts w:ascii="Calibri" w:eastAsia="Calibri" w:hAnsi="Calibri" w:cs="Calibri"/>
          <w:b/>
          <w:color w:val="000000"/>
          <w:sz w:val="22"/>
          <w:szCs w:val="22"/>
          <w:vertAlign w:val="superscript"/>
        </w:rPr>
      </w:pPr>
      <w:bookmarkStart w:id="1" w:name="_ycr0tqwg1i6m"/>
      <w:bookmarkEnd w:id="1"/>
    </w:p>
    <w:p w14:paraId="00000025" w14:textId="00C098C6" w:rsidR="00321CC6" w:rsidRDefault="00D565B2" w:rsidP="00BC08D6">
      <w:pPr>
        <w:spacing w:line="360" w:lineRule="auto"/>
        <w:ind w:left="0"/>
      </w:pPr>
      <w:r>
        <w:t xml:space="preserve">Студент </w:t>
      </w:r>
      <w:r w:rsidR="00915B34" w:rsidRPr="00915B34">
        <w:rPr>
          <w:u w:val="single"/>
        </w:rPr>
        <w:t>Васильева Дарья Евгеньевна</w:t>
      </w:r>
      <w:r>
        <w:t xml:space="preserve"> ФИО студента</w:t>
      </w:r>
    </w:p>
    <w:p w14:paraId="00000026" w14:textId="0A9B7605" w:rsidR="00321CC6" w:rsidRDefault="00D565B2" w:rsidP="00BC08D6">
      <w:pPr>
        <w:ind w:left="0"/>
        <w:rPr>
          <w:sz w:val="26"/>
          <w:szCs w:val="26"/>
        </w:rPr>
      </w:pPr>
      <w:r>
        <w:rPr>
          <w:sz w:val="26"/>
          <w:szCs w:val="26"/>
        </w:rPr>
        <w:t xml:space="preserve">Специальность (направление подготовки) </w:t>
      </w:r>
      <w:r w:rsidR="00915B34" w:rsidRPr="00915B34">
        <w:rPr>
          <w:sz w:val="26"/>
          <w:szCs w:val="26"/>
          <w:u w:val="single"/>
        </w:rPr>
        <w:t>Ядерные реакторы и материалы</w:t>
      </w:r>
    </w:p>
    <w:p w14:paraId="00000027" w14:textId="047C9DB6" w:rsidR="00321CC6" w:rsidRPr="00915B34" w:rsidRDefault="00D565B2" w:rsidP="00BC08D6">
      <w:pPr>
        <w:ind w:left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Группа </w:t>
      </w:r>
      <w:r w:rsidR="00915B34" w:rsidRPr="00915B34">
        <w:rPr>
          <w:sz w:val="26"/>
          <w:szCs w:val="26"/>
          <w:u w:val="single"/>
        </w:rPr>
        <w:t>Фт-580202</w:t>
      </w:r>
    </w:p>
    <w:p w14:paraId="00000028" w14:textId="08AA1620" w:rsidR="00321CC6" w:rsidRDefault="00321CC6" w:rsidP="00BC08D6">
      <w:pPr>
        <w:spacing w:line="360" w:lineRule="auto"/>
        <w:jc w:val="center"/>
      </w:pPr>
    </w:p>
    <w:p w14:paraId="001F735D" w14:textId="77777777" w:rsidR="00047231" w:rsidRDefault="00047231" w:rsidP="00BC08D6">
      <w:pPr>
        <w:spacing w:line="360" w:lineRule="auto"/>
        <w:jc w:val="center"/>
      </w:pPr>
    </w:p>
    <w:p w14:paraId="00000029" w14:textId="77777777" w:rsidR="00321CC6" w:rsidRDefault="00321CC6" w:rsidP="00BC08D6">
      <w:pPr>
        <w:spacing w:line="360" w:lineRule="auto"/>
        <w:jc w:val="center"/>
      </w:pPr>
    </w:p>
    <w:p w14:paraId="0000002B" w14:textId="18345123" w:rsidR="00321CC6" w:rsidRDefault="00D565B2" w:rsidP="00047231">
      <w:pPr>
        <w:spacing w:line="360" w:lineRule="auto"/>
        <w:ind w:left="0"/>
        <w:jc w:val="center"/>
      </w:pPr>
      <w:r>
        <w:t>Екатеринбург 2023</w:t>
      </w:r>
      <w:bookmarkStart w:id="2" w:name="_GoBack"/>
      <w:bookmarkEnd w:id="2"/>
    </w:p>
    <w:p w14:paraId="0000002C" w14:textId="064E60EF" w:rsidR="00321CC6" w:rsidRDefault="00D565B2" w:rsidP="002C0B65">
      <w:pPr>
        <w:pStyle w:val="a3"/>
        <w:ind w:left="0"/>
      </w:pPr>
      <w:bookmarkStart w:id="3" w:name="_b87i1s5fa55l" w:colFirst="0" w:colLast="0"/>
      <w:bookmarkEnd w:id="3"/>
      <w:r>
        <w:lastRenderedPageBreak/>
        <w:t>ВВЕДЕНИЕ</w:t>
      </w:r>
    </w:p>
    <w:p w14:paraId="0000002D" w14:textId="07E96607" w:rsidR="00321CC6" w:rsidRDefault="00D565B2" w:rsidP="002C0B65">
      <w:pPr>
        <w:spacing w:line="360" w:lineRule="auto"/>
        <w:ind w:left="0" w:firstLine="709"/>
        <w:jc w:val="both"/>
      </w:pPr>
      <w:r>
        <w:t>Целью производственной практики является закрепление и углубление теоретической подготовки и профессиональных знаний, приобретение общекультурных и профессиональных компетенций, а также опыта самостоятельной профессиональной деятельности в области разработки веб-приложений, овладение необходимыми профессиональными компетенциями по избранному направлению дополнительной профессиональной программы (программы профессиональной переподготовки).</w:t>
      </w:r>
    </w:p>
    <w:p w14:paraId="0000002E" w14:textId="1FFBCCAC" w:rsidR="00321CC6" w:rsidRDefault="00D565B2" w:rsidP="002C0B65">
      <w:pPr>
        <w:spacing w:line="360" w:lineRule="auto"/>
        <w:ind w:left="0" w:firstLine="709"/>
        <w:jc w:val="both"/>
      </w:pPr>
      <w:r>
        <w:t>В процессе прохождения практической подготовки решались следующие задачи:</w:t>
      </w:r>
    </w:p>
    <w:p w14:paraId="0000002F" w14:textId="77777777" w:rsidR="00321CC6" w:rsidRDefault="00D565B2" w:rsidP="002C0B65">
      <w:pPr>
        <w:numPr>
          <w:ilvl w:val="0"/>
          <w:numId w:val="6"/>
        </w:numPr>
        <w:spacing w:line="360" w:lineRule="auto"/>
        <w:jc w:val="both"/>
      </w:pPr>
      <w:r>
        <w:t>составление плана выполнения итогового задания в соответствии с дорожной картой проекта,</w:t>
      </w:r>
    </w:p>
    <w:p w14:paraId="00000030" w14:textId="77777777" w:rsidR="00321CC6" w:rsidRDefault="00D565B2" w:rsidP="002C0B65">
      <w:pPr>
        <w:numPr>
          <w:ilvl w:val="0"/>
          <w:numId w:val="6"/>
        </w:numPr>
        <w:spacing w:line="360" w:lineRule="auto"/>
        <w:jc w:val="both"/>
      </w:pPr>
      <w:r>
        <w:t>разработка одностраничного веб-приложения «Счётчик калорий»,</w:t>
      </w:r>
    </w:p>
    <w:p w14:paraId="00000031" w14:textId="77777777" w:rsidR="00321CC6" w:rsidRDefault="00D565B2" w:rsidP="002C0B65">
      <w:pPr>
        <w:numPr>
          <w:ilvl w:val="0"/>
          <w:numId w:val="6"/>
        </w:numPr>
        <w:spacing w:line="360" w:lineRule="auto"/>
        <w:jc w:val="both"/>
      </w:pPr>
      <w:r>
        <w:t>посещение онлайн-семинаров с сотрудниками компании,</w:t>
      </w:r>
    </w:p>
    <w:p w14:paraId="00000032" w14:textId="77777777" w:rsidR="00321CC6" w:rsidRDefault="00D565B2" w:rsidP="002C0B65">
      <w:pPr>
        <w:numPr>
          <w:ilvl w:val="0"/>
          <w:numId w:val="6"/>
        </w:numPr>
        <w:spacing w:line="360" w:lineRule="auto"/>
        <w:jc w:val="both"/>
      </w:pPr>
      <w:r>
        <w:t>оформление отчёта по итогам практики.</w:t>
      </w:r>
    </w:p>
    <w:p w14:paraId="00000033" w14:textId="19E7A9D2" w:rsidR="00321CC6" w:rsidRDefault="00D565B2" w:rsidP="002C0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Базой производственной практики являлось ООО «Ракета» (коммерческое название «Лига А.»). Практика проходила в период с 15 мая по 5 июня 2023 года.</w:t>
      </w:r>
    </w:p>
    <w:p w14:paraId="00000034" w14:textId="676A8DC4" w:rsidR="00321CC6" w:rsidRDefault="00D565B2" w:rsidP="002C0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К основным функциям ООО «Ракета» относятся:</w:t>
      </w:r>
    </w:p>
    <w:p w14:paraId="00000035" w14:textId="26A984AD" w:rsidR="00321CC6" w:rsidRDefault="004259CD" w:rsidP="002C0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Разработка </w:t>
      </w:r>
      <w:proofErr w:type="spellStart"/>
      <w:r>
        <w:t>фронтенд</w:t>
      </w:r>
      <w:proofErr w:type="spellEnd"/>
      <w:r>
        <w:t xml:space="preserve"> части веб</w:t>
      </w:r>
      <w:r w:rsidR="00F578CB">
        <w:t>-</w:t>
      </w:r>
      <w:r>
        <w:t>приложений для клиентов;</w:t>
      </w:r>
    </w:p>
    <w:p w14:paraId="00000036" w14:textId="0E490A94" w:rsidR="00321CC6" w:rsidRDefault="00F578CB" w:rsidP="002C0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Помощь в разработке определенных моментов в </w:t>
      </w:r>
      <w:proofErr w:type="spellStart"/>
      <w:r>
        <w:t>фронтенд</w:t>
      </w:r>
      <w:proofErr w:type="spellEnd"/>
      <w:r>
        <w:t xml:space="preserve"> части клиентских веб-приложений;</w:t>
      </w:r>
    </w:p>
    <w:p w14:paraId="00000037" w14:textId="131C3022" w:rsidR="00321CC6" w:rsidRDefault="001E166F" w:rsidP="002C0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Помощь в </w:t>
      </w:r>
      <w:r w:rsidR="00D367AE">
        <w:t>реализации стартапов.</w:t>
      </w:r>
    </w:p>
    <w:p w14:paraId="00000038" w14:textId="19FAA765" w:rsidR="00321CC6" w:rsidRDefault="00D565B2" w:rsidP="002C0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Структура организации ООО </w:t>
      </w:r>
      <w:proofErr w:type="gramStart"/>
      <w:r>
        <w:t>«Ракета»</w:t>
      </w:r>
      <w:proofErr w:type="gramEnd"/>
      <w:r>
        <w:t xml:space="preserve"> следующая:</w:t>
      </w:r>
    </w:p>
    <w:p w14:paraId="0000003B" w14:textId="7E2A9850" w:rsidR="00321CC6" w:rsidRPr="00E270E7" w:rsidRDefault="003C2E4B" w:rsidP="00932803">
      <w:pPr>
        <w:spacing w:line="360" w:lineRule="auto"/>
        <w:ind w:left="0" w:firstLine="709"/>
        <w:jc w:val="both"/>
        <w:rPr>
          <w:sz w:val="26"/>
          <w:szCs w:val="26"/>
          <w:u w:val="single"/>
        </w:rPr>
      </w:pPr>
      <w:r w:rsidRPr="00E270E7">
        <w:rPr>
          <w:u w:val="single"/>
        </w:rPr>
        <w:t xml:space="preserve">Во главе проекта находится операционный директор. </w:t>
      </w:r>
      <w:r w:rsidR="00815963" w:rsidRPr="00E270E7">
        <w:rPr>
          <w:u w:val="single"/>
        </w:rPr>
        <w:t xml:space="preserve">Имеются команды разработки, менеджеров, </w:t>
      </w:r>
      <w:proofErr w:type="spellStart"/>
      <w:r w:rsidR="00815963" w:rsidRPr="00E270E7">
        <w:rPr>
          <w:u w:val="single"/>
        </w:rPr>
        <w:t>тимлидов</w:t>
      </w:r>
      <w:proofErr w:type="spellEnd"/>
      <w:r w:rsidR="00815963" w:rsidRPr="00E270E7">
        <w:rPr>
          <w:u w:val="single"/>
        </w:rPr>
        <w:t>, тестировщиков и команда по работе с клиентами, каждая из которых выполняет определенные задачи.</w:t>
      </w:r>
    </w:p>
    <w:p w14:paraId="0000003C" w14:textId="3FF493D3" w:rsidR="00321CC6" w:rsidRDefault="00D565B2" w:rsidP="002C0B65">
      <w:pPr>
        <w:spacing w:line="360" w:lineRule="auto"/>
        <w:ind w:left="0" w:firstLine="709"/>
        <w:jc w:val="both"/>
      </w:pPr>
      <w:r>
        <w:t>В ходе практики использовались следующее учебно-методическое обеспечение:</w:t>
      </w:r>
    </w:p>
    <w:p w14:paraId="0000003D" w14:textId="77777777" w:rsidR="00321CC6" w:rsidRDefault="00D565B2" w:rsidP="002C0B65">
      <w:pPr>
        <w:numPr>
          <w:ilvl w:val="0"/>
          <w:numId w:val="5"/>
        </w:numPr>
        <w:spacing w:line="360" w:lineRule="auto"/>
        <w:jc w:val="both"/>
      </w:pPr>
      <w:r>
        <w:t>методические разработки, материалы курса, учебная литература;</w:t>
      </w:r>
    </w:p>
    <w:p w14:paraId="0000003E" w14:textId="77777777" w:rsidR="00321CC6" w:rsidRDefault="00D565B2" w:rsidP="002C0B65">
      <w:pPr>
        <w:numPr>
          <w:ilvl w:val="0"/>
          <w:numId w:val="5"/>
        </w:numPr>
        <w:spacing w:line="360" w:lineRule="auto"/>
        <w:jc w:val="both"/>
      </w:pPr>
      <w:r>
        <w:lastRenderedPageBreak/>
        <w:t>демонстрационные материалы поэтапного создания интерфейса;</w:t>
      </w:r>
    </w:p>
    <w:p w14:paraId="0000003F" w14:textId="24D7E018" w:rsidR="00321CC6" w:rsidRDefault="00D565B2" w:rsidP="002C0B65">
      <w:pPr>
        <w:numPr>
          <w:ilvl w:val="0"/>
          <w:numId w:val="5"/>
        </w:numPr>
        <w:spacing w:line="360" w:lineRule="auto"/>
        <w:jc w:val="both"/>
      </w:pPr>
      <w:r>
        <w:t>интерактивные тренажёры, игры и симуляторы.</w:t>
      </w:r>
    </w:p>
    <w:p w14:paraId="00000040" w14:textId="77777777" w:rsidR="00321CC6" w:rsidRDefault="00D565B2" w:rsidP="002C0B65">
      <w:pPr>
        <w:pStyle w:val="1"/>
        <w:jc w:val="both"/>
      </w:pPr>
      <w:bookmarkStart w:id="4" w:name="_9ksess5ucipp" w:colFirst="0" w:colLast="0"/>
      <w:bookmarkEnd w:id="4"/>
      <w:r>
        <w:br w:type="page"/>
      </w:r>
    </w:p>
    <w:p w14:paraId="00000041" w14:textId="77777777" w:rsidR="00321CC6" w:rsidRDefault="00D565B2" w:rsidP="00F932D4">
      <w:pPr>
        <w:pStyle w:val="1"/>
        <w:jc w:val="both"/>
      </w:pPr>
      <w:bookmarkStart w:id="5" w:name="_3ks0cr5muswx" w:colFirst="0" w:colLast="0"/>
      <w:bookmarkEnd w:id="5"/>
      <w:r>
        <w:lastRenderedPageBreak/>
        <w:t>Разработка одностраничного веб-приложения «Счётчик калорий»</w:t>
      </w:r>
    </w:p>
    <w:p w14:paraId="00000042" w14:textId="08BCB56A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В ходе прохождения практической подготовки велась работа над разработкой одностраничного веб-приложения «Счётчик калорий».</w:t>
      </w:r>
    </w:p>
    <w:p w14:paraId="00000043" w14:textId="44B709F6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Работа над проектом заняла </w:t>
      </w:r>
      <w:r w:rsidR="00ED1780" w:rsidRPr="00ED1780">
        <w:rPr>
          <w:u w:val="single"/>
        </w:rPr>
        <w:t>5.5</w:t>
      </w:r>
      <w:r>
        <w:t xml:space="preserve"> часов. Большую часть указанного времени заняла работа над </w:t>
      </w:r>
      <w:r w:rsidR="00ED1780" w:rsidRPr="00ED1780">
        <w:rPr>
          <w:szCs w:val="26"/>
          <w:u w:val="single"/>
        </w:rPr>
        <w:t>кнопк</w:t>
      </w:r>
      <w:r w:rsidR="00CF2873">
        <w:rPr>
          <w:szCs w:val="26"/>
          <w:u w:val="single"/>
        </w:rPr>
        <w:t>ой</w:t>
      </w:r>
      <w:r w:rsidR="00ED1780" w:rsidRPr="00ED1780">
        <w:rPr>
          <w:szCs w:val="26"/>
          <w:u w:val="single"/>
        </w:rPr>
        <w:t xml:space="preserve"> и </w:t>
      </w:r>
      <w:r w:rsidR="00ED1780" w:rsidRPr="00CF2873">
        <w:rPr>
          <w:u w:val="single"/>
        </w:rPr>
        <w:t>сброса формы</w:t>
      </w:r>
      <w:r w:rsidRPr="00ED1780">
        <w:rPr>
          <w:sz w:val="26"/>
          <w:szCs w:val="26"/>
          <w:u w:val="single"/>
        </w:rPr>
        <w:t xml:space="preserve"> </w:t>
      </w:r>
      <w:r>
        <w:rPr>
          <w:i/>
          <w:sz w:val="26"/>
          <w:szCs w:val="26"/>
        </w:rPr>
        <w:t>(укажите часть проекта, над которой пришлось поработать дольше всего).</w:t>
      </w:r>
    </w:p>
    <w:p w14:paraId="00000046" w14:textId="397E78A4" w:rsidR="00321CC6" w:rsidRPr="003714EA" w:rsidRDefault="00D565B2" w:rsidP="003714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i/>
          <w:sz w:val="26"/>
          <w:szCs w:val="26"/>
        </w:rPr>
      </w:pPr>
      <w:r>
        <w:t xml:space="preserve">В ходе работы над проектом возникли сложности с </w:t>
      </w:r>
      <w:r w:rsidR="003714EA">
        <w:t xml:space="preserve">добавлением </w:t>
      </w:r>
      <w:r w:rsidR="003714EA" w:rsidRPr="003714EA">
        <w:rPr>
          <w:u w:val="single"/>
        </w:rPr>
        <w:t>правильного обработчика событий кнопк</w:t>
      </w:r>
      <w:r w:rsidR="00CF2873">
        <w:rPr>
          <w:u w:val="single"/>
        </w:rPr>
        <w:t>е</w:t>
      </w:r>
      <w:r w:rsidR="003714EA" w:rsidRPr="003714EA">
        <w:rPr>
          <w:u w:val="single"/>
        </w:rPr>
        <w:t xml:space="preserve"> сброса формы</w:t>
      </w:r>
      <w:r w:rsidR="00CF2873">
        <w:rPr>
          <w:u w:val="single"/>
        </w:rPr>
        <w:t xml:space="preserve"> с последующей ее блокировкой</w:t>
      </w:r>
      <w:r w:rsidR="003714EA" w:rsidRPr="003714EA">
        <w:rPr>
          <w:u w:val="single"/>
        </w:rPr>
        <w:t xml:space="preserve">, </w:t>
      </w:r>
      <w:r>
        <w:rPr>
          <w:i/>
          <w:sz w:val="26"/>
          <w:szCs w:val="26"/>
        </w:rPr>
        <w:t>(укажите, что в работе над проектом было самым сложным и как именно Вы справились с этим)</w:t>
      </w:r>
      <w:r>
        <w:rPr>
          <w:sz w:val="26"/>
          <w:szCs w:val="26"/>
        </w:rPr>
        <w:t xml:space="preserve">, </w:t>
      </w:r>
      <w:r>
        <w:t>которые были решены следующим образом:</w:t>
      </w:r>
    </w:p>
    <w:p w14:paraId="00000048" w14:textId="5D6CF762" w:rsidR="00321CC6" w:rsidRPr="00CF2873" w:rsidRDefault="00CF2873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u w:val="single"/>
        </w:rPr>
      </w:pPr>
      <w:r w:rsidRPr="00CF2873">
        <w:rPr>
          <w:u w:val="single"/>
        </w:rPr>
        <w:t xml:space="preserve">найдены примеры добавления такого обработчика, на их основе было </w:t>
      </w:r>
      <w:r>
        <w:rPr>
          <w:u w:val="single"/>
        </w:rPr>
        <w:t xml:space="preserve">построено </w:t>
      </w:r>
      <w:r w:rsidRPr="00CF2873">
        <w:rPr>
          <w:u w:val="single"/>
        </w:rPr>
        <w:t>решение возникшей проблемы</w:t>
      </w:r>
    </w:p>
    <w:p w14:paraId="00000049" w14:textId="31613605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Работа над проектом осуществлялась по следующему алгоритму действий </w:t>
      </w:r>
      <w:r>
        <w:rPr>
          <w:i/>
          <w:sz w:val="26"/>
          <w:szCs w:val="26"/>
        </w:rPr>
        <w:t xml:space="preserve">(опишите все этапы вашей работы над </w:t>
      </w:r>
      <w:proofErr w:type="gramStart"/>
      <w:r>
        <w:rPr>
          <w:i/>
          <w:sz w:val="26"/>
          <w:szCs w:val="26"/>
        </w:rPr>
        <w:t>проектом )</w:t>
      </w:r>
      <w:proofErr w:type="gramEnd"/>
      <w:r>
        <w:t>:</w:t>
      </w:r>
    </w:p>
    <w:p w14:paraId="0000004A" w14:textId="39F14B35" w:rsidR="00321CC6" w:rsidRDefault="00082EE1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загрузка архива шаблона;</w:t>
      </w:r>
    </w:p>
    <w:p w14:paraId="0000004B" w14:textId="577737B2" w:rsidR="00321CC6" w:rsidRDefault="00082EE1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создание локального и глобального репозитория, связывание их между собой;</w:t>
      </w:r>
    </w:p>
    <w:p w14:paraId="0000004C" w14:textId="11485E6C" w:rsidR="00321CC6" w:rsidRDefault="00C43EBD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написание части программы, проводящей расчет в зависимости от указанных параметров;</w:t>
      </w:r>
    </w:p>
    <w:p w14:paraId="0000004D" w14:textId="606CB426" w:rsidR="00321CC6" w:rsidRDefault="00C43EBD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написание части программы, отвечающей за сброс и отправку формы;</w:t>
      </w:r>
    </w:p>
    <w:p w14:paraId="0000004E" w14:textId="58EF0E71" w:rsidR="00321CC6" w:rsidRDefault="00C43EBD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разбиение программы на модули</w:t>
      </w:r>
      <w:r w:rsidR="005348B1">
        <w:t>;</w:t>
      </w:r>
    </w:p>
    <w:p w14:paraId="6609E63B" w14:textId="3548A484" w:rsidR="005348B1" w:rsidRDefault="005348B1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проверка работоспособности </w:t>
      </w:r>
      <w:r w:rsidR="003D4AA9">
        <w:t>приложения;</w:t>
      </w:r>
    </w:p>
    <w:p w14:paraId="3EDC1C9E" w14:textId="38BF5CAA" w:rsidR="00287DB7" w:rsidRDefault="00287DB7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проверка соответствия кода всем критериям;</w:t>
      </w:r>
    </w:p>
    <w:p w14:paraId="754EC7D6" w14:textId="275EA99E" w:rsidR="003D4AA9" w:rsidRDefault="003D4AA9" w:rsidP="00F9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отправка изменений в глобальный репозиторий.</w:t>
      </w:r>
    </w:p>
    <w:p w14:paraId="1840F305" w14:textId="77777777" w:rsidR="00AD3983" w:rsidRDefault="00D565B2" w:rsidP="00AD39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sz w:val="26"/>
          <w:szCs w:val="26"/>
        </w:rPr>
      </w:pPr>
      <w:r>
        <w:t xml:space="preserve">Проект «Счётчик калорий» представляет собой </w:t>
      </w:r>
      <w:r>
        <w:rPr>
          <w:i/>
          <w:sz w:val="26"/>
          <w:szCs w:val="26"/>
        </w:rPr>
        <w:t>(опишите полностью свой проект)</w:t>
      </w:r>
    </w:p>
    <w:p w14:paraId="00000051" w14:textId="0F1D6464" w:rsidR="00321CC6" w:rsidRPr="000C193A" w:rsidRDefault="00AD3983" w:rsidP="00D902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u w:val="single"/>
        </w:rPr>
      </w:pPr>
      <w:r w:rsidRPr="000C193A">
        <w:rPr>
          <w:u w:val="single"/>
        </w:rPr>
        <w:t xml:space="preserve">Небольшое веб-приложение, позволяющее, в зависимости от указанных пола, возраста, веса человека, а также от уровня его физической активности, рассчитать необходимое количество потребляемых калорий в случае поддержания веса, его снижения или </w:t>
      </w:r>
      <w:r w:rsidR="000C193A" w:rsidRPr="000C193A">
        <w:rPr>
          <w:u w:val="single"/>
        </w:rPr>
        <w:t>набора</w:t>
      </w:r>
      <w:r w:rsidRPr="000C193A">
        <w:rPr>
          <w:u w:val="single"/>
        </w:rPr>
        <w:t>.</w:t>
      </w:r>
      <w:r w:rsidR="00287DB7" w:rsidRPr="000C193A">
        <w:rPr>
          <w:u w:val="single"/>
        </w:rPr>
        <w:t xml:space="preserve"> Имеются кнопки выбора пола, </w:t>
      </w:r>
      <w:r w:rsidR="00287DB7" w:rsidRPr="000C193A">
        <w:rPr>
          <w:u w:val="single"/>
        </w:rPr>
        <w:lastRenderedPageBreak/>
        <w:t>поля ввода возраста, роста и веса, 5 кнопок выбора уровня физической активности, кнопка сброса данных до значений по умолчанию и кнопка расчета калорий. При нажатии на кнопку расчета калорий появляется блок с информацией о норме калорий для поддержания, сброса или набора веса с учетом указанной в форме информации.</w:t>
      </w:r>
    </w:p>
    <w:p w14:paraId="2685CEEC" w14:textId="77777777" w:rsidR="00D9020E" w:rsidRDefault="00D9020E" w:rsidP="00AD39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</w:pPr>
    </w:p>
    <w:p w14:paraId="00000052" w14:textId="77777777" w:rsidR="00321CC6" w:rsidRDefault="00D565B2" w:rsidP="00F932D4">
      <w:pPr>
        <w:spacing w:line="360" w:lineRule="auto"/>
        <w:ind w:left="0" w:firstLine="709"/>
        <w:jc w:val="both"/>
        <w:rPr>
          <w:i/>
          <w:sz w:val="26"/>
          <w:szCs w:val="26"/>
        </w:rPr>
      </w:pPr>
      <w:r>
        <w:t xml:space="preserve">Проект можно усовершенствовать за счет внесения следующих изменений </w:t>
      </w:r>
      <w:r>
        <w:rPr>
          <w:i/>
          <w:sz w:val="26"/>
          <w:szCs w:val="26"/>
        </w:rPr>
        <w:t xml:space="preserve">(предложите варианты дальнейшей работы над этим </w:t>
      </w:r>
      <w:proofErr w:type="gramStart"/>
      <w:r>
        <w:rPr>
          <w:i/>
          <w:sz w:val="26"/>
          <w:szCs w:val="26"/>
        </w:rPr>
        <w:t>проектом,  описав</w:t>
      </w:r>
      <w:proofErr w:type="gramEnd"/>
      <w:r>
        <w:rPr>
          <w:i/>
          <w:sz w:val="26"/>
          <w:szCs w:val="26"/>
        </w:rPr>
        <w:t xml:space="preserve"> конкретные шаги по усовершенствованию проекта):</w:t>
      </w:r>
    </w:p>
    <w:p w14:paraId="00000054" w14:textId="3C86A54A" w:rsidR="00321CC6" w:rsidRPr="001671EC" w:rsidRDefault="000134BF" w:rsidP="001671EC">
      <w:pPr>
        <w:spacing w:line="360" w:lineRule="auto"/>
        <w:ind w:left="0" w:firstLine="709"/>
        <w:jc w:val="both"/>
        <w:rPr>
          <w:i/>
          <w:sz w:val="26"/>
          <w:szCs w:val="26"/>
          <w:u w:val="single"/>
        </w:rPr>
      </w:pPr>
      <w:r>
        <w:rPr>
          <w:u w:val="single"/>
        </w:rPr>
        <w:t>Добавить подбор рациона питания с учетом посчитанных калорий с приведением калорийности отдельных продуктов</w:t>
      </w:r>
      <w:r w:rsidR="00D565B2" w:rsidRPr="001671EC">
        <w:rPr>
          <w:sz w:val="26"/>
          <w:szCs w:val="26"/>
          <w:u w:val="single"/>
        </w:rPr>
        <w:t>.</w:t>
      </w:r>
    </w:p>
    <w:p w14:paraId="00000055" w14:textId="77777777" w:rsidR="00321CC6" w:rsidRDefault="00D565B2" w:rsidP="00F932D4">
      <w:pPr>
        <w:pStyle w:val="a3"/>
        <w:ind w:left="0"/>
        <w:jc w:val="both"/>
      </w:pPr>
      <w:bookmarkStart w:id="6" w:name="_vb53zgn83f9f" w:colFirst="0" w:colLast="0"/>
      <w:bookmarkEnd w:id="6"/>
      <w:r>
        <w:br w:type="page"/>
      </w:r>
    </w:p>
    <w:p w14:paraId="00000056" w14:textId="77777777" w:rsidR="00321CC6" w:rsidRDefault="00D565B2" w:rsidP="00913A3A">
      <w:pPr>
        <w:pStyle w:val="a3"/>
        <w:ind w:left="0"/>
      </w:pPr>
      <w:bookmarkStart w:id="7" w:name="_jn4au5i1wq8d" w:colFirst="0" w:colLast="0"/>
      <w:bookmarkEnd w:id="7"/>
      <w:r>
        <w:lastRenderedPageBreak/>
        <w:t>ЗАКЛЮЧЕНИЕ</w:t>
      </w:r>
    </w:p>
    <w:p w14:paraId="00000057" w14:textId="77777777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В ходе прохождения производственной практики было сделано следующее:</w:t>
      </w:r>
    </w:p>
    <w:p w14:paraId="00000058" w14:textId="7BA2BD02" w:rsidR="00321CC6" w:rsidRDefault="00394DC5" w:rsidP="00F93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получено задание на практику;</w:t>
      </w:r>
    </w:p>
    <w:p w14:paraId="00000059" w14:textId="67544C6F" w:rsidR="00321CC6" w:rsidRDefault="00394DC5" w:rsidP="00F932D4">
      <w:pPr>
        <w:numPr>
          <w:ilvl w:val="0"/>
          <w:numId w:val="1"/>
        </w:numPr>
        <w:spacing w:line="360" w:lineRule="auto"/>
        <w:jc w:val="both"/>
      </w:pPr>
      <w:r>
        <w:t>созданы локальный и глобальный репозитории проекта;</w:t>
      </w:r>
    </w:p>
    <w:p w14:paraId="0000005A" w14:textId="69B03D89" w:rsidR="00321CC6" w:rsidRDefault="000F4BE9" w:rsidP="00F932D4">
      <w:pPr>
        <w:numPr>
          <w:ilvl w:val="0"/>
          <w:numId w:val="1"/>
        </w:numPr>
        <w:spacing w:line="360" w:lineRule="auto"/>
        <w:jc w:val="both"/>
      </w:pPr>
      <w:r>
        <w:t>оживлен интерфейс веб-приложения «Счетчик калорий»;</w:t>
      </w:r>
    </w:p>
    <w:p w14:paraId="2935A5F6" w14:textId="6C84EC29" w:rsidR="00134088" w:rsidRDefault="00134088" w:rsidP="00F932D4">
      <w:pPr>
        <w:numPr>
          <w:ilvl w:val="0"/>
          <w:numId w:val="1"/>
        </w:numPr>
        <w:spacing w:line="360" w:lineRule="auto"/>
        <w:jc w:val="both"/>
      </w:pPr>
      <w:r>
        <w:t>проведена проверка работы веб-приложения;</w:t>
      </w:r>
    </w:p>
    <w:p w14:paraId="0000005B" w14:textId="70EDAE92" w:rsidR="00321CC6" w:rsidRDefault="000F4BE9" w:rsidP="00F932D4">
      <w:pPr>
        <w:numPr>
          <w:ilvl w:val="0"/>
          <w:numId w:val="1"/>
        </w:numPr>
        <w:spacing w:line="360" w:lineRule="auto"/>
        <w:jc w:val="both"/>
      </w:pPr>
      <w:r>
        <w:t>проведена проверка соответствия программного кода критериям;</w:t>
      </w:r>
    </w:p>
    <w:p w14:paraId="0000005C" w14:textId="7742E115" w:rsidR="00321CC6" w:rsidRDefault="00D565B2" w:rsidP="00F932D4">
      <w:pPr>
        <w:numPr>
          <w:ilvl w:val="0"/>
          <w:numId w:val="1"/>
        </w:numPr>
        <w:spacing w:line="360" w:lineRule="auto"/>
        <w:jc w:val="both"/>
      </w:pPr>
      <w:r>
        <w:t>оформлен отчет по практике.</w:t>
      </w:r>
    </w:p>
    <w:p w14:paraId="5479712E" w14:textId="77777777" w:rsidR="00F00CD6" w:rsidRDefault="00D565B2" w:rsidP="00F00C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Прохождение практики на базе ООО «Ракета» позволило получить знания и навыки в области разработки веб-приложений, а именно </w:t>
      </w:r>
      <w:r>
        <w:rPr>
          <w:i/>
          <w:sz w:val="26"/>
          <w:szCs w:val="26"/>
        </w:rPr>
        <w:t>(перечислите, что нового вы узнали и какие компетенции были вами приобретены за время практики)</w:t>
      </w:r>
      <w:r>
        <w:t xml:space="preserve">: </w:t>
      </w:r>
    </w:p>
    <w:p w14:paraId="0000005E" w14:textId="58EDF6D1" w:rsidR="00321CC6" w:rsidRPr="009B6135" w:rsidRDefault="00F00CD6" w:rsidP="00F00C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u w:val="single"/>
        </w:rPr>
      </w:pPr>
      <w:r w:rsidRPr="009B6135">
        <w:rPr>
          <w:u w:val="single"/>
        </w:rPr>
        <w:t xml:space="preserve">Получила возможность полностью самостоятельно реализовать поставленную задачу, что </w:t>
      </w:r>
      <w:r w:rsidR="00992BAE" w:rsidRPr="009B6135">
        <w:rPr>
          <w:u w:val="single"/>
        </w:rPr>
        <w:t xml:space="preserve">позволило отточить навык поиска решения проблем, </w:t>
      </w:r>
      <w:r w:rsidR="005E1416">
        <w:rPr>
          <w:u w:val="single"/>
        </w:rPr>
        <w:t xml:space="preserve">а также </w:t>
      </w:r>
      <w:r w:rsidR="00992BAE" w:rsidRPr="009B6135">
        <w:rPr>
          <w:u w:val="single"/>
        </w:rPr>
        <w:t>применить полученные в процессе обучения навыки</w:t>
      </w:r>
      <w:r w:rsidR="00D565B2" w:rsidRPr="009B6135">
        <w:rPr>
          <w:u w:val="single"/>
        </w:rPr>
        <w:t>.</w:t>
      </w:r>
    </w:p>
    <w:p w14:paraId="0000005F" w14:textId="53E76793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Общие впечатления от практики на базе ООО «Ракета» </w:t>
      </w:r>
      <w:r>
        <w:rPr>
          <w:i/>
          <w:sz w:val="26"/>
          <w:szCs w:val="26"/>
        </w:rPr>
        <w:t>(можете рассказать о том, что вам больше всего понравилось/не понравилось в процессе прохождения практики)</w:t>
      </w:r>
      <w:r>
        <w:t>:</w:t>
      </w:r>
    </w:p>
    <w:p w14:paraId="00000060" w14:textId="7FD8E263" w:rsidR="00321CC6" w:rsidRDefault="005A65DA" w:rsidP="00F932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Дали развернутое понимание об устройстве рынка</w:t>
      </w:r>
      <w:r w:rsidR="00F010B8">
        <w:t>, жизненном цикле проекта</w:t>
      </w:r>
      <w:r>
        <w:t>;</w:t>
      </w:r>
    </w:p>
    <w:p w14:paraId="00000061" w14:textId="60A40E27" w:rsidR="00321CC6" w:rsidRDefault="0083585F" w:rsidP="00F932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Рассказали, что необходимо начинающему разработчику помимо умения программировать;</w:t>
      </w:r>
    </w:p>
    <w:p w14:paraId="00000062" w14:textId="27990391" w:rsidR="00321CC6" w:rsidRDefault="00F0082A" w:rsidP="00F932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Приятные люди</w:t>
      </w:r>
      <w:r w:rsidR="00EA4D75">
        <w:t>,</w:t>
      </w:r>
      <w:r>
        <w:t xml:space="preserve"> </w:t>
      </w:r>
      <w:r w:rsidR="00EA4D75">
        <w:t>понятно и развернуто преподносят информацию.</w:t>
      </w:r>
    </w:p>
    <w:p w14:paraId="00000063" w14:textId="55BCBB35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Пожелания и предложения по совершенствованию организации практической подготовки на базе ООО «Ракета»:</w:t>
      </w:r>
    </w:p>
    <w:p w14:paraId="00000069" w14:textId="2D61AD08" w:rsidR="00321CC6" w:rsidRDefault="0058482C" w:rsidP="00584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Возможно, стоит добавить дополнительные проекты по желанию для особо активных студентов</w:t>
      </w:r>
      <w:bookmarkStart w:id="8" w:name="_mvx52pwc6p69" w:colFirst="0" w:colLast="0"/>
      <w:bookmarkEnd w:id="8"/>
      <w:r w:rsidR="00A97341">
        <w:t xml:space="preserve"> (при условии сдачи основного)</w:t>
      </w:r>
      <w:r w:rsidR="005E1416">
        <w:t>;</w:t>
      </w:r>
    </w:p>
    <w:p w14:paraId="1737E333" w14:textId="20CE3B32" w:rsidR="005E1416" w:rsidRDefault="006508C2" w:rsidP="00584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Дать возможность применить больший набор компетенций, на данный момент, он довольно ограничен.</w:t>
      </w:r>
    </w:p>
    <w:p w14:paraId="11702A6F" w14:textId="77777777" w:rsidR="0058482C" w:rsidRDefault="0058482C" w:rsidP="00F52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</w:p>
    <w:p w14:paraId="0000006A" w14:textId="77777777" w:rsidR="00321CC6" w:rsidRDefault="00D565B2" w:rsidP="00F010B8">
      <w:pPr>
        <w:pStyle w:val="a3"/>
        <w:ind w:left="0"/>
      </w:pPr>
      <w:bookmarkStart w:id="9" w:name="_hzruf1xt623m" w:colFirst="0" w:colLast="0"/>
      <w:bookmarkEnd w:id="9"/>
      <w:r>
        <w:t>ПРИЛОЖЕНИЕ</w:t>
      </w:r>
    </w:p>
    <w:p w14:paraId="0000006B" w14:textId="7F461D1F" w:rsidR="00321CC6" w:rsidRDefault="00D565B2" w:rsidP="00F93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Ссылка на репозиторий с итоговым проектом «Счётчик калорий»:</w:t>
      </w:r>
    </w:p>
    <w:p w14:paraId="7E5242DC" w14:textId="6A654053" w:rsidR="00880154" w:rsidRDefault="00880154" w:rsidP="009A1B3A">
      <w:pPr>
        <w:ind w:left="0"/>
        <w:jc w:val="both"/>
        <w:rPr>
          <w:u w:val="single"/>
        </w:rPr>
      </w:pPr>
      <w:hyperlink r:id="rId7" w:history="1">
        <w:r w:rsidRPr="00547E04">
          <w:rPr>
            <w:rStyle w:val="a5"/>
          </w:rPr>
          <w:t>https://github.com/LitrassHole/counter</w:t>
        </w:r>
      </w:hyperlink>
    </w:p>
    <w:p w14:paraId="3BCE02CA" w14:textId="77777777" w:rsidR="00880154" w:rsidRPr="00880154" w:rsidRDefault="00880154" w:rsidP="009A1B3A">
      <w:pPr>
        <w:ind w:left="0"/>
        <w:jc w:val="both"/>
        <w:rPr>
          <w:u w:val="single"/>
        </w:rPr>
      </w:pPr>
    </w:p>
    <w:sectPr w:rsidR="00880154" w:rsidRPr="0088015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4B10" w14:textId="77777777" w:rsidR="00D565B2" w:rsidRDefault="00D565B2">
      <w:r>
        <w:separator/>
      </w:r>
    </w:p>
  </w:endnote>
  <w:endnote w:type="continuationSeparator" w:id="0">
    <w:p w14:paraId="36F2137C" w14:textId="77777777" w:rsidR="00D565B2" w:rsidRDefault="00D5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F" w14:textId="2C39C161" w:rsidR="00321CC6" w:rsidRDefault="00D565B2">
    <w:pPr>
      <w:jc w:val="center"/>
    </w:pPr>
    <w:r>
      <w:fldChar w:fldCharType="begin"/>
    </w:r>
    <w:r>
      <w:instrText>PAGE</w:instrText>
    </w:r>
    <w:r>
      <w:fldChar w:fldCharType="separate"/>
    </w:r>
    <w:r w:rsidR="00BC08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77777777" w:rsidR="00321CC6" w:rsidRDefault="00321C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25794" w14:textId="77777777" w:rsidR="00D565B2" w:rsidRDefault="00D565B2">
      <w:r>
        <w:separator/>
      </w:r>
    </w:p>
  </w:footnote>
  <w:footnote w:type="continuationSeparator" w:id="0">
    <w:p w14:paraId="0D1BDC8F" w14:textId="77777777" w:rsidR="00D565B2" w:rsidRDefault="00D5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5D1"/>
    <w:multiLevelType w:val="multilevel"/>
    <w:tmpl w:val="67DAB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B3707"/>
    <w:multiLevelType w:val="multilevel"/>
    <w:tmpl w:val="A49C9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37078"/>
    <w:multiLevelType w:val="multilevel"/>
    <w:tmpl w:val="1166B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861B1F"/>
    <w:multiLevelType w:val="multilevel"/>
    <w:tmpl w:val="4D40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2B51B3"/>
    <w:multiLevelType w:val="multilevel"/>
    <w:tmpl w:val="0654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C72483"/>
    <w:multiLevelType w:val="multilevel"/>
    <w:tmpl w:val="F4061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487BA3"/>
    <w:multiLevelType w:val="multilevel"/>
    <w:tmpl w:val="E38AA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CC6"/>
    <w:rsid w:val="000134BF"/>
    <w:rsid w:val="00047231"/>
    <w:rsid w:val="00082EE1"/>
    <w:rsid w:val="000C193A"/>
    <w:rsid w:val="000F4BE9"/>
    <w:rsid w:val="00134088"/>
    <w:rsid w:val="001671EC"/>
    <w:rsid w:val="001E166F"/>
    <w:rsid w:val="00287DB7"/>
    <w:rsid w:val="002C0B65"/>
    <w:rsid w:val="00321CC6"/>
    <w:rsid w:val="003714EA"/>
    <w:rsid w:val="00394DC5"/>
    <w:rsid w:val="003C2E4B"/>
    <w:rsid w:val="003D4AA9"/>
    <w:rsid w:val="004259CD"/>
    <w:rsid w:val="0050290B"/>
    <w:rsid w:val="005348B1"/>
    <w:rsid w:val="0058482C"/>
    <w:rsid w:val="005A65DA"/>
    <w:rsid w:val="005E1416"/>
    <w:rsid w:val="006508C2"/>
    <w:rsid w:val="00815963"/>
    <w:rsid w:val="0083585F"/>
    <w:rsid w:val="00880154"/>
    <w:rsid w:val="008D6870"/>
    <w:rsid w:val="00913A3A"/>
    <w:rsid w:val="00915B34"/>
    <w:rsid w:val="009315B6"/>
    <w:rsid w:val="00932803"/>
    <w:rsid w:val="00992BAE"/>
    <w:rsid w:val="009A1B3A"/>
    <w:rsid w:val="009B6135"/>
    <w:rsid w:val="00A97341"/>
    <w:rsid w:val="00AD3983"/>
    <w:rsid w:val="00BB18EF"/>
    <w:rsid w:val="00BC08D6"/>
    <w:rsid w:val="00C43EBD"/>
    <w:rsid w:val="00CF2873"/>
    <w:rsid w:val="00D1458F"/>
    <w:rsid w:val="00D367AE"/>
    <w:rsid w:val="00D565B2"/>
    <w:rsid w:val="00D9020E"/>
    <w:rsid w:val="00E270E7"/>
    <w:rsid w:val="00EA4D75"/>
    <w:rsid w:val="00ED1780"/>
    <w:rsid w:val="00F0082A"/>
    <w:rsid w:val="00F00CD6"/>
    <w:rsid w:val="00F010B8"/>
    <w:rsid w:val="00F523C1"/>
    <w:rsid w:val="00F578CB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43D1"/>
  <w15:docId w15:val="{E1379E79-0FAB-49A9-8548-067859DD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496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left="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36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5029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itrassHole/cou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Darta</cp:lastModifiedBy>
  <cp:revision>44</cp:revision>
  <dcterms:created xsi:type="dcterms:W3CDTF">2023-05-23T14:54:00Z</dcterms:created>
  <dcterms:modified xsi:type="dcterms:W3CDTF">2023-05-26T10:56:00Z</dcterms:modified>
</cp:coreProperties>
</file>