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D110C" w14:textId="597AA693" w:rsidR="0009440C" w:rsidRDefault="00387D24" w:rsidP="00387D2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387D24">
        <w:rPr>
          <w:rFonts w:ascii="Times New Roman" w:hAnsi="Times New Roman" w:cs="Times New Roman"/>
          <w:sz w:val="22"/>
        </w:rPr>
        <w:t xml:space="preserve">This question </w:t>
      </w:r>
      <w:r>
        <w:rPr>
          <w:rFonts w:ascii="Times New Roman" w:hAnsi="Times New Roman" w:cs="Times New Roman"/>
          <w:sz w:val="22"/>
        </w:rPr>
        <w:t xml:space="preserve">is related to 1A, </w:t>
      </w:r>
      <w:r w:rsidR="00EF7388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sz w:val="22"/>
        </w:rPr>
        <w:t>First Impressions</w:t>
      </w:r>
      <w:r w:rsidR="00EF7388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 xml:space="preserve">, and the </w:t>
      </w:r>
      <w:r w:rsidR="00C42CFE">
        <w:rPr>
          <w:rFonts w:ascii="Times New Roman" w:hAnsi="Times New Roman" w:cs="Times New Roman"/>
          <w:sz w:val="22"/>
        </w:rPr>
        <w:t>novel</w:t>
      </w:r>
      <w:r>
        <w:rPr>
          <w:rFonts w:ascii="Times New Roman" w:hAnsi="Times New Roman" w:cs="Times New Roman"/>
          <w:sz w:val="22"/>
        </w:rPr>
        <w:t xml:space="preserve"> </w:t>
      </w:r>
      <w:r w:rsidRPr="00387D24">
        <w:rPr>
          <w:rFonts w:ascii="Times New Roman" w:hAnsi="Times New Roman" w:cs="Times New Roman"/>
          <w:i/>
          <w:iCs/>
          <w:sz w:val="22"/>
        </w:rPr>
        <w:t>Anne of Green Gables</w:t>
      </w:r>
      <w:r>
        <w:rPr>
          <w:rFonts w:ascii="Times New Roman" w:hAnsi="Times New Roman" w:cs="Times New Roman"/>
          <w:sz w:val="22"/>
        </w:rPr>
        <w:t xml:space="preserve">. In the novel, Matthew and Marilla Cuthbert requested a boy to help with their farm. Because of some mistake, a girl named Anne was sent by the orphanage instead of a boy. </w:t>
      </w:r>
      <w:r w:rsidR="00C42CFE">
        <w:rPr>
          <w:rFonts w:ascii="Times New Roman" w:hAnsi="Times New Roman" w:cs="Times New Roman"/>
          <w:sz w:val="22"/>
        </w:rPr>
        <w:t xml:space="preserve">Matthew Cuthbert went to the station and was surprised, but he still took Anne home. </w:t>
      </w:r>
      <w:r>
        <w:rPr>
          <w:rFonts w:ascii="Times New Roman" w:hAnsi="Times New Roman" w:cs="Times New Roman"/>
          <w:sz w:val="22"/>
        </w:rPr>
        <w:t>If you were Matthew who went to the railway station to meet the child, and you found out that the child</w:t>
      </w:r>
      <w:r w:rsidR="00C42CFE">
        <w:rPr>
          <w:rFonts w:ascii="Times New Roman" w:hAnsi="Times New Roman" w:cs="Times New Roman"/>
          <w:sz w:val="22"/>
        </w:rPr>
        <w:t xml:space="preserve"> waiting</w:t>
      </w:r>
      <w:r>
        <w:rPr>
          <w:rFonts w:ascii="Times New Roman" w:hAnsi="Times New Roman" w:cs="Times New Roman"/>
          <w:sz w:val="22"/>
        </w:rPr>
        <w:t xml:space="preserve"> </w:t>
      </w:r>
      <w:r w:rsidR="00C42CFE">
        <w:rPr>
          <w:rFonts w:ascii="Times New Roman" w:hAnsi="Times New Roman" w:cs="Times New Roman"/>
          <w:sz w:val="22"/>
        </w:rPr>
        <w:t>was</w:t>
      </w:r>
      <w:r>
        <w:rPr>
          <w:rFonts w:ascii="Times New Roman" w:hAnsi="Times New Roman" w:cs="Times New Roman"/>
          <w:sz w:val="22"/>
        </w:rPr>
        <w:t xml:space="preserve"> </w:t>
      </w:r>
      <w:r w:rsidR="00C42CFE">
        <w:rPr>
          <w:rFonts w:ascii="Times New Roman" w:hAnsi="Times New Roman" w:cs="Times New Roman"/>
          <w:sz w:val="22"/>
        </w:rPr>
        <w:t>a girl named Anne, would you take Anne home despite the mix-up?</w:t>
      </w:r>
    </w:p>
    <w:p w14:paraId="26C962D2" w14:textId="77777777" w:rsidR="009E1325" w:rsidRDefault="009E1325" w:rsidP="009E1325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4A09AB1D" w14:textId="43274D0C" w:rsidR="009E1325" w:rsidRDefault="009E1325" w:rsidP="009E1325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would take her home. She had already </w:t>
      </w:r>
      <w:r w:rsidR="007E65DD">
        <w:rPr>
          <w:rFonts w:ascii="Times New Roman" w:hAnsi="Times New Roman" w:cs="Times New Roman"/>
          <w:sz w:val="22"/>
        </w:rPr>
        <w:t>come a long journey, and it would be impolite to reject her and left her at the station. Also, a girl may also help with the farm.</w:t>
      </w:r>
    </w:p>
    <w:p w14:paraId="577D5AAF" w14:textId="77777777" w:rsidR="009E1325" w:rsidRDefault="009E1325" w:rsidP="009E1325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624192C8" w14:textId="54D47D3A" w:rsidR="00C42CFE" w:rsidRDefault="00EF7388" w:rsidP="00387D2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question is related to 1E, “It was great meeting you!”, and personnel experience about composing a message. As a student in NYCU, you probably have some experience composing several emails to professors. The emails might be questions about projects you are working on, some course related questions, or simply a request to join a course. What is your way of composing an email to a professor? Is there a format when composing the email?</w:t>
      </w:r>
    </w:p>
    <w:p w14:paraId="63CEB59B" w14:textId="77777777" w:rsidR="00EF7388" w:rsidRDefault="00EF7388" w:rsidP="00EF7388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59883CA5" w14:textId="20A67D00" w:rsidR="00EF7388" w:rsidRPr="00387D24" w:rsidRDefault="00EF7388" w:rsidP="00EF7388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have sent many emails to different professors </w:t>
      </w:r>
      <w:r w:rsidR="00E67A82">
        <w:rPr>
          <w:rFonts w:ascii="Times New Roman" w:hAnsi="Times New Roman" w:cs="Times New Roman"/>
          <w:sz w:val="22"/>
        </w:rPr>
        <w:t>due to the double major in Mechanical Engineering and Computer Science. My email usually has an opening explaining who am I, following by the reason of contacting the professor, and a detailed explanation of the problems that I encounter if necessary. At the end, I will say thank you to the professor, and provide both my full name and my student ID for the professor to identify me.</w:t>
      </w:r>
    </w:p>
    <w:sectPr w:rsidR="00EF7388" w:rsidRPr="00387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14028"/>
    <w:multiLevelType w:val="hybridMultilevel"/>
    <w:tmpl w:val="0A940C42"/>
    <w:lvl w:ilvl="0" w:tplc="D504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193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2D"/>
    <w:rsid w:val="0009440C"/>
    <w:rsid w:val="00387D24"/>
    <w:rsid w:val="00695A2D"/>
    <w:rsid w:val="007E65DD"/>
    <w:rsid w:val="009E1325"/>
    <w:rsid w:val="00AC632C"/>
    <w:rsid w:val="00C42CFE"/>
    <w:rsid w:val="00D35803"/>
    <w:rsid w:val="00E67A82"/>
    <w:rsid w:val="00E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B32A"/>
  <w15:chartTrackingRefBased/>
  <w15:docId w15:val="{20DE2ACA-C47A-4511-B3EC-D11297EF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2024-09-07T07:11:00Z</dcterms:created>
  <dcterms:modified xsi:type="dcterms:W3CDTF">2024-09-07T08:29:00Z</dcterms:modified>
</cp:coreProperties>
</file>