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tu0ovwhaa3i" w:id="0"/>
      <w:bookmarkEnd w:id="0"/>
      <w:r w:rsidDel="00000000" w:rsidR="00000000" w:rsidRPr="00000000">
        <w:rPr>
          <w:rtl w:val="0"/>
        </w:rPr>
        <w:t xml:space="preserve">Quick Env Download Install Note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https://hackmd.io/@xDkA8WerSbuzJcyB6O-FCg/Hk5C_3iWbg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p5ohfmz93u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JavaScript/React/React 從 0 到 1重點開發環境與 VSCode 偵錯教學.md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u28p72958gz" w:id="2"/>
      <w:bookmarkEnd w:id="2"/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JavaScript/React/TailwindCSS/React + Tailwind CSS 完整入門教學.md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4mp9c73kl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教學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DevTools/Git/VS Code Git 超白話基本入門.md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bottom w:color="auto" w:space="6" w:sz="0" w:val="none"/>
        </w:pBdr>
        <w:shd w:fill="ffffff" w:val="clear"/>
        <w:spacing w:after="240" w:before="0" w:line="300" w:lineRule="auto"/>
        <w:rPr/>
      </w:pPr>
      <w:bookmarkStart w:colFirst="0" w:colLast="0" w:name="_hblbvy9lqwu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資料渲染：List 與 Dict 處理指南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JavaScript/React/在 React 中優雅地顯示 List 與 Object (Dict).md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iwmfay4e50u" w:id="5"/>
      <w:bookmarkEnd w:id="5"/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https://github.com/kirinchendomi/react-calculator-test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3sopgzsb4rrm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 入門：useState 與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useEffect.md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JavaScript/React/Hook 入門：useState 與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useEffect.md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iknojmpjw6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Studio 練習導入整合到VSCode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https://ai.studio/apps/drive/1MZH5n2H0udsYbxssWbO_W6sAZ40HTDpX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kirinchendomi/react-calculator-test" TargetMode="External"/><Relationship Id="rId10" Type="http://schemas.openxmlformats.org/officeDocument/2006/relationships/hyperlink" Target="https://github.com/kirinchen/note-coder-rd/blob/main/JavaScript/React/%E5%9C%A8%20React%20%E4%B8%AD%E5%84%AA%E9%9B%85%E5%9C%B0%E9%A1%AF%E7%A4%BA%20List%20%E8%88%87%20Object%20(Dict).md" TargetMode="External"/><Relationship Id="rId13" Type="http://schemas.openxmlformats.org/officeDocument/2006/relationships/hyperlink" Target="https://github.com/kirinchen/note-coder-rd/blob/main/JavaScript/React/Hook%20%E5%85%A5%E9%96%80%EF%BC%9AuseState%20%E8%88%87%20useEffect.md" TargetMode="External"/><Relationship Id="rId12" Type="http://schemas.openxmlformats.org/officeDocument/2006/relationships/hyperlink" Target="http://useeffec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irinchen/note-coder-rd/blob/main/DevTools/Git/VS%20Code%20Git%20%E8%B6%85%E7%99%BD%E8%A9%B1%E5%9F%BA%E6%9C%AC%E5%85%A5%E9%96%80.md" TargetMode="External"/><Relationship Id="rId15" Type="http://schemas.openxmlformats.org/officeDocument/2006/relationships/hyperlink" Target="https://ai.studio/apps/drive/1MZH5n2H0udsYbxssWbO_W6sAZ40HTDpX" TargetMode="External"/><Relationship Id="rId14" Type="http://schemas.openxmlformats.org/officeDocument/2006/relationships/hyperlink" Target="http://useeffect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hackmd.io/@xDkA8WerSbuzJcyB6O-FCg/Hk5C_3iWbg" TargetMode="External"/><Relationship Id="rId7" Type="http://schemas.openxmlformats.org/officeDocument/2006/relationships/hyperlink" Target="https://github.com/kirinchen/note-coder-rd/blob/main/JavaScript/React/React%20%E5%BE%9E%200%20%E5%88%B0%201%E9%87%8D%E9%BB%9E%E9%96%8B%E7%99%BC%E7%92%B0%E5%A2%83%E8%88%87%20VSCode%20%E5%81%B5%E9%8C%AF%E6%95%99%E5%AD%B8.md" TargetMode="External"/><Relationship Id="rId8" Type="http://schemas.openxmlformats.org/officeDocument/2006/relationships/hyperlink" Target="https://github.com/kirinchen/note-coder-rd/blob/main/JavaScript/React/TailwindCSS/React%20%2B%20Tailwind%20CSS%20%E5%AE%8C%E6%95%B4%E5%85%A5%E9%96%80%E6%95%99%E5%AD%B8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