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1B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</w:rPr>
        <w:t>PB-06：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目前</w:t>
      </w:r>
      <w:r>
        <w:rPr>
          <w:rFonts w:hint="default" w:ascii="Times New Roman" w:hAnsi="Times New Roman" w:cs="Times New Roman"/>
        </w:rPr>
        <w:t>PB-06</w:t>
      </w:r>
      <w:r>
        <w:rPr>
          <w:rFonts w:hint="default" w:ascii="Times New Roman" w:hAnsi="Times New Roman" w:cs="Times New Roman"/>
          <w:lang w:val="en-US" w:eastAsia="zh-CN"/>
        </w:rPr>
        <w:t>里有</w:t>
      </w:r>
      <w:r>
        <w:rPr>
          <w:rFonts w:hint="default" w:ascii="Times New Roman" w:hAnsi="Times New Roman" w:cs="Times New Roman"/>
        </w:rPr>
        <w:t xml:space="preserve">太多子功能在一条 story </w:t>
      </w:r>
      <w:r>
        <w:rPr>
          <w:rFonts w:hint="default" w:ascii="Times New Roman" w:hAnsi="Times New Roman" w:cs="Times New Roman"/>
          <w:lang w:val="en-US" w:eastAsia="zh-CN"/>
        </w:rPr>
        <w:t>里了</w:t>
      </w:r>
      <w:r>
        <w:rPr>
          <w:rFonts w:hint="default" w:ascii="Times New Roman" w:hAnsi="Times New Roman" w:cs="Times New Roman"/>
        </w:rPr>
        <w:t>，浏览、搜索、筛选、排序、进入详情。PPT 明确</w:t>
      </w:r>
      <w:r>
        <w:rPr>
          <w:rFonts w:hint="default" w:ascii="Times New Roman" w:hAnsi="Times New Roman" w:cs="Times New Roman"/>
          <w:lang w:val="en-US" w:eastAsia="zh-CN"/>
        </w:rPr>
        <w:t>说明</w:t>
      </w:r>
      <w:r>
        <w:rPr>
          <w:rFonts w:hint="default" w:ascii="Times New Roman" w:hAnsi="Times New Roman" w:cs="Times New Roman"/>
        </w:rPr>
        <w:t>大的 story 应拆成多个更小的 user stories，这样更适合迭代开发。</w:t>
      </w:r>
    </w:p>
    <w:p w14:paraId="73DD6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建议可以独立分开，比如浏览一个，搜索筛选排序一个story，感觉这样</w:t>
      </w:r>
      <w:r>
        <w:rPr>
          <w:rFonts w:hint="default" w:ascii="Times New Roman" w:hAnsi="Times New Roman" w:cs="Times New Roman"/>
        </w:rPr>
        <w:t>更清楚</w:t>
      </w:r>
      <w:r>
        <w:rPr>
          <w:rFonts w:hint="default" w:ascii="Times New Roman" w:hAnsi="Times New Roman" w:cs="Times New Roman"/>
          <w:lang w:val="en-US" w:eastAsia="zh-CN"/>
        </w:rPr>
        <w:t>一些</w:t>
      </w:r>
      <w:r>
        <w:rPr>
          <w:rFonts w:hint="default" w:ascii="Times New Roman" w:hAnsi="Times New Roman" w:cs="Times New Roman"/>
        </w:rPr>
        <w:t>，验收也</w:t>
      </w:r>
      <w:r>
        <w:rPr>
          <w:rFonts w:hint="default" w:ascii="Times New Roman" w:hAnsi="Times New Roman" w:cs="Times New Roman"/>
          <w:lang w:val="en-US" w:eastAsia="zh-CN"/>
        </w:rPr>
        <w:t>可以分阶段开发不用一次性搞完</w:t>
      </w:r>
      <w:r>
        <w:rPr>
          <w:rFonts w:hint="default" w:ascii="Times New Roman" w:hAnsi="Times New Roman" w:cs="Times New Roman"/>
        </w:rPr>
        <w:t>。</w:t>
      </w:r>
    </w:p>
    <w:p w14:paraId="3AAE7DA0">
      <w:pPr>
        <w:rPr>
          <w:rFonts w:hint="default" w:ascii="Times New Roman" w:hAnsi="Times New Roman" w:cs="Times New Roman"/>
        </w:rPr>
      </w:pPr>
    </w:p>
    <w:p w14:paraId="1B1C1459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修改建议</w:t>
      </w:r>
    </w:p>
    <w:p w14:paraId="7AFB1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Name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  <w:r>
        <w:rPr>
          <w:rFonts w:hint="default" w:ascii="Times New Roman" w:hAnsi="Times New Roman" w:cs="Times New Roman"/>
        </w:rPr>
        <w:t>Browse available TA vacancies</w:t>
      </w:r>
    </w:p>
    <w:p w14:paraId="564CC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Description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As a TA applicant, I want to browse available TA vacancies so that I can find suitable opportunities.</w:t>
      </w:r>
    </w:p>
    <w:p w14:paraId="7F60AE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Acceptance Criteria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</w:p>
    <w:p w14:paraId="44A91E7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 a list of open TA vacancies.</w:t>
      </w:r>
    </w:p>
    <w:p w14:paraId="6AF9B7C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vacancy shows essential information such as title, organiser, deadline and positions.</w:t>
      </w:r>
    </w:p>
    <w:p w14:paraId="518FCDF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TA can open a vacancy detail page from the list.</w:t>
      </w:r>
    </w:p>
    <w:p w14:paraId="04266D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Closed or expired vacancies are not shown as open positions.</w:t>
      </w:r>
    </w:p>
    <w:p w14:paraId="69097D83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</w:p>
    <w:p w14:paraId="5CA41BE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新增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一条搜索筛选排序</w:t>
      </w:r>
    </w:p>
    <w:p w14:paraId="3E7CE076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Story Name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Search and filter vacancies</w:t>
      </w:r>
    </w:p>
    <w:p w14:paraId="35AD6DBC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As a TA applicant, I want to search and filter TA vacancies so that I can quickly find vacancies that match my interests and availability.</w:t>
      </w:r>
      <w:bookmarkStart w:id="0" w:name="_GoBack"/>
      <w:bookmarkEnd w:id="0"/>
    </w:p>
    <w:p w14:paraId="577B9756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Acceptance Criteria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3F5D0D9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The TA can search vacancies by keyword.</w:t>
      </w:r>
    </w:p>
    <w:p w14:paraId="5778D3F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The TA can filter vacancies by criteria such as department, module, or role type.</w:t>
      </w:r>
    </w:p>
    <w:p w14:paraId="6AC31B4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The system updates the vacancy list according to the selected search or filter conditions.</w:t>
      </w:r>
    </w:p>
    <w:p w14:paraId="633FC91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If no vacancy matches the criteria, the system displays an appropriate empty-result message.</w:t>
      </w:r>
    </w:p>
    <w:p w14:paraId="0379E2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排序我觉得按照</w:t>
      </w:r>
      <w:r>
        <w:t>newest first</w:t>
      </w:r>
      <w:r>
        <w:rPr>
          <w:rFonts w:hint="eastAsia"/>
          <w:lang w:val="en-US" w:eastAsia="zh-CN"/>
        </w:rPr>
        <w:t>/</w:t>
      </w:r>
      <w:r>
        <w:t>nearest deadline first</w:t>
      </w:r>
      <w:r>
        <w:rPr>
          <w:rFonts w:hint="eastAsia"/>
          <w:lang w:val="en-US" w:eastAsia="zh-CN"/>
        </w:rPr>
        <w:t>比较便于实现，也比较实用</w:t>
      </w:r>
    </w:p>
    <w:p w14:paraId="183934EF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另外，我觉得</w:t>
      </w:r>
      <w:r>
        <w:rPr>
          <w:rFonts w:ascii="宋体" w:hAnsi="宋体" w:eastAsia="宋体" w:cs="宋体"/>
          <w:sz w:val="24"/>
          <w:szCs w:val="24"/>
        </w:rPr>
        <w:t>基于个人 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关键词智能推送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可以作为这个功能之上实现的一条需求，也可以单独写成一条story</w:t>
      </w:r>
    </w:p>
    <w:p w14:paraId="3F1C67B5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04FA64">
      <w:pPr>
        <w:rPr>
          <w:rFonts w:hint="default" w:ascii="Times New Roman" w:hAnsi="Times New Roman" w:cs="Times New Roman"/>
        </w:rPr>
      </w:pPr>
    </w:p>
    <w:p w14:paraId="3DC4E9F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PB-07 </w:t>
      </w:r>
      <w:r>
        <w:rPr>
          <w:rFonts w:hint="default" w:ascii="Times New Roman" w:hAnsi="Times New Roman" w:eastAsia="宋体" w:cs="Times New Roman"/>
          <w:sz w:val="24"/>
          <w:szCs w:val="24"/>
        </w:rPr>
        <w:t>负责详情查看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没什么问题，和前面两条也不冲突，刚好拆分开职责了</w:t>
      </w:r>
    </w:p>
    <w:p w14:paraId="3651381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这样的话06和07可以是同一优先级的，上一条新增的搜索筛选可以放到后一优先级。</w:t>
      </w:r>
    </w:p>
    <w:p w14:paraId="6879D4B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0AB541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PB-14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title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（Identify missing skills for applicants）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和description的描述角度像是从mo和ta的角度分别说明的，不一致的话有点奇怪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我的建议是都从mo视角</w:t>
      </w:r>
    </w:p>
    <w:p w14:paraId="614AEFB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D4B41E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这个功能不需要做成一个单独页面，可以以标签形式呈现，比如这个申请人有什么什么技能（红色标签），但是缺少什么技能（灰色标签）</w:t>
      </w:r>
    </w:p>
    <w:p w14:paraId="5104F53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实现上就需要先定义好这些岗位的技能要求用json存好</w:t>
      </w:r>
    </w:p>
    <w:p w14:paraId="1D5009F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Story Name：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Identify missing skills in applicants</w:t>
      </w:r>
    </w:p>
    <w:p w14:paraId="3204F6C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Description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：As a module organiser, I want the system to highlight missing skills in each applicant compared with the vacancy requirements so that I can assess suitability more efficiently.</w:t>
      </w:r>
    </w:p>
    <w:p w14:paraId="32C039A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Acceptance Criteria：</w:t>
      </w:r>
    </w:p>
    <w:p w14:paraId="7086E0F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system compares each applicant’s recorded skills with the vacancy’s required skills.</w:t>
      </w:r>
    </w:p>
    <w:p w14:paraId="1AA2250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system highlights skills that are required by the vacancy but missing from the applicant profile.</w:t>
      </w:r>
    </w:p>
    <w:p w14:paraId="62B9543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missing-skill information is shown alongside each applicant’s application or review page.</w:t>
      </w:r>
    </w:p>
    <w:p w14:paraId="18D42A6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module organiser can use this information when reviewing candidates.</w:t>
      </w:r>
    </w:p>
    <w:p w14:paraId="3271431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AE0D4F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另外我觉得可以</w:t>
      </w:r>
      <w:r>
        <w:rPr>
          <w:rFonts w:hint="default" w:ascii="Times New Roman" w:hAnsi="Times New Roman" w:eastAsia="宋体" w:cs="Times New Roman"/>
          <w:sz w:val="24"/>
          <w:szCs w:val="24"/>
        </w:rPr>
        <w:t>补充一条 story：skills extraction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除了可以上传简历/在线填写个人资料之外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还需要</w:t>
      </w:r>
      <w:r>
        <w:rPr>
          <w:rFonts w:hint="default" w:ascii="Times New Roman" w:hAnsi="Times New Roman" w:eastAsia="宋体" w:cs="Times New Roman"/>
          <w:sz w:val="24"/>
          <w:szCs w:val="24"/>
        </w:rPr>
        <w:t>一个 story 说明：系统能从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填写的个人资料中</w:t>
      </w:r>
      <w:r>
        <w:rPr>
          <w:rFonts w:hint="default" w:ascii="Times New Roman" w:hAnsi="Times New Roman" w:eastAsia="宋体" w:cs="Times New Roman"/>
          <w:sz w:val="24"/>
          <w:szCs w:val="24"/>
        </w:rPr>
        <w:t>提取技能</w:t>
      </w:r>
    </w:p>
    <w:p w14:paraId="6C598488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089FAA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Story Name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Maintain structured skills in TA profile</w:t>
      </w:r>
    </w:p>
    <w:p w14:paraId="6575DFF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Description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As a TA applicant, I want to add and update my structured skills in my profile so that the system can use them for vacancy matching and skill-gap analysis.</w:t>
      </w:r>
    </w:p>
    <w:p w14:paraId="36C0DCD0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Acceptance Criteria</w:t>
      </w:r>
    </w:p>
    <w:p w14:paraId="6CDB394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A49D10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TA can add skills to their profile from a structured input field.</w:t>
      </w:r>
    </w:p>
    <w:p w14:paraId="62FB257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3578DF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TA can edit or remove skills in their profile.</w:t>
      </w:r>
    </w:p>
    <w:p w14:paraId="313F7CE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ED03FC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system stores the updated skill list successfully.</w:t>
      </w:r>
    </w:p>
    <w:p w14:paraId="2197E39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876F52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saved skills can be used by other system features such as matching or missing-skill identification.</w:t>
      </w:r>
    </w:p>
    <w:p w14:paraId="13E9C20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22EF20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F6AE74"/>
    <w:multiLevelType w:val="singleLevel"/>
    <w:tmpl w:val="C2F6AE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474F9"/>
    <w:rsid w:val="196717B9"/>
    <w:rsid w:val="2B94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2026-03-10T11:50:00Z</dcterms:created>
  <dc:creator>Elaine方方快跑</dc:creator>
  <cp:lastModifiedBy>Elaine方方快跑</cp:lastModifiedBy>
  <dcterms:modified xsi:type="dcterms:W3CDTF">2026-03-10T12:42:59Z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836FEC67337E49D187DBDAB5E8BCB823_11</vt:lpwstr>
  </property>
  <property fmtid="{D5CDD505-2E9C-101B-9397-08002B2CF9AE}" pid="4" name="KSOTemplateDocerSaveRecord">
    <vt:lpwstr>eyJoZGlkIjoiN2M5ZWYxZmQ4ZTQ1OTg1OWQxNTdmYjEwNzkzMDZhOTQiLCJ1c2VySWQiOiIzMTIyODEzMTAifQ==</vt:lpwstr>
  </property>
</Properties>
</file>