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D71" w:rsidRPr="00866478" w:rsidRDefault="00866478" w:rsidP="00866478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自己写代码时，字符串的变量后面都加一个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 w:hint="eastAsia"/>
          <w:sz w:val="28"/>
          <w:szCs w:val="28"/>
        </w:rPr>
        <w:t>，表字符串。</w:t>
      </w:r>
      <w:bookmarkStart w:id="0" w:name="_GoBack"/>
      <w:bookmarkEnd w:id="0"/>
    </w:p>
    <w:sectPr w:rsidR="00616D71" w:rsidRPr="00866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286" w:rsidRDefault="005F4286" w:rsidP="00866478">
      <w:r>
        <w:separator/>
      </w:r>
    </w:p>
  </w:endnote>
  <w:endnote w:type="continuationSeparator" w:id="0">
    <w:p w:rsidR="005F4286" w:rsidRDefault="005F4286" w:rsidP="00866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286" w:rsidRDefault="005F4286" w:rsidP="00866478">
      <w:r>
        <w:separator/>
      </w:r>
    </w:p>
  </w:footnote>
  <w:footnote w:type="continuationSeparator" w:id="0">
    <w:p w:rsidR="005F4286" w:rsidRDefault="005F4286" w:rsidP="008664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B7C"/>
    <w:rsid w:val="005F4286"/>
    <w:rsid w:val="00616D71"/>
    <w:rsid w:val="00623B7C"/>
    <w:rsid w:val="00866478"/>
    <w:rsid w:val="00F6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6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64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6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64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6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64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6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64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Liu</dc:creator>
  <cp:keywords/>
  <dc:description/>
  <cp:lastModifiedBy>qun Liu</cp:lastModifiedBy>
  <cp:revision>2</cp:revision>
  <dcterms:created xsi:type="dcterms:W3CDTF">2020-01-09T02:21:00Z</dcterms:created>
  <dcterms:modified xsi:type="dcterms:W3CDTF">2020-01-09T02:22:00Z</dcterms:modified>
</cp:coreProperties>
</file>