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1B80" w14:textId="06D5F71D" w:rsidR="001E67F7" w:rsidRPr="001E67F7" w:rsidRDefault="001E67F7" w:rsidP="001E67F7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1E67F7">
        <w:rPr>
          <w:rFonts w:ascii="宋体" w:eastAsia="宋体" w:hAnsi="宋体" w:hint="eastAsia"/>
          <w:b/>
          <w:bCs/>
          <w:sz w:val="32"/>
          <w:szCs w:val="32"/>
        </w:rPr>
        <w:t>《校小通》组件功能介绍</w:t>
      </w:r>
    </w:p>
    <w:p w14:paraId="51FA501D" w14:textId="7132DB84" w:rsidR="001E67F7" w:rsidRDefault="001E67F7" w:rsidP="001E67F7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</w:p>
    <w:p w14:paraId="03B8DCA3" w14:textId="66E09D2A" w:rsidR="001E67F7" w:rsidRDefault="001E67F7" w:rsidP="001E67F7">
      <w:r>
        <w:rPr>
          <w:rFonts w:hint="eastAsia"/>
        </w:rPr>
        <w:t>组件名：user</w:t>
      </w:r>
    </w:p>
    <w:p w14:paraId="4AF9EAEA" w14:textId="36238B56" w:rsidR="001E67F7" w:rsidRDefault="001E67F7" w:rsidP="001E67F7">
      <w:r>
        <w:rPr>
          <w:rFonts w:hint="eastAsia"/>
        </w:rPr>
        <w:t>功能：个人信息页面，用户登录后可查看信用等级，我的接单和我的发单信息</w:t>
      </w:r>
    </w:p>
    <w:p w14:paraId="68B49B28" w14:textId="1CD74F9C" w:rsidR="001E67F7" w:rsidRDefault="001E67F7" w:rsidP="001E67F7">
      <w:r>
        <w:rPr>
          <w:rFonts w:hint="eastAsia"/>
        </w:rPr>
        <w:t>包含组件：</w:t>
      </w:r>
      <w:proofErr w:type="spellStart"/>
      <w:r>
        <w:rPr>
          <w:rFonts w:hint="eastAsia"/>
        </w:rPr>
        <w:t>xuan</w:t>
      </w:r>
      <w:proofErr w:type="spellEnd"/>
      <w:r>
        <w:t>-loading</w:t>
      </w:r>
    </w:p>
    <w:p w14:paraId="0B15D816" w14:textId="600F713F" w:rsidR="001E67F7" w:rsidRDefault="001E67F7" w:rsidP="001E67F7"/>
    <w:p w14:paraId="4B787300" w14:textId="6D0754D8" w:rsidR="001E67F7" w:rsidRDefault="001E67F7" w:rsidP="001E67F7">
      <w:r>
        <w:rPr>
          <w:rFonts w:hint="eastAsia"/>
        </w:rPr>
        <w:t>(二</w:t>
      </w:r>
      <w:r>
        <w:t>)</w:t>
      </w:r>
    </w:p>
    <w:p w14:paraId="187F9ED0" w14:textId="60DE28AA" w:rsidR="001E67F7" w:rsidRDefault="001E67F7" w:rsidP="001E67F7">
      <w:r>
        <w:rPr>
          <w:rFonts w:hint="eastAsia"/>
        </w:rPr>
        <w:t>组件名：index</w:t>
      </w:r>
    </w:p>
    <w:p w14:paraId="45CAE124" w14:textId="74E9788C" w:rsidR="001E67F7" w:rsidRDefault="001E67F7" w:rsidP="001E67F7">
      <w:r>
        <w:rPr>
          <w:rFonts w:hint="eastAsia"/>
        </w:rPr>
        <w:t>功能：接单广场页面，展现四种种类的单子数据</w:t>
      </w:r>
    </w:p>
    <w:p w14:paraId="0F60EDB2" w14:textId="051E6210" w:rsidR="001E67F7" w:rsidRDefault="001E67F7" w:rsidP="001E67F7">
      <w:r>
        <w:rPr>
          <w:rFonts w:hint="eastAsia"/>
        </w:rPr>
        <w:t>包含组件：</w:t>
      </w:r>
      <w:proofErr w:type="gramStart"/>
      <w:r>
        <w:rPr>
          <w:rFonts w:hint="eastAsia"/>
        </w:rPr>
        <w:t>mess</w:t>
      </w:r>
      <w:r>
        <w:t>age ,</w:t>
      </w:r>
      <w:proofErr w:type="gramEnd"/>
      <w:r>
        <w:t xml:space="preserve"> </w:t>
      </w:r>
      <w:proofErr w:type="spellStart"/>
      <w:r>
        <w:t>messageList</w:t>
      </w:r>
      <w:proofErr w:type="spellEnd"/>
    </w:p>
    <w:p w14:paraId="15FC4A7A" w14:textId="0AC1F015" w:rsidR="001E67F7" w:rsidRDefault="001E67F7" w:rsidP="001E67F7"/>
    <w:p w14:paraId="4D240D3A" w14:textId="2BA505E6" w:rsidR="001E67F7" w:rsidRDefault="001E67F7" w:rsidP="001E67F7">
      <w:r>
        <w:rPr>
          <w:rFonts w:hint="eastAsia"/>
        </w:rPr>
        <w:t>(三</w:t>
      </w:r>
      <w:r>
        <w:t>)</w:t>
      </w:r>
    </w:p>
    <w:p w14:paraId="74E022EA" w14:textId="29EE6296" w:rsidR="001E67F7" w:rsidRDefault="001E67F7" w:rsidP="001E67F7">
      <w:r>
        <w:rPr>
          <w:rFonts w:hint="eastAsia"/>
        </w:rPr>
        <w:t>组件名：</w:t>
      </w:r>
      <w:proofErr w:type="spellStart"/>
      <w:r>
        <w:rPr>
          <w:rFonts w:hint="eastAsia"/>
        </w:rPr>
        <w:t>place</w:t>
      </w:r>
      <w:r>
        <w:t>Order</w:t>
      </w:r>
      <w:proofErr w:type="spellEnd"/>
    </w:p>
    <w:p w14:paraId="7421C324" w14:textId="2AD20BB5" w:rsidR="001E67F7" w:rsidRDefault="001E67F7" w:rsidP="001E67F7">
      <w:r>
        <w:rPr>
          <w:rFonts w:hint="eastAsia"/>
        </w:rPr>
        <w:t>功能：发单广场页面，提供四种服务供用户选择</w:t>
      </w:r>
    </w:p>
    <w:p w14:paraId="721E2B79" w14:textId="63E56627" w:rsidR="001E67F7" w:rsidRDefault="001E67F7" w:rsidP="001E67F7">
      <w:r>
        <w:rPr>
          <w:rFonts w:hint="eastAsia"/>
        </w:rPr>
        <w:t>包含组件：无</w:t>
      </w:r>
    </w:p>
    <w:p w14:paraId="728CE252" w14:textId="773C7638" w:rsidR="001E67F7" w:rsidRDefault="001E67F7" w:rsidP="001E67F7"/>
    <w:p w14:paraId="659034AF" w14:textId="565F5C34" w:rsidR="001E67F7" w:rsidRDefault="001E67F7" w:rsidP="001E67F7">
      <w:r>
        <w:rPr>
          <w:rFonts w:hint="eastAsia"/>
        </w:rPr>
        <w:t>(四</w:t>
      </w:r>
      <w:r>
        <w:t>)</w:t>
      </w:r>
    </w:p>
    <w:p w14:paraId="23611C1F" w14:textId="51007C37" w:rsidR="001E67F7" w:rsidRDefault="001E67F7" w:rsidP="001E67F7">
      <w:r>
        <w:rPr>
          <w:rFonts w:hint="eastAsia"/>
        </w:rPr>
        <w:t>组件名：detail</w:t>
      </w:r>
    </w:p>
    <w:p w14:paraId="1AAA2E03" w14:textId="0CA52921" w:rsidR="001E67F7" w:rsidRDefault="001E67F7" w:rsidP="001E67F7">
      <w:r>
        <w:rPr>
          <w:rFonts w:hint="eastAsia"/>
        </w:rPr>
        <w:t>功能：订单详情页面，展示下单人联系方式，上传图片，备注</w:t>
      </w:r>
    </w:p>
    <w:p w14:paraId="37278405" w14:textId="14C08BCC" w:rsidR="001E67F7" w:rsidRDefault="001E67F7" w:rsidP="001E67F7">
      <w:r>
        <w:rPr>
          <w:rFonts w:hint="eastAsia"/>
        </w:rPr>
        <w:t>包含组件：无</w:t>
      </w:r>
    </w:p>
    <w:p w14:paraId="39BFC230" w14:textId="0C89844E" w:rsidR="001E67F7" w:rsidRDefault="001E67F7" w:rsidP="001E67F7"/>
    <w:p w14:paraId="12A56826" w14:textId="0D92D6D0" w:rsidR="001E67F7" w:rsidRDefault="001E67F7" w:rsidP="001E67F7">
      <w:r>
        <w:rPr>
          <w:rFonts w:hint="eastAsia"/>
        </w:rPr>
        <w:t>(五</w:t>
      </w:r>
      <w:r>
        <w:t>)</w:t>
      </w:r>
    </w:p>
    <w:p w14:paraId="5547A25B" w14:textId="7EEB6E5A" w:rsidR="001E67F7" w:rsidRDefault="001E67F7" w:rsidP="001E67F7">
      <w:r>
        <w:rPr>
          <w:rFonts w:hint="eastAsia"/>
        </w:rPr>
        <w:t>组件名：failure</w:t>
      </w:r>
    </w:p>
    <w:p w14:paraId="28F571A0" w14:textId="34FEE439" w:rsidR="001E67F7" w:rsidRDefault="001E67F7" w:rsidP="001E67F7">
      <w:r>
        <w:rPr>
          <w:rFonts w:hint="eastAsia"/>
        </w:rPr>
        <w:t>功能：接单失败页面，用户可返回接单广场</w:t>
      </w:r>
    </w:p>
    <w:p w14:paraId="31862AAF" w14:textId="2471C47A" w:rsidR="001E67F7" w:rsidRDefault="001E67F7" w:rsidP="001E67F7">
      <w:r>
        <w:rPr>
          <w:rFonts w:hint="eastAsia"/>
        </w:rPr>
        <w:t>包含组件：无</w:t>
      </w:r>
    </w:p>
    <w:p w14:paraId="3B8B4F57" w14:textId="1EE06FF4" w:rsidR="001E67F7" w:rsidRDefault="001E67F7" w:rsidP="001E67F7"/>
    <w:p w14:paraId="23339698" w14:textId="5EA65119" w:rsidR="001E67F7" w:rsidRDefault="001E67F7" w:rsidP="001E67F7">
      <w:r>
        <w:rPr>
          <w:rFonts w:hint="eastAsia"/>
        </w:rPr>
        <w:t>(六</w:t>
      </w:r>
      <w:r>
        <w:t>)</w:t>
      </w:r>
    </w:p>
    <w:p w14:paraId="2D820B78" w14:textId="7CD541E2" w:rsidR="001E67F7" w:rsidRDefault="001E67F7" w:rsidP="001E67F7">
      <w:r>
        <w:rPr>
          <w:rFonts w:hint="eastAsia"/>
        </w:rPr>
        <w:t>组件名：</w:t>
      </w:r>
      <w:proofErr w:type="spellStart"/>
      <w:r>
        <w:rPr>
          <w:rFonts w:hint="eastAsia"/>
        </w:rPr>
        <w:t>modi</w:t>
      </w:r>
      <w:r>
        <w:t>fyInformation</w:t>
      </w:r>
      <w:proofErr w:type="spellEnd"/>
    </w:p>
    <w:p w14:paraId="1C4D7AA2" w14:textId="49F24781" w:rsidR="001E67F7" w:rsidRDefault="001E67F7" w:rsidP="001E67F7">
      <w:r>
        <w:rPr>
          <w:rFonts w:hint="eastAsia"/>
        </w:rPr>
        <w:t>功能：修改个人信息页面，</w:t>
      </w:r>
      <w:r w:rsidR="00F23B6F">
        <w:rPr>
          <w:rFonts w:hint="eastAsia"/>
        </w:rPr>
        <w:t>修改联系方式和地址，上</w:t>
      </w:r>
      <w:proofErr w:type="gramStart"/>
      <w:r w:rsidR="00F23B6F">
        <w:rPr>
          <w:rFonts w:hint="eastAsia"/>
        </w:rPr>
        <w:t>传学生</w:t>
      </w:r>
      <w:proofErr w:type="gramEnd"/>
      <w:r w:rsidR="00F23B6F">
        <w:rPr>
          <w:rFonts w:hint="eastAsia"/>
        </w:rPr>
        <w:t>卡照片</w:t>
      </w:r>
    </w:p>
    <w:p w14:paraId="6EADF966" w14:textId="7F5DC35E" w:rsidR="00F23B6F" w:rsidRDefault="00F23B6F" w:rsidP="001E67F7">
      <w:r>
        <w:rPr>
          <w:rFonts w:hint="eastAsia"/>
        </w:rPr>
        <w:t>包含组件：无</w:t>
      </w:r>
    </w:p>
    <w:p w14:paraId="4B1CF538" w14:textId="30F839CA" w:rsidR="00F23B6F" w:rsidRDefault="00F23B6F" w:rsidP="001E67F7"/>
    <w:p w14:paraId="3DCDC90F" w14:textId="4FBE089B" w:rsidR="00F23B6F" w:rsidRDefault="00F23B6F" w:rsidP="001E67F7">
      <w:r>
        <w:rPr>
          <w:rFonts w:hint="eastAsia"/>
        </w:rPr>
        <w:t>(七</w:t>
      </w:r>
      <w:r>
        <w:t>)</w:t>
      </w:r>
    </w:p>
    <w:p w14:paraId="485D02F8" w14:textId="7D3B8CD3" w:rsidR="00F23B6F" w:rsidRDefault="00F23B6F" w:rsidP="001E67F7">
      <w:r>
        <w:rPr>
          <w:rFonts w:hint="eastAsia"/>
        </w:rPr>
        <w:t>组件名：</w:t>
      </w:r>
      <w:proofErr w:type="spellStart"/>
      <w:r>
        <w:rPr>
          <w:rFonts w:hint="eastAsia"/>
        </w:rPr>
        <w:t>my</w:t>
      </w:r>
      <w:r>
        <w:t>Order</w:t>
      </w:r>
      <w:proofErr w:type="spellEnd"/>
    </w:p>
    <w:p w14:paraId="7096693E" w14:textId="7F6DB0EC" w:rsidR="00F23B6F" w:rsidRDefault="00F23B6F" w:rsidP="001E67F7">
      <w:r>
        <w:rPr>
          <w:rFonts w:hint="eastAsia"/>
        </w:rPr>
        <w:t>功能：查看个人发送的订单页面，包括未完成，已完成，</w:t>
      </w:r>
      <w:proofErr w:type="gramStart"/>
      <w:r>
        <w:rPr>
          <w:rFonts w:hint="eastAsia"/>
        </w:rPr>
        <w:t>未评价</w:t>
      </w:r>
      <w:proofErr w:type="gramEnd"/>
      <w:r>
        <w:rPr>
          <w:rFonts w:hint="eastAsia"/>
        </w:rPr>
        <w:t>的单子，并且支持进行撤回，确认完成，评价等操作</w:t>
      </w:r>
    </w:p>
    <w:p w14:paraId="7176749B" w14:textId="26389C79" w:rsidR="00F23B6F" w:rsidRDefault="00F23B6F" w:rsidP="001E67F7">
      <w:r>
        <w:rPr>
          <w:rFonts w:hint="eastAsia"/>
        </w:rPr>
        <w:t>包含组件：order</w:t>
      </w:r>
    </w:p>
    <w:p w14:paraId="6055FDD8" w14:textId="19F02A15" w:rsidR="00F23B6F" w:rsidRDefault="00F23B6F" w:rsidP="001E67F7"/>
    <w:p w14:paraId="2D8B176F" w14:textId="4BD1B1A8" w:rsidR="00F23B6F" w:rsidRDefault="00F23B6F" w:rsidP="001E67F7">
      <w:r>
        <w:rPr>
          <w:rFonts w:hint="eastAsia"/>
        </w:rPr>
        <w:t>(八</w:t>
      </w:r>
      <w:r>
        <w:t>)</w:t>
      </w:r>
    </w:p>
    <w:p w14:paraId="05AFC401" w14:textId="4BC100B7" w:rsidR="00F23B6F" w:rsidRDefault="00F23B6F" w:rsidP="001E67F7">
      <w:r>
        <w:rPr>
          <w:rFonts w:hint="eastAsia"/>
        </w:rPr>
        <w:t>组件名：</w:t>
      </w:r>
      <w:proofErr w:type="spellStart"/>
      <w:r>
        <w:rPr>
          <w:rFonts w:hint="eastAsia"/>
        </w:rPr>
        <w:t>pick</w:t>
      </w:r>
      <w:r>
        <w:t>Order</w:t>
      </w:r>
      <w:proofErr w:type="spellEnd"/>
    </w:p>
    <w:p w14:paraId="4645589A" w14:textId="09171BE5" w:rsidR="00F23B6F" w:rsidRDefault="00F23B6F" w:rsidP="001E67F7">
      <w:r>
        <w:rPr>
          <w:rFonts w:hint="eastAsia"/>
        </w:rPr>
        <w:t>功能：查看个人接受的订单，包括未完成和已完成的订单，可以跳转到订单详情页面</w:t>
      </w:r>
    </w:p>
    <w:p w14:paraId="3F12E02C" w14:textId="41CACF88" w:rsidR="00F23B6F" w:rsidRDefault="00F23B6F" w:rsidP="001E67F7">
      <w:r>
        <w:rPr>
          <w:rFonts w:hint="eastAsia"/>
        </w:rPr>
        <w:t>包含组件：rec</w:t>
      </w:r>
      <w:r>
        <w:t>order</w:t>
      </w:r>
    </w:p>
    <w:p w14:paraId="4AE94FAF" w14:textId="1C886721" w:rsidR="00F23B6F" w:rsidRDefault="00F23B6F" w:rsidP="001E67F7"/>
    <w:p w14:paraId="37E924D8" w14:textId="063753BB" w:rsidR="00F23B6F" w:rsidRDefault="00F23B6F" w:rsidP="001E67F7"/>
    <w:p w14:paraId="160DF3F6" w14:textId="77777777" w:rsidR="00980412" w:rsidRDefault="00980412" w:rsidP="001E67F7">
      <w:r>
        <w:rPr>
          <w:rFonts w:hint="eastAsia"/>
        </w:rPr>
        <w:lastRenderedPageBreak/>
        <w:t>(九</w:t>
      </w:r>
      <w:r>
        <w:t>)</w:t>
      </w:r>
    </w:p>
    <w:p w14:paraId="087F7538" w14:textId="065CBD06" w:rsidR="00F23B6F" w:rsidRDefault="00980412" w:rsidP="001E67F7">
      <w:r>
        <w:rPr>
          <w:rFonts w:hint="eastAsia"/>
        </w:rPr>
        <w:t>组件名：success</w:t>
      </w:r>
    </w:p>
    <w:p w14:paraId="2ECC4B0C" w14:textId="25C9F6FE" w:rsidR="00980412" w:rsidRDefault="00980412" w:rsidP="001E67F7">
      <w:r>
        <w:rPr>
          <w:rFonts w:hint="eastAsia"/>
        </w:rPr>
        <w:t>功能：接单成功的页面，可以返回接单广场或者查看订单详情</w:t>
      </w:r>
    </w:p>
    <w:p w14:paraId="3A84F545" w14:textId="39511C0A" w:rsidR="00980412" w:rsidRDefault="00980412" w:rsidP="001E67F7">
      <w:r>
        <w:rPr>
          <w:rFonts w:hint="eastAsia"/>
        </w:rPr>
        <w:t>包含组件：无</w:t>
      </w:r>
    </w:p>
    <w:p w14:paraId="77AD6E17" w14:textId="53656CFA" w:rsidR="00980412" w:rsidRDefault="00980412" w:rsidP="001E67F7"/>
    <w:p w14:paraId="7512A023" w14:textId="0D891769" w:rsidR="00980412" w:rsidRDefault="00980412" w:rsidP="001E67F7">
      <w:r>
        <w:rPr>
          <w:rFonts w:hint="eastAsia"/>
        </w:rPr>
        <w:t>(十</w:t>
      </w:r>
      <w:r>
        <w:t>)</w:t>
      </w:r>
    </w:p>
    <w:p w14:paraId="5F53CCCB" w14:textId="6EC7445C" w:rsidR="00980412" w:rsidRDefault="00980412" w:rsidP="001E67F7">
      <w:r>
        <w:rPr>
          <w:rFonts w:hint="eastAsia"/>
        </w:rPr>
        <w:t>组件名：home</w:t>
      </w:r>
    </w:p>
    <w:p w14:paraId="6D967588" w14:textId="6C01C4A3" w:rsidR="00980412" w:rsidRDefault="00980412" w:rsidP="001E67F7">
      <w:r>
        <w:rPr>
          <w:rFonts w:hint="eastAsia"/>
        </w:rPr>
        <w:t>功能：小程序的首页，有快捷链接到接单和下单广场</w:t>
      </w:r>
    </w:p>
    <w:p w14:paraId="1AE180E7" w14:textId="038E3B9E" w:rsidR="00980412" w:rsidRDefault="00980412" w:rsidP="001E67F7">
      <w:r>
        <w:rPr>
          <w:rFonts w:hint="eastAsia"/>
        </w:rPr>
        <w:t>包含组件：无</w:t>
      </w:r>
    </w:p>
    <w:p w14:paraId="0291DD24" w14:textId="30DD5F28" w:rsidR="00980412" w:rsidRDefault="00980412" w:rsidP="001E67F7"/>
    <w:p w14:paraId="37985A66" w14:textId="1E2A2765" w:rsidR="00980412" w:rsidRDefault="00980412" w:rsidP="001E67F7">
      <w:r>
        <w:rPr>
          <w:rFonts w:hint="eastAsia"/>
        </w:rPr>
        <w:t>(十一</w:t>
      </w:r>
      <w:r>
        <w:t>)</w:t>
      </w:r>
    </w:p>
    <w:p w14:paraId="52360596" w14:textId="2039E08B" w:rsidR="00980412" w:rsidRDefault="00980412" w:rsidP="001E67F7">
      <w:r>
        <w:rPr>
          <w:rFonts w:hint="eastAsia"/>
        </w:rPr>
        <w:t>组件名：order</w:t>
      </w:r>
    </w:p>
    <w:p w14:paraId="6767F17C" w14:textId="7489FE82" w:rsidR="00980412" w:rsidRDefault="00980412" w:rsidP="001E67F7">
      <w:r>
        <w:rPr>
          <w:rFonts w:hint="eastAsia"/>
        </w:rPr>
        <w:t>功能：一条已经发布的单子，在我的订单页面里显示，包括时间，地址，备注，酬劳信息，有撤回和确认完成，评价的功能</w:t>
      </w:r>
    </w:p>
    <w:p w14:paraId="5B52BF1B" w14:textId="7856092E" w:rsidR="00980412" w:rsidRDefault="00980412" w:rsidP="001E67F7">
      <w:pPr>
        <w:rPr>
          <w:rFonts w:hint="eastAsia"/>
        </w:rPr>
      </w:pPr>
      <w:r>
        <w:rPr>
          <w:rFonts w:hint="eastAsia"/>
        </w:rPr>
        <w:t>包含组件：无</w:t>
      </w:r>
    </w:p>
    <w:p w14:paraId="08AD4C3A" w14:textId="47085D04" w:rsidR="00980412" w:rsidRDefault="00980412" w:rsidP="001E67F7"/>
    <w:p w14:paraId="26E52F42" w14:textId="2097B971" w:rsidR="00980412" w:rsidRDefault="00980412" w:rsidP="001E67F7">
      <w:r>
        <w:rPr>
          <w:rFonts w:hint="eastAsia"/>
        </w:rPr>
        <w:t>(十二</w:t>
      </w:r>
      <w:r>
        <w:t>)</w:t>
      </w:r>
    </w:p>
    <w:p w14:paraId="77B1E96E" w14:textId="38553EC5" w:rsidR="00980412" w:rsidRDefault="00980412" w:rsidP="001E67F7">
      <w:r>
        <w:rPr>
          <w:rFonts w:hint="eastAsia"/>
        </w:rPr>
        <w:t>组件名：r</w:t>
      </w:r>
      <w:r>
        <w:t>ecorder</w:t>
      </w:r>
    </w:p>
    <w:p w14:paraId="3955DE23" w14:textId="0F1C3B60" w:rsidR="00980412" w:rsidRDefault="00980412" w:rsidP="001E67F7">
      <w:pPr>
        <w:rPr>
          <w:rFonts w:hint="eastAsia"/>
        </w:rPr>
      </w:pPr>
      <w:r>
        <w:rPr>
          <w:rFonts w:hint="eastAsia"/>
        </w:rPr>
        <w:t>功能：一条已经被接单的单子，在我的接单页面里显示</w:t>
      </w:r>
    </w:p>
    <w:p w14:paraId="3EF8434C" w14:textId="52D59F8D" w:rsidR="00980412" w:rsidRDefault="00980412" w:rsidP="001E67F7">
      <w:r>
        <w:rPr>
          <w:rFonts w:hint="eastAsia"/>
        </w:rPr>
        <w:t>包含组件：无</w:t>
      </w:r>
    </w:p>
    <w:p w14:paraId="6856CCF8" w14:textId="650243BF" w:rsidR="00980412" w:rsidRDefault="00980412" w:rsidP="001E67F7"/>
    <w:p w14:paraId="22EDE7AE" w14:textId="57676725" w:rsidR="00980412" w:rsidRDefault="00980412" w:rsidP="001E67F7">
      <w:r>
        <w:rPr>
          <w:rFonts w:hint="eastAsia"/>
        </w:rPr>
        <w:t>（十三）</w:t>
      </w:r>
    </w:p>
    <w:p w14:paraId="34ECEBDB" w14:textId="441845A0" w:rsidR="00980412" w:rsidRDefault="00980412" w:rsidP="001E67F7">
      <w:r>
        <w:rPr>
          <w:rFonts w:hint="eastAsia"/>
        </w:rPr>
        <w:t>组件名：message</w:t>
      </w:r>
    </w:p>
    <w:p w14:paraId="7233EAE1" w14:textId="22B53688" w:rsidR="00980412" w:rsidRDefault="00980412" w:rsidP="001E67F7">
      <w:r>
        <w:rPr>
          <w:rFonts w:hint="eastAsia"/>
        </w:rPr>
        <w:t>功能：接单广场中的一条单子</w:t>
      </w:r>
    </w:p>
    <w:p w14:paraId="1CF9C218" w14:textId="3CA054BC" w:rsidR="00980412" w:rsidRDefault="00980412" w:rsidP="001E67F7">
      <w:r>
        <w:rPr>
          <w:rFonts w:hint="eastAsia"/>
        </w:rPr>
        <w:t>包含组件：无</w:t>
      </w:r>
    </w:p>
    <w:p w14:paraId="6DDF7BAC" w14:textId="45539ADE" w:rsidR="00980412" w:rsidRDefault="00980412" w:rsidP="001E67F7">
      <w:r>
        <w:rPr>
          <w:rFonts w:hint="eastAsia"/>
        </w:rPr>
        <w:t>（十四）</w:t>
      </w:r>
    </w:p>
    <w:p w14:paraId="336913C9" w14:textId="281AD620" w:rsidR="00980412" w:rsidRDefault="00980412" w:rsidP="001E67F7">
      <w:r>
        <w:rPr>
          <w:rFonts w:hint="eastAsia"/>
        </w:rPr>
        <w:t>组件名：</w:t>
      </w:r>
      <w:proofErr w:type="spellStart"/>
      <w:r>
        <w:rPr>
          <w:rFonts w:hint="eastAsia"/>
        </w:rPr>
        <w:t>messa</w:t>
      </w:r>
      <w:r>
        <w:t>geList</w:t>
      </w:r>
      <w:proofErr w:type="spellEnd"/>
    </w:p>
    <w:p w14:paraId="289561F8" w14:textId="410BF39F" w:rsidR="00980412" w:rsidRDefault="00980412" w:rsidP="001E67F7">
      <w:r>
        <w:rPr>
          <w:rFonts w:hint="eastAsia"/>
        </w:rPr>
        <w:t>功能：接单广场中一类单子的单子列表</w:t>
      </w:r>
    </w:p>
    <w:p w14:paraId="028DF74E" w14:textId="45868928" w:rsidR="00980412" w:rsidRDefault="00980412" w:rsidP="001E67F7">
      <w:r>
        <w:rPr>
          <w:rFonts w:hint="eastAsia"/>
        </w:rPr>
        <w:t>包含组件：message</w:t>
      </w:r>
    </w:p>
    <w:p w14:paraId="5548ACCE" w14:textId="601A3C8A" w:rsidR="00980412" w:rsidRDefault="00980412" w:rsidP="001E67F7"/>
    <w:p w14:paraId="699174F0" w14:textId="21EA0F63" w:rsidR="00980412" w:rsidRDefault="00980412" w:rsidP="001E67F7">
      <w:r>
        <w:rPr>
          <w:rFonts w:hint="eastAsia"/>
        </w:rPr>
        <w:t>(十五</w:t>
      </w:r>
      <w:r>
        <w:t>)</w:t>
      </w:r>
    </w:p>
    <w:p w14:paraId="2B5D0EF3" w14:textId="1E729B3C" w:rsidR="00980412" w:rsidRDefault="00980412" w:rsidP="001E67F7">
      <w:r>
        <w:rPr>
          <w:rFonts w:hint="eastAsia"/>
        </w:rPr>
        <w:t>组件名：</w:t>
      </w:r>
      <w:proofErr w:type="spellStart"/>
      <w:r>
        <w:rPr>
          <w:rFonts w:hint="eastAsia"/>
        </w:rPr>
        <w:t>x</w:t>
      </w:r>
      <w:r>
        <w:t>uan</w:t>
      </w:r>
      <w:proofErr w:type="spellEnd"/>
      <w:r>
        <w:t>-loading</w:t>
      </w:r>
    </w:p>
    <w:p w14:paraId="2DBA0897" w14:textId="452BDCC2" w:rsidR="00980412" w:rsidRDefault="00980412" w:rsidP="001E67F7">
      <w:r>
        <w:rPr>
          <w:rFonts w:hint="eastAsia"/>
        </w:rPr>
        <w:t>功能：在用户确认登陆后弹出的一个加载窗口</w:t>
      </w:r>
    </w:p>
    <w:p w14:paraId="3EC0E5CE" w14:textId="1599EF30" w:rsidR="00980412" w:rsidRDefault="00980412" w:rsidP="001E67F7">
      <w:r>
        <w:rPr>
          <w:rFonts w:hint="eastAsia"/>
        </w:rPr>
        <w:t>包含组件：无</w:t>
      </w:r>
    </w:p>
    <w:p w14:paraId="4D79D2E3" w14:textId="77777777" w:rsidR="00980412" w:rsidRDefault="00980412" w:rsidP="001E67F7">
      <w:pPr>
        <w:rPr>
          <w:rFonts w:hint="eastAsia"/>
        </w:rPr>
      </w:pPr>
    </w:p>
    <w:p w14:paraId="45903A5E" w14:textId="3A1D46F4" w:rsidR="001E67F7" w:rsidRDefault="001E67F7" w:rsidP="001E67F7">
      <w:r>
        <w:rPr>
          <w:rFonts w:hint="eastAsia"/>
        </w:rPr>
        <w:t>(</w:t>
      </w:r>
      <w:r w:rsidR="00980412">
        <w:rPr>
          <w:rFonts w:hint="eastAsia"/>
        </w:rPr>
        <w:t>十六</w:t>
      </w:r>
      <w:r>
        <w:t>)</w:t>
      </w:r>
    </w:p>
    <w:p w14:paraId="1CA6A52F" w14:textId="0A5351C9" w:rsidR="001E67F7" w:rsidRDefault="001E67F7" w:rsidP="001E67F7">
      <w:r>
        <w:rPr>
          <w:rFonts w:hint="eastAsia"/>
        </w:rPr>
        <w:t>组件名：ca</w:t>
      </w:r>
      <w:r>
        <w:t>rry-out</w:t>
      </w:r>
    </w:p>
    <w:p w14:paraId="39754DE2" w14:textId="1E431059" w:rsidR="001E67F7" w:rsidRDefault="001E67F7" w:rsidP="001E67F7">
      <w:r>
        <w:rPr>
          <w:rFonts w:hint="eastAsia"/>
        </w:rPr>
        <w:t>功能：代取外卖信息表单填写</w:t>
      </w:r>
    </w:p>
    <w:p w14:paraId="0DD6E0EE" w14:textId="1037E033" w:rsidR="001E67F7" w:rsidRDefault="001E67F7" w:rsidP="001E67F7">
      <w:r>
        <w:rPr>
          <w:rFonts w:hint="eastAsia"/>
        </w:rPr>
        <w:t>包含组件：无</w:t>
      </w:r>
    </w:p>
    <w:p w14:paraId="4AA0CB09" w14:textId="77777777" w:rsidR="00980412" w:rsidRDefault="00980412" w:rsidP="001E67F7">
      <w:pPr>
        <w:rPr>
          <w:rFonts w:hint="eastAsia"/>
        </w:rPr>
      </w:pPr>
    </w:p>
    <w:p w14:paraId="75F525B3" w14:textId="2D26C4AC" w:rsidR="001E67F7" w:rsidRDefault="00980412" w:rsidP="00980412">
      <w:r>
        <w:rPr>
          <w:rFonts w:hint="eastAsia"/>
        </w:rPr>
        <w:t>(十七</w:t>
      </w:r>
      <w:r>
        <w:t>)</w:t>
      </w:r>
    </w:p>
    <w:p w14:paraId="4353C88F" w14:textId="34D14231" w:rsidR="00980412" w:rsidRDefault="00980412" w:rsidP="00980412">
      <w:r>
        <w:rPr>
          <w:rFonts w:hint="eastAsia"/>
        </w:rPr>
        <w:t>组件名：express</w:t>
      </w:r>
    </w:p>
    <w:p w14:paraId="5AE51ED3" w14:textId="20B2F16E" w:rsidR="00980412" w:rsidRDefault="00980412" w:rsidP="00980412">
      <w:r>
        <w:rPr>
          <w:rFonts w:hint="eastAsia"/>
        </w:rPr>
        <w:t>功能：代取快递表单</w:t>
      </w:r>
    </w:p>
    <w:p w14:paraId="0BE4BA32" w14:textId="677BE5C5" w:rsidR="00980412" w:rsidRDefault="00980412" w:rsidP="00980412">
      <w:r>
        <w:rPr>
          <w:rFonts w:hint="eastAsia"/>
        </w:rPr>
        <w:t>包含组件：无</w:t>
      </w:r>
    </w:p>
    <w:p w14:paraId="172A950E" w14:textId="02BD6EBA" w:rsidR="00980412" w:rsidRDefault="00980412" w:rsidP="00980412">
      <w:r>
        <w:rPr>
          <w:rFonts w:hint="eastAsia"/>
        </w:rPr>
        <w:lastRenderedPageBreak/>
        <w:t>（十八）</w:t>
      </w:r>
    </w:p>
    <w:p w14:paraId="2DC48EE6" w14:textId="021D6B16" w:rsidR="00980412" w:rsidRDefault="00980412" w:rsidP="00980412">
      <w:r>
        <w:rPr>
          <w:rFonts w:hint="eastAsia"/>
        </w:rPr>
        <w:t>组件名：</w:t>
      </w:r>
      <w:proofErr w:type="spellStart"/>
      <w:r>
        <w:rPr>
          <w:rFonts w:hint="eastAsia"/>
        </w:rPr>
        <w:t>or</w:t>
      </w:r>
      <w:r>
        <w:t>ganizeTeam</w:t>
      </w:r>
      <w:proofErr w:type="spellEnd"/>
    </w:p>
    <w:p w14:paraId="3DA1D387" w14:textId="2F7EE0D9" w:rsidR="00980412" w:rsidRDefault="00980412" w:rsidP="00980412">
      <w:r>
        <w:rPr>
          <w:rFonts w:hint="eastAsia"/>
        </w:rPr>
        <w:t>功能：组队信息表单</w:t>
      </w:r>
    </w:p>
    <w:p w14:paraId="3184BEAC" w14:textId="0E3AE576" w:rsidR="00980412" w:rsidRDefault="00980412" w:rsidP="00980412">
      <w:r>
        <w:rPr>
          <w:rFonts w:hint="eastAsia"/>
        </w:rPr>
        <w:t>包含组件：无</w:t>
      </w:r>
    </w:p>
    <w:p w14:paraId="04818D94" w14:textId="79211298" w:rsidR="00980412" w:rsidRDefault="00980412" w:rsidP="00980412"/>
    <w:p w14:paraId="04D35B64" w14:textId="01BA1B3F" w:rsidR="00980412" w:rsidRDefault="00980412" w:rsidP="00980412">
      <w:r>
        <w:rPr>
          <w:rFonts w:hint="eastAsia"/>
        </w:rPr>
        <w:t>(十九</w:t>
      </w:r>
      <w:r>
        <w:t>)</w:t>
      </w:r>
    </w:p>
    <w:p w14:paraId="5BB3E8DF" w14:textId="005A6028" w:rsidR="00980412" w:rsidRDefault="00980412" w:rsidP="00980412">
      <w:r>
        <w:rPr>
          <w:rFonts w:hint="eastAsia"/>
        </w:rPr>
        <w:t>组件名：</w:t>
      </w:r>
      <w:proofErr w:type="spellStart"/>
      <w:r>
        <w:rPr>
          <w:rFonts w:hint="eastAsia"/>
        </w:rPr>
        <w:t>study</w:t>
      </w:r>
      <w:r>
        <w:t>Guidance</w:t>
      </w:r>
      <w:proofErr w:type="spellEnd"/>
    </w:p>
    <w:p w14:paraId="26277C0E" w14:textId="55BBA95C" w:rsidR="00980412" w:rsidRDefault="00980412" w:rsidP="00980412">
      <w:r>
        <w:rPr>
          <w:rFonts w:hint="eastAsia"/>
        </w:rPr>
        <w:t>功能：组队信息表单</w:t>
      </w:r>
    </w:p>
    <w:p w14:paraId="1B5D15AD" w14:textId="0B7601FB" w:rsidR="00980412" w:rsidRDefault="00980412" w:rsidP="00980412">
      <w:r>
        <w:rPr>
          <w:rFonts w:hint="eastAsia"/>
        </w:rPr>
        <w:t>包含组件：无</w:t>
      </w:r>
    </w:p>
    <w:p w14:paraId="19B73E2A" w14:textId="10BB506B" w:rsidR="00980412" w:rsidRDefault="00980412" w:rsidP="00980412"/>
    <w:p w14:paraId="7AD93C75" w14:textId="3D356C1E" w:rsidR="00980412" w:rsidRDefault="00980412" w:rsidP="00980412">
      <w:pPr>
        <w:rPr>
          <w:rFonts w:hint="eastAsia"/>
        </w:rPr>
      </w:pPr>
    </w:p>
    <w:sectPr w:rsidR="0098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858A1"/>
    <w:multiLevelType w:val="hybridMultilevel"/>
    <w:tmpl w:val="FE8A9152"/>
    <w:lvl w:ilvl="0" w:tplc="35A8D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F7"/>
    <w:rsid w:val="001E67F7"/>
    <w:rsid w:val="00463F81"/>
    <w:rsid w:val="00980412"/>
    <w:rsid w:val="00F2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20CD"/>
  <w15:chartTrackingRefBased/>
  <w15:docId w15:val="{711B48AA-648C-4652-B24E-E644539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MagicBook</dc:creator>
  <cp:keywords/>
  <dc:description/>
  <cp:lastModifiedBy>MagicBook</cp:lastModifiedBy>
  <cp:revision>1</cp:revision>
  <dcterms:created xsi:type="dcterms:W3CDTF">2021-06-14T05:03:00Z</dcterms:created>
  <dcterms:modified xsi:type="dcterms:W3CDTF">2021-06-14T05:38:00Z</dcterms:modified>
</cp:coreProperties>
</file>