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D7DE" w14:textId="77777777" w:rsidR="00A808F9" w:rsidRDefault="00A808F9" w:rsidP="00A808F9">
      <w:r>
        <w:t>Nombre del proyecto:</w:t>
      </w:r>
    </w:p>
    <w:p w14:paraId="16D322A3" w14:textId="77777777" w:rsidR="00A808F9" w:rsidRDefault="00A808F9" w:rsidP="00A808F9">
      <w:proofErr w:type="spellStart"/>
      <w:r>
        <w:t>Fonoflow</w:t>
      </w:r>
      <w:proofErr w:type="spellEnd"/>
    </w:p>
    <w:p w14:paraId="3CE48987" w14:textId="77777777" w:rsidR="00A808F9" w:rsidRDefault="00A808F9" w:rsidP="00A808F9"/>
    <w:p w14:paraId="267CD05E" w14:textId="77777777" w:rsidR="00A808F9" w:rsidRDefault="00A808F9" w:rsidP="00A808F9">
      <w:r>
        <w:t>Versión:</w:t>
      </w:r>
    </w:p>
    <w:p w14:paraId="1D527533" w14:textId="77777777" w:rsidR="00A808F9" w:rsidRDefault="00A808F9" w:rsidP="00A808F9">
      <w:r>
        <w:t>1.0</w:t>
      </w:r>
    </w:p>
    <w:p w14:paraId="7F66F134" w14:textId="77777777" w:rsidR="00A808F9" w:rsidRDefault="00A808F9" w:rsidP="00A808F9"/>
    <w:p w14:paraId="2B404344" w14:textId="77777777" w:rsidR="00A808F9" w:rsidRDefault="00A808F9" w:rsidP="00A808F9">
      <w:r>
        <w:t>Objetivo:</w:t>
      </w:r>
    </w:p>
    <w:p w14:paraId="00C27017" w14:textId="5B61466B" w:rsidR="0020695D" w:rsidRDefault="00A808F9" w:rsidP="00A808F9">
      <w:r>
        <w:t>Definir las reglas visuales de la aplicación para mantener una interfaz consistente.</w:t>
      </w:r>
    </w:p>
    <w:p w14:paraId="72F051E9" w14:textId="77777777" w:rsidR="00A808F9" w:rsidRDefault="00A808F9" w:rsidP="00A808F9"/>
    <w:p w14:paraId="3104BAA2" w14:textId="1D78A6C8" w:rsidR="00A808F9" w:rsidRDefault="00A808F9">
      <w:r>
        <w:br w:type="page"/>
      </w:r>
    </w:p>
    <w:p w14:paraId="38A2F689" w14:textId="7FD2EB81" w:rsidR="00A808F9" w:rsidRDefault="00A808F9" w:rsidP="00A808F9">
      <w:pPr>
        <w:pStyle w:val="Ttulo1"/>
      </w:pPr>
      <w:r>
        <w:lastRenderedPageBreak/>
        <w:t>Colores</w:t>
      </w:r>
    </w:p>
    <w:p w14:paraId="4AA21008" w14:textId="464DD76D" w:rsidR="00A808F9" w:rsidRDefault="00A808F9" w:rsidP="00CB4728">
      <w:pPr>
        <w:spacing w:after="0"/>
      </w:pPr>
      <w:r>
        <w:t>Fondo</w:t>
      </w:r>
    </w:p>
    <w:p w14:paraId="5CE9839A" w14:textId="545985A9" w:rsidR="00A808F9" w:rsidRDefault="00A808F9" w:rsidP="00CB4728">
      <w:pPr>
        <w:spacing w:after="0"/>
      </w:pPr>
      <w:r>
        <w:t>#</w:t>
      </w:r>
      <w:r w:rsidRPr="00A808F9">
        <w:t>FFFCCB</w:t>
      </w:r>
    </w:p>
    <w:p w14:paraId="79A2F86D" w14:textId="77777777" w:rsidR="00CB4728" w:rsidRDefault="00CB4728" w:rsidP="00CB4728">
      <w:pPr>
        <w:spacing w:after="0"/>
      </w:pPr>
    </w:p>
    <w:p w14:paraId="318C5968" w14:textId="353768D7" w:rsidR="00A808F9" w:rsidRDefault="00CB4728" w:rsidP="00CB4728">
      <w:pPr>
        <w:spacing w:after="0"/>
      </w:pPr>
      <w:r>
        <w:t>Texto</w:t>
      </w:r>
    </w:p>
    <w:p w14:paraId="7B2877CD" w14:textId="76573B5B" w:rsidR="00A808F9" w:rsidRDefault="00A808F9" w:rsidP="00CB4728">
      <w:pPr>
        <w:spacing w:after="0"/>
      </w:pPr>
      <w:r>
        <w:t>#</w:t>
      </w:r>
      <w:r w:rsidRPr="00A808F9">
        <w:t>355B92</w:t>
      </w:r>
    </w:p>
    <w:p w14:paraId="25E08CDD" w14:textId="77777777" w:rsidR="00CB4728" w:rsidRDefault="00CB4728" w:rsidP="00CB4728">
      <w:pPr>
        <w:spacing w:after="0"/>
      </w:pPr>
    </w:p>
    <w:p w14:paraId="3BE03EA9" w14:textId="6C2C884D" w:rsidR="00A808F9" w:rsidRDefault="00A808F9" w:rsidP="00CB4728">
      <w:pPr>
        <w:spacing w:after="0"/>
      </w:pPr>
      <w:r>
        <w:t>Botones</w:t>
      </w:r>
    </w:p>
    <w:p w14:paraId="5B29A483" w14:textId="5ABA129F" w:rsidR="00A808F9" w:rsidRDefault="00A808F9" w:rsidP="00CB4728">
      <w:pPr>
        <w:spacing w:after="0"/>
      </w:pPr>
      <w:r>
        <w:t>#</w:t>
      </w:r>
      <w:r w:rsidRPr="00A808F9">
        <w:t>429FAA</w:t>
      </w:r>
    </w:p>
    <w:p w14:paraId="44DFF113" w14:textId="77777777" w:rsidR="00CB4728" w:rsidRDefault="00CB4728" w:rsidP="00CB4728">
      <w:pPr>
        <w:spacing w:after="0"/>
      </w:pPr>
    </w:p>
    <w:p w14:paraId="73E870B5" w14:textId="3D425895" w:rsidR="00A808F9" w:rsidRDefault="00A808F9" w:rsidP="00CB4728">
      <w:pPr>
        <w:spacing w:after="0"/>
      </w:pPr>
      <w:r>
        <w:t>Blanco</w:t>
      </w:r>
    </w:p>
    <w:p w14:paraId="693B2958" w14:textId="5CE971E0" w:rsidR="00A808F9" w:rsidRDefault="00A808F9" w:rsidP="00CB4728">
      <w:pPr>
        <w:spacing w:after="0"/>
      </w:pPr>
      <w:r>
        <w:t>#</w:t>
      </w:r>
      <w:r w:rsidRPr="00A808F9">
        <w:t>FFFFFF</w:t>
      </w:r>
    </w:p>
    <w:p w14:paraId="7C94277C" w14:textId="77777777" w:rsidR="00CB4728" w:rsidRDefault="00CB4728" w:rsidP="00CB4728">
      <w:pPr>
        <w:spacing w:after="0"/>
      </w:pPr>
    </w:p>
    <w:p w14:paraId="79E0E3C5" w14:textId="1C032881" w:rsidR="00A808F9" w:rsidRDefault="00A808F9" w:rsidP="00CB4728">
      <w:pPr>
        <w:spacing w:after="0"/>
      </w:pPr>
      <w:r>
        <w:t>Negro</w:t>
      </w:r>
    </w:p>
    <w:p w14:paraId="616AF139" w14:textId="3E979855" w:rsidR="00A808F9" w:rsidRDefault="00A808F9" w:rsidP="00CB4728">
      <w:pPr>
        <w:spacing w:after="0"/>
      </w:pPr>
      <w:r>
        <w:t>#</w:t>
      </w:r>
      <w:r w:rsidRPr="00A808F9">
        <w:t>000000</w:t>
      </w:r>
    </w:p>
    <w:p w14:paraId="6ED3F41E" w14:textId="77777777" w:rsidR="00CB4728" w:rsidRDefault="00CB4728" w:rsidP="00CB4728">
      <w:pPr>
        <w:spacing w:after="0"/>
      </w:pPr>
    </w:p>
    <w:p w14:paraId="35C8939B" w14:textId="110F5748" w:rsidR="00A808F9" w:rsidRDefault="00A808F9" w:rsidP="00CB4728">
      <w:pPr>
        <w:spacing w:after="0"/>
      </w:pPr>
      <w:r>
        <w:t>Rojo</w:t>
      </w:r>
    </w:p>
    <w:p w14:paraId="13D4AA3F" w14:textId="42004EAD" w:rsidR="00A808F9" w:rsidRDefault="00A808F9" w:rsidP="00CB4728">
      <w:pPr>
        <w:spacing w:after="0"/>
      </w:pPr>
      <w:r>
        <w:t>#</w:t>
      </w:r>
      <w:r w:rsidRPr="00A808F9">
        <w:t>FF0000</w:t>
      </w:r>
    </w:p>
    <w:p w14:paraId="116D754E" w14:textId="77777777" w:rsidR="00CB4728" w:rsidRDefault="00CB4728" w:rsidP="00CB4728">
      <w:pPr>
        <w:spacing w:after="0"/>
      </w:pPr>
    </w:p>
    <w:p w14:paraId="7809D6E2" w14:textId="53172DAB" w:rsidR="00A808F9" w:rsidRDefault="00A808F9" w:rsidP="00CB4728">
      <w:pPr>
        <w:spacing w:after="0"/>
      </w:pPr>
      <w:r>
        <w:t>Verde</w:t>
      </w:r>
    </w:p>
    <w:p w14:paraId="19FD3F82" w14:textId="5EF2D10A" w:rsidR="00A808F9" w:rsidRDefault="00A808F9" w:rsidP="00CB4728">
      <w:pPr>
        <w:spacing w:after="0"/>
      </w:pPr>
      <w:r>
        <w:t>#</w:t>
      </w:r>
      <w:r w:rsidRPr="00A808F9">
        <w:t>00FF40</w:t>
      </w:r>
    </w:p>
    <w:p w14:paraId="54BCF0BE" w14:textId="6F6C918C" w:rsidR="00A808F9" w:rsidRDefault="00A808F9">
      <w:r>
        <w:br w:type="page"/>
      </w:r>
    </w:p>
    <w:p w14:paraId="3318909C" w14:textId="298C7605" w:rsidR="00A808F9" w:rsidRDefault="00A808F9" w:rsidP="00A808F9">
      <w:pPr>
        <w:pStyle w:val="Ttulo1"/>
      </w:pPr>
      <w:r>
        <w:lastRenderedPageBreak/>
        <w:t>Tipografía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824"/>
        <w:gridCol w:w="1997"/>
        <w:gridCol w:w="2014"/>
        <w:gridCol w:w="2003"/>
      </w:tblGrid>
      <w:tr w:rsidR="009A1A31" w14:paraId="09257AA3" w14:textId="77777777" w:rsidTr="007C4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205C5AAC" w14:textId="13278EEB" w:rsidR="009A1A31" w:rsidRDefault="00E35008" w:rsidP="00A808F9">
            <w:r>
              <w:rPr>
                <w:b w:val="0"/>
                <w:bCs w:val="0"/>
              </w:rPr>
              <w:t>Elemento</w:t>
            </w:r>
          </w:p>
        </w:tc>
        <w:tc>
          <w:tcPr>
            <w:tcW w:w="1997" w:type="dxa"/>
          </w:tcPr>
          <w:p w14:paraId="120F38ED" w14:textId="1CCDE154" w:rsidR="009A1A31" w:rsidRDefault="00E35008" w:rsidP="00A80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Fuente</w:t>
            </w:r>
          </w:p>
        </w:tc>
        <w:tc>
          <w:tcPr>
            <w:tcW w:w="2014" w:type="dxa"/>
          </w:tcPr>
          <w:p w14:paraId="6D0797AA" w14:textId="2F761908" w:rsidR="009A1A31" w:rsidRDefault="00E35008" w:rsidP="00A80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2003" w:type="dxa"/>
          </w:tcPr>
          <w:p w14:paraId="57523E1B" w14:textId="2B222468" w:rsidR="009A1A31" w:rsidRDefault="00E35008" w:rsidP="00A80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</w:tc>
      </w:tr>
      <w:tr w:rsidR="009A1A31" w14:paraId="1F0D34DE" w14:textId="77777777" w:rsidTr="007C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7DDE771C" w14:textId="74AA2E25" w:rsidR="009A1A31" w:rsidRDefault="00E35008" w:rsidP="00A808F9">
            <w:r>
              <w:t>Logo</w:t>
            </w:r>
          </w:p>
        </w:tc>
        <w:tc>
          <w:tcPr>
            <w:tcW w:w="1997" w:type="dxa"/>
          </w:tcPr>
          <w:p w14:paraId="5A8C5A57" w14:textId="4C3D7160" w:rsidR="009A1A31" w:rsidRDefault="00E35008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5572AE78" w14:textId="20321189" w:rsidR="009A1A31" w:rsidRDefault="00E35008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03" w:type="dxa"/>
          </w:tcPr>
          <w:p w14:paraId="2B9C1CE5" w14:textId="5CDEDD5F" w:rsidR="009A1A31" w:rsidRDefault="007C4167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Semi </w:t>
            </w:r>
            <w:proofErr w:type="spellStart"/>
            <w:r>
              <w:t>bold</w:t>
            </w:r>
            <w:proofErr w:type="spellEnd"/>
          </w:p>
        </w:tc>
      </w:tr>
      <w:tr w:rsidR="003A5288" w14:paraId="2CE463C1" w14:textId="77777777" w:rsidTr="007C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26EF0E8F" w14:textId="243FE4C0" w:rsidR="003A5288" w:rsidRDefault="003A5288" w:rsidP="00A808F9">
            <w:r>
              <w:t>Título</w:t>
            </w:r>
          </w:p>
        </w:tc>
        <w:tc>
          <w:tcPr>
            <w:tcW w:w="1997" w:type="dxa"/>
          </w:tcPr>
          <w:p w14:paraId="3C0E5326" w14:textId="72B505AB" w:rsidR="003A5288" w:rsidRDefault="003A5288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0C98B26C" w14:textId="2581F8C3" w:rsidR="003A5288" w:rsidRDefault="003A5288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48px</w:t>
            </w:r>
          </w:p>
        </w:tc>
        <w:tc>
          <w:tcPr>
            <w:tcW w:w="2003" w:type="dxa"/>
          </w:tcPr>
          <w:p w14:paraId="59019600" w14:textId="6E2547DC" w:rsidR="003A5288" w:rsidRDefault="003A5288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Sembold</w:t>
            </w:r>
            <w:proofErr w:type="spellEnd"/>
          </w:p>
        </w:tc>
      </w:tr>
      <w:tr w:rsidR="009A1A31" w14:paraId="21E83A13" w14:textId="77777777" w:rsidTr="007C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58B1DA8D" w14:textId="0C031AF8" w:rsidR="009A1A31" w:rsidRDefault="00E35008" w:rsidP="00A808F9">
            <w:r>
              <w:t>Iniciar/crear/cuenta/</w:t>
            </w:r>
            <w:proofErr w:type="spellStart"/>
            <w:r>
              <w:t>etc</w:t>
            </w:r>
            <w:proofErr w:type="spellEnd"/>
          </w:p>
        </w:tc>
        <w:tc>
          <w:tcPr>
            <w:tcW w:w="1997" w:type="dxa"/>
          </w:tcPr>
          <w:p w14:paraId="3A1A2C03" w14:textId="28C5B833" w:rsidR="009A1A31" w:rsidRDefault="00E35008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1917524C" w14:textId="4CFD6171" w:rsidR="009A1A31" w:rsidRDefault="003A5288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003" w:type="dxa"/>
          </w:tcPr>
          <w:p w14:paraId="2EBCF3F8" w14:textId="7AE4EE10" w:rsidR="009A1A31" w:rsidRDefault="007C4167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</w:t>
            </w:r>
          </w:p>
        </w:tc>
      </w:tr>
      <w:tr w:rsidR="009A1A31" w14:paraId="54020A51" w14:textId="77777777" w:rsidTr="007C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6508C198" w14:textId="61DF1425" w:rsidR="009A1A31" w:rsidRDefault="007C4167" w:rsidP="00A808F9">
            <w:r>
              <w:t xml:space="preserve">Título de </w:t>
            </w:r>
            <w:r w:rsidR="00E35008">
              <w:t>Resultado de palabras</w:t>
            </w:r>
          </w:p>
        </w:tc>
        <w:tc>
          <w:tcPr>
            <w:tcW w:w="1997" w:type="dxa"/>
          </w:tcPr>
          <w:p w14:paraId="1BF7C421" w14:textId="4AED1F98" w:rsidR="009A1A31" w:rsidRDefault="00E35008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0B2BECA6" w14:textId="5E8CAD32" w:rsidR="009A1A31" w:rsidRDefault="007C4167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003" w:type="dxa"/>
          </w:tcPr>
          <w:p w14:paraId="2F225ACC" w14:textId="6EA5FE6F" w:rsidR="009A1A31" w:rsidRDefault="007C4167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Semi </w:t>
            </w:r>
            <w:proofErr w:type="spellStart"/>
            <w:r>
              <w:t>bold</w:t>
            </w:r>
            <w:proofErr w:type="spellEnd"/>
          </w:p>
        </w:tc>
      </w:tr>
      <w:tr w:rsidR="009A1A31" w14:paraId="15181360" w14:textId="77777777" w:rsidTr="007C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6D52A6D5" w14:textId="0BEC47CA" w:rsidR="009A1A31" w:rsidRDefault="00E35008" w:rsidP="00A808F9">
            <w:r>
              <w:t>Textos secundarios</w:t>
            </w:r>
          </w:p>
        </w:tc>
        <w:tc>
          <w:tcPr>
            <w:tcW w:w="1997" w:type="dxa"/>
          </w:tcPr>
          <w:p w14:paraId="16D71851" w14:textId="00EB8077" w:rsidR="009A1A31" w:rsidRDefault="00E35008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54CC944C" w14:textId="13991563" w:rsidR="009A1A31" w:rsidRDefault="003A5288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03" w:type="dxa"/>
          </w:tcPr>
          <w:p w14:paraId="4761FC47" w14:textId="27FC09F6" w:rsidR="009A1A31" w:rsidRDefault="007C4167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</w:t>
            </w:r>
          </w:p>
        </w:tc>
      </w:tr>
      <w:tr w:rsidR="009A1A31" w14:paraId="7DBF918E" w14:textId="77777777" w:rsidTr="007C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57AC0CB6" w14:textId="4DC85770" w:rsidR="009A1A31" w:rsidRDefault="007C4167" w:rsidP="00A808F9">
            <w:r>
              <w:t>Palabras de resultados</w:t>
            </w:r>
          </w:p>
        </w:tc>
        <w:tc>
          <w:tcPr>
            <w:tcW w:w="1997" w:type="dxa"/>
          </w:tcPr>
          <w:p w14:paraId="7E707CDA" w14:textId="3C9CDF3D" w:rsidR="009A1A31" w:rsidRDefault="00E35008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3C72B620" w14:textId="3EA073E8" w:rsidR="009A1A31" w:rsidRDefault="007C4167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03" w:type="dxa"/>
          </w:tcPr>
          <w:p w14:paraId="17C1B814" w14:textId="5609C344" w:rsidR="009A1A31" w:rsidRDefault="007C4167" w:rsidP="00A80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Regular</w:t>
            </w:r>
          </w:p>
        </w:tc>
      </w:tr>
      <w:tr w:rsidR="007C4167" w14:paraId="743C7E61" w14:textId="77777777" w:rsidTr="007C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6B179020" w14:textId="68F23A2E" w:rsidR="007C4167" w:rsidRDefault="007C4167" w:rsidP="00A808F9">
            <w:proofErr w:type="spellStart"/>
            <w:r>
              <w:t>Footpage</w:t>
            </w:r>
            <w:proofErr w:type="spellEnd"/>
          </w:p>
        </w:tc>
        <w:tc>
          <w:tcPr>
            <w:tcW w:w="1997" w:type="dxa"/>
          </w:tcPr>
          <w:p w14:paraId="02011862" w14:textId="35A014B8" w:rsidR="007C4167" w:rsidRDefault="007C4167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</w:t>
            </w:r>
          </w:p>
        </w:tc>
        <w:tc>
          <w:tcPr>
            <w:tcW w:w="2014" w:type="dxa"/>
          </w:tcPr>
          <w:p w14:paraId="7F112BB5" w14:textId="2C13151D" w:rsidR="007C4167" w:rsidRDefault="007C4167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03" w:type="dxa"/>
          </w:tcPr>
          <w:p w14:paraId="50C6C33B" w14:textId="267802EB" w:rsidR="007C4167" w:rsidRDefault="007C4167" w:rsidP="00A80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</w:t>
            </w:r>
          </w:p>
        </w:tc>
      </w:tr>
    </w:tbl>
    <w:p w14:paraId="5A5587C2" w14:textId="2CCA9594" w:rsidR="009A1A31" w:rsidRDefault="009A1A31" w:rsidP="00A808F9"/>
    <w:p w14:paraId="1F12F493" w14:textId="35CC617C" w:rsidR="00CB4728" w:rsidRDefault="009978E2" w:rsidP="00CB4728">
      <w:pPr>
        <w:pStyle w:val="Ttulo1"/>
      </w:pPr>
      <w:r>
        <w:t>Espaciado</w:t>
      </w:r>
      <w:r w:rsidR="00CB4728">
        <w:t>s</w:t>
      </w:r>
    </w:p>
    <w:p w14:paraId="7B95D6F2" w14:textId="77777777" w:rsidR="006A433D" w:rsidRPr="006A433D" w:rsidRDefault="006A433D" w:rsidP="006A433D">
      <w:r w:rsidRPr="006A433D">
        <w:t xml:space="preserve">Sí. De hecho, si quieres que tu </w:t>
      </w:r>
      <w:proofErr w:type="spellStart"/>
      <w:r w:rsidRPr="006A433D">
        <w:rPr>
          <w:b/>
          <w:bCs/>
        </w:rPr>
        <w:t>Design</w:t>
      </w:r>
      <w:proofErr w:type="spellEnd"/>
      <w:r w:rsidRPr="006A433D">
        <w:rPr>
          <w:b/>
          <w:bCs/>
        </w:rPr>
        <w:t xml:space="preserve"> </w:t>
      </w:r>
      <w:proofErr w:type="spellStart"/>
      <w:r w:rsidRPr="006A433D">
        <w:rPr>
          <w:b/>
          <w:bCs/>
        </w:rPr>
        <w:t>System</w:t>
      </w:r>
      <w:proofErr w:type="spellEnd"/>
      <w:r w:rsidRPr="006A433D">
        <w:t xml:space="preserve"> se vea profesional (como los de Google Material </w:t>
      </w:r>
      <w:proofErr w:type="spellStart"/>
      <w:r w:rsidRPr="006A433D">
        <w:t>Design</w:t>
      </w:r>
      <w:proofErr w:type="spellEnd"/>
      <w:r w:rsidRPr="006A433D">
        <w:t xml:space="preserve"> o IBM Carbon), es mejor que las reglas sean </w:t>
      </w:r>
      <w:r w:rsidRPr="006A433D">
        <w:rPr>
          <w:b/>
          <w:bCs/>
        </w:rPr>
        <w:t>genéricas y reutilizables</w:t>
      </w:r>
      <w:r w:rsidRPr="006A433D">
        <w:t>, no específicas de una sola pantalla.</w:t>
      </w:r>
    </w:p>
    <w:p w14:paraId="3E63F30E" w14:textId="77777777" w:rsidR="006A433D" w:rsidRPr="006A433D" w:rsidRDefault="006A433D" w:rsidP="006A433D">
      <w:r w:rsidRPr="006A433D">
        <w:t>Yo la organizaría por categorías.</w:t>
      </w:r>
    </w:p>
    <w:p w14:paraId="1B7044B8" w14:textId="77777777" w:rsidR="006A433D" w:rsidRPr="006A433D" w:rsidRDefault="00000000" w:rsidP="006A433D">
      <w:r>
        <w:pict w14:anchorId="54A5CB9D">
          <v:rect id="_x0000_i1025" style="width:0;height:1.5pt" o:hralign="center" o:hrstd="t" o:hr="t" fillcolor="#a0a0a0" stroked="f"/>
        </w:pict>
      </w:r>
    </w:p>
    <w:p w14:paraId="3D08F826" w14:textId="77777777" w:rsidR="006A433D" w:rsidRPr="006A433D" w:rsidRDefault="006A433D" w:rsidP="006A433D">
      <w:pPr>
        <w:rPr>
          <w:b/>
          <w:bCs/>
        </w:rPr>
      </w:pPr>
      <w:r w:rsidRPr="006A433D">
        <w:rPr>
          <w:rFonts w:ascii="Segoe UI Emoji" w:hAnsi="Segoe UI Emoji" w:cs="Segoe UI Emoji"/>
          <w:b/>
          <w:bCs/>
        </w:rPr>
        <w:t>📏</w:t>
      </w:r>
      <w:r w:rsidRPr="006A433D">
        <w:rPr>
          <w:b/>
          <w:bCs/>
        </w:rPr>
        <w:t xml:space="preserve"> Espaciados</w:t>
      </w:r>
    </w:p>
    <w:p w14:paraId="1C249137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t>1. Márgenes de la página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5"/>
        <w:gridCol w:w="5497"/>
      </w:tblGrid>
      <w:tr w:rsidR="006A433D" w:rsidRPr="006A433D" w14:paraId="38A65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3A26D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4DB1952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46743F0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Uso</w:t>
            </w:r>
          </w:p>
        </w:tc>
      </w:tr>
      <w:tr w:rsidR="006A433D" w:rsidRPr="006A433D" w14:paraId="048D6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55D9" w14:textId="77777777" w:rsidR="006A433D" w:rsidRPr="006A433D" w:rsidRDefault="006A433D" w:rsidP="006A433D">
            <w:r w:rsidRPr="006A433D">
              <w:t>Margen superior de la página</w:t>
            </w:r>
          </w:p>
        </w:tc>
        <w:tc>
          <w:tcPr>
            <w:tcW w:w="0" w:type="auto"/>
            <w:vAlign w:val="center"/>
            <w:hideMark/>
          </w:tcPr>
          <w:p w14:paraId="6B284D3B" w14:textId="1C10C51B" w:rsidR="006A433D" w:rsidRPr="006A433D" w:rsidRDefault="006A433D" w:rsidP="006A433D">
            <w:r>
              <w:t>0px</w:t>
            </w:r>
          </w:p>
        </w:tc>
        <w:tc>
          <w:tcPr>
            <w:tcW w:w="0" w:type="auto"/>
            <w:vAlign w:val="center"/>
            <w:hideMark/>
          </w:tcPr>
          <w:p w14:paraId="0427C3C1" w14:textId="77777777" w:rsidR="006A433D" w:rsidRPr="006A433D" w:rsidRDefault="006A433D" w:rsidP="006A433D">
            <w:r w:rsidRPr="006A433D">
              <w:t>Separación entre el borde superior de la ventana y el contenido.</w:t>
            </w:r>
          </w:p>
        </w:tc>
      </w:tr>
      <w:tr w:rsidR="006A433D" w:rsidRPr="006A433D" w14:paraId="0725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6E88" w14:textId="77777777" w:rsidR="006A433D" w:rsidRPr="006A433D" w:rsidRDefault="006A433D" w:rsidP="006A433D">
            <w:r w:rsidRPr="006A433D">
              <w:t>Margen inferior de la página</w:t>
            </w:r>
          </w:p>
        </w:tc>
        <w:tc>
          <w:tcPr>
            <w:tcW w:w="0" w:type="auto"/>
            <w:vAlign w:val="center"/>
            <w:hideMark/>
          </w:tcPr>
          <w:p w14:paraId="574D2DCC" w14:textId="6CD2D384" w:rsidR="006A433D" w:rsidRPr="006A433D" w:rsidRDefault="006A433D" w:rsidP="006A433D">
            <w:r>
              <w:t>0px</w:t>
            </w:r>
          </w:p>
        </w:tc>
        <w:tc>
          <w:tcPr>
            <w:tcW w:w="0" w:type="auto"/>
            <w:vAlign w:val="center"/>
            <w:hideMark/>
          </w:tcPr>
          <w:p w14:paraId="46E2D582" w14:textId="77777777" w:rsidR="006A433D" w:rsidRPr="006A433D" w:rsidRDefault="006A433D" w:rsidP="006A433D">
            <w:r w:rsidRPr="006A433D">
              <w:t xml:space="preserve">Separación entre el contenido y el </w:t>
            </w:r>
            <w:proofErr w:type="spellStart"/>
            <w:r w:rsidRPr="006A433D">
              <w:t>footer</w:t>
            </w:r>
            <w:proofErr w:type="spellEnd"/>
            <w:r w:rsidRPr="006A433D">
              <w:t>.</w:t>
            </w:r>
          </w:p>
        </w:tc>
      </w:tr>
      <w:tr w:rsidR="006A433D" w:rsidRPr="006A433D" w14:paraId="16608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0081" w14:textId="77777777" w:rsidR="006A433D" w:rsidRPr="006A433D" w:rsidRDefault="006A433D" w:rsidP="006A433D">
            <w:r w:rsidRPr="006A433D">
              <w:t>Margen izquierdo de la página</w:t>
            </w:r>
          </w:p>
        </w:tc>
        <w:tc>
          <w:tcPr>
            <w:tcW w:w="0" w:type="auto"/>
            <w:vAlign w:val="center"/>
            <w:hideMark/>
          </w:tcPr>
          <w:p w14:paraId="73A32928" w14:textId="49D1D7DF" w:rsidR="006A433D" w:rsidRPr="006A433D" w:rsidRDefault="006A433D" w:rsidP="006A433D">
            <w:r>
              <w:t>0px</w:t>
            </w:r>
          </w:p>
        </w:tc>
        <w:tc>
          <w:tcPr>
            <w:tcW w:w="0" w:type="auto"/>
            <w:vAlign w:val="center"/>
            <w:hideMark/>
          </w:tcPr>
          <w:p w14:paraId="556ECAA2" w14:textId="77777777" w:rsidR="006A433D" w:rsidRPr="006A433D" w:rsidRDefault="006A433D" w:rsidP="006A433D">
            <w:r w:rsidRPr="006A433D">
              <w:t>Margen lateral izquierdo.</w:t>
            </w:r>
          </w:p>
        </w:tc>
      </w:tr>
      <w:tr w:rsidR="006A433D" w:rsidRPr="006A433D" w14:paraId="2C394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961D" w14:textId="77777777" w:rsidR="006A433D" w:rsidRPr="006A433D" w:rsidRDefault="006A433D" w:rsidP="006A433D">
            <w:r w:rsidRPr="006A433D">
              <w:t>Margen derecho de la página</w:t>
            </w:r>
          </w:p>
        </w:tc>
        <w:tc>
          <w:tcPr>
            <w:tcW w:w="0" w:type="auto"/>
            <w:vAlign w:val="center"/>
            <w:hideMark/>
          </w:tcPr>
          <w:p w14:paraId="56599A58" w14:textId="4E058A64" w:rsidR="006A433D" w:rsidRPr="006A433D" w:rsidRDefault="006A433D" w:rsidP="006A433D">
            <w:r>
              <w:t>0px</w:t>
            </w:r>
          </w:p>
        </w:tc>
        <w:tc>
          <w:tcPr>
            <w:tcW w:w="0" w:type="auto"/>
            <w:vAlign w:val="center"/>
            <w:hideMark/>
          </w:tcPr>
          <w:p w14:paraId="46830A92" w14:textId="350E1240" w:rsidR="006A433D" w:rsidRPr="006A433D" w:rsidRDefault="006A433D" w:rsidP="006A433D">
            <w:r w:rsidRPr="006A433D">
              <w:t>Margen lateral derecho.</w:t>
            </w:r>
          </w:p>
        </w:tc>
      </w:tr>
    </w:tbl>
    <w:p w14:paraId="3C68402A" w14:textId="77777777" w:rsidR="006A433D" w:rsidRPr="006A433D" w:rsidRDefault="00000000" w:rsidP="006A433D">
      <w:r>
        <w:pict w14:anchorId="7781215F">
          <v:rect id="_x0000_i1026" style="width:0;height:1.5pt" o:hralign="center" o:hrstd="t" o:hr="t" fillcolor="#a0a0a0" stroked="f"/>
        </w:pict>
      </w:r>
    </w:p>
    <w:p w14:paraId="2D3491DD" w14:textId="77DEE0F0" w:rsidR="006A433D" w:rsidRPr="006A433D" w:rsidRDefault="006A433D" w:rsidP="006A433D"/>
    <w:p w14:paraId="54CC9696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lastRenderedPageBreak/>
        <w:t>2. Header y Footer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1625"/>
        <w:gridCol w:w="3309"/>
      </w:tblGrid>
      <w:tr w:rsidR="006A433D" w:rsidRPr="006A433D" w14:paraId="5FF3C83C" w14:textId="77777777" w:rsidTr="0041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9E763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Elemento</w:t>
            </w:r>
          </w:p>
        </w:tc>
        <w:tc>
          <w:tcPr>
            <w:tcW w:w="1595" w:type="dxa"/>
            <w:vAlign w:val="center"/>
            <w:hideMark/>
          </w:tcPr>
          <w:p w14:paraId="41EE9436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Valor</w:t>
            </w:r>
          </w:p>
        </w:tc>
        <w:tc>
          <w:tcPr>
            <w:tcW w:w="3264" w:type="dxa"/>
            <w:vAlign w:val="center"/>
            <w:hideMark/>
          </w:tcPr>
          <w:p w14:paraId="78B8ADE3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Uso</w:t>
            </w:r>
          </w:p>
        </w:tc>
      </w:tr>
      <w:tr w:rsidR="006A433D" w:rsidRPr="006A433D" w14:paraId="4317C8F9" w14:textId="77777777" w:rsidTr="0041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9FDB" w14:textId="77777777" w:rsidR="006A433D" w:rsidRPr="006A433D" w:rsidRDefault="006A433D" w:rsidP="006A433D">
            <w:proofErr w:type="spellStart"/>
            <w:r w:rsidRPr="006A433D">
              <w:t>Padding</w:t>
            </w:r>
            <w:proofErr w:type="spellEnd"/>
            <w:r w:rsidRPr="006A433D">
              <w:t xml:space="preserve"> interno del Header</w:t>
            </w:r>
          </w:p>
        </w:tc>
        <w:tc>
          <w:tcPr>
            <w:tcW w:w="1595" w:type="dxa"/>
            <w:vAlign w:val="center"/>
            <w:hideMark/>
          </w:tcPr>
          <w:p w14:paraId="3DE26A47" w14:textId="247DE7F6" w:rsidR="006A433D" w:rsidRPr="006A433D" w:rsidRDefault="004171E3" w:rsidP="006A433D">
            <w:r>
              <w:t>18px 67px 18px 67px</w:t>
            </w:r>
          </w:p>
        </w:tc>
        <w:tc>
          <w:tcPr>
            <w:tcW w:w="3264" w:type="dxa"/>
            <w:vAlign w:val="center"/>
            <w:hideMark/>
          </w:tcPr>
          <w:p w14:paraId="3213F7D7" w14:textId="77777777" w:rsidR="006A433D" w:rsidRPr="006A433D" w:rsidRDefault="006A433D" w:rsidP="006A433D">
            <w:r w:rsidRPr="006A433D">
              <w:t xml:space="preserve">Espacio entre el contenido del </w:t>
            </w:r>
            <w:proofErr w:type="spellStart"/>
            <w:r w:rsidRPr="006A433D">
              <w:t>header</w:t>
            </w:r>
            <w:proofErr w:type="spellEnd"/>
            <w:r w:rsidRPr="006A433D">
              <w:t xml:space="preserve"> y sus bordes.</w:t>
            </w:r>
          </w:p>
        </w:tc>
      </w:tr>
      <w:tr w:rsidR="006A433D" w:rsidRPr="006A433D" w14:paraId="622B7EB6" w14:textId="77777777" w:rsidTr="0041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D872" w14:textId="77777777" w:rsidR="006A433D" w:rsidRPr="006A433D" w:rsidRDefault="006A433D" w:rsidP="006A433D">
            <w:r w:rsidRPr="006A433D">
              <w:t>Separación entre Logo y barra de búsqueda</w:t>
            </w:r>
          </w:p>
        </w:tc>
        <w:tc>
          <w:tcPr>
            <w:tcW w:w="1595" w:type="dxa"/>
            <w:vAlign w:val="center"/>
            <w:hideMark/>
          </w:tcPr>
          <w:p w14:paraId="63CD34AD" w14:textId="6CE9EBB0" w:rsidR="006A433D" w:rsidRPr="006A433D" w:rsidRDefault="004171E3" w:rsidP="006A433D">
            <w:r>
              <w:t>92px</w:t>
            </w:r>
          </w:p>
        </w:tc>
        <w:tc>
          <w:tcPr>
            <w:tcW w:w="3264" w:type="dxa"/>
            <w:vAlign w:val="center"/>
            <w:hideMark/>
          </w:tcPr>
          <w:p w14:paraId="526AB195" w14:textId="77777777" w:rsidR="006A433D" w:rsidRPr="006A433D" w:rsidRDefault="006A433D" w:rsidP="006A433D">
            <w:r w:rsidRPr="006A433D">
              <w:t>Distancia horizontal.</w:t>
            </w:r>
          </w:p>
        </w:tc>
      </w:tr>
      <w:tr w:rsidR="006A433D" w:rsidRPr="006A433D" w14:paraId="2AB78B9E" w14:textId="77777777" w:rsidTr="0041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074D" w14:textId="77777777" w:rsidR="006A433D" w:rsidRPr="006A433D" w:rsidRDefault="006A433D" w:rsidP="006A433D">
            <w:r w:rsidRPr="006A433D">
              <w:t>Separación entre barra de búsqueda y opciones de usuario</w:t>
            </w:r>
          </w:p>
        </w:tc>
        <w:tc>
          <w:tcPr>
            <w:tcW w:w="1595" w:type="dxa"/>
            <w:vAlign w:val="center"/>
            <w:hideMark/>
          </w:tcPr>
          <w:p w14:paraId="2489E021" w14:textId="71E32E48" w:rsidR="006A433D" w:rsidRPr="006A433D" w:rsidRDefault="004171E3" w:rsidP="006A433D">
            <w:r>
              <w:t>402px</w:t>
            </w:r>
          </w:p>
        </w:tc>
        <w:tc>
          <w:tcPr>
            <w:tcW w:w="3264" w:type="dxa"/>
            <w:vAlign w:val="center"/>
            <w:hideMark/>
          </w:tcPr>
          <w:p w14:paraId="58680C95" w14:textId="77777777" w:rsidR="006A433D" w:rsidRPr="006A433D" w:rsidRDefault="006A433D" w:rsidP="006A433D">
            <w:r w:rsidRPr="006A433D">
              <w:t>Distancia horizontal.</w:t>
            </w:r>
          </w:p>
        </w:tc>
      </w:tr>
      <w:tr w:rsidR="006A433D" w:rsidRPr="006A433D" w14:paraId="65813C48" w14:textId="77777777" w:rsidTr="0041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FDEB" w14:textId="77777777" w:rsidR="006A433D" w:rsidRPr="006A433D" w:rsidRDefault="006A433D" w:rsidP="006A433D">
            <w:proofErr w:type="spellStart"/>
            <w:r w:rsidRPr="006A433D">
              <w:t>Padding</w:t>
            </w:r>
            <w:proofErr w:type="spellEnd"/>
            <w:r w:rsidRPr="006A433D">
              <w:t xml:space="preserve"> interno del Footer</w:t>
            </w:r>
          </w:p>
        </w:tc>
        <w:tc>
          <w:tcPr>
            <w:tcW w:w="1595" w:type="dxa"/>
            <w:vAlign w:val="center"/>
            <w:hideMark/>
          </w:tcPr>
          <w:p w14:paraId="22E11230" w14:textId="271AF3B2" w:rsidR="006A433D" w:rsidRPr="006A433D" w:rsidRDefault="004171E3" w:rsidP="006A433D">
            <w:r>
              <w:t>8px 67px 7px 67px</w:t>
            </w:r>
          </w:p>
        </w:tc>
        <w:tc>
          <w:tcPr>
            <w:tcW w:w="3264" w:type="dxa"/>
            <w:vAlign w:val="center"/>
            <w:hideMark/>
          </w:tcPr>
          <w:p w14:paraId="2F8391E8" w14:textId="77777777" w:rsidR="006A433D" w:rsidRPr="006A433D" w:rsidRDefault="006A433D" w:rsidP="006A433D">
            <w:r w:rsidRPr="006A433D">
              <w:t xml:space="preserve">Espacio entre el contenido del </w:t>
            </w:r>
            <w:proofErr w:type="spellStart"/>
            <w:r w:rsidRPr="006A433D">
              <w:t>footer</w:t>
            </w:r>
            <w:proofErr w:type="spellEnd"/>
            <w:r w:rsidRPr="006A433D">
              <w:t xml:space="preserve"> y sus bordes.</w:t>
            </w:r>
          </w:p>
        </w:tc>
      </w:tr>
    </w:tbl>
    <w:p w14:paraId="29F28F8B" w14:textId="77777777" w:rsidR="006A433D" w:rsidRPr="006A433D" w:rsidRDefault="00000000" w:rsidP="006A433D">
      <w:r>
        <w:pict w14:anchorId="2FEA2376">
          <v:rect id="_x0000_i1027" style="width:0;height:1.5pt" o:hralign="center" o:hrstd="t" o:hr="t" fillcolor="#a0a0a0" stroked="f"/>
        </w:pict>
      </w:r>
    </w:p>
    <w:p w14:paraId="597984DC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t>3. Formularios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830"/>
        <w:gridCol w:w="5861"/>
      </w:tblGrid>
      <w:tr w:rsidR="006A433D" w:rsidRPr="006A433D" w14:paraId="2B8AEFB1" w14:textId="77777777" w:rsidTr="009E2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AE30F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Elemento</w:t>
            </w:r>
          </w:p>
        </w:tc>
        <w:tc>
          <w:tcPr>
            <w:tcW w:w="800" w:type="dxa"/>
            <w:vAlign w:val="center"/>
            <w:hideMark/>
          </w:tcPr>
          <w:p w14:paraId="3F1588F2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Valor</w:t>
            </w:r>
          </w:p>
        </w:tc>
        <w:tc>
          <w:tcPr>
            <w:tcW w:w="5816" w:type="dxa"/>
            <w:vAlign w:val="center"/>
            <w:hideMark/>
          </w:tcPr>
          <w:p w14:paraId="3833853B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Uso</w:t>
            </w:r>
          </w:p>
        </w:tc>
      </w:tr>
      <w:tr w:rsidR="006A433D" w:rsidRPr="006A433D" w14:paraId="2AAAB056" w14:textId="77777777" w:rsidTr="009E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292E" w14:textId="64588B80" w:rsidR="006A433D" w:rsidRPr="006A433D" w:rsidRDefault="009E2A47" w:rsidP="006A433D">
            <w:r>
              <w:t>Título</w:t>
            </w:r>
            <w:r w:rsidR="006A433D" w:rsidRPr="006A433D">
              <w:t xml:space="preserve"> → </w:t>
            </w:r>
            <w:r>
              <w:t>Subtítulo</w:t>
            </w:r>
          </w:p>
        </w:tc>
        <w:tc>
          <w:tcPr>
            <w:tcW w:w="800" w:type="dxa"/>
            <w:vAlign w:val="center"/>
            <w:hideMark/>
          </w:tcPr>
          <w:p w14:paraId="62AA6EF3" w14:textId="35DCBA00" w:rsidR="006A433D" w:rsidRPr="006A433D" w:rsidRDefault="00990943" w:rsidP="006A433D">
            <w:r>
              <w:t>52px</w:t>
            </w:r>
          </w:p>
        </w:tc>
        <w:tc>
          <w:tcPr>
            <w:tcW w:w="5816" w:type="dxa"/>
            <w:vAlign w:val="center"/>
            <w:hideMark/>
          </w:tcPr>
          <w:p w14:paraId="3F6F44AE" w14:textId="674CF1A1" w:rsidR="006A433D" w:rsidRPr="006A433D" w:rsidRDefault="009E2A47" w:rsidP="006A433D">
            <w:r w:rsidRPr="009E2A47">
              <w:t>Separación entre el título principal y el texto descriptivo.</w:t>
            </w:r>
          </w:p>
        </w:tc>
      </w:tr>
      <w:tr w:rsidR="006A433D" w:rsidRPr="006A433D" w14:paraId="44BC8475" w14:textId="77777777" w:rsidTr="009E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A702" w14:textId="0852B3A6" w:rsidR="006A433D" w:rsidRPr="006A433D" w:rsidRDefault="009E2A47" w:rsidP="006A433D">
            <w:r>
              <w:t>Subtítulo</w:t>
            </w:r>
            <w:r w:rsidRPr="006A433D">
              <w:t xml:space="preserve"> </w:t>
            </w:r>
            <w:r w:rsidR="006A433D" w:rsidRPr="006A433D">
              <w:t xml:space="preserve">→ </w:t>
            </w:r>
            <w:r w:rsidR="00990943">
              <w:t xml:space="preserve">Primer </w:t>
            </w:r>
            <w:r w:rsidR="006A433D" w:rsidRPr="006A433D">
              <w:t>Input</w:t>
            </w:r>
          </w:p>
        </w:tc>
        <w:tc>
          <w:tcPr>
            <w:tcW w:w="800" w:type="dxa"/>
            <w:vAlign w:val="center"/>
            <w:hideMark/>
          </w:tcPr>
          <w:p w14:paraId="1882FAC7" w14:textId="609AB4CE" w:rsidR="006A433D" w:rsidRPr="006A433D" w:rsidRDefault="00990943" w:rsidP="006A433D">
            <w:r>
              <w:t>69px</w:t>
            </w:r>
          </w:p>
        </w:tc>
        <w:tc>
          <w:tcPr>
            <w:tcW w:w="5816" w:type="dxa"/>
            <w:vAlign w:val="center"/>
            <w:hideMark/>
          </w:tcPr>
          <w:p w14:paraId="73DB724A" w14:textId="387D506A" w:rsidR="00990943" w:rsidRPr="006A433D" w:rsidRDefault="003A5288" w:rsidP="006A433D">
            <w:r>
              <w:t>Separación</w:t>
            </w:r>
            <w:r w:rsidR="009E2A47" w:rsidRPr="009E2A47">
              <w:t xml:space="preserve"> entre la descripción y el primer campo del formulario.</w:t>
            </w:r>
          </w:p>
        </w:tc>
      </w:tr>
      <w:tr w:rsidR="00990943" w:rsidRPr="006A433D" w14:paraId="77593F36" w14:textId="77777777" w:rsidTr="009E2A47">
        <w:trPr>
          <w:tblCellSpacing w:w="15" w:type="dxa"/>
        </w:trPr>
        <w:tc>
          <w:tcPr>
            <w:tcW w:w="0" w:type="auto"/>
            <w:vAlign w:val="center"/>
          </w:tcPr>
          <w:p w14:paraId="04179DF6" w14:textId="5FD78712" w:rsidR="00990943" w:rsidRDefault="00990943" w:rsidP="006A433D">
            <w:r>
              <w:t xml:space="preserve">Input </w:t>
            </w:r>
            <w:r w:rsidRPr="006A433D">
              <w:t>→</w:t>
            </w:r>
            <w:r>
              <w:t xml:space="preserve"> Input</w:t>
            </w:r>
          </w:p>
        </w:tc>
        <w:tc>
          <w:tcPr>
            <w:tcW w:w="800" w:type="dxa"/>
            <w:vAlign w:val="center"/>
          </w:tcPr>
          <w:p w14:paraId="19138F0E" w14:textId="1227202F" w:rsidR="00990943" w:rsidRDefault="00990943" w:rsidP="006A433D">
            <w:r>
              <w:t>26px</w:t>
            </w:r>
          </w:p>
        </w:tc>
        <w:tc>
          <w:tcPr>
            <w:tcW w:w="5816" w:type="dxa"/>
            <w:vAlign w:val="center"/>
          </w:tcPr>
          <w:p w14:paraId="1E63D7C4" w14:textId="40BC8D3F" w:rsidR="00990943" w:rsidRPr="009E2A47" w:rsidRDefault="003A5288" w:rsidP="006A433D">
            <w:r w:rsidRPr="003A5288">
              <w:t>Separación vertical entre campos consecutivos.</w:t>
            </w:r>
          </w:p>
        </w:tc>
      </w:tr>
      <w:tr w:rsidR="006A433D" w:rsidRPr="006A433D" w14:paraId="7E2F6743" w14:textId="77777777" w:rsidTr="009E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54D9" w14:textId="77777777" w:rsidR="006A433D" w:rsidRPr="006A433D" w:rsidRDefault="006A433D" w:rsidP="006A433D">
            <w:r w:rsidRPr="006A433D">
              <w:t>Input → Botón</w:t>
            </w:r>
          </w:p>
        </w:tc>
        <w:tc>
          <w:tcPr>
            <w:tcW w:w="800" w:type="dxa"/>
            <w:vAlign w:val="center"/>
            <w:hideMark/>
          </w:tcPr>
          <w:p w14:paraId="18EDC23B" w14:textId="18FB95B0" w:rsidR="006A433D" w:rsidRPr="006A433D" w:rsidRDefault="00990943" w:rsidP="006A433D">
            <w:r>
              <w:t>64px</w:t>
            </w:r>
          </w:p>
        </w:tc>
        <w:tc>
          <w:tcPr>
            <w:tcW w:w="5816" w:type="dxa"/>
            <w:vAlign w:val="center"/>
            <w:hideMark/>
          </w:tcPr>
          <w:p w14:paraId="74410A27" w14:textId="223040D8" w:rsidR="006A433D" w:rsidRPr="006A433D" w:rsidRDefault="003A5288" w:rsidP="006A433D">
            <w:r w:rsidRPr="003A5288">
              <w:t>Separación entre el último campo del formulario y el botón principal.</w:t>
            </w:r>
          </w:p>
        </w:tc>
      </w:tr>
      <w:tr w:rsidR="006A433D" w:rsidRPr="006A433D" w14:paraId="76C631EC" w14:textId="77777777" w:rsidTr="009E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6129" w14:textId="77777777" w:rsidR="006A433D" w:rsidRPr="006A433D" w:rsidRDefault="006A433D" w:rsidP="006A433D">
            <w:r w:rsidRPr="006A433D">
              <w:t>Botón → Texto auxiliar</w:t>
            </w:r>
          </w:p>
        </w:tc>
        <w:tc>
          <w:tcPr>
            <w:tcW w:w="800" w:type="dxa"/>
            <w:vAlign w:val="center"/>
            <w:hideMark/>
          </w:tcPr>
          <w:p w14:paraId="46314A6B" w14:textId="06E39DE4" w:rsidR="006A433D" w:rsidRPr="006A433D" w:rsidRDefault="00990943" w:rsidP="006A433D">
            <w:r>
              <w:t>39px</w:t>
            </w:r>
          </w:p>
        </w:tc>
        <w:tc>
          <w:tcPr>
            <w:tcW w:w="5816" w:type="dxa"/>
            <w:vAlign w:val="center"/>
            <w:hideMark/>
          </w:tcPr>
          <w:p w14:paraId="6C00D3B2" w14:textId="39AB7603" w:rsidR="006A433D" w:rsidRPr="006A433D" w:rsidRDefault="003A5288" w:rsidP="006A433D">
            <w:r>
              <w:t>Separación</w:t>
            </w:r>
            <w:r w:rsidR="006A433D" w:rsidRPr="006A433D">
              <w:t xml:space="preserve"> entre el botón y enlaces o mensajes secundarios.</w:t>
            </w:r>
          </w:p>
        </w:tc>
      </w:tr>
    </w:tbl>
    <w:p w14:paraId="2C76180E" w14:textId="77777777" w:rsidR="006A433D" w:rsidRPr="006A433D" w:rsidRDefault="00000000" w:rsidP="006A433D">
      <w:r>
        <w:pict w14:anchorId="445F39B6">
          <v:rect id="_x0000_i1028" style="width:0;height:1.5pt" o:hralign="center" o:hrstd="t" o:hr="t" fillcolor="#a0a0a0" stroked="f"/>
        </w:pict>
      </w:r>
    </w:p>
    <w:p w14:paraId="143C44B1" w14:textId="77777777" w:rsidR="003A5288" w:rsidRDefault="003A5288" w:rsidP="006A433D">
      <w:pPr>
        <w:rPr>
          <w:b/>
          <w:bCs/>
        </w:rPr>
      </w:pPr>
    </w:p>
    <w:p w14:paraId="697F704A" w14:textId="77777777" w:rsidR="003A5288" w:rsidRDefault="003A5288" w:rsidP="006A433D">
      <w:pPr>
        <w:rPr>
          <w:b/>
          <w:bCs/>
        </w:rPr>
      </w:pPr>
    </w:p>
    <w:p w14:paraId="7DE00C5B" w14:textId="77777777" w:rsidR="003A5288" w:rsidRDefault="003A5288" w:rsidP="006A433D">
      <w:pPr>
        <w:rPr>
          <w:b/>
          <w:bCs/>
        </w:rPr>
      </w:pPr>
    </w:p>
    <w:p w14:paraId="17A4D725" w14:textId="77777777" w:rsidR="003A5288" w:rsidRDefault="003A5288" w:rsidP="006A433D">
      <w:pPr>
        <w:rPr>
          <w:b/>
          <w:bCs/>
        </w:rPr>
      </w:pPr>
    </w:p>
    <w:p w14:paraId="5309B416" w14:textId="77777777" w:rsidR="003A5288" w:rsidRDefault="003A5288" w:rsidP="006A433D">
      <w:pPr>
        <w:rPr>
          <w:b/>
          <w:bCs/>
        </w:rPr>
      </w:pPr>
    </w:p>
    <w:p w14:paraId="4985AB86" w14:textId="29DE5FB0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lastRenderedPageBreak/>
        <w:t>4.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190"/>
        <w:gridCol w:w="5044"/>
      </w:tblGrid>
      <w:tr w:rsidR="006A433D" w:rsidRPr="006A433D" w14:paraId="2F60F024" w14:textId="77777777" w:rsidTr="003A5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216BD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Elemento</w:t>
            </w:r>
          </w:p>
        </w:tc>
        <w:tc>
          <w:tcPr>
            <w:tcW w:w="1160" w:type="dxa"/>
            <w:vAlign w:val="center"/>
            <w:hideMark/>
          </w:tcPr>
          <w:p w14:paraId="58FF0914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Valor</w:t>
            </w:r>
          </w:p>
        </w:tc>
        <w:tc>
          <w:tcPr>
            <w:tcW w:w="4999" w:type="dxa"/>
            <w:vAlign w:val="center"/>
            <w:hideMark/>
          </w:tcPr>
          <w:p w14:paraId="4B0C3BDA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Uso</w:t>
            </w:r>
          </w:p>
        </w:tc>
      </w:tr>
      <w:tr w:rsidR="006A433D" w:rsidRPr="006A433D" w14:paraId="559F69DB" w14:textId="77777777" w:rsidTr="003A5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55AB" w14:textId="51D1125C" w:rsidR="006A433D" w:rsidRPr="006A433D" w:rsidRDefault="006A433D" w:rsidP="006A433D">
            <w:r w:rsidRPr="006A433D">
              <w:t xml:space="preserve">Título → </w:t>
            </w:r>
            <w:r w:rsidR="003627D3">
              <w:t>Subtitulo</w:t>
            </w:r>
          </w:p>
        </w:tc>
        <w:tc>
          <w:tcPr>
            <w:tcW w:w="1160" w:type="dxa"/>
            <w:vAlign w:val="center"/>
            <w:hideMark/>
          </w:tcPr>
          <w:p w14:paraId="76884A9F" w14:textId="261690E9" w:rsidR="006A433D" w:rsidRPr="006A433D" w:rsidRDefault="003A5288" w:rsidP="006A433D">
            <w:r>
              <w:t>6</w:t>
            </w:r>
            <w:r w:rsidR="000C4C38">
              <w:t>8</w:t>
            </w:r>
            <w:r>
              <w:t>px</w:t>
            </w:r>
          </w:p>
        </w:tc>
        <w:tc>
          <w:tcPr>
            <w:tcW w:w="4999" w:type="dxa"/>
            <w:vAlign w:val="center"/>
            <w:hideMark/>
          </w:tcPr>
          <w:p w14:paraId="65A3BD3B" w14:textId="77777777" w:rsidR="006A433D" w:rsidRPr="006A433D" w:rsidRDefault="006A433D" w:rsidP="006A433D">
            <w:r w:rsidRPr="006A433D">
              <w:t>Distancia entre un título y su contenido.</w:t>
            </w:r>
          </w:p>
        </w:tc>
      </w:tr>
      <w:tr w:rsidR="006A433D" w:rsidRPr="006A433D" w14:paraId="032E289A" w14:textId="77777777" w:rsidTr="003A5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E633" w14:textId="77777777" w:rsidR="006A433D" w:rsidRPr="006A433D" w:rsidRDefault="006A433D" w:rsidP="006A433D">
            <w:r w:rsidRPr="006A433D">
              <w:t>Subtítulo → Contenido</w:t>
            </w:r>
          </w:p>
        </w:tc>
        <w:tc>
          <w:tcPr>
            <w:tcW w:w="1160" w:type="dxa"/>
            <w:vAlign w:val="center"/>
            <w:hideMark/>
          </w:tcPr>
          <w:p w14:paraId="07082519" w14:textId="41D3BC58" w:rsidR="006A433D" w:rsidRPr="006A433D" w:rsidRDefault="000C4C38" w:rsidP="006A433D">
            <w:r>
              <w:t>30</w:t>
            </w:r>
            <w:r w:rsidR="003A5288">
              <w:t>px</w:t>
            </w:r>
          </w:p>
        </w:tc>
        <w:tc>
          <w:tcPr>
            <w:tcW w:w="4999" w:type="dxa"/>
            <w:vAlign w:val="center"/>
            <w:hideMark/>
          </w:tcPr>
          <w:p w14:paraId="5E83D924" w14:textId="77777777" w:rsidR="006A433D" w:rsidRPr="006A433D" w:rsidRDefault="006A433D" w:rsidP="006A433D">
            <w:r w:rsidRPr="006A433D">
              <w:t>Distancia entre un subtítulo y su contenido.</w:t>
            </w:r>
          </w:p>
        </w:tc>
      </w:tr>
      <w:tr w:rsidR="000C4C38" w:rsidRPr="006A433D" w14:paraId="50F35843" w14:textId="77777777" w:rsidTr="003A5288">
        <w:trPr>
          <w:tblCellSpacing w:w="15" w:type="dxa"/>
        </w:trPr>
        <w:tc>
          <w:tcPr>
            <w:tcW w:w="0" w:type="auto"/>
            <w:vAlign w:val="center"/>
          </w:tcPr>
          <w:p w14:paraId="447CF579" w14:textId="53E0D1F5" w:rsidR="000C4C38" w:rsidRPr="006A433D" w:rsidRDefault="000C4C38" w:rsidP="006A433D">
            <w:r>
              <w:t xml:space="preserve">Contenido </w:t>
            </w:r>
            <w:r w:rsidRPr="000C4C38">
              <w:t>→</w:t>
            </w:r>
            <w:r>
              <w:t xml:space="preserve"> IPA</w:t>
            </w:r>
          </w:p>
        </w:tc>
        <w:tc>
          <w:tcPr>
            <w:tcW w:w="1160" w:type="dxa"/>
            <w:vAlign w:val="center"/>
          </w:tcPr>
          <w:p w14:paraId="08E1F7DB" w14:textId="5773A1E8" w:rsidR="000C4C38" w:rsidRDefault="00D75FF1" w:rsidP="006A433D">
            <w:r>
              <w:t>38px</w:t>
            </w:r>
          </w:p>
        </w:tc>
        <w:tc>
          <w:tcPr>
            <w:tcW w:w="4999" w:type="dxa"/>
            <w:vAlign w:val="center"/>
          </w:tcPr>
          <w:p w14:paraId="5FEE3851" w14:textId="77777777" w:rsidR="000C4C38" w:rsidRPr="006A433D" w:rsidRDefault="000C4C38" w:rsidP="006A433D"/>
        </w:tc>
      </w:tr>
      <w:tr w:rsidR="006A433D" w:rsidRPr="006A433D" w14:paraId="66B0C8B1" w14:textId="77777777" w:rsidTr="003A5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4C5A" w14:textId="450D77C3" w:rsidR="006A433D" w:rsidRPr="006A433D" w:rsidRDefault="003627D3" w:rsidP="006A433D">
            <w:r>
              <w:t xml:space="preserve">IPA </w:t>
            </w:r>
            <w:r w:rsidR="006A433D" w:rsidRPr="006A433D">
              <w:t xml:space="preserve">→ </w:t>
            </w:r>
            <w:proofErr w:type="spellStart"/>
            <w:r>
              <w:t>Boton</w:t>
            </w:r>
            <w:proofErr w:type="spellEnd"/>
            <w:r>
              <w:t xml:space="preserve"> audio</w:t>
            </w:r>
          </w:p>
        </w:tc>
        <w:tc>
          <w:tcPr>
            <w:tcW w:w="1160" w:type="dxa"/>
            <w:vAlign w:val="center"/>
            <w:hideMark/>
          </w:tcPr>
          <w:p w14:paraId="30F5D936" w14:textId="1A917526" w:rsidR="006A433D" w:rsidRPr="006A433D" w:rsidRDefault="00D75FF1" w:rsidP="006A433D">
            <w:r>
              <w:t>60px</w:t>
            </w:r>
          </w:p>
        </w:tc>
        <w:tc>
          <w:tcPr>
            <w:tcW w:w="4999" w:type="dxa"/>
            <w:vAlign w:val="center"/>
            <w:hideMark/>
          </w:tcPr>
          <w:p w14:paraId="629AC628" w14:textId="02FB82A1" w:rsidR="006A433D" w:rsidRPr="006A433D" w:rsidRDefault="006A433D" w:rsidP="006A433D">
            <w:r w:rsidRPr="006A433D">
              <w:t xml:space="preserve">Separación entre </w:t>
            </w:r>
            <w:r w:rsidR="003627D3">
              <w:t>IPA y botón hacia la derecha.</w:t>
            </w:r>
          </w:p>
        </w:tc>
      </w:tr>
      <w:tr w:rsidR="00A13FA0" w:rsidRPr="006A433D" w14:paraId="00FC2DEB" w14:textId="77777777" w:rsidTr="003A5288">
        <w:trPr>
          <w:tblCellSpacing w:w="15" w:type="dxa"/>
        </w:trPr>
        <w:tc>
          <w:tcPr>
            <w:tcW w:w="0" w:type="auto"/>
            <w:vAlign w:val="center"/>
          </w:tcPr>
          <w:p w14:paraId="17139AC7" w14:textId="7A5A455F" w:rsidR="00A13FA0" w:rsidRDefault="00A13FA0" w:rsidP="006A433D">
            <w:r>
              <w:t xml:space="preserve">IPA </w:t>
            </w:r>
            <w:r w:rsidRPr="00A13FA0">
              <w:t>→</w:t>
            </w:r>
            <w:r>
              <w:t xml:space="preserve"> </w:t>
            </w:r>
            <w:proofErr w:type="spellStart"/>
            <w:r>
              <w:t>Imagenes</w:t>
            </w:r>
            <w:proofErr w:type="spellEnd"/>
          </w:p>
        </w:tc>
        <w:tc>
          <w:tcPr>
            <w:tcW w:w="1160" w:type="dxa"/>
            <w:vAlign w:val="center"/>
          </w:tcPr>
          <w:p w14:paraId="6625827B" w14:textId="377FB0A3" w:rsidR="00A13FA0" w:rsidRDefault="00A13FA0" w:rsidP="006A433D">
            <w:r>
              <w:t>39px</w:t>
            </w:r>
          </w:p>
        </w:tc>
        <w:tc>
          <w:tcPr>
            <w:tcW w:w="4999" w:type="dxa"/>
            <w:vAlign w:val="center"/>
          </w:tcPr>
          <w:p w14:paraId="480B9FBF" w14:textId="77777777" w:rsidR="00A13FA0" w:rsidRPr="006A433D" w:rsidRDefault="00A13FA0" w:rsidP="006A433D"/>
        </w:tc>
      </w:tr>
      <w:tr w:rsidR="00A13FA0" w:rsidRPr="006A433D" w14:paraId="2D4F5056" w14:textId="77777777" w:rsidTr="003A5288">
        <w:trPr>
          <w:tblCellSpacing w:w="15" w:type="dxa"/>
        </w:trPr>
        <w:tc>
          <w:tcPr>
            <w:tcW w:w="0" w:type="auto"/>
            <w:vAlign w:val="center"/>
          </w:tcPr>
          <w:p w14:paraId="09EAE904" w14:textId="2694AA69" w:rsidR="00A13FA0" w:rsidRDefault="00A13FA0" w:rsidP="006A433D">
            <w:r>
              <w:t>Separación entre cada imagen</w:t>
            </w:r>
          </w:p>
        </w:tc>
        <w:tc>
          <w:tcPr>
            <w:tcW w:w="1160" w:type="dxa"/>
            <w:vAlign w:val="center"/>
          </w:tcPr>
          <w:p w14:paraId="13F9F395" w14:textId="0BD9F17B" w:rsidR="00A13FA0" w:rsidRDefault="00A13FA0" w:rsidP="006A433D">
            <w:r>
              <w:t>22px</w:t>
            </w:r>
          </w:p>
        </w:tc>
        <w:tc>
          <w:tcPr>
            <w:tcW w:w="4999" w:type="dxa"/>
            <w:vAlign w:val="center"/>
          </w:tcPr>
          <w:p w14:paraId="77024649" w14:textId="77777777" w:rsidR="00A13FA0" w:rsidRPr="006A433D" w:rsidRDefault="00A13FA0" w:rsidP="006A433D"/>
        </w:tc>
      </w:tr>
      <w:tr w:rsidR="00A13FA0" w:rsidRPr="006A433D" w14:paraId="34016364" w14:textId="77777777" w:rsidTr="003A5288">
        <w:trPr>
          <w:tblCellSpacing w:w="15" w:type="dxa"/>
        </w:trPr>
        <w:tc>
          <w:tcPr>
            <w:tcW w:w="0" w:type="auto"/>
            <w:vAlign w:val="center"/>
          </w:tcPr>
          <w:p w14:paraId="740D0AEB" w14:textId="3CE10DB0" w:rsidR="00A13FA0" w:rsidRDefault="00A13FA0" w:rsidP="006A433D">
            <w:proofErr w:type="spellStart"/>
            <w:r>
              <w:t>Imagense</w:t>
            </w:r>
            <w:proofErr w:type="spellEnd"/>
            <w:r>
              <w:t xml:space="preserve"> </w:t>
            </w:r>
            <w:r w:rsidRPr="00A13FA0">
              <w:t>→</w:t>
            </w:r>
            <w:r>
              <w:t xml:space="preserve"> Ejemplo(</w:t>
            </w:r>
            <w:proofErr w:type="spellStart"/>
            <w:r>
              <w:t>subtitlo</w:t>
            </w:r>
            <w:proofErr w:type="spellEnd"/>
            <w:r>
              <w:t>)</w:t>
            </w:r>
          </w:p>
        </w:tc>
        <w:tc>
          <w:tcPr>
            <w:tcW w:w="1160" w:type="dxa"/>
            <w:vAlign w:val="center"/>
          </w:tcPr>
          <w:p w14:paraId="3368D5E7" w14:textId="5F9ECF18" w:rsidR="00A13FA0" w:rsidRDefault="00A13FA0" w:rsidP="006A433D">
            <w:r>
              <w:t>30px</w:t>
            </w:r>
          </w:p>
        </w:tc>
        <w:tc>
          <w:tcPr>
            <w:tcW w:w="4999" w:type="dxa"/>
            <w:vAlign w:val="center"/>
          </w:tcPr>
          <w:p w14:paraId="57E2D48F" w14:textId="77777777" w:rsidR="00A13FA0" w:rsidRPr="006A433D" w:rsidRDefault="00A13FA0" w:rsidP="006A433D"/>
        </w:tc>
      </w:tr>
      <w:tr w:rsidR="006A433D" w:rsidRPr="006A433D" w14:paraId="47508FB2" w14:textId="77777777" w:rsidTr="003A5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182D" w14:textId="75406B9B" w:rsidR="006A433D" w:rsidRPr="006A433D" w:rsidRDefault="00A13FA0" w:rsidP="006A433D">
            <w:r>
              <w:t>Panel lateral</w:t>
            </w:r>
            <w:r w:rsidR="006A433D" w:rsidRPr="006A433D">
              <w:t xml:space="preserve"> → </w:t>
            </w:r>
            <w:r>
              <w:t>Contenido principal</w:t>
            </w:r>
          </w:p>
        </w:tc>
        <w:tc>
          <w:tcPr>
            <w:tcW w:w="1160" w:type="dxa"/>
            <w:vAlign w:val="center"/>
            <w:hideMark/>
          </w:tcPr>
          <w:p w14:paraId="2F7C4313" w14:textId="1C0C0624" w:rsidR="006A433D" w:rsidRPr="006A433D" w:rsidRDefault="00A13FA0" w:rsidP="006A433D">
            <w:r>
              <w:t>128px</w:t>
            </w:r>
          </w:p>
        </w:tc>
        <w:tc>
          <w:tcPr>
            <w:tcW w:w="4999" w:type="dxa"/>
            <w:vAlign w:val="center"/>
            <w:hideMark/>
          </w:tcPr>
          <w:p w14:paraId="4D2609BE" w14:textId="243E5F2A" w:rsidR="006A433D" w:rsidRPr="006A433D" w:rsidRDefault="00A13FA0" w:rsidP="006A433D">
            <w:r>
              <w:t>Separación entre panel lateral y contenido principal.</w:t>
            </w:r>
          </w:p>
        </w:tc>
      </w:tr>
    </w:tbl>
    <w:p w14:paraId="78A5790D" w14:textId="77777777" w:rsidR="006A433D" w:rsidRPr="006A433D" w:rsidRDefault="00000000" w:rsidP="006A433D">
      <w:r>
        <w:pict w14:anchorId="1435DEC6">
          <v:rect id="_x0000_i1029" style="width:0;height:1.5pt" o:hralign="center" o:hrstd="t" o:hr="t" fillcolor="#a0a0a0" stroked="f"/>
        </w:pict>
      </w:r>
    </w:p>
    <w:p w14:paraId="7F21DC4F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t>5.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879"/>
        <w:gridCol w:w="879"/>
        <w:gridCol w:w="30"/>
        <w:gridCol w:w="2034"/>
        <w:gridCol w:w="4119"/>
      </w:tblGrid>
      <w:tr w:rsidR="006A433D" w:rsidRPr="006A433D" w14:paraId="265705E2" w14:textId="77777777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10DB4D0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5DE81FB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42D3BAD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Uso</w:t>
            </w:r>
          </w:p>
        </w:tc>
      </w:tr>
      <w:tr w:rsidR="006A433D" w:rsidRPr="006A433D" w14:paraId="0D4B15E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389851E" w14:textId="3E4EE7AC" w:rsidR="006A433D" w:rsidRPr="006A433D" w:rsidRDefault="006A433D" w:rsidP="006A433D">
            <w:proofErr w:type="spellStart"/>
            <w:r w:rsidRPr="006A433D">
              <w:t>Padding</w:t>
            </w:r>
            <w:proofErr w:type="spellEnd"/>
            <w:r w:rsidRPr="006A433D">
              <w:t xml:space="preserve"> interno del botón</w:t>
            </w:r>
            <w:r w:rsidR="001E33FE">
              <w:t xml:space="preserve"> audio</w:t>
            </w:r>
          </w:p>
        </w:tc>
        <w:tc>
          <w:tcPr>
            <w:tcW w:w="0" w:type="auto"/>
            <w:vAlign w:val="center"/>
            <w:hideMark/>
          </w:tcPr>
          <w:p w14:paraId="7DC4BDD1" w14:textId="114C57F2" w:rsidR="006A433D" w:rsidRPr="006A433D" w:rsidRDefault="001E33FE" w:rsidP="006A433D">
            <w:r>
              <w:t>14px47px13px48px</w:t>
            </w:r>
          </w:p>
        </w:tc>
        <w:tc>
          <w:tcPr>
            <w:tcW w:w="0" w:type="auto"/>
            <w:vAlign w:val="center"/>
            <w:hideMark/>
          </w:tcPr>
          <w:p w14:paraId="7FB2E6BE" w14:textId="38D6A4E6" w:rsidR="006A433D" w:rsidRPr="006A433D" w:rsidRDefault="006A433D" w:rsidP="006A433D"/>
        </w:tc>
      </w:tr>
      <w:tr w:rsidR="006A433D" w:rsidRPr="006A433D" w14:paraId="352EBF94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4947479" w14:textId="033031D4" w:rsidR="006A433D" w:rsidRPr="001E33FE" w:rsidRDefault="006A433D" w:rsidP="006A433D">
            <w:proofErr w:type="spellStart"/>
            <w:r w:rsidRPr="001E33FE">
              <w:t>Padding</w:t>
            </w:r>
            <w:proofErr w:type="spellEnd"/>
            <w:r w:rsidRPr="001E33FE">
              <w:t xml:space="preserve"> interno del Input</w:t>
            </w:r>
            <w:r w:rsidR="001E33FE" w:rsidRPr="001E33FE">
              <w:t xml:space="preserve"> busca</w:t>
            </w:r>
            <w:r w:rsidR="001E33FE">
              <w:t>r</w:t>
            </w:r>
          </w:p>
        </w:tc>
        <w:tc>
          <w:tcPr>
            <w:tcW w:w="0" w:type="auto"/>
            <w:vAlign w:val="center"/>
            <w:hideMark/>
          </w:tcPr>
          <w:p w14:paraId="1E44FDDB" w14:textId="584B4FC0" w:rsidR="006A433D" w:rsidRPr="001E33FE" w:rsidRDefault="001E33FE" w:rsidP="006A433D">
            <w:r>
              <w:t>17px70px17px70px</w:t>
            </w:r>
          </w:p>
        </w:tc>
        <w:tc>
          <w:tcPr>
            <w:tcW w:w="0" w:type="auto"/>
            <w:vAlign w:val="center"/>
            <w:hideMark/>
          </w:tcPr>
          <w:p w14:paraId="57CB815D" w14:textId="77777777" w:rsidR="006A433D" w:rsidRPr="006A433D" w:rsidRDefault="006A433D" w:rsidP="006A433D">
            <w:r w:rsidRPr="006A433D">
              <w:t>Espacio entre el texto y el borde del campo.</w:t>
            </w:r>
          </w:p>
        </w:tc>
      </w:tr>
      <w:tr w:rsidR="006A433D" w:rsidRPr="006A433D" w14:paraId="13ACDD47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D784EBB" w14:textId="77777777" w:rsidR="006A433D" w:rsidRPr="006A433D" w:rsidRDefault="006A433D" w:rsidP="006A433D">
            <w:r w:rsidRPr="006A433D">
              <w:t>Icono → Texto</w:t>
            </w:r>
          </w:p>
        </w:tc>
        <w:tc>
          <w:tcPr>
            <w:tcW w:w="0" w:type="auto"/>
            <w:vAlign w:val="center"/>
            <w:hideMark/>
          </w:tcPr>
          <w:p w14:paraId="6B713E16" w14:textId="0311D063" w:rsidR="006A433D" w:rsidRPr="006A433D" w:rsidRDefault="0026699B" w:rsidP="006A433D">
            <w:r>
              <w:t>23px</w:t>
            </w:r>
          </w:p>
        </w:tc>
        <w:tc>
          <w:tcPr>
            <w:tcW w:w="0" w:type="auto"/>
            <w:vAlign w:val="center"/>
            <w:hideMark/>
          </w:tcPr>
          <w:p w14:paraId="7267D03E" w14:textId="77777777" w:rsidR="006A433D" w:rsidRPr="006A433D" w:rsidRDefault="006A433D" w:rsidP="006A433D">
            <w:r w:rsidRPr="006A433D">
              <w:t>Distancia entre un icono y el texto que lo acompaña.</w:t>
            </w:r>
          </w:p>
        </w:tc>
      </w:tr>
      <w:tr w:rsidR="006A433D" w:rsidRPr="006A433D" w14:paraId="455CA14C" w14:textId="77777777" w:rsidTr="0041742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69B19EEB" w14:textId="28A668A2" w:rsidR="006A433D" w:rsidRPr="006A433D" w:rsidRDefault="006A433D" w:rsidP="006A433D"/>
        </w:tc>
        <w:tc>
          <w:tcPr>
            <w:tcW w:w="0" w:type="auto"/>
            <w:vAlign w:val="center"/>
          </w:tcPr>
          <w:p w14:paraId="5E2A8B11" w14:textId="77777777" w:rsidR="006A433D" w:rsidRPr="006A433D" w:rsidRDefault="006A433D" w:rsidP="006A433D"/>
        </w:tc>
        <w:tc>
          <w:tcPr>
            <w:tcW w:w="0" w:type="auto"/>
            <w:vAlign w:val="center"/>
          </w:tcPr>
          <w:p w14:paraId="2125E205" w14:textId="457806B7" w:rsidR="006A433D" w:rsidRPr="006A433D" w:rsidRDefault="006A433D" w:rsidP="006A433D"/>
        </w:tc>
      </w:tr>
    </w:tbl>
    <w:p w14:paraId="118A6069" w14:textId="77777777" w:rsidR="00417427" w:rsidRDefault="00417427" w:rsidP="006A433D"/>
    <w:p w14:paraId="3F358D5E" w14:textId="77777777" w:rsidR="00417427" w:rsidRDefault="00417427">
      <w:r>
        <w:br w:type="page"/>
      </w:r>
    </w:p>
    <w:p w14:paraId="0DA4C564" w14:textId="04A16893" w:rsidR="006A433D" w:rsidRPr="006A433D" w:rsidRDefault="00000000" w:rsidP="006A433D">
      <w:r>
        <w:lastRenderedPageBreak/>
        <w:pict w14:anchorId="71B01BBB">
          <v:rect id="_x0000_i1030" style="width:0;height:1.5pt" o:hralign="center" o:hrstd="t" o:hr="t" fillcolor="#a0a0a0" stroked="f"/>
        </w:pict>
      </w:r>
    </w:p>
    <w:p w14:paraId="05354C92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t>6. Listas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25"/>
        <w:gridCol w:w="5695"/>
      </w:tblGrid>
      <w:tr w:rsidR="006A433D" w:rsidRPr="006A433D" w14:paraId="2F452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3C34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E5D7573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26F9F76" w14:textId="77777777" w:rsidR="006A433D" w:rsidRPr="006A433D" w:rsidRDefault="006A433D" w:rsidP="006A433D">
            <w:pPr>
              <w:rPr>
                <w:b/>
                <w:bCs/>
              </w:rPr>
            </w:pPr>
            <w:r w:rsidRPr="006A433D">
              <w:rPr>
                <w:b/>
                <w:bCs/>
              </w:rPr>
              <w:t>Uso</w:t>
            </w:r>
          </w:p>
        </w:tc>
      </w:tr>
      <w:tr w:rsidR="006A433D" w:rsidRPr="006A433D" w14:paraId="0DCD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4408" w14:textId="77777777" w:rsidR="006A433D" w:rsidRPr="006A433D" w:rsidRDefault="006A433D" w:rsidP="006A433D">
            <w:r w:rsidRPr="006A433D">
              <w:t>Título → Lista</w:t>
            </w:r>
          </w:p>
        </w:tc>
        <w:tc>
          <w:tcPr>
            <w:tcW w:w="0" w:type="auto"/>
            <w:vAlign w:val="center"/>
            <w:hideMark/>
          </w:tcPr>
          <w:p w14:paraId="416D949D" w14:textId="44A22D51" w:rsidR="006A433D" w:rsidRPr="006A433D" w:rsidRDefault="0026699B" w:rsidP="006A433D">
            <w:r>
              <w:t>77px</w:t>
            </w:r>
          </w:p>
        </w:tc>
        <w:tc>
          <w:tcPr>
            <w:tcW w:w="0" w:type="auto"/>
            <w:vAlign w:val="center"/>
            <w:hideMark/>
          </w:tcPr>
          <w:p w14:paraId="23EB1D3C" w14:textId="77777777" w:rsidR="006A433D" w:rsidRPr="006A433D" w:rsidRDefault="006A433D" w:rsidP="006A433D">
            <w:r w:rsidRPr="006A433D">
              <w:t>Separación entre el título de una lista y sus elementos.</w:t>
            </w:r>
          </w:p>
        </w:tc>
      </w:tr>
      <w:tr w:rsidR="006A433D" w:rsidRPr="006A433D" w14:paraId="64A2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AFE7" w14:textId="77777777" w:rsidR="006A433D" w:rsidRPr="006A433D" w:rsidRDefault="006A433D" w:rsidP="006A433D">
            <w:r w:rsidRPr="006A433D">
              <w:t>Elemento → Elemento</w:t>
            </w:r>
          </w:p>
        </w:tc>
        <w:tc>
          <w:tcPr>
            <w:tcW w:w="0" w:type="auto"/>
            <w:vAlign w:val="center"/>
            <w:hideMark/>
          </w:tcPr>
          <w:p w14:paraId="52CBFF4B" w14:textId="0C48702F" w:rsidR="006A433D" w:rsidRPr="006A433D" w:rsidRDefault="0026699B" w:rsidP="006A433D">
            <w:r>
              <w:t>20px</w:t>
            </w:r>
          </w:p>
        </w:tc>
        <w:tc>
          <w:tcPr>
            <w:tcW w:w="0" w:type="auto"/>
            <w:vAlign w:val="center"/>
            <w:hideMark/>
          </w:tcPr>
          <w:p w14:paraId="770DB9EF" w14:textId="77777777" w:rsidR="006A433D" w:rsidRPr="006A433D" w:rsidRDefault="006A433D" w:rsidP="006A433D">
            <w:r w:rsidRPr="006A433D">
              <w:t>Distancia entre elementos consecutivos de una lista.</w:t>
            </w:r>
          </w:p>
        </w:tc>
      </w:tr>
      <w:tr w:rsidR="006A433D" w:rsidRPr="006A433D" w14:paraId="29E0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125D" w14:textId="77777777" w:rsidR="006A433D" w:rsidRPr="006A433D" w:rsidRDefault="006A433D" w:rsidP="006A433D">
            <w:r w:rsidRPr="006A433D">
              <w:t>Lista → Contenido</w:t>
            </w:r>
          </w:p>
        </w:tc>
        <w:tc>
          <w:tcPr>
            <w:tcW w:w="0" w:type="auto"/>
            <w:vAlign w:val="center"/>
            <w:hideMark/>
          </w:tcPr>
          <w:p w14:paraId="445C6DA0" w14:textId="77777777" w:rsidR="006A433D" w:rsidRPr="006A433D" w:rsidRDefault="006A433D" w:rsidP="006A433D"/>
        </w:tc>
        <w:tc>
          <w:tcPr>
            <w:tcW w:w="0" w:type="auto"/>
            <w:vAlign w:val="center"/>
            <w:hideMark/>
          </w:tcPr>
          <w:p w14:paraId="28E665EC" w14:textId="77777777" w:rsidR="006A433D" w:rsidRPr="006A433D" w:rsidRDefault="006A433D" w:rsidP="006A433D">
            <w:r w:rsidRPr="006A433D">
              <w:t>Separación entre una lista y el contenido relacionado.</w:t>
            </w:r>
          </w:p>
        </w:tc>
      </w:tr>
    </w:tbl>
    <w:p w14:paraId="32A09416" w14:textId="77777777" w:rsidR="006A433D" w:rsidRPr="006A433D" w:rsidRDefault="00000000" w:rsidP="006A433D">
      <w:r>
        <w:pict w14:anchorId="0C24D1EB">
          <v:rect id="_x0000_i1031" style="width:0;height:1.5pt" o:hralign="center" o:hrstd="t" o:hr="t" fillcolor="#a0a0a0" stroked="f"/>
        </w:pict>
      </w:r>
    </w:p>
    <w:p w14:paraId="555DE15D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t>Resultado</w:t>
      </w:r>
    </w:p>
    <w:p w14:paraId="0D9B90AB" w14:textId="77777777" w:rsidR="006A433D" w:rsidRPr="006A433D" w:rsidRDefault="006A433D" w:rsidP="006A433D">
      <w:r w:rsidRPr="006A433D">
        <w:t xml:space="preserve">Con esta estructura tendrás </w:t>
      </w:r>
      <w:r w:rsidRPr="006A433D">
        <w:rPr>
          <w:b/>
          <w:bCs/>
        </w:rPr>
        <w:t>20 reglas de espaciado</w:t>
      </w:r>
      <w:r w:rsidRPr="006A433D">
        <w:t>, suficientes para mantener una interfaz consistente sin sobrecargar el documento.</w:t>
      </w:r>
    </w:p>
    <w:p w14:paraId="2409A878" w14:textId="77777777" w:rsidR="006A433D" w:rsidRPr="006A433D" w:rsidRDefault="006A433D" w:rsidP="006A433D">
      <w:pPr>
        <w:rPr>
          <w:b/>
          <w:bCs/>
        </w:rPr>
      </w:pPr>
      <w:r w:rsidRPr="006A433D">
        <w:rPr>
          <w:b/>
          <w:bCs/>
        </w:rPr>
        <w:t>¿Por qué me gusta esta organización?</w:t>
      </w:r>
    </w:p>
    <w:p w14:paraId="2190CDDA" w14:textId="77777777" w:rsidR="006A433D" w:rsidRPr="006A433D" w:rsidRDefault="006A433D" w:rsidP="006A433D">
      <w:r w:rsidRPr="006A433D">
        <w:t>Porque si mañana diseñas otra pantalla, por ejemplo:</w:t>
      </w:r>
    </w:p>
    <w:p w14:paraId="4B35D7E5" w14:textId="77777777" w:rsidR="006A433D" w:rsidRPr="006A433D" w:rsidRDefault="006A433D" w:rsidP="006A433D">
      <w:pPr>
        <w:numPr>
          <w:ilvl w:val="0"/>
          <w:numId w:val="1"/>
        </w:numPr>
      </w:pPr>
      <w:r w:rsidRPr="006A433D">
        <w:t>Mis listas</w:t>
      </w:r>
    </w:p>
    <w:p w14:paraId="6BA852C4" w14:textId="77777777" w:rsidR="006A433D" w:rsidRPr="006A433D" w:rsidRDefault="006A433D" w:rsidP="006A433D">
      <w:pPr>
        <w:numPr>
          <w:ilvl w:val="0"/>
          <w:numId w:val="1"/>
        </w:numPr>
      </w:pPr>
      <w:r w:rsidRPr="006A433D">
        <w:t>Perfil</w:t>
      </w:r>
    </w:p>
    <w:p w14:paraId="337C1C98" w14:textId="77777777" w:rsidR="006A433D" w:rsidRPr="006A433D" w:rsidRDefault="006A433D" w:rsidP="006A433D">
      <w:pPr>
        <w:numPr>
          <w:ilvl w:val="0"/>
          <w:numId w:val="1"/>
        </w:numPr>
      </w:pPr>
      <w:r w:rsidRPr="006A433D">
        <w:t>Estadísticas</w:t>
      </w:r>
    </w:p>
    <w:p w14:paraId="3B61C292" w14:textId="77777777" w:rsidR="006A433D" w:rsidRPr="006A433D" w:rsidRDefault="006A433D" w:rsidP="006A433D">
      <w:pPr>
        <w:numPr>
          <w:ilvl w:val="0"/>
          <w:numId w:val="1"/>
        </w:numPr>
      </w:pPr>
      <w:r w:rsidRPr="006A433D">
        <w:t>Configuración</w:t>
      </w:r>
    </w:p>
    <w:p w14:paraId="30721C3A" w14:textId="77777777" w:rsidR="006A433D" w:rsidRPr="006A433D" w:rsidRDefault="006A433D" w:rsidP="006A433D">
      <w:pPr>
        <w:numPr>
          <w:ilvl w:val="0"/>
          <w:numId w:val="1"/>
        </w:numPr>
      </w:pPr>
      <w:r w:rsidRPr="006A433D">
        <w:t>Iniciar sesión</w:t>
      </w:r>
    </w:p>
    <w:p w14:paraId="24B1B7F6" w14:textId="77777777" w:rsidR="006A433D" w:rsidRPr="006A433D" w:rsidRDefault="006A433D" w:rsidP="006A433D">
      <w:r w:rsidRPr="006A433D">
        <w:rPr>
          <w:b/>
          <w:bCs/>
        </w:rPr>
        <w:t>No tendrás que crear nuevas reglas de espaciado.</w:t>
      </w:r>
      <w:r w:rsidRPr="006A433D">
        <w:t xml:space="preserve"> Simplemente reutilizarás las mismas 20 reglas en toda la aplicación.</w:t>
      </w:r>
    </w:p>
    <w:p w14:paraId="50EB1881" w14:textId="77777777" w:rsidR="006A433D" w:rsidRPr="006A433D" w:rsidRDefault="006A433D" w:rsidP="006A433D">
      <w:r w:rsidRPr="006A433D">
        <w:t>Es una forma de trabajar muy común en equipos de diseño: primero se define un conjunto pequeño de reglas reutilizables y luego todas las pantallas las siguen. Eso hace que el diseño sea más consistente y también facilita el desarrollo cuando empieces a convertir esos diseños en componentes con CSS.</w:t>
      </w:r>
    </w:p>
    <w:p w14:paraId="59851C76" w14:textId="7CC49328" w:rsidR="00CB4728" w:rsidRPr="00A808F9" w:rsidRDefault="00CB4728" w:rsidP="00A808F9"/>
    <w:sectPr w:rsidR="00CB4728" w:rsidRPr="00A808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48C"/>
    <w:multiLevelType w:val="multilevel"/>
    <w:tmpl w:val="DF5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2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C7"/>
    <w:rsid w:val="000C4C38"/>
    <w:rsid w:val="001E33FE"/>
    <w:rsid w:val="0020695D"/>
    <w:rsid w:val="00256DF1"/>
    <w:rsid w:val="0026699B"/>
    <w:rsid w:val="003627D3"/>
    <w:rsid w:val="003A5288"/>
    <w:rsid w:val="004171E3"/>
    <w:rsid w:val="00417427"/>
    <w:rsid w:val="004A56FF"/>
    <w:rsid w:val="00520BC7"/>
    <w:rsid w:val="006A433D"/>
    <w:rsid w:val="00741F5D"/>
    <w:rsid w:val="007B0111"/>
    <w:rsid w:val="007C4167"/>
    <w:rsid w:val="00814C73"/>
    <w:rsid w:val="00990943"/>
    <w:rsid w:val="009978E2"/>
    <w:rsid w:val="009A1A31"/>
    <w:rsid w:val="009E2A47"/>
    <w:rsid w:val="00A13FA0"/>
    <w:rsid w:val="00A808F9"/>
    <w:rsid w:val="00B5627C"/>
    <w:rsid w:val="00CB4728"/>
    <w:rsid w:val="00D75FF1"/>
    <w:rsid w:val="00E35008"/>
    <w:rsid w:val="00FD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51FC"/>
  <w15:chartTrackingRefBased/>
  <w15:docId w15:val="{7BB2EF0A-5D8C-45D3-A5A5-B776818F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B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B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B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1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9A1A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6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Martinez Franco</dc:creator>
  <cp:keywords/>
  <dc:description/>
  <cp:lastModifiedBy>Luis Angel Martinez Franco</cp:lastModifiedBy>
  <cp:revision>5</cp:revision>
  <dcterms:created xsi:type="dcterms:W3CDTF">2026-07-19T01:36:00Z</dcterms:created>
  <dcterms:modified xsi:type="dcterms:W3CDTF">2026-07-29T00:41:00Z</dcterms:modified>
</cp:coreProperties>
</file>