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77777777" w:rsidR="00D52E28" w:rsidRPr="00D52E28" w:rsidRDefault="000C579F"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D52E28" w:rsidRPr="00D52E28">
                  <w:rPr>
                    <w:rFonts w:ascii="黑体" w:eastAsia="黑体" w:hAnsi="黑体" w:hint="eastAsia"/>
                    <w:b/>
                    <w:color w:val="000000" w:themeColor="text1"/>
                    <w:sz w:val="44"/>
                    <w:szCs w:val="44"/>
                  </w:rPr>
                  <w:t>基于ZNS SSD的数据访问特征分析与性能优化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D52E28"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0C579F"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0C579F"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proofErr w:type="gramStart"/>
                <w:r w:rsidR="00D52E28" w:rsidRPr="00D52E28">
                  <w:rPr>
                    <w:rFonts w:ascii="华文中宋" w:eastAsia="华文中宋" w:hAnsi="华文中宋" w:cstheme="minorBidi" w:hint="eastAsia"/>
                    <w:kern w:val="0"/>
                    <w:sz w:val="32"/>
                    <w:szCs w:val="32"/>
                  </w:rPr>
                  <w:t>计科本硕</w:t>
                </w:r>
                <w:proofErr w:type="gramEnd"/>
                <w:r w:rsidR="00D52E28" w:rsidRPr="00D52E28">
                  <w:rPr>
                    <w:rFonts w:ascii="华文中宋" w:eastAsia="华文中宋" w:hAnsi="华文中宋" w:cstheme="minorBidi" w:hint="eastAsia"/>
                    <w:kern w:val="0"/>
                    <w:sz w:val="32"/>
                    <w:szCs w:val="32"/>
                  </w:rPr>
                  <w:t>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0C579F"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w:t>
                </w:r>
                <w:proofErr w:type="gramStart"/>
                <w:r w:rsidR="00D52E28" w:rsidRPr="00D52E28">
                  <w:rPr>
                    <w:rFonts w:ascii="华文中宋" w:eastAsia="华文中宋" w:hAnsi="华文中宋" w:cstheme="minorBidi" w:hint="eastAsia"/>
                    <w:kern w:val="0"/>
                    <w:sz w:val="32"/>
                    <w:szCs w:val="32"/>
                  </w:rPr>
                  <w:t>淇</w:t>
                </w:r>
                <w:proofErr w:type="gramEnd"/>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0C579F"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proofErr w:type="gramStart"/>
                <w:r w:rsidR="00D52E28" w:rsidRPr="00D52E28">
                  <w:rPr>
                    <w:rFonts w:ascii="华文中宋" w:eastAsia="华文中宋" w:hAnsi="华文中宋" w:cstheme="minorBidi" w:hint="eastAsia"/>
                    <w:kern w:val="0"/>
                    <w:sz w:val="32"/>
                    <w:szCs w:val="32"/>
                  </w:rPr>
                  <w:t>刘渝</w:t>
                </w:r>
                <w:proofErr w:type="gramEnd"/>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77777777" w:rsidR="00D52E28" w:rsidRPr="00D52E28" w:rsidRDefault="000C579F"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kern w:val="0"/>
            <w:sz w:val="32"/>
            <w:szCs w:val="32"/>
          </w:rPr>
          <w:alias w:val="状态"/>
          <w:id w:val="-422569629"/>
          <w:placeholder>
            <w:docPart w:val="98832F24C14C4FC18D0DAE76725C205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D52E28" w:rsidRPr="00D52E28">
            <w:rPr>
              <w:rFonts w:ascii="华文中宋" w:eastAsia="华文中宋" w:hAnsi="华文中宋"/>
              <w:color w:val="808080"/>
              <w:kern w:val="0"/>
              <w:sz w:val="32"/>
              <w:szCs w:val="32"/>
            </w:rPr>
            <w:t>[状态]</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77777777"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77777777"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4E2ACFC4" w14:textId="77777777"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6FC162D6" w:rsidR="000F2FD8" w:rsidRPr="000F56E3" w:rsidRDefault="00327DA5" w:rsidP="00D52E28">
      <w:pPr>
        <w:pStyle w:val="af8"/>
        <w:spacing w:before="360" w:after="240"/>
      </w:pPr>
      <w:bookmarkStart w:id="2" w:name="_Toc166872933"/>
      <w:r w:rsidRPr="000F56E3">
        <w:lastRenderedPageBreak/>
        <w:t>摘</w:t>
      </w:r>
      <w:r w:rsidRPr="000F56E3">
        <w:t xml:space="preserve">  </w:t>
      </w:r>
      <w:r w:rsidRPr="000F56E3">
        <w:t>要</w:t>
      </w:r>
      <w:bookmarkEnd w:id="2"/>
      <w:ins w:id="3" w:author="子淇" w:date="2024-05-20T22:43:00Z">
        <w:r w:rsidR="00113A71">
          <w:rPr>
            <w:rFonts w:hint="eastAsia"/>
          </w:rPr>
          <w:t>#</w:t>
        </w:r>
      </w:ins>
    </w:p>
    <w:p w14:paraId="238E711A" w14:textId="50B4DA36"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r w:rsidR="00E4622E" w:rsidRPr="000F56E3">
        <w:t>然而</w:t>
      </w:r>
      <w:r w:rsidR="00381213" w:rsidRPr="000F56E3">
        <w:t>，</w:t>
      </w:r>
      <w:r w:rsidR="00005737" w:rsidRPr="000F56E3">
        <w:t>ZNS SSD</w:t>
      </w:r>
      <w:r w:rsidR="00005737" w:rsidRPr="000F56E3">
        <w:t>在应用中仍存在技术适应性、兼容性和管理复杂性不足</w:t>
      </w:r>
      <w:r w:rsidR="005D305E">
        <w:rPr>
          <w:rFonts w:hint="eastAsia"/>
        </w:rPr>
        <w:t>等问题</w:t>
      </w:r>
      <w:r w:rsidR="00483797" w:rsidRPr="000F56E3">
        <w:t>，</w:t>
      </w:r>
      <w:r w:rsidR="005D305E">
        <w:rPr>
          <w:rFonts w:hint="eastAsia"/>
        </w:rPr>
        <w:t>导致</w:t>
      </w:r>
      <w:r w:rsidR="00483797" w:rsidRPr="000F56E3">
        <w:t>传统文件系统和存储引擎未能充分利用</w:t>
      </w:r>
      <w:r w:rsidR="00B72006" w:rsidRPr="000F56E3">
        <w:t>ZNS</w:t>
      </w:r>
      <w:r w:rsidR="00B72006" w:rsidRPr="000F56E3">
        <w:t>设备的</w:t>
      </w:r>
      <w:commentRangeStart w:id="4"/>
      <w:r w:rsidR="00B72006" w:rsidRPr="000F56E3">
        <w:t>特性</w:t>
      </w:r>
      <w:commentRangeEnd w:id="4"/>
      <w:r w:rsidR="00633F82">
        <w:rPr>
          <w:rStyle w:val="aff0"/>
        </w:rPr>
        <w:commentReference w:id="4"/>
      </w:r>
      <w:r w:rsidR="00317921" w:rsidRPr="000F56E3">
        <w:t>。</w:t>
      </w:r>
    </w:p>
    <w:p w14:paraId="7E511B8A" w14:textId="4EE0923E" w:rsidR="00150244" w:rsidRPr="000F56E3" w:rsidRDefault="005442A3" w:rsidP="00D52E28">
      <w:commentRangeStart w:id="5"/>
      <w:r w:rsidRPr="000F56E3">
        <w:t>本文</w:t>
      </w:r>
      <w:commentRangeEnd w:id="5"/>
      <w:r w:rsidR="005D305E">
        <w:rPr>
          <w:rStyle w:val="aff0"/>
        </w:rPr>
        <w:commentReference w:id="5"/>
      </w:r>
      <w:r w:rsidRPr="000F56E3">
        <w:t>基于对</w:t>
      </w:r>
      <w:ins w:id="6" w:author="子淇" w:date="2024-05-20T15:07:00Z">
        <w:r w:rsidR="009A14FA">
          <w:rPr>
            <w:rFonts w:hint="eastAsia"/>
          </w:rPr>
          <w:t>Z</w:t>
        </w:r>
        <w:r w:rsidR="009A14FA">
          <w:t>NS</w:t>
        </w:r>
        <w:r w:rsidR="009A14FA">
          <w:rPr>
            <w:rFonts w:hint="eastAsia"/>
          </w:rPr>
          <w:t>模拟器</w:t>
        </w:r>
      </w:ins>
      <w:ins w:id="7" w:author="子淇" w:date="2024-05-20T15:14:00Z">
        <w:r w:rsidR="002A7281">
          <w:rPr>
            <w:rFonts w:hint="eastAsia"/>
          </w:rPr>
          <w:t>和</w:t>
        </w:r>
      </w:ins>
      <w:r w:rsidRPr="000F56E3">
        <w:t>真实</w:t>
      </w:r>
      <w:r w:rsidRPr="000F56E3">
        <w:t>ZNS</w:t>
      </w:r>
      <w:r w:rsidRPr="000F56E3">
        <w:t>设备的</w:t>
      </w:r>
      <w:ins w:id="8" w:author="子淇" w:date="2024-05-20T15:08:00Z">
        <w:r w:rsidR="000677F8">
          <w:rPr>
            <w:rFonts w:hint="eastAsia"/>
          </w:rPr>
          <w:t>对比</w:t>
        </w:r>
      </w:ins>
      <w:r w:rsidRPr="000F56E3">
        <w:t>测试</w:t>
      </w:r>
      <w:r w:rsidR="00DF23DD">
        <w:rPr>
          <w:rFonts w:hint="eastAsia"/>
        </w:rPr>
        <w:t>与</w:t>
      </w:r>
      <w:r w:rsidRPr="000F56E3">
        <w:t>评估，</w:t>
      </w:r>
      <w:r w:rsidR="00683F95" w:rsidRPr="000F56E3">
        <w:t>结合</w:t>
      </w:r>
      <w:r w:rsidRPr="000F56E3">
        <w:t>对</w:t>
      </w:r>
      <w:r w:rsidR="0080206C" w:rsidRPr="000F56E3">
        <w:t>日志式合并树</w:t>
      </w:r>
      <w:r w:rsidRPr="000F56E3">
        <w:t>存储模型和对</w:t>
      </w:r>
      <w:proofErr w:type="spellStart"/>
      <w:r w:rsidRPr="000F56E3">
        <w:t>RocksDB</w:t>
      </w:r>
      <w:proofErr w:type="spellEnd"/>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proofErr w:type="gramStart"/>
      <w:r w:rsidR="00BD2EA3" w:rsidRPr="000F56E3">
        <w:t>感知</w:t>
      </w:r>
      <w:r w:rsidR="000D5B2F" w:rsidRPr="000F56E3">
        <w:t>型</w:t>
      </w:r>
      <w:r w:rsidR="00935B28" w:rsidRPr="000F56E3">
        <w:t>写前</w:t>
      </w:r>
      <w:proofErr w:type="gramEnd"/>
      <w:r w:rsidR="00935B28" w:rsidRPr="000F56E3">
        <w:t>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w:t>
      </w:r>
      <w:del w:id="9" w:author="刘 yu" w:date="2024-05-20T10:57:00Z">
        <w:r w:rsidR="00935B28" w:rsidRPr="000F56E3" w:rsidDel="00695E90">
          <w:delText>专为</w:delText>
        </w:r>
      </w:del>
      <w:r w:rsidR="00935B28" w:rsidRPr="000F56E3">
        <w:t>ZNS</w:t>
      </w:r>
      <w:ins w:id="10" w:author="刘 yu" w:date="2024-05-20T10:57:00Z">
        <w:r w:rsidR="00695E90">
          <w:rPr>
            <w:rFonts w:hint="eastAsia"/>
          </w:rPr>
          <w:t>专用</w:t>
        </w:r>
      </w:ins>
      <w:del w:id="11" w:author="刘 yu" w:date="2024-05-20T10:57:00Z">
        <w:r w:rsidR="00B72F25" w:rsidRPr="000F56E3" w:rsidDel="00695E90">
          <w:delText>设计</w:delText>
        </w:r>
        <w:r w:rsidR="00935B28" w:rsidRPr="000F56E3" w:rsidDel="00695E90">
          <w:delText>的</w:delText>
        </w:r>
      </w:del>
      <w:r w:rsidR="00935B28" w:rsidRPr="000F56E3">
        <w:t>文件系统</w:t>
      </w:r>
      <w:r w:rsidR="0060256B" w:rsidRPr="000F56E3">
        <w:t>。</w:t>
      </w:r>
      <w:del w:id="12" w:author="刘 yu" w:date="2024-05-20T12:23:00Z">
        <w:r w:rsidR="003D571E" w:rsidRPr="000F56E3" w:rsidDel="00633F82">
          <w:delText>Z</w:delText>
        </w:r>
        <w:r w:rsidR="000B0FA6" w:rsidRPr="000F56E3" w:rsidDel="00633F82">
          <w:delText>AFS</w:delText>
        </w:r>
      </w:del>
      <w:r w:rsidR="000B0FA6" w:rsidRPr="000F56E3">
        <w:t>通过引入</w:t>
      </w:r>
      <w:r w:rsidR="000B0FA6" w:rsidRPr="000F56E3">
        <w:t>SPDK</w:t>
      </w:r>
      <w:r w:rsidR="000B0FA6" w:rsidRPr="000F56E3">
        <w:t>技术，</w:t>
      </w:r>
      <w:ins w:id="13" w:author="子淇" w:date="2024-05-20T15:08:00Z">
        <w:r w:rsidR="00027571">
          <w:rPr>
            <w:rFonts w:hint="eastAsia"/>
          </w:rPr>
          <w:t>并</w:t>
        </w:r>
      </w:ins>
      <w:r w:rsidR="00CB0B8B" w:rsidRPr="000F56E3">
        <w:t>利用</w:t>
      </w:r>
      <w:r w:rsidR="000B0FA6" w:rsidRPr="000F56E3">
        <w:t>区</w:t>
      </w:r>
      <w:ins w:id="14" w:author="刘 yu" w:date="2024-05-20T14:40:00Z">
        <w:r w:rsidR="009179F8">
          <w:rPr>
            <w:rFonts w:hint="eastAsia"/>
          </w:rPr>
          <w:t>域</w:t>
        </w:r>
      </w:ins>
      <w:r w:rsidR="000B0FA6" w:rsidRPr="000F56E3">
        <w:t>追加命令和</w:t>
      </w:r>
      <w:r w:rsidR="00CA3A68" w:rsidRPr="000F56E3">
        <w:t>A2-WAL</w:t>
      </w:r>
      <w:r w:rsidR="00E42C28" w:rsidRPr="000F56E3">
        <w:t>的异步写入机制</w:t>
      </w:r>
      <w:r w:rsidR="00AA2215" w:rsidRPr="000F56E3">
        <w:t>，</w:t>
      </w:r>
      <w:ins w:id="15" w:author="刘 yu" w:date="2024-05-20T12:22:00Z">
        <w:r w:rsidR="00633F82">
          <w:rPr>
            <w:rFonts w:hint="eastAsia"/>
          </w:rPr>
          <w:t>能够</w:t>
        </w:r>
      </w:ins>
      <w:r w:rsidR="002C53DC" w:rsidRPr="000F56E3">
        <w:t>有效解决</w:t>
      </w:r>
      <w:del w:id="16" w:author="刘 yu" w:date="2024-05-20T12:23:00Z">
        <w:r w:rsidR="002C53DC" w:rsidRPr="000F56E3" w:rsidDel="00633F82">
          <w:delText>了</w:delText>
        </w:r>
      </w:del>
      <w:del w:id="17" w:author="刘 yu" w:date="2024-05-20T12:21:00Z">
        <w:r w:rsidR="000230C3" w:rsidRPr="000F56E3" w:rsidDel="00633F82">
          <w:delText>基于</w:delText>
        </w:r>
        <w:r w:rsidR="000230C3" w:rsidRPr="000F56E3" w:rsidDel="00633F82">
          <w:delText>ZNS</w:delText>
        </w:r>
        <w:r w:rsidR="000230C3" w:rsidRPr="000F56E3" w:rsidDel="00633F82">
          <w:delText>的</w:delText>
        </w:r>
      </w:del>
      <w:proofErr w:type="spellStart"/>
      <w:r w:rsidR="000230C3" w:rsidRPr="000F56E3">
        <w:t>RocksDB</w:t>
      </w:r>
      <w:proofErr w:type="spellEnd"/>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del w:id="18" w:author="刘 yu" w:date="2024-05-20T12:21:00Z">
        <w:r w:rsidR="00495CC3" w:rsidRPr="000F56E3" w:rsidDel="00633F82">
          <w:delText>的</w:delText>
        </w:r>
      </w:del>
      <w:r w:rsidR="00495CC3" w:rsidRPr="000F56E3">
        <w:t>串行写</w:t>
      </w:r>
      <w:r w:rsidR="009B62B5" w:rsidRPr="000F56E3">
        <w:t>入</w:t>
      </w:r>
      <w:r w:rsidR="00321464" w:rsidRPr="000F56E3">
        <w:t>导致</w:t>
      </w:r>
      <w:r w:rsidR="00C224E3" w:rsidRPr="000F56E3">
        <w:t>的</w:t>
      </w:r>
      <w:r w:rsidR="0074003A" w:rsidRPr="000F56E3">
        <w:t>性能瓶颈</w:t>
      </w:r>
      <w:ins w:id="19" w:author="刘 yu" w:date="2024-05-20T12:23:00Z">
        <w:r w:rsidR="00633F82">
          <w:rPr>
            <w:rFonts w:hint="eastAsia"/>
          </w:rPr>
          <w:t>问题</w:t>
        </w:r>
      </w:ins>
      <w:r w:rsidR="002C53DC" w:rsidRPr="000F56E3">
        <w:t>。</w:t>
      </w:r>
    </w:p>
    <w:p w14:paraId="748F9877" w14:textId="3F1A4989" w:rsidR="00747867" w:rsidRPr="000F56E3" w:rsidRDefault="00633F82" w:rsidP="00D52E28">
      <w:ins w:id="20" w:author="刘 yu" w:date="2024-05-20T12:24:00Z">
        <w:r>
          <w:rPr>
            <w:rFonts w:hint="eastAsia"/>
          </w:rPr>
          <w:t>通过</w:t>
        </w:r>
      </w:ins>
      <w:del w:id="21" w:author="刘 yu" w:date="2024-05-20T12:24:00Z">
        <w:r w:rsidR="00A64293" w:rsidRPr="000F56E3" w:rsidDel="00633F82">
          <w:delText>在</w:delText>
        </w:r>
      </w:del>
      <w:r w:rsidR="00A64293" w:rsidRPr="000F56E3">
        <w:t>实验</w:t>
      </w:r>
      <w:del w:id="22" w:author="刘 yu" w:date="2024-05-20T12:24:00Z">
        <w:r w:rsidR="00A64293" w:rsidRPr="000F56E3" w:rsidDel="00633F82">
          <w:delText>中</w:delText>
        </w:r>
      </w:del>
      <w:r w:rsidR="00A64293" w:rsidRPr="000F56E3">
        <w:t>，</w:t>
      </w:r>
      <w:del w:id="23" w:author="刘 yu" w:date="2024-05-20T12:24:00Z">
        <w:r w:rsidR="00A64293" w:rsidRPr="000F56E3" w:rsidDel="00633F82">
          <w:rPr>
            <w:rFonts w:hint="eastAsia"/>
          </w:rPr>
          <w:delText>通过对</w:delText>
        </w:r>
      </w:del>
      <w:ins w:id="24" w:author="刘 yu" w:date="2024-05-20T12:24:00Z">
        <w:r>
          <w:rPr>
            <w:rFonts w:hint="eastAsia"/>
          </w:rPr>
          <w:t>获得了</w:t>
        </w:r>
      </w:ins>
      <w:r w:rsidR="00A64293" w:rsidRPr="000F56E3">
        <w:t>ZNS SSD</w:t>
      </w:r>
      <w:del w:id="25" w:author="刘 yu" w:date="2024-05-20T12:24:00Z">
        <w:r w:rsidR="00A64293" w:rsidRPr="000F56E3" w:rsidDel="00633F82">
          <w:delText>进行</w:delText>
        </w:r>
      </w:del>
      <w:r w:rsidR="00A64293" w:rsidRPr="000F56E3">
        <w:t>硬件测试</w:t>
      </w:r>
      <w:ins w:id="26" w:author="刘 yu" w:date="2024-05-20T12:24:00Z">
        <w:r>
          <w:rPr>
            <w:rFonts w:hint="eastAsia"/>
          </w:rPr>
          <w:t>数据</w:t>
        </w:r>
      </w:ins>
      <w:r w:rsidR="00A64293" w:rsidRPr="000F56E3">
        <w:t>，</w:t>
      </w:r>
      <w:ins w:id="27" w:author="刘 yu" w:date="2024-05-20T12:24:00Z">
        <w:r>
          <w:rPr>
            <w:rFonts w:hint="eastAsia"/>
          </w:rPr>
          <w:t>并基于此</w:t>
        </w:r>
      </w:ins>
      <w:del w:id="28" w:author="刘 yu" w:date="2024-05-20T12:24:00Z">
        <w:r w:rsidR="00A64293" w:rsidRPr="000F56E3" w:rsidDel="00633F82">
          <w:delText>进一步</w:delText>
        </w:r>
      </w:del>
      <w:r w:rsidR="00A64293" w:rsidRPr="000F56E3">
        <w:t>探讨了</w:t>
      </w:r>
      <w:r w:rsidR="00A64293" w:rsidRPr="000F56E3">
        <w:t>ZNS SSD</w:t>
      </w:r>
      <w:r w:rsidR="00A64293" w:rsidRPr="000F56E3">
        <w:t>的设计理念和参数选择</w:t>
      </w:r>
      <w:ins w:id="29" w:author="刘 yu" w:date="2024-05-20T12:25:00Z">
        <w:r>
          <w:rPr>
            <w:rFonts w:hint="eastAsia"/>
          </w:rPr>
          <w:t>，</w:t>
        </w:r>
      </w:ins>
      <w:del w:id="30" w:author="刘 yu" w:date="2024-05-20T12:25:00Z">
        <w:r w:rsidR="00A64293" w:rsidRPr="000F56E3" w:rsidDel="00633F82">
          <w:delText>；并</w:delText>
        </w:r>
      </w:del>
      <w:r w:rsidR="00A64293" w:rsidRPr="000F56E3">
        <w:t>对</w:t>
      </w:r>
      <w:r w:rsidR="00A64293" w:rsidRPr="000F56E3">
        <w:t>ZAFS</w:t>
      </w:r>
      <w:ins w:id="31" w:author="刘 yu" w:date="2024-05-20T12:25:00Z">
        <w:r>
          <w:rPr>
            <w:rFonts w:hint="eastAsia"/>
          </w:rPr>
          <w:t>的有效性</w:t>
        </w:r>
      </w:ins>
      <w:r w:rsidR="00A64293" w:rsidRPr="000F56E3">
        <w:t>进行</w:t>
      </w:r>
      <w:ins w:id="32" w:author="刘 yu" w:date="2024-05-20T12:25:00Z">
        <w:r>
          <w:rPr>
            <w:rFonts w:hint="eastAsia"/>
          </w:rPr>
          <w:t>了</w:t>
        </w:r>
      </w:ins>
      <w:r w:rsidR="00A64293" w:rsidRPr="000F56E3">
        <w:t>评估</w:t>
      </w:r>
      <w:del w:id="33" w:author="刘 yu" w:date="2024-05-20T12:25:00Z">
        <w:r w:rsidR="00A64293" w:rsidRPr="000F56E3" w:rsidDel="00633F82">
          <w:rPr>
            <w:rFonts w:hint="eastAsia"/>
          </w:rPr>
          <w:delText>并</w:delText>
        </w:r>
      </w:del>
      <w:ins w:id="34" w:author="刘 yu" w:date="2024-05-20T12:25:00Z">
        <w:r>
          <w:rPr>
            <w:rFonts w:hint="eastAsia"/>
          </w:rPr>
          <w:t>和</w:t>
        </w:r>
      </w:ins>
      <w:r w:rsidR="00A64293" w:rsidRPr="000F56E3">
        <w:t>验证</w:t>
      </w:r>
      <w:del w:id="35" w:author="刘 yu" w:date="2024-05-20T12:25:00Z">
        <w:r w:rsidR="00A64293" w:rsidRPr="000F56E3" w:rsidDel="00633F82">
          <w:delText>了其有效性</w:delText>
        </w:r>
      </w:del>
      <w:r w:rsidR="00A64293" w:rsidRPr="000F56E3">
        <w:t>。</w:t>
      </w:r>
      <w:del w:id="36" w:author="刘 yu" w:date="2024-05-20T12:25:00Z">
        <w:r w:rsidR="00A64293" w:rsidRPr="000F56E3" w:rsidDel="00633F82">
          <w:delText>实验</w:delText>
        </w:r>
      </w:del>
      <w:r w:rsidR="00A64293" w:rsidRPr="000F56E3">
        <w:t>结果表明，</w:t>
      </w:r>
      <w:ins w:id="37" w:author="刘 yu" w:date="2024-05-20T12:27:00Z">
        <w:r>
          <w:rPr>
            <w:rFonts w:hint="eastAsia"/>
          </w:rPr>
          <w:t>相比于</w:t>
        </w:r>
        <w:r>
          <w:rPr>
            <w:rFonts w:hint="eastAsia"/>
          </w:rPr>
          <w:t>XX</w:t>
        </w:r>
        <w:r>
          <w:rPr>
            <w:rFonts w:hint="eastAsia"/>
          </w:rPr>
          <w:t>，</w:t>
        </w:r>
      </w:ins>
      <w:r w:rsidR="00A64293" w:rsidRPr="000F56E3">
        <w:t xml:space="preserve">ZAFS </w:t>
      </w:r>
      <w:ins w:id="38" w:author="刘 yu" w:date="2024-05-20T12:26:00Z">
        <w:r>
          <w:rPr>
            <w:rFonts w:hint="eastAsia"/>
          </w:rPr>
          <w:t>使</w:t>
        </w:r>
      </w:ins>
      <w:r w:rsidR="00A64293" w:rsidRPr="000F56E3">
        <w:t>吞吐量</w:t>
      </w:r>
      <w:del w:id="39" w:author="刘 yu" w:date="2024-05-20T12:26:00Z">
        <w:r w:rsidR="00A64293" w:rsidRPr="000F56E3" w:rsidDel="00633F82">
          <w:delText>的</w:delText>
        </w:r>
      </w:del>
      <w:r w:rsidR="00A64293" w:rsidRPr="000F56E3">
        <w:t>提升了</w:t>
      </w:r>
      <w:r w:rsidR="00A64293" w:rsidRPr="000F56E3">
        <w:t>1.9~3.5</w:t>
      </w:r>
      <w:r w:rsidR="00A64293" w:rsidRPr="000F56E3">
        <w:t>倍</w:t>
      </w:r>
      <w:ins w:id="40" w:author="刘 yu" w:date="2024-05-20T12:27:00Z">
        <w:r w:rsidR="00647542">
          <w:rPr>
            <w:rFonts w:hint="eastAsia"/>
          </w:rPr>
          <w:t>。</w:t>
        </w:r>
      </w:ins>
      <w:del w:id="41" w:author="刘 yu" w:date="2024-05-20T12:27:00Z">
        <w:r w:rsidR="00A64293" w:rsidRPr="000F56E3" w:rsidDel="00647542">
          <w:delText>，</w:delText>
        </w:r>
      </w:del>
      <w:ins w:id="42" w:author="刘 yu" w:date="2024-05-20T14:37:00Z">
        <w:r w:rsidR="00DE5798">
          <w:rPr>
            <w:rFonts w:hint="eastAsia"/>
          </w:rPr>
          <w:t>此外</w:t>
        </w:r>
      </w:ins>
      <w:ins w:id="43" w:author="刘 yu" w:date="2024-05-20T12:27:00Z">
        <w:r>
          <w:rPr>
            <w:rFonts w:hint="eastAsia"/>
          </w:rPr>
          <w:t>，</w:t>
        </w:r>
      </w:ins>
      <w:ins w:id="44" w:author="刘 yu" w:date="2024-05-20T14:37:00Z">
        <w:r w:rsidR="00DE5798">
          <w:rPr>
            <w:rFonts w:hint="eastAsia"/>
          </w:rPr>
          <w:t>改进虽然</w:t>
        </w:r>
      </w:ins>
      <w:ins w:id="45" w:author="刘 yu" w:date="2024-05-20T14:38:00Z">
        <w:r w:rsidR="00DE5798">
          <w:rPr>
            <w:rFonts w:hint="eastAsia"/>
          </w:rPr>
          <w:t>增加了</w:t>
        </w:r>
      </w:ins>
      <w:ins w:id="46" w:author="刘 yu" w:date="2024-05-20T14:37:00Z">
        <w:r w:rsidR="00DE5798" w:rsidRPr="000F56E3">
          <w:t>A2-WAL</w:t>
        </w:r>
      </w:ins>
      <w:ins w:id="47" w:author="刘 yu" w:date="2024-05-20T14:39:00Z">
        <w:r w:rsidR="00DE5798">
          <w:rPr>
            <w:rFonts w:hint="eastAsia"/>
          </w:rPr>
          <w:t>的文件大小，但在灾害恢复时，</w:t>
        </w:r>
      </w:ins>
      <w:r w:rsidR="00A64293" w:rsidRPr="000F56E3">
        <w:t>数据恢复时间最多</w:t>
      </w:r>
      <w:ins w:id="48" w:author="刘 yu" w:date="2024-05-20T12:26:00Z">
        <w:r>
          <w:rPr>
            <w:rFonts w:hint="eastAsia"/>
          </w:rPr>
          <w:t>能够</w:t>
        </w:r>
      </w:ins>
      <w:r w:rsidR="00A64293" w:rsidRPr="000F56E3">
        <w:t>降低</w:t>
      </w:r>
      <w:del w:id="49" w:author="刘 yu" w:date="2024-05-20T12:26:00Z">
        <w:r w:rsidR="00A64293" w:rsidRPr="000F56E3" w:rsidDel="00633F82">
          <w:delText>了</w:delText>
        </w:r>
      </w:del>
      <w:r w:rsidR="00A64293" w:rsidRPr="000F56E3">
        <w:t>6.7</w:t>
      </w:r>
      <w:r w:rsidR="00A64293"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50" w:name="_Toc452327432"/>
      <w:bookmarkStart w:id="51" w:name="_Toc451934677"/>
      <w:bookmarkStart w:id="52" w:name="_Toc452327266"/>
      <w:bookmarkStart w:id="53"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0A5D25E8" w:rsidR="000F2FD8" w:rsidRPr="000F56E3" w:rsidRDefault="00327DA5" w:rsidP="00D52E28">
      <w:pPr>
        <w:pStyle w:val="af8"/>
        <w:spacing w:before="360" w:after="240"/>
      </w:pPr>
      <w:bookmarkStart w:id="54" w:name="_Toc166872934"/>
      <w:r w:rsidRPr="000F56E3">
        <w:lastRenderedPageBreak/>
        <w:t>Abstract</w:t>
      </w:r>
      <w:bookmarkEnd w:id="50"/>
      <w:bookmarkEnd w:id="51"/>
      <w:bookmarkEnd w:id="52"/>
      <w:bookmarkEnd w:id="53"/>
      <w:bookmarkEnd w:id="54"/>
    </w:p>
    <w:p w14:paraId="309D33B1" w14:textId="3E1C6AB4" w:rsidR="00EF263F" w:rsidRPr="000F56E3" w:rsidRDefault="00EF263F" w:rsidP="00D52E28">
      <w:r w:rsidRPr="000F56E3">
        <w:t>Zoned Namespace (ZNS) SSDs manage data by zoning and enforce sequential writes within each zone, effectively addressing issues such as write amplification and excessive garbage collection costs associated with traditional SSDs. Compared to co</w:t>
      </w:r>
      <w:r w:rsidR="0009240C" w:rsidRPr="000F56E3">
        <w:t>-</w:t>
      </w:r>
      <w:proofErr w:type="spellStart"/>
      <w:r w:rsidRPr="000F56E3">
        <w:t>nventional</w:t>
      </w:r>
      <w:proofErr w:type="spellEnd"/>
      <w:r w:rsidRPr="000F56E3">
        <w:t xml:space="preserve"> SSDs, ZNS SSDs offer higher throughput, lower and more stable latency, and longer lifespan. However, ZNS SSDs still face challenges in application due to technical adaptability, compatibility issues, and management complexity. Moreover, existing traditional file systems and storage engines have not fully utilized the </w:t>
      </w:r>
      <w:proofErr w:type="spellStart"/>
      <w:r w:rsidRPr="000F56E3">
        <w:t>capa</w:t>
      </w:r>
      <w:r w:rsidR="00220CAD" w:rsidRPr="000F56E3">
        <w:t>-</w:t>
      </w:r>
      <w:r w:rsidRPr="000F56E3">
        <w:t>bilities</w:t>
      </w:r>
      <w:proofErr w:type="spellEnd"/>
      <w:r w:rsidRPr="000F56E3">
        <w:t xml:space="preserve"> of ZNS devices.</w:t>
      </w:r>
    </w:p>
    <w:p w14:paraId="15CB77BD" w14:textId="3FC3B16D" w:rsidR="00EF263F" w:rsidRPr="000F56E3" w:rsidRDefault="00EF263F" w:rsidP="00D52E28">
      <w:r w:rsidRPr="000F56E3">
        <w:t xml:space="preserve">This paper, based on real-world testing and evaluation of ZNS devices, along with an in-depth analysis of the LSM-Tree storage model and the </w:t>
      </w:r>
      <w:proofErr w:type="spellStart"/>
      <w:r w:rsidRPr="000F56E3">
        <w:t>RocksDB</w:t>
      </w:r>
      <w:proofErr w:type="spellEnd"/>
      <w:r w:rsidRPr="000F56E3">
        <w:t xml:space="preserve"> storage engine, proposes an append-aware write-ahead log solution—</w:t>
      </w:r>
      <w:r w:rsidR="00CA3A68" w:rsidRPr="000F56E3">
        <w:t>A2-WAL</w:t>
      </w:r>
      <w:r w:rsidRPr="000F56E3">
        <w:t xml:space="preserve"> (Append-Aware Write-Ahead Log). It also introduces a file system specifically designed for ZNS, the ZAFS (Zone-Append File System), which leverages SPDK technology, zone-append commands, and the asynchronous writing mechanism of </w:t>
      </w:r>
      <w:r w:rsidR="00CA3A68" w:rsidRPr="000F56E3">
        <w:t>A2-WAL</w:t>
      </w:r>
      <w:r w:rsidRPr="000F56E3">
        <w:t xml:space="preserve">. This effectively resolves the performance bottlenecks caused by serial writing in the WAL of </w:t>
      </w:r>
      <w:proofErr w:type="spellStart"/>
      <w:r w:rsidRPr="000F56E3">
        <w:t>RocksDB</w:t>
      </w:r>
      <w:proofErr w:type="spellEnd"/>
      <w:r w:rsidRPr="000F56E3">
        <w:t xml:space="preserve"> under high-write scenarios when based on ZNS.</w:t>
      </w:r>
    </w:p>
    <w:p w14:paraId="19829838" w14:textId="1695045C" w:rsidR="0036499C" w:rsidRPr="000F56E3" w:rsidRDefault="00EF263F" w:rsidP="00D52E28">
      <w:r w:rsidRPr="000F56E3">
        <w:t xml:space="preserve">In experiments, hardware tests were conducted on ZNS SSDs to further explore the design philosophy and parameter choices of ZNS SSDs. The effectiveness of ZAFS was evaluated, demonstrating significant performance improvements. </w:t>
      </w:r>
      <w:proofErr w:type="spellStart"/>
      <w:r w:rsidRPr="000F56E3">
        <w:t>Expe</w:t>
      </w:r>
      <w:r w:rsidR="00D24FC5" w:rsidRPr="000F56E3">
        <w:t>-</w:t>
      </w:r>
      <w:r w:rsidRPr="000F56E3">
        <w:t>rimental</w:t>
      </w:r>
      <w:proofErr w:type="spellEnd"/>
      <w:r w:rsidRPr="000F56E3">
        <w:t xml:space="preserve"> results showed that ZAFS increased throughput by 1.9 to 3.5 times and reduced data recovery times by up to 6.7 times.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4BE9BB6D" w14:textId="63506356" w:rsidR="009C083E" w:rsidRDefault="00327DA5">
          <w:pPr>
            <w:pStyle w:val="TOC1"/>
            <w:rPr>
              <w:rFonts w:asciiTheme="minorHAnsi" w:eastAsiaTheme="minorEastAsia" w:hAnsiTheme="minorHAnsi" w:cstheme="minorBidi"/>
              <w:b w:val="0"/>
              <w:bCs w:val="0"/>
              <w:noProof/>
              <w:sz w:val="21"/>
              <w:szCs w:val="22"/>
            </w:rPr>
          </w:pPr>
          <w:r w:rsidRPr="000F56E3">
            <w:fldChar w:fldCharType="begin"/>
          </w:r>
          <w:r w:rsidRPr="000F56E3">
            <w:instrText xml:space="preserve"> TOC \o "1-2" \h \z \u </w:instrText>
          </w:r>
          <w:r w:rsidRPr="000F56E3">
            <w:fldChar w:fldCharType="separate"/>
          </w:r>
          <w:hyperlink w:anchor="_Toc166872933" w:history="1">
            <w:r w:rsidR="009C083E" w:rsidRPr="00844541">
              <w:rPr>
                <w:rStyle w:val="aff"/>
                <w:noProof/>
              </w:rPr>
              <w:t>摘</w:t>
            </w:r>
            <w:r w:rsidR="009C083E" w:rsidRPr="00844541">
              <w:rPr>
                <w:rStyle w:val="aff"/>
                <w:noProof/>
              </w:rPr>
              <w:t xml:space="preserve">  </w:t>
            </w:r>
            <w:r w:rsidR="009C083E" w:rsidRPr="00844541">
              <w:rPr>
                <w:rStyle w:val="aff"/>
                <w:noProof/>
              </w:rPr>
              <w:t>要</w:t>
            </w:r>
            <w:r w:rsidR="009C083E">
              <w:rPr>
                <w:noProof/>
                <w:webHidden/>
              </w:rPr>
              <w:tab/>
            </w:r>
            <w:r w:rsidR="009C083E">
              <w:rPr>
                <w:noProof/>
                <w:webHidden/>
              </w:rPr>
              <w:fldChar w:fldCharType="begin"/>
            </w:r>
            <w:r w:rsidR="009C083E">
              <w:rPr>
                <w:noProof/>
                <w:webHidden/>
              </w:rPr>
              <w:instrText xml:space="preserve"> PAGEREF _Toc166872933 \h </w:instrText>
            </w:r>
            <w:r w:rsidR="009C083E">
              <w:rPr>
                <w:noProof/>
                <w:webHidden/>
              </w:rPr>
            </w:r>
            <w:r w:rsidR="009C083E">
              <w:rPr>
                <w:noProof/>
                <w:webHidden/>
              </w:rPr>
              <w:fldChar w:fldCharType="separate"/>
            </w:r>
            <w:r w:rsidR="009C083E">
              <w:rPr>
                <w:noProof/>
                <w:webHidden/>
              </w:rPr>
              <w:t>I</w:t>
            </w:r>
            <w:r w:rsidR="009C083E">
              <w:rPr>
                <w:noProof/>
                <w:webHidden/>
              </w:rPr>
              <w:fldChar w:fldCharType="end"/>
            </w:r>
          </w:hyperlink>
        </w:p>
        <w:p w14:paraId="60C824E1" w14:textId="072B963D" w:rsidR="009C083E" w:rsidRDefault="000C579F">
          <w:pPr>
            <w:pStyle w:val="TOC1"/>
            <w:rPr>
              <w:rFonts w:asciiTheme="minorHAnsi" w:eastAsiaTheme="minorEastAsia" w:hAnsiTheme="minorHAnsi" w:cstheme="minorBidi"/>
              <w:b w:val="0"/>
              <w:bCs w:val="0"/>
              <w:noProof/>
              <w:sz w:val="21"/>
              <w:szCs w:val="22"/>
            </w:rPr>
          </w:pPr>
          <w:hyperlink w:anchor="_Toc166872934" w:history="1">
            <w:r w:rsidR="009C083E" w:rsidRPr="00844541">
              <w:rPr>
                <w:rStyle w:val="aff"/>
                <w:noProof/>
              </w:rPr>
              <w:t>Abstract</w:t>
            </w:r>
            <w:r w:rsidR="009C083E">
              <w:rPr>
                <w:noProof/>
                <w:webHidden/>
              </w:rPr>
              <w:tab/>
            </w:r>
            <w:r w:rsidR="009C083E">
              <w:rPr>
                <w:noProof/>
                <w:webHidden/>
              </w:rPr>
              <w:fldChar w:fldCharType="begin"/>
            </w:r>
            <w:r w:rsidR="009C083E">
              <w:rPr>
                <w:noProof/>
                <w:webHidden/>
              </w:rPr>
              <w:instrText xml:space="preserve"> PAGEREF _Toc166872934 \h </w:instrText>
            </w:r>
            <w:r w:rsidR="009C083E">
              <w:rPr>
                <w:noProof/>
                <w:webHidden/>
              </w:rPr>
            </w:r>
            <w:r w:rsidR="009C083E">
              <w:rPr>
                <w:noProof/>
                <w:webHidden/>
              </w:rPr>
              <w:fldChar w:fldCharType="separate"/>
            </w:r>
            <w:r w:rsidR="009C083E">
              <w:rPr>
                <w:noProof/>
                <w:webHidden/>
              </w:rPr>
              <w:t>II</w:t>
            </w:r>
            <w:r w:rsidR="009C083E">
              <w:rPr>
                <w:noProof/>
                <w:webHidden/>
              </w:rPr>
              <w:fldChar w:fldCharType="end"/>
            </w:r>
          </w:hyperlink>
        </w:p>
        <w:p w14:paraId="793BB53C" w14:textId="1708E179" w:rsidR="009C083E" w:rsidRDefault="000C579F">
          <w:pPr>
            <w:pStyle w:val="TOC1"/>
            <w:rPr>
              <w:rFonts w:asciiTheme="minorHAnsi" w:eastAsiaTheme="minorEastAsia" w:hAnsiTheme="minorHAnsi" w:cstheme="minorBidi"/>
              <w:b w:val="0"/>
              <w:bCs w:val="0"/>
              <w:noProof/>
              <w:sz w:val="21"/>
              <w:szCs w:val="22"/>
            </w:rPr>
          </w:pPr>
          <w:hyperlink w:anchor="_Toc166872935" w:history="1">
            <w:r w:rsidR="009C083E" w:rsidRPr="00844541">
              <w:rPr>
                <w:rStyle w:val="aff"/>
                <w:noProof/>
              </w:rPr>
              <w:t>1</w:t>
            </w:r>
            <w:r w:rsidR="009C083E">
              <w:rPr>
                <w:rFonts w:asciiTheme="minorHAnsi" w:eastAsiaTheme="minorEastAsia" w:hAnsiTheme="minorHAnsi" w:cstheme="minorBidi"/>
                <w:b w:val="0"/>
                <w:bCs w:val="0"/>
                <w:noProof/>
                <w:sz w:val="21"/>
                <w:szCs w:val="22"/>
              </w:rPr>
              <w:tab/>
            </w:r>
            <w:r w:rsidR="009C083E" w:rsidRPr="00844541">
              <w:rPr>
                <w:rStyle w:val="aff"/>
                <w:noProof/>
              </w:rPr>
              <w:t>绪</w:t>
            </w:r>
            <w:r w:rsidR="009C083E" w:rsidRPr="00844541">
              <w:rPr>
                <w:rStyle w:val="aff"/>
                <w:noProof/>
              </w:rPr>
              <w:t xml:space="preserve">  </w:t>
            </w:r>
            <w:r w:rsidR="009C083E" w:rsidRPr="00844541">
              <w:rPr>
                <w:rStyle w:val="aff"/>
                <w:noProof/>
              </w:rPr>
              <w:t>论</w:t>
            </w:r>
            <w:r w:rsidR="009C083E">
              <w:rPr>
                <w:noProof/>
                <w:webHidden/>
              </w:rPr>
              <w:tab/>
            </w:r>
            <w:r w:rsidR="009C083E">
              <w:rPr>
                <w:noProof/>
                <w:webHidden/>
              </w:rPr>
              <w:fldChar w:fldCharType="begin"/>
            </w:r>
            <w:r w:rsidR="009C083E">
              <w:rPr>
                <w:noProof/>
                <w:webHidden/>
              </w:rPr>
              <w:instrText xml:space="preserve"> PAGEREF _Toc166872935 \h </w:instrText>
            </w:r>
            <w:r w:rsidR="009C083E">
              <w:rPr>
                <w:noProof/>
                <w:webHidden/>
              </w:rPr>
            </w:r>
            <w:r w:rsidR="009C083E">
              <w:rPr>
                <w:noProof/>
                <w:webHidden/>
              </w:rPr>
              <w:fldChar w:fldCharType="separate"/>
            </w:r>
            <w:r w:rsidR="009C083E">
              <w:rPr>
                <w:noProof/>
                <w:webHidden/>
              </w:rPr>
              <w:t>1</w:t>
            </w:r>
            <w:r w:rsidR="009C083E">
              <w:rPr>
                <w:noProof/>
                <w:webHidden/>
              </w:rPr>
              <w:fldChar w:fldCharType="end"/>
            </w:r>
          </w:hyperlink>
        </w:p>
        <w:p w14:paraId="02A4B56A" w14:textId="67ACBA26" w:rsidR="009C083E" w:rsidRDefault="000C579F">
          <w:pPr>
            <w:pStyle w:val="TOC2"/>
            <w:rPr>
              <w:rFonts w:asciiTheme="minorHAnsi" w:eastAsiaTheme="minorEastAsia" w:hAnsiTheme="minorHAnsi" w:cstheme="minorBidi"/>
              <w:iCs w:val="0"/>
              <w:noProof/>
              <w:sz w:val="21"/>
              <w:szCs w:val="22"/>
            </w:rPr>
          </w:pPr>
          <w:hyperlink w:anchor="_Toc166872936" w:history="1">
            <w:r w:rsidR="009C083E" w:rsidRPr="00844541">
              <w:rPr>
                <w:rStyle w:val="aff"/>
                <w:noProof/>
              </w:rPr>
              <w:t>1.1</w:t>
            </w:r>
            <w:r w:rsidR="009C083E">
              <w:rPr>
                <w:rFonts w:asciiTheme="minorHAnsi" w:eastAsiaTheme="minorEastAsia" w:hAnsiTheme="minorHAnsi" w:cstheme="minorBidi"/>
                <w:iCs w:val="0"/>
                <w:noProof/>
                <w:sz w:val="21"/>
                <w:szCs w:val="22"/>
              </w:rPr>
              <w:tab/>
            </w:r>
            <w:r w:rsidR="009C083E" w:rsidRPr="00844541">
              <w:rPr>
                <w:rStyle w:val="aff"/>
                <w:noProof/>
              </w:rPr>
              <w:t>课题背景、目的与意义</w:t>
            </w:r>
            <w:r w:rsidR="009C083E">
              <w:rPr>
                <w:noProof/>
                <w:webHidden/>
              </w:rPr>
              <w:tab/>
            </w:r>
            <w:r w:rsidR="009C083E">
              <w:rPr>
                <w:noProof/>
                <w:webHidden/>
              </w:rPr>
              <w:fldChar w:fldCharType="begin"/>
            </w:r>
            <w:r w:rsidR="009C083E">
              <w:rPr>
                <w:noProof/>
                <w:webHidden/>
              </w:rPr>
              <w:instrText xml:space="preserve"> PAGEREF _Toc166872936 \h </w:instrText>
            </w:r>
            <w:r w:rsidR="009C083E">
              <w:rPr>
                <w:noProof/>
                <w:webHidden/>
              </w:rPr>
            </w:r>
            <w:r w:rsidR="009C083E">
              <w:rPr>
                <w:noProof/>
                <w:webHidden/>
              </w:rPr>
              <w:fldChar w:fldCharType="separate"/>
            </w:r>
            <w:r w:rsidR="009C083E">
              <w:rPr>
                <w:noProof/>
                <w:webHidden/>
              </w:rPr>
              <w:t>1</w:t>
            </w:r>
            <w:r w:rsidR="009C083E">
              <w:rPr>
                <w:noProof/>
                <w:webHidden/>
              </w:rPr>
              <w:fldChar w:fldCharType="end"/>
            </w:r>
          </w:hyperlink>
        </w:p>
        <w:p w14:paraId="03D0454E" w14:textId="28CB030F" w:rsidR="009C083E" w:rsidRDefault="000C579F">
          <w:pPr>
            <w:pStyle w:val="TOC2"/>
            <w:rPr>
              <w:rFonts w:asciiTheme="minorHAnsi" w:eastAsiaTheme="minorEastAsia" w:hAnsiTheme="minorHAnsi" w:cstheme="minorBidi"/>
              <w:iCs w:val="0"/>
              <w:noProof/>
              <w:sz w:val="21"/>
              <w:szCs w:val="22"/>
            </w:rPr>
          </w:pPr>
          <w:hyperlink w:anchor="_Toc166872937" w:history="1">
            <w:r w:rsidR="009C083E" w:rsidRPr="00844541">
              <w:rPr>
                <w:rStyle w:val="aff"/>
                <w:noProof/>
              </w:rPr>
              <w:t>1.2</w:t>
            </w:r>
            <w:r w:rsidR="009C083E">
              <w:rPr>
                <w:rFonts w:asciiTheme="minorHAnsi" w:eastAsiaTheme="minorEastAsia" w:hAnsiTheme="minorHAnsi" w:cstheme="minorBidi"/>
                <w:iCs w:val="0"/>
                <w:noProof/>
                <w:sz w:val="21"/>
                <w:szCs w:val="22"/>
              </w:rPr>
              <w:tab/>
            </w:r>
            <w:r w:rsidR="009C083E" w:rsidRPr="00844541">
              <w:rPr>
                <w:rStyle w:val="aff"/>
                <w:noProof/>
              </w:rPr>
              <w:t>国内外研究现状</w:t>
            </w:r>
            <w:r w:rsidR="009C083E">
              <w:rPr>
                <w:noProof/>
                <w:webHidden/>
              </w:rPr>
              <w:tab/>
            </w:r>
            <w:r w:rsidR="009C083E">
              <w:rPr>
                <w:noProof/>
                <w:webHidden/>
              </w:rPr>
              <w:fldChar w:fldCharType="begin"/>
            </w:r>
            <w:r w:rsidR="009C083E">
              <w:rPr>
                <w:noProof/>
                <w:webHidden/>
              </w:rPr>
              <w:instrText xml:space="preserve"> PAGEREF _Toc166872937 \h </w:instrText>
            </w:r>
            <w:r w:rsidR="009C083E">
              <w:rPr>
                <w:noProof/>
                <w:webHidden/>
              </w:rPr>
            </w:r>
            <w:r w:rsidR="009C083E">
              <w:rPr>
                <w:noProof/>
                <w:webHidden/>
              </w:rPr>
              <w:fldChar w:fldCharType="separate"/>
            </w:r>
            <w:r w:rsidR="009C083E">
              <w:rPr>
                <w:noProof/>
                <w:webHidden/>
              </w:rPr>
              <w:t>5</w:t>
            </w:r>
            <w:r w:rsidR="009C083E">
              <w:rPr>
                <w:noProof/>
                <w:webHidden/>
              </w:rPr>
              <w:fldChar w:fldCharType="end"/>
            </w:r>
          </w:hyperlink>
        </w:p>
        <w:p w14:paraId="67FF71BD" w14:textId="70C5C8BE" w:rsidR="009C083E" w:rsidRDefault="000C579F">
          <w:pPr>
            <w:pStyle w:val="TOC2"/>
            <w:rPr>
              <w:rFonts w:asciiTheme="minorHAnsi" w:eastAsiaTheme="minorEastAsia" w:hAnsiTheme="minorHAnsi" w:cstheme="minorBidi"/>
              <w:iCs w:val="0"/>
              <w:noProof/>
              <w:sz w:val="21"/>
              <w:szCs w:val="22"/>
            </w:rPr>
          </w:pPr>
          <w:hyperlink w:anchor="_Toc166872938" w:history="1">
            <w:r w:rsidR="009C083E" w:rsidRPr="00844541">
              <w:rPr>
                <w:rStyle w:val="aff"/>
                <w:noProof/>
              </w:rPr>
              <w:t>1.3</w:t>
            </w:r>
            <w:r w:rsidR="009C083E">
              <w:rPr>
                <w:rFonts w:asciiTheme="minorHAnsi" w:eastAsiaTheme="minorEastAsia" w:hAnsiTheme="minorHAnsi" w:cstheme="minorBidi"/>
                <w:iCs w:val="0"/>
                <w:noProof/>
                <w:sz w:val="21"/>
                <w:szCs w:val="22"/>
              </w:rPr>
              <w:tab/>
            </w:r>
            <w:r w:rsidR="009C083E" w:rsidRPr="00844541">
              <w:rPr>
                <w:rStyle w:val="aff"/>
                <w:noProof/>
              </w:rPr>
              <w:t>论文的主要内容与结构</w:t>
            </w:r>
            <w:r w:rsidR="009C083E">
              <w:rPr>
                <w:noProof/>
                <w:webHidden/>
              </w:rPr>
              <w:tab/>
            </w:r>
            <w:r w:rsidR="009C083E">
              <w:rPr>
                <w:noProof/>
                <w:webHidden/>
              </w:rPr>
              <w:fldChar w:fldCharType="begin"/>
            </w:r>
            <w:r w:rsidR="009C083E">
              <w:rPr>
                <w:noProof/>
                <w:webHidden/>
              </w:rPr>
              <w:instrText xml:space="preserve"> PAGEREF _Toc166872938 \h </w:instrText>
            </w:r>
            <w:r w:rsidR="009C083E">
              <w:rPr>
                <w:noProof/>
                <w:webHidden/>
              </w:rPr>
            </w:r>
            <w:r w:rsidR="009C083E">
              <w:rPr>
                <w:noProof/>
                <w:webHidden/>
              </w:rPr>
              <w:fldChar w:fldCharType="separate"/>
            </w:r>
            <w:r w:rsidR="009C083E">
              <w:rPr>
                <w:noProof/>
                <w:webHidden/>
              </w:rPr>
              <w:t>8</w:t>
            </w:r>
            <w:r w:rsidR="009C083E">
              <w:rPr>
                <w:noProof/>
                <w:webHidden/>
              </w:rPr>
              <w:fldChar w:fldCharType="end"/>
            </w:r>
          </w:hyperlink>
        </w:p>
        <w:p w14:paraId="4DBB5D88" w14:textId="1CD7A99F" w:rsidR="009C083E" w:rsidRDefault="000C579F">
          <w:pPr>
            <w:pStyle w:val="TOC1"/>
            <w:rPr>
              <w:rFonts w:asciiTheme="minorHAnsi" w:eastAsiaTheme="minorEastAsia" w:hAnsiTheme="minorHAnsi" w:cstheme="minorBidi"/>
              <w:b w:val="0"/>
              <w:bCs w:val="0"/>
              <w:noProof/>
              <w:sz w:val="21"/>
              <w:szCs w:val="22"/>
            </w:rPr>
          </w:pPr>
          <w:hyperlink w:anchor="_Toc166872939" w:history="1">
            <w:r w:rsidR="009C083E" w:rsidRPr="00844541">
              <w:rPr>
                <w:rStyle w:val="aff"/>
                <w:noProof/>
              </w:rPr>
              <w:t>2</w:t>
            </w:r>
            <w:r w:rsidR="009C083E">
              <w:rPr>
                <w:rFonts w:asciiTheme="minorHAnsi" w:eastAsiaTheme="minorEastAsia" w:hAnsiTheme="minorHAnsi" w:cstheme="minorBidi"/>
                <w:b w:val="0"/>
                <w:bCs w:val="0"/>
                <w:noProof/>
                <w:sz w:val="21"/>
                <w:szCs w:val="22"/>
              </w:rPr>
              <w:tab/>
            </w:r>
            <w:r w:rsidR="009C083E" w:rsidRPr="00844541">
              <w:rPr>
                <w:rStyle w:val="aff"/>
                <w:noProof/>
              </w:rPr>
              <w:t>相关技术基础</w:t>
            </w:r>
            <w:r w:rsidR="009C083E">
              <w:rPr>
                <w:noProof/>
                <w:webHidden/>
              </w:rPr>
              <w:tab/>
            </w:r>
            <w:r w:rsidR="009C083E">
              <w:rPr>
                <w:noProof/>
                <w:webHidden/>
              </w:rPr>
              <w:fldChar w:fldCharType="begin"/>
            </w:r>
            <w:r w:rsidR="009C083E">
              <w:rPr>
                <w:noProof/>
                <w:webHidden/>
              </w:rPr>
              <w:instrText xml:space="preserve"> PAGEREF _Toc166872939 \h </w:instrText>
            </w:r>
            <w:r w:rsidR="009C083E">
              <w:rPr>
                <w:noProof/>
                <w:webHidden/>
              </w:rPr>
            </w:r>
            <w:r w:rsidR="009C083E">
              <w:rPr>
                <w:noProof/>
                <w:webHidden/>
              </w:rPr>
              <w:fldChar w:fldCharType="separate"/>
            </w:r>
            <w:r w:rsidR="009C083E">
              <w:rPr>
                <w:noProof/>
                <w:webHidden/>
              </w:rPr>
              <w:t>10</w:t>
            </w:r>
            <w:r w:rsidR="009C083E">
              <w:rPr>
                <w:noProof/>
                <w:webHidden/>
              </w:rPr>
              <w:fldChar w:fldCharType="end"/>
            </w:r>
          </w:hyperlink>
        </w:p>
        <w:p w14:paraId="27FFFAF5" w14:textId="41FB0204" w:rsidR="009C083E" w:rsidRDefault="000C579F">
          <w:pPr>
            <w:pStyle w:val="TOC2"/>
            <w:rPr>
              <w:rFonts w:asciiTheme="minorHAnsi" w:eastAsiaTheme="minorEastAsia" w:hAnsiTheme="minorHAnsi" w:cstheme="minorBidi"/>
              <w:iCs w:val="0"/>
              <w:noProof/>
              <w:sz w:val="21"/>
              <w:szCs w:val="22"/>
            </w:rPr>
          </w:pPr>
          <w:hyperlink w:anchor="_Toc166872940" w:history="1">
            <w:r w:rsidR="009C083E" w:rsidRPr="00844541">
              <w:rPr>
                <w:rStyle w:val="aff"/>
                <w:noProof/>
              </w:rPr>
              <w:t>2.1</w:t>
            </w:r>
            <w:r w:rsidR="009C083E">
              <w:rPr>
                <w:rFonts w:asciiTheme="minorHAnsi" w:eastAsiaTheme="minorEastAsia" w:hAnsiTheme="minorHAnsi" w:cstheme="minorBidi"/>
                <w:iCs w:val="0"/>
                <w:noProof/>
                <w:sz w:val="21"/>
                <w:szCs w:val="22"/>
              </w:rPr>
              <w:tab/>
            </w:r>
            <w:r w:rsidR="009C083E" w:rsidRPr="00844541">
              <w:rPr>
                <w:rStyle w:val="aff"/>
                <w:noProof/>
              </w:rPr>
              <w:t>几种新兴</w:t>
            </w:r>
            <w:r w:rsidR="009C083E" w:rsidRPr="00844541">
              <w:rPr>
                <w:rStyle w:val="aff"/>
                <w:noProof/>
              </w:rPr>
              <w:t>SSD</w:t>
            </w:r>
            <w:r w:rsidR="009C083E" w:rsidRPr="00844541">
              <w:rPr>
                <w:rStyle w:val="aff"/>
                <w:noProof/>
              </w:rPr>
              <w:t>技术</w:t>
            </w:r>
            <w:r w:rsidR="009C083E">
              <w:rPr>
                <w:noProof/>
                <w:webHidden/>
              </w:rPr>
              <w:tab/>
            </w:r>
            <w:r w:rsidR="009C083E">
              <w:rPr>
                <w:noProof/>
                <w:webHidden/>
              </w:rPr>
              <w:fldChar w:fldCharType="begin"/>
            </w:r>
            <w:r w:rsidR="009C083E">
              <w:rPr>
                <w:noProof/>
                <w:webHidden/>
              </w:rPr>
              <w:instrText xml:space="preserve"> PAGEREF _Toc166872940 \h </w:instrText>
            </w:r>
            <w:r w:rsidR="009C083E">
              <w:rPr>
                <w:noProof/>
                <w:webHidden/>
              </w:rPr>
            </w:r>
            <w:r w:rsidR="009C083E">
              <w:rPr>
                <w:noProof/>
                <w:webHidden/>
              </w:rPr>
              <w:fldChar w:fldCharType="separate"/>
            </w:r>
            <w:r w:rsidR="009C083E">
              <w:rPr>
                <w:noProof/>
                <w:webHidden/>
              </w:rPr>
              <w:t>10</w:t>
            </w:r>
            <w:r w:rsidR="009C083E">
              <w:rPr>
                <w:noProof/>
                <w:webHidden/>
              </w:rPr>
              <w:fldChar w:fldCharType="end"/>
            </w:r>
          </w:hyperlink>
        </w:p>
        <w:p w14:paraId="224B4699" w14:textId="7DDC4154" w:rsidR="009C083E" w:rsidRDefault="000C579F">
          <w:pPr>
            <w:pStyle w:val="TOC2"/>
            <w:rPr>
              <w:rFonts w:asciiTheme="minorHAnsi" w:eastAsiaTheme="minorEastAsia" w:hAnsiTheme="minorHAnsi" w:cstheme="minorBidi"/>
              <w:iCs w:val="0"/>
              <w:noProof/>
              <w:sz w:val="21"/>
              <w:szCs w:val="22"/>
            </w:rPr>
          </w:pPr>
          <w:hyperlink w:anchor="_Toc166872941" w:history="1">
            <w:r w:rsidR="009C083E" w:rsidRPr="00844541">
              <w:rPr>
                <w:rStyle w:val="aff"/>
                <w:noProof/>
              </w:rPr>
              <w:t>2.2</w:t>
            </w:r>
            <w:r w:rsidR="009C083E">
              <w:rPr>
                <w:rFonts w:asciiTheme="minorHAnsi" w:eastAsiaTheme="minorEastAsia" w:hAnsiTheme="minorHAnsi" w:cstheme="minorBidi"/>
                <w:iCs w:val="0"/>
                <w:noProof/>
                <w:sz w:val="21"/>
                <w:szCs w:val="22"/>
              </w:rPr>
              <w:tab/>
            </w:r>
            <w:r w:rsidR="009C083E" w:rsidRPr="00844541">
              <w:rPr>
                <w:rStyle w:val="aff"/>
                <w:noProof/>
              </w:rPr>
              <w:t>键值存储与</w:t>
            </w:r>
            <w:r w:rsidR="009C083E" w:rsidRPr="00844541">
              <w:rPr>
                <w:rStyle w:val="aff"/>
                <w:noProof/>
              </w:rPr>
              <w:t>LSM-Tree</w:t>
            </w:r>
            <w:r w:rsidR="009C083E" w:rsidRPr="00844541">
              <w:rPr>
                <w:rStyle w:val="aff"/>
                <w:noProof/>
              </w:rPr>
              <w:t>模型</w:t>
            </w:r>
            <w:r w:rsidR="009C083E">
              <w:rPr>
                <w:noProof/>
                <w:webHidden/>
              </w:rPr>
              <w:tab/>
            </w:r>
            <w:r w:rsidR="009C083E">
              <w:rPr>
                <w:noProof/>
                <w:webHidden/>
              </w:rPr>
              <w:fldChar w:fldCharType="begin"/>
            </w:r>
            <w:r w:rsidR="009C083E">
              <w:rPr>
                <w:noProof/>
                <w:webHidden/>
              </w:rPr>
              <w:instrText xml:space="preserve"> PAGEREF _Toc166872941 \h </w:instrText>
            </w:r>
            <w:r w:rsidR="009C083E">
              <w:rPr>
                <w:noProof/>
                <w:webHidden/>
              </w:rPr>
            </w:r>
            <w:r w:rsidR="009C083E">
              <w:rPr>
                <w:noProof/>
                <w:webHidden/>
              </w:rPr>
              <w:fldChar w:fldCharType="separate"/>
            </w:r>
            <w:r w:rsidR="009C083E">
              <w:rPr>
                <w:noProof/>
                <w:webHidden/>
              </w:rPr>
              <w:t>11</w:t>
            </w:r>
            <w:r w:rsidR="009C083E">
              <w:rPr>
                <w:noProof/>
                <w:webHidden/>
              </w:rPr>
              <w:fldChar w:fldCharType="end"/>
            </w:r>
          </w:hyperlink>
        </w:p>
        <w:p w14:paraId="3CE01AE6" w14:textId="1871E45C" w:rsidR="009C083E" w:rsidRDefault="000C579F">
          <w:pPr>
            <w:pStyle w:val="TOC2"/>
            <w:rPr>
              <w:rFonts w:asciiTheme="minorHAnsi" w:eastAsiaTheme="minorEastAsia" w:hAnsiTheme="minorHAnsi" w:cstheme="minorBidi"/>
              <w:iCs w:val="0"/>
              <w:noProof/>
              <w:sz w:val="21"/>
              <w:szCs w:val="22"/>
            </w:rPr>
          </w:pPr>
          <w:hyperlink w:anchor="_Toc166872942" w:history="1">
            <w:r w:rsidR="009C083E" w:rsidRPr="00844541">
              <w:rPr>
                <w:rStyle w:val="aff"/>
                <w:noProof/>
              </w:rPr>
              <w:t>2.3</w:t>
            </w:r>
            <w:r w:rsidR="009C083E">
              <w:rPr>
                <w:rFonts w:asciiTheme="minorHAnsi" w:eastAsiaTheme="minorEastAsia" w:hAnsiTheme="minorHAnsi" w:cstheme="minorBidi"/>
                <w:iCs w:val="0"/>
                <w:noProof/>
                <w:sz w:val="21"/>
                <w:szCs w:val="22"/>
              </w:rPr>
              <w:tab/>
            </w:r>
            <w:r w:rsidR="009C083E" w:rsidRPr="00844541">
              <w:rPr>
                <w:rStyle w:val="aff"/>
                <w:noProof/>
              </w:rPr>
              <w:t>Linux I/O</w:t>
            </w:r>
            <w:r w:rsidR="009C083E">
              <w:rPr>
                <w:noProof/>
                <w:webHidden/>
              </w:rPr>
              <w:tab/>
            </w:r>
            <w:r w:rsidR="009C083E">
              <w:rPr>
                <w:noProof/>
                <w:webHidden/>
              </w:rPr>
              <w:fldChar w:fldCharType="begin"/>
            </w:r>
            <w:r w:rsidR="009C083E">
              <w:rPr>
                <w:noProof/>
                <w:webHidden/>
              </w:rPr>
              <w:instrText xml:space="preserve"> PAGEREF _Toc166872942 \h </w:instrText>
            </w:r>
            <w:r w:rsidR="009C083E">
              <w:rPr>
                <w:noProof/>
                <w:webHidden/>
              </w:rPr>
            </w:r>
            <w:r w:rsidR="009C083E">
              <w:rPr>
                <w:noProof/>
                <w:webHidden/>
              </w:rPr>
              <w:fldChar w:fldCharType="separate"/>
            </w:r>
            <w:r w:rsidR="009C083E">
              <w:rPr>
                <w:noProof/>
                <w:webHidden/>
              </w:rPr>
              <w:t>14</w:t>
            </w:r>
            <w:r w:rsidR="009C083E">
              <w:rPr>
                <w:noProof/>
                <w:webHidden/>
              </w:rPr>
              <w:fldChar w:fldCharType="end"/>
            </w:r>
          </w:hyperlink>
        </w:p>
        <w:p w14:paraId="7C74AFAF" w14:textId="222FE03D" w:rsidR="009C083E" w:rsidRDefault="000C579F">
          <w:pPr>
            <w:pStyle w:val="TOC2"/>
            <w:rPr>
              <w:rFonts w:asciiTheme="minorHAnsi" w:eastAsiaTheme="minorEastAsia" w:hAnsiTheme="minorHAnsi" w:cstheme="minorBidi"/>
              <w:iCs w:val="0"/>
              <w:noProof/>
              <w:sz w:val="21"/>
              <w:szCs w:val="22"/>
            </w:rPr>
          </w:pPr>
          <w:hyperlink w:anchor="_Toc166872943" w:history="1">
            <w:r w:rsidR="009C083E" w:rsidRPr="00844541">
              <w:rPr>
                <w:rStyle w:val="aff"/>
                <w:noProof/>
              </w:rPr>
              <w:t>2.4</w:t>
            </w:r>
            <w:r w:rsidR="009C083E">
              <w:rPr>
                <w:rFonts w:asciiTheme="minorHAnsi" w:eastAsiaTheme="minorEastAsia" w:hAnsiTheme="minorHAnsi" w:cstheme="minorBidi"/>
                <w:iCs w:val="0"/>
                <w:noProof/>
                <w:sz w:val="21"/>
                <w:szCs w:val="22"/>
              </w:rPr>
              <w:tab/>
            </w:r>
            <w:r w:rsidR="009C083E" w:rsidRPr="00844541">
              <w:rPr>
                <w:rStyle w:val="aff"/>
                <w:noProof/>
              </w:rPr>
              <w:t>本章小结</w:t>
            </w:r>
            <w:r w:rsidR="009C083E">
              <w:rPr>
                <w:noProof/>
                <w:webHidden/>
              </w:rPr>
              <w:tab/>
            </w:r>
            <w:r w:rsidR="009C083E">
              <w:rPr>
                <w:noProof/>
                <w:webHidden/>
              </w:rPr>
              <w:fldChar w:fldCharType="begin"/>
            </w:r>
            <w:r w:rsidR="009C083E">
              <w:rPr>
                <w:noProof/>
                <w:webHidden/>
              </w:rPr>
              <w:instrText xml:space="preserve"> PAGEREF _Toc166872943 \h </w:instrText>
            </w:r>
            <w:r w:rsidR="009C083E">
              <w:rPr>
                <w:noProof/>
                <w:webHidden/>
              </w:rPr>
            </w:r>
            <w:r w:rsidR="009C083E">
              <w:rPr>
                <w:noProof/>
                <w:webHidden/>
              </w:rPr>
              <w:fldChar w:fldCharType="separate"/>
            </w:r>
            <w:r w:rsidR="009C083E">
              <w:rPr>
                <w:noProof/>
                <w:webHidden/>
              </w:rPr>
              <w:t>18</w:t>
            </w:r>
            <w:r w:rsidR="009C083E">
              <w:rPr>
                <w:noProof/>
                <w:webHidden/>
              </w:rPr>
              <w:fldChar w:fldCharType="end"/>
            </w:r>
          </w:hyperlink>
        </w:p>
        <w:p w14:paraId="2384CD61" w14:textId="439422E5" w:rsidR="009C083E" w:rsidRDefault="000C579F">
          <w:pPr>
            <w:pStyle w:val="TOC1"/>
            <w:rPr>
              <w:rFonts w:asciiTheme="minorHAnsi" w:eastAsiaTheme="minorEastAsia" w:hAnsiTheme="minorHAnsi" w:cstheme="minorBidi"/>
              <w:b w:val="0"/>
              <w:bCs w:val="0"/>
              <w:noProof/>
              <w:sz w:val="21"/>
              <w:szCs w:val="22"/>
            </w:rPr>
          </w:pPr>
          <w:hyperlink w:anchor="_Toc166872944" w:history="1">
            <w:r w:rsidR="009C083E" w:rsidRPr="00844541">
              <w:rPr>
                <w:rStyle w:val="aff"/>
                <w:noProof/>
              </w:rPr>
              <w:t>3</w:t>
            </w:r>
            <w:r w:rsidR="009C083E">
              <w:rPr>
                <w:rFonts w:asciiTheme="minorHAnsi" w:eastAsiaTheme="minorEastAsia" w:hAnsiTheme="minorHAnsi" w:cstheme="minorBidi"/>
                <w:b w:val="0"/>
                <w:bCs w:val="0"/>
                <w:noProof/>
                <w:sz w:val="21"/>
                <w:szCs w:val="22"/>
              </w:rPr>
              <w:tab/>
            </w:r>
            <w:r w:rsidR="009C083E" w:rsidRPr="00844541">
              <w:rPr>
                <w:rStyle w:val="aff"/>
                <w:noProof/>
              </w:rPr>
              <w:t>ZAFS</w:t>
            </w:r>
            <w:r w:rsidR="009C083E" w:rsidRPr="00844541">
              <w:rPr>
                <w:rStyle w:val="aff"/>
                <w:noProof/>
              </w:rPr>
              <w:t>的设计与实现</w:t>
            </w:r>
            <w:r w:rsidR="009C083E">
              <w:rPr>
                <w:noProof/>
                <w:webHidden/>
              </w:rPr>
              <w:tab/>
            </w:r>
            <w:r w:rsidR="009C083E">
              <w:rPr>
                <w:noProof/>
                <w:webHidden/>
              </w:rPr>
              <w:fldChar w:fldCharType="begin"/>
            </w:r>
            <w:r w:rsidR="009C083E">
              <w:rPr>
                <w:noProof/>
                <w:webHidden/>
              </w:rPr>
              <w:instrText xml:space="preserve"> PAGEREF _Toc166872944 \h </w:instrText>
            </w:r>
            <w:r w:rsidR="009C083E">
              <w:rPr>
                <w:noProof/>
                <w:webHidden/>
              </w:rPr>
            </w:r>
            <w:r w:rsidR="009C083E">
              <w:rPr>
                <w:noProof/>
                <w:webHidden/>
              </w:rPr>
              <w:fldChar w:fldCharType="separate"/>
            </w:r>
            <w:r w:rsidR="009C083E">
              <w:rPr>
                <w:noProof/>
                <w:webHidden/>
              </w:rPr>
              <w:t>19</w:t>
            </w:r>
            <w:r w:rsidR="009C083E">
              <w:rPr>
                <w:noProof/>
                <w:webHidden/>
              </w:rPr>
              <w:fldChar w:fldCharType="end"/>
            </w:r>
          </w:hyperlink>
        </w:p>
        <w:p w14:paraId="38C7BF02" w14:textId="01A71683" w:rsidR="009C083E" w:rsidRDefault="000C579F">
          <w:pPr>
            <w:pStyle w:val="TOC2"/>
            <w:rPr>
              <w:rFonts w:asciiTheme="minorHAnsi" w:eastAsiaTheme="minorEastAsia" w:hAnsiTheme="minorHAnsi" w:cstheme="minorBidi"/>
              <w:iCs w:val="0"/>
              <w:noProof/>
              <w:sz w:val="21"/>
              <w:szCs w:val="22"/>
            </w:rPr>
          </w:pPr>
          <w:hyperlink w:anchor="_Toc166872945" w:history="1">
            <w:r w:rsidR="009C083E" w:rsidRPr="00844541">
              <w:rPr>
                <w:rStyle w:val="aff"/>
                <w:noProof/>
              </w:rPr>
              <w:t>3.1</w:t>
            </w:r>
            <w:r w:rsidR="009C083E">
              <w:rPr>
                <w:rFonts w:asciiTheme="minorHAnsi" w:eastAsiaTheme="minorEastAsia" w:hAnsiTheme="minorHAnsi" w:cstheme="minorBidi"/>
                <w:iCs w:val="0"/>
                <w:noProof/>
                <w:sz w:val="21"/>
                <w:szCs w:val="22"/>
              </w:rPr>
              <w:tab/>
            </w:r>
            <w:r w:rsidR="009C083E" w:rsidRPr="00844541">
              <w:rPr>
                <w:rStyle w:val="aff"/>
                <w:noProof/>
              </w:rPr>
              <w:t>ZNS</w:t>
            </w:r>
            <w:r w:rsidR="009C083E" w:rsidRPr="00844541">
              <w:rPr>
                <w:rStyle w:val="aff"/>
                <w:noProof/>
              </w:rPr>
              <w:t>的基本环境</w:t>
            </w:r>
            <w:r w:rsidR="009C083E">
              <w:rPr>
                <w:noProof/>
                <w:webHidden/>
              </w:rPr>
              <w:tab/>
            </w:r>
            <w:r w:rsidR="009C083E">
              <w:rPr>
                <w:noProof/>
                <w:webHidden/>
              </w:rPr>
              <w:fldChar w:fldCharType="begin"/>
            </w:r>
            <w:r w:rsidR="009C083E">
              <w:rPr>
                <w:noProof/>
                <w:webHidden/>
              </w:rPr>
              <w:instrText xml:space="preserve"> PAGEREF _Toc166872945 \h </w:instrText>
            </w:r>
            <w:r w:rsidR="009C083E">
              <w:rPr>
                <w:noProof/>
                <w:webHidden/>
              </w:rPr>
            </w:r>
            <w:r w:rsidR="009C083E">
              <w:rPr>
                <w:noProof/>
                <w:webHidden/>
              </w:rPr>
              <w:fldChar w:fldCharType="separate"/>
            </w:r>
            <w:r w:rsidR="009C083E">
              <w:rPr>
                <w:noProof/>
                <w:webHidden/>
              </w:rPr>
              <w:t>19</w:t>
            </w:r>
            <w:r w:rsidR="009C083E">
              <w:rPr>
                <w:noProof/>
                <w:webHidden/>
              </w:rPr>
              <w:fldChar w:fldCharType="end"/>
            </w:r>
          </w:hyperlink>
        </w:p>
        <w:p w14:paraId="61F76F1D" w14:textId="4BE2587C" w:rsidR="009C083E" w:rsidRDefault="000C579F">
          <w:pPr>
            <w:pStyle w:val="TOC2"/>
            <w:rPr>
              <w:rFonts w:asciiTheme="minorHAnsi" w:eastAsiaTheme="minorEastAsia" w:hAnsiTheme="minorHAnsi" w:cstheme="minorBidi"/>
              <w:iCs w:val="0"/>
              <w:noProof/>
              <w:sz w:val="21"/>
              <w:szCs w:val="22"/>
            </w:rPr>
          </w:pPr>
          <w:hyperlink w:anchor="_Toc166872946" w:history="1">
            <w:r w:rsidR="009C083E" w:rsidRPr="00844541">
              <w:rPr>
                <w:rStyle w:val="aff"/>
                <w:noProof/>
              </w:rPr>
              <w:t>3.2</w:t>
            </w:r>
            <w:r w:rsidR="009C083E">
              <w:rPr>
                <w:rFonts w:asciiTheme="minorHAnsi" w:eastAsiaTheme="minorEastAsia" w:hAnsiTheme="minorHAnsi" w:cstheme="minorBidi"/>
                <w:iCs w:val="0"/>
                <w:noProof/>
                <w:sz w:val="21"/>
                <w:szCs w:val="22"/>
              </w:rPr>
              <w:tab/>
            </w:r>
            <w:r w:rsidR="009C083E" w:rsidRPr="00844541">
              <w:rPr>
                <w:rStyle w:val="aff"/>
                <w:noProof/>
              </w:rPr>
              <w:t>RocksDB</w:t>
            </w:r>
            <w:r w:rsidR="009C083E">
              <w:rPr>
                <w:noProof/>
                <w:webHidden/>
              </w:rPr>
              <w:tab/>
            </w:r>
            <w:r w:rsidR="009C083E">
              <w:rPr>
                <w:noProof/>
                <w:webHidden/>
              </w:rPr>
              <w:fldChar w:fldCharType="begin"/>
            </w:r>
            <w:r w:rsidR="009C083E">
              <w:rPr>
                <w:noProof/>
                <w:webHidden/>
              </w:rPr>
              <w:instrText xml:space="preserve"> PAGEREF _Toc166872946 \h </w:instrText>
            </w:r>
            <w:r w:rsidR="009C083E">
              <w:rPr>
                <w:noProof/>
                <w:webHidden/>
              </w:rPr>
            </w:r>
            <w:r w:rsidR="009C083E">
              <w:rPr>
                <w:noProof/>
                <w:webHidden/>
              </w:rPr>
              <w:fldChar w:fldCharType="separate"/>
            </w:r>
            <w:r w:rsidR="009C083E">
              <w:rPr>
                <w:noProof/>
                <w:webHidden/>
              </w:rPr>
              <w:t>24</w:t>
            </w:r>
            <w:r w:rsidR="009C083E">
              <w:rPr>
                <w:noProof/>
                <w:webHidden/>
              </w:rPr>
              <w:fldChar w:fldCharType="end"/>
            </w:r>
          </w:hyperlink>
        </w:p>
        <w:p w14:paraId="6C6E9EFF" w14:textId="686DFD7E" w:rsidR="009C083E" w:rsidRDefault="000C579F">
          <w:pPr>
            <w:pStyle w:val="TOC2"/>
            <w:rPr>
              <w:rFonts w:asciiTheme="minorHAnsi" w:eastAsiaTheme="minorEastAsia" w:hAnsiTheme="minorHAnsi" w:cstheme="minorBidi"/>
              <w:iCs w:val="0"/>
              <w:noProof/>
              <w:sz w:val="21"/>
              <w:szCs w:val="22"/>
            </w:rPr>
          </w:pPr>
          <w:hyperlink w:anchor="_Toc166872947" w:history="1">
            <w:r w:rsidR="009C083E" w:rsidRPr="00844541">
              <w:rPr>
                <w:rStyle w:val="aff"/>
                <w:noProof/>
              </w:rPr>
              <w:t>3.3</w:t>
            </w:r>
            <w:r w:rsidR="009C083E">
              <w:rPr>
                <w:rFonts w:asciiTheme="minorHAnsi" w:eastAsiaTheme="minorEastAsia" w:hAnsiTheme="minorHAnsi" w:cstheme="minorBidi"/>
                <w:iCs w:val="0"/>
                <w:noProof/>
                <w:sz w:val="21"/>
                <w:szCs w:val="22"/>
              </w:rPr>
              <w:tab/>
            </w:r>
            <w:r w:rsidR="009C083E" w:rsidRPr="00844541">
              <w:rPr>
                <w:rStyle w:val="aff"/>
                <w:noProof/>
              </w:rPr>
              <w:t>问题分析</w:t>
            </w:r>
            <w:r w:rsidR="009C083E">
              <w:rPr>
                <w:noProof/>
                <w:webHidden/>
              </w:rPr>
              <w:tab/>
            </w:r>
            <w:r w:rsidR="009C083E">
              <w:rPr>
                <w:noProof/>
                <w:webHidden/>
              </w:rPr>
              <w:fldChar w:fldCharType="begin"/>
            </w:r>
            <w:r w:rsidR="009C083E">
              <w:rPr>
                <w:noProof/>
                <w:webHidden/>
              </w:rPr>
              <w:instrText xml:space="preserve"> PAGEREF _Toc166872947 \h </w:instrText>
            </w:r>
            <w:r w:rsidR="009C083E">
              <w:rPr>
                <w:noProof/>
                <w:webHidden/>
              </w:rPr>
            </w:r>
            <w:r w:rsidR="009C083E">
              <w:rPr>
                <w:noProof/>
                <w:webHidden/>
              </w:rPr>
              <w:fldChar w:fldCharType="separate"/>
            </w:r>
            <w:r w:rsidR="009C083E">
              <w:rPr>
                <w:noProof/>
                <w:webHidden/>
              </w:rPr>
              <w:t>31</w:t>
            </w:r>
            <w:r w:rsidR="009C083E">
              <w:rPr>
                <w:noProof/>
                <w:webHidden/>
              </w:rPr>
              <w:fldChar w:fldCharType="end"/>
            </w:r>
          </w:hyperlink>
        </w:p>
        <w:p w14:paraId="6AD69951" w14:textId="4DCA0041" w:rsidR="009C083E" w:rsidRDefault="000C579F">
          <w:pPr>
            <w:pStyle w:val="TOC2"/>
            <w:rPr>
              <w:rFonts w:asciiTheme="minorHAnsi" w:eastAsiaTheme="minorEastAsia" w:hAnsiTheme="minorHAnsi" w:cstheme="minorBidi"/>
              <w:iCs w:val="0"/>
              <w:noProof/>
              <w:sz w:val="21"/>
              <w:szCs w:val="22"/>
            </w:rPr>
          </w:pPr>
          <w:hyperlink w:anchor="_Toc166872948" w:history="1">
            <w:r w:rsidR="009C083E" w:rsidRPr="00844541">
              <w:rPr>
                <w:rStyle w:val="aff"/>
                <w:noProof/>
              </w:rPr>
              <w:t>3.4</w:t>
            </w:r>
            <w:r w:rsidR="009C083E">
              <w:rPr>
                <w:rFonts w:asciiTheme="minorHAnsi" w:eastAsiaTheme="minorEastAsia" w:hAnsiTheme="minorHAnsi" w:cstheme="minorBidi"/>
                <w:iCs w:val="0"/>
                <w:noProof/>
                <w:sz w:val="21"/>
                <w:szCs w:val="22"/>
              </w:rPr>
              <w:tab/>
            </w:r>
            <w:r w:rsidR="009C083E" w:rsidRPr="00844541">
              <w:rPr>
                <w:rStyle w:val="aff"/>
                <w:noProof/>
              </w:rPr>
              <w:t>ZAFS</w:t>
            </w:r>
            <w:r w:rsidR="009C083E" w:rsidRPr="00844541">
              <w:rPr>
                <w:rStyle w:val="aff"/>
                <w:noProof/>
              </w:rPr>
              <w:t>架构概览</w:t>
            </w:r>
            <w:r w:rsidR="009C083E">
              <w:rPr>
                <w:noProof/>
                <w:webHidden/>
              </w:rPr>
              <w:tab/>
            </w:r>
            <w:r w:rsidR="009C083E">
              <w:rPr>
                <w:noProof/>
                <w:webHidden/>
              </w:rPr>
              <w:fldChar w:fldCharType="begin"/>
            </w:r>
            <w:r w:rsidR="009C083E">
              <w:rPr>
                <w:noProof/>
                <w:webHidden/>
              </w:rPr>
              <w:instrText xml:space="preserve"> PAGEREF _Toc166872948 \h </w:instrText>
            </w:r>
            <w:r w:rsidR="009C083E">
              <w:rPr>
                <w:noProof/>
                <w:webHidden/>
              </w:rPr>
            </w:r>
            <w:r w:rsidR="009C083E">
              <w:rPr>
                <w:noProof/>
                <w:webHidden/>
              </w:rPr>
              <w:fldChar w:fldCharType="separate"/>
            </w:r>
            <w:r w:rsidR="009C083E">
              <w:rPr>
                <w:noProof/>
                <w:webHidden/>
              </w:rPr>
              <w:t>34</w:t>
            </w:r>
            <w:r w:rsidR="009C083E">
              <w:rPr>
                <w:noProof/>
                <w:webHidden/>
              </w:rPr>
              <w:fldChar w:fldCharType="end"/>
            </w:r>
          </w:hyperlink>
        </w:p>
        <w:p w14:paraId="45C49BDB" w14:textId="6A8F1EC6" w:rsidR="009C083E" w:rsidRDefault="000C579F">
          <w:pPr>
            <w:pStyle w:val="TOC2"/>
            <w:rPr>
              <w:rFonts w:asciiTheme="minorHAnsi" w:eastAsiaTheme="minorEastAsia" w:hAnsiTheme="minorHAnsi" w:cstheme="minorBidi"/>
              <w:iCs w:val="0"/>
              <w:noProof/>
              <w:sz w:val="21"/>
              <w:szCs w:val="22"/>
            </w:rPr>
          </w:pPr>
          <w:hyperlink w:anchor="_Toc166872949" w:history="1">
            <w:r w:rsidR="009C083E" w:rsidRPr="00844541">
              <w:rPr>
                <w:rStyle w:val="aff"/>
                <w:noProof/>
              </w:rPr>
              <w:t>3.5</w:t>
            </w:r>
            <w:r w:rsidR="009C083E">
              <w:rPr>
                <w:rFonts w:asciiTheme="minorHAnsi" w:eastAsiaTheme="minorEastAsia" w:hAnsiTheme="minorHAnsi" w:cstheme="minorBidi"/>
                <w:iCs w:val="0"/>
                <w:noProof/>
                <w:sz w:val="21"/>
                <w:szCs w:val="22"/>
              </w:rPr>
              <w:tab/>
            </w:r>
            <w:r w:rsidR="009C083E" w:rsidRPr="00844541">
              <w:rPr>
                <w:rStyle w:val="aff"/>
                <w:noProof/>
              </w:rPr>
              <w:t>追加感知型</w:t>
            </w:r>
            <w:r w:rsidR="009C083E" w:rsidRPr="00844541">
              <w:rPr>
                <w:rStyle w:val="aff"/>
                <w:noProof/>
              </w:rPr>
              <w:t>WAL</w:t>
            </w:r>
            <w:r w:rsidR="009C083E">
              <w:rPr>
                <w:noProof/>
                <w:webHidden/>
              </w:rPr>
              <w:tab/>
            </w:r>
            <w:r w:rsidR="009C083E">
              <w:rPr>
                <w:noProof/>
                <w:webHidden/>
              </w:rPr>
              <w:fldChar w:fldCharType="begin"/>
            </w:r>
            <w:r w:rsidR="009C083E">
              <w:rPr>
                <w:noProof/>
                <w:webHidden/>
              </w:rPr>
              <w:instrText xml:space="preserve"> PAGEREF _Toc166872949 \h </w:instrText>
            </w:r>
            <w:r w:rsidR="009C083E">
              <w:rPr>
                <w:noProof/>
                <w:webHidden/>
              </w:rPr>
            </w:r>
            <w:r w:rsidR="009C083E">
              <w:rPr>
                <w:noProof/>
                <w:webHidden/>
              </w:rPr>
              <w:fldChar w:fldCharType="separate"/>
            </w:r>
            <w:r w:rsidR="009C083E">
              <w:rPr>
                <w:noProof/>
                <w:webHidden/>
              </w:rPr>
              <w:t>35</w:t>
            </w:r>
            <w:r w:rsidR="009C083E">
              <w:rPr>
                <w:noProof/>
                <w:webHidden/>
              </w:rPr>
              <w:fldChar w:fldCharType="end"/>
            </w:r>
          </w:hyperlink>
        </w:p>
        <w:p w14:paraId="229BFBE6" w14:textId="763439C2" w:rsidR="009C083E" w:rsidRDefault="000C579F">
          <w:pPr>
            <w:pStyle w:val="TOC2"/>
            <w:rPr>
              <w:rFonts w:asciiTheme="minorHAnsi" w:eastAsiaTheme="minorEastAsia" w:hAnsiTheme="minorHAnsi" w:cstheme="minorBidi"/>
              <w:iCs w:val="0"/>
              <w:noProof/>
              <w:sz w:val="21"/>
              <w:szCs w:val="22"/>
            </w:rPr>
          </w:pPr>
          <w:hyperlink w:anchor="_Toc166872950" w:history="1">
            <w:r w:rsidR="009C083E" w:rsidRPr="00844541">
              <w:rPr>
                <w:rStyle w:val="aff"/>
                <w:noProof/>
              </w:rPr>
              <w:t>3.6</w:t>
            </w:r>
            <w:r w:rsidR="009C083E">
              <w:rPr>
                <w:rFonts w:asciiTheme="minorHAnsi" w:eastAsiaTheme="minorEastAsia" w:hAnsiTheme="minorHAnsi" w:cstheme="minorBidi"/>
                <w:iCs w:val="0"/>
                <w:noProof/>
                <w:sz w:val="21"/>
                <w:szCs w:val="22"/>
              </w:rPr>
              <w:tab/>
            </w:r>
            <w:r w:rsidR="009C083E" w:rsidRPr="00844541">
              <w:rPr>
                <w:rStyle w:val="aff"/>
                <w:noProof/>
              </w:rPr>
              <w:t>ZAFS</w:t>
            </w:r>
            <w:r w:rsidR="009C083E" w:rsidRPr="00844541">
              <w:rPr>
                <w:rStyle w:val="aff"/>
                <w:noProof/>
              </w:rPr>
              <w:t>的实现</w:t>
            </w:r>
            <w:r w:rsidR="009C083E">
              <w:rPr>
                <w:noProof/>
                <w:webHidden/>
              </w:rPr>
              <w:tab/>
            </w:r>
            <w:r w:rsidR="009C083E">
              <w:rPr>
                <w:noProof/>
                <w:webHidden/>
              </w:rPr>
              <w:fldChar w:fldCharType="begin"/>
            </w:r>
            <w:r w:rsidR="009C083E">
              <w:rPr>
                <w:noProof/>
                <w:webHidden/>
              </w:rPr>
              <w:instrText xml:space="preserve"> PAGEREF _Toc166872950 \h </w:instrText>
            </w:r>
            <w:r w:rsidR="009C083E">
              <w:rPr>
                <w:noProof/>
                <w:webHidden/>
              </w:rPr>
            </w:r>
            <w:r w:rsidR="009C083E">
              <w:rPr>
                <w:noProof/>
                <w:webHidden/>
              </w:rPr>
              <w:fldChar w:fldCharType="separate"/>
            </w:r>
            <w:r w:rsidR="009C083E">
              <w:rPr>
                <w:noProof/>
                <w:webHidden/>
              </w:rPr>
              <w:t>38</w:t>
            </w:r>
            <w:r w:rsidR="009C083E">
              <w:rPr>
                <w:noProof/>
                <w:webHidden/>
              </w:rPr>
              <w:fldChar w:fldCharType="end"/>
            </w:r>
          </w:hyperlink>
        </w:p>
        <w:p w14:paraId="551B6A24" w14:textId="6692EDC2" w:rsidR="009C083E" w:rsidRDefault="000C579F">
          <w:pPr>
            <w:pStyle w:val="TOC2"/>
            <w:rPr>
              <w:rFonts w:asciiTheme="minorHAnsi" w:eastAsiaTheme="minorEastAsia" w:hAnsiTheme="minorHAnsi" w:cstheme="minorBidi"/>
              <w:iCs w:val="0"/>
              <w:noProof/>
              <w:sz w:val="21"/>
              <w:szCs w:val="22"/>
            </w:rPr>
          </w:pPr>
          <w:hyperlink w:anchor="_Toc166872951" w:history="1">
            <w:r w:rsidR="009C083E" w:rsidRPr="00844541">
              <w:rPr>
                <w:rStyle w:val="aff"/>
                <w:noProof/>
              </w:rPr>
              <w:t>3.7</w:t>
            </w:r>
            <w:r w:rsidR="009C083E">
              <w:rPr>
                <w:rFonts w:asciiTheme="minorHAnsi" w:eastAsiaTheme="minorEastAsia" w:hAnsiTheme="minorHAnsi" w:cstheme="minorBidi"/>
                <w:iCs w:val="0"/>
                <w:noProof/>
                <w:sz w:val="21"/>
                <w:szCs w:val="22"/>
              </w:rPr>
              <w:tab/>
            </w:r>
            <w:r w:rsidR="009C083E" w:rsidRPr="00844541">
              <w:rPr>
                <w:rStyle w:val="aff"/>
                <w:noProof/>
              </w:rPr>
              <w:t>本章小结</w:t>
            </w:r>
            <w:r w:rsidR="009C083E">
              <w:rPr>
                <w:noProof/>
                <w:webHidden/>
              </w:rPr>
              <w:tab/>
            </w:r>
            <w:r w:rsidR="009C083E">
              <w:rPr>
                <w:noProof/>
                <w:webHidden/>
              </w:rPr>
              <w:fldChar w:fldCharType="begin"/>
            </w:r>
            <w:r w:rsidR="009C083E">
              <w:rPr>
                <w:noProof/>
                <w:webHidden/>
              </w:rPr>
              <w:instrText xml:space="preserve"> PAGEREF _Toc166872951 \h </w:instrText>
            </w:r>
            <w:r w:rsidR="009C083E">
              <w:rPr>
                <w:noProof/>
                <w:webHidden/>
              </w:rPr>
            </w:r>
            <w:r w:rsidR="009C083E">
              <w:rPr>
                <w:noProof/>
                <w:webHidden/>
              </w:rPr>
              <w:fldChar w:fldCharType="separate"/>
            </w:r>
            <w:r w:rsidR="009C083E">
              <w:rPr>
                <w:noProof/>
                <w:webHidden/>
              </w:rPr>
              <w:t>43</w:t>
            </w:r>
            <w:r w:rsidR="009C083E">
              <w:rPr>
                <w:noProof/>
                <w:webHidden/>
              </w:rPr>
              <w:fldChar w:fldCharType="end"/>
            </w:r>
          </w:hyperlink>
        </w:p>
        <w:p w14:paraId="17C3BAC7" w14:textId="1E3C8E96" w:rsidR="009C083E" w:rsidRDefault="000C579F">
          <w:pPr>
            <w:pStyle w:val="TOC1"/>
            <w:rPr>
              <w:rFonts w:asciiTheme="minorHAnsi" w:eastAsiaTheme="minorEastAsia" w:hAnsiTheme="minorHAnsi" w:cstheme="minorBidi"/>
              <w:b w:val="0"/>
              <w:bCs w:val="0"/>
              <w:noProof/>
              <w:sz w:val="21"/>
              <w:szCs w:val="22"/>
            </w:rPr>
          </w:pPr>
          <w:hyperlink w:anchor="_Toc166872952" w:history="1">
            <w:r w:rsidR="009C083E" w:rsidRPr="00844541">
              <w:rPr>
                <w:rStyle w:val="aff"/>
                <w:noProof/>
              </w:rPr>
              <w:t>4</w:t>
            </w:r>
            <w:r w:rsidR="009C083E">
              <w:rPr>
                <w:rFonts w:asciiTheme="minorHAnsi" w:eastAsiaTheme="minorEastAsia" w:hAnsiTheme="minorHAnsi" w:cstheme="minorBidi"/>
                <w:b w:val="0"/>
                <w:bCs w:val="0"/>
                <w:noProof/>
                <w:sz w:val="21"/>
                <w:szCs w:val="22"/>
              </w:rPr>
              <w:tab/>
            </w:r>
            <w:r w:rsidR="009C083E" w:rsidRPr="00844541">
              <w:rPr>
                <w:rStyle w:val="aff"/>
                <w:noProof/>
              </w:rPr>
              <w:t>性能测试与分析</w:t>
            </w:r>
            <w:r w:rsidR="009C083E">
              <w:rPr>
                <w:noProof/>
                <w:webHidden/>
              </w:rPr>
              <w:tab/>
            </w:r>
            <w:r w:rsidR="009C083E">
              <w:rPr>
                <w:noProof/>
                <w:webHidden/>
              </w:rPr>
              <w:fldChar w:fldCharType="begin"/>
            </w:r>
            <w:r w:rsidR="009C083E">
              <w:rPr>
                <w:noProof/>
                <w:webHidden/>
              </w:rPr>
              <w:instrText xml:space="preserve"> PAGEREF _Toc166872952 \h </w:instrText>
            </w:r>
            <w:r w:rsidR="009C083E">
              <w:rPr>
                <w:noProof/>
                <w:webHidden/>
              </w:rPr>
            </w:r>
            <w:r w:rsidR="009C083E">
              <w:rPr>
                <w:noProof/>
                <w:webHidden/>
              </w:rPr>
              <w:fldChar w:fldCharType="separate"/>
            </w:r>
            <w:r w:rsidR="009C083E">
              <w:rPr>
                <w:noProof/>
                <w:webHidden/>
              </w:rPr>
              <w:t>44</w:t>
            </w:r>
            <w:r w:rsidR="009C083E">
              <w:rPr>
                <w:noProof/>
                <w:webHidden/>
              </w:rPr>
              <w:fldChar w:fldCharType="end"/>
            </w:r>
          </w:hyperlink>
        </w:p>
        <w:p w14:paraId="4AE113A6" w14:textId="62D3102D" w:rsidR="009C083E" w:rsidRDefault="000C579F">
          <w:pPr>
            <w:pStyle w:val="TOC2"/>
            <w:rPr>
              <w:rFonts w:asciiTheme="minorHAnsi" w:eastAsiaTheme="minorEastAsia" w:hAnsiTheme="minorHAnsi" w:cstheme="minorBidi"/>
              <w:iCs w:val="0"/>
              <w:noProof/>
              <w:sz w:val="21"/>
              <w:szCs w:val="22"/>
            </w:rPr>
          </w:pPr>
          <w:hyperlink w:anchor="_Toc166872953" w:history="1">
            <w:r w:rsidR="009C083E" w:rsidRPr="00844541">
              <w:rPr>
                <w:rStyle w:val="aff"/>
                <w:noProof/>
              </w:rPr>
              <w:t>4.1</w:t>
            </w:r>
            <w:r w:rsidR="009C083E">
              <w:rPr>
                <w:rFonts w:asciiTheme="minorHAnsi" w:eastAsiaTheme="minorEastAsia" w:hAnsiTheme="minorHAnsi" w:cstheme="minorBidi"/>
                <w:iCs w:val="0"/>
                <w:noProof/>
                <w:sz w:val="21"/>
                <w:szCs w:val="22"/>
              </w:rPr>
              <w:tab/>
            </w:r>
            <w:r w:rsidR="009C083E" w:rsidRPr="00844541">
              <w:rPr>
                <w:rStyle w:val="aff"/>
                <w:noProof/>
              </w:rPr>
              <w:t>实验平台配置</w:t>
            </w:r>
            <w:r w:rsidR="009C083E">
              <w:rPr>
                <w:noProof/>
                <w:webHidden/>
              </w:rPr>
              <w:tab/>
            </w:r>
            <w:r w:rsidR="009C083E">
              <w:rPr>
                <w:noProof/>
                <w:webHidden/>
              </w:rPr>
              <w:fldChar w:fldCharType="begin"/>
            </w:r>
            <w:r w:rsidR="009C083E">
              <w:rPr>
                <w:noProof/>
                <w:webHidden/>
              </w:rPr>
              <w:instrText xml:space="preserve"> PAGEREF _Toc166872953 \h </w:instrText>
            </w:r>
            <w:r w:rsidR="009C083E">
              <w:rPr>
                <w:noProof/>
                <w:webHidden/>
              </w:rPr>
            </w:r>
            <w:r w:rsidR="009C083E">
              <w:rPr>
                <w:noProof/>
                <w:webHidden/>
              </w:rPr>
              <w:fldChar w:fldCharType="separate"/>
            </w:r>
            <w:r w:rsidR="009C083E">
              <w:rPr>
                <w:noProof/>
                <w:webHidden/>
              </w:rPr>
              <w:t>44</w:t>
            </w:r>
            <w:r w:rsidR="009C083E">
              <w:rPr>
                <w:noProof/>
                <w:webHidden/>
              </w:rPr>
              <w:fldChar w:fldCharType="end"/>
            </w:r>
          </w:hyperlink>
        </w:p>
        <w:p w14:paraId="37BB995A" w14:textId="582F71CD" w:rsidR="009C083E" w:rsidRDefault="000C579F">
          <w:pPr>
            <w:pStyle w:val="TOC2"/>
            <w:rPr>
              <w:rFonts w:asciiTheme="minorHAnsi" w:eastAsiaTheme="minorEastAsia" w:hAnsiTheme="minorHAnsi" w:cstheme="minorBidi"/>
              <w:iCs w:val="0"/>
              <w:noProof/>
              <w:sz w:val="21"/>
              <w:szCs w:val="22"/>
            </w:rPr>
          </w:pPr>
          <w:hyperlink w:anchor="_Toc166872954" w:history="1">
            <w:r w:rsidR="009C083E" w:rsidRPr="00844541">
              <w:rPr>
                <w:rStyle w:val="aff"/>
                <w:noProof/>
              </w:rPr>
              <w:t>4.2</w:t>
            </w:r>
            <w:r w:rsidR="009C083E">
              <w:rPr>
                <w:rFonts w:asciiTheme="minorHAnsi" w:eastAsiaTheme="minorEastAsia" w:hAnsiTheme="minorHAnsi" w:cstheme="minorBidi"/>
                <w:iCs w:val="0"/>
                <w:noProof/>
                <w:sz w:val="21"/>
                <w:szCs w:val="22"/>
              </w:rPr>
              <w:tab/>
            </w:r>
            <w:r w:rsidR="009C083E" w:rsidRPr="00844541">
              <w:rPr>
                <w:rStyle w:val="aff"/>
                <w:noProof/>
              </w:rPr>
              <w:t>模拟器与真实设备的对比评估</w:t>
            </w:r>
            <w:r w:rsidR="009C083E">
              <w:rPr>
                <w:noProof/>
                <w:webHidden/>
              </w:rPr>
              <w:tab/>
            </w:r>
            <w:r w:rsidR="009C083E">
              <w:rPr>
                <w:noProof/>
                <w:webHidden/>
              </w:rPr>
              <w:fldChar w:fldCharType="begin"/>
            </w:r>
            <w:r w:rsidR="009C083E">
              <w:rPr>
                <w:noProof/>
                <w:webHidden/>
              </w:rPr>
              <w:instrText xml:space="preserve"> PAGEREF _Toc166872954 \h </w:instrText>
            </w:r>
            <w:r w:rsidR="009C083E">
              <w:rPr>
                <w:noProof/>
                <w:webHidden/>
              </w:rPr>
            </w:r>
            <w:r w:rsidR="009C083E">
              <w:rPr>
                <w:noProof/>
                <w:webHidden/>
              </w:rPr>
              <w:fldChar w:fldCharType="separate"/>
            </w:r>
            <w:r w:rsidR="009C083E">
              <w:rPr>
                <w:noProof/>
                <w:webHidden/>
              </w:rPr>
              <w:t>44</w:t>
            </w:r>
            <w:r w:rsidR="009C083E">
              <w:rPr>
                <w:noProof/>
                <w:webHidden/>
              </w:rPr>
              <w:fldChar w:fldCharType="end"/>
            </w:r>
          </w:hyperlink>
        </w:p>
        <w:p w14:paraId="32F6E790" w14:textId="607905A7" w:rsidR="009C083E" w:rsidRDefault="000C579F">
          <w:pPr>
            <w:pStyle w:val="TOC2"/>
            <w:rPr>
              <w:rFonts w:asciiTheme="minorHAnsi" w:eastAsiaTheme="minorEastAsia" w:hAnsiTheme="minorHAnsi" w:cstheme="minorBidi"/>
              <w:iCs w:val="0"/>
              <w:noProof/>
              <w:sz w:val="21"/>
              <w:szCs w:val="22"/>
            </w:rPr>
          </w:pPr>
          <w:hyperlink w:anchor="_Toc166872955" w:history="1">
            <w:r w:rsidR="009C083E" w:rsidRPr="00844541">
              <w:rPr>
                <w:rStyle w:val="aff"/>
                <w:noProof/>
              </w:rPr>
              <w:t>4.3</w:t>
            </w:r>
            <w:r w:rsidR="009C083E">
              <w:rPr>
                <w:rFonts w:asciiTheme="minorHAnsi" w:eastAsiaTheme="minorEastAsia" w:hAnsiTheme="minorHAnsi" w:cstheme="minorBidi"/>
                <w:iCs w:val="0"/>
                <w:noProof/>
                <w:sz w:val="21"/>
                <w:szCs w:val="22"/>
              </w:rPr>
              <w:tab/>
            </w:r>
            <w:r w:rsidR="009C083E" w:rsidRPr="00844541">
              <w:rPr>
                <w:rStyle w:val="aff"/>
                <w:noProof/>
              </w:rPr>
              <w:t>基于</w:t>
            </w:r>
            <w:r w:rsidR="009C083E" w:rsidRPr="00844541">
              <w:rPr>
                <w:rStyle w:val="aff"/>
                <w:noProof/>
              </w:rPr>
              <w:t xml:space="preserve">Inspur NS8600G2-Z </w:t>
            </w:r>
            <w:r w:rsidR="009C083E" w:rsidRPr="00844541">
              <w:rPr>
                <w:rStyle w:val="aff"/>
                <w:noProof/>
              </w:rPr>
              <w:t>的</w:t>
            </w:r>
            <w:r w:rsidR="009C083E" w:rsidRPr="00844541">
              <w:rPr>
                <w:rStyle w:val="aff"/>
                <w:noProof/>
              </w:rPr>
              <w:t>ZNS SSD</w:t>
            </w:r>
            <w:r w:rsidR="009C083E" w:rsidRPr="00844541">
              <w:rPr>
                <w:rStyle w:val="aff"/>
                <w:noProof/>
              </w:rPr>
              <w:t>评估</w:t>
            </w:r>
            <w:r w:rsidR="009C083E">
              <w:rPr>
                <w:noProof/>
                <w:webHidden/>
              </w:rPr>
              <w:tab/>
            </w:r>
            <w:r w:rsidR="009C083E">
              <w:rPr>
                <w:noProof/>
                <w:webHidden/>
              </w:rPr>
              <w:fldChar w:fldCharType="begin"/>
            </w:r>
            <w:r w:rsidR="009C083E">
              <w:rPr>
                <w:noProof/>
                <w:webHidden/>
              </w:rPr>
              <w:instrText xml:space="preserve"> PAGEREF _Toc166872955 \h </w:instrText>
            </w:r>
            <w:r w:rsidR="009C083E">
              <w:rPr>
                <w:noProof/>
                <w:webHidden/>
              </w:rPr>
            </w:r>
            <w:r w:rsidR="009C083E">
              <w:rPr>
                <w:noProof/>
                <w:webHidden/>
              </w:rPr>
              <w:fldChar w:fldCharType="separate"/>
            </w:r>
            <w:r w:rsidR="009C083E">
              <w:rPr>
                <w:noProof/>
                <w:webHidden/>
              </w:rPr>
              <w:t>45</w:t>
            </w:r>
            <w:r w:rsidR="009C083E">
              <w:rPr>
                <w:noProof/>
                <w:webHidden/>
              </w:rPr>
              <w:fldChar w:fldCharType="end"/>
            </w:r>
          </w:hyperlink>
        </w:p>
        <w:p w14:paraId="451E5F4C" w14:textId="29723C12" w:rsidR="009C083E" w:rsidRDefault="000C579F">
          <w:pPr>
            <w:pStyle w:val="TOC2"/>
            <w:rPr>
              <w:rFonts w:asciiTheme="minorHAnsi" w:eastAsiaTheme="minorEastAsia" w:hAnsiTheme="minorHAnsi" w:cstheme="minorBidi"/>
              <w:iCs w:val="0"/>
              <w:noProof/>
              <w:sz w:val="21"/>
              <w:szCs w:val="22"/>
            </w:rPr>
          </w:pPr>
          <w:hyperlink w:anchor="_Toc166872956" w:history="1">
            <w:r w:rsidR="009C083E" w:rsidRPr="00844541">
              <w:rPr>
                <w:rStyle w:val="aff"/>
                <w:noProof/>
              </w:rPr>
              <w:t>4.4</w:t>
            </w:r>
            <w:r w:rsidR="009C083E">
              <w:rPr>
                <w:rFonts w:asciiTheme="minorHAnsi" w:eastAsiaTheme="minorEastAsia" w:hAnsiTheme="minorHAnsi" w:cstheme="minorBidi"/>
                <w:iCs w:val="0"/>
                <w:noProof/>
                <w:sz w:val="21"/>
                <w:szCs w:val="22"/>
              </w:rPr>
              <w:tab/>
            </w:r>
            <w:r w:rsidR="009C083E" w:rsidRPr="00844541">
              <w:rPr>
                <w:rStyle w:val="aff"/>
                <w:noProof/>
              </w:rPr>
              <w:t>ZAFS</w:t>
            </w:r>
            <w:r w:rsidR="009C083E" w:rsidRPr="00844541">
              <w:rPr>
                <w:rStyle w:val="aff"/>
                <w:noProof/>
              </w:rPr>
              <w:t>评估</w:t>
            </w:r>
            <w:r w:rsidR="009C083E">
              <w:rPr>
                <w:noProof/>
                <w:webHidden/>
              </w:rPr>
              <w:tab/>
            </w:r>
            <w:r w:rsidR="009C083E">
              <w:rPr>
                <w:noProof/>
                <w:webHidden/>
              </w:rPr>
              <w:fldChar w:fldCharType="begin"/>
            </w:r>
            <w:r w:rsidR="009C083E">
              <w:rPr>
                <w:noProof/>
                <w:webHidden/>
              </w:rPr>
              <w:instrText xml:space="preserve"> PAGEREF _Toc166872956 \h </w:instrText>
            </w:r>
            <w:r w:rsidR="009C083E">
              <w:rPr>
                <w:noProof/>
                <w:webHidden/>
              </w:rPr>
            </w:r>
            <w:r w:rsidR="009C083E">
              <w:rPr>
                <w:noProof/>
                <w:webHidden/>
              </w:rPr>
              <w:fldChar w:fldCharType="separate"/>
            </w:r>
            <w:r w:rsidR="009C083E">
              <w:rPr>
                <w:noProof/>
                <w:webHidden/>
              </w:rPr>
              <w:t>51</w:t>
            </w:r>
            <w:r w:rsidR="009C083E">
              <w:rPr>
                <w:noProof/>
                <w:webHidden/>
              </w:rPr>
              <w:fldChar w:fldCharType="end"/>
            </w:r>
          </w:hyperlink>
        </w:p>
        <w:p w14:paraId="393AB43C" w14:textId="6400329E" w:rsidR="009C083E" w:rsidRDefault="000C579F">
          <w:pPr>
            <w:pStyle w:val="TOC2"/>
            <w:rPr>
              <w:rFonts w:asciiTheme="minorHAnsi" w:eastAsiaTheme="minorEastAsia" w:hAnsiTheme="minorHAnsi" w:cstheme="minorBidi"/>
              <w:iCs w:val="0"/>
              <w:noProof/>
              <w:sz w:val="21"/>
              <w:szCs w:val="22"/>
            </w:rPr>
          </w:pPr>
          <w:hyperlink w:anchor="_Toc166872957" w:history="1">
            <w:r w:rsidR="009C083E" w:rsidRPr="00844541">
              <w:rPr>
                <w:rStyle w:val="aff"/>
                <w:noProof/>
              </w:rPr>
              <w:t>4.5</w:t>
            </w:r>
            <w:r w:rsidR="009C083E">
              <w:rPr>
                <w:rFonts w:asciiTheme="minorHAnsi" w:eastAsiaTheme="minorEastAsia" w:hAnsiTheme="minorHAnsi" w:cstheme="minorBidi"/>
                <w:iCs w:val="0"/>
                <w:noProof/>
                <w:sz w:val="21"/>
                <w:szCs w:val="22"/>
              </w:rPr>
              <w:tab/>
            </w:r>
            <w:r w:rsidR="009C083E" w:rsidRPr="00844541">
              <w:rPr>
                <w:rStyle w:val="aff"/>
                <w:noProof/>
              </w:rPr>
              <w:t>本章小结</w:t>
            </w:r>
            <w:r w:rsidR="009C083E">
              <w:rPr>
                <w:noProof/>
                <w:webHidden/>
              </w:rPr>
              <w:tab/>
            </w:r>
            <w:r w:rsidR="009C083E">
              <w:rPr>
                <w:noProof/>
                <w:webHidden/>
              </w:rPr>
              <w:fldChar w:fldCharType="begin"/>
            </w:r>
            <w:r w:rsidR="009C083E">
              <w:rPr>
                <w:noProof/>
                <w:webHidden/>
              </w:rPr>
              <w:instrText xml:space="preserve"> PAGEREF _Toc166872957 \h </w:instrText>
            </w:r>
            <w:r w:rsidR="009C083E">
              <w:rPr>
                <w:noProof/>
                <w:webHidden/>
              </w:rPr>
            </w:r>
            <w:r w:rsidR="009C083E">
              <w:rPr>
                <w:noProof/>
                <w:webHidden/>
              </w:rPr>
              <w:fldChar w:fldCharType="separate"/>
            </w:r>
            <w:r w:rsidR="009C083E">
              <w:rPr>
                <w:noProof/>
                <w:webHidden/>
              </w:rPr>
              <w:t>52</w:t>
            </w:r>
            <w:r w:rsidR="009C083E">
              <w:rPr>
                <w:noProof/>
                <w:webHidden/>
              </w:rPr>
              <w:fldChar w:fldCharType="end"/>
            </w:r>
          </w:hyperlink>
        </w:p>
        <w:p w14:paraId="1C214288" w14:textId="2FC97503" w:rsidR="009C083E" w:rsidRDefault="000C579F">
          <w:pPr>
            <w:pStyle w:val="TOC1"/>
            <w:rPr>
              <w:rFonts w:asciiTheme="minorHAnsi" w:eastAsiaTheme="minorEastAsia" w:hAnsiTheme="minorHAnsi" w:cstheme="minorBidi"/>
              <w:b w:val="0"/>
              <w:bCs w:val="0"/>
              <w:noProof/>
              <w:sz w:val="21"/>
              <w:szCs w:val="22"/>
            </w:rPr>
          </w:pPr>
          <w:hyperlink w:anchor="_Toc166872958" w:history="1">
            <w:r w:rsidR="009C083E" w:rsidRPr="00844541">
              <w:rPr>
                <w:rStyle w:val="aff"/>
                <w:noProof/>
              </w:rPr>
              <w:t>5</w:t>
            </w:r>
            <w:r w:rsidR="009C083E">
              <w:rPr>
                <w:rFonts w:asciiTheme="minorHAnsi" w:eastAsiaTheme="minorEastAsia" w:hAnsiTheme="minorHAnsi" w:cstheme="minorBidi"/>
                <w:b w:val="0"/>
                <w:bCs w:val="0"/>
                <w:noProof/>
                <w:sz w:val="21"/>
                <w:szCs w:val="22"/>
              </w:rPr>
              <w:tab/>
            </w:r>
            <w:r w:rsidR="009C083E" w:rsidRPr="00844541">
              <w:rPr>
                <w:rStyle w:val="aff"/>
                <w:noProof/>
              </w:rPr>
              <w:t>总结与展望</w:t>
            </w:r>
            <w:r w:rsidR="009C083E">
              <w:rPr>
                <w:noProof/>
                <w:webHidden/>
              </w:rPr>
              <w:tab/>
            </w:r>
            <w:r w:rsidR="009C083E">
              <w:rPr>
                <w:noProof/>
                <w:webHidden/>
              </w:rPr>
              <w:fldChar w:fldCharType="begin"/>
            </w:r>
            <w:r w:rsidR="009C083E">
              <w:rPr>
                <w:noProof/>
                <w:webHidden/>
              </w:rPr>
              <w:instrText xml:space="preserve"> PAGEREF _Toc166872958 \h </w:instrText>
            </w:r>
            <w:r w:rsidR="009C083E">
              <w:rPr>
                <w:noProof/>
                <w:webHidden/>
              </w:rPr>
            </w:r>
            <w:r w:rsidR="009C083E">
              <w:rPr>
                <w:noProof/>
                <w:webHidden/>
              </w:rPr>
              <w:fldChar w:fldCharType="separate"/>
            </w:r>
            <w:r w:rsidR="009C083E">
              <w:rPr>
                <w:noProof/>
                <w:webHidden/>
              </w:rPr>
              <w:t>53</w:t>
            </w:r>
            <w:r w:rsidR="009C083E">
              <w:rPr>
                <w:noProof/>
                <w:webHidden/>
              </w:rPr>
              <w:fldChar w:fldCharType="end"/>
            </w:r>
          </w:hyperlink>
        </w:p>
        <w:p w14:paraId="430221FD" w14:textId="049C27DB" w:rsidR="009C083E" w:rsidRDefault="000C579F">
          <w:pPr>
            <w:pStyle w:val="TOC1"/>
            <w:rPr>
              <w:rFonts w:asciiTheme="minorHAnsi" w:eastAsiaTheme="minorEastAsia" w:hAnsiTheme="minorHAnsi" w:cstheme="minorBidi"/>
              <w:b w:val="0"/>
              <w:bCs w:val="0"/>
              <w:noProof/>
              <w:sz w:val="21"/>
              <w:szCs w:val="22"/>
            </w:rPr>
          </w:pPr>
          <w:hyperlink w:anchor="_Toc166872959" w:history="1">
            <w:r w:rsidR="009C083E" w:rsidRPr="00844541">
              <w:rPr>
                <w:rStyle w:val="aff"/>
                <w:noProof/>
              </w:rPr>
              <w:t>致</w:t>
            </w:r>
            <w:r w:rsidR="009C083E" w:rsidRPr="00844541">
              <w:rPr>
                <w:rStyle w:val="aff"/>
                <w:noProof/>
              </w:rPr>
              <w:t xml:space="preserve">  </w:t>
            </w:r>
            <w:r w:rsidR="009C083E" w:rsidRPr="00844541">
              <w:rPr>
                <w:rStyle w:val="aff"/>
                <w:noProof/>
              </w:rPr>
              <w:t>谢</w:t>
            </w:r>
            <w:r w:rsidR="009C083E">
              <w:rPr>
                <w:noProof/>
                <w:webHidden/>
              </w:rPr>
              <w:tab/>
            </w:r>
            <w:r w:rsidR="009C083E">
              <w:rPr>
                <w:noProof/>
                <w:webHidden/>
              </w:rPr>
              <w:fldChar w:fldCharType="begin"/>
            </w:r>
            <w:r w:rsidR="009C083E">
              <w:rPr>
                <w:noProof/>
                <w:webHidden/>
              </w:rPr>
              <w:instrText xml:space="preserve"> PAGEREF _Toc166872959 \h </w:instrText>
            </w:r>
            <w:r w:rsidR="009C083E">
              <w:rPr>
                <w:noProof/>
                <w:webHidden/>
              </w:rPr>
            </w:r>
            <w:r w:rsidR="009C083E">
              <w:rPr>
                <w:noProof/>
                <w:webHidden/>
              </w:rPr>
              <w:fldChar w:fldCharType="separate"/>
            </w:r>
            <w:r w:rsidR="009C083E">
              <w:rPr>
                <w:noProof/>
                <w:webHidden/>
              </w:rPr>
              <w:t>54</w:t>
            </w:r>
            <w:r w:rsidR="009C083E">
              <w:rPr>
                <w:noProof/>
                <w:webHidden/>
              </w:rPr>
              <w:fldChar w:fldCharType="end"/>
            </w:r>
          </w:hyperlink>
        </w:p>
        <w:p w14:paraId="43DEC4CC" w14:textId="49E9E6CC" w:rsidR="009C083E" w:rsidRDefault="000C579F">
          <w:pPr>
            <w:pStyle w:val="TOC1"/>
            <w:rPr>
              <w:rFonts w:asciiTheme="minorHAnsi" w:eastAsiaTheme="minorEastAsia" w:hAnsiTheme="minorHAnsi" w:cstheme="minorBidi"/>
              <w:b w:val="0"/>
              <w:bCs w:val="0"/>
              <w:noProof/>
              <w:sz w:val="21"/>
              <w:szCs w:val="22"/>
            </w:rPr>
          </w:pPr>
          <w:hyperlink w:anchor="_Toc166872960" w:history="1">
            <w:r w:rsidR="009C083E" w:rsidRPr="00844541">
              <w:rPr>
                <w:rStyle w:val="aff"/>
                <w:noProof/>
              </w:rPr>
              <w:t>参考文献</w:t>
            </w:r>
            <w:r w:rsidR="009C083E">
              <w:rPr>
                <w:noProof/>
                <w:webHidden/>
              </w:rPr>
              <w:tab/>
            </w:r>
            <w:r w:rsidR="009C083E">
              <w:rPr>
                <w:noProof/>
                <w:webHidden/>
              </w:rPr>
              <w:fldChar w:fldCharType="begin"/>
            </w:r>
            <w:r w:rsidR="009C083E">
              <w:rPr>
                <w:noProof/>
                <w:webHidden/>
              </w:rPr>
              <w:instrText xml:space="preserve"> PAGEREF _Toc166872960 \h </w:instrText>
            </w:r>
            <w:r w:rsidR="009C083E">
              <w:rPr>
                <w:noProof/>
                <w:webHidden/>
              </w:rPr>
            </w:r>
            <w:r w:rsidR="009C083E">
              <w:rPr>
                <w:noProof/>
                <w:webHidden/>
              </w:rPr>
              <w:fldChar w:fldCharType="separate"/>
            </w:r>
            <w:r w:rsidR="009C083E">
              <w:rPr>
                <w:noProof/>
                <w:webHidden/>
              </w:rPr>
              <w:t>55</w:t>
            </w:r>
            <w:r w:rsidR="009C083E">
              <w:rPr>
                <w:noProof/>
                <w:webHidden/>
              </w:rPr>
              <w:fldChar w:fldCharType="end"/>
            </w:r>
          </w:hyperlink>
        </w:p>
        <w:p w14:paraId="4AAAD1ED" w14:textId="646DD431" w:rsidR="000F2FD8" w:rsidRPr="000F56E3" w:rsidRDefault="00327DA5" w:rsidP="00D52E28">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0034AD98" w:rsidR="000F2FD8" w:rsidRPr="000F56E3" w:rsidRDefault="00327DA5" w:rsidP="00D52E28">
      <w:pPr>
        <w:pStyle w:val="1"/>
      </w:pPr>
      <w:bookmarkStart w:id="55" w:name="_Toc452327267"/>
      <w:bookmarkStart w:id="56" w:name="_Toc452327433"/>
      <w:bookmarkStart w:id="57" w:name="_Toc451934678"/>
      <w:bookmarkStart w:id="58" w:name="_Toc451934035"/>
      <w:bookmarkStart w:id="59" w:name="_Toc166872935"/>
      <w:proofErr w:type="gramStart"/>
      <w:r w:rsidRPr="000F56E3">
        <w:lastRenderedPageBreak/>
        <w:t>绪</w:t>
      </w:r>
      <w:proofErr w:type="gramEnd"/>
      <w:r w:rsidRPr="000F56E3">
        <w:t xml:space="preserve">  </w:t>
      </w:r>
      <w:r w:rsidRPr="000F56E3">
        <w:t>论</w:t>
      </w:r>
      <w:bookmarkEnd w:id="55"/>
      <w:bookmarkEnd w:id="56"/>
      <w:bookmarkEnd w:id="57"/>
      <w:bookmarkEnd w:id="58"/>
      <w:bookmarkEnd w:id="59"/>
    </w:p>
    <w:p w14:paraId="20C8AFB9" w14:textId="33D06760" w:rsidR="00864D79" w:rsidRPr="000F56E3" w:rsidRDefault="00864D79" w:rsidP="00D52E28">
      <w:bookmarkStart w:id="60" w:name="_Toc452327268"/>
      <w:bookmarkStart w:id="61" w:name="_Ref452311050"/>
      <w:bookmarkStart w:id="62" w:name="_Ref452311588"/>
      <w:bookmarkStart w:id="63" w:name="_Toc451934036"/>
      <w:bookmarkStart w:id="64" w:name="_Toc451934679"/>
      <w:bookmarkStart w:id="65"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w:t>
      </w:r>
      <w:del w:id="66" w:author="刘 yu" w:date="2024-05-20T12:28:00Z">
        <w:r w:rsidRPr="000F56E3" w:rsidDel="00EF5537">
          <w:delText>并</w:delText>
        </w:r>
      </w:del>
      <w:r w:rsidRPr="000F56E3">
        <w:t>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67" w:name="_Toc166872936"/>
      <w:bookmarkStart w:id="68" w:name="_Toc452327435"/>
      <w:bookmarkStart w:id="69" w:name="_Toc451934037"/>
      <w:bookmarkStart w:id="70" w:name="_Toc451934680"/>
      <w:bookmarkStart w:id="71" w:name="_Toc452327269"/>
      <w:bookmarkEnd w:id="60"/>
      <w:bookmarkEnd w:id="61"/>
      <w:bookmarkEnd w:id="62"/>
      <w:bookmarkEnd w:id="63"/>
      <w:bookmarkEnd w:id="64"/>
      <w:bookmarkEnd w:id="65"/>
      <w:r w:rsidRPr="000F56E3">
        <w:t>课题背景、目的与意义</w:t>
      </w:r>
      <w:bookmarkEnd w:id="67"/>
    </w:p>
    <w:p w14:paraId="17693442" w14:textId="196355F5" w:rsidR="00966FD6" w:rsidRPr="000F56E3" w:rsidRDefault="00966FD6" w:rsidP="00D52E28">
      <w:bookmarkStart w:id="72" w:name="_Toc135227510"/>
      <w:bookmarkStart w:id="73" w:name="_Toc134007859"/>
      <w:bookmarkStart w:id="74" w:name="_Hlk126594538"/>
      <w:bookmarkStart w:id="75" w:name="_Hlk126594400"/>
      <w:commentRangeStart w:id="76"/>
      <w:r w:rsidRPr="000F56E3">
        <w:t>随着数据中心对存储性能与效率的需求日益增长，传统的存储解决方案已经无法满足</w:t>
      </w:r>
      <w:r w:rsidR="00E02660" w:rsidRPr="000F56E3">
        <w:t>其存储</w:t>
      </w:r>
      <w:r w:rsidRPr="000F56E3">
        <w:t>需求</w:t>
      </w:r>
      <w:commentRangeEnd w:id="76"/>
      <w:r w:rsidR="00DB3F73">
        <w:rPr>
          <w:rStyle w:val="aff0"/>
        </w:rPr>
        <w:commentReference w:id="76"/>
      </w:r>
      <w:r w:rsidRPr="000F56E3">
        <w:t>。</w:t>
      </w:r>
      <w:r w:rsidR="001F1D4F" w:rsidRPr="000F56E3">
        <w:t>在</w:t>
      </w:r>
      <w:r w:rsidR="0003299F" w:rsidRPr="000F56E3">
        <w:t>此</w:t>
      </w:r>
      <w:r w:rsidRPr="000F56E3">
        <w:t>背景下，</w:t>
      </w:r>
      <w:r w:rsidRPr="000F56E3">
        <w:t>Zoned Namespace (ZNS) SSD</w:t>
      </w:r>
      <w:r w:rsidRPr="000F56E3">
        <w:t>作为一种新兴的存储技术，</w:t>
      </w:r>
      <w:r w:rsidR="004573B9" w:rsidRPr="004573B9">
        <w:t>通过区域化管理并强制要求区域（</w:t>
      </w:r>
      <w:r w:rsidR="004573B9" w:rsidRPr="004573B9">
        <w:t>Zone</w:t>
      </w:r>
      <w:r w:rsidR="004573B9" w:rsidRPr="004573B9">
        <w:t>）内顺序写入</w:t>
      </w:r>
      <w:r w:rsidR="004573B9">
        <w:rPr>
          <w:rFonts w:hint="eastAsia"/>
        </w:rPr>
        <w:t>，</w:t>
      </w:r>
      <w:ins w:id="77" w:author="刘 yu" w:date="2024-05-20T12:31:00Z">
        <w:r w:rsidR="00DB3F73">
          <w:rPr>
            <w:rFonts w:hint="eastAsia"/>
          </w:rPr>
          <w:t>有效应对了挑战，</w:t>
        </w:r>
      </w:ins>
      <w:r w:rsidR="00185439">
        <w:rPr>
          <w:rFonts w:hint="eastAsia"/>
        </w:rPr>
        <w:t>显著</w:t>
      </w:r>
      <w:r w:rsidR="004573B9">
        <w:rPr>
          <w:rFonts w:hint="eastAsia"/>
        </w:rPr>
        <w:t>提升了</w:t>
      </w:r>
      <w:r w:rsidRPr="000F56E3">
        <w:t>存储效率</w:t>
      </w:r>
      <w:r w:rsidR="00A5469C">
        <w:rPr>
          <w:rFonts w:hint="eastAsia"/>
        </w:rPr>
        <w:t>，</w:t>
      </w:r>
      <w:del w:id="78" w:author="刘 yu" w:date="2024-05-20T12:32:00Z">
        <w:r w:rsidRPr="000F56E3" w:rsidDel="00DB3F73">
          <w:rPr>
            <w:rFonts w:hint="eastAsia"/>
          </w:rPr>
          <w:delText>受到</w:delText>
        </w:r>
      </w:del>
      <w:ins w:id="79" w:author="刘 yu" w:date="2024-05-20T12:32:00Z">
        <w:r w:rsidR="00DB3F73">
          <w:rPr>
            <w:rFonts w:hint="eastAsia"/>
          </w:rPr>
          <w:t>获得</w:t>
        </w:r>
      </w:ins>
      <w:r w:rsidRPr="000F56E3">
        <w:t>学术界和工业界的</w:t>
      </w:r>
      <w:del w:id="80" w:author="刘 yu" w:date="2024-05-20T12:32:00Z">
        <w:r w:rsidRPr="000F56E3" w:rsidDel="00DB3F73">
          <w:rPr>
            <w:rFonts w:hint="eastAsia"/>
          </w:rPr>
          <w:delText>广泛关注</w:delText>
        </w:r>
      </w:del>
      <w:ins w:id="81" w:author="刘 yu" w:date="2024-05-20T12:32:00Z">
        <w:r w:rsidR="00DB3F73">
          <w:rPr>
            <w:rFonts w:hint="eastAsia"/>
          </w:rPr>
          <w:t>青睐</w:t>
        </w:r>
      </w:ins>
      <w:r w:rsidRPr="000F56E3">
        <w:t>。</w:t>
      </w:r>
      <w:del w:id="82" w:author="刘 yu" w:date="2024-05-20T12:32:00Z">
        <w:r w:rsidRPr="000F56E3" w:rsidDel="00D22AFC">
          <w:rPr>
            <w:rFonts w:hint="eastAsia"/>
          </w:rPr>
          <w:delText>ZNS SSD</w:delText>
        </w:r>
      </w:del>
      <w:ins w:id="83" w:author="刘 yu" w:date="2024-05-20T12:33:00Z">
        <w:r w:rsidR="00D22AFC">
          <w:rPr>
            <w:rFonts w:hint="eastAsia"/>
          </w:rPr>
          <w:t>此外</w:t>
        </w:r>
      </w:ins>
      <w:ins w:id="84" w:author="刘 yu" w:date="2024-05-20T12:32:00Z">
        <w:r w:rsidR="00D22AFC">
          <w:rPr>
            <w:rFonts w:hint="eastAsia"/>
          </w:rPr>
          <w:t>，其</w:t>
        </w:r>
      </w:ins>
      <w:r w:rsidRPr="000F56E3">
        <w:t>通过引入分区的概念来优化数据的写入过程，</w:t>
      </w:r>
      <w:del w:id="85" w:author="刘 yu" w:date="2024-05-20T12:33:00Z">
        <w:r w:rsidRPr="000F56E3" w:rsidDel="00D22AFC">
          <w:delText>从而</w:delText>
        </w:r>
      </w:del>
      <w:r w:rsidRPr="000F56E3">
        <w:t>减少写入放大效应，提高</w:t>
      </w:r>
      <w:ins w:id="86" w:author="刘 yu" w:date="2024-05-20T12:33:00Z">
        <w:r w:rsidR="00D22AFC">
          <w:rPr>
            <w:rFonts w:hint="eastAsia"/>
          </w:rPr>
          <w:t>了</w:t>
        </w:r>
      </w:ins>
      <w:r w:rsidRPr="000F56E3">
        <w:t>存储设备的</w:t>
      </w:r>
      <w:ins w:id="87" w:author="刘 yu" w:date="2024-05-20T12:33:00Z">
        <w:r w:rsidR="00D22AFC">
          <w:rPr>
            <w:rFonts w:hint="eastAsia"/>
          </w:rPr>
          <w:t>使用</w:t>
        </w:r>
      </w:ins>
      <w:r w:rsidRPr="000F56E3">
        <w:t>寿命</w:t>
      </w:r>
      <w:del w:id="88" w:author="刘 yu" w:date="2024-05-20T12:33:00Z">
        <w:r w:rsidRPr="000F56E3" w:rsidDel="00D22AFC">
          <w:delText>和性能</w:delText>
        </w:r>
      </w:del>
      <w:r w:rsidRPr="000F56E3">
        <w:t>。本课题来源于实验室与浪潮等企业联合申请的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w:t>
      </w:r>
      <w:del w:id="89" w:author="刘 yu" w:date="2024-05-20T12:34:00Z">
        <w:r w:rsidR="00240FD3" w:rsidRPr="000F56E3" w:rsidDel="001A411D">
          <w:delText>将</w:delText>
        </w:r>
      </w:del>
      <w:r w:rsidRPr="000F56E3">
        <w:t>基于多块实际的</w:t>
      </w:r>
      <w:r w:rsidRPr="000F56E3">
        <w:t>ZNS SSD</w:t>
      </w:r>
      <w:r w:rsidR="002A3E37" w:rsidRPr="000F56E3">
        <w:t>设备</w:t>
      </w:r>
      <w:ins w:id="90" w:author="刘 yu" w:date="2024-05-20T12:34:00Z">
        <w:r w:rsidR="001A411D">
          <w:rPr>
            <w:rFonts w:hint="eastAsia"/>
          </w:rPr>
          <w:t>实现了</w:t>
        </w:r>
      </w:ins>
      <w:del w:id="91" w:author="刘 yu" w:date="2024-05-20T12:34:00Z">
        <w:r w:rsidRPr="000F56E3" w:rsidDel="001A411D">
          <w:delText>做</w:delText>
        </w:r>
      </w:del>
      <w:r w:rsidRPr="000F56E3">
        <w:t>ZNS SSD</w:t>
      </w:r>
      <w:r w:rsidRPr="000F56E3">
        <w:t>的数据访问特征</w:t>
      </w:r>
      <w:r w:rsidR="00711692" w:rsidRPr="000F56E3">
        <w:t>分析</w:t>
      </w:r>
      <w:r w:rsidRPr="000F56E3">
        <w:t>以及性能优化</w:t>
      </w:r>
      <w:del w:id="92" w:author="刘 yu" w:date="2024-05-20T12:34:00Z">
        <w:r w:rsidRPr="000F56E3" w:rsidDel="001A411D">
          <w:delText>方面的研究</w:delText>
        </w:r>
      </w:del>
      <w:r w:rsidRPr="000F56E3">
        <w:t>。</w:t>
      </w:r>
    </w:p>
    <w:bookmarkEnd w:id="72"/>
    <w:bookmarkEnd w:id="73"/>
    <w:bookmarkEnd w:id="74"/>
    <w:bookmarkEnd w:id="75"/>
    <w:p w14:paraId="3A0685B8" w14:textId="77777777" w:rsidR="00966FD6" w:rsidRPr="000F56E3" w:rsidRDefault="00966FD6" w:rsidP="00D52E28">
      <w:pPr>
        <w:pStyle w:val="3"/>
      </w:pPr>
      <w:r w:rsidRPr="000F56E3">
        <w:t>研究背景与趋势</w:t>
      </w:r>
    </w:p>
    <w:p w14:paraId="2744B119" w14:textId="799A1EDC" w:rsidR="00966FD6" w:rsidRPr="000F56E3" w:rsidRDefault="00966FD6" w:rsidP="00D52E28">
      <w:r w:rsidRPr="000F56E3">
        <w:t>传统固态硬盘</w:t>
      </w:r>
      <w:ins w:id="93" w:author="刘 yu" w:date="2024-05-20T12:35:00Z">
        <w:r w:rsidR="00D801EE">
          <w:rPr>
            <w:rFonts w:hint="eastAsia"/>
          </w:rPr>
          <w:t>在</w:t>
        </w:r>
      </w:ins>
      <w:r w:rsidRPr="000F56E3">
        <w:t>设计上存在</w:t>
      </w:r>
      <w:del w:id="94" w:author="刘 yu" w:date="2024-05-20T12:35:00Z">
        <w:r w:rsidRPr="000F56E3" w:rsidDel="009B0B6D">
          <w:rPr>
            <w:rFonts w:hint="eastAsia"/>
          </w:rPr>
          <w:delText>的局限性</w:delText>
        </w:r>
      </w:del>
      <w:ins w:id="95" w:author="刘 yu" w:date="2024-05-20T12:35:00Z">
        <w:r w:rsidR="009B0B6D">
          <w:rPr>
            <w:rFonts w:hint="eastAsia"/>
          </w:rPr>
          <w:t>较大的改进空间</w:t>
        </w:r>
        <w:r w:rsidR="00651DE6">
          <w:rPr>
            <w:rFonts w:hint="eastAsia"/>
          </w:rPr>
          <w:t>。</w:t>
        </w:r>
      </w:ins>
      <w:del w:id="96" w:author="刘 yu" w:date="2024-05-20T12:35:00Z">
        <w:r w:rsidRPr="000F56E3" w:rsidDel="00651DE6">
          <w:delText>，</w:delText>
        </w:r>
      </w:del>
      <w:r w:rsidRPr="000F56E3">
        <w:t>例如，</w:t>
      </w:r>
      <w:ins w:id="97" w:author="刘 yu" w:date="2024-05-20T12:36:00Z">
        <w:r w:rsidR="00651DE6">
          <w:rPr>
            <w:rFonts w:hint="eastAsia"/>
          </w:rPr>
          <w:t>针对</w:t>
        </w:r>
      </w:ins>
      <w:r w:rsidRPr="000F56E3">
        <w:t>闪存转换层和垃圾回收机制带来的写放大问题，</w:t>
      </w:r>
      <w:del w:id="98" w:author="刘 yu" w:date="2024-05-20T12:36:00Z">
        <w:r w:rsidRPr="000F56E3" w:rsidDel="00651DE6">
          <w:delText>因此</w:delText>
        </w:r>
      </w:del>
      <w:r w:rsidRPr="000F56E3">
        <w:t>兴起了</w:t>
      </w:r>
      <w:del w:id="99" w:author="刘 yu" w:date="2024-05-20T12:36:00Z">
        <w:r w:rsidRPr="000F56E3" w:rsidDel="00651DE6">
          <w:delText>一系列</w:delText>
        </w:r>
      </w:del>
      <w:r w:rsidRPr="000F56E3">
        <w:t>在软件层面对固态硬盘进行优化的研究工作</w:t>
      </w:r>
      <w:ins w:id="100" w:author="刘 yu" w:date="2024-05-20T12:36:00Z">
        <w:r w:rsidR="00651DE6">
          <w:rPr>
            <w:rFonts w:hint="eastAsia"/>
          </w:rPr>
          <w:t>。</w:t>
        </w:r>
      </w:ins>
      <w:del w:id="101" w:author="刘 yu" w:date="2024-05-20T12:36:00Z">
        <w:r w:rsidRPr="000F56E3" w:rsidDel="00651DE6">
          <w:delText>，</w:delText>
        </w:r>
      </w:del>
      <w:r w:rsidRPr="000F56E3">
        <w:t>然而，这些技术并不能彻底解决固态硬盘</w:t>
      </w:r>
      <w:del w:id="102" w:author="刘 yu" w:date="2024-05-20T12:36:00Z">
        <w:r w:rsidRPr="000F56E3" w:rsidDel="00651DE6">
          <w:delText>内部</w:delText>
        </w:r>
      </w:del>
      <w:r w:rsidRPr="000F56E3">
        <w:t>硬件设计上的</w:t>
      </w:r>
      <w:del w:id="103" w:author="刘 yu" w:date="2024-05-20T12:36:00Z">
        <w:r w:rsidRPr="000F56E3" w:rsidDel="00651DE6">
          <w:rPr>
            <w:rFonts w:hint="eastAsia"/>
          </w:rPr>
          <w:delText>问题</w:delText>
        </w:r>
      </w:del>
      <w:ins w:id="104" w:author="刘 yu" w:date="2024-05-20T12:36:00Z">
        <w:r w:rsidR="00651DE6">
          <w:rPr>
            <w:rFonts w:hint="eastAsia"/>
          </w:rPr>
          <w:t>缺陷。</w:t>
        </w:r>
      </w:ins>
      <w:del w:id="105" w:author="刘 yu" w:date="2024-05-20T12:36:00Z">
        <w:r w:rsidRPr="000F56E3" w:rsidDel="00651DE6">
          <w:delText>，</w:delText>
        </w:r>
      </w:del>
      <w:r w:rsidRPr="000F56E3">
        <w:t>因此，</w:t>
      </w:r>
      <w:del w:id="106" w:author="刘 yu" w:date="2024-05-20T12:37:00Z">
        <w:r w:rsidR="00571AE2" w:rsidRPr="000F56E3" w:rsidDel="00651DE6">
          <w:rPr>
            <w:rFonts w:hint="eastAsia"/>
          </w:rPr>
          <w:delText>一些</w:delText>
        </w:r>
        <w:r w:rsidRPr="000F56E3" w:rsidDel="00651DE6">
          <w:rPr>
            <w:rFonts w:hint="eastAsia"/>
          </w:rPr>
          <w:delText>研究</w:delText>
        </w:r>
      </w:del>
      <w:ins w:id="107" w:author="刘 yu" w:date="2024-05-20T12:37:00Z">
        <w:r w:rsidR="00651DE6">
          <w:rPr>
            <w:rFonts w:hint="eastAsia"/>
          </w:rPr>
          <w:t>工业界</w:t>
        </w:r>
      </w:ins>
      <w:r w:rsidRPr="000F56E3">
        <w:t>向底层深入，</w:t>
      </w:r>
      <w:ins w:id="108" w:author="刘 yu" w:date="2024-05-20T12:37:00Z">
        <w:r w:rsidR="00651DE6">
          <w:rPr>
            <w:rFonts w:hint="eastAsia"/>
          </w:rPr>
          <w:t>从</w:t>
        </w:r>
      </w:ins>
      <w:del w:id="109" w:author="刘 yu" w:date="2024-05-20T12:37:00Z">
        <w:r w:rsidR="00DB315B" w:rsidRPr="000F56E3" w:rsidDel="00651DE6">
          <w:delText>在</w:delText>
        </w:r>
      </w:del>
      <w:r w:rsidRPr="000F56E3">
        <w:t>硬件</w:t>
      </w:r>
      <w:r w:rsidR="00DB315B" w:rsidRPr="000F56E3">
        <w:t>层面</w:t>
      </w:r>
      <w:r w:rsidRPr="000F56E3">
        <w:t>进行</w:t>
      </w:r>
      <w:ins w:id="110" w:author="刘 yu" w:date="2024-05-20T12:37:00Z">
        <w:r w:rsidR="00651DE6">
          <w:rPr>
            <w:rFonts w:hint="eastAsia"/>
          </w:rPr>
          <w:t>了</w:t>
        </w:r>
      </w:ins>
      <w:r w:rsidRPr="000F56E3">
        <w:t>改良和创新</w:t>
      </w:r>
      <w:del w:id="111" w:author="刘 yu" w:date="2024-05-20T12:37:00Z">
        <w:r w:rsidRPr="000F56E3" w:rsidDel="00FA74DF">
          <w:delText>，旨在从根本上解决这些问题</w:delText>
        </w:r>
      </w:del>
      <w:r w:rsidRPr="000F56E3">
        <w:t>。但是</w:t>
      </w:r>
      <w:r w:rsidR="00A97C78" w:rsidRPr="000F56E3">
        <w:t>，</w:t>
      </w:r>
      <w:r w:rsidRPr="000F56E3">
        <w:t>这些新硬件技术</w:t>
      </w:r>
      <w:del w:id="112" w:author="刘 yu" w:date="2024-05-20T12:37:00Z">
        <w:r w:rsidR="0088788E" w:rsidRPr="000F56E3" w:rsidDel="00FA74DF">
          <w:rPr>
            <w:rFonts w:hint="eastAsia"/>
          </w:rPr>
          <w:delText>方兴未艾</w:delText>
        </w:r>
      </w:del>
      <w:ins w:id="113" w:author="刘 yu" w:date="2024-05-20T12:37:00Z">
        <w:r w:rsidR="00FA74DF">
          <w:rPr>
            <w:rFonts w:hint="eastAsia"/>
          </w:rPr>
          <w:t>的发展仍然需要软件</w:t>
        </w:r>
      </w:ins>
      <w:ins w:id="114" w:author="刘 yu" w:date="2024-05-20T12:38:00Z">
        <w:r w:rsidR="00FA74DF">
          <w:rPr>
            <w:rFonts w:hint="eastAsia"/>
          </w:rPr>
          <w:t>层面的</w:t>
        </w:r>
      </w:ins>
      <w:ins w:id="115" w:author="刘 yu" w:date="2024-05-20T12:39:00Z">
        <w:r w:rsidR="008F1BEB">
          <w:rPr>
            <w:rFonts w:hint="eastAsia"/>
          </w:rPr>
          <w:t>适配</w:t>
        </w:r>
      </w:ins>
      <w:ins w:id="116" w:author="刘 yu" w:date="2024-05-20T12:38:00Z">
        <w:r w:rsidR="00FA74DF">
          <w:rPr>
            <w:rFonts w:hint="eastAsia"/>
          </w:rPr>
          <w:t>性支持</w:t>
        </w:r>
      </w:ins>
      <w:r w:rsidR="00072641" w:rsidRPr="000F56E3">
        <w:t>，</w:t>
      </w:r>
      <w:ins w:id="117" w:author="刘 yu" w:date="2024-05-20T12:38:00Z">
        <w:r w:rsidR="00FA74DF">
          <w:rPr>
            <w:rFonts w:hint="eastAsia"/>
          </w:rPr>
          <w:t>以</w:t>
        </w:r>
      </w:ins>
      <w:ins w:id="118" w:author="刘 yu" w:date="2024-05-20T12:39:00Z">
        <w:r w:rsidR="008F1BEB">
          <w:rPr>
            <w:rFonts w:hint="eastAsia"/>
          </w:rPr>
          <w:t>发挥其硬件优势，</w:t>
        </w:r>
      </w:ins>
      <w:ins w:id="119" w:author="刘 yu" w:date="2024-05-20T12:38:00Z">
        <w:r w:rsidR="00FA74DF">
          <w:rPr>
            <w:rFonts w:hint="eastAsia"/>
          </w:rPr>
          <w:t>更好的适应实际应用的发展。</w:t>
        </w:r>
      </w:ins>
      <w:del w:id="120" w:author="刘 yu" w:date="2024-05-20T12:38:00Z">
        <w:r w:rsidRPr="000F56E3" w:rsidDel="00FA74DF">
          <w:delText>仍存在</w:delText>
        </w:r>
        <w:r w:rsidR="00DC0FBD" w:rsidRPr="000F56E3" w:rsidDel="00FA74DF">
          <w:delText>一些</w:delText>
        </w:r>
        <w:r w:rsidRPr="000F56E3" w:rsidDel="00FA74DF">
          <w:delText>局限。</w:delText>
        </w:r>
      </w:del>
    </w:p>
    <w:p w14:paraId="114AC9FA" w14:textId="46994F99" w:rsidR="00966FD6" w:rsidRPr="000F56E3" w:rsidRDefault="0062632A" w:rsidP="00D52E28">
      <w:pPr>
        <w:pStyle w:val="4"/>
      </w:pPr>
      <w:r>
        <w:rPr>
          <w:rFonts w:hint="eastAsia"/>
        </w:rPr>
        <w:t>传统</w:t>
      </w:r>
      <w:r w:rsidR="00966FD6" w:rsidRPr="000F56E3">
        <w:t>写放大</w:t>
      </w:r>
      <w:r w:rsidR="002B1DC7">
        <w:rPr>
          <w:rFonts w:hint="eastAsia"/>
        </w:rPr>
        <w:t>优化</w:t>
      </w:r>
      <w:r>
        <w:rPr>
          <w:rFonts w:hint="eastAsia"/>
        </w:rPr>
        <w:t>及其局限性</w:t>
      </w:r>
    </w:p>
    <w:p w14:paraId="7D3330A4" w14:textId="3B2814A6"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w:t>
      </w:r>
      <w:r w:rsidRPr="000F56E3">
        <w:rPr>
          <w:lang w:eastAsia="zh-Hans"/>
        </w:rPr>
        <w:lastRenderedPageBreak/>
        <w:t>指标之一，</w:t>
      </w:r>
      <w:del w:id="121" w:author="刘 yu" w:date="2024-05-20T13:10:00Z">
        <w:r w:rsidRPr="000F56E3" w:rsidDel="00544FE4">
          <w:rPr>
            <w:lang w:eastAsia="zh-Hans"/>
          </w:rPr>
          <w:delText>它</w:delText>
        </w:r>
      </w:del>
      <w:r w:rsidRPr="000F56E3">
        <w:rPr>
          <w:lang w:eastAsia="zh-Hans"/>
        </w:rPr>
        <w:t>直接影响</w:t>
      </w:r>
      <w:del w:id="122" w:author="刘 yu" w:date="2024-05-20T13:10:00Z">
        <w:r w:rsidRPr="000F56E3" w:rsidDel="00544FE4">
          <w:rPr>
            <w:lang w:eastAsia="zh-Hans"/>
          </w:rPr>
          <w:delText>了</w:delText>
        </w:r>
      </w:del>
      <w:r w:rsidR="007143B8" w:rsidRPr="000F56E3">
        <w:rPr>
          <w:lang w:eastAsia="zh-Hans"/>
        </w:rPr>
        <w:t>写入效率和</w:t>
      </w:r>
      <w:r w:rsidR="005608FA" w:rsidRPr="000F56E3">
        <w:rPr>
          <w:lang w:eastAsia="zh-Hans"/>
        </w:rPr>
        <w:t>设备</w:t>
      </w:r>
      <w:r w:rsidRPr="000F56E3">
        <w:rPr>
          <w:lang w:eastAsia="zh-Hans"/>
        </w:rPr>
        <w:t>寿命。</w:t>
      </w:r>
      <w:del w:id="123" w:author="刘 yu" w:date="2024-05-20T13:10:00Z">
        <w:r w:rsidR="00786506" w:rsidRPr="000F56E3" w:rsidDel="00544FE4">
          <w:rPr>
            <w:lang w:eastAsia="zh-Hans"/>
          </w:rPr>
          <w:delText>整个</w:delText>
        </w:r>
      </w:del>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del w:id="124" w:author="刘 yu" w:date="2024-05-20T13:10:00Z">
        <w:r w:rsidR="00786506" w:rsidRPr="000F56E3" w:rsidDel="00544FE4">
          <w:rPr>
            <w:rFonts w:hint="eastAsia"/>
            <w:lang w:eastAsia="zh-Hans"/>
          </w:rPr>
          <w:delText>有很多</w:delText>
        </w:r>
      </w:del>
      <w:ins w:id="125" w:author="刘 yu" w:date="2024-05-20T13:10:00Z">
        <w:r w:rsidR="00544FE4">
          <w:rPr>
            <w:rFonts w:hint="eastAsia"/>
          </w:rPr>
          <w:t>众多</w:t>
        </w:r>
      </w:ins>
      <w:r w:rsidR="00786506" w:rsidRPr="000F56E3">
        <w:rPr>
          <w:lang w:eastAsia="zh-Hans"/>
        </w:rPr>
        <w:t>，</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ins w:id="126" w:author="刘 yu" w:date="2024-05-20T13:10:00Z">
        <w:r w:rsidR="00544FE4">
          <w:rPr>
            <w:rFonts w:hint="eastAsia"/>
            <w:lang w:eastAsia="zh-Hans"/>
          </w:rPr>
          <w:t>问题</w:t>
        </w:r>
      </w:ins>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ins w:id="127" w:author="刘 yu" w:date="2024-05-20T13:10:00Z">
        <w:r w:rsidR="00544FE4" w:rsidRPr="000F56E3" w:rsidDel="00544FE4">
          <w:rPr>
            <w:lang w:eastAsia="zh-Hans"/>
          </w:rPr>
          <w:t xml:space="preserve"> </w:t>
        </w:r>
      </w:ins>
      <w:del w:id="128" w:author="刘 yu" w:date="2024-05-20T13:10:00Z">
        <w:r w:rsidR="000E44AC" w:rsidRPr="000F56E3" w:rsidDel="00544FE4">
          <w:rPr>
            <w:lang w:eastAsia="zh-Hans"/>
          </w:rPr>
          <w:delText>SSD</w:delText>
        </w:r>
        <w:r w:rsidR="000E44AC" w:rsidRPr="000F56E3" w:rsidDel="00544FE4">
          <w:rPr>
            <w:lang w:eastAsia="zh-Hans"/>
          </w:rPr>
          <w:delText>内部</w:delText>
        </w:r>
      </w:del>
      <w:r w:rsidR="000E44AC" w:rsidRPr="000F56E3">
        <w:rPr>
          <w:lang w:eastAsia="zh-Hans"/>
        </w:rPr>
        <w:t>FTL</w:t>
      </w:r>
      <w:r w:rsidR="000E44AC" w:rsidRPr="000F56E3">
        <w:rPr>
          <w:lang w:eastAsia="zh-Hans"/>
        </w:rPr>
        <w:t>层的垃圾回收</w:t>
      </w:r>
      <w:ins w:id="129" w:author="刘 yu" w:date="2024-05-20T13:11:00Z">
        <w:r w:rsidR="00544FE4">
          <w:rPr>
            <w:rFonts w:hint="eastAsia"/>
            <w:lang w:eastAsia="zh-Hans"/>
          </w:rPr>
          <w:t>机制问题</w:t>
        </w:r>
      </w:ins>
      <w:r w:rsidR="00484D9F" w:rsidRPr="000F56E3">
        <w:rPr>
          <w:lang w:eastAsia="zh-Hans"/>
        </w:rPr>
        <w:t>，</w:t>
      </w:r>
      <w:r w:rsidR="000E44AC" w:rsidRPr="000F56E3">
        <w:rPr>
          <w:lang w:eastAsia="zh-Hans"/>
        </w:rPr>
        <w:t>磨损均衡</w:t>
      </w:r>
      <w:del w:id="130" w:author="刘 yu" w:date="2024-05-20T13:11:00Z">
        <w:r w:rsidR="00484D9F" w:rsidRPr="000F56E3" w:rsidDel="00544FE4">
          <w:rPr>
            <w:lang w:eastAsia="zh-Hans"/>
          </w:rPr>
          <w:delText>等</w:delText>
        </w:r>
      </w:del>
      <w:r w:rsidR="00484D9F" w:rsidRPr="000F56E3">
        <w:rPr>
          <w:lang w:eastAsia="zh-Hans"/>
        </w:rPr>
        <w:t>策略</w:t>
      </w:r>
      <w:ins w:id="131" w:author="刘 yu" w:date="2024-05-20T13:11:00Z">
        <w:r w:rsidR="00544FE4">
          <w:rPr>
            <w:rFonts w:hint="eastAsia"/>
            <w:lang w:eastAsia="zh-Hans"/>
          </w:rPr>
          <w:t>问题</w:t>
        </w:r>
      </w:ins>
      <w:r w:rsidR="004D2982" w:rsidRPr="000F56E3">
        <w:rPr>
          <w:lang w:eastAsia="zh-Hans"/>
        </w:rPr>
        <w:t>以及</w:t>
      </w:r>
      <w:r w:rsidR="00484D9F" w:rsidRPr="000F56E3">
        <w:rPr>
          <w:lang w:eastAsia="zh-Hans"/>
        </w:rPr>
        <w:t>闪存颗粒</w:t>
      </w:r>
      <w:del w:id="132" w:author="刘 yu" w:date="2024-05-20T13:11:00Z">
        <w:r w:rsidR="00484D9F" w:rsidRPr="000F56E3" w:rsidDel="00544FE4">
          <w:rPr>
            <w:lang w:eastAsia="zh-Hans"/>
          </w:rPr>
          <w:delText>的</w:delText>
        </w:r>
      </w:del>
      <w:r w:rsidR="00665198" w:rsidRPr="000F56E3">
        <w:rPr>
          <w:lang w:eastAsia="zh-Hans"/>
        </w:rPr>
        <w:t>擦写粒度不一致</w:t>
      </w:r>
      <w:del w:id="133" w:author="刘 yu" w:date="2024-05-20T13:11:00Z">
        <w:r w:rsidR="00665198" w:rsidRPr="000F56E3" w:rsidDel="00544FE4">
          <w:rPr>
            <w:rFonts w:hint="eastAsia"/>
            <w:lang w:eastAsia="zh-Hans"/>
          </w:rPr>
          <w:delText>的</w:delText>
        </w:r>
        <w:r w:rsidR="00484D9F" w:rsidRPr="000F56E3" w:rsidDel="00544FE4">
          <w:rPr>
            <w:rFonts w:hint="eastAsia"/>
            <w:lang w:eastAsia="zh-Hans"/>
          </w:rPr>
          <w:delText>特性</w:delText>
        </w:r>
      </w:del>
      <w:ins w:id="134" w:author="刘 yu" w:date="2024-05-20T13:11:00Z">
        <w:r w:rsidR="00544FE4">
          <w:rPr>
            <w:rFonts w:hint="eastAsia"/>
          </w:rPr>
          <w:t>问题</w:t>
        </w:r>
      </w:ins>
      <w:r w:rsidR="001C7268" w:rsidRPr="000F56E3">
        <w:rPr>
          <w:lang w:eastAsia="zh-Hans"/>
        </w:rPr>
        <w:t>等等</w:t>
      </w:r>
      <w:r w:rsidR="00484D9F" w:rsidRPr="000F56E3">
        <w:rPr>
          <w:lang w:eastAsia="zh-Hans"/>
        </w:rPr>
        <w:t>。</w:t>
      </w:r>
      <w:ins w:id="135" w:author="刘 yu" w:date="2024-05-20T13:11:00Z">
        <w:r w:rsidR="00544FE4">
          <w:rPr>
            <w:rFonts w:hint="eastAsia"/>
            <w:lang w:eastAsia="zh-Hans"/>
          </w:rPr>
          <w:t>针对这些</w:t>
        </w:r>
        <w:r w:rsidR="00544FE4">
          <w:rPr>
            <w:rFonts w:hint="eastAsia"/>
          </w:rPr>
          <w:t>问题，</w:t>
        </w:r>
      </w:ins>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D52E28">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proofErr w:type="spellStart"/>
      <w:r w:rsidRPr="000F56E3">
        <w:rPr>
          <w:lang w:eastAsia="zh-Hans"/>
        </w:rPr>
        <w:t>BetrFS</w:t>
      </w:r>
      <w:proofErr w:type="spellEnd"/>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73973D93" w14:textId="7ACBCDD8" w:rsidR="00966FD6" w:rsidRPr="000F56E3" w:rsidRDefault="00966FD6" w:rsidP="00D52E28">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del w:id="136" w:author="刘 yu" w:date="2024-05-20T13:12:00Z">
        <w:r w:rsidRPr="000F56E3" w:rsidDel="004F5E0E">
          <w:rPr>
            <w:lang w:eastAsia="zh-Hans"/>
          </w:rPr>
          <w:delText>的</w:delText>
        </w:r>
      </w:del>
      <w:r w:rsidRPr="000F56E3">
        <w:rPr>
          <w:lang w:eastAsia="zh-Hans"/>
        </w:rPr>
        <w:t>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74B18A71" w:rsidR="00966FD6" w:rsidRPr="000F56E3" w:rsidRDefault="00966FD6" w:rsidP="00D52E28">
      <w:pPr>
        <w:pStyle w:val="affd"/>
        <w:rPr>
          <w:lang w:eastAsia="zh-Hans"/>
        </w:rPr>
      </w:pPr>
      <w:r w:rsidRPr="000F56E3">
        <w:rPr>
          <w:lang w:eastAsia="zh-Hans"/>
        </w:rPr>
        <w:t>然而，上述</w:t>
      </w:r>
      <w:del w:id="137" w:author="刘 yu" w:date="2024-05-20T13:12:00Z">
        <w:r w:rsidRPr="000F56E3" w:rsidDel="004F5E0E">
          <w:rPr>
            <w:lang w:eastAsia="zh-Hans"/>
          </w:rPr>
          <w:delText>这些</w:delText>
        </w:r>
      </w:del>
      <w:r w:rsidRPr="000F56E3">
        <w:rPr>
          <w:lang w:eastAsia="zh-Hans"/>
        </w:rPr>
        <w:t>研究工作只能</w:t>
      </w:r>
      <w:ins w:id="138" w:author="刘 yu" w:date="2024-05-20T13:13:00Z">
        <w:r w:rsidR="004F5E0E">
          <w:rPr>
            <w:rFonts w:hint="eastAsia"/>
            <w:lang w:eastAsia="zh-Hans"/>
          </w:rPr>
          <w:t>从</w:t>
        </w:r>
      </w:ins>
      <w:del w:id="139" w:author="刘 yu" w:date="2024-05-20T13:13:00Z">
        <w:r w:rsidRPr="000F56E3" w:rsidDel="004F5E0E">
          <w:rPr>
            <w:lang w:eastAsia="zh-Hans"/>
          </w:rPr>
          <w:delText>在</w:delText>
        </w:r>
      </w:del>
      <w:r w:rsidRPr="000F56E3">
        <w:rPr>
          <w:lang w:eastAsia="zh-Hans"/>
        </w:rPr>
        <w:t>操作系统、应用</w:t>
      </w:r>
      <w:del w:id="140" w:author="刘 yu" w:date="2024-05-20T13:12:00Z">
        <w:r w:rsidRPr="000F56E3" w:rsidDel="004F5E0E">
          <w:rPr>
            <w:rFonts w:hint="eastAsia"/>
            <w:lang w:eastAsia="zh-Hans"/>
          </w:rPr>
          <w:delText>级别一定程度地</w:delText>
        </w:r>
      </w:del>
      <w:ins w:id="141" w:author="刘 yu" w:date="2024-05-20T13:13:00Z">
        <w:r w:rsidR="004F5E0E">
          <w:rPr>
            <w:rFonts w:hint="eastAsia"/>
          </w:rPr>
          <w:t>层面上</w:t>
        </w:r>
      </w:ins>
      <w:r w:rsidRPr="000F56E3">
        <w:rPr>
          <w:lang w:eastAsia="zh-Hans"/>
        </w:rPr>
        <w:t>缓解</w:t>
      </w:r>
      <w:del w:id="142" w:author="刘 yu" w:date="2024-05-20T13:13:00Z">
        <w:r w:rsidRPr="000F56E3" w:rsidDel="004F5E0E">
          <w:rPr>
            <w:lang w:eastAsia="zh-Hans"/>
          </w:rPr>
          <w:delText>主机侧的</w:delText>
        </w:r>
      </w:del>
      <w:r w:rsidRPr="000F56E3">
        <w:rPr>
          <w:lang w:eastAsia="zh-Hans"/>
        </w:rPr>
        <w:t>工作负载导致的写放大</w:t>
      </w:r>
      <w:ins w:id="143" w:author="刘 yu" w:date="2024-05-20T13:13:00Z">
        <w:r w:rsidR="004F5E0E">
          <w:rPr>
            <w:rFonts w:hint="eastAsia"/>
            <w:lang w:eastAsia="zh-Hans"/>
          </w:rPr>
          <w:t>，不能解决</w:t>
        </w:r>
      </w:ins>
      <w:del w:id="144" w:author="刘 yu" w:date="2024-05-20T13:13:00Z">
        <w:r w:rsidRPr="000F56E3" w:rsidDel="004F5E0E">
          <w:rPr>
            <w:lang w:eastAsia="zh-Hans"/>
          </w:rPr>
          <w:delText>。但</w:delText>
        </w:r>
      </w:del>
      <w:del w:id="145" w:author="刘 yu" w:date="2024-05-20T13:14:00Z">
        <w:r w:rsidRPr="000F56E3" w:rsidDel="004F5E0E">
          <w:rPr>
            <w:lang w:eastAsia="zh-Hans"/>
          </w:rPr>
          <w:delText>在</w:delText>
        </w:r>
      </w:del>
      <w:r w:rsidRPr="000F56E3">
        <w:rPr>
          <w:lang w:eastAsia="zh-Hans"/>
        </w:rPr>
        <w:t>固态硬盘内部</w:t>
      </w:r>
      <w:del w:id="146" w:author="刘 yu" w:date="2024-05-20T13:14:00Z">
        <w:r w:rsidRPr="000F56E3" w:rsidDel="004F5E0E">
          <w:rPr>
            <w:rFonts w:hint="eastAsia"/>
            <w:lang w:eastAsia="zh-Hans"/>
          </w:rPr>
          <w:delText>仍存在</w:delText>
        </w:r>
      </w:del>
      <w:ins w:id="147" w:author="刘 yu" w:date="2024-05-20T13:14:00Z">
        <w:r w:rsidR="004F5E0E">
          <w:rPr>
            <w:rFonts w:hint="eastAsia"/>
          </w:rPr>
          <w:t>的</w:t>
        </w:r>
      </w:ins>
      <w:r w:rsidRPr="000F56E3">
        <w:rPr>
          <w:lang w:eastAsia="zh-Hans"/>
        </w:rPr>
        <w:t>写放大现象</w:t>
      </w:r>
      <w:ins w:id="148" w:author="刘 yu" w:date="2024-05-20T13:14:00Z">
        <w:r w:rsidR="004F5E0E">
          <w:rPr>
            <w:rFonts w:hint="eastAsia"/>
            <w:lang w:eastAsia="zh-Hans"/>
          </w:rPr>
          <w:t>。</w:t>
        </w:r>
      </w:ins>
      <w:del w:id="149" w:author="刘 yu" w:date="2024-05-20T13:14:00Z">
        <w:r w:rsidRPr="000F56E3" w:rsidDel="004F5E0E">
          <w:rPr>
            <w:lang w:eastAsia="zh-Hans"/>
          </w:rPr>
          <w:delText>，</w:delText>
        </w:r>
      </w:del>
      <w:r w:rsidRPr="000F56E3">
        <w:rPr>
          <w:lang w:eastAsia="zh-Hans"/>
        </w:rPr>
        <w:t>这一方面</w:t>
      </w:r>
      <w:del w:id="150" w:author="刘 yu" w:date="2024-05-20T13:14:00Z">
        <w:r w:rsidRPr="000F56E3" w:rsidDel="004F5E0E">
          <w:rPr>
            <w:rFonts w:hint="eastAsia"/>
            <w:lang w:eastAsia="zh-Hans"/>
          </w:rPr>
          <w:delText>是由</w:delText>
        </w:r>
      </w:del>
      <w:ins w:id="151" w:author="刘 yu" w:date="2024-05-20T13:15:00Z">
        <w:r w:rsidR="004F5E0E">
          <w:rPr>
            <w:rFonts w:hint="eastAsia"/>
          </w:rPr>
          <w:t>缘</w:t>
        </w:r>
      </w:ins>
      <w:r w:rsidRPr="000F56E3">
        <w:rPr>
          <w:lang w:eastAsia="zh-Hans"/>
        </w:rPr>
        <w:t>于闪存转换层（</w:t>
      </w:r>
      <w:r w:rsidRPr="000F56E3">
        <w:rPr>
          <w:lang w:eastAsia="zh-Hans"/>
        </w:rPr>
        <w:t>Flash Translation Layer, FTL</w:t>
      </w:r>
      <w:r w:rsidRPr="000F56E3">
        <w:rPr>
          <w:lang w:eastAsia="zh-Hans"/>
        </w:rPr>
        <w:t>）的管理策略，另一方面</w:t>
      </w:r>
      <w:ins w:id="152" w:author="刘 yu" w:date="2024-05-20T13:15:00Z">
        <w:r w:rsidR="004F5E0E">
          <w:rPr>
            <w:rFonts w:hint="eastAsia"/>
            <w:lang w:eastAsia="zh-Hans"/>
          </w:rPr>
          <w:t>则</w:t>
        </w:r>
      </w:ins>
      <w:r w:rsidRPr="000F56E3">
        <w:rPr>
          <w:lang w:eastAsia="zh-Hans"/>
        </w:rPr>
        <w:t>是</w:t>
      </w:r>
      <w:ins w:id="153" w:author="刘 yu" w:date="2024-05-20T13:15:00Z">
        <w:r w:rsidR="004F5E0E">
          <w:rPr>
            <w:rFonts w:hint="eastAsia"/>
            <w:lang w:eastAsia="zh-Hans"/>
          </w:rPr>
          <w:t>由于</w:t>
        </w:r>
      </w:ins>
      <w:r w:rsidRPr="000F56E3">
        <w:rPr>
          <w:lang w:eastAsia="zh-Hans"/>
        </w:rPr>
        <w:t>固态硬盘中</w:t>
      </w:r>
      <w:r w:rsidRPr="000F56E3">
        <w:rPr>
          <w:lang w:eastAsia="zh-Hans"/>
        </w:rPr>
        <w:t>NAND</w:t>
      </w:r>
      <w:r w:rsidRPr="000F56E3">
        <w:rPr>
          <w:lang w:eastAsia="zh-Hans"/>
        </w:rPr>
        <w:t>闪存颗粒</w:t>
      </w:r>
      <w:del w:id="154" w:author="刘 yu" w:date="2024-05-20T13:15:00Z">
        <w:r w:rsidRPr="000F56E3" w:rsidDel="004F5E0E">
          <w:rPr>
            <w:lang w:eastAsia="zh-Hans"/>
          </w:rPr>
          <w:delText>的</w:delText>
        </w:r>
      </w:del>
      <w:r w:rsidRPr="000F56E3">
        <w:rPr>
          <w:lang w:eastAsia="zh-Hans"/>
        </w:rPr>
        <w:t>擦写粒度不一致</w:t>
      </w:r>
      <w:del w:id="155" w:author="刘 yu" w:date="2024-05-20T13:15:00Z">
        <w:r w:rsidRPr="000F56E3" w:rsidDel="004F5E0E">
          <w:rPr>
            <w:lang w:eastAsia="zh-Hans"/>
          </w:rPr>
          <w:delText>的特性</w:delText>
        </w:r>
      </w:del>
      <w:r w:rsidRPr="000F56E3">
        <w:rPr>
          <w:lang w:eastAsia="zh-Hans"/>
        </w:rPr>
        <w:t>导致的。</w:t>
      </w:r>
    </w:p>
    <w:p w14:paraId="4A8D088A" w14:textId="7693DD98"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del w:id="156" w:author="刘 yu" w:date="2024-05-20T13:19:00Z">
        <w:r w:rsidR="009B217B" w:rsidRPr="000F56E3" w:rsidDel="00552E01">
          <w:rPr>
            <w:lang w:eastAsia="zh-Hans"/>
          </w:rPr>
          <w:delText>该转换层负责维护硬盘</w:delText>
        </w:r>
        <w:r w:rsidRPr="000F56E3" w:rsidDel="00552E01">
          <w:rPr>
            <w:lang w:eastAsia="zh-Hans"/>
          </w:rPr>
          <w:delText>逻辑地址</w:delText>
        </w:r>
        <w:r w:rsidR="005A118D" w:rsidRPr="000F56E3" w:rsidDel="00552E01">
          <w:rPr>
            <w:lang w:eastAsia="zh-Hans"/>
          </w:rPr>
          <w:delText>到</w:delText>
        </w:r>
        <w:r w:rsidRPr="000F56E3" w:rsidDel="00552E01">
          <w:rPr>
            <w:lang w:eastAsia="zh-Hans"/>
          </w:rPr>
          <w:delText>物理地址</w:delText>
        </w:r>
        <w:r w:rsidR="00D74D3F" w:rsidRPr="000F56E3" w:rsidDel="00552E01">
          <w:rPr>
            <w:lang w:eastAsia="zh-Hans"/>
          </w:rPr>
          <w:delText>的</w:delText>
        </w:r>
        <w:r w:rsidRPr="000F56E3" w:rsidDel="00552E01">
          <w:rPr>
            <w:lang w:eastAsia="zh-Hans"/>
          </w:rPr>
          <w:delText>映射</w:delText>
        </w:r>
        <w:r w:rsidR="00D74D3F" w:rsidRPr="000F56E3" w:rsidDel="00552E01">
          <w:rPr>
            <w:lang w:eastAsia="zh-Hans"/>
          </w:rPr>
          <w:delText>表</w:delText>
        </w:r>
        <w:r w:rsidRPr="000F56E3" w:rsidDel="00552E01">
          <w:rPr>
            <w:lang w:eastAsia="zh-Hans"/>
          </w:rPr>
          <w:delText>，</w:delText>
        </w:r>
      </w:del>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w:t>
      </w:r>
      <w:ins w:id="157" w:author="刘 yu" w:date="2024-05-20T13:19:00Z">
        <w:r w:rsidR="00552E01">
          <w:rPr>
            <w:rFonts w:hint="eastAsia"/>
            <w:lang w:eastAsia="zh-Hans"/>
          </w:rPr>
          <w:t>硬盘</w:t>
        </w:r>
      </w:ins>
      <w:del w:id="158" w:author="刘 yu" w:date="2024-05-20T13:19:00Z">
        <w:r w:rsidR="008A747F" w:rsidRPr="000F56E3" w:rsidDel="00552E01">
          <w:rPr>
            <w:lang w:eastAsia="zh-Hans"/>
          </w:rPr>
          <w:delText>其</w:delText>
        </w:r>
      </w:del>
      <w:r w:rsidR="008A747F" w:rsidRPr="000F56E3">
        <w:rPr>
          <w:lang w:eastAsia="zh-Hans"/>
        </w:rPr>
        <w:t>作为</w:t>
      </w:r>
      <w:r w:rsidRPr="000F56E3">
        <w:rPr>
          <w:lang w:eastAsia="zh-Hans"/>
        </w:rPr>
        <w:t>块设备</w:t>
      </w:r>
      <w:r w:rsidR="008A747F" w:rsidRPr="000F56E3">
        <w:rPr>
          <w:lang w:eastAsia="zh-Hans"/>
        </w:rPr>
        <w:lastRenderedPageBreak/>
        <w:t>使用</w:t>
      </w:r>
      <w:r w:rsidRPr="000F56E3">
        <w:rPr>
          <w:lang w:eastAsia="zh-Hans"/>
        </w:rPr>
        <w:t>。</w:t>
      </w:r>
      <w:ins w:id="159" w:author="刘 yu" w:date="2024-05-20T13:19:00Z">
        <w:r w:rsidR="00552E01" w:rsidRPr="000F56E3">
          <w:rPr>
            <w:lang w:eastAsia="zh-Hans"/>
          </w:rPr>
          <w:t>该转换层负责维护硬盘逻辑地址到物理地址的映射表，</w:t>
        </w:r>
      </w:ins>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w:t>
      </w:r>
      <w:del w:id="160" w:author="刘 yu" w:date="2024-05-20T13:20:00Z">
        <w:r w:rsidR="007C50C2" w:rsidRPr="000F56E3" w:rsidDel="00552E01">
          <w:rPr>
            <w:rFonts w:hint="eastAsia"/>
          </w:rPr>
          <w:delText>是在</w:delText>
        </w:r>
        <w:r w:rsidR="007C50C2" w:rsidRPr="000F56E3" w:rsidDel="00552E01">
          <w:rPr>
            <w:rFonts w:hint="eastAsia"/>
          </w:rPr>
          <w:delText>SSD</w:delText>
        </w:r>
        <w:r w:rsidR="007C50C2" w:rsidRPr="000F56E3" w:rsidDel="00552E01">
          <w:rPr>
            <w:rFonts w:hint="eastAsia"/>
          </w:rPr>
          <w:delText>推广初期</w:delText>
        </w:r>
      </w:del>
      <w:ins w:id="161" w:author="刘 yu" w:date="2024-05-20T13:20:00Z">
        <w:r w:rsidR="00552E01">
          <w:rPr>
            <w:rFonts w:hint="eastAsia"/>
          </w:rPr>
          <w:t>的设计初衷是兼容</w:t>
        </w:r>
      </w:ins>
      <w:del w:id="162" w:author="刘 yu" w:date="2024-05-20T13:20:00Z">
        <w:r w:rsidR="007C50C2" w:rsidRPr="000F56E3" w:rsidDel="00552E01">
          <w:delText>，向</w:delText>
        </w:r>
      </w:del>
      <w:r w:rsidR="007C50C2" w:rsidRPr="000F56E3">
        <w:t>传统</w:t>
      </w:r>
      <w:proofErr w:type="gramStart"/>
      <w:r w:rsidR="007C50C2" w:rsidRPr="000F56E3">
        <w:t>块设备</w:t>
      </w:r>
      <w:proofErr w:type="gramEnd"/>
      <w:del w:id="163" w:author="刘 yu" w:date="2024-05-20T13:20:00Z">
        <w:r w:rsidR="007C50C2" w:rsidRPr="000F56E3" w:rsidDel="00552E01">
          <w:delText>作出的兼容性妥协</w:delText>
        </w:r>
      </w:del>
      <w:del w:id="164" w:author="刘 yu" w:date="2024-05-20T13:21:00Z">
        <w:r w:rsidR="007C50C2" w:rsidRPr="000F56E3" w:rsidDel="00552E01">
          <w:delText>，如今</w:delText>
        </w:r>
      </w:del>
      <w:r w:rsidR="007C50C2" w:rsidRPr="000F56E3">
        <w:t>，</w:t>
      </w:r>
      <w:ins w:id="165" w:author="刘 yu" w:date="2024-05-20T13:21:00Z">
        <w:r w:rsidR="00552E01">
          <w:rPr>
            <w:rFonts w:hint="eastAsia"/>
          </w:rPr>
          <w:t>但在存储架构日益复杂的发展下，</w:t>
        </w:r>
      </w:ins>
      <w:del w:id="166" w:author="刘 yu" w:date="2024-05-20T13:21:00Z">
        <w:r w:rsidR="007C50C2" w:rsidRPr="000F56E3" w:rsidDel="00552E01">
          <w:delText>FTL</w:delText>
        </w:r>
        <w:r w:rsidR="007C50C2" w:rsidRPr="000F56E3" w:rsidDel="00552E01">
          <w:delText>层已经</w:delText>
        </w:r>
      </w:del>
      <w:r w:rsidR="007C50C2" w:rsidRPr="000F56E3">
        <w:t>暴露出</w:t>
      </w:r>
      <w:ins w:id="167" w:author="刘 yu" w:date="2024-05-20T13:21:00Z">
        <w:r w:rsidR="00552E01">
          <w:rPr>
            <w:rFonts w:hint="eastAsia"/>
          </w:rPr>
          <w:t>新的</w:t>
        </w:r>
      </w:ins>
      <w:del w:id="168" w:author="刘 yu" w:date="2024-05-20T13:21:00Z">
        <w:r w:rsidR="007C50C2" w:rsidRPr="000F56E3" w:rsidDel="00552E01">
          <w:delText>很多</w:delText>
        </w:r>
      </w:del>
      <w:r w:rsidR="007C50C2" w:rsidRPr="000F56E3">
        <w:t>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w:t>
      </w:r>
      <w:del w:id="169" w:author="刘 yu" w:date="2024-05-20T13:22:00Z">
        <w:r w:rsidR="005D68A6" w:rsidRPr="000F56E3" w:rsidDel="00552E01">
          <w:rPr>
            <w:lang w:eastAsia="zh-Hans"/>
          </w:rPr>
          <w:delText>因</w:delText>
        </w:r>
      </w:del>
      <w:r w:rsidR="005D68A6" w:rsidRPr="000F56E3">
        <w:rPr>
          <w:lang w:eastAsia="zh-Hans"/>
        </w:rPr>
        <w:t>无法写入时，需要</w:t>
      </w:r>
      <w:ins w:id="170" w:author="刘 yu" w:date="2024-05-20T13:22:00Z">
        <w:r w:rsidR="00552E01" w:rsidRPr="000F56E3">
          <w:rPr>
            <w:lang w:eastAsia="zh-Hans"/>
          </w:rPr>
          <w:t>更改映射表</w:t>
        </w:r>
      </w:ins>
      <w:ins w:id="171" w:author="刘 yu" w:date="2024-05-20T13:23:00Z">
        <w:r w:rsidR="00552E01">
          <w:rPr>
            <w:rFonts w:hint="eastAsia"/>
            <w:lang w:eastAsia="zh-Hans"/>
          </w:rPr>
          <w:t>，</w:t>
        </w:r>
      </w:ins>
      <w:r w:rsidR="005D68A6" w:rsidRPr="000F56E3">
        <w:rPr>
          <w:lang w:eastAsia="zh-Hans"/>
        </w:rPr>
        <w:t>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del w:id="172" w:author="刘 yu" w:date="2024-05-20T13:23:00Z">
        <w:r w:rsidR="00AF5245" w:rsidRPr="000F56E3" w:rsidDel="00552E01">
          <w:rPr>
            <w:lang w:eastAsia="zh-Hans"/>
          </w:rPr>
          <w:delText>，</w:delText>
        </w:r>
        <w:r w:rsidR="005D68A6" w:rsidRPr="000F56E3" w:rsidDel="00552E01">
          <w:rPr>
            <w:lang w:eastAsia="zh-Hans"/>
          </w:rPr>
          <w:delText>并</w:delText>
        </w:r>
      </w:del>
      <w:del w:id="173" w:author="刘 yu" w:date="2024-05-20T13:22:00Z">
        <w:r w:rsidR="005D68A6" w:rsidRPr="000F56E3" w:rsidDel="00552E01">
          <w:rPr>
            <w:lang w:eastAsia="zh-Hans"/>
          </w:rPr>
          <w:delText>更改映射表</w:delText>
        </w:r>
      </w:del>
      <w:r w:rsidR="00AF5245" w:rsidRPr="000F56E3">
        <w:rPr>
          <w:lang w:eastAsia="zh-Hans"/>
        </w:rPr>
        <w:t>，</w:t>
      </w:r>
      <w:r w:rsidR="005B339B" w:rsidRPr="000F56E3">
        <w:rPr>
          <w:lang w:eastAsia="zh-Hans"/>
        </w:rPr>
        <w:t>然后</w:t>
      </w:r>
      <w:del w:id="174" w:author="刘 yu" w:date="2024-05-20T13:23:00Z">
        <w:r w:rsidR="005B339B" w:rsidRPr="000F56E3" w:rsidDel="00552E01">
          <w:rPr>
            <w:lang w:eastAsia="zh-Hans"/>
          </w:rPr>
          <w:delText>需要</w:delText>
        </w:r>
      </w:del>
      <w:r w:rsidR="005B339B" w:rsidRPr="000F56E3">
        <w:rPr>
          <w:lang w:eastAsia="zh-Hans"/>
        </w:rPr>
        <w:t>对旧块进行回收，将其中未失效的内容迁移到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w:t>
      </w:r>
      <w:ins w:id="175" w:author="刘 yu" w:date="2024-05-20T13:23:00Z">
        <w:r w:rsidR="00552E01">
          <w:rPr>
            <w:rFonts w:hint="eastAsia"/>
            <w:lang w:eastAsia="zh-Hans"/>
          </w:rPr>
          <w:t>会</w:t>
        </w:r>
      </w:ins>
      <w:r w:rsidR="005B339B" w:rsidRPr="000F56E3">
        <w:rPr>
          <w:lang w:eastAsia="zh-Hans"/>
        </w:rPr>
        <w:t>造成</w:t>
      </w:r>
      <w:del w:id="176" w:author="刘 yu" w:date="2024-05-20T13:23:00Z">
        <w:r w:rsidR="005B339B" w:rsidRPr="000F56E3" w:rsidDel="00552E01">
          <w:rPr>
            <w:lang w:eastAsia="zh-Hans"/>
          </w:rPr>
          <w:delText>了</w:delText>
        </w:r>
      </w:del>
      <w:r w:rsidR="005B339B" w:rsidRPr="000F56E3">
        <w:rPr>
          <w:lang w:eastAsia="zh-Hans"/>
        </w:rPr>
        <w:t>写入延时和写放大</w:t>
      </w:r>
      <w:ins w:id="177" w:author="刘 yu" w:date="2024-05-20T13:23:00Z">
        <w:r w:rsidR="00552E01">
          <w:rPr>
            <w:rFonts w:hint="eastAsia"/>
            <w:lang w:eastAsia="zh-Hans"/>
          </w:rPr>
          <w:t>。</w:t>
        </w:r>
      </w:ins>
      <w:del w:id="178" w:author="刘 yu" w:date="2024-05-20T13:23:00Z">
        <w:r w:rsidR="005B339B" w:rsidRPr="000F56E3" w:rsidDel="00552E01">
          <w:rPr>
            <w:lang w:eastAsia="zh-Hans"/>
          </w:rPr>
          <w:delText>，</w:delText>
        </w:r>
        <w:r w:rsidR="005B339B" w:rsidRPr="000F56E3" w:rsidDel="00552E01">
          <w:rPr>
            <w:rFonts w:hint="eastAsia"/>
            <w:lang w:eastAsia="zh-Hans"/>
          </w:rPr>
          <w:delText>而且，</w:delText>
        </w:r>
      </w:del>
      <w:ins w:id="179" w:author="刘 yu" w:date="2024-05-20T13:24:00Z">
        <w:r w:rsidR="00552E01">
          <w:rPr>
            <w:rFonts w:hint="eastAsia"/>
            <w:lang w:eastAsia="zh-Hans"/>
          </w:rPr>
          <w:t>此外，</w:t>
        </w:r>
      </w:ins>
      <w:r w:rsidR="005B339B" w:rsidRPr="000F56E3">
        <w:rPr>
          <w:lang w:eastAsia="zh-Hans"/>
        </w:rPr>
        <w:t>所谓的</w:t>
      </w:r>
      <w:r w:rsidR="005B339B" w:rsidRPr="000F56E3">
        <w:rPr>
          <w:lang w:eastAsia="zh-Hans"/>
        </w:rPr>
        <w:t>“</w:t>
      </w:r>
      <w:r w:rsidR="005B339B" w:rsidRPr="000F56E3">
        <w:rPr>
          <w:lang w:eastAsia="zh-Hans"/>
        </w:rPr>
        <w:t>新块</w:t>
      </w:r>
      <w:r w:rsidR="005B339B" w:rsidRPr="000F56E3">
        <w:rPr>
          <w:lang w:eastAsia="zh-Hans"/>
        </w:rPr>
        <w:t>”</w:t>
      </w:r>
      <w:del w:id="180" w:author="刘 yu" w:date="2024-05-20T13:23:00Z">
        <w:r w:rsidR="005B339B" w:rsidRPr="000F56E3" w:rsidDel="00552E01">
          <w:rPr>
            <w:lang w:eastAsia="zh-Hans"/>
          </w:rPr>
          <w:delText>也</w:delText>
        </w:r>
      </w:del>
      <w:r w:rsidR="005B339B" w:rsidRPr="000F56E3">
        <w:rPr>
          <w:lang w:eastAsia="zh-Hans"/>
        </w:rPr>
        <w:t>可能是已经存有部分数据的地址空间，仍可能因为无法容纳（或其他原因）被判断为无法写入，</w:t>
      </w:r>
      <w:del w:id="181" w:author="刘 yu" w:date="2024-05-20T13:24:00Z">
        <w:r w:rsidR="005B339B" w:rsidRPr="000F56E3" w:rsidDel="00552E01">
          <w:rPr>
            <w:rFonts w:hint="eastAsia"/>
            <w:lang w:eastAsia="zh-Hans"/>
          </w:rPr>
          <w:delText>就要</w:delText>
        </w:r>
      </w:del>
      <w:ins w:id="182" w:author="刘 yu" w:date="2024-05-20T13:24:00Z">
        <w:r w:rsidR="00552E01">
          <w:rPr>
            <w:rFonts w:hint="eastAsia"/>
          </w:rPr>
          <w:t>需要</w:t>
        </w:r>
      </w:ins>
      <w:r w:rsidR="005B339B" w:rsidRPr="000F56E3">
        <w:rPr>
          <w:lang w:eastAsia="zh-Hans"/>
        </w:rPr>
        <w:t>再</w:t>
      </w:r>
      <w:del w:id="183" w:author="刘 yu" w:date="2024-05-20T13:24:00Z">
        <w:r w:rsidR="005B339B" w:rsidRPr="000F56E3" w:rsidDel="00552E01">
          <w:rPr>
            <w:lang w:eastAsia="zh-Hans"/>
          </w:rPr>
          <w:delText>通过</w:delText>
        </w:r>
        <w:r w:rsidR="005B339B" w:rsidRPr="000F56E3" w:rsidDel="00552E01">
          <w:rPr>
            <w:lang w:eastAsia="zh-Hans"/>
          </w:rPr>
          <w:delText>FTL</w:delText>
        </w:r>
        <w:r w:rsidR="005B339B" w:rsidRPr="000F56E3" w:rsidDel="00552E01">
          <w:rPr>
            <w:lang w:eastAsia="zh-Hans"/>
          </w:rPr>
          <w:delText>层重新</w:delText>
        </w:r>
      </w:del>
      <w:r w:rsidR="005B339B" w:rsidRPr="000F56E3">
        <w:rPr>
          <w:lang w:eastAsia="zh-Hans"/>
        </w:rPr>
        <w:t>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ins w:id="184" w:author="刘 yu" w:date="2024-05-20T13:24:00Z">
        <w:r w:rsidR="00552E01">
          <w:rPr>
            <w:rFonts w:hint="eastAsia"/>
            <w:lang w:eastAsia="zh-Hans"/>
          </w:rPr>
          <w:t>从而</w:t>
        </w:r>
      </w:ins>
      <w:r w:rsidR="007B352A" w:rsidRPr="000F56E3">
        <w:rPr>
          <w:lang w:eastAsia="zh-Hans"/>
        </w:rPr>
        <w:t>引发链式</w:t>
      </w:r>
      <w:del w:id="185" w:author="刘 yu" w:date="2024-05-20T13:26:00Z">
        <w:r w:rsidR="007B352A" w:rsidRPr="000F56E3" w:rsidDel="00552E01">
          <w:rPr>
            <w:lang w:eastAsia="zh-Hans"/>
          </w:rPr>
          <w:delText>的</w:delText>
        </w:r>
      </w:del>
      <w:del w:id="186" w:author="刘 yu" w:date="2024-05-20T13:25:00Z">
        <w:r w:rsidR="007B352A" w:rsidRPr="000F56E3" w:rsidDel="00552E01">
          <w:rPr>
            <w:lang w:eastAsia="zh-Hans"/>
          </w:rPr>
          <w:delText>大量的</w:delText>
        </w:r>
      </w:del>
      <w:r w:rsidR="007B352A" w:rsidRPr="000F56E3">
        <w:rPr>
          <w:lang w:eastAsia="zh-Hans"/>
        </w:rPr>
        <w:t>数据迁移</w:t>
      </w:r>
      <w:ins w:id="187" w:author="刘 yu" w:date="2024-05-20T13:25:00Z">
        <w:r w:rsidR="00552E01">
          <w:rPr>
            <w:rFonts w:hint="eastAsia"/>
            <w:lang w:eastAsia="zh-Hans"/>
          </w:rPr>
          <w:t>，以不可预测的</w:t>
        </w:r>
      </w:ins>
      <w:del w:id="188" w:author="刘 yu" w:date="2024-05-20T13:25:00Z">
        <w:r w:rsidR="005B339B" w:rsidRPr="000F56E3" w:rsidDel="00552E01">
          <w:rPr>
            <w:lang w:eastAsia="zh-Hans"/>
          </w:rPr>
          <w:delText>且该</w:delText>
        </w:r>
      </w:del>
      <w:ins w:id="189" w:author="刘 yu" w:date="2024-05-20T13:26:00Z">
        <w:r w:rsidR="00552E01">
          <w:rPr>
            <w:rFonts w:hint="eastAsia"/>
            <w:lang w:eastAsia="zh-Hans"/>
          </w:rPr>
          <w:t>性能</w:t>
        </w:r>
      </w:ins>
      <w:r w:rsidR="006556B3" w:rsidRPr="000F56E3">
        <w:rPr>
          <w:lang w:eastAsia="zh-Hans"/>
        </w:rPr>
        <w:t>开销</w:t>
      </w:r>
      <w:del w:id="190" w:author="刘 yu" w:date="2024-05-20T13:25:00Z">
        <w:r w:rsidR="006556B3" w:rsidRPr="000F56E3" w:rsidDel="00552E01">
          <w:rPr>
            <w:lang w:eastAsia="zh-Hans"/>
          </w:rPr>
          <w:delText>的</w:delText>
        </w:r>
      </w:del>
      <w:r w:rsidR="006556B3" w:rsidRPr="000F56E3">
        <w:rPr>
          <w:lang w:eastAsia="zh-Hans"/>
        </w:rPr>
        <w:t>严重</w:t>
      </w:r>
      <w:ins w:id="191" w:author="刘 yu" w:date="2024-05-20T13:25:00Z">
        <w:r w:rsidR="00552E01">
          <w:rPr>
            <w:rFonts w:hint="eastAsia"/>
            <w:lang w:eastAsia="zh-Hans"/>
          </w:rPr>
          <w:t>影响</w:t>
        </w:r>
      </w:ins>
      <w:del w:id="192" w:author="刘 yu" w:date="2024-05-20T13:25:00Z">
        <w:r w:rsidR="006556B3" w:rsidRPr="000F56E3" w:rsidDel="00552E01">
          <w:rPr>
            <w:lang w:eastAsia="zh-Hans"/>
          </w:rPr>
          <w:delText>程度</w:delText>
        </w:r>
        <w:r w:rsidR="00D204C6" w:rsidRPr="000F56E3" w:rsidDel="00552E01">
          <w:rPr>
            <w:lang w:eastAsia="zh-Hans"/>
          </w:rPr>
          <w:delText>对于</w:delText>
        </w:r>
      </w:del>
      <w:r w:rsidR="00D204C6" w:rsidRPr="000F56E3">
        <w:rPr>
          <w:lang w:eastAsia="zh-Hans"/>
        </w:rPr>
        <w:t>主机</w:t>
      </w:r>
      <w:ins w:id="193" w:author="刘 yu" w:date="2024-05-20T13:25:00Z">
        <w:r w:rsidR="00552E01">
          <w:rPr>
            <w:rFonts w:hint="eastAsia"/>
            <w:lang w:eastAsia="zh-Hans"/>
          </w:rPr>
          <w:t>的工作</w:t>
        </w:r>
      </w:ins>
      <w:del w:id="194" w:author="刘 yu" w:date="2024-05-20T13:25:00Z">
        <w:r w:rsidR="00D204C6" w:rsidRPr="000F56E3" w:rsidDel="00552E01">
          <w:rPr>
            <w:lang w:eastAsia="zh-Hans"/>
          </w:rPr>
          <w:delText>而言既</w:delText>
        </w:r>
        <w:r w:rsidR="005B339B" w:rsidRPr="000F56E3" w:rsidDel="00552E01">
          <w:rPr>
            <w:lang w:eastAsia="zh-Hans"/>
          </w:rPr>
          <w:delText>不可控</w:delText>
        </w:r>
        <w:r w:rsidR="00D204C6" w:rsidRPr="000F56E3" w:rsidDel="00552E01">
          <w:rPr>
            <w:lang w:eastAsia="zh-Hans"/>
          </w:rPr>
          <w:delText>也</w:delText>
        </w:r>
        <w:r w:rsidR="006556B3" w:rsidRPr="000F56E3" w:rsidDel="00552E01">
          <w:rPr>
            <w:lang w:eastAsia="zh-Hans"/>
          </w:rPr>
          <w:delText>不可预测</w:delText>
        </w:r>
      </w:del>
      <w:r w:rsidR="005B339B" w:rsidRPr="000F56E3">
        <w:rPr>
          <w:lang w:eastAsia="zh-Hans"/>
        </w:rPr>
        <w:t>。</w:t>
      </w:r>
    </w:p>
    <w:p w14:paraId="6559026B" w14:textId="696BF399"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del w:id="195" w:author="刘 yu" w:date="2024-05-20T13:27:00Z">
        <w:r w:rsidR="005213A4" w:rsidRPr="000F56E3" w:rsidDel="00552E01">
          <w:rPr>
            <w:lang w:eastAsia="zh-Hans"/>
          </w:rPr>
          <w:delText>的存在</w:delText>
        </w:r>
      </w:del>
      <w:r w:rsidR="005213A4" w:rsidRPr="000F56E3">
        <w:rPr>
          <w:lang w:eastAsia="zh-Hans"/>
        </w:rPr>
        <w:t>也</w:t>
      </w:r>
      <w:ins w:id="196" w:author="刘 yu" w:date="2024-05-20T13:27:00Z">
        <w:r w:rsidR="00552E01">
          <w:rPr>
            <w:rFonts w:hint="eastAsia"/>
            <w:lang w:eastAsia="zh-Hans"/>
          </w:rPr>
          <w:t>会</w:t>
        </w:r>
      </w:ins>
      <w:r w:rsidR="005213A4" w:rsidRPr="000F56E3">
        <w:rPr>
          <w:lang w:eastAsia="zh-Hans"/>
        </w:rPr>
        <w:t>带来</w:t>
      </w:r>
      <w:del w:id="197" w:author="刘 yu" w:date="2024-05-20T13:28:00Z">
        <w:r w:rsidR="005213A4" w:rsidRPr="000F56E3" w:rsidDel="00552E01">
          <w:rPr>
            <w:lang w:eastAsia="zh-Hans"/>
          </w:rPr>
          <w:delText>了</w:delText>
        </w:r>
      </w:del>
      <w:ins w:id="198" w:author="刘 yu" w:date="2024-05-20T13:30:00Z">
        <w:r w:rsidR="00552E01">
          <w:rPr>
            <w:rFonts w:hint="eastAsia"/>
            <w:lang w:eastAsia="zh-Hans"/>
          </w:rPr>
          <w:t>额外的</w:t>
        </w:r>
      </w:ins>
      <w:r w:rsidR="005213A4" w:rsidRPr="000F56E3">
        <w:rPr>
          <w:lang w:eastAsia="zh-Hans"/>
        </w:rPr>
        <w:t>空间开销。</w:t>
      </w:r>
      <w:r w:rsidR="006479C7" w:rsidRPr="000F56E3">
        <w:rPr>
          <w:lang w:eastAsia="zh-Hans"/>
        </w:rPr>
        <w:t>FTL</w:t>
      </w:r>
      <w:ins w:id="199" w:author="刘 yu" w:date="2024-05-20T13:27:00Z">
        <w:r w:rsidR="00552E01">
          <w:rPr>
            <w:rFonts w:hint="eastAsia"/>
            <w:lang w:eastAsia="zh-Hans"/>
          </w:rPr>
          <w:t>用于</w:t>
        </w:r>
      </w:ins>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w:t>
      </w:r>
      <w:del w:id="200" w:author="刘 yu" w:date="2024-05-20T13:27:00Z">
        <w:r w:rsidR="006479C7" w:rsidRPr="000F56E3" w:rsidDel="00552E01">
          <w:rPr>
            <w:lang w:eastAsia="zh-Hans"/>
          </w:rPr>
          <w:delText>，该表</w:delText>
        </w:r>
      </w:del>
      <w:r w:rsidR="006479C7" w:rsidRPr="000F56E3">
        <w:rPr>
          <w:lang w:eastAsia="zh-Hans"/>
        </w:rPr>
        <w:t>需要</w:t>
      </w:r>
      <w:ins w:id="201" w:author="刘 yu" w:date="2024-05-20T13:28:00Z">
        <w:r w:rsidR="00552E01">
          <w:rPr>
            <w:rFonts w:hint="eastAsia"/>
            <w:lang w:eastAsia="zh-Hans"/>
          </w:rPr>
          <w:t>占用</w:t>
        </w:r>
      </w:ins>
      <w:r w:rsidR="006479C7" w:rsidRPr="000F56E3">
        <w:rPr>
          <w:lang w:eastAsia="zh-Hans"/>
        </w:rPr>
        <w:t>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w:t>
      </w:r>
      <w:ins w:id="202" w:author="刘 yu" w:date="2024-05-20T13:28:00Z">
        <w:r w:rsidR="00552E01">
          <w:rPr>
            <w:rFonts w:hint="eastAsia"/>
            <w:lang w:eastAsia="zh-Hans"/>
          </w:rPr>
          <w:t>。</w:t>
        </w:r>
      </w:ins>
      <w:del w:id="203" w:author="刘 yu" w:date="2024-05-20T13:28:00Z">
        <w:r w:rsidR="00B120D6" w:rsidRPr="000F56E3" w:rsidDel="00552E01">
          <w:rPr>
            <w:lang w:eastAsia="zh-Hans"/>
          </w:rPr>
          <w:delText>，</w:delText>
        </w:r>
      </w:del>
      <w:r w:rsidR="00B120D6" w:rsidRPr="000F56E3">
        <w:rPr>
          <w:lang w:eastAsia="zh-Hans"/>
        </w:rPr>
        <w:t>例如，</w:t>
      </w:r>
      <w:r w:rsidR="00966FD6" w:rsidRPr="000F56E3">
        <w:rPr>
          <w:lang w:eastAsia="zh-Hans"/>
        </w:rPr>
        <w:t>为了提高随机写入的性能，</w:t>
      </w:r>
      <w:r w:rsidR="00142EE6" w:rsidRPr="000F56E3">
        <w:rPr>
          <w:lang w:eastAsia="zh-Hans"/>
        </w:rPr>
        <w:t>SSD</w:t>
      </w:r>
      <w:r w:rsidR="00966FD6" w:rsidRPr="000F56E3">
        <w:rPr>
          <w:lang w:eastAsia="zh-Hans"/>
        </w:rPr>
        <w:t>可能采用过度</w:t>
      </w:r>
      <w:r w:rsidR="00663283" w:rsidRPr="000F56E3">
        <w:rPr>
          <w:lang w:eastAsia="zh-Hans"/>
        </w:rPr>
        <w:t>配置</w:t>
      </w:r>
      <w:r w:rsidR="00966FD6" w:rsidRPr="000F56E3">
        <w:rPr>
          <w:lang w:eastAsia="zh-Hans"/>
        </w:rPr>
        <w:t>（</w:t>
      </w:r>
      <w:r w:rsidR="00966FD6" w:rsidRPr="000F56E3">
        <w:rPr>
          <w:lang w:eastAsia="zh-Hans"/>
        </w:rPr>
        <w:t>Over-Provisioning</w:t>
      </w:r>
      <w:r w:rsidR="00966FD6" w:rsidRPr="000F56E3">
        <w:rPr>
          <w:lang w:eastAsia="zh-Hans"/>
        </w:rPr>
        <w:t>）</w:t>
      </w:r>
      <w:ins w:id="204" w:author="刘 yu" w:date="2024-05-20T13:29:00Z">
        <w:r w:rsidR="00552E01">
          <w:rPr>
            <w:rFonts w:hint="eastAsia"/>
            <w:lang w:eastAsia="zh-Hans"/>
          </w:rPr>
          <w:t>策略，</w:t>
        </w:r>
      </w:ins>
      <w:r w:rsidR="00F77941" w:rsidRPr="000F56E3">
        <w:rPr>
          <w:lang w:eastAsia="zh-Hans"/>
        </w:rPr>
        <w:t>以预留空间来保证垃圾回收</w:t>
      </w:r>
      <w:r w:rsidR="00CF609E" w:rsidRPr="000F56E3">
        <w:rPr>
          <w:lang w:eastAsia="zh-Hans"/>
        </w:rPr>
        <w:t>等数据腾挪操作的</w:t>
      </w:r>
      <w:r w:rsidR="00F77941" w:rsidRPr="000F56E3">
        <w:rPr>
          <w:lang w:eastAsia="zh-Hans"/>
        </w:rPr>
        <w:t>效率。</w:t>
      </w:r>
      <w:del w:id="205" w:author="刘 yu" w:date="2024-05-20T13:29:00Z">
        <w:r w:rsidR="00615DE2" w:rsidRPr="000F56E3" w:rsidDel="00552E01">
          <w:rPr>
            <w:lang w:eastAsia="zh-Hans"/>
          </w:rPr>
          <w:delText>这两种方法都</w:delText>
        </w:r>
        <w:r w:rsidR="00966FD6" w:rsidRPr="000F56E3" w:rsidDel="00552E01">
          <w:rPr>
            <w:lang w:eastAsia="zh-Hans"/>
          </w:rPr>
          <w:delText>可能导致额外的</w:delText>
        </w:r>
        <w:r w:rsidR="00350A2C" w:rsidRPr="000F56E3" w:rsidDel="00552E01">
          <w:rPr>
            <w:lang w:eastAsia="zh-Hans"/>
          </w:rPr>
          <w:delText>空间浪费</w:delText>
        </w:r>
      </w:del>
      <w:r w:rsidR="00D15749" w:rsidRPr="000F56E3">
        <w:rPr>
          <w:lang w:eastAsia="zh-Hans"/>
        </w:rPr>
        <w:t>。</w:t>
      </w:r>
    </w:p>
    <w:p w14:paraId="118ED4B2" w14:textId="77777777" w:rsidR="00552E01" w:rsidRDefault="00966FD6" w:rsidP="00D52E28">
      <w:pPr>
        <w:pStyle w:val="affd"/>
        <w:rPr>
          <w:ins w:id="206" w:author="刘 yu" w:date="2024-05-20T13:31:00Z"/>
          <w:lang w:eastAsia="zh-Hans"/>
        </w:rPr>
      </w:pPr>
      <w:r w:rsidRPr="000F56E3">
        <w:rPr>
          <w:lang w:eastAsia="zh-Hans"/>
        </w:rPr>
        <w:t>此外，</w:t>
      </w:r>
      <w:r w:rsidR="00550ED0" w:rsidRPr="000F56E3">
        <w:rPr>
          <w:lang w:eastAsia="zh-Hans"/>
        </w:rPr>
        <w:t>闪存介质</w:t>
      </w:r>
      <w:r w:rsidRPr="000F56E3">
        <w:rPr>
          <w:lang w:eastAsia="zh-Hans"/>
        </w:rPr>
        <w:t>的擦写特性也是导致写放大的</w:t>
      </w:r>
      <w:del w:id="207" w:author="刘 yu" w:date="2024-05-20T13:30:00Z">
        <w:r w:rsidRPr="000F56E3" w:rsidDel="00552E01">
          <w:rPr>
            <w:lang w:eastAsia="zh-Hans"/>
          </w:rPr>
          <w:delText>重要</w:delText>
        </w:r>
      </w:del>
      <w:r w:rsidRPr="000F56E3">
        <w:rPr>
          <w:lang w:eastAsia="zh-Hans"/>
        </w:rPr>
        <w:t>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w:t>
      </w:r>
    </w:p>
    <w:p w14:paraId="22BEBD3B" w14:textId="63943C8F" w:rsidR="00966FD6" w:rsidRPr="000F56E3" w:rsidRDefault="00552E01" w:rsidP="00D52E28">
      <w:pPr>
        <w:pStyle w:val="affd"/>
        <w:rPr>
          <w:lang w:eastAsia="zh-Hans"/>
        </w:rPr>
      </w:pPr>
      <w:ins w:id="208" w:author="刘 yu" w:date="2024-05-20T13:31:00Z">
        <w:r>
          <w:rPr>
            <w:rFonts w:hint="eastAsia"/>
            <w:lang w:eastAsia="zh-Hans"/>
          </w:rPr>
          <w:t>针对这些问题，</w:t>
        </w:r>
      </w:ins>
      <w:r w:rsidR="00966FD6" w:rsidRPr="000F56E3">
        <w:rPr>
          <w:lang w:eastAsia="zh-Hans"/>
        </w:rPr>
        <w:t>近期，一些新</w:t>
      </w:r>
      <w:ins w:id="209" w:author="刘 yu" w:date="2024-05-20T13:31:00Z">
        <w:r>
          <w:rPr>
            <w:rFonts w:hint="eastAsia"/>
            <w:lang w:eastAsia="zh-Hans"/>
          </w:rPr>
          <w:t>兴</w:t>
        </w:r>
      </w:ins>
      <w:del w:id="210" w:author="刘 yu" w:date="2024-05-20T13:31:00Z">
        <w:r w:rsidR="00966FD6" w:rsidRPr="000F56E3" w:rsidDel="00552E01">
          <w:rPr>
            <w:lang w:eastAsia="zh-Hans"/>
          </w:rPr>
          <w:delText>型</w:delText>
        </w:r>
      </w:del>
      <w:r w:rsidR="00966FD6" w:rsidRPr="000F56E3">
        <w:rPr>
          <w:lang w:eastAsia="zh-Hans"/>
        </w:rPr>
        <w:t>SSD</w:t>
      </w:r>
      <w:r w:rsidR="00966FD6" w:rsidRPr="000F56E3">
        <w:rPr>
          <w:lang w:eastAsia="zh-Hans"/>
        </w:rPr>
        <w:t>技术正在</w:t>
      </w:r>
      <w:r w:rsidR="005F0502" w:rsidRPr="000F56E3">
        <w:rPr>
          <w:lang w:eastAsia="zh-Hans"/>
        </w:rPr>
        <w:t>兴起</w:t>
      </w:r>
      <w:r w:rsidR="00497744" w:rsidRPr="000F56E3">
        <w:rPr>
          <w:lang w:eastAsia="zh-Hans"/>
        </w:rPr>
        <w:t>，</w:t>
      </w:r>
      <w:del w:id="211" w:author="刘 yu" w:date="2024-05-20T13:31:00Z">
        <w:r w:rsidR="00497744" w:rsidRPr="000F56E3" w:rsidDel="00552E01">
          <w:rPr>
            <w:lang w:eastAsia="zh-Hans"/>
          </w:rPr>
          <w:delText>以</w:delText>
        </w:r>
        <w:r w:rsidR="00966FD6" w:rsidRPr="000F56E3" w:rsidDel="00552E01">
          <w:rPr>
            <w:lang w:eastAsia="zh-Hans"/>
          </w:rPr>
          <w:delText>解决上述两方面问题</w:delText>
        </w:r>
        <w:r w:rsidR="00581681" w:rsidRPr="000F56E3" w:rsidDel="00552E01">
          <w:rPr>
            <w:lang w:eastAsia="zh-Hans"/>
          </w:rPr>
          <w:delText>，</w:delText>
        </w:r>
      </w:del>
      <w:r w:rsidR="00966FD6" w:rsidRPr="000F56E3">
        <w:rPr>
          <w:lang w:eastAsia="zh-Hans"/>
        </w:rPr>
        <w:t>并取得</w:t>
      </w:r>
      <w:r w:rsidR="00A57BFE" w:rsidRPr="000F56E3">
        <w:rPr>
          <w:lang w:eastAsia="zh-Hans"/>
        </w:rPr>
        <w:t>了一些</w:t>
      </w:r>
      <w:r w:rsidR="00966FD6" w:rsidRPr="000F56E3">
        <w:rPr>
          <w:lang w:eastAsia="zh-Hans"/>
        </w:rPr>
        <w:t>进展。</w:t>
      </w:r>
    </w:p>
    <w:p w14:paraId="0A6E4BAA" w14:textId="77777777" w:rsidR="00966FD6" w:rsidRPr="000F56E3" w:rsidRDefault="00966FD6" w:rsidP="00D52E28">
      <w:pPr>
        <w:pStyle w:val="4"/>
      </w:pPr>
      <w:commentRangeStart w:id="212"/>
      <w:r w:rsidRPr="000F56E3">
        <w:t>新型硬件技术</w:t>
      </w:r>
      <w:commentRangeEnd w:id="212"/>
      <w:r w:rsidR="00552E01">
        <w:rPr>
          <w:rStyle w:val="aff0"/>
          <w:rFonts w:eastAsia="宋体" w:cs="Times New Roman"/>
          <w:b w:val="0"/>
          <w:bCs w:val="0"/>
        </w:rPr>
        <w:commentReference w:id="212"/>
      </w:r>
    </w:p>
    <w:p w14:paraId="44597A52" w14:textId="392257E3" w:rsidR="00966FD6" w:rsidRPr="000F56E3" w:rsidRDefault="005234A5" w:rsidP="00D52E28">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966FD6" w:rsidRPr="000F56E3">
        <w:t>，</w:t>
      </w:r>
      <w:r w:rsidR="00966FD6" w:rsidRPr="000F56E3">
        <w:t>Open-Channel SSD (OC SSD)</w:t>
      </w:r>
      <w:r w:rsidR="00966FD6" w:rsidRPr="000F56E3">
        <w:t>，</w:t>
      </w:r>
      <w:r w:rsidR="00966FD6" w:rsidRPr="000F56E3">
        <w:t>KV SSD</w:t>
      </w:r>
      <w:r w:rsidR="00966FD6" w:rsidRPr="000F56E3">
        <w:t>等等。</w:t>
      </w:r>
      <w:r w:rsidR="005F23DC" w:rsidRPr="000F56E3">
        <w:t>这些技术旨在</w:t>
      </w:r>
      <w:r w:rsidR="00213D1F" w:rsidRPr="000F56E3">
        <w:t>突破</w:t>
      </w:r>
      <w:r w:rsidR="005F23DC" w:rsidRPr="000F56E3">
        <w:t>现有</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lastRenderedPageBreak/>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68C9088F"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BA76FD" w:rsidRPr="000F56E3">
        <w:rPr>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821B2D" w:rsidRPr="000F56E3">
        <w:rPr>
          <w:lang w:eastAsia="zh-Hans"/>
        </w:rPr>
        <w:t>。</w:t>
      </w:r>
      <w:r w:rsidR="00DB2479" w:rsidRPr="000F56E3">
        <w:rPr>
          <w:lang w:eastAsia="zh-Hans"/>
        </w:rPr>
        <w:t>这些设计</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5C2935" w:rsidRPr="000F56E3">
        <w:rPr>
          <w:lang w:eastAsia="zh-Hans"/>
        </w:rPr>
        <w:t>，</w:t>
      </w:r>
      <w:r w:rsidR="007F31B2" w:rsidRPr="000F56E3">
        <w:rPr>
          <w:lang w:eastAsia="zh-Hans"/>
        </w:rPr>
        <w:t>并且</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00C629C7" w:rsidRPr="000F56E3">
        <w:rPr>
          <w:lang w:eastAsia="zh-Hans"/>
        </w:rPr>
        <w:t>将更多信息暴露给主机，使得</w:t>
      </w:r>
      <w:r w:rsidR="003C4160" w:rsidRPr="000F56E3">
        <w:rPr>
          <w:lang w:eastAsia="zh-Hans"/>
        </w:rPr>
        <w:t>SSD</w:t>
      </w:r>
      <w:r w:rsidR="00C629C7" w:rsidRPr="000F56E3">
        <w:rPr>
          <w:lang w:eastAsia="zh-Hans"/>
        </w:rPr>
        <w:t>不再是</w:t>
      </w:r>
      <w:r w:rsidR="00C629C7" w:rsidRPr="000F56E3">
        <w:rPr>
          <w:lang w:eastAsia="zh-Hans"/>
        </w:rPr>
        <w:t>“</w:t>
      </w:r>
      <w:r w:rsidR="00C629C7" w:rsidRPr="000F56E3">
        <w:rPr>
          <w:lang w:eastAsia="zh-Hans"/>
        </w:rPr>
        <w:t>黑盒</w:t>
      </w:r>
      <w:r w:rsidR="00C629C7" w:rsidRPr="000F56E3">
        <w:rPr>
          <w:lang w:eastAsia="zh-Hans"/>
        </w:rPr>
        <w:t>”</w:t>
      </w:r>
      <w:r w:rsidR="004F590D" w:rsidRPr="000F56E3">
        <w:rPr>
          <w:lang w:eastAsia="zh-Hans"/>
        </w:rPr>
        <w:t>设备</w:t>
      </w:r>
      <w:r w:rsidR="00DA7A87"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750EC849"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proofErr w:type="spellStart"/>
      <w:r w:rsidRPr="000F56E3">
        <w:rPr>
          <w:lang w:eastAsia="zh-Hans"/>
        </w:rPr>
        <w:t>NVMe</w:t>
      </w:r>
      <w:proofErr w:type="spellEnd"/>
      <w:r w:rsidRPr="000F56E3">
        <w:rPr>
          <w:lang w:eastAsia="zh-Hans"/>
        </w:rPr>
        <w:t>组织已发布了</w:t>
      </w:r>
      <w:r w:rsidRPr="000F56E3">
        <w:rPr>
          <w:lang w:eastAsia="zh-Hans"/>
        </w:rPr>
        <w:t>ZNS</w:t>
      </w:r>
      <w:r w:rsidRPr="000F56E3">
        <w:rPr>
          <w:lang w:eastAsia="zh-Hans"/>
        </w:rPr>
        <w:t>的规范，</w:t>
      </w:r>
      <w:r w:rsidR="00F42606" w:rsidRPr="000F56E3">
        <w:rPr>
          <w:lang w:eastAsia="zh-Hans"/>
        </w:rPr>
        <w:t>定义了</w:t>
      </w:r>
      <w:r w:rsidR="00F42606" w:rsidRPr="000F56E3">
        <w:t>Zone</w:t>
      </w:r>
      <w:r w:rsidR="00F42606" w:rsidRPr="000F56E3">
        <w:rPr>
          <w:lang w:eastAsia="zh-Hans"/>
        </w:rPr>
        <w:t>接口语义和规范，</w:t>
      </w:r>
      <w:r w:rsidR="00FC57BF" w:rsidRPr="000F56E3">
        <w:rPr>
          <w:lang w:eastAsia="zh-Hans"/>
        </w:rPr>
        <w:t>已经在</w:t>
      </w:r>
      <w:r w:rsidR="00FC57BF" w:rsidRPr="000F56E3">
        <w:rPr>
          <w:lang w:eastAsia="zh-Hans"/>
        </w:rPr>
        <w:t>L</w:t>
      </w:r>
      <w:r w:rsidR="00FC57BF" w:rsidRPr="000F56E3">
        <w:t>inux</w:t>
      </w:r>
      <w:r w:rsidR="00FC57BF" w:rsidRPr="000F56E3">
        <w:rPr>
          <w:lang w:eastAsia="zh-Hans"/>
        </w:rPr>
        <w:t>内核中实现了</w:t>
      </w:r>
      <w:r w:rsidR="00FC57BF" w:rsidRPr="000F56E3">
        <w:rPr>
          <w:lang w:eastAsia="zh-Hans"/>
        </w:rPr>
        <w:t>NVME ZNS</w:t>
      </w:r>
      <w:r w:rsidR="00FC57BF" w:rsidRPr="000F56E3">
        <w:rPr>
          <w:lang w:eastAsia="zh-Hans"/>
        </w:rPr>
        <w:t>支持，</w:t>
      </w:r>
      <w:r w:rsidRPr="000F56E3">
        <w:rPr>
          <w:lang w:eastAsia="zh-Hans"/>
        </w:rPr>
        <w:t>促进更广泛的采用和兼容性。</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w:t>
      </w:r>
      <w:proofErr w:type="gramStart"/>
      <w:r w:rsidRPr="000F56E3">
        <w:t>为闪存设计</w:t>
      </w:r>
      <w:proofErr w:type="gramEnd"/>
      <w:r w:rsidRPr="000F56E3">
        <w:t>的文件系统已经支持</w:t>
      </w:r>
      <w:r w:rsidRPr="000F56E3">
        <w:t>ZNS</w:t>
      </w:r>
      <w:r w:rsidRPr="000F56E3">
        <w:t>，另外也有专门为数据库存储引擎适配</w:t>
      </w:r>
      <w:r w:rsidRPr="000F56E3">
        <w:t>ZNS</w:t>
      </w:r>
      <w:r w:rsidRPr="000F56E3">
        <w:t>而设计的文件系统</w:t>
      </w:r>
      <w:proofErr w:type="spellStart"/>
      <w:r w:rsidRPr="000F56E3">
        <w:t>ZenFS</w:t>
      </w:r>
      <w:proofErr w:type="spellEnd"/>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6D1B43E7" w:rsidR="00966FD6" w:rsidRPr="000F56E3" w:rsidRDefault="00BA2FDD" w:rsidP="00BF6A0F">
      <w:pPr>
        <w:pStyle w:val="a1"/>
      </w:pPr>
      <w:r w:rsidRPr="000F56E3">
        <w:t>消除</w:t>
      </w:r>
      <w:r w:rsidR="00966FD6" w:rsidRPr="000F56E3">
        <w:t>写放大</w:t>
      </w:r>
      <w:r w:rsidR="00C37E47" w:rsidRPr="000F56E3">
        <w:t>，寿命更长</w:t>
      </w:r>
      <w:r w:rsidR="00966FD6" w:rsidRPr="000F56E3">
        <w:t>：</w:t>
      </w:r>
      <w:r w:rsidR="00966FD6" w:rsidRPr="000F56E3">
        <w:t>ZNS SSD</w:t>
      </w:r>
      <w:r w:rsidR="00966FD6" w:rsidRPr="000F56E3">
        <w:t>的</w:t>
      </w:r>
      <w:r w:rsidR="00DC623A" w:rsidRPr="000F56E3">
        <w:t>摒弃了原有的妥协性设计</w:t>
      </w:r>
      <w:r w:rsidR="00DC623A" w:rsidRPr="000F56E3">
        <w:t>——</w:t>
      </w:r>
      <w:r w:rsidR="00DC623A" w:rsidRPr="000F56E3">
        <w:t>消除了</w:t>
      </w:r>
      <w:r w:rsidR="00DC623A" w:rsidRPr="000F56E3">
        <w:t>FTL</w:t>
      </w:r>
      <w:r w:rsidR="00DC623A" w:rsidRPr="000F56E3">
        <w:t>层，</w:t>
      </w:r>
      <w:r w:rsidR="0020159A" w:rsidRPr="000F56E3">
        <w:t>其使用</w:t>
      </w:r>
      <w:r w:rsidR="0020159A" w:rsidRPr="000F56E3">
        <w:t>Zone</w:t>
      </w:r>
      <w:r w:rsidR="0020159A" w:rsidRPr="000F56E3">
        <w:t>粒度管理，其</w:t>
      </w:r>
      <w:r w:rsidR="00966FD6" w:rsidRPr="000F56E3">
        <w:t>数据</w:t>
      </w:r>
      <w:r w:rsidR="0020159A" w:rsidRPr="000F56E3">
        <w:t>管理和写</w:t>
      </w:r>
      <w:r w:rsidR="00107C4A" w:rsidRPr="000F56E3">
        <w:t>人</w:t>
      </w:r>
      <w:proofErr w:type="gramStart"/>
      <w:r w:rsidR="00966FD6" w:rsidRPr="000F56E3">
        <w:t>方式与闪存</w:t>
      </w:r>
      <w:proofErr w:type="gramEnd"/>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BF6A0F">
      <w:pPr>
        <w:pStyle w:val="a1"/>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56873D6B" w:rsidR="00966FD6" w:rsidRPr="000F56E3" w:rsidRDefault="00966FD6" w:rsidP="00BF6A0F">
      <w:pPr>
        <w:pStyle w:val="a1"/>
      </w:pPr>
      <w:r w:rsidRPr="000F56E3">
        <w:t>更低的成本：由于</w:t>
      </w:r>
      <w:r w:rsidRPr="000F56E3">
        <w:t>ZNS SSD</w:t>
      </w:r>
      <w:r w:rsidRPr="000F56E3">
        <w:t>不需要复杂的设备控制器算法，可以简化硬件设计，</w:t>
      </w:r>
      <w:r w:rsidR="00BD1919" w:rsidRPr="000F56E3">
        <w:t>并且不需要过多</w:t>
      </w:r>
      <w:proofErr w:type="gramStart"/>
      <w:r w:rsidR="00BD1919" w:rsidRPr="000F56E3">
        <w:t>的板载</w:t>
      </w:r>
      <w:proofErr w:type="gramEnd"/>
      <w:r w:rsidR="00BD1919" w:rsidRPr="000F56E3">
        <w:t>DRAM</w:t>
      </w:r>
      <w:r w:rsidR="00BD1919" w:rsidRPr="000F56E3">
        <w:t>，</w:t>
      </w:r>
      <w:r w:rsidRPr="000F56E3">
        <w:t>降低成本。</w:t>
      </w:r>
    </w:p>
    <w:p w14:paraId="29FB886E" w14:textId="5CFD1645" w:rsidR="00966FD6" w:rsidRPr="000F56E3" w:rsidRDefault="00966FD6" w:rsidP="00BF6A0F">
      <w:pPr>
        <w:pStyle w:val="a1"/>
      </w:pPr>
      <w:r w:rsidRPr="000F56E3">
        <w:t>更高的容量利用率</w:t>
      </w:r>
      <w:r w:rsidR="00BD3C13" w:rsidRPr="000F56E3">
        <w:t>，超大容量</w:t>
      </w:r>
      <w:r w:rsidR="00BD3C13" w:rsidRPr="000F56E3">
        <w:t>SSD</w:t>
      </w:r>
      <w:r w:rsidR="00BD3C13" w:rsidRPr="000F56E3">
        <w:t>成为可能</w:t>
      </w:r>
      <w:r w:rsidRPr="000F56E3">
        <w:t>：</w:t>
      </w:r>
      <w:r w:rsidRPr="000F56E3">
        <w:t>ZNS SSD</w:t>
      </w:r>
      <w:r w:rsidRPr="000F56E3">
        <w:t>使用更大的管</w:t>
      </w:r>
      <w:r w:rsidRPr="000F56E3">
        <w:lastRenderedPageBreak/>
        <w:t>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需求随容量骤增</w:t>
      </w:r>
      <w:r w:rsidR="0088164B" w:rsidRPr="000F56E3">
        <w:t>，</w:t>
      </w:r>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213" w:name="_Toc134007861"/>
      <w:bookmarkStart w:id="214" w:name="_Toc135227512"/>
      <w:r w:rsidRPr="000F56E3">
        <w:t>面临的问题和挑战</w:t>
      </w:r>
      <w:bookmarkEnd w:id="213"/>
      <w:bookmarkEnd w:id="214"/>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4DAAB7AF" w:rsidR="00966FD6" w:rsidRPr="000F56E3" w:rsidRDefault="00966FD6" w:rsidP="00D52E28">
      <w:r w:rsidRPr="000F56E3">
        <w:t>首先是技术适应性和兼容性问题，由于</w:t>
      </w:r>
      <w:r w:rsidRPr="000F56E3">
        <w:t>ZNS SSD</w:t>
      </w:r>
      <w:r w:rsidRPr="000F56E3">
        <w:t>采用了与传统</w:t>
      </w:r>
      <w:r w:rsidRPr="000F56E3">
        <w:t>SSD</w:t>
      </w:r>
      <w:r w:rsidRPr="000F56E3">
        <w:t>不同的数据管理策略，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D52E28">
      <w:r w:rsidRPr="000F56E3">
        <w:t>其次，是</w:t>
      </w:r>
      <w:r w:rsidR="00F107EE" w:rsidRPr="000F56E3">
        <w:t>主机</w:t>
      </w:r>
      <w:proofErr w:type="gramStart"/>
      <w:r w:rsidR="00F107EE" w:rsidRPr="000F56E3">
        <w:t>端</w:t>
      </w:r>
      <w:r w:rsidRPr="000F56E3">
        <w:t>管理</w:t>
      </w:r>
      <w:proofErr w:type="gramEnd"/>
      <w:r w:rsidRPr="000F56E3">
        <w:t>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w:t>
      </w:r>
      <w:proofErr w:type="gramStart"/>
      <w:r w:rsidRPr="000F56E3">
        <w:t>实现</w:t>
      </w:r>
      <w:r w:rsidR="003B6519" w:rsidRPr="000F56E3">
        <w:t>仍</w:t>
      </w:r>
      <w:proofErr w:type="gramEnd"/>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31C46CCD"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的存储系统的性能的有效方法。相较于已有的在</w:t>
      </w:r>
      <w:r w:rsidRPr="000F56E3">
        <w:t>QEMU</w:t>
      </w:r>
      <w:r w:rsidRPr="000F56E3">
        <w:t>、</w:t>
      </w:r>
      <w:r w:rsidRPr="000F56E3">
        <w:t>FEMU</w:t>
      </w:r>
      <w:r w:rsidRPr="000F56E3">
        <w:t>等模拟器上的工作，此项工作不仅能够为理解</w:t>
      </w:r>
      <w:r w:rsidRPr="000F56E3">
        <w:t>ZNS SSD</w:t>
      </w:r>
      <w:r w:rsidRPr="000F56E3">
        <w:t>在不同的真实应用场景下的性能表现提供理论和数据基础，而且通过性能优化实验，能够为数据中心的存储系统设计提供实验参考，从而在实际应用中提升存储系统的效率和可靠性。此外，随着数据中心对存储解决方案效率和性能要求的不断提升，该方向的研究有望降低</w:t>
      </w:r>
      <w:r w:rsidRPr="000F56E3">
        <w:t>SSD</w:t>
      </w:r>
      <w:r w:rsidRPr="000F56E3">
        <w:t>成本，推动</w:t>
      </w:r>
      <w:r w:rsidRPr="000F56E3">
        <w:t>SSD</w:t>
      </w:r>
      <w:r w:rsidRPr="000F56E3">
        <w:t>的大规模使用，满足未来数据中心更为复杂和高效的存储需求。</w:t>
      </w:r>
    </w:p>
    <w:p w14:paraId="730F7E92" w14:textId="1C8A95D4" w:rsidR="000F2FD8" w:rsidRPr="000F56E3" w:rsidRDefault="00327DA5" w:rsidP="00D52E28">
      <w:pPr>
        <w:pStyle w:val="2"/>
        <w:spacing w:before="120" w:after="120"/>
      </w:pPr>
      <w:bookmarkStart w:id="215" w:name="_Toc166872937"/>
      <w:r w:rsidRPr="000F56E3">
        <w:lastRenderedPageBreak/>
        <w:t>国内外研究现状</w:t>
      </w:r>
      <w:bookmarkEnd w:id="68"/>
      <w:bookmarkEnd w:id="69"/>
      <w:bookmarkEnd w:id="70"/>
      <w:bookmarkEnd w:id="71"/>
      <w:bookmarkEnd w:id="215"/>
    </w:p>
    <w:p w14:paraId="2E1B46B0" w14:textId="4DFD4B09" w:rsidR="00DB6969" w:rsidRPr="000F56E3" w:rsidRDefault="00DB6969" w:rsidP="00D52E28">
      <w:r w:rsidRPr="000F56E3">
        <w:t>目前，关于</w:t>
      </w:r>
      <w:r w:rsidRPr="000F56E3">
        <w:t>ZNS</w:t>
      </w:r>
      <w:r w:rsidRPr="000F56E3">
        <w:t>已经有了一些初步的研究。主要是集中在底层设计，如硬件优化，文件系统优化等，并且有一些在特定应用场景下的适配优化和探索性工作。</w:t>
      </w:r>
    </w:p>
    <w:p w14:paraId="14B44619" w14:textId="4CD3BA91" w:rsidR="00DB6969" w:rsidRPr="000F56E3" w:rsidRDefault="00DB6969" w:rsidP="00D52E28">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 xml:space="preserve">ZNS+[11] </w:t>
      </w:r>
      <w:r w:rsidRPr="000F56E3">
        <w:t>、</w:t>
      </w:r>
      <w:proofErr w:type="spellStart"/>
      <w:r w:rsidRPr="000F56E3">
        <w:t>eZNS</w:t>
      </w:r>
      <w:proofErr w:type="spellEnd"/>
      <w:r w:rsidRPr="000F56E3">
        <w:t>[12]</w:t>
      </w:r>
      <w:r w:rsidRPr="000F56E3">
        <w:t>等；在系统方面，已经有支持</w:t>
      </w:r>
      <w:r w:rsidRPr="000F56E3">
        <w:t>ZNS</w:t>
      </w:r>
      <w:r w:rsidRPr="000F56E3">
        <w:t>的文件系统如：</w:t>
      </w:r>
      <w:r w:rsidRPr="000F56E3">
        <w:t>F2FS</w:t>
      </w:r>
      <w:r w:rsidRPr="000F56E3">
        <w:t>，</w:t>
      </w:r>
      <w:proofErr w:type="spellStart"/>
      <w:r w:rsidRPr="000F56E3">
        <w:t>ZoneFS</w:t>
      </w:r>
      <w:proofErr w:type="spellEnd"/>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盘用作交换分区。在相关应用方面，现有的基于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上会获得更好的性能。典型案例如基于</w:t>
      </w:r>
      <w:proofErr w:type="spellStart"/>
      <w:r w:rsidRPr="000F56E3">
        <w:t>ZenFS</w:t>
      </w:r>
      <w:proofErr w:type="spellEnd"/>
      <w:r w:rsidRPr="000F56E3">
        <w:t>[10]</w:t>
      </w:r>
      <w:r w:rsidRPr="000F56E3">
        <w:t>的</w:t>
      </w:r>
      <w:proofErr w:type="spellStart"/>
      <w:r w:rsidRPr="000F56E3">
        <w:t>RocksDB</w:t>
      </w:r>
      <w:proofErr w:type="spellEnd"/>
      <w:r w:rsidRPr="000F56E3">
        <w:t>[13]</w:t>
      </w:r>
      <w:r w:rsidRPr="000F56E3">
        <w:t>。下面简要介绍三篇</w:t>
      </w:r>
      <w:r w:rsidRPr="000F56E3">
        <w:t>ZNS</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576540A6" w14:textId="71AD46E0" w:rsidR="00EB1FEC" w:rsidRPr="000F56E3" w:rsidRDefault="00B20517" w:rsidP="00D52E28">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D52E28">
      <w:r w:rsidRPr="000F56E3">
        <w:t>ZNS+</w:t>
      </w:r>
      <w:r w:rsidRPr="000F56E3">
        <w:t>的关键设计：</w:t>
      </w:r>
    </w:p>
    <w:p w14:paraId="7CD4BD4F" w14:textId="30A54051" w:rsidR="0055530A" w:rsidRPr="00654B0A" w:rsidRDefault="0055530A" w:rsidP="00BF6A0F">
      <w:pPr>
        <w:pStyle w:val="a1"/>
        <w:numPr>
          <w:ilvl w:val="0"/>
          <w:numId w:val="16"/>
        </w:numPr>
      </w:pPr>
      <w:bookmarkStart w:id="216" w:name="_Toc452327271"/>
      <w:bookmarkStart w:id="217" w:name="_Toc451934682"/>
      <w:bookmarkStart w:id="218"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BF6A0F">
      <w:pPr>
        <w:pStyle w:val="a1"/>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rsidP="00BF6A0F">
      <w:pPr>
        <w:pStyle w:val="a1"/>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w:t>
      </w:r>
      <w:proofErr w:type="gramStart"/>
      <w:r w:rsidR="003700A7" w:rsidRPr="00654B0A">
        <w:t>不</w:t>
      </w:r>
      <w:proofErr w:type="gramEnd"/>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proofErr w:type="spellStart"/>
      <w:r w:rsidRPr="000F56E3">
        <w:t>zone_compaction</w:t>
      </w:r>
      <w:proofErr w:type="spellEnd"/>
      <w:r w:rsidRPr="000F56E3">
        <w:t>和</w:t>
      </w:r>
      <w:proofErr w:type="spellStart"/>
      <w:r w:rsidRPr="000F56E3">
        <w:t>TL_open</w:t>
      </w:r>
      <w:proofErr w:type="spellEnd"/>
      <w:r w:rsidRPr="000F56E3">
        <w:t>，其中</w:t>
      </w:r>
      <w:proofErr w:type="spellStart"/>
      <w:r w:rsidRPr="000F56E3">
        <w:lastRenderedPageBreak/>
        <w:t>zone_compaction</w:t>
      </w:r>
      <w:proofErr w:type="spellEnd"/>
      <w:r w:rsidRPr="000F56E3">
        <w:t>用于请求</w:t>
      </w:r>
      <w:proofErr w:type="gramStart"/>
      <w:r w:rsidRPr="000F56E3">
        <w:t>设备</w:t>
      </w:r>
      <w:r w:rsidR="006845F6" w:rsidRPr="000F56E3">
        <w:t>级</w:t>
      </w:r>
      <w:r w:rsidRPr="000F56E3">
        <w:t>区块</w:t>
      </w:r>
      <w:proofErr w:type="gramEnd"/>
      <w:r w:rsidRPr="000F56E3">
        <w:t>压缩，</w:t>
      </w:r>
      <w:r w:rsidR="00BA4149" w:rsidRPr="000F56E3">
        <w:t>能充分利用硬件内的</w:t>
      </w:r>
      <w:proofErr w:type="gramStart"/>
      <w:r w:rsidR="00BA4149" w:rsidRPr="000F56E3">
        <w:t>电路级</w:t>
      </w:r>
      <w:r w:rsidR="00755F1E" w:rsidRPr="000F56E3">
        <w:t>优化</w:t>
      </w:r>
      <w:proofErr w:type="gramEnd"/>
      <w:r w:rsidR="00BA4149" w:rsidRPr="000F56E3">
        <w:t>加速</w:t>
      </w:r>
      <w:r w:rsidR="00FD4167" w:rsidRPr="000F56E3">
        <w:t>压缩过程</w:t>
      </w:r>
      <w:r w:rsidR="00BA4149" w:rsidRPr="000F56E3">
        <w:t>。</w:t>
      </w:r>
      <w:r w:rsidRPr="000F56E3">
        <w:t>而</w:t>
      </w:r>
      <w:proofErr w:type="spellStart"/>
      <w:r w:rsidRPr="000F56E3">
        <w:t>TL_open</w:t>
      </w:r>
      <w:proofErr w:type="spellEnd"/>
      <w:r w:rsidRPr="000F56E3">
        <w:t>允许</w:t>
      </w:r>
      <w:r w:rsidR="00CE5B92" w:rsidRPr="000F56E3">
        <w:t>标记</w:t>
      </w:r>
      <w:r w:rsidR="00CE5B92" w:rsidRPr="000F56E3">
        <w:t>Zone</w:t>
      </w:r>
      <w:r w:rsidR="00CE5B92" w:rsidRPr="000F56E3">
        <w:t>为</w:t>
      </w:r>
      <w:proofErr w:type="spellStart"/>
      <w:r w:rsidR="006F4CE1" w:rsidRPr="000F56E3">
        <w:t>TL_open</w:t>
      </w:r>
      <w:proofErr w:type="spellEnd"/>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t>ZNS+</w:t>
      </w:r>
      <w:r w:rsidRPr="000F56E3">
        <w:t>的映射机制利用逻辑地址空间的划分和映射，通过</w:t>
      </w:r>
      <w:r w:rsidRPr="000F56E3">
        <w:t>Zone ID</w:t>
      </w:r>
      <w:r w:rsidRPr="000F56E3">
        <w:t>、</w:t>
      </w:r>
      <w:proofErr w:type="spellStart"/>
      <w:r w:rsidRPr="000F56E3">
        <w:t>StripeID</w:t>
      </w:r>
      <w:proofErr w:type="spellEnd"/>
      <w:r w:rsidRPr="000F56E3">
        <w:t>、</w:t>
      </w:r>
      <w:proofErr w:type="spellStart"/>
      <w:r w:rsidRPr="000F56E3">
        <w:t>ChipID</w:t>
      </w:r>
      <w:proofErr w:type="spellEnd"/>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216"/>
    <w:bookmarkEnd w:id="217"/>
    <w:bookmarkEnd w:id="218"/>
    <w:p w14:paraId="5752B2AD" w14:textId="6FF62224" w:rsidR="004F77E6" w:rsidRPr="000F56E3" w:rsidRDefault="004F77E6" w:rsidP="00D52E28">
      <w:pPr>
        <w:pStyle w:val="3"/>
      </w:pPr>
      <w:proofErr w:type="spellStart"/>
      <w:r w:rsidRPr="000F56E3">
        <w:t>eZNS</w:t>
      </w:r>
      <w:proofErr w:type="spellEnd"/>
      <w:r w:rsidR="00B84A2A" w:rsidRPr="000F56E3">
        <w:t>：更灵活的</w:t>
      </w:r>
      <w:r w:rsidR="00B84A2A" w:rsidRPr="000F56E3">
        <w:t>Zone</w:t>
      </w:r>
      <w:r w:rsidR="00B84A2A" w:rsidRPr="000F56E3">
        <w:t>接口</w:t>
      </w:r>
    </w:p>
    <w:p w14:paraId="40E814DC" w14:textId="795B2700" w:rsidR="000F6990" w:rsidRPr="000F56E3" w:rsidRDefault="000F6990" w:rsidP="00D52E28">
      <w:r w:rsidRPr="000F56E3">
        <w:t>概述：</w:t>
      </w:r>
      <w:proofErr w:type="spellStart"/>
      <w:r w:rsidRPr="000F56E3">
        <w:t>eZNS</w:t>
      </w:r>
      <w:proofErr w:type="spellEnd"/>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proofErr w:type="spellStart"/>
      <w:r w:rsidRPr="000F56E3">
        <w:t>eZNS</w:t>
      </w:r>
      <w:proofErr w:type="spellEnd"/>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D52E28">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D52E28">
      <w:proofErr w:type="spellStart"/>
      <w:r w:rsidRPr="000F56E3">
        <w:t>eZNS</w:t>
      </w:r>
      <w:proofErr w:type="spellEnd"/>
      <w:r w:rsidRPr="000F56E3">
        <w:t>的关键技术：</w:t>
      </w:r>
    </w:p>
    <w:p w14:paraId="09A89AFE" w14:textId="706397F0" w:rsidR="00840FC2" w:rsidRPr="00DC54C7" w:rsidRDefault="00840FC2" w:rsidP="00BF6A0F">
      <w:pPr>
        <w:pStyle w:val="a1"/>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BF6A0F">
      <w:pPr>
        <w:pStyle w:val="a1"/>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rsidP="00BF6A0F">
      <w:pPr>
        <w:pStyle w:val="a1"/>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lastRenderedPageBreak/>
        <w:t>该工作进行了系统、真实的评估。实验结果显示</w:t>
      </w:r>
      <w:proofErr w:type="spellStart"/>
      <w:r w:rsidRPr="000F56E3">
        <w:t>eZNS</w:t>
      </w:r>
      <w:proofErr w:type="spellEnd"/>
      <w:r w:rsidRPr="000F56E3">
        <w:t>在吞吐量和尾部延迟方面取得了显著改善，</w:t>
      </w:r>
      <w:proofErr w:type="spellStart"/>
      <w:r w:rsidRPr="000F56E3">
        <w:t>eZNS</w:t>
      </w:r>
      <w:proofErr w:type="spellEnd"/>
      <w:r w:rsidRPr="000F56E3">
        <w:t>可以实现对</w:t>
      </w:r>
      <w:r w:rsidRPr="000F56E3">
        <w:t>ZNS SSD</w:t>
      </w:r>
      <w:r w:rsidRPr="000F56E3">
        <w:t>的透明使用，并弥合了应用程序需求与区域接口特性之间的差距。具体来说，与静态区域接口相比，</w:t>
      </w:r>
      <w:proofErr w:type="spellStart"/>
      <w:r w:rsidRPr="000F56E3">
        <w:t>eZNS</w:t>
      </w:r>
      <w:proofErr w:type="spellEnd"/>
      <w:r w:rsidRPr="000F56E3">
        <w:t>在吞吐量方面提高了</w:t>
      </w:r>
      <w:r w:rsidRPr="000F56E3">
        <w:t>17.7%</w:t>
      </w:r>
      <w:r w:rsidRPr="000F56E3">
        <w:t>，在尾延迟方面提高了</w:t>
      </w:r>
      <w:r w:rsidRPr="000F56E3">
        <w:t>80.3%</w:t>
      </w:r>
      <w:r w:rsidRPr="000F56E3">
        <w:t>。这表明</w:t>
      </w:r>
      <w:proofErr w:type="spellStart"/>
      <w:r w:rsidRPr="000F56E3">
        <w:t>eZNS</w:t>
      </w:r>
      <w:proofErr w:type="spellEnd"/>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proofErr w:type="spellStart"/>
      <w:r w:rsidRPr="000F56E3">
        <w:t>ZNSwap</w:t>
      </w:r>
      <w:proofErr w:type="spellEnd"/>
      <w:r w:rsidR="00BE32AF" w:rsidRPr="000F56E3">
        <w:t>：</w:t>
      </w:r>
      <w:r w:rsidR="00BE32AF" w:rsidRPr="000F56E3">
        <w:t>ZNS</w:t>
      </w:r>
      <w:r w:rsidR="00BE32AF" w:rsidRPr="000F56E3">
        <w:t>作为交换设备扩展内存</w:t>
      </w:r>
    </w:p>
    <w:p w14:paraId="0DFC1B6B" w14:textId="77777777" w:rsidR="002D285E" w:rsidRPr="000F56E3" w:rsidRDefault="002D285E" w:rsidP="00D52E28">
      <w:proofErr w:type="spellStart"/>
      <w:r w:rsidRPr="000F56E3">
        <w:t>ZNSwap</w:t>
      </w:r>
      <w:proofErr w:type="spellEnd"/>
      <w:r w:rsidRPr="000F56E3">
        <w:t>是一种针对最新的</w:t>
      </w:r>
      <w:r w:rsidRPr="000F56E3">
        <w:t>Zoned Namespace (ZNS) SSDs</w:t>
      </w:r>
      <w:r w:rsidRPr="000F56E3">
        <w:t>进行优化的交换子系统。该工作探索了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在驱动器上对数据管理的显式控制，引入了一个集成于操作系统内存交换逻辑共同设计的高效主机端垃圾回收器（</w:t>
      </w:r>
      <w:r w:rsidRPr="000F56E3">
        <w:t>GC</w:t>
      </w:r>
      <w:r w:rsidRPr="000F56E3">
        <w:t>）来优化内存交换。此外，</w:t>
      </w:r>
      <w:proofErr w:type="spellStart"/>
      <w:r w:rsidRPr="000F56E3">
        <w:t>ZNSwap</w:t>
      </w:r>
      <w:proofErr w:type="spellEnd"/>
      <w:r w:rsidRPr="000F56E3">
        <w:t>实现</w:t>
      </w:r>
      <w:proofErr w:type="gramStart"/>
      <w:r w:rsidRPr="000F56E3">
        <w:t>了跨层优化</w:t>
      </w:r>
      <w:proofErr w:type="gramEnd"/>
      <w:r w:rsidRPr="000F56E3">
        <w:t>，例如</w:t>
      </w:r>
      <w:r w:rsidRPr="000F56E3">
        <w:t>GC</w:t>
      </w:r>
      <w:r w:rsidRPr="000F56E3">
        <w:t>直接访问</w:t>
      </w:r>
      <w:r w:rsidRPr="000F56E3">
        <w:t>Linux</w:t>
      </w:r>
      <w:r w:rsidRPr="000F56E3">
        <w:t>内核中的交换使用统计信息，以实现细粒度的交换存储管理，并在操作系统资源隔离机制中正确计算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proofErr w:type="spellStart"/>
      <w:r w:rsidRPr="000F56E3">
        <w:t>ZNSwap</w:t>
      </w:r>
      <w:proofErr w:type="spellEnd"/>
      <w:r w:rsidRPr="000F56E3">
        <w:t xml:space="preserve">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w:t>
      </w:r>
      <w:proofErr w:type="gramStart"/>
      <w:r w:rsidRPr="000F56E3">
        <w:t>块设备</w:t>
      </w:r>
      <w:proofErr w:type="gramEnd"/>
      <w:r w:rsidRPr="000F56E3">
        <w:t>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proofErr w:type="spellStart"/>
      <w:r w:rsidRPr="000F56E3">
        <w:t>ZNSwap</w:t>
      </w:r>
      <w:proofErr w:type="spellEnd"/>
      <w:r w:rsidRPr="000F56E3">
        <w:t xml:space="preserve"> </w:t>
      </w:r>
      <w:r w:rsidRPr="000F56E3">
        <w:t>引入主机端的垃圾回收器（</w:t>
      </w:r>
      <w:r w:rsidRPr="000F56E3">
        <w:t>Garbage Collector, GC</w:t>
      </w:r>
      <w:r w:rsidRPr="000F56E3">
        <w:t>）</w:t>
      </w:r>
      <w:proofErr w:type="gramStart"/>
      <w:r w:rsidRPr="000F56E3">
        <w:t>集成进</w:t>
      </w:r>
      <w:proofErr w:type="gramEnd"/>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w:t>
      </w:r>
      <w:proofErr w:type="gramStart"/>
      <w:r w:rsidRPr="000F56E3">
        <w:t>生产级键值</w:t>
      </w:r>
      <w:proofErr w:type="gramEnd"/>
      <w:r w:rsidRPr="000F56E3">
        <w:t>存储系统的评估，</w:t>
      </w:r>
      <w:proofErr w:type="spellStart"/>
      <w:r w:rsidRPr="000F56E3">
        <w:t>ZNSwap</w:t>
      </w:r>
      <w:proofErr w:type="spellEnd"/>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0773CE03" w:rsidR="000F2FD8" w:rsidRPr="000F56E3" w:rsidRDefault="00327DA5" w:rsidP="00D52E28">
      <w:pPr>
        <w:pStyle w:val="2"/>
        <w:spacing w:before="120" w:after="120"/>
      </w:pPr>
      <w:bookmarkStart w:id="219" w:name="_Toc451934684"/>
      <w:bookmarkStart w:id="220" w:name="_Toc452327439"/>
      <w:bookmarkStart w:id="221" w:name="_Toc452327273"/>
      <w:bookmarkStart w:id="222" w:name="_Toc451934039"/>
      <w:bookmarkStart w:id="223" w:name="_Toc166872938"/>
      <w:r w:rsidRPr="000F56E3">
        <w:lastRenderedPageBreak/>
        <w:t>论文的主要内容与结构</w:t>
      </w:r>
      <w:bookmarkEnd w:id="219"/>
      <w:bookmarkEnd w:id="220"/>
      <w:bookmarkEnd w:id="221"/>
      <w:bookmarkEnd w:id="222"/>
      <w:bookmarkEnd w:id="223"/>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BF6A0F">
      <w:pPr>
        <w:pStyle w:val="a1"/>
        <w:numPr>
          <w:ilvl w:val="0"/>
          <w:numId w:val="6"/>
        </w:numPr>
      </w:pPr>
      <w:r w:rsidRPr="000F56E3">
        <w:t>ZNS SSD</w:t>
      </w:r>
      <w:r w:rsidR="002D51F5" w:rsidRPr="000F56E3">
        <w:t>所需的软硬件</w:t>
      </w:r>
      <w:r w:rsidRPr="000F56E3">
        <w:t>环境</w:t>
      </w:r>
    </w:p>
    <w:p w14:paraId="0AC335BE" w14:textId="64D24D5F" w:rsidR="00453295" w:rsidRPr="000F56E3" w:rsidRDefault="00453295" w:rsidP="00BF6A0F">
      <w:pPr>
        <w:pStyle w:val="a1"/>
        <w:numPr>
          <w:ilvl w:val="0"/>
          <w:numId w:val="6"/>
        </w:numPr>
      </w:pPr>
      <w:proofErr w:type="spellStart"/>
      <w:r w:rsidRPr="000F56E3">
        <w:t>RocksDB</w:t>
      </w:r>
      <w:proofErr w:type="spellEnd"/>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rsidP="00BF6A0F">
      <w:pPr>
        <w:pStyle w:val="a1"/>
        <w:numPr>
          <w:ilvl w:val="0"/>
          <w:numId w:val="6"/>
        </w:numPr>
      </w:pPr>
      <w:r w:rsidRPr="000F56E3">
        <w:t>ZAFS</w:t>
      </w:r>
      <w:r w:rsidRPr="000F56E3">
        <w:t>的设计与实现</w:t>
      </w:r>
    </w:p>
    <w:p w14:paraId="79AB3C9A" w14:textId="7B2881C2" w:rsidR="00351F54" w:rsidRPr="000F56E3" w:rsidRDefault="00A84D8D" w:rsidP="00BF6A0F">
      <w:pPr>
        <w:pStyle w:val="a1"/>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t>论文结构</w:t>
      </w:r>
    </w:p>
    <w:p w14:paraId="6F84F10B" w14:textId="77777777" w:rsidR="000F2FD8" w:rsidRPr="00D52E28" w:rsidRDefault="00327DA5" w:rsidP="00D52E28">
      <w:r w:rsidRPr="00D52E28">
        <w:t>本文的主要内容如下：</w:t>
      </w:r>
    </w:p>
    <w:p w14:paraId="5A201DEB" w14:textId="0073BFFE" w:rsidR="000F2FD8" w:rsidRPr="00D52E28" w:rsidRDefault="00327DA5" w:rsidP="00D52E28">
      <w:r w:rsidRPr="00D52E28">
        <w:t>第一章</w:t>
      </w:r>
      <w:r w:rsidR="00902D34" w:rsidRPr="00D52E28">
        <w:t>介绍了选择研究</w:t>
      </w:r>
      <w:r w:rsidR="00902D34" w:rsidRPr="00D52E28">
        <w:t>ZNS SSD</w:t>
      </w:r>
      <w:r w:rsidR="00902D34" w:rsidRPr="00D52E28">
        <w:t>的背景和意义，分析了国内外在该领域的研究进展，概述了本论文的研究内容和采用的技术路径。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proofErr w:type="gramStart"/>
      <w:r w:rsidR="00D93DF7" w:rsidRPr="00D52E28">
        <w:t>栈</w:t>
      </w:r>
      <w:proofErr w:type="gramEnd"/>
      <w:r w:rsidR="00014877" w:rsidRPr="00D52E28">
        <w:t>中存在的问题</w:t>
      </w:r>
      <w:r w:rsidR="00D93DF7" w:rsidRPr="00D52E28">
        <w:t>。</w:t>
      </w:r>
    </w:p>
    <w:p w14:paraId="1A60C6ED" w14:textId="0A95C43F" w:rsidR="00534CE0" w:rsidRPr="00D52E28" w:rsidRDefault="00534CE0" w:rsidP="00D52E28">
      <w:r w:rsidRPr="00D52E28">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proofErr w:type="spellStart"/>
      <w:r w:rsidR="008325E3" w:rsidRPr="00D52E28">
        <w:t>RocksDB</w:t>
      </w:r>
      <w:proofErr w:type="spellEnd"/>
      <w:r w:rsidR="008325E3" w:rsidRPr="00D52E28">
        <w:t>的设计与实现，以及</w:t>
      </w:r>
      <w:proofErr w:type="spellStart"/>
      <w:r w:rsidR="008325E3" w:rsidRPr="00D52E28">
        <w:t>RocksDB</w:t>
      </w:r>
      <w:proofErr w:type="spellEnd"/>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proofErr w:type="gramStart"/>
      <w:r w:rsidRPr="00D52E28">
        <w:t>章总结</w:t>
      </w:r>
      <w:proofErr w:type="gramEnd"/>
      <w:r w:rsidRPr="00D52E28">
        <w:t>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4F1F3032" w:rsidR="000F2FD8" w:rsidRPr="000F56E3" w:rsidRDefault="0090421B" w:rsidP="00D52E28">
      <w:pPr>
        <w:pStyle w:val="1"/>
      </w:pPr>
      <w:bookmarkStart w:id="224" w:name="_Toc166872939"/>
      <w:r w:rsidRPr="000F56E3">
        <w:lastRenderedPageBreak/>
        <w:t>相关技术基础</w:t>
      </w:r>
      <w:bookmarkEnd w:id="224"/>
    </w:p>
    <w:p w14:paraId="60746A74" w14:textId="59BBE4E8" w:rsidR="00DC47F3" w:rsidRPr="00D52E28" w:rsidRDefault="00E930B6" w:rsidP="00D52E28">
      <w:r w:rsidRPr="00D52E28">
        <w:t>在本章节中，我们首先介绍在</w:t>
      </w:r>
      <w:r w:rsidRPr="00D52E28">
        <w:t>ZNS SSD</w:t>
      </w:r>
      <w:r w:rsidRPr="00D52E28">
        <w:t>出现之前的几种新型</w:t>
      </w:r>
      <w:r w:rsidRPr="00D52E28">
        <w:t>SSD</w:t>
      </w:r>
      <w:r w:rsidRPr="00D52E28">
        <w:t>技术</w:t>
      </w:r>
      <w:r w:rsidR="006B5AF9" w:rsidRPr="00D52E28">
        <w:t>；</w:t>
      </w:r>
      <w:r w:rsidRPr="00D52E28">
        <w:t>随后我们</w:t>
      </w:r>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proofErr w:type="gramStart"/>
      <w:r w:rsidRPr="00D52E28">
        <w:t>栈</w:t>
      </w:r>
      <w:proofErr w:type="gramEnd"/>
      <w:r w:rsidRPr="00D52E28">
        <w:t>中的关键概念和技术，并讨论传统</w:t>
      </w:r>
      <w:r w:rsidRPr="00D52E28">
        <w:t>I/O</w:t>
      </w:r>
      <w:proofErr w:type="gramStart"/>
      <w:r w:rsidRPr="00D52E28">
        <w:t>栈</w:t>
      </w:r>
      <w:proofErr w:type="gramEnd"/>
      <w:r w:rsidRPr="00D52E28">
        <w:t>存在的问题</w:t>
      </w:r>
      <w:r w:rsidR="00DC47F3" w:rsidRPr="00D52E28">
        <w:t>。</w:t>
      </w:r>
    </w:p>
    <w:p w14:paraId="17484484" w14:textId="417D1340" w:rsidR="005D57AE" w:rsidRPr="000F56E3" w:rsidRDefault="005D57AE" w:rsidP="00D52E28">
      <w:pPr>
        <w:pStyle w:val="2"/>
        <w:spacing w:before="120" w:after="120"/>
      </w:pPr>
      <w:bookmarkStart w:id="225" w:name="_Toc166421400"/>
      <w:bookmarkStart w:id="226" w:name="_Toc166872940"/>
      <w:r w:rsidRPr="000F56E3">
        <w:t>几种新兴</w:t>
      </w:r>
      <w:r w:rsidRPr="000F56E3">
        <w:t>SSD</w:t>
      </w:r>
      <w:r w:rsidRPr="000F56E3">
        <w:t>技术</w:t>
      </w:r>
      <w:bookmarkEnd w:id="225"/>
      <w:bookmarkEnd w:id="226"/>
    </w:p>
    <w:p w14:paraId="27F832C8" w14:textId="77777777" w:rsidR="00AF4A08" w:rsidRPr="000F56E3" w:rsidRDefault="00AF4A08" w:rsidP="00D52E28">
      <w:pPr>
        <w:pStyle w:val="3"/>
      </w:pPr>
      <w:r w:rsidRPr="000F56E3">
        <w:t>Multi-Stream SSD</w:t>
      </w:r>
    </w:p>
    <w:p w14:paraId="164E933B" w14:textId="73C86C26" w:rsidR="00AB7A0A" w:rsidRPr="000F56E3" w:rsidRDefault="00AB7A0A" w:rsidP="00D52E28">
      <w:r w:rsidRPr="000F56E3">
        <w:t>Multi-Stream SSD</w:t>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7BA7A20E"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固件的支持以充分利用其特性</w:t>
      </w:r>
      <w:r w:rsidR="009B49AD" w:rsidRPr="000F56E3">
        <w:t>，</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5FB0C976" w:rsidR="00AF4A08" w:rsidRPr="000F56E3" w:rsidRDefault="00AF4A08" w:rsidP="00D52E28">
      <w:r w:rsidRPr="000F56E3">
        <w:t>开放通道固态硬盘（</w:t>
      </w:r>
      <w:r w:rsidRPr="000F56E3">
        <w:t>Open-Channel SSD</w:t>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77777777"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隔离，减少不同用户数据之间的相互干扰，特别是在多租户环境中。</w:t>
      </w:r>
    </w:p>
    <w:p w14:paraId="2A85BF06" w14:textId="0BA4677F"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操作系统需要承担更多的责任，包括数据管理、磨损均衡和错误恢复等。这仅增加了操作系统的</w:t>
      </w:r>
      <w:r w:rsidR="005B7B69" w:rsidRPr="000F56E3">
        <w:t>开销</w:t>
      </w:r>
      <w:r w:rsidR="00AB3722" w:rsidRPr="000F56E3">
        <w:t>。</w:t>
      </w:r>
      <w:r w:rsidR="00057E94" w:rsidRPr="000F56E3">
        <w:t>并且与多流</w:t>
      </w:r>
      <w:r w:rsidR="00057E94" w:rsidRPr="000F56E3">
        <w:t>SSD</w:t>
      </w:r>
      <w:r w:rsidR="00057E94" w:rsidRPr="000F56E3">
        <w:t>类似，</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77777777" w:rsidR="00AF4A08" w:rsidRPr="000F56E3" w:rsidRDefault="00AF4A08" w:rsidP="00D52E28">
      <w:r w:rsidRPr="000F56E3">
        <w:t>Zoned Namespace SSD</w:t>
      </w:r>
      <w:r w:rsidRPr="000F56E3">
        <w:t>（</w:t>
      </w:r>
      <w:r w:rsidRPr="000F56E3">
        <w:t>ZNS SSD</w:t>
      </w:r>
      <w:r w:rsidRPr="000F56E3">
        <w:t>）代表了对现有固态存储技术的一种进一步的优化与发展。在传统的</w:t>
      </w:r>
      <w:r w:rsidRPr="000F56E3">
        <w:t>SSD</w:t>
      </w:r>
      <w:r w:rsidRPr="000F56E3">
        <w:t>技术如</w:t>
      </w:r>
      <w:r w:rsidRPr="000F56E3">
        <w:t>Open-Channel SSD</w:t>
      </w:r>
      <w:r w:rsidRPr="000F56E3">
        <w:t>和</w:t>
      </w:r>
      <w:r w:rsidRPr="000F56E3">
        <w:t>Multi-Stream SSD</w:t>
      </w:r>
      <w:r w:rsidRPr="000F56E3">
        <w:t>中，已经实现了对数据管理更深层次的优化，这些技术主要关注于改进数据的写入效率和减少写入放大现象。</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7665A9AB"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并且激进地消除了</w:t>
      </w:r>
      <w:r w:rsidR="007F0992" w:rsidRPr="000F56E3">
        <w:t>FTL</w:t>
      </w:r>
      <w:r w:rsidR="007F0992" w:rsidRPr="000F56E3">
        <w:t>层，</w:t>
      </w:r>
      <w:r w:rsidR="00FE542B" w:rsidRPr="000F56E3">
        <w:t>放弃了随机写</w:t>
      </w:r>
      <w:r w:rsidR="00D942BE" w:rsidRPr="000F56E3">
        <w:t>的支持</w:t>
      </w:r>
      <w:r w:rsidR="00FE542B" w:rsidRPr="000F56E3">
        <w:t>，</w:t>
      </w:r>
      <w:r w:rsidR="004F4255" w:rsidRPr="000F56E3">
        <w:t>消除</w:t>
      </w:r>
      <w:r w:rsidR="00E1375F" w:rsidRPr="000F56E3">
        <w:t>盘内</w:t>
      </w:r>
      <w:r w:rsidRPr="000F56E3">
        <w:t>写放大效应</w:t>
      </w:r>
      <w:r w:rsidR="0073588E" w:rsidRPr="000F56E3">
        <w:t>，</w:t>
      </w:r>
      <w:r w:rsidRPr="000F56E3">
        <w:t>提高了写入操作的预测性和效率。此外，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17F91C5"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proofErr w:type="gramStart"/>
      <w:r w:rsidRPr="000F56E3">
        <w:t>向着提高</w:t>
      </w:r>
      <w:proofErr w:type="gramEnd"/>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Pr="000F56E3">
        <w:t>灵活</w:t>
      </w:r>
      <w:r w:rsidR="007F1176" w:rsidRPr="000F56E3">
        <w:t>且</w:t>
      </w:r>
      <w:r w:rsidRPr="000F56E3">
        <w:t>高效的解决方案。</w:t>
      </w:r>
    </w:p>
    <w:p w14:paraId="7DAE742A" w14:textId="319B312C" w:rsidR="00854C20" w:rsidRPr="000F56E3" w:rsidRDefault="00854C20" w:rsidP="00D52E28">
      <w:pPr>
        <w:pStyle w:val="2"/>
        <w:spacing w:before="120" w:after="120"/>
      </w:pPr>
      <w:bookmarkStart w:id="227" w:name="_Toc166421401"/>
      <w:bookmarkStart w:id="228" w:name="_Toc166872941"/>
      <w:r w:rsidRPr="000F56E3">
        <w:t>键值存储与</w:t>
      </w:r>
      <w:r w:rsidRPr="000F56E3">
        <w:t>LSM-Tree</w:t>
      </w:r>
      <w:r w:rsidRPr="000F56E3">
        <w:t>模型</w:t>
      </w:r>
      <w:bookmarkEnd w:id="227"/>
      <w:bookmarkEnd w:id="228"/>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w:t>
      </w:r>
      <w:r w:rsidRPr="000F56E3">
        <w:lastRenderedPageBreak/>
        <w:t>存储模型中，数据被简单</w:t>
      </w:r>
      <w:r w:rsidR="001E47A1" w:rsidRPr="000F56E3">
        <w:t>地</w:t>
      </w:r>
      <w:proofErr w:type="gramStart"/>
      <w:r w:rsidR="001E47A1" w:rsidRPr="000F56E3">
        <w:t>组织为</w:t>
      </w:r>
      <w:r w:rsidRPr="000F56E3">
        <w:t>键值</w:t>
      </w:r>
      <w:proofErr w:type="gramEnd"/>
      <w:r w:rsidRPr="000F56E3">
        <w:t>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5D25C98F"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proofErr w:type="spellStart"/>
      <w:r w:rsidR="00854C20" w:rsidRPr="000F56E3">
        <w:t>LevelDB</w:t>
      </w:r>
      <w:proofErr w:type="spellEnd"/>
      <w:r w:rsidR="00854C20" w:rsidRPr="000F56E3">
        <w:t>，则通过优化磁盘操作，实现了高效的数据存储和访问。此外</w:t>
      </w:r>
      <w:r w:rsidR="00D52715" w:rsidRPr="000F56E3">
        <w:t>，</w:t>
      </w:r>
      <w:r w:rsidR="00854C20" w:rsidRPr="000F56E3">
        <w:t>如</w:t>
      </w:r>
      <w:r w:rsidR="00854C20" w:rsidRPr="000F56E3">
        <w:t>Cassandra</w:t>
      </w:r>
      <w:r w:rsidR="00854C20" w:rsidRPr="000F56E3">
        <w:t>和</w:t>
      </w:r>
      <w:proofErr w:type="spellStart"/>
      <w:r w:rsidR="00854C20" w:rsidRPr="000F56E3">
        <w:t>Riak</w:t>
      </w:r>
      <w:proofErr w:type="spellEnd"/>
      <w:r w:rsidR="006876E0" w:rsidRPr="000F56E3">
        <w:t>等等</w:t>
      </w:r>
      <w:r w:rsidR="00984F11" w:rsidRPr="000F56E3">
        <w:t>数据库</w:t>
      </w:r>
      <w:r w:rsidR="00854C20" w:rsidRPr="000F56E3">
        <w:t>，</w:t>
      </w:r>
      <w:r w:rsidR="00984F11" w:rsidRPr="000F56E3">
        <w:t>都基于键</w:t>
      </w:r>
      <w:proofErr w:type="gramStart"/>
      <w:r w:rsidR="00984F11" w:rsidRPr="000F56E3">
        <w:t>值设计</w:t>
      </w:r>
      <w:proofErr w:type="gramEnd"/>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t>LSM-Tree</w:t>
      </w:r>
      <w:r w:rsidRPr="000F56E3">
        <w:t>模型</w:t>
      </w:r>
    </w:p>
    <w:p w14:paraId="373A55E8" w14:textId="15D1EBC5" w:rsidR="008C6EE9" w:rsidRPr="000F56E3" w:rsidRDefault="008C6EE9" w:rsidP="00D52E28">
      <w:r w:rsidRPr="000F56E3">
        <w:t>LSM-tree</w:t>
      </w:r>
      <w:r w:rsidRPr="000F56E3">
        <w:t>（</w:t>
      </w:r>
      <w:r w:rsidRPr="000F56E3">
        <w:t>Log-Structured Merge-Tree</w:t>
      </w:r>
      <w:r w:rsidRPr="000F56E3">
        <w:t>）模型是一种</w:t>
      </w:r>
      <w:r w:rsidR="00963E0B" w:rsidRPr="000F56E3">
        <w:t>设计巧妙</w:t>
      </w:r>
      <w:r w:rsidR="003C0EEC" w:rsidRPr="000F56E3">
        <w:t>的</w:t>
      </w:r>
      <w:r w:rsidRPr="000F56E3">
        <w:t>数据存储模型，广泛</w:t>
      </w:r>
      <w:proofErr w:type="gramStart"/>
      <w:r w:rsidRPr="000F56E3">
        <w:t>应用于键值</w:t>
      </w:r>
      <w:proofErr w:type="gramEnd"/>
      <w:r w:rsidRPr="000F56E3">
        <w:t>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lastRenderedPageBreak/>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w:t>
      </w:r>
      <w:proofErr w:type="gramStart"/>
      <w:r w:rsidR="000F11ED" w:rsidRPr="000F56E3">
        <w:t>并</w:t>
      </w:r>
      <w:proofErr w:type="gramEnd"/>
      <w:r w:rsidR="000F11ED" w:rsidRPr="000F56E3">
        <w:t>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D52E28">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7F790547" w:rsidR="00AC20F3" w:rsidRDefault="00E40424" w:rsidP="00D52E28">
      <w:proofErr w:type="gramStart"/>
      <w:r w:rsidRPr="000F56E3">
        <w:t>在谷歌</w:t>
      </w:r>
      <w:r w:rsidR="00FC7CDE" w:rsidRPr="000F56E3">
        <w:t>基于</w:t>
      </w:r>
      <w:proofErr w:type="gramEnd"/>
      <w:r w:rsidR="00FC7CDE" w:rsidRPr="000F56E3">
        <w:t>LSM-tree</w:t>
      </w:r>
      <w:r w:rsidR="00F9116D" w:rsidRPr="000F56E3">
        <w:t>结构</w:t>
      </w:r>
      <w:r w:rsidRPr="000F56E3">
        <w:t>推出</w:t>
      </w:r>
      <w:r w:rsidR="00A822EF" w:rsidRPr="000F56E3">
        <w:t>开源键值存储引擎</w:t>
      </w:r>
      <w:proofErr w:type="spellStart"/>
      <w:r w:rsidRPr="000F56E3">
        <w:t>LevelDB</w:t>
      </w:r>
      <w:proofErr w:type="spellEnd"/>
      <w:r w:rsidR="00FC7CDE" w:rsidRPr="000F56E3">
        <w:t>后，</w:t>
      </w:r>
      <w:r w:rsidR="00F76858" w:rsidRPr="000F56E3">
        <w:t>LSM-tree</w:t>
      </w:r>
      <w:r w:rsidR="00F76858" w:rsidRPr="000F56E3">
        <w:t>名声大噪</w:t>
      </w:r>
      <w:r w:rsidR="00513BDF" w:rsidRPr="000F56E3">
        <w:t>。</w:t>
      </w:r>
      <w:r w:rsidR="004E5059">
        <w:rPr>
          <w:rFonts w:hint="eastAsia"/>
        </w:rPr>
        <w:t>对照</w:t>
      </w:r>
      <w:r w:rsidR="00532F3B" w:rsidRPr="000F56E3">
        <w:t>LSM-Tree</w:t>
      </w:r>
      <w:r w:rsidR="00C03DCB">
        <w:rPr>
          <w:rFonts w:hint="eastAsia"/>
        </w:rPr>
        <w:t>的设计</w:t>
      </w:r>
      <w:r w:rsidR="00095342" w:rsidRPr="000F56E3">
        <w:t>与</w:t>
      </w:r>
      <w:proofErr w:type="spellStart"/>
      <w:r w:rsidR="00095342" w:rsidRPr="000F56E3">
        <w:t>LevelDB</w:t>
      </w:r>
      <w:proofErr w:type="spellEnd"/>
      <w:r w:rsidR="00095342" w:rsidRPr="000F56E3">
        <w:t>的实现，</w:t>
      </w:r>
      <w:r w:rsidR="00F76858" w:rsidRPr="000F56E3">
        <w:t>如图</w:t>
      </w:r>
      <w:r w:rsidR="00C126D2" w:rsidRPr="000F56E3">
        <w:t>2-1</w:t>
      </w:r>
      <w:r w:rsidR="00F76858" w:rsidRPr="000F56E3">
        <w:t>所示。</w:t>
      </w:r>
    </w:p>
    <w:p w14:paraId="446C6A21" w14:textId="03AB68FC" w:rsidR="00AA3B86" w:rsidRPr="00AA3B86" w:rsidRDefault="00AA3B86" w:rsidP="00D52E28">
      <w:r w:rsidRPr="00AA3B86">
        <w:t>以</w:t>
      </w:r>
      <w:r w:rsidRPr="00AA3B86">
        <w:t>LSM-tree</w:t>
      </w:r>
      <w:r w:rsidRPr="00AA3B86">
        <w:t>模型构建的存储引擎还有</w:t>
      </w:r>
      <w:proofErr w:type="spellStart"/>
      <w:r w:rsidRPr="00AA3B86">
        <w:t>RocksDB</w:t>
      </w:r>
      <w:proofErr w:type="spellEnd"/>
      <w:r w:rsidRPr="00AA3B86">
        <w:t>等等。</w:t>
      </w:r>
      <w:proofErr w:type="spellStart"/>
      <w:r w:rsidRPr="00AA3B86">
        <w:t>RocksDB</w:t>
      </w:r>
      <w:proofErr w:type="spellEnd"/>
      <w:r w:rsidRPr="00AA3B86">
        <w:t>是基于</w:t>
      </w:r>
      <w:proofErr w:type="spellStart"/>
      <w:r w:rsidRPr="00AA3B86">
        <w:t>LevelDB</w:t>
      </w:r>
      <w:proofErr w:type="spellEnd"/>
      <w:r w:rsidRPr="00AA3B86">
        <w:t>优化的工程性实现，做了进一步优化</w:t>
      </w:r>
      <w:r w:rsidR="008A64A0">
        <w:rPr>
          <w:rFonts w:hint="eastAsia"/>
        </w:rPr>
        <w:t>，</w:t>
      </w:r>
      <w:r w:rsidRPr="00AA3B86">
        <w:t>广泛用于各大互联网公司。</w:t>
      </w:r>
    </w:p>
    <w:p w14:paraId="5A7787A7" w14:textId="5BBDB096" w:rsidR="00215297" w:rsidRPr="000F56E3" w:rsidRDefault="00882CCE" w:rsidP="00D52E28">
      <w:pPr>
        <w:rPr>
          <w:noProof/>
        </w:rPr>
      </w:pPr>
      <w:r>
        <w:rPr>
          <w:noProof/>
        </w:rPr>
        <w:lastRenderedPageBreak/>
        <w:drawing>
          <wp:inline distT="0" distB="0" distL="0" distR="0" wp14:anchorId="172C40D0" wp14:editId="0FC2BD36">
            <wp:extent cx="4869781" cy="3045124"/>
            <wp:effectExtent l="0" t="0" r="7620" b="317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874395" cy="3048009"/>
                    </a:xfrm>
                    <a:prstGeom prst="rect">
                      <a:avLst/>
                    </a:prstGeom>
                  </pic:spPr>
                </pic:pic>
              </a:graphicData>
            </a:graphic>
          </wp:inline>
        </w:drawing>
      </w:r>
    </w:p>
    <w:p w14:paraId="794F264E" w14:textId="1D47E49C" w:rsidR="00033646" w:rsidRPr="000F56E3" w:rsidRDefault="00470EDF" w:rsidP="00D52E28">
      <w:pPr>
        <w:pStyle w:val="a8"/>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89BC3DE" w14:textId="66463871" w:rsidR="003F3714" w:rsidRPr="000F56E3" w:rsidRDefault="00DA2213" w:rsidP="00D52E28">
      <w:pPr>
        <w:pStyle w:val="2"/>
        <w:spacing w:before="120" w:after="120"/>
      </w:pPr>
      <w:bookmarkStart w:id="229" w:name="_Toc166421402"/>
      <w:bookmarkStart w:id="230" w:name="_Toc166872942"/>
      <w:r w:rsidRPr="000F56E3">
        <w:t>Linux I/O</w:t>
      </w:r>
      <w:bookmarkEnd w:id="229"/>
      <w:bookmarkEnd w:id="230"/>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w:t>
      </w:r>
      <w:proofErr w:type="gramStart"/>
      <w:r w:rsidRPr="000F56E3">
        <w:t>当做</w:t>
      </w:r>
      <w:proofErr w:type="gramEnd"/>
      <w:r w:rsidRPr="000F56E3">
        <w:t>相应文件的读和写来执行，所以内核提供了系统级的</w:t>
      </w:r>
      <w:r w:rsidRPr="000F56E3">
        <w:t>I/O</w:t>
      </w:r>
      <w:r w:rsidRPr="000F56E3">
        <w:t>函数接口，使得所有输入输出都以统一</w:t>
      </w:r>
      <w:proofErr w:type="gramStart"/>
      <w:r w:rsidRPr="000F56E3">
        <w:t>且一致</w:t>
      </w:r>
      <w:proofErr w:type="gramEnd"/>
      <w:r w:rsidRPr="000F56E3">
        <w:t>的方式来执行。</w:t>
      </w:r>
      <w:r w:rsidRPr="000F56E3">
        <w:t>Linux I/O</w:t>
      </w:r>
      <w:proofErr w:type="gramStart"/>
      <w:r w:rsidRPr="000F56E3">
        <w:t>栈</w:t>
      </w:r>
      <w:proofErr w:type="gramEnd"/>
      <w:r w:rsidRPr="000F56E3">
        <w:t>（</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w:t>
      </w:r>
      <w:proofErr w:type="gramStart"/>
      <w:r w:rsidRPr="000F56E3">
        <w:t>栈</w:t>
      </w:r>
      <w:proofErr w:type="gramEnd"/>
      <w:r w:rsidRPr="000F56E3">
        <w:t>涵盖了从应用程序发起</w:t>
      </w:r>
      <w:r w:rsidRPr="000F56E3">
        <w:t>I/O</w:t>
      </w:r>
      <w:r w:rsidRPr="000F56E3">
        <w:t>请求开始，到数据实际在硬件上进行读写的完整流程。下面我们自上而下地介绍</w:t>
      </w:r>
      <w:r w:rsidRPr="000F56E3">
        <w:t>Linux I/O</w:t>
      </w:r>
      <w:proofErr w:type="gramStart"/>
      <w:r w:rsidRPr="000F56E3">
        <w:t>栈</w:t>
      </w:r>
      <w:proofErr w:type="gramEnd"/>
      <w:r w:rsidRPr="000F56E3">
        <w:t>的各个层次中的关键概念或组件：</w:t>
      </w:r>
    </w:p>
    <w:p w14:paraId="51EFD53A" w14:textId="2FDBB456" w:rsidR="001E37CA" w:rsidRPr="000F56E3" w:rsidRDefault="001E37CA" w:rsidP="00BF6A0F">
      <w:pPr>
        <w:pStyle w:val="a1"/>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BF6A0F">
      <w:pPr>
        <w:pStyle w:val="a1"/>
      </w:pPr>
      <w:r w:rsidRPr="000F56E3">
        <w:t>系统调用接口（</w:t>
      </w:r>
      <w:r w:rsidRPr="000F56E3">
        <w:t>System Call Interface</w:t>
      </w:r>
      <w:r w:rsidRPr="000F56E3">
        <w:t>）：系统调用接口是内核提供给用</w:t>
      </w:r>
      <w:r w:rsidRPr="000F56E3">
        <w:lastRenderedPageBreak/>
        <w:t>户空间的一组函数，用于执行各种</w:t>
      </w:r>
      <w:r w:rsidRPr="000F56E3">
        <w:t>I/O</w:t>
      </w:r>
      <w:r w:rsidRPr="000F56E3">
        <w:t>操作。这些函数封装了复杂的内核操作，对用户空间透明。常见的系统调用包括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BF6A0F">
      <w:pPr>
        <w:pStyle w:val="a1"/>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rsidP="00BF6A0F">
      <w:pPr>
        <w:pStyle w:val="a1"/>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rsidP="00BF6A0F">
      <w:pPr>
        <w:pStyle w:val="a1"/>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rsidP="00BF6A0F">
      <w:pPr>
        <w:pStyle w:val="a1"/>
      </w:pPr>
      <w:r w:rsidRPr="000F56E3">
        <w:t>I/O</w:t>
      </w:r>
      <w:r w:rsidRPr="000F56E3">
        <w:t>调度器（</w:t>
      </w:r>
      <w:r w:rsidRPr="000F56E3">
        <w:t>I/O Scheduler</w:t>
      </w:r>
      <w:r w:rsidRPr="000F56E3">
        <w:t>）：</w:t>
      </w:r>
      <w:r w:rsidRPr="000F56E3">
        <w:t>I/O</w:t>
      </w:r>
      <w:proofErr w:type="gramStart"/>
      <w:r w:rsidRPr="000F56E3">
        <w:t>调度器</w:t>
      </w:r>
      <w:proofErr w:type="gramEnd"/>
      <w:r w:rsidRPr="000F56E3">
        <w:t>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rsidP="00BF6A0F">
      <w:pPr>
        <w:pStyle w:val="a1"/>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rsidP="00BF6A0F">
      <w:pPr>
        <w:pStyle w:val="a1"/>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rsidP="00BF6A0F">
      <w:pPr>
        <w:pStyle w:val="a1"/>
      </w:pPr>
      <w:r w:rsidRPr="000F56E3">
        <w:t>硬件设备（</w:t>
      </w:r>
      <w:r w:rsidRPr="000F56E3">
        <w:t>Hardware Devices</w:t>
      </w:r>
      <w:r w:rsidRPr="000F56E3">
        <w:t>）：硬件设备是</w:t>
      </w:r>
      <w:r w:rsidRPr="000F56E3">
        <w:t>I/O</w:t>
      </w:r>
      <w:proofErr w:type="gramStart"/>
      <w:r w:rsidRPr="000F56E3">
        <w:t>栈</w:t>
      </w:r>
      <w:proofErr w:type="gramEnd"/>
      <w:r w:rsidRPr="000F56E3">
        <w:t>的</w:t>
      </w:r>
      <w:proofErr w:type="gramStart"/>
      <w:r w:rsidRPr="000F56E3">
        <w:t>最</w:t>
      </w:r>
      <w:proofErr w:type="gramEnd"/>
      <w:r w:rsidRPr="000F56E3">
        <w:t>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BF6A0F">
      <w:pPr>
        <w:pStyle w:val="a1"/>
        <w:numPr>
          <w:ilvl w:val="0"/>
          <w:numId w:val="11"/>
        </w:numPr>
      </w:pPr>
      <w:r w:rsidRPr="000F56E3">
        <w:t>系统调用：提供了用户空间与内核空间之间的接口。</w:t>
      </w:r>
    </w:p>
    <w:p w14:paraId="5DCAEBB9" w14:textId="16DA469E" w:rsidR="001E37CA" w:rsidRPr="000F56E3" w:rsidRDefault="001E37CA" w:rsidP="00BF6A0F">
      <w:pPr>
        <w:pStyle w:val="a1"/>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rsidP="00BF6A0F">
      <w:pPr>
        <w:pStyle w:val="a1"/>
      </w:pPr>
      <w:r w:rsidRPr="000F56E3">
        <w:lastRenderedPageBreak/>
        <w:t>设备驱动：管理硬件设备，将</w:t>
      </w:r>
      <w:r w:rsidRPr="000F56E3">
        <w:rPr>
          <w:szCs w:val="21"/>
        </w:rPr>
        <w:t>I/O</w:t>
      </w:r>
      <w:r w:rsidRPr="000F56E3">
        <w:t>请求转换为硬件命令。</w:t>
      </w:r>
    </w:p>
    <w:p w14:paraId="4AAB62C9" w14:textId="77777777" w:rsidR="001E37CA" w:rsidRPr="000F56E3" w:rsidRDefault="001E37CA" w:rsidP="00BF6A0F">
      <w:pPr>
        <w:pStyle w:val="a1"/>
      </w:pPr>
      <w:r w:rsidRPr="000F56E3">
        <w:t>I/O</w:t>
      </w:r>
      <w:r w:rsidRPr="000F56E3">
        <w:t>调度器：优化磁盘</w:t>
      </w:r>
      <w:r w:rsidRPr="000F56E3">
        <w:t>I/O</w:t>
      </w:r>
      <w:r w:rsidRPr="000F56E3">
        <w:t>请求的执行顺序。</w:t>
      </w:r>
    </w:p>
    <w:p w14:paraId="2BF994CF" w14:textId="77777777" w:rsidR="001E37CA" w:rsidRPr="000F56E3" w:rsidRDefault="001E37CA" w:rsidP="00BF6A0F">
      <w:pPr>
        <w:pStyle w:val="a1"/>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drawing>
          <wp:inline distT="0" distB="0" distL="0" distR="0" wp14:anchorId="1320C957" wp14:editId="37A0A9E2">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8"/>
      </w:pPr>
      <w:r w:rsidRPr="000F56E3">
        <w:t>图</w:t>
      </w:r>
      <w:r w:rsidRPr="000F56E3">
        <w:t>2</w:t>
      </w:r>
      <w:r w:rsidR="00E63147" w:rsidRPr="000F56E3">
        <w:t>-2</w:t>
      </w:r>
      <w:r w:rsidR="008C3B58" w:rsidRPr="000F56E3">
        <w:t xml:space="preserve"> </w:t>
      </w:r>
      <w:r w:rsidR="008C3B58" w:rsidRPr="000F56E3">
        <w:t>常用</w:t>
      </w:r>
      <w:r w:rsidRPr="000F56E3">
        <w:t>Linux I/O</w:t>
      </w:r>
      <w:proofErr w:type="gramStart"/>
      <w:r w:rsidRPr="000F56E3">
        <w:t>栈</w:t>
      </w:r>
      <w:proofErr w:type="gramEnd"/>
    </w:p>
    <w:p w14:paraId="060095BF" w14:textId="2B35AF8B" w:rsidR="009F2B6C" w:rsidRPr="000F56E3" w:rsidRDefault="009F2B6C" w:rsidP="00D52E28">
      <w:pPr>
        <w:pStyle w:val="3"/>
      </w:pPr>
      <w:r w:rsidRPr="000F56E3">
        <w:t>现行</w:t>
      </w:r>
      <w:r w:rsidRPr="000F56E3">
        <w:t xml:space="preserve">Linux I/O </w:t>
      </w:r>
      <w:proofErr w:type="gramStart"/>
      <w:r w:rsidR="00E8054A" w:rsidRPr="000F56E3">
        <w:t>栈</w:t>
      </w:r>
      <w:proofErr w:type="gramEnd"/>
    </w:p>
    <w:p w14:paraId="5F7D84CB" w14:textId="4CA5F5B8" w:rsidR="009F2B6C" w:rsidRPr="000F56E3" w:rsidRDefault="009F2B6C" w:rsidP="00D52E28">
      <w:r w:rsidRPr="000F56E3">
        <w:t>现有的常用</w:t>
      </w:r>
      <w:r w:rsidRPr="000F56E3">
        <w:t>I/O</w:t>
      </w:r>
      <w:proofErr w:type="gramStart"/>
      <w:r w:rsidRPr="000F56E3">
        <w:t>栈</w:t>
      </w:r>
      <w:proofErr w:type="gramEnd"/>
      <w:r w:rsidRPr="000F56E3">
        <w:t>（驱动以</w:t>
      </w:r>
      <w:proofErr w:type="spellStart"/>
      <w:r w:rsidRPr="000F56E3">
        <w:t>NVMe</w:t>
      </w:r>
      <w:proofErr w:type="spellEnd"/>
      <w:r w:rsidRPr="000F56E3">
        <w:t>设备为例）如图</w:t>
      </w:r>
      <w:r w:rsidRPr="000F56E3">
        <w:t>2</w:t>
      </w:r>
      <w:r w:rsidR="008E3CDB" w:rsidRPr="000F56E3">
        <w:t>-2</w:t>
      </w:r>
      <w:r w:rsidRPr="000F56E3">
        <w:t>所示</w:t>
      </w:r>
      <w:r w:rsidR="00EC73B2" w:rsidRPr="000F56E3">
        <w:t>。</w:t>
      </w:r>
      <w:r w:rsidRPr="000F56E3">
        <w:t>图中展示了多</w:t>
      </w:r>
      <w:r w:rsidRPr="000F56E3">
        <w:lastRenderedPageBreak/>
        <w:t>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其中比较重要的技术</w:t>
      </w:r>
      <w:r w:rsidR="004A3A26" w:rsidRPr="000F56E3">
        <w:t>有</w:t>
      </w:r>
      <w:r w:rsidRPr="000F56E3">
        <w:t>：</w:t>
      </w:r>
    </w:p>
    <w:p w14:paraId="48930A14" w14:textId="22E072BD" w:rsidR="00847D7C" w:rsidRPr="000F56E3" w:rsidRDefault="0021486E" w:rsidP="00BF6A0F">
      <w:pPr>
        <w:pStyle w:val="a1"/>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形式，应用程序通过如</w:t>
      </w:r>
      <w:proofErr w:type="spellStart"/>
      <w:r w:rsidR="00D2500B" w:rsidRPr="000F56E3">
        <w:t>pread</w:t>
      </w:r>
      <w:proofErr w:type="spellEnd"/>
      <w:r w:rsidR="00D2500B" w:rsidRPr="000F56E3">
        <w:t>()</w:t>
      </w:r>
      <w:r w:rsidR="00D2500B" w:rsidRPr="000F56E3">
        <w:t>和</w:t>
      </w:r>
      <w:proofErr w:type="spellStart"/>
      <w:r w:rsidR="00D2500B" w:rsidRPr="000F56E3">
        <w:t>pwrite</w:t>
      </w:r>
      <w:proofErr w:type="spellEnd"/>
      <w:r w:rsidR="00D2500B" w:rsidRPr="000F56E3">
        <w:t>()</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proofErr w:type="spellStart"/>
      <w:r w:rsidR="00D2500B" w:rsidRPr="000F56E3">
        <w:t>aio_read</w:t>
      </w:r>
      <w:proofErr w:type="spellEnd"/>
      <w:r w:rsidR="00D2500B" w:rsidRPr="000F56E3">
        <w:t>()</w:t>
      </w:r>
      <w:r w:rsidR="00D2500B" w:rsidRPr="000F56E3">
        <w:t>和</w:t>
      </w:r>
      <w:proofErr w:type="spellStart"/>
      <w:r w:rsidR="00D2500B" w:rsidRPr="000F56E3">
        <w:t>aio_write</w:t>
      </w:r>
      <w:proofErr w:type="spellEnd"/>
      <w:r w:rsidR="00D2500B" w:rsidRPr="000F56E3">
        <w:t>()</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BF6A0F">
      <w:pPr>
        <w:pStyle w:val="a1"/>
        <w:numPr>
          <w:ilvl w:val="0"/>
          <w:numId w:val="10"/>
        </w:numPr>
      </w:pPr>
      <w:proofErr w:type="spellStart"/>
      <w:r w:rsidRPr="000F56E3">
        <w:t>io_uring</w:t>
      </w:r>
      <w:proofErr w:type="spellEnd"/>
      <w:r w:rsidR="004138E5" w:rsidRPr="000F56E3">
        <w:t>：</w:t>
      </w:r>
      <w:proofErr w:type="spellStart"/>
      <w:r w:rsidR="009F2B6C" w:rsidRPr="000F56E3">
        <w:t>io_uring</w:t>
      </w:r>
      <w:proofErr w:type="spellEnd"/>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proofErr w:type="gramStart"/>
      <w:r w:rsidR="009F2B6C" w:rsidRPr="000F56E3">
        <w:t>—</w:t>
      </w:r>
      <w:r w:rsidR="009F2B6C" w:rsidRPr="000F56E3">
        <w:t>来管理</w:t>
      </w:r>
      <w:proofErr w:type="gramEnd"/>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rsidP="00BF6A0F">
      <w:pPr>
        <w:pStyle w:val="a1"/>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w:t>
      </w:r>
      <w:proofErr w:type="gramStart"/>
      <w:r w:rsidRPr="000F56E3">
        <w:t>块设备</w:t>
      </w:r>
      <w:proofErr w:type="gramEnd"/>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w:t>
      </w:r>
      <w:proofErr w:type="gramStart"/>
      <w:r w:rsidRPr="000F56E3">
        <w:t>块层还</w:t>
      </w:r>
      <w:proofErr w:type="gramEnd"/>
      <w:r w:rsidRPr="000F56E3">
        <w:t>负责</w:t>
      </w:r>
      <w:r w:rsidRPr="000F56E3">
        <w:t>I/O</w:t>
      </w:r>
      <w:r w:rsidRPr="000F56E3">
        <w:t>调度，即决定如何排序和优化磁盘操作以提高效率和性能，使用的调度算法包括</w:t>
      </w:r>
      <w:proofErr w:type="spellStart"/>
      <w:r w:rsidRPr="000F56E3">
        <w:t>bfq</w:t>
      </w:r>
      <w:proofErr w:type="spellEnd"/>
      <w:r w:rsidRPr="000F56E3">
        <w:t>、</w:t>
      </w:r>
      <w:proofErr w:type="spellStart"/>
      <w:r w:rsidRPr="000F56E3">
        <w:t>kyber</w:t>
      </w:r>
      <w:proofErr w:type="spellEnd"/>
      <w:r w:rsidRPr="000F56E3">
        <w:t>和</w:t>
      </w:r>
      <w:proofErr w:type="spellStart"/>
      <w:r w:rsidRPr="000F56E3">
        <w:t>mq</w:t>
      </w:r>
      <w:proofErr w:type="spellEnd"/>
      <w:r w:rsidRPr="000F56E3">
        <w:t>-deadline</w:t>
      </w:r>
      <w:r w:rsidRPr="000F56E3">
        <w:t>等。</w:t>
      </w:r>
    </w:p>
    <w:p w14:paraId="10CB11ED" w14:textId="4FBC298C" w:rsidR="009F2B6C" w:rsidRPr="000F56E3" w:rsidRDefault="009F2B6C" w:rsidP="00BF6A0F">
      <w:pPr>
        <w:pStyle w:val="a1"/>
        <w:numPr>
          <w:ilvl w:val="0"/>
          <w:numId w:val="10"/>
        </w:numPr>
      </w:pPr>
      <w:proofErr w:type="spellStart"/>
      <w:r w:rsidRPr="000F56E3">
        <w:t>NVMe</w:t>
      </w:r>
      <w:proofErr w:type="spellEnd"/>
      <w:r w:rsidRPr="000F56E3">
        <w:t xml:space="preserve"> I/O</w:t>
      </w:r>
      <w:r w:rsidRPr="000F56E3">
        <w:t>：</w:t>
      </w:r>
      <w:proofErr w:type="spellStart"/>
      <w:r w:rsidRPr="000F56E3">
        <w:t>NVMe</w:t>
      </w:r>
      <w:proofErr w:type="spellEnd"/>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proofErr w:type="spellStart"/>
      <w:r w:rsidRPr="000F56E3">
        <w:t>NVMe</w:t>
      </w:r>
      <w:proofErr w:type="spellEnd"/>
      <w:r w:rsidRPr="000F56E3">
        <w:t>驱动将</w:t>
      </w:r>
      <w:r w:rsidRPr="000F56E3">
        <w:t>I/O</w:t>
      </w:r>
      <w:r w:rsidRPr="000F56E3">
        <w:t>请求转化为</w:t>
      </w:r>
      <w:proofErr w:type="spellStart"/>
      <w:r w:rsidRPr="000F56E3">
        <w:t>NVMe</w:t>
      </w:r>
      <w:proofErr w:type="spellEnd"/>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w:t>
      </w:r>
      <w:proofErr w:type="gramStart"/>
      <w:r w:rsidRPr="000F56E3">
        <w:t>很</w:t>
      </w:r>
      <w:proofErr w:type="gramEnd"/>
      <w:r w:rsidRPr="000F56E3">
        <w:t>多层次，并且面对应用的需求越来越繁杂，最终使得现行的</w:t>
      </w:r>
      <w:r w:rsidRPr="000F56E3">
        <w:t>I/O</w:t>
      </w:r>
      <w:proofErr w:type="gramStart"/>
      <w:r w:rsidRPr="000F56E3">
        <w:t>栈</w:t>
      </w:r>
      <w:proofErr w:type="gramEnd"/>
      <w:r w:rsidRPr="000F56E3">
        <w:t>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BF6A0F">
      <w:pPr>
        <w:pStyle w:val="a1"/>
        <w:numPr>
          <w:ilvl w:val="0"/>
          <w:numId w:val="22"/>
        </w:numPr>
      </w:pPr>
      <w:r w:rsidRPr="000F56E3">
        <w:t>性能瓶颈：传统</w:t>
      </w:r>
      <w:r w:rsidRPr="000F56E3">
        <w:t>I/O</w:t>
      </w:r>
      <w:proofErr w:type="gramStart"/>
      <w:r w:rsidRPr="000F56E3">
        <w:t>栈</w:t>
      </w:r>
      <w:proofErr w:type="gramEnd"/>
      <w:r w:rsidRPr="000F56E3">
        <w:t>设计</w:t>
      </w:r>
      <w:proofErr w:type="gramStart"/>
      <w:r w:rsidRPr="000F56E3">
        <w:t>之初并未</w:t>
      </w:r>
      <w:proofErr w:type="gramEnd"/>
      <w:r w:rsidRPr="000F56E3">
        <w:t>考虑到</w:t>
      </w:r>
      <w:r w:rsidRPr="000F56E3">
        <w:t>SSD</w:t>
      </w:r>
      <w:r w:rsidRPr="000F56E3">
        <w:t>的高吞吐量</w:t>
      </w:r>
      <w:r w:rsidR="001076B4" w:rsidRPr="000F56E3">
        <w:t>的</w:t>
      </w:r>
      <w:r w:rsidRPr="000F56E3">
        <w:t>特性，</w:t>
      </w:r>
      <w:r w:rsidRPr="000F56E3">
        <w:lastRenderedPageBreak/>
        <w:t>因此在处理高速数据传输时，</w:t>
      </w:r>
      <w:r w:rsidR="00A550B7" w:rsidRPr="000F56E3">
        <w:t>使用传统的</w:t>
      </w:r>
      <w:r w:rsidRPr="000F56E3">
        <w:t>I/O</w:t>
      </w:r>
      <w:proofErr w:type="gramStart"/>
      <w:r w:rsidRPr="000F56E3">
        <w:t>栈</w:t>
      </w:r>
      <w:proofErr w:type="gramEnd"/>
      <w:r w:rsidRPr="000F56E3">
        <w:t>可能成为整个系统的性能瓶颈。</w:t>
      </w:r>
      <w:r w:rsidR="009E4272" w:rsidRPr="000F56E3">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BF6A0F">
      <w:pPr>
        <w:pStyle w:val="a1"/>
      </w:pPr>
      <w:r w:rsidRPr="000F56E3">
        <w:t>高延迟</w:t>
      </w:r>
      <w:r w:rsidR="008F71ED" w:rsidRPr="000F56E3">
        <w:t>与主机资源消耗</w:t>
      </w:r>
      <w:r w:rsidRPr="000F56E3">
        <w:t>：由于传统</w:t>
      </w:r>
      <w:r w:rsidRPr="000F56E3">
        <w:t>I/O</w:t>
      </w:r>
      <w:proofErr w:type="gramStart"/>
      <w:r w:rsidRPr="000F56E3">
        <w:t>栈</w:t>
      </w:r>
      <w:proofErr w:type="gramEnd"/>
      <w:r w:rsidRPr="000F56E3">
        <w:t>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BF6A0F">
      <w:pPr>
        <w:pStyle w:val="a1"/>
      </w:pPr>
      <w:r w:rsidRPr="000F56E3">
        <w:t>扩展性问题：随着存储设备容量的增加和分布式系统的普及，传统</w:t>
      </w:r>
      <w:r w:rsidRPr="000F56E3">
        <w:t>I/O</w:t>
      </w:r>
      <w:proofErr w:type="gramStart"/>
      <w:r w:rsidRPr="000F56E3">
        <w:t>栈</w:t>
      </w:r>
      <w:proofErr w:type="gramEnd"/>
      <w:r w:rsidRPr="000F56E3">
        <w:t>在扩展性上存在限制，难以适应大规模存储系统的需求。</w:t>
      </w:r>
    </w:p>
    <w:p w14:paraId="087BD4C6" w14:textId="77777777" w:rsidR="00282012" w:rsidRPr="000F56E3" w:rsidRDefault="009F2B6C" w:rsidP="00BF6A0F">
      <w:pPr>
        <w:pStyle w:val="a1"/>
      </w:pPr>
      <w:r w:rsidRPr="000F56E3">
        <w:t>缺乏硬件特性利用：现代</w:t>
      </w:r>
      <w:r w:rsidRPr="000F56E3">
        <w:t>SSD</w:t>
      </w:r>
      <w:r w:rsidRPr="000F56E3">
        <w:t>具有一些能够提升性能的硬件特性（如</w:t>
      </w:r>
      <w:proofErr w:type="spellStart"/>
      <w:r w:rsidRPr="000F56E3">
        <w:t>NVMe</w:t>
      </w:r>
      <w:proofErr w:type="spellEnd"/>
      <w:r w:rsidRPr="000F56E3">
        <w:t>的队列特性），传统</w:t>
      </w:r>
      <w:r w:rsidRPr="000F56E3">
        <w:t>I/O</w:t>
      </w:r>
      <w:proofErr w:type="gramStart"/>
      <w:r w:rsidRPr="000F56E3">
        <w:t>栈</w:t>
      </w:r>
      <w:proofErr w:type="gramEnd"/>
      <w:r w:rsidRPr="000F56E3">
        <w:t>未能充分利用这些特性，从而无法发挥</w:t>
      </w:r>
      <w:r w:rsidRPr="000F56E3">
        <w:t>SSD</w:t>
      </w:r>
      <w:r w:rsidRPr="000F56E3">
        <w:t>的全部性能。</w:t>
      </w:r>
    </w:p>
    <w:p w14:paraId="675BBB69" w14:textId="0E5A4F25" w:rsidR="009F2B6C" w:rsidRPr="000F56E3" w:rsidRDefault="009F2B6C" w:rsidP="00BF6A0F">
      <w:pPr>
        <w:pStyle w:val="a1"/>
      </w:pPr>
      <w:r w:rsidRPr="000F56E3">
        <w:t>I/O</w:t>
      </w:r>
      <w:r w:rsidRPr="000F56E3">
        <w:t>调度问题：在高负载情况下，传统</w:t>
      </w:r>
      <w:r w:rsidRPr="000F56E3">
        <w:t>I/O</w:t>
      </w:r>
      <w:proofErr w:type="gramStart"/>
      <w:r w:rsidRPr="000F56E3">
        <w:t>栈</w:t>
      </w:r>
      <w:proofErr w:type="gramEnd"/>
      <w:r w:rsidRPr="000F56E3">
        <w:t>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proofErr w:type="spellStart"/>
      <w:r w:rsidRPr="000F56E3">
        <w:t>io_uring</w:t>
      </w:r>
      <w:proofErr w:type="spellEnd"/>
      <w:r w:rsidRPr="000F56E3">
        <w:t>或更激进的</w:t>
      </w:r>
      <w:r w:rsidRPr="000F56E3">
        <w:t>I/O</w:t>
      </w:r>
      <w:r w:rsidRPr="000F56E3">
        <w:t>方式，以获得最低的延迟和最高的</w:t>
      </w:r>
      <w:r w:rsidRPr="000F56E3">
        <w:t>I/O</w:t>
      </w:r>
      <w:r w:rsidRPr="000F56E3">
        <w:t>吞吐量。</w:t>
      </w:r>
    </w:p>
    <w:p w14:paraId="453193BF" w14:textId="70C546C1" w:rsidR="009F2B6C" w:rsidRPr="000F56E3" w:rsidRDefault="009F2B6C" w:rsidP="00D52E28">
      <w:pPr>
        <w:pStyle w:val="2"/>
        <w:spacing w:before="120" w:after="120"/>
      </w:pPr>
      <w:bookmarkStart w:id="231" w:name="_Toc166421403"/>
      <w:bookmarkStart w:id="232" w:name="_Toc166872943"/>
      <w:r w:rsidRPr="000F56E3">
        <w:t>本章小结</w:t>
      </w:r>
      <w:bookmarkEnd w:id="231"/>
      <w:bookmarkEnd w:id="232"/>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proofErr w:type="gramStart"/>
      <w:r w:rsidRPr="000F56E3">
        <w:t>栈</w:t>
      </w:r>
      <w:proofErr w:type="gramEnd"/>
      <w:r w:rsidRPr="000F56E3">
        <w:t>存在的问题，包括性能瓶颈、高延迟、资源消耗等。这些问题严重影响了存储系统的性能和</w:t>
      </w:r>
      <w:proofErr w:type="gramStart"/>
      <w:r w:rsidRPr="000F56E3">
        <w:t>可</w:t>
      </w:r>
      <w:proofErr w:type="gramEnd"/>
      <w:r w:rsidRPr="000F56E3">
        <w:t>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7DC09C4D" w:rsidR="000F2FD8" w:rsidRPr="000F56E3" w:rsidRDefault="003C2D98" w:rsidP="00D52E28">
      <w:pPr>
        <w:pStyle w:val="1"/>
      </w:pPr>
      <w:bookmarkStart w:id="233" w:name="_Toc166872944"/>
      <w:r w:rsidRPr="000F56E3">
        <w:lastRenderedPageBreak/>
        <w:t>Z</w:t>
      </w:r>
      <w:r w:rsidR="00F30B0F" w:rsidRPr="000F56E3">
        <w:t>A</w:t>
      </w:r>
      <w:r w:rsidRPr="000F56E3">
        <w:t>FS</w:t>
      </w:r>
      <w:r w:rsidRPr="000F56E3">
        <w:t>的设计与实现</w:t>
      </w:r>
      <w:bookmarkEnd w:id="233"/>
    </w:p>
    <w:p w14:paraId="7B5745CF" w14:textId="4D429E95" w:rsidR="00CC23D3" w:rsidRPr="000F56E3" w:rsidRDefault="00AE4798" w:rsidP="00D52E28">
      <w:bookmarkStart w:id="234" w:name="_Toc166421405"/>
      <w:r w:rsidRPr="000F56E3">
        <w:t>在本章节中，</w:t>
      </w:r>
      <w:r w:rsidR="00F05F29" w:rsidRPr="000F56E3">
        <w:t>首先，</w:t>
      </w:r>
      <w:r w:rsidRPr="000F56E3">
        <w:t>进行</w:t>
      </w:r>
      <w:r w:rsidRPr="000F56E3">
        <w:t>ZNS</w:t>
      </w:r>
      <w:r w:rsidRPr="000F56E3">
        <w:t>的</w:t>
      </w:r>
      <w:r w:rsidR="00AB52E3" w:rsidRPr="000F56E3">
        <w:t>调研分析</w:t>
      </w:r>
      <w:r w:rsidRPr="000F56E3">
        <w:t>与</w:t>
      </w:r>
      <w:r w:rsidR="00401A11" w:rsidRPr="000F56E3">
        <w:t>环境</w:t>
      </w:r>
      <w:r w:rsidR="00AB52E3" w:rsidRPr="000F56E3">
        <w:t>搭建</w:t>
      </w:r>
      <w:r w:rsidRPr="000F56E3">
        <w:t>，包括介绍使用</w:t>
      </w:r>
      <w:r w:rsidRPr="000F56E3">
        <w:t>ZNS</w:t>
      </w:r>
      <w:r w:rsidR="00804A91" w:rsidRPr="000F56E3">
        <w:t>所需</w:t>
      </w:r>
      <w:r w:rsidRPr="000F56E3">
        <w:t>的软硬件环境，硬件环境包括，模拟器，真实设备</w:t>
      </w:r>
      <w:r w:rsidR="00FB0052" w:rsidRPr="000F56E3">
        <w:t>；</w:t>
      </w:r>
      <w:r w:rsidRPr="000F56E3">
        <w:t>软件环境包括相关框架、工具库。</w:t>
      </w:r>
      <w:r w:rsidR="009C529F" w:rsidRPr="000F56E3">
        <w:t>随后</w:t>
      </w:r>
      <w:r w:rsidRPr="000F56E3">
        <w:t>，阐述现有的</w:t>
      </w:r>
      <w:proofErr w:type="spellStart"/>
      <w:r w:rsidRPr="000F56E3">
        <w:t>RocksDB</w:t>
      </w:r>
      <w:proofErr w:type="spellEnd"/>
      <w:r w:rsidRPr="000F56E3">
        <w:t>实现及其对</w:t>
      </w:r>
      <w:r w:rsidRPr="000F56E3">
        <w:t>ZNS</w:t>
      </w:r>
      <w:r w:rsidRPr="000F56E3">
        <w:t>设备的适配，</w:t>
      </w:r>
      <w:r w:rsidR="008132CE" w:rsidRPr="000F56E3">
        <w:t>并阐述现有工作存在的问题。</w:t>
      </w:r>
      <w:r w:rsidR="00AE079C" w:rsidRPr="000F56E3">
        <w:t>最后，</w:t>
      </w:r>
      <w:r w:rsidR="0006139C" w:rsidRPr="000F56E3">
        <w:t>说明</w:t>
      </w:r>
      <w:r w:rsidR="00CA3A68" w:rsidRPr="000F56E3">
        <w:t>A2-WAL</w:t>
      </w:r>
      <w:r w:rsidR="00AC1A2B" w:rsidRPr="000F56E3">
        <w:t>的设计与</w:t>
      </w:r>
      <w:r w:rsidR="00BA0EC9" w:rsidRPr="000F56E3">
        <w:t>优化策略，</w:t>
      </w:r>
      <w:r w:rsidR="00E45F7A" w:rsidRPr="000F56E3">
        <w:t>并</w:t>
      </w:r>
      <w:r w:rsidR="00226B6F" w:rsidRPr="000F56E3">
        <w:t>详细</w:t>
      </w:r>
      <w:r w:rsidR="006D443C" w:rsidRPr="000F56E3">
        <w:t>阐述</w:t>
      </w:r>
      <w:r w:rsidR="00AE418C" w:rsidRPr="000F56E3">
        <w:t>专为</w:t>
      </w:r>
      <w:r w:rsidR="008234D0" w:rsidRPr="000F56E3">
        <w:t xml:space="preserve">ZNS </w:t>
      </w:r>
      <w:r w:rsidR="008234D0" w:rsidRPr="000F56E3">
        <w:t>设计的</w:t>
      </w:r>
      <w:r w:rsidRPr="000F56E3">
        <w:t>Z</w:t>
      </w:r>
      <w:r w:rsidR="00944BFF" w:rsidRPr="000F56E3">
        <w:t>A</w:t>
      </w:r>
      <w:r w:rsidRPr="000F56E3">
        <w:t>FS</w:t>
      </w:r>
      <w:r w:rsidR="00DC4A6F" w:rsidRPr="000F56E3">
        <w:t>文件系统</w:t>
      </w:r>
      <w:r w:rsidRPr="000F56E3">
        <w:t>的架构</w:t>
      </w:r>
      <w:r w:rsidR="00441266" w:rsidRPr="000F56E3">
        <w:t>设计与实现</w:t>
      </w:r>
      <w:r w:rsidRPr="000F56E3">
        <w:t>。</w:t>
      </w:r>
      <w:bookmarkEnd w:id="234"/>
    </w:p>
    <w:p w14:paraId="2459F697" w14:textId="2A15497B" w:rsidR="00B479FC" w:rsidRPr="000F56E3" w:rsidRDefault="00A165EF" w:rsidP="00D52E28">
      <w:pPr>
        <w:pStyle w:val="2"/>
        <w:spacing w:before="120" w:after="120"/>
      </w:pPr>
      <w:bookmarkStart w:id="235" w:name="_Toc166872945"/>
      <w:r w:rsidRPr="000F56E3">
        <w:t>ZNS</w:t>
      </w:r>
      <w:r w:rsidRPr="000F56E3">
        <w:t>的基本</w:t>
      </w:r>
      <w:r w:rsidR="00970195" w:rsidRPr="000F56E3">
        <w:t>环境</w:t>
      </w:r>
      <w:bookmarkEnd w:id="235"/>
    </w:p>
    <w:p w14:paraId="36C3A0B2" w14:textId="6AF8A40C" w:rsidR="00F76F52" w:rsidRPr="000F56E3" w:rsidRDefault="00F76F52" w:rsidP="00D52E28">
      <w:r w:rsidRPr="000F56E3">
        <w:t>本小节基于对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proofErr w:type="spellStart"/>
      <w:r w:rsidRPr="000F56E3">
        <w:t>NVMeVirt</w:t>
      </w:r>
      <w:proofErr w:type="spellEnd"/>
      <w:r w:rsidRPr="000F56E3">
        <w:t>模拟器</w:t>
      </w:r>
      <w:r w:rsidR="008867EB" w:rsidRPr="000F56E3">
        <w:t>的</w:t>
      </w:r>
      <w:r w:rsidR="00FB6A80" w:rsidRPr="000F56E3">
        <w:t>介绍</w:t>
      </w:r>
      <w:r w:rsidR="00A54579" w:rsidRPr="000F56E3">
        <w:t>与对比</w:t>
      </w:r>
      <w:r w:rsidR="00C72269" w:rsidRPr="000F56E3">
        <w:t>分析</w:t>
      </w:r>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D52E28">
      <w:pPr>
        <w:pStyle w:val="3"/>
      </w:pPr>
      <w:r w:rsidRPr="000F56E3">
        <w:t>模拟器</w:t>
      </w:r>
    </w:p>
    <w:p w14:paraId="18BFAFB9" w14:textId="6DFE5CF4" w:rsidR="000D1209" w:rsidRPr="000F56E3" w:rsidRDefault="000D1209" w:rsidP="00D52E28">
      <w:r w:rsidRPr="000F56E3">
        <w:t>QEMU</w:t>
      </w:r>
      <w:r w:rsidRPr="000F56E3">
        <w:t>（</w:t>
      </w:r>
      <w:r w:rsidRPr="000F56E3">
        <w:t xml:space="preserve">Quick </w:t>
      </w:r>
      <w:proofErr w:type="spellStart"/>
      <w:r w:rsidRPr="000F56E3">
        <w:t>EMUlator</w:t>
      </w:r>
      <w:proofErr w:type="spellEnd"/>
      <w:r w:rsidRPr="000F56E3">
        <w:t>）是一</w:t>
      </w:r>
      <w:r w:rsidR="009A6EF0" w:rsidRPr="000F56E3">
        <w:t>个</w:t>
      </w:r>
      <w:r w:rsidRPr="000F56E3">
        <w:t>开源的、性能优异的模拟器和虚拟机软件，它能够模拟多种处理器架构和硬件设备。</w:t>
      </w:r>
      <w:r w:rsidRPr="000F56E3">
        <w:t>QEMU</w:t>
      </w:r>
      <w:r w:rsidRPr="000F56E3">
        <w:t>通过动态二进制翻译技术，提供对客户操作系统的高效模拟，使其能够在宿主机上运行。在存储设备模拟方面，</w:t>
      </w:r>
      <w:r w:rsidRPr="000F56E3">
        <w:t>QEMU</w:t>
      </w:r>
      <w:r w:rsidRPr="000F56E3">
        <w:t>能够模拟传统的硬盘驱动器（</w:t>
      </w:r>
      <w:r w:rsidRPr="000F56E3">
        <w:t>HDD</w:t>
      </w:r>
      <w:r w:rsidRPr="000F56E3">
        <w:t>）以及固态硬盘（</w:t>
      </w:r>
      <w:r w:rsidRPr="000F56E3">
        <w:t>SSD</w:t>
      </w:r>
      <w:r w:rsidRPr="000F56E3">
        <w:t>）的行为。</w:t>
      </w:r>
      <w:r w:rsidR="001009C9" w:rsidRPr="000F56E3">
        <w:t>QEMU</w:t>
      </w:r>
      <w:r w:rsidR="001009C9" w:rsidRPr="000F56E3">
        <w:t>是一个</w:t>
      </w:r>
      <w:r w:rsidRPr="000F56E3">
        <w:t>灵活</w:t>
      </w:r>
      <w:r w:rsidR="001009C9" w:rsidRPr="000F56E3">
        <w:t>适用性广</w:t>
      </w:r>
      <w:r w:rsidRPr="000F56E3">
        <w:t>的平台，用以开发和测试</w:t>
      </w:r>
      <w:r w:rsidR="00606558" w:rsidRPr="000F56E3">
        <w:t>各种</w:t>
      </w:r>
      <w:r w:rsidR="00B019BC" w:rsidRPr="000F56E3">
        <w:t>底层软件，例如</w:t>
      </w:r>
      <w:r w:rsidRPr="000F56E3">
        <w:t>操作系统、文件系统和存储协议。</w:t>
      </w:r>
    </w:p>
    <w:p w14:paraId="0CC514F7" w14:textId="739C19F0" w:rsidR="000D1209" w:rsidRPr="000F56E3" w:rsidRDefault="000D1209" w:rsidP="00D52E28">
      <w:r w:rsidRPr="000F56E3">
        <w:t>FEMU</w:t>
      </w:r>
      <w:r w:rsidRPr="000F56E3">
        <w:t>（</w:t>
      </w:r>
      <w:r w:rsidRPr="000F56E3">
        <w:t xml:space="preserve">Flexible </w:t>
      </w:r>
      <w:proofErr w:type="spellStart"/>
      <w:r w:rsidRPr="000F56E3">
        <w:t>EMUlator</w:t>
      </w:r>
      <w:proofErr w:type="spellEnd"/>
      <w:r w:rsidRPr="000F56E3">
        <w:t>）是一种灵活的模拟器框架，它允许用户自定义和扩展硬件模型，以满足特定的模拟需求。</w:t>
      </w:r>
      <w:r w:rsidRPr="000F56E3">
        <w:t>FEMU</w:t>
      </w:r>
      <w:r w:rsidR="0066448D" w:rsidRPr="000F56E3">
        <w:t>是基于</w:t>
      </w:r>
      <w:r w:rsidR="0066448D" w:rsidRPr="000F56E3">
        <w:t>QEMU</w:t>
      </w:r>
      <w:r w:rsidR="0066448D" w:rsidRPr="000F56E3">
        <w:t>实现的模拟器，</w:t>
      </w:r>
      <w:r w:rsidRPr="000F56E3">
        <w:t>在模拟</w:t>
      </w:r>
      <w:r w:rsidRPr="000F56E3">
        <w:t>SSD</w:t>
      </w:r>
      <w:r w:rsidRPr="000F56E3">
        <w:t>设备方面，提供了更细致的控制和更高的灵活性。</w:t>
      </w:r>
      <w:r w:rsidRPr="000F56E3">
        <w:t>FEMU</w:t>
      </w:r>
      <w:r w:rsidRPr="000F56E3">
        <w:t>可以</w:t>
      </w:r>
      <w:r w:rsidR="00536472" w:rsidRPr="000F56E3">
        <w:t>相对</w:t>
      </w:r>
      <w:r w:rsidR="00B1236E" w:rsidRPr="000F56E3">
        <w:t>更</w:t>
      </w:r>
      <w:r w:rsidRPr="000F56E3">
        <w:t>精确地模拟</w:t>
      </w:r>
      <w:r w:rsidRPr="000F56E3">
        <w:t>SSD</w:t>
      </w:r>
      <w:r w:rsidRPr="000F56E3">
        <w:t>内部</w:t>
      </w:r>
      <w:r w:rsidR="00CB508F" w:rsidRPr="000F56E3">
        <w:t>的</w:t>
      </w:r>
      <w:r w:rsidRPr="000F56E3">
        <w:t>操作，包括页面管理、</w:t>
      </w:r>
      <w:r w:rsidR="00D14C45" w:rsidRPr="000F56E3">
        <w:t>块的</w:t>
      </w:r>
      <w:r w:rsidRPr="000F56E3">
        <w:t>擦写、</w:t>
      </w:r>
      <w:r w:rsidRPr="000F56E3">
        <w:t>FTL</w:t>
      </w:r>
      <w:r w:rsidRPr="000F56E3">
        <w:t>算法和磨损均衡策略等</w:t>
      </w:r>
      <w:r w:rsidR="00DA127A" w:rsidRPr="000F56E3">
        <w:t>等</w:t>
      </w:r>
      <w:r w:rsidRPr="000F56E3">
        <w:t>。此外，</w:t>
      </w:r>
      <w:r w:rsidRPr="000F56E3">
        <w:t>FEMU</w:t>
      </w:r>
      <w:r w:rsidRPr="000F56E3">
        <w:t>支持多种</w:t>
      </w:r>
      <w:r w:rsidRPr="000F56E3">
        <w:t>SSD</w:t>
      </w:r>
      <w:r w:rsidRPr="000F56E3">
        <w:t>特性和配置，包括不同的闪存类型、接口标准和性能参数，使得研究人员能够在一个受控且可</w:t>
      </w:r>
      <w:r w:rsidR="006600E1" w:rsidRPr="000F56E3">
        <w:t>复现</w:t>
      </w:r>
      <w:r w:rsidRPr="000F56E3">
        <w:t>的环境中，</w:t>
      </w:r>
      <w:r w:rsidR="00823B32" w:rsidRPr="000F56E3">
        <w:t>进行基于</w:t>
      </w:r>
      <w:r w:rsidRPr="000F56E3">
        <w:t>SSD</w:t>
      </w:r>
      <w:r w:rsidR="00823B32" w:rsidRPr="000F56E3">
        <w:t xml:space="preserve"> </w:t>
      </w:r>
      <w:r w:rsidR="00823B32" w:rsidRPr="000F56E3">
        <w:t>的实验，</w:t>
      </w:r>
      <w:r w:rsidRPr="000F56E3">
        <w:t>这些特点使其成为研究新型存储技术和评估</w:t>
      </w:r>
      <w:r w:rsidR="00395A1E" w:rsidRPr="000F56E3">
        <w:t>其性能的</w:t>
      </w:r>
      <w:r w:rsidRPr="000F56E3">
        <w:t>理想工具。</w:t>
      </w:r>
    </w:p>
    <w:p w14:paraId="5FDA423C" w14:textId="147BF53F" w:rsidR="000D1209" w:rsidRPr="000F56E3" w:rsidRDefault="000D1209" w:rsidP="00D52E28">
      <w:r w:rsidRPr="000F56E3">
        <w:t>然而，</w:t>
      </w:r>
      <w:r w:rsidRPr="000F56E3">
        <w:t>QEMU</w:t>
      </w:r>
      <w:r w:rsidR="002E35C8" w:rsidRPr="000F56E3">
        <w:t>和</w:t>
      </w:r>
      <w:r w:rsidR="002E35C8" w:rsidRPr="000F56E3">
        <w:t>FEMU</w:t>
      </w:r>
      <w:r w:rsidRPr="000F56E3">
        <w:t>作为通用模拟器，在模拟</w:t>
      </w:r>
      <w:r w:rsidRPr="000F56E3">
        <w:t>SSD</w:t>
      </w:r>
      <w:r w:rsidRPr="000F56E3">
        <w:t>设备时</w:t>
      </w:r>
      <w:r w:rsidR="000C01CB" w:rsidRPr="000F56E3">
        <w:t>均</w:t>
      </w:r>
      <w:r w:rsidRPr="000F56E3">
        <w:t>存在一些局限性。尽管其设计初衷是提供对多种硬件设备的模拟，但在复现</w:t>
      </w:r>
      <w:r w:rsidRPr="000F56E3">
        <w:t>SSD</w:t>
      </w:r>
      <w:r w:rsidRPr="000F56E3">
        <w:t>的真实性能特性，如</w:t>
      </w:r>
      <w:r w:rsidRPr="000F56E3">
        <w:t>IOPS</w:t>
      </w:r>
      <w:r w:rsidRPr="000F56E3">
        <w:t>和延迟方面，</w:t>
      </w:r>
      <w:r w:rsidRPr="000F56E3">
        <w:t>QEMU</w:t>
      </w:r>
      <w:r w:rsidRPr="000F56E3">
        <w:t>可能无法完全达到预期效果。此外，</w:t>
      </w:r>
      <w:r w:rsidRPr="000F56E3">
        <w:t>QEMU</w:t>
      </w:r>
      <w:r w:rsidRPr="000F56E3">
        <w:lastRenderedPageBreak/>
        <w:t>在模拟</w:t>
      </w:r>
      <w:r w:rsidRPr="000F56E3">
        <w:t>SSD</w:t>
      </w:r>
      <w:r w:rsidRPr="000F56E3">
        <w:t>的特定硬件特性，如</w:t>
      </w:r>
      <w:proofErr w:type="spellStart"/>
      <w:r w:rsidRPr="000F56E3">
        <w:t>NVMe</w:t>
      </w:r>
      <w:proofErr w:type="spellEnd"/>
      <w:r w:rsidRPr="000F56E3">
        <w:t>接口的高级功能时，未能充分捕捉其性能和功能优势。写入放大效应和垃圾回收过程是</w:t>
      </w:r>
      <w:r w:rsidRPr="000F56E3">
        <w:t>SSD</w:t>
      </w:r>
      <w:r w:rsidRPr="000F56E3">
        <w:t>中重要的性能和寿命影响因素，</w:t>
      </w:r>
      <w:r w:rsidRPr="000F56E3">
        <w:t>QEMU</w:t>
      </w:r>
      <w:r w:rsidRPr="000F56E3">
        <w:t>无法这些方面对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w:t>
      </w:r>
      <w:r w:rsidR="001A00B1" w:rsidRPr="000F56E3">
        <w:t>一定程度上缓解了上述问题，</w:t>
      </w:r>
      <w:r w:rsidRPr="000F56E3">
        <w:t>提供了相对更高的准确性和</w:t>
      </w:r>
      <w:proofErr w:type="gramStart"/>
      <w:r w:rsidRPr="000F56E3">
        <w:t>可</w:t>
      </w:r>
      <w:proofErr w:type="gramEnd"/>
      <w:r w:rsidRPr="000F56E3">
        <w:t>扩展性，但在模拟过程中也存在一些缺陷。由于</w:t>
      </w:r>
      <w:r w:rsidRPr="000F56E3">
        <w:t>FEMU</w:t>
      </w:r>
      <w:r w:rsidRPr="000F56E3">
        <w:t>仍是基于</w:t>
      </w:r>
      <w:r w:rsidRPr="000F56E3">
        <w:t>QEMU</w:t>
      </w:r>
      <w:r w:rsidRPr="000F56E3">
        <w:t>的工作，其作为虚拟机运行时会引入很多额外的性能开销，且会出现设备性能表现不稳定的情况。而且，</w:t>
      </w:r>
      <w:r w:rsidRPr="000F56E3">
        <w:t>FEMU</w:t>
      </w:r>
      <w:r w:rsidRPr="000F56E3">
        <w:t>的安装和配置过程比较复杂，总体而言比较笨重。此外，</w:t>
      </w:r>
      <w:r w:rsidRPr="000F56E3">
        <w:t>FEMU</w:t>
      </w:r>
      <w:r w:rsidRPr="000F56E3">
        <w:t>在模拟大型</w:t>
      </w:r>
      <w:r w:rsidRPr="000F56E3">
        <w:t>SSD</w:t>
      </w:r>
      <w:r w:rsidRPr="000F56E3">
        <w:t>或高负载场景时对计算资源的需求较高，一方面对实验平台要求更高，另一方面这也限制了可模拟的规模。尽管</w:t>
      </w:r>
      <w:r w:rsidRPr="000F56E3">
        <w:t>FEMU</w:t>
      </w:r>
      <w:r w:rsidRPr="000F56E3">
        <w:t>在模拟</w:t>
      </w:r>
      <w:r w:rsidRPr="000F56E3">
        <w:t>SSD</w:t>
      </w:r>
      <w:r w:rsidRPr="000F56E3">
        <w:t>方面表现出色，但在模拟其他新型的存储设备或更复杂的存储系统时存在局限性。</w:t>
      </w:r>
    </w:p>
    <w:p w14:paraId="31BA6FEE" w14:textId="77777777" w:rsidR="005D29E4" w:rsidRPr="00D52E28" w:rsidRDefault="000D1209" w:rsidP="00D52E28">
      <w:proofErr w:type="spellStart"/>
      <w:r w:rsidRPr="00D52E28">
        <w:t>NVMeVirt</w:t>
      </w:r>
      <w:proofErr w:type="spellEnd"/>
      <w:r w:rsidRPr="00D52E28">
        <w:t xml:space="preserve"> </w:t>
      </w:r>
      <w:r w:rsidRPr="00D52E28">
        <w:t>是一款新型的轻量级</w:t>
      </w:r>
      <w:r w:rsidRPr="00D52E28">
        <w:t xml:space="preserve"> SSD </w:t>
      </w:r>
      <w:r w:rsidRPr="00D52E28">
        <w:t>仿真器，与前两者的显著区别是，它通过内核模块来模拟各种类型的</w:t>
      </w:r>
      <w:r w:rsidRPr="00D52E28">
        <w:t xml:space="preserve"> </w:t>
      </w:r>
      <w:proofErr w:type="spellStart"/>
      <w:r w:rsidRPr="00D52E28">
        <w:t>NVMe</w:t>
      </w:r>
      <w:proofErr w:type="spellEnd"/>
      <w:r w:rsidRPr="00D52E28">
        <w:t xml:space="preserve"> </w:t>
      </w:r>
      <w:r w:rsidRPr="00D52E28">
        <w:t>设备，包括传统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w:t>
      </w:r>
      <w:proofErr w:type="gramStart"/>
      <w:r w:rsidRPr="00D52E28">
        <w:t>以及键</w:t>
      </w:r>
      <w:proofErr w:type="gramEnd"/>
      <w:r w:rsidRPr="00D52E28">
        <w:t>值</w:t>
      </w:r>
      <w:r w:rsidRPr="00D52E28">
        <w:t xml:space="preserve"> SSD</w:t>
      </w:r>
      <w:r w:rsidRPr="00D52E28">
        <w:t>。</w:t>
      </w:r>
      <w:proofErr w:type="spellStart"/>
      <w:r w:rsidRPr="00D52E28">
        <w:t>NVMeVirt</w:t>
      </w:r>
      <w:proofErr w:type="spellEnd"/>
      <w:r w:rsidRPr="00D52E28">
        <w:t xml:space="preserve"> </w:t>
      </w:r>
      <w:r w:rsidRPr="00D52E28">
        <w:t>的设计目标是促进软件定义的</w:t>
      </w:r>
      <w:r w:rsidRPr="00D52E28">
        <w:t xml:space="preserve"> </w:t>
      </w:r>
      <w:proofErr w:type="spellStart"/>
      <w:r w:rsidRPr="00D52E28">
        <w:t>NVMe</w:t>
      </w:r>
      <w:proofErr w:type="spellEnd"/>
      <w:r w:rsidRPr="00D52E28">
        <w:t xml:space="preserve"> </w:t>
      </w:r>
      <w:r w:rsidRPr="00D52E28">
        <w:t>设备，允许用户使用自定义功能来定义任何</w:t>
      </w:r>
      <w:r w:rsidRPr="00D52E28">
        <w:t xml:space="preserve"> </w:t>
      </w:r>
      <w:proofErr w:type="spellStart"/>
      <w:r w:rsidRPr="00D52E28">
        <w:t>NVMe</w:t>
      </w:r>
      <w:proofErr w:type="spellEnd"/>
      <w:r w:rsidRPr="00D52E28">
        <w:t xml:space="preserve"> </w:t>
      </w:r>
      <w:r w:rsidRPr="00D52E28">
        <w:t>设备类型，并在软件中桥接主机</w:t>
      </w:r>
      <w:r w:rsidRPr="00D52E28">
        <w:t xml:space="preserve"> I/O </w:t>
      </w:r>
      <w:r w:rsidRPr="00D52E28">
        <w:t>堆栈和虚拟</w:t>
      </w:r>
      <w:r w:rsidRPr="00D52E28">
        <w:t xml:space="preserve"> </w:t>
      </w:r>
      <w:proofErr w:type="spellStart"/>
      <w:r w:rsidRPr="00D52E28">
        <w:t>NVMe</w:t>
      </w:r>
      <w:proofErr w:type="spellEnd"/>
      <w:r w:rsidRPr="00D52E28">
        <w:t xml:space="preserve"> </w:t>
      </w:r>
      <w:r w:rsidRPr="00D52E28">
        <w:t>设备之间的差距。与传统的</w:t>
      </w:r>
      <w:r w:rsidRPr="00D52E28">
        <w:t>QEMU</w:t>
      </w:r>
      <w:r w:rsidRPr="00D52E28">
        <w:t>和</w:t>
      </w:r>
      <w:r w:rsidRPr="00D52E28">
        <w:t>FEMU</w:t>
      </w:r>
      <w:r w:rsidRPr="00D52E28">
        <w:t>模拟器相比，</w:t>
      </w:r>
      <w:proofErr w:type="spellStart"/>
      <w:r w:rsidRPr="00D52E28">
        <w:t>NVMeVirt</w:t>
      </w:r>
      <w:proofErr w:type="spellEnd"/>
      <w:r w:rsidRPr="00D52E28">
        <w:t>提供了更高的灵活性和</w:t>
      </w:r>
      <w:proofErr w:type="gramStart"/>
      <w:r w:rsidRPr="00D52E28">
        <w:t>可</w:t>
      </w:r>
      <w:proofErr w:type="gramEnd"/>
      <w:r w:rsidRPr="00D52E28">
        <w:t>定制性，允许用户定义具有特定特性的</w:t>
      </w:r>
      <w:proofErr w:type="spellStart"/>
      <w:r w:rsidRPr="00D52E28">
        <w:t>NVMe</w:t>
      </w:r>
      <w:proofErr w:type="spellEnd"/>
      <w:r w:rsidRPr="00D52E28">
        <w:t>设备类型。作为一个内核模块，</w:t>
      </w:r>
      <w:proofErr w:type="spellStart"/>
      <w:r w:rsidRPr="00D52E28">
        <w:t>NVMeVirt</w:t>
      </w:r>
      <w:proofErr w:type="spellEnd"/>
      <w:r w:rsidRPr="00D52E28">
        <w:t>与系统的集成度更高，能够提供更接近真实硬件的性能模拟。此外，</w:t>
      </w:r>
      <w:proofErr w:type="spellStart"/>
      <w:r w:rsidRPr="00D52E28">
        <w:t>NVMeVirt</w:t>
      </w:r>
      <w:proofErr w:type="spellEnd"/>
      <w:r w:rsidRPr="00D52E28">
        <w:t>支持模拟包括传统</w:t>
      </w:r>
      <w:r w:rsidRPr="00D52E28">
        <w:t>SSD</w:t>
      </w:r>
      <w:r w:rsidRPr="00D52E28">
        <w:t>、</w:t>
      </w:r>
      <w:r w:rsidRPr="00D52E28">
        <w:t>ZNS SSD</w:t>
      </w:r>
      <w:r w:rsidRPr="00D52E28">
        <w:t>和</w:t>
      </w:r>
      <w:proofErr w:type="gramStart"/>
      <w:r w:rsidRPr="00D52E28">
        <w:t>键值</w:t>
      </w:r>
      <w:proofErr w:type="gramEnd"/>
      <w:r w:rsidRPr="00D52E28">
        <w:t>SSD</w:t>
      </w:r>
      <w:r w:rsidRPr="00D52E28">
        <w:t>在内的多种高级存储配置，这些是现有模拟器不支持的功能。</w:t>
      </w:r>
      <w:proofErr w:type="spellStart"/>
      <w:r w:rsidRPr="00D52E28">
        <w:t>NVMeVirt</w:t>
      </w:r>
      <w:proofErr w:type="spellEnd"/>
      <w:r w:rsidRPr="00D52E28">
        <w:t>的设计使其成为存储系统研究的有力工具，可以用于研究数据库引擎的性能特性，以及扩展</w:t>
      </w:r>
      <w:proofErr w:type="spellStart"/>
      <w:r w:rsidRPr="00D52E28">
        <w:t>NVMe</w:t>
      </w:r>
      <w:proofErr w:type="spellEnd"/>
      <w:r w:rsidRPr="00D52E28">
        <w:t>规范以提高键值</w:t>
      </w:r>
      <w:r w:rsidRPr="00D52E28">
        <w:t>SSD</w:t>
      </w:r>
      <w:r w:rsidRPr="00D52E28">
        <w:t>性能等研究工作。因此，</w:t>
      </w:r>
      <w:proofErr w:type="spellStart"/>
      <w:r w:rsidRPr="00D52E28">
        <w:t>NVMeVirt</w:t>
      </w:r>
      <w:proofErr w:type="spellEnd"/>
      <w:r w:rsidRPr="00D52E28">
        <w:t>模拟器特别适合于需要定制化和高性能模拟的研究和开发场景。</w:t>
      </w:r>
    </w:p>
    <w:p w14:paraId="7B032467" w14:textId="2AFB8983" w:rsidR="005B756A" w:rsidRPr="00D52E28" w:rsidRDefault="00C65430" w:rsidP="00D52E28">
      <w:r w:rsidRPr="00D52E28">
        <w:t>因此，</w:t>
      </w:r>
      <w:r w:rsidR="000D1209" w:rsidRPr="00D52E28">
        <w:t>本</w:t>
      </w:r>
      <w:r w:rsidR="009E4A23" w:rsidRPr="00D52E28">
        <w:t>课题</w:t>
      </w:r>
      <w:r w:rsidR="000D1209" w:rsidRPr="00D52E28">
        <w:t>的虚拟环境基于</w:t>
      </w:r>
      <w:proofErr w:type="spellStart"/>
      <w:r w:rsidR="000D1209" w:rsidRPr="00D52E28">
        <w:t>NVMeVirt</w:t>
      </w:r>
      <w:proofErr w:type="spellEnd"/>
      <w:r w:rsidR="00EA6006" w:rsidRPr="00D52E28">
        <w:t>搭建</w:t>
      </w:r>
      <w:r w:rsidR="000D1209" w:rsidRPr="00D52E28">
        <w:t>。</w:t>
      </w:r>
    </w:p>
    <w:p w14:paraId="7F04E009" w14:textId="2FB7FC3F" w:rsidR="00364942" w:rsidRPr="000F56E3" w:rsidRDefault="00764D28" w:rsidP="00D52E28">
      <w:pPr>
        <w:pStyle w:val="4"/>
      </w:pPr>
      <w:r w:rsidRPr="000F56E3">
        <w:t>ZNS SSD</w:t>
      </w:r>
      <w:r w:rsidR="00F35EB8" w:rsidRPr="000F56E3">
        <w:t>设备</w:t>
      </w:r>
    </w:p>
    <w:p w14:paraId="2B037E52" w14:textId="1C3E7EC0" w:rsidR="008728CA" w:rsidRPr="000F56E3" w:rsidRDefault="009B200E" w:rsidP="00D52E28">
      <w:r w:rsidRPr="000F56E3">
        <w:t>目前，研制</w:t>
      </w:r>
      <w:r w:rsidRPr="000F56E3">
        <w:t>ZNS SSD</w:t>
      </w:r>
      <w:r w:rsidRPr="000F56E3">
        <w:t>设备的公司主要有西部数据，三星等。西数已推出</w:t>
      </w:r>
      <w:r w:rsidRPr="000F56E3">
        <w:t>ZNS 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7A227607" w14:textId="0ECC9E16" w:rsidR="003D3ED5" w:rsidRPr="000F56E3" w:rsidRDefault="003D3ED5" w:rsidP="00D52E28">
      <w:pPr>
        <w:pStyle w:val="a8"/>
      </w:pPr>
      <w:bookmarkStart w:id="236" w:name="_Ref126590518"/>
      <w:r w:rsidRPr="000F56E3">
        <w:lastRenderedPageBreak/>
        <w:t>表</w:t>
      </w:r>
      <w:r w:rsidR="00AF11FC">
        <w:fldChar w:fldCharType="begin"/>
      </w:r>
      <w:r w:rsidR="00AF11FC">
        <w:instrText xml:space="preserve"> STYLEREF 1 \s </w:instrText>
      </w:r>
      <w:r w:rsidR="00AF11FC">
        <w:fldChar w:fldCharType="separate"/>
      </w:r>
      <w:r w:rsidRPr="000F56E3">
        <w:t>3</w:t>
      </w:r>
      <w:r w:rsidR="00AF11FC">
        <w:fldChar w:fldCharType="end"/>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236"/>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AA145A">
        <w:trPr>
          <w:trHeight w:val="536"/>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proofErr w:type="spellStart"/>
            <w:r w:rsidRPr="00722F8B">
              <w:rPr>
                <w:sz w:val="21"/>
                <w:szCs w:val="21"/>
              </w:rPr>
              <w:t>PCle</w:t>
            </w:r>
            <w:proofErr w:type="spellEnd"/>
            <w:r w:rsidRPr="00722F8B">
              <w:rPr>
                <w:sz w:val="21"/>
                <w:szCs w:val="21"/>
              </w:rPr>
              <w:t xml:space="preserv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 xml:space="preserve">Read </w:t>
            </w:r>
            <w:proofErr w:type="spellStart"/>
            <w:r w:rsidRPr="00722F8B">
              <w:rPr>
                <w:sz w:val="21"/>
                <w:szCs w:val="21"/>
              </w:rPr>
              <w:t>lOPs</w:t>
            </w:r>
            <w:proofErr w:type="spellEnd"/>
            <w:r w:rsidRPr="00722F8B">
              <w:rPr>
                <w:sz w:val="21"/>
                <w:szCs w:val="21"/>
              </w:rPr>
              <w:t xml:space="preserve"> (max, </w:t>
            </w:r>
            <w:proofErr w:type="spellStart"/>
            <w:r w:rsidRPr="00722F8B">
              <w:rPr>
                <w:sz w:val="21"/>
                <w:szCs w:val="21"/>
              </w:rPr>
              <w:t>Rnd</w:t>
            </w:r>
            <w:proofErr w:type="spellEnd"/>
            <w:r w:rsidRPr="00722F8B">
              <w:rPr>
                <w:sz w:val="21"/>
                <w:szCs w:val="21"/>
              </w:rPr>
              <w:t xml:space="preserve">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1144B87F" w:rsidR="00D07795" w:rsidRPr="000F56E3" w:rsidRDefault="00B947C5" w:rsidP="00D52E28">
      <w:r w:rsidRPr="000F56E3">
        <w:t>此外</w:t>
      </w:r>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828A84C" w:rsidR="00DD4930" w:rsidRPr="000F56E3" w:rsidRDefault="00DD4930" w:rsidP="00D52E28">
      <w:r w:rsidRPr="000F56E3">
        <w:t>本小节的介绍几个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D52E28">
      <w:pPr>
        <w:pStyle w:val="4"/>
      </w:pPr>
      <w:proofErr w:type="spellStart"/>
      <w:r w:rsidRPr="000F56E3">
        <w:t>libzbd</w:t>
      </w:r>
      <w:proofErr w:type="spellEnd"/>
      <w:r w:rsidRPr="000F56E3">
        <w:t>库</w:t>
      </w:r>
    </w:p>
    <w:p w14:paraId="7187E6F3" w14:textId="77777777" w:rsidR="005A2DF3" w:rsidRPr="000F56E3" w:rsidRDefault="005A2DF3" w:rsidP="00D52E28">
      <w:proofErr w:type="spellStart"/>
      <w:r w:rsidRPr="000F56E3">
        <w:t>libzbd</w:t>
      </w:r>
      <w:proofErr w:type="spellEnd"/>
      <w:r w:rsidRPr="000F56E3">
        <w:t xml:space="preserve"> </w:t>
      </w:r>
      <w:r w:rsidRPr="000F56E3">
        <w:t>是由</w:t>
      </w:r>
      <w:r w:rsidRPr="000F56E3">
        <w:t xml:space="preserve"> Western Digital Corporation </w:t>
      </w:r>
      <w:r w:rsidRPr="000F56E3">
        <w:t>开发并维护的一个开源项目，旨在为</w:t>
      </w:r>
      <w:r w:rsidRPr="000F56E3">
        <w:t xml:space="preserve"> Linux </w:t>
      </w:r>
      <w:r w:rsidRPr="000F56E3">
        <w:t>内核提供对</w:t>
      </w:r>
      <w:r w:rsidRPr="000F56E3">
        <w:t xml:space="preserve"> Zoned Block Devices (ZBD) </w:t>
      </w:r>
      <w:r w:rsidRPr="000F56E3">
        <w:t>的支持。</w:t>
      </w:r>
      <w:r w:rsidRPr="000F56E3">
        <w:t xml:space="preserve">ZBD </w:t>
      </w:r>
      <w:r w:rsidRPr="000F56E3">
        <w:t>是一种新兴的存储设备规范，它与传统的随机访问</w:t>
      </w:r>
      <w:proofErr w:type="gramStart"/>
      <w:r w:rsidRPr="000F56E3">
        <w:t>块设备</w:t>
      </w:r>
      <w:proofErr w:type="gramEnd"/>
      <w:r w:rsidRPr="000F56E3">
        <w:t>不同，</w:t>
      </w:r>
      <w:r w:rsidRPr="000F56E3">
        <w:t xml:space="preserve">ZBD </w:t>
      </w:r>
      <w:r w:rsidRPr="000F56E3">
        <w:t>设备采用分区（</w:t>
      </w:r>
      <w:r w:rsidRPr="000F56E3">
        <w:t>zone</w:t>
      </w:r>
      <w:r w:rsidRPr="000F56E3">
        <w:t>）的概念来组织数据，每个分区支持顺序写入和批量擦除操作，这与传统的块设备（每个块都可以独立读写）有所不同。这种设计特别适合于固态存储技术，尤其是对于那些使用</w:t>
      </w:r>
      <w:r w:rsidRPr="000F56E3">
        <w:t xml:space="preserve"> NAND </w:t>
      </w:r>
      <w:r w:rsidRPr="000F56E3">
        <w:t>闪</w:t>
      </w:r>
      <w:proofErr w:type="gramStart"/>
      <w:r w:rsidRPr="000F56E3">
        <w:t>存作为</w:t>
      </w:r>
      <w:proofErr w:type="gramEnd"/>
      <w:r w:rsidRPr="000F56E3">
        <w:t>存储介质的设备，</w:t>
      </w:r>
      <w:r w:rsidRPr="000F56E3">
        <w:t>ZNS SSD</w:t>
      </w:r>
      <w:r w:rsidRPr="000F56E3">
        <w:t>就是其中最新最典型的一种。</w:t>
      </w:r>
    </w:p>
    <w:p w14:paraId="0C28D0A8" w14:textId="3075037B" w:rsidR="004947D9" w:rsidRPr="000F56E3" w:rsidRDefault="005A2DF3" w:rsidP="00D52E28">
      <w:r w:rsidRPr="000F56E3">
        <w:t>具体地，</w:t>
      </w:r>
      <w:proofErr w:type="spellStart"/>
      <w:r w:rsidRPr="000F56E3">
        <w:t>libzbd</w:t>
      </w:r>
      <w:proofErr w:type="spellEnd"/>
      <w:proofErr w:type="gramStart"/>
      <w:r w:rsidRPr="000F56E3">
        <w:t>库作为</w:t>
      </w:r>
      <w:proofErr w:type="gramEnd"/>
      <w:r w:rsidRPr="000F56E3">
        <w:t>内核模块实现，</w:t>
      </w:r>
      <w:proofErr w:type="spellStart"/>
      <w:r w:rsidRPr="000F56E3">
        <w:t>libzbd</w:t>
      </w:r>
      <w:proofErr w:type="spellEnd"/>
      <w:r w:rsidRPr="000F56E3">
        <w:t xml:space="preserve">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proofErr w:type="spellStart"/>
      <w:r w:rsidRPr="000F56E3">
        <w:t>libzbd</w:t>
      </w:r>
      <w:proofErr w:type="spellEnd"/>
      <w:r w:rsidRPr="000F56E3">
        <w:t xml:space="preserve"> </w:t>
      </w:r>
      <w:r w:rsidRPr="000F56E3">
        <w:t>属于内核空间，它需要执行与硬件直接交互的任务，如</w:t>
      </w:r>
      <w:r w:rsidRPr="000F56E3">
        <w:t>I/O</w:t>
      </w:r>
      <w:r w:rsidRPr="000F56E3">
        <w:t>操作、设备状</w:t>
      </w:r>
      <w:r w:rsidRPr="000F56E3">
        <w:lastRenderedPageBreak/>
        <w:t>态管理等。内核模块提供了一种机制，允许操作系统内核在运行时动态加载和卸载功能模块，这为系统带来了更高的灵活性和</w:t>
      </w:r>
      <w:proofErr w:type="gramStart"/>
      <w:r w:rsidRPr="000F56E3">
        <w:t>可</w:t>
      </w:r>
      <w:proofErr w:type="gramEnd"/>
      <w:r w:rsidRPr="000F56E3">
        <w:t>扩展性。我们可以通过引用</w:t>
      </w:r>
      <w:proofErr w:type="spellStart"/>
      <w:r w:rsidRPr="000F56E3">
        <w:t>libzbd.a</w:t>
      </w:r>
      <w:proofErr w:type="spellEnd"/>
      <w:r w:rsidRPr="000F56E3">
        <w:t>使用该库中的函数以操作</w:t>
      </w:r>
      <w:r w:rsidRPr="000F56E3">
        <w:t>ZNS SSD</w:t>
      </w:r>
      <w:r w:rsidRPr="000F56E3">
        <w:t>设备。以下是对</w:t>
      </w:r>
      <w:proofErr w:type="spellStart"/>
      <w:r w:rsidRPr="000F56E3">
        <w:t>libzbd</w:t>
      </w:r>
      <w:proofErr w:type="spellEnd"/>
      <w:r w:rsidRPr="000F56E3">
        <w:t>库中部分主要函数及其功能的简要介绍：</w:t>
      </w:r>
    </w:p>
    <w:p w14:paraId="3351E394" w14:textId="77777777" w:rsidR="00BB0FAC" w:rsidRPr="000F56E3" w:rsidRDefault="008356C2" w:rsidP="00BF6A0F">
      <w:pPr>
        <w:pStyle w:val="a1"/>
        <w:numPr>
          <w:ilvl w:val="0"/>
          <w:numId w:val="13"/>
        </w:numPr>
      </w:pPr>
      <w:proofErr w:type="spellStart"/>
      <w:r w:rsidRPr="000F56E3">
        <w:t>zbd_device_is_zoned</w:t>
      </w:r>
      <w:proofErr w:type="spellEnd"/>
      <w:r w:rsidRPr="000F56E3">
        <w:t xml:space="preserve">(): </w:t>
      </w:r>
      <w:r w:rsidRPr="000F56E3">
        <w:t>用于测试一个</w:t>
      </w:r>
      <w:proofErr w:type="gramStart"/>
      <w:r w:rsidRPr="000F56E3">
        <w:t>块设备</w:t>
      </w:r>
      <w:proofErr w:type="gramEnd"/>
      <w:r w:rsidRPr="000F56E3">
        <w:t>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F6A0F">
      <w:pPr>
        <w:pStyle w:val="a1"/>
      </w:pPr>
      <w:proofErr w:type="spellStart"/>
      <w:r w:rsidRPr="000F56E3">
        <w:t>zbd_open</w:t>
      </w:r>
      <w:proofErr w:type="spellEnd"/>
      <w:r w:rsidRPr="000F56E3">
        <w:t xml:space="preserve">() </w:t>
      </w:r>
      <w:r w:rsidRPr="000F56E3">
        <w:t>和</w:t>
      </w:r>
      <w:r w:rsidRPr="000F56E3">
        <w:t xml:space="preserve"> </w:t>
      </w:r>
      <w:proofErr w:type="spellStart"/>
      <w:r w:rsidRPr="000F56E3">
        <w:t>zbd_close</w:t>
      </w:r>
      <w:proofErr w:type="spellEnd"/>
      <w:r w:rsidRPr="000F56E3">
        <w:t xml:space="preserve">(): </w:t>
      </w:r>
      <w:r w:rsidRPr="000F56E3">
        <w:t>分别用于打开和关闭一个分区块设备。在使用该库进行操作之前，需要先打开设备，并在操作完成后关闭设备。</w:t>
      </w:r>
    </w:p>
    <w:p w14:paraId="6792663D" w14:textId="73EB685A" w:rsidR="008356C2" w:rsidRPr="000F56E3" w:rsidRDefault="008356C2" w:rsidP="00BF6A0F">
      <w:pPr>
        <w:pStyle w:val="a1"/>
      </w:pPr>
      <w:proofErr w:type="spellStart"/>
      <w:r w:rsidRPr="000F56E3">
        <w:t>zbd_get_info</w:t>
      </w:r>
      <w:proofErr w:type="spellEnd"/>
      <w:r w:rsidRPr="000F56E3">
        <w:t xml:space="preserve">(): </w:t>
      </w:r>
      <w:r w:rsidRPr="000F56E3">
        <w:t>获取一个已打开分区块设备的信息，包括设备的基本属性和分区的状态信息。</w:t>
      </w:r>
    </w:p>
    <w:p w14:paraId="76692805" w14:textId="05ED5A6A" w:rsidR="008356C2" w:rsidRPr="000F56E3" w:rsidRDefault="008356C2" w:rsidP="00BF6A0F">
      <w:pPr>
        <w:pStyle w:val="a1"/>
      </w:pPr>
      <w:proofErr w:type="spellStart"/>
      <w:r w:rsidRPr="000F56E3">
        <w:t>zbd_report_zones</w:t>
      </w:r>
      <w:proofErr w:type="spellEnd"/>
      <w:r w:rsidRPr="000F56E3">
        <w:t xml:space="preserve">() </w:t>
      </w:r>
      <w:r w:rsidRPr="000F56E3">
        <w:t>和</w:t>
      </w:r>
      <w:r w:rsidRPr="000F56E3">
        <w:t xml:space="preserve"> </w:t>
      </w:r>
      <w:proofErr w:type="spellStart"/>
      <w:r w:rsidRPr="000F56E3">
        <w:t>zbd_list_zones</w:t>
      </w:r>
      <w:proofErr w:type="spellEnd"/>
      <w:r w:rsidRPr="000F56E3">
        <w:t xml:space="preserve">(): </w:t>
      </w:r>
      <w:r w:rsidRPr="000F56E3">
        <w:t>用于获取分区块设备的分区信息。可以获取所有分区的详细信息，包括分区类型、状态、起始位置、大小等。</w:t>
      </w:r>
    </w:p>
    <w:p w14:paraId="3B313D4E" w14:textId="6AA98450" w:rsidR="008356C2" w:rsidRPr="000F56E3" w:rsidRDefault="008356C2" w:rsidP="00BF6A0F">
      <w:pPr>
        <w:pStyle w:val="a1"/>
      </w:pPr>
      <w:proofErr w:type="spellStart"/>
      <w:r w:rsidRPr="000F56E3">
        <w:t>zbd_report_nr_zones</w:t>
      </w:r>
      <w:proofErr w:type="spellEnd"/>
      <w:r w:rsidRPr="000F56E3">
        <w:t xml:space="preserve">(): </w:t>
      </w:r>
      <w:r w:rsidRPr="000F56E3">
        <w:t>获取分区块设备的分区数量。这对于确定设备的容量和空间分布非常有用。</w:t>
      </w:r>
    </w:p>
    <w:p w14:paraId="6B09ABFB" w14:textId="436BCA0F" w:rsidR="008356C2" w:rsidRPr="000F56E3" w:rsidRDefault="008356C2" w:rsidP="00BF6A0F">
      <w:pPr>
        <w:pStyle w:val="a1"/>
      </w:pPr>
      <w:proofErr w:type="spellStart"/>
      <w:r w:rsidRPr="000F56E3">
        <w:t>zbd_zone_operation</w:t>
      </w:r>
      <w:proofErr w:type="spellEnd"/>
      <w:r w:rsidRPr="000F56E3">
        <w:t xml:space="preserve">(): </w:t>
      </w:r>
      <w:r w:rsidRPr="000F56E3">
        <w:t>执行分区管理操作，如</w:t>
      </w:r>
      <w:proofErr w:type="gramStart"/>
      <w:r w:rsidRPr="000F56E3">
        <w:t>重置写</w:t>
      </w:r>
      <w:proofErr w:type="gramEnd"/>
      <w:r w:rsidRPr="000F56E3">
        <w:t>指针、显</w:t>
      </w:r>
      <w:proofErr w:type="gramStart"/>
      <w:r w:rsidRPr="000F56E3">
        <w:t>式打开</w:t>
      </w:r>
      <w:proofErr w:type="gramEnd"/>
      <w:r w:rsidRPr="000F56E3">
        <w:t>或关闭分区等。</w:t>
      </w:r>
    </w:p>
    <w:p w14:paraId="77BD968C" w14:textId="58C5ACE7" w:rsidR="00763E8A" w:rsidRPr="000F56E3" w:rsidRDefault="008356C2" w:rsidP="00BF6A0F">
      <w:pPr>
        <w:pStyle w:val="a1"/>
      </w:pPr>
      <w:proofErr w:type="spellStart"/>
      <w:r w:rsidRPr="000F56E3">
        <w:t>zbd_reset_zones</w:t>
      </w:r>
      <w:proofErr w:type="spellEnd"/>
      <w:r w:rsidRPr="000F56E3">
        <w:t xml:space="preserve">(), </w:t>
      </w:r>
      <w:proofErr w:type="spellStart"/>
      <w:r w:rsidRPr="000F56E3">
        <w:t>zbd_open_zones</w:t>
      </w:r>
      <w:proofErr w:type="spellEnd"/>
      <w:r w:rsidRPr="000F56E3">
        <w:t xml:space="preserve">(), </w:t>
      </w:r>
      <w:proofErr w:type="spellStart"/>
      <w:r w:rsidRPr="000F56E3">
        <w:t>zbd_close_zones</w:t>
      </w:r>
      <w:proofErr w:type="spellEnd"/>
      <w:r w:rsidRPr="000F56E3">
        <w:t xml:space="preserve">(), </w:t>
      </w:r>
      <w:proofErr w:type="spellStart"/>
      <w:r w:rsidRPr="000F56E3">
        <w:t>zbd_finish_zones</w:t>
      </w:r>
      <w:proofErr w:type="spellEnd"/>
      <w:r w:rsidRPr="000F56E3">
        <w:t xml:space="preserve">(): </w:t>
      </w:r>
      <w:r w:rsidRPr="000F56E3">
        <w:t>分别用于重置、显式打开、关闭和完成分区操作，以实现对分区的灵活管理。</w:t>
      </w:r>
    </w:p>
    <w:p w14:paraId="31300580" w14:textId="1D3B9B5D" w:rsidR="00763E8A" w:rsidRPr="000F56E3" w:rsidRDefault="00763E8A" w:rsidP="00D52E28">
      <w:r w:rsidRPr="000F56E3">
        <w:t>此外，</w:t>
      </w:r>
      <w:proofErr w:type="spellStart"/>
      <w:r w:rsidR="008523F9" w:rsidRPr="000F56E3">
        <w:t>libzbd</w:t>
      </w:r>
      <w:proofErr w:type="spellEnd"/>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0479EE79" w14:textId="77777777" w:rsidR="00763E8A" w:rsidRPr="000F56E3" w:rsidRDefault="00763E8A" w:rsidP="00D52E28">
      <w:r w:rsidRPr="000F56E3">
        <w:t>然而该库也有一些不足，在使用</w:t>
      </w:r>
      <w:proofErr w:type="spellStart"/>
      <w:r w:rsidRPr="000F56E3">
        <w:t>libzbd</w:t>
      </w:r>
      <w:proofErr w:type="spellEnd"/>
      <w:r w:rsidRPr="000F56E3">
        <w:t>库时，需要注意线程安全性，因为该库不维护任何打开分区块设备的内部状态，因此需要由应用程序确保对分区的操作正确进行互斥。可以通过多线程应用程序中的同步机制来实现对分区的正确操作。</w:t>
      </w:r>
    </w:p>
    <w:p w14:paraId="431BADFC" w14:textId="6EF4FBB4" w:rsidR="00AF10CD" w:rsidRPr="000F56E3" w:rsidRDefault="00763E8A" w:rsidP="00D52E28">
      <w:r w:rsidRPr="000F56E3">
        <w:t>总的来说，</w:t>
      </w:r>
      <w:proofErr w:type="spellStart"/>
      <w:r w:rsidRPr="000F56E3">
        <w:t>libzbd</w:t>
      </w:r>
      <w:proofErr w:type="spellEnd"/>
      <w:proofErr w:type="gramStart"/>
      <w:r w:rsidRPr="000F56E3">
        <w:t>库提供</w:t>
      </w:r>
      <w:proofErr w:type="gramEnd"/>
      <w:r w:rsidRPr="000F56E3">
        <w:t>了一组功能丰富的函数和数据结构，简化了对分区块设备的管理和使用，大多数适配</w:t>
      </w:r>
      <w:r w:rsidRPr="000F56E3">
        <w:t>ZNS</w:t>
      </w:r>
      <w:r w:rsidRPr="000F56E3">
        <w:t>的应用程序和文件系统都是基于该库实</w:t>
      </w:r>
      <w:r w:rsidRPr="000F56E3">
        <w:lastRenderedPageBreak/>
        <w:t>现的。</w:t>
      </w:r>
      <w:proofErr w:type="spellStart"/>
      <w:r w:rsidRPr="000F56E3">
        <w:t>libzbd</w:t>
      </w:r>
      <w:proofErr w:type="spellEnd"/>
      <w:r w:rsidRPr="000F56E3">
        <w:t>库是</w:t>
      </w:r>
      <w:proofErr w:type="gramStart"/>
      <w:r w:rsidRPr="000F56E3">
        <w:t>对标盘进行</w:t>
      </w:r>
      <w:proofErr w:type="gramEnd"/>
      <w:r w:rsidRPr="000F56E3">
        <w:t>测试工作的基础的依赖库之一。</w:t>
      </w:r>
    </w:p>
    <w:p w14:paraId="7AB7D934" w14:textId="7A24A418" w:rsidR="00B96A8B" w:rsidRPr="000F56E3" w:rsidRDefault="00B96A8B" w:rsidP="00D52E28">
      <w:pPr>
        <w:pStyle w:val="4"/>
      </w:pPr>
      <w:r w:rsidRPr="000F56E3">
        <w:t>FIO for ZNS</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6B493F3A" w:rsidR="009B7CF8" w:rsidRPr="000F56E3" w:rsidRDefault="009B7CF8" w:rsidP="00D52E28">
      <w:r w:rsidRPr="000F56E3">
        <w:t>FIO</w:t>
      </w:r>
      <w:r w:rsidRPr="000F56E3">
        <w:t>的设计注重灵活性和</w:t>
      </w:r>
      <w:proofErr w:type="gramStart"/>
      <w:r w:rsidRPr="000F56E3">
        <w:t>可</w:t>
      </w:r>
      <w:proofErr w:type="gramEnd"/>
      <w:r w:rsidRPr="000F56E3">
        <w:t>扩展性，支持多线程和</w:t>
      </w:r>
      <w:proofErr w:type="gramStart"/>
      <w:r w:rsidRPr="000F56E3">
        <w:t>多进程</w:t>
      </w:r>
      <w:proofErr w:type="gramEnd"/>
      <w:r w:rsidRPr="000F56E3">
        <w:t>运行，有效利用多核处理器的能力。它能够针对文件和</w:t>
      </w:r>
      <w:proofErr w:type="gramStart"/>
      <w:r w:rsidRPr="000F56E3">
        <w:t>块设备</w:t>
      </w:r>
      <w:proofErr w:type="gramEnd"/>
      <w:r w:rsidRPr="000F56E3">
        <w:t>执行测试，覆盖从单个存储设备到复杂存储系统的广泛场景。该工具还具备实时监控功能，可以在测试执行期间提供性能反馈，并生成详尽的日志记录，便于后续的性能分析和结果验证。</w:t>
      </w:r>
      <w:r w:rsidRPr="000F56E3">
        <w:t>FIO</w:t>
      </w:r>
      <w:r w:rsidRPr="000F56E3">
        <w:t>支持多种操作系统，包括</w:t>
      </w:r>
      <w:r w:rsidRPr="000F56E3">
        <w:t>Linux</w:t>
      </w:r>
      <w:r w:rsidRPr="000F56E3">
        <w:t>、</w:t>
      </w:r>
      <w:r w:rsidRPr="000F56E3">
        <w:t>Windows</w:t>
      </w:r>
      <w:r w:rsidRPr="000F56E3">
        <w:t>和</w:t>
      </w:r>
      <w:r w:rsidRPr="000F56E3">
        <w:t>macOS</w:t>
      </w:r>
      <w:r w:rsidRPr="000F56E3">
        <w:t>，使其成为跨平台性能测试的通用解决方案。使用</w:t>
      </w:r>
      <w:r w:rsidRPr="000F56E3">
        <w:t>FIO</w:t>
      </w:r>
      <w:r w:rsidRPr="000F56E3">
        <w:t>时，用户通过编写配置文件来定义测试参数，然后通过</w:t>
      </w:r>
      <w:r w:rsidRPr="000F56E3">
        <w:t>FIO</w:t>
      </w:r>
      <w:r w:rsidRPr="000F56E3">
        <w:t>命令行工具执行测试。</w:t>
      </w:r>
      <w:r w:rsidRPr="000F56E3">
        <w:t>FIO</w:t>
      </w:r>
      <w:r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F6A0F">
      <w:pPr>
        <w:pStyle w:val="a1"/>
        <w:numPr>
          <w:ilvl w:val="0"/>
          <w:numId w:val="14"/>
        </w:numPr>
      </w:pPr>
      <w:proofErr w:type="spellStart"/>
      <w:r w:rsidRPr="000F56E3">
        <w:t>ioengine</w:t>
      </w:r>
      <w:proofErr w:type="spellEnd"/>
      <w:r w:rsidRPr="000F56E3">
        <w:t>：指定用于数据传输的后台引擎。对于</w:t>
      </w:r>
      <w:r w:rsidRPr="000F56E3">
        <w:t>ZNS SSD</w:t>
      </w:r>
      <w:r w:rsidRPr="000F56E3">
        <w:t>，可以选择</w:t>
      </w:r>
      <w:proofErr w:type="spellStart"/>
      <w:r w:rsidRPr="000F56E3">
        <w:t>psync</w:t>
      </w:r>
      <w:proofErr w:type="spellEnd"/>
      <w:r w:rsidRPr="000F56E3">
        <w:t xml:space="preserve"> </w:t>
      </w:r>
      <w:proofErr w:type="spellStart"/>
      <w:r w:rsidRPr="000F56E3">
        <w:t>ioengine</w:t>
      </w:r>
      <w:proofErr w:type="spellEnd"/>
      <w:r w:rsidRPr="000F56E3">
        <w:t>，它支持与</w:t>
      </w:r>
      <w:r w:rsidRPr="000F56E3">
        <w:t>zone</w:t>
      </w:r>
      <w:r w:rsidRPr="000F56E3">
        <w:t>的顺序写入约束兼容的数据同步。</w:t>
      </w:r>
    </w:p>
    <w:p w14:paraId="522BC6BD" w14:textId="02C51C32" w:rsidR="009B7CF8" w:rsidRPr="000F56E3" w:rsidRDefault="009B7CF8" w:rsidP="00BF6A0F">
      <w:pPr>
        <w:pStyle w:val="a1"/>
      </w:pPr>
      <w:proofErr w:type="spellStart"/>
      <w:r w:rsidRPr="000F56E3">
        <w:t>offset_increment</w:t>
      </w:r>
      <w:proofErr w:type="spellEnd"/>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F6A0F">
      <w:pPr>
        <w:pStyle w:val="a1"/>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F6A0F">
      <w:pPr>
        <w:pStyle w:val="a1"/>
      </w:pPr>
      <w:proofErr w:type="spellStart"/>
      <w:r w:rsidRPr="000F56E3">
        <w:t>numjobs</w:t>
      </w:r>
      <w:proofErr w:type="spellEnd"/>
      <w:r w:rsidRPr="000F56E3">
        <w:t>：指定并行运行的作业数量。这个参数可以用于模拟多线程或</w:t>
      </w:r>
      <w:proofErr w:type="gramStart"/>
      <w:r w:rsidRPr="000F56E3">
        <w:t>多进程</w:t>
      </w:r>
      <w:proofErr w:type="gramEnd"/>
      <w:r w:rsidRPr="000F56E3">
        <w:t>访问</w:t>
      </w:r>
      <w:r w:rsidRPr="000F56E3">
        <w:t>ZNS SSD</w:t>
      </w:r>
      <w:r w:rsidRPr="000F56E3">
        <w:t>的场景。</w:t>
      </w:r>
    </w:p>
    <w:p w14:paraId="67EFEBDC" w14:textId="1B326259" w:rsidR="009B7CF8" w:rsidRPr="000F56E3" w:rsidRDefault="009B7CF8" w:rsidP="00BF6A0F">
      <w:pPr>
        <w:pStyle w:val="a1"/>
      </w:pPr>
      <w:proofErr w:type="spellStart"/>
      <w:r w:rsidRPr="000F56E3">
        <w:t>job_max_open_zones</w:t>
      </w:r>
      <w:proofErr w:type="spellEnd"/>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w:t>
      </w:r>
      <w:r w:rsidRPr="000F56E3">
        <w:lastRenderedPageBreak/>
        <w:t>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proofErr w:type="spellStart"/>
      <w:r w:rsidRPr="000F56E3">
        <w:t>iodepth</w:t>
      </w:r>
      <w:proofErr w:type="spellEnd"/>
      <w:r w:rsidRPr="000F56E3">
        <w:t>）。</w:t>
      </w:r>
    </w:p>
    <w:p w14:paraId="6AB82F9E" w14:textId="265BDB5F" w:rsidR="009B7CF8" w:rsidRPr="000F56E3" w:rsidRDefault="009B7CF8" w:rsidP="00D52E28">
      <w:r w:rsidRPr="000F56E3">
        <w:t>在</w:t>
      </w:r>
      <w:r w:rsidR="007063EB" w:rsidRPr="000F56E3">
        <w:t>后续的实验中，将利用</w:t>
      </w:r>
      <w:r w:rsidR="007063EB" w:rsidRPr="000F56E3">
        <w:t>FIO</w:t>
      </w:r>
      <w:r w:rsidRPr="000F56E3">
        <w:t>选择合适的</w:t>
      </w:r>
      <w:proofErr w:type="spellStart"/>
      <w:r w:rsidRPr="000F56E3">
        <w:t>ioengine</w:t>
      </w:r>
      <w:proofErr w:type="spellEnd"/>
      <w:r w:rsidRPr="000F56E3">
        <w:t>和参数</w:t>
      </w:r>
      <w:r w:rsidR="00FC21C3" w:rsidRPr="000F56E3">
        <w:t>，进行多角度详细测试，并</w:t>
      </w:r>
      <w:r w:rsidRPr="000F56E3">
        <w:t>通过分析</w:t>
      </w:r>
      <w:r w:rsidRPr="000F56E3">
        <w:t>FIO</w:t>
      </w:r>
      <w:r w:rsidRPr="000F56E3">
        <w:t>生成的详细测试</w:t>
      </w:r>
      <w:r w:rsidR="008E2ACE" w:rsidRPr="000F56E3">
        <w:t>结果，</w:t>
      </w:r>
      <w:r w:rsidRPr="000F56E3">
        <w:t>了解</w:t>
      </w:r>
      <w:r w:rsidRPr="000F56E3">
        <w:t>ZNS SSD</w:t>
      </w:r>
      <w:r w:rsidRPr="000F56E3">
        <w:t>在不同工作负载下的性能表现，包括吞吐量、延迟、</w:t>
      </w:r>
      <w:r w:rsidRPr="000F56E3">
        <w:t>IOPS</w:t>
      </w:r>
      <w:r w:rsidRPr="000F56E3">
        <w:t>等关键指标。</w:t>
      </w:r>
    </w:p>
    <w:p w14:paraId="138D0384" w14:textId="0FF2FD47" w:rsidR="000F2FD8" w:rsidRPr="000F56E3" w:rsidRDefault="00CC23D3" w:rsidP="00D52E28">
      <w:pPr>
        <w:pStyle w:val="2"/>
        <w:spacing w:before="120" w:after="120"/>
      </w:pPr>
      <w:bookmarkStart w:id="237" w:name="_Toc166421406"/>
      <w:bookmarkStart w:id="238" w:name="_Toc166872946"/>
      <w:proofErr w:type="spellStart"/>
      <w:r w:rsidRPr="000F56E3">
        <w:t>RocksDB</w:t>
      </w:r>
      <w:bookmarkEnd w:id="237"/>
      <w:bookmarkEnd w:id="238"/>
      <w:proofErr w:type="spellEnd"/>
    </w:p>
    <w:p w14:paraId="55C10305" w14:textId="6986BC8C" w:rsidR="00311419" w:rsidRPr="000F56E3" w:rsidRDefault="00311419" w:rsidP="00D52E28">
      <w:r w:rsidRPr="000F56E3">
        <w:t>本小节介绍</w:t>
      </w:r>
      <w:proofErr w:type="spellStart"/>
      <w:r w:rsidRPr="000F56E3">
        <w:t>RocksDB</w:t>
      </w:r>
      <w:proofErr w:type="spellEnd"/>
      <w:r w:rsidRPr="000F56E3">
        <w:t>的基本架构，读写流程，以及已有的对</w:t>
      </w:r>
      <w:r w:rsidRPr="000F56E3">
        <w:t>ZNS</w:t>
      </w:r>
      <w:r w:rsidRPr="000F56E3">
        <w:t>的适配工作</w:t>
      </w:r>
      <w:r w:rsidRPr="000F56E3">
        <w:t>——</w:t>
      </w:r>
      <w:proofErr w:type="spellStart"/>
      <w:r w:rsidRPr="000F56E3">
        <w:t>ZenFS</w:t>
      </w:r>
      <w:proofErr w:type="spellEnd"/>
      <w:r w:rsidR="007A2CBD" w:rsidRPr="000F56E3">
        <w:t>。</w:t>
      </w:r>
    </w:p>
    <w:p w14:paraId="70FC4720" w14:textId="4AB68652" w:rsidR="0005080C" w:rsidRPr="000F56E3" w:rsidRDefault="00713F17" w:rsidP="00D52E28">
      <w:pPr>
        <w:pStyle w:val="3"/>
      </w:pPr>
      <w:proofErr w:type="spellStart"/>
      <w:r w:rsidRPr="000F56E3">
        <w:t>RocksDB</w:t>
      </w:r>
      <w:proofErr w:type="spellEnd"/>
      <w:r w:rsidRPr="000F56E3">
        <w:t>简介</w:t>
      </w:r>
    </w:p>
    <w:p w14:paraId="457C2E03" w14:textId="3FF77E07" w:rsidR="00DE267B" w:rsidRPr="000F56E3" w:rsidRDefault="00DE267B" w:rsidP="00D52E28">
      <w:proofErr w:type="spellStart"/>
      <w:r w:rsidRPr="000F56E3">
        <w:t>RocksDB</w:t>
      </w:r>
      <w:proofErr w:type="spellEnd"/>
      <w:r w:rsidRPr="000F56E3">
        <w:t xml:space="preserve"> </w:t>
      </w:r>
      <w:r w:rsidRPr="000F56E3">
        <w:t>是一个高性能的</w:t>
      </w:r>
      <w:proofErr w:type="gramStart"/>
      <w:r w:rsidRPr="000F56E3">
        <w:t>持久化键值</w:t>
      </w:r>
      <w:proofErr w:type="gramEnd"/>
      <w:r w:rsidRPr="000F56E3">
        <w:t>存储引擎，由</w:t>
      </w:r>
      <w:r w:rsidRPr="000F56E3">
        <w:t xml:space="preserve"> Facebook </w:t>
      </w:r>
      <w:r w:rsidRPr="000F56E3">
        <w:t>基于</w:t>
      </w:r>
      <w:r w:rsidRPr="000F56E3">
        <w:t xml:space="preserve"> Google </w:t>
      </w:r>
      <w:r w:rsidRPr="000F56E3">
        <w:t>的</w:t>
      </w:r>
      <w:r w:rsidRPr="000F56E3">
        <w:t xml:space="preserve"> </w:t>
      </w:r>
      <w:proofErr w:type="spellStart"/>
      <w:r w:rsidRPr="000F56E3">
        <w:t>LevelDB</w:t>
      </w:r>
      <w:proofErr w:type="spellEnd"/>
      <w:r w:rsidRPr="000F56E3">
        <w:t xml:space="preserve">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875429A" w14:textId="77777777" w:rsidR="00DE267B" w:rsidRPr="000F56E3" w:rsidRDefault="00DE267B" w:rsidP="00D52E28">
      <w:proofErr w:type="spellStart"/>
      <w:r w:rsidRPr="000F56E3">
        <w:t>RocksDB</w:t>
      </w:r>
      <w:proofErr w:type="spellEnd"/>
      <w:r w:rsidRPr="000F56E3">
        <w:t xml:space="preserve"> </w:t>
      </w:r>
      <w:r w:rsidRPr="000F56E3">
        <w:t>沿用了</w:t>
      </w:r>
      <w:proofErr w:type="spellStart"/>
      <w:r w:rsidRPr="000F56E3">
        <w:t>LevelDB</w:t>
      </w:r>
      <w:proofErr w:type="spellEnd"/>
      <w:r w:rsidRPr="000F56E3">
        <w:t>的</w:t>
      </w:r>
      <w:r w:rsidRPr="000F56E3">
        <w:t xml:space="preserve"> Log-Structured Merge-Tree</w:t>
      </w:r>
      <w:r w:rsidRPr="000F56E3">
        <w:t>（</w:t>
      </w:r>
      <w:r w:rsidRPr="000F56E3">
        <w:t>LSM-Tree</w:t>
      </w:r>
      <w:r w:rsidRPr="000F56E3">
        <w:t>）结构，与</w:t>
      </w:r>
      <w:r w:rsidRPr="000F56E3">
        <w:t xml:space="preserve"> </w:t>
      </w:r>
      <w:proofErr w:type="spellStart"/>
      <w:r w:rsidRPr="000F56E3">
        <w:t>LevelDB</w:t>
      </w:r>
      <w:proofErr w:type="spellEnd"/>
      <w:r w:rsidRPr="000F56E3">
        <w:t xml:space="preserve"> </w:t>
      </w:r>
      <w:r w:rsidRPr="000F56E3">
        <w:t>相比，</w:t>
      </w:r>
      <w:proofErr w:type="spellStart"/>
      <w:r w:rsidRPr="000F56E3">
        <w:t>RocksDB</w:t>
      </w:r>
      <w:proofErr w:type="spellEnd"/>
      <w:r w:rsidRPr="000F56E3">
        <w:t xml:space="preserve"> </w:t>
      </w:r>
      <w:r w:rsidRPr="000F56E3">
        <w:t>引入了多项优化和改进，尤其是在高并发写入需求的场景下。关键改进之一是降低了写入幅度，即每次写入操作引起的额外磁盘写入量，另一个关键改进是通过优化的压缩过程，</w:t>
      </w:r>
      <w:proofErr w:type="spellStart"/>
      <w:r w:rsidRPr="000F56E3">
        <w:t>RocksDB</w:t>
      </w:r>
      <w:proofErr w:type="spellEnd"/>
      <w:r w:rsidRPr="000F56E3">
        <w:t xml:space="preserve"> </w:t>
      </w:r>
      <w:r w:rsidRPr="000F56E3">
        <w:t>有效提高了写入效率。</w:t>
      </w:r>
      <w:proofErr w:type="spellStart"/>
      <w:r w:rsidRPr="000F56E3">
        <w:t>RocksDB</w:t>
      </w:r>
      <w:proofErr w:type="spellEnd"/>
      <w:r w:rsidRPr="000F56E3">
        <w:t>在处理大规模数据时表现出色，特别适用于需要高写入吞吐量和低延迟的场景。其特点包括：</w:t>
      </w:r>
    </w:p>
    <w:p w14:paraId="349A88DE" w14:textId="4A3EFB4E" w:rsidR="00DE267B" w:rsidRPr="00F36A0A" w:rsidRDefault="00DE267B" w:rsidP="00BF6A0F">
      <w:pPr>
        <w:pStyle w:val="a1"/>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BF6A0F">
      <w:pPr>
        <w:pStyle w:val="a1"/>
      </w:pPr>
      <w:r w:rsidRPr="00F36A0A">
        <w:rPr>
          <w:rFonts w:hint="eastAsia"/>
        </w:rPr>
        <w:t>低写入幅度：通过压缩算法和数据结构设计减少磁盘写入影响。</w:t>
      </w:r>
    </w:p>
    <w:p w14:paraId="1427D497" w14:textId="77777777" w:rsidR="009C74AD" w:rsidRPr="00F36A0A" w:rsidRDefault="00DE267B" w:rsidP="00BF6A0F">
      <w:pPr>
        <w:pStyle w:val="a1"/>
      </w:pPr>
      <w:r w:rsidRPr="00F36A0A">
        <w:rPr>
          <w:rFonts w:hint="eastAsia"/>
        </w:rPr>
        <w:t>灵活的配置选项：提供丰富的配置选项以适应不同需求。</w:t>
      </w:r>
    </w:p>
    <w:p w14:paraId="5CE608CF" w14:textId="634095FC" w:rsidR="00DE267B" w:rsidRPr="00F36A0A" w:rsidRDefault="00DE267B" w:rsidP="00BF6A0F">
      <w:pPr>
        <w:pStyle w:val="a1"/>
      </w:pPr>
      <w:r w:rsidRPr="00F36A0A">
        <w:rPr>
          <w:rFonts w:hint="eastAsia"/>
        </w:rPr>
        <w:t>丰富的功能：支持事务、压缩、备份和迭代器等高级功能。</w:t>
      </w:r>
    </w:p>
    <w:p w14:paraId="77AF982A" w14:textId="3CCCF794" w:rsidR="00776B7C" w:rsidRPr="000F56E3" w:rsidRDefault="00DE267B" w:rsidP="00D52E28">
      <w:proofErr w:type="spellStart"/>
      <w:r w:rsidRPr="000F56E3">
        <w:t>RocksDB</w:t>
      </w:r>
      <w:proofErr w:type="spellEnd"/>
      <w:r w:rsidRPr="000F56E3">
        <w:t>自发布以来，被长期广泛地使用，并且保持着很高的更新优化频率。例如，在</w:t>
      </w:r>
      <w:r w:rsidRPr="000F56E3">
        <w:t xml:space="preserve"> Facebook </w:t>
      </w:r>
      <w:r w:rsidRPr="000F56E3">
        <w:t>被广泛应用于超过</w:t>
      </w:r>
      <w:r w:rsidRPr="000F56E3">
        <w:t xml:space="preserve"> 30 </w:t>
      </w:r>
      <w:proofErr w:type="gramStart"/>
      <w:r w:rsidRPr="000F56E3">
        <w:t>个</w:t>
      </w:r>
      <w:proofErr w:type="gramEnd"/>
      <w:r w:rsidRPr="000F56E3">
        <w:t>不同的应用程序，存储着数</w:t>
      </w:r>
      <w:r w:rsidRPr="000F56E3">
        <w:t xml:space="preserve"> PB </w:t>
      </w:r>
      <w:r w:rsidRPr="000F56E3">
        <w:t>的生产数据。除了作为数据库存储引擎，</w:t>
      </w:r>
      <w:proofErr w:type="spellStart"/>
      <w:r w:rsidRPr="000F56E3">
        <w:t>RocksDB</w:t>
      </w:r>
      <w:proofErr w:type="spellEnd"/>
      <w:r w:rsidRPr="000F56E3">
        <w:t xml:space="preserve"> </w:t>
      </w:r>
      <w:r w:rsidRPr="000F56E3">
        <w:t>也被用于流处理、日志</w:t>
      </w:r>
      <w:r w:rsidRPr="000F56E3">
        <w:t>/</w:t>
      </w:r>
      <w:r w:rsidRPr="000F56E3">
        <w:t>排队服务、索引服务和</w:t>
      </w:r>
      <w:r w:rsidRPr="000F56E3">
        <w:t xml:space="preserve"> SSD </w:t>
      </w:r>
      <w:r w:rsidRPr="000F56E3">
        <w:t>缓存等多种服务。其可定制性使其能够适应各种工作负载，</w:t>
      </w:r>
      <w:r w:rsidRPr="000F56E3">
        <w:lastRenderedPageBreak/>
        <w:t>用户可以根据自己的需求进行针对性调优，无论是为读性能、写性能、空间使用率，还是它们之间的平衡点。综上所述，</w:t>
      </w:r>
      <w:proofErr w:type="spellStart"/>
      <w:r w:rsidRPr="000F56E3">
        <w:t>RocksDB</w:t>
      </w:r>
      <w:proofErr w:type="spellEnd"/>
      <w:r w:rsidRPr="000F56E3">
        <w:t xml:space="preserve"> </w:t>
      </w:r>
      <w:r w:rsidRPr="000F56E3">
        <w:t>以其高性能的写入、低写入幅度、灵活的配置选项和丰富的功能而成为多种应用场景的首选存储引擎之一。</w:t>
      </w:r>
    </w:p>
    <w:p w14:paraId="266D88A2" w14:textId="77777777" w:rsidR="00776B7C" w:rsidRPr="000F56E3" w:rsidRDefault="00776B7C" w:rsidP="00D52E28">
      <w:pPr>
        <w:pStyle w:val="3"/>
      </w:pPr>
      <w:r w:rsidRPr="000F56E3">
        <w:t>基于固态硬盘的嵌入式存储引擎</w:t>
      </w:r>
    </w:p>
    <w:p w14:paraId="531F6E9D" w14:textId="77777777" w:rsidR="00776B7C" w:rsidRPr="000F56E3" w:rsidRDefault="00776B7C" w:rsidP="00D52E28">
      <w:r w:rsidRPr="000F56E3">
        <w:t>过去十年间，我们见证了基于固态硬盘的</w:t>
      </w:r>
      <w:r w:rsidRPr="000F56E3">
        <w:t>SSD</w:t>
      </w:r>
      <w:r w:rsidRPr="000F56E3">
        <w:t>在在线数据服务中的广泛应用。低延迟和高吞吐量的设备不仅挑战了软件充分利用其全部功能的能力，还改变了许多有状态服务的实现方式。</w:t>
      </w:r>
      <w:r w:rsidRPr="000F56E3">
        <w:t>SSD</w:t>
      </w:r>
      <w:r w:rsidRPr="000F56E3">
        <w:t>为读</w:t>
      </w:r>
      <w:r w:rsidRPr="000F56E3">
        <w:t>/</w:t>
      </w:r>
      <w:r w:rsidRPr="000F56E3">
        <w:t>写操作提供了每秒数十万次的</w:t>
      </w:r>
      <w:r w:rsidRPr="000F56E3">
        <w:t>IOPS</w:t>
      </w:r>
      <w:r w:rsidRPr="000F56E3">
        <w:t>，这是传统磁盘的数千倍，同时支持数百</w:t>
      </w:r>
      <w:r w:rsidRPr="000F56E3">
        <w:t>MB/s</w:t>
      </w:r>
      <w:r w:rsidRPr="000F56E3">
        <w:t>的带宽。然而，由于编程</w:t>
      </w:r>
      <w:r w:rsidRPr="000F56E3">
        <w:t>/</w:t>
      </w:r>
      <w:r w:rsidRPr="000F56E3">
        <w:t>擦除周期的限制，高写入带宽无法持续。这些因素为重新思考存储引擎的数据结构提供了机会。</w:t>
      </w:r>
    </w:p>
    <w:p w14:paraId="77E36CFA" w14:textId="77777777" w:rsidR="00776B7C" w:rsidRPr="000F56E3" w:rsidRDefault="00776B7C" w:rsidP="00D52E28">
      <w:r w:rsidRPr="000F56E3">
        <w:t>SSD</w:t>
      </w:r>
      <w:r w:rsidRPr="000F56E3">
        <w:t>的高性能在许多情况下将性能瓶颈从设备</w:t>
      </w:r>
      <w:r w:rsidRPr="000F56E3">
        <w:t>I/O</w:t>
      </w:r>
      <w:r w:rsidRPr="000F56E3">
        <w:t>转移到了网络，无论是在延迟还是吞吐量上。对于应用程序来说，更倾向于设计其架构以将数据存储在本地</w:t>
      </w:r>
      <w:r w:rsidRPr="000F56E3">
        <w:t>SSD</w:t>
      </w:r>
      <w:r w:rsidRPr="000F56E3">
        <w:t>上，而不是使用远程数据存储服务。这增加了对嵌入在应用程序中的键值存储引擎的需求。</w:t>
      </w:r>
    </w:p>
    <w:p w14:paraId="6AD89AE5" w14:textId="77777777" w:rsidR="00776B7C" w:rsidRPr="000F56E3" w:rsidRDefault="00776B7C" w:rsidP="00D52E28">
      <w:r w:rsidRPr="000F56E3">
        <w:t>具体地，</w:t>
      </w:r>
      <w:proofErr w:type="spellStart"/>
      <w:r w:rsidRPr="000F56E3">
        <w:t>RocksDB</w:t>
      </w:r>
      <w:proofErr w:type="spellEnd"/>
      <w:r w:rsidRPr="000F56E3">
        <w:t xml:space="preserve">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2BB2893" w14:textId="77777777" w:rsidR="00776B7C" w:rsidRPr="000F56E3" w:rsidRDefault="00776B7C" w:rsidP="00D52E28">
      <w:r w:rsidRPr="000F56E3">
        <w:t>另一方面，</w:t>
      </w:r>
      <w:proofErr w:type="spellStart"/>
      <w:r w:rsidRPr="000F56E3">
        <w:t>RocksDB</w:t>
      </w:r>
      <w:proofErr w:type="spellEnd"/>
      <w:r w:rsidRPr="000F56E3">
        <w:t xml:space="preserve"> </w:t>
      </w:r>
      <w:r w:rsidRPr="000F56E3">
        <w:t>是高度可定制的，因此它作为一个核心</w:t>
      </w:r>
      <w:r w:rsidRPr="000F56E3">
        <w:t xml:space="preserve"> KV </w:t>
      </w:r>
      <w:r w:rsidRPr="000F56E3">
        <w:t>存储引擎能适应各种工作负载，用户可以根据自己的需要对它进行针对性调优，如为读性能优化，为写性能优化，为空间使用率优化，或它们之间的某个平衡点。正是因为如此灵活的可配置性，</w:t>
      </w:r>
      <w:proofErr w:type="spellStart"/>
      <w:r w:rsidRPr="000F56E3">
        <w:t>RocksDB</w:t>
      </w:r>
      <w:proofErr w:type="spellEnd"/>
      <w:r w:rsidRPr="000F56E3">
        <w:t xml:space="preserve"> </w:t>
      </w:r>
      <w:r w:rsidRPr="000F56E3">
        <w:t>可以作为很多不同数据库的存储引擎使用，如</w:t>
      </w:r>
      <w:r w:rsidRPr="000F56E3">
        <w:t xml:space="preserve"> MySQL</w:t>
      </w:r>
      <w:r w:rsidRPr="000F56E3">
        <w:t>，</w:t>
      </w:r>
      <w:proofErr w:type="spellStart"/>
      <w:r w:rsidRPr="000F56E3">
        <w:t>CockroachDB</w:t>
      </w:r>
      <w:proofErr w:type="spellEnd"/>
      <w:r w:rsidRPr="000F56E3">
        <w:t>，</w:t>
      </w:r>
      <w:r w:rsidRPr="000F56E3">
        <w:t>MongoDB</w:t>
      </w:r>
      <w:r w:rsidRPr="000F56E3">
        <w:t>，</w:t>
      </w:r>
      <w:proofErr w:type="spellStart"/>
      <w:r w:rsidRPr="000F56E3">
        <w:t>TiDB</w:t>
      </w:r>
      <w:proofErr w:type="spellEnd"/>
      <w:r w:rsidRPr="000F56E3">
        <w:t xml:space="preserve"> </w:t>
      </w:r>
      <w:r w:rsidRPr="000F56E3">
        <w:t>等，也可以满足流式计算（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D52E28">
      <w:pPr>
        <w:pStyle w:val="3"/>
      </w:pPr>
      <w:proofErr w:type="spellStart"/>
      <w:r w:rsidRPr="000F56E3">
        <w:lastRenderedPageBreak/>
        <w:t>RocksDB</w:t>
      </w:r>
      <w:proofErr w:type="spellEnd"/>
      <w:r w:rsidRPr="000F56E3">
        <w:t>的架构</w:t>
      </w:r>
    </w:p>
    <w:p w14:paraId="54E8E2F5" w14:textId="47F966EA" w:rsidR="00462E18" w:rsidRPr="000F56E3" w:rsidRDefault="00B1772F" w:rsidP="00D52E28">
      <w:pPr>
        <w:rPr>
          <w:noProof/>
        </w:rPr>
      </w:pPr>
      <w:r w:rsidRPr="000F56E3">
        <w:t>本小节</w:t>
      </w:r>
      <w:r w:rsidR="00776B7C" w:rsidRPr="000F56E3">
        <w:t>按照读写流程来剖析</w:t>
      </w:r>
      <w:proofErr w:type="spellStart"/>
      <w:r w:rsidR="00776B7C" w:rsidRPr="000F56E3">
        <w:t>RocksDB</w:t>
      </w:r>
      <w:proofErr w:type="spellEnd"/>
      <w:r w:rsidR="00776B7C" w:rsidRPr="000F56E3">
        <w:t>的架构，这有助于后续解释</w:t>
      </w:r>
      <w:r w:rsidR="00776B7C" w:rsidRPr="000F56E3">
        <w:t>ZNS</w:t>
      </w:r>
      <w:r w:rsidR="00776B7C" w:rsidRPr="000F56E3">
        <w:t>在</w:t>
      </w:r>
      <w:r w:rsidR="006E28FF" w:rsidRPr="000F56E3">
        <w:t>LSM-Tree</w:t>
      </w:r>
      <w:r w:rsidR="006E28FF" w:rsidRPr="000F56E3">
        <w:t>存储和引擎的</w:t>
      </w:r>
      <w:r w:rsidR="00DD3F01" w:rsidRPr="000F56E3">
        <w:t>写入</w:t>
      </w:r>
      <w:r w:rsidR="00776B7C" w:rsidRPr="000F56E3">
        <w:t>流程中发挥的重要作用。</w:t>
      </w:r>
    </w:p>
    <w:p w14:paraId="1A49B5E0" w14:textId="7E6147BC" w:rsidR="00776B7C" w:rsidRPr="000F56E3" w:rsidRDefault="00776B7C" w:rsidP="00D52E28">
      <w:pPr>
        <w:pStyle w:val="4"/>
      </w:pPr>
      <w:r w:rsidRPr="000F56E3">
        <w:t>写入流程</w:t>
      </w:r>
    </w:p>
    <w:p w14:paraId="177B24A5" w14:textId="3E28144B" w:rsidR="00FC2D32" w:rsidRDefault="00776B7C" w:rsidP="00D52E28">
      <w:pPr>
        <w:rPr>
          <w:noProof/>
        </w:rPr>
      </w:pPr>
      <w:r w:rsidRPr="000F56E3">
        <w:t>数据写入过程</w:t>
      </w:r>
      <w:r w:rsidR="00713F73" w:rsidRPr="000F56E3">
        <w:t>如图</w:t>
      </w:r>
      <w:r w:rsidR="00713F73" w:rsidRPr="000F56E3">
        <w:t>3</w:t>
      </w:r>
      <w:r w:rsidR="00811A7B" w:rsidRPr="000F56E3">
        <w:t>-1</w:t>
      </w:r>
      <w:r w:rsidR="00713F73" w:rsidRPr="000F56E3">
        <w:t>所示，</w:t>
      </w:r>
      <w:r w:rsidRPr="000F56E3">
        <w:t>首先将数据添加到内存中的</w:t>
      </w:r>
      <w:proofErr w:type="spellStart"/>
      <w:r w:rsidRPr="000F56E3">
        <w:t>MemTable</w:t>
      </w:r>
      <w:proofErr w:type="spellEnd"/>
      <w:r w:rsidRPr="000F56E3">
        <w:t>，同时为了数据恢复，所有更新也会记录到磁盘上的预写式日志（</w:t>
      </w:r>
      <w:r w:rsidRPr="000F56E3">
        <w:t>WAL</w:t>
      </w:r>
      <w:r w:rsidRPr="000F56E3">
        <w:t>）。</w:t>
      </w:r>
      <w:proofErr w:type="spellStart"/>
      <w:r w:rsidRPr="000F56E3">
        <w:t>MemTable</w:t>
      </w:r>
      <w:proofErr w:type="spellEnd"/>
      <w:r w:rsidRPr="000F56E3">
        <w:t>通常由跳表（</w:t>
      </w:r>
      <w:proofErr w:type="spellStart"/>
      <w:r w:rsidRPr="000F56E3">
        <w:t>SkipList</w:t>
      </w:r>
      <w:proofErr w:type="spellEnd"/>
      <w:r w:rsidRPr="000F56E3">
        <w:t>）实现，跳表</w:t>
      </w:r>
      <w:r w:rsidR="00FC6834" w:rsidRPr="000F56E3">
        <w:t>在平均</w:t>
      </w:r>
      <w:r w:rsidR="00FC6834"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00FC6834" w:rsidRPr="000F56E3">
        <w:t xml:space="preserve"> </w:t>
      </w:r>
      <w:r w:rsidRPr="000F56E3">
        <w:t>的时间复杂</w:t>
      </w:r>
      <w:proofErr w:type="gramStart"/>
      <w:r w:rsidRPr="000F56E3">
        <w:t>度维护</w:t>
      </w:r>
      <w:proofErr w:type="gramEnd"/>
      <w:r w:rsidRPr="000F56E3">
        <w:t>数据的有序性，从而支持高效的插入和搜索操作。当</w:t>
      </w:r>
      <w:proofErr w:type="spellStart"/>
      <w:r w:rsidRPr="000F56E3">
        <w:t>MemTable</w:t>
      </w:r>
      <w:proofErr w:type="spellEnd"/>
      <w:r w:rsidRPr="000F56E3">
        <w:t>达到预设大小限制时，它会被标记为不可变（</w:t>
      </w:r>
      <w:r w:rsidRPr="000F56E3">
        <w:t>immutable</w:t>
      </w:r>
      <w:r w:rsidRPr="000F56E3">
        <w:t>），并从</w:t>
      </w:r>
      <w:r w:rsidRPr="000F56E3">
        <w:t xml:space="preserve"> </w:t>
      </w:r>
      <w:proofErr w:type="spellStart"/>
      <w:r w:rsidRPr="000F56E3">
        <w:t>MemTable</w:t>
      </w:r>
      <w:proofErr w:type="spellEnd"/>
      <w:r w:rsidRPr="000F56E3">
        <w:t xml:space="preserve"> </w:t>
      </w:r>
      <w:r w:rsidRPr="000F56E3">
        <w:t>的角色转换为一个准备持久化到磁盘的阶段。</w:t>
      </w:r>
      <w:proofErr w:type="spellStart"/>
      <w:r w:rsidRPr="000F56E3">
        <w:t>MemTable</w:t>
      </w:r>
      <w:proofErr w:type="spellEnd"/>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proofErr w:type="spellStart"/>
      <w:r w:rsidRPr="000F56E3">
        <w:t>SSTable</w:t>
      </w:r>
      <w:proofErr w:type="spellEnd"/>
      <w:r w:rsidRPr="000F56E3">
        <w:t>）数据文件中。此过程中，相关的</w:t>
      </w:r>
      <w:r w:rsidRPr="000F56E3">
        <w:t>WAL</w:t>
      </w:r>
      <w:r w:rsidRPr="000F56E3">
        <w:t>也会被丢弃。每个</w:t>
      </w:r>
      <w:proofErr w:type="spellStart"/>
      <w:r w:rsidRPr="000F56E3">
        <w:t>SSTable</w:t>
      </w:r>
      <w:proofErr w:type="spellEnd"/>
      <w:r w:rsidRPr="000F56E3">
        <w:t>由多个均匀大小的数据块组成，每个数据块都配有索引块，以便进行高效的二分搜索。</w:t>
      </w:r>
    </w:p>
    <w:p w14:paraId="229F5D7C" w14:textId="4CFDF672" w:rsidR="00B318C3" w:rsidRDefault="00462F14" w:rsidP="00B975BD">
      <w:pPr>
        <w:ind w:firstLine="0"/>
        <w:jc w:val="center"/>
      </w:pPr>
      <w:r>
        <w:rPr>
          <w:noProof/>
        </w:rPr>
        <w:drawing>
          <wp:inline distT="0" distB="0" distL="0" distR="0" wp14:anchorId="45E454D2" wp14:editId="21EA290C">
            <wp:extent cx="5278120" cy="3768725"/>
            <wp:effectExtent l="0" t="0" r="0" b="317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278120" cy="3768725"/>
                    </a:xfrm>
                    <a:prstGeom prst="rect">
                      <a:avLst/>
                    </a:prstGeom>
                  </pic:spPr>
                </pic:pic>
              </a:graphicData>
            </a:graphic>
          </wp:inline>
        </w:drawing>
      </w:r>
    </w:p>
    <w:p w14:paraId="45E7E816" w14:textId="77777777" w:rsidR="000848DF" w:rsidRPr="000F56E3" w:rsidRDefault="000848DF" w:rsidP="00D52E28">
      <w:pPr>
        <w:pStyle w:val="a8"/>
      </w:pPr>
      <w:r w:rsidRPr="000F56E3">
        <w:t>图</w:t>
      </w:r>
      <w:r w:rsidRPr="000F56E3">
        <w:t xml:space="preserve">3-1 </w:t>
      </w:r>
      <w:proofErr w:type="spellStart"/>
      <w:r w:rsidRPr="000F56E3">
        <w:t>RocksDB</w:t>
      </w:r>
      <w:proofErr w:type="spellEnd"/>
      <w:r w:rsidRPr="000F56E3">
        <w:t>架构与写入流程</w:t>
      </w:r>
    </w:p>
    <w:p w14:paraId="4FB938B8" w14:textId="0D91727B" w:rsidR="00776B7C" w:rsidRPr="000F56E3" w:rsidRDefault="00776B7C" w:rsidP="00D52E28">
      <w:proofErr w:type="spellStart"/>
      <w:r w:rsidRPr="000F56E3">
        <w:lastRenderedPageBreak/>
        <w:t>RocksDB</w:t>
      </w:r>
      <w:proofErr w:type="spellEnd"/>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proofErr w:type="spellStart"/>
      <w:r w:rsidR="008120D9" w:rsidRPr="000F56E3">
        <w:t>RocksDB</w:t>
      </w:r>
      <w:proofErr w:type="spellEnd"/>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proofErr w:type="spellStart"/>
      <w:r w:rsidRPr="000F56E3">
        <w:t>SSTable</w:t>
      </w:r>
      <w:proofErr w:type="spellEnd"/>
      <w:r w:rsidRPr="000F56E3">
        <w:t>。压实操作</w:t>
      </w:r>
      <w:r w:rsidR="00EF3AD1" w:rsidRPr="000F56E3">
        <w:t>会</w:t>
      </w:r>
      <w:r w:rsidRPr="000F56E3">
        <w:t>移除冗余数据，如已删除或被覆盖的键值对。压实过程涉及垃圾回收</w:t>
      </w:r>
      <w:r w:rsidR="00DC699F" w:rsidRPr="000F56E3">
        <w:t>和空间释放</w:t>
      </w:r>
      <w:r w:rsidRPr="000F56E3">
        <w:t>，</w:t>
      </w:r>
      <w:proofErr w:type="spellStart"/>
      <w:r w:rsidRPr="000F56E3">
        <w:t>RockDB</w:t>
      </w:r>
      <w:proofErr w:type="spellEnd"/>
      <w:r w:rsidRPr="000F56E3">
        <w:t>在这方面做了很多改进，</w:t>
      </w:r>
      <w:r w:rsidR="001147F2" w:rsidRPr="000F56E3">
        <w:t>在</w:t>
      </w:r>
      <w:r w:rsidR="001147F2" w:rsidRPr="000F56E3">
        <w:t>3.2.4</w:t>
      </w:r>
      <w:r w:rsidR="001147F2" w:rsidRPr="000F56E3">
        <w:t>中</w:t>
      </w:r>
      <w:r w:rsidRPr="000F56E3">
        <w:t>会详细讨论。</w:t>
      </w:r>
    </w:p>
    <w:p w14:paraId="0FC1CD61" w14:textId="77777777" w:rsidR="00776B7C" w:rsidRPr="000F56E3" w:rsidRDefault="00776B7C" w:rsidP="00D52E28">
      <w:pPr>
        <w:pStyle w:val="4"/>
      </w:pPr>
      <w:r w:rsidRPr="000F56E3">
        <w:t>读取流程</w:t>
      </w:r>
    </w:p>
    <w:p w14:paraId="18F0B03F" w14:textId="3900EB77" w:rsidR="00776B7C" w:rsidRPr="000F56E3" w:rsidRDefault="00C457F0" w:rsidP="00D52E28">
      <w:r w:rsidRPr="000F56E3">
        <w:t>由于</w:t>
      </w:r>
      <w:r w:rsidRPr="000F56E3">
        <w:t>LSM-Tree</w:t>
      </w:r>
      <w:r w:rsidRPr="000F56E3">
        <w:t>的特性，</w:t>
      </w:r>
      <w:proofErr w:type="spellStart"/>
      <w:r w:rsidR="002D4A7A" w:rsidRPr="000F56E3">
        <w:t>RocksDB</w:t>
      </w:r>
      <w:proofErr w:type="spellEnd"/>
      <w:r w:rsidR="002D4A7A" w:rsidRPr="000F56E3">
        <w:t>不</w:t>
      </w:r>
      <w:r w:rsidR="00772DC0" w:rsidRPr="000F56E3">
        <w:t>会</w:t>
      </w:r>
      <w:proofErr w:type="gramStart"/>
      <w:r w:rsidR="002D4A7A" w:rsidRPr="000F56E3">
        <w:t>覆写旧</w:t>
      </w:r>
      <w:proofErr w:type="gramEnd"/>
      <w:r w:rsidR="002D4A7A" w:rsidRPr="000F56E3">
        <w:t>的数据，</w:t>
      </w:r>
      <w:r w:rsidR="00C270A6" w:rsidRPr="000F56E3">
        <w:t>需要自顶向下扫描以确定某个</w:t>
      </w:r>
      <w:proofErr w:type="gramStart"/>
      <w:r w:rsidR="00C270A6" w:rsidRPr="000F56E3">
        <w:t>键最新</w:t>
      </w:r>
      <w:proofErr w:type="gramEnd"/>
      <w:r w:rsidR="00C270A6" w:rsidRPr="000F56E3">
        <w:t>更新的值。</w:t>
      </w:r>
      <w:r w:rsidR="00DD50C2" w:rsidRPr="000F56E3">
        <w:t>因此</w:t>
      </w:r>
      <w:r w:rsidR="00776B7C" w:rsidRPr="000F56E3">
        <w:t>读取操作</w:t>
      </w:r>
      <w:r w:rsidR="004A5715" w:rsidRPr="000F56E3">
        <w:t>需要</w:t>
      </w:r>
      <w:r w:rsidR="00776B7C" w:rsidRPr="000F56E3">
        <w:t>从</w:t>
      </w:r>
      <w:proofErr w:type="spellStart"/>
      <w:r w:rsidR="00776B7C" w:rsidRPr="000F56E3">
        <w:t>MemTable</w:t>
      </w:r>
      <w:proofErr w:type="spellEnd"/>
      <w:r w:rsidR="00776B7C" w:rsidRPr="000F56E3">
        <w:t>开始，逐步检查每个级别的</w:t>
      </w:r>
      <w:proofErr w:type="spellStart"/>
      <w:r w:rsidR="00776B7C" w:rsidRPr="000F56E3">
        <w:t>SSTable</w:t>
      </w:r>
      <w:proofErr w:type="spellEnd"/>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按字典序排序后单元中</w:t>
      </w:r>
      <w:r w:rsidR="00776B7C" w:rsidRPr="000F56E3">
        <w:t>，</w:t>
      </w:r>
      <w:proofErr w:type="spellStart"/>
      <w:r w:rsidR="00776B7C" w:rsidRPr="000F56E3">
        <w:t>RocksDB</w:t>
      </w:r>
      <w:proofErr w:type="spellEnd"/>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proofErr w:type="spellStart"/>
      <w:r w:rsidR="00776B7C" w:rsidRPr="000F56E3">
        <w:t>RocksDB</w:t>
      </w:r>
      <w:proofErr w:type="spellEnd"/>
      <w:r w:rsidR="00776B7C" w:rsidRPr="000F56E3">
        <w:t>使用布隆过滤器来排除那些不必要搜索的</w:t>
      </w:r>
      <w:proofErr w:type="spellStart"/>
      <w:r w:rsidR="00776B7C" w:rsidRPr="000F56E3">
        <w:t>SSTable</w:t>
      </w:r>
      <w:proofErr w:type="spellEnd"/>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proofErr w:type="spellStart"/>
      <w:r w:rsidR="00776B7C" w:rsidRPr="000F56E3">
        <w:t>SSTable</w:t>
      </w:r>
      <w:proofErr w:type="spellEnd"/>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5570228A" w14:textId="0B173902" w:rsidR="00776B7C" w:rsidRPr="000F56E3" w:rsidRDefault="00ED03D6" w:rsidP="00D52E28">
      <w:r w:rsidRPr="000F56E3">
        <w:t>随着写入操作的进行，</w:t>
      </w:r>
      <w:r w:rsidR="00F301E7" w:rsidRPr="000F56E3">
        <w:t>数据会逐渐积攒，</w:t>
      </w:r>
      <w:r w:rsidR="00E94AE0" w:rsidRPr="000F56E3">
        <w:t>并且</w:t>
      </w:r>
      <w:r w:rsidR="00776B7C" w:rsidRPr="000F56E3">
        <w:t>由于</w:t>
      </w:r>
      <w:r w:rsidR="00776B7C" w:rsidRPr="000F56E3">
        <w:t>LSM</w:t>
      </w:r>
      <w:r w:rsidR="00776B7C" w:rsidRPr="000F56E3">
        <w:t>树中存在多个层级的</w:t>
      </w:r>
      <w:proofErr w:type="spellStart"/>
      <w:r w:rsidR="00776B7C" w:rsidRPr="000F56E3">
        <w:t>SSTable</w:t>
      </w:r>
      <w:proofErr w:type="spellEnd"/>
      <w:r w:rsidR="00776B7C" w:rsidRPr="000F56E3">
        <w:t>文件（如</w:t>
      </w:r>
      <w:r w:rsidR="00776B7C" w:rsidRPr="000F56E3">
        <w:t>Level-0</w:t>
      </w:r>
      <w:r w:rsidR="00776B7C" w:rsidRPr="000F56E3">
        <w:t>、</w:t>
      </w:r>
      <w:r w:rsidR="00776B7C" w:rsidRPr="000F56E3">
        <w:t>Level-1</w:t>
      </w:r>
      <w:r w:rsidR="00776B7C" w:rsidRPr="000F56E3">
        <w:t>等），不同层级的</w:t>
      </w:r>
      <w:proofErr w:type="spellStart"/>
      <w:r w:rsidR="00776B7C" w:rsidRPr="000F56E3">
        <w:t>SSTable</w:t>
      </w:r>
      <w:proofErr w:type="spellEnd"/>
      <w:r w:rsidR="00776B7C" w:rsidRPr="000F56E3">
        <w:t>文件可能存在重叠的键范围</w:t>
      </w:r>
      <w:r w:rsidR="00F1275D" w:rsidRPr="000F56E3">
        <w:t>，</w:t>
      </w:r>
      <w:r w:rsidR="00DB1FC3" w:rsidRPr="000F56E3">
        <w:t>所以，</w:t>
      </w:r>
      <w:r w:rsidR="002B1523" w:rsidRPr="000F56E3">
        <w:t>会</w:t>
      </w:r>
      <w:r w:rsidR="00776B7C" w:rsidRPr="000F56E3">
        <w:t>产生大量的过时和重复的数据。为了</w:t>
      </w:r>
      <w:r w:rsidR="00DC2C27" w:rsidRPr="000F56E3">
        <w:t>释放存储空间</w:t>
      </w:r>
      <w:r w:rsidR="00776B7C" w:rsidRPr="000F56E3">
        <w:t>和提高查询效率，需要对这些</w:t>
      </w:r>
      <w:proofErr w:type="spellStart"/>
      <w:r w:rsidR="00776B7C" w:rsidRPr="000F56E3">
        <w:t>SSTable</w:t>
      </w:r>
      <w:proofErr w:type="spellEnd"/>
      <w:r w:rsidR="00776B7C" w:rsidRPr="000F56E3">
        <w:t>文件进行合并和清理，这就是</w:t>
      </w:r>
      <w:r w:rsidR="00776B7C" w:rsidRPr="000F56E3">
        <w:t>compaction</w:t>
      </w:r>
      <w:r w:rsidR="00776B7C" w:rsidRPr="000F56E3">
        <w:t>的作用。</w:t>
      </w:r>
    </w:p>
    <w:p w14:paraId="49E9E15F" w14:textId="77777777" w:rsidR="00776B7C" w:rsidRPr="000F56E3" w:rsidRDefault="00776B7C" w:rsidP="00D52E28">
      <w:r w:rsidRPr="000F56E3">
        <w:t>具体地，在</w:t>
      </w:r>
      <w:proofErr w:type="spellStart"/>
      <w:r w:rsidRPr="000F56E3">
        <w:t>RocksDB</w:t>
      </w:r>
      <w:proofErr w:type="spellEnd"/>
      <w:r w:rsidRPr="000F56E3">
        <w:t>中，</w:t>
      </w:r>
      <w:r w:rsidRPr="000F56E3">
        <w:t>compaction</w:t>
      </w:r>
      <w:r w:rsidRPr="000F56E3">
        <w:t>是指将多个</w:t>
      </w:r>
      <w:proofErr w:type="spellStart"/>
      <w:r w:rsidRPr="000F56E3">
        <w:t>SSTable</w:t>
      </w:r>
      <w:proofErr w:type="spellEnd"/>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F6A0F">
      <w:pPr>
        <w:pStyle w:val="a1"/>
        <w:numPr>
          <w:ilvl w:val="0"/>
          <w:numId w:val="23"/>
        </w:numPr>
      </w:pPr>
      <w:r w:rsidRPr="00D258E0">
        <w:t>选择合并的</w:t>
      </w:r>
      <w:proofErr w:type="spellStart"/>
      <w:r w:rsidRPr="00D258E0">
        <w:t>SSTable</w:t>
      </w:r>
      <w:proofErr w:type="spellEnd"/>
      <w:r w:rsidRPr="00D258E0">
        <w:t>文件：根据预设的合并策略和条件，选择需要合并的</w:t>
      </w:r>
      <w:proofErr w:type="spellStart"/>
      <w:r w:rsidRPr="00D258E0">
        <w:t>SSTable</w:t>
      </w:r>
      <w:proofErr w:type="spellEnd"/>
      <w:r w:rsidRPr="00D258E0">
        <w:t>文件。通常是选择相邻层级的</w:t>
      </w:r>
      <w:proofErr w:type="spellStart"/>
      <w:r w:rsidRPr="00D258E0">
        <w:t>SSTable</w:t>
      </w:r>
      <w:proofErr w:type="spellEnd"/>
      <w:r w:rsidRPr="00D258E0">
        <w:t>文件进行合并。</w:t>
      </w:r>
    </w:p>
    <w:p w14:paraId="09B798E5" w14:textId="77777777" w:rsidR="006E4800" w:rsidRPr="00D258E0" w:rsidRDefault="00776B7C" w:rsidP="00BF6A0F">
      <w:pPr>
        <w:pStyle w:val="a1"/>
      </w:pPr>
      <w:r w:rsidRPr="00D258E0">
        <w:t>合并数据：将选定的</w:t>
      </w:r>
      <w:proofErr w:type="spellStart"/>
      <w:r w:rsidRPr="00D258E0">
        <w:t>SSTable</w:t>
      </w:r>
      <w:proofErr w:type="spellEnd"/>
      <w:r w:rsidRPr="00D258E0">
        <w:t>文件中的数据合并为一个新的</w:t>
      </w:r>
      <w:proofErr w:type="spellStart"/>
      <w:r w:rsidRPr="00D258E0">
        <w:t>SSTable</w:t>
      </w:r>
      <w:proofErr w:type="spellEnd"/>
      <w:r w:rsidRPr="00D258E0">
        <w:t>文件。在合并过程中，会删除重复的键，并根据需要执行数据压缩。</w:t>
      </w:r>
    </w:p>
    <w:p w14:paraId="63500155" w14:textId="77777777" w:rsidR="003102E4" w:rsidRPr="00D258E0" w:rsidRDefault="00776B7C" w:rsidP="00BF6A0F">
      <w:pPr>
        <w:pStyle w:val="a1"/>
      </w:pPr>
      <w:r w:rsidRPr="00D258E0">
        <w:t>重新组织数据：重新组织合并后的</w:t>
      </w:r>
      <w:proofErr w:type="spellStart"/>
      <w:r w:rsidRPr="00D258E0">
        <w:t>SSTable</w:t>
      </w:r>
      <w:proofErr w:type="spellEnd"/>
      <w:r w:rsidRPr="00D258E0">
        <w:t>文件，以便提高读取性能。</w:t>
      </w:r>
      <w:r w:rsidRPr="00D258E0">
        <w:lastRenderedPageBreak/>
        <w:t>通常会对数据进行排序和分块，以便进行更高效的查询。</w:t>
      </w:r>
    </w:p>
    <w:p w14:paraId="70CA3F07" w14:textId="2998BB23" w:rsidR="00776B7C" w:rsidRPr="00D258E0" w:rsidRDefault="00776B7C" w:rsidP="00BF6A0F">
      <w:pPr>
        <w:pStyle w:val="a1"/>
      </w:pPr>
      <w:r w:rsidRPr="00D258E0">
        <w:t>清理过时数据：删除已合并的</w:t>
      </w:r>
      <w:proofErr w:type="spellStart"/>
      <w:r w:rsidRPr="00D258E0">
        <w:t>SSTable</w:t>
      </w:r>
      <w:proofErr w:type="spellEnd"/>
      <w:r w:rsidRPr="00D258E0">
        <w:t>文件以及其中包含的过时数据，释放磁盘空间。</w:t>
      </w:r>
    </w:p>
    <w:p w14:paraId="19E0ED46" w14:textId="77777777" w:rsidR="00776B7C" w:rsidRPr="000F56E3" w:rsidRDefault="00776B7C" w:rsidP="00D52E28">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proofErr w:type="spellStart"/>
      <w:r w:rsidRPr="000F56E3">
        <w:t>RocksDB</w:t>
      </w:r>
      <w:proofErr w:type="spellEnd"/>
      <w:r w:rsidRPr="000F56E3">
        <w:t>对压缩过程做了很多优化。</w:t>
      </w:r>
      <w:proofErr w:type="spellStart"/>
      <w:r w:rsidRPr="000F56E3">
        <w:t>RocksDB</w:t>
      </w:r>
      <w:proofErr w:type="spellEnd"/>
      <w:r w:rsidRPr="000F56E3">
        <w:t>在</w:t>
      </w:r>
      <w:r w:rsidRPr="000F56E3">
        <w:t>compaction</w:t>
      </w:r>
      <w:r w:rsidRPr="000F56E3">
        <w:t>方面的改进相比</w:t>
      </w:r>
      <w:proofErr w:type="spellStart"/>
      <w:r w:rsidRPr="000F56E3">
        <w:t>LevelDB</w:t>
      </w:r>
      <w:proofErr w:type="spellEnd"/>
      <w:r w:rsidRPr="000F56E3">
        <w:t>主要体现在以下几个方面：</w:t>
      </w:r>
    </w:p>
    <w:p w14:paraId="64FB6879" w14:textId="57632135" w:rsidR="00776B7C" w:rsidRPr="000F56E3" w:rsidRDefault="00776B7C" w:rsidP="00BF6A0F">
      <w:pPr>
        <w:pStyle w:val="a1"/>
        <w:numPr>
          <w:ilvl w:val="0"/>
          <w:numId w:val="24"/>
        </w:numPr>
      </w:pPr>
      <w:r w:rsidRPr="000F56E3">
        <w:t>并行化</w:t>
      </w:r>
      <w:r w:rsidR="00005EE4" w:rsidRPr="000F56E3">
        <w:t>多线程</w:t>
      </w:r>
      <w:r w:rsidRPr="000F56E3">
        <w:t>压缩任务：</w:t>
      </w:r>
      <w:proofErr w:type="spellStart"/>
      <w:r w:rsidRPr="00D258E0">
        <w:t>RocksDB</w:t>
      </w:r>
      <w:proofErr w:type="spellEnd"/>
      <w:r w:rsidRPr="000F56E3">
        <w:t>引入了并行化压缩任务的技术，使得多个压缩任务可以同时进行，充分利用多核</w:t>
      </w:r>
      <w:r w:rsidRPr="000F56E3">
        <w:t>CPU</w:t>
      </w:r>
      <w:r w:rsidRPr="000F56E3">
        <w:t>资源，提高了压缩效率。相比之下，</w:t>
      </w:r>
      <w:proofErr w:type="spellStart"/>
      <w:r w:rsidRPr="00D258E0">
        <w:t>LevelDB</w:t>
      </w:r>
      <w:proofErr w:type="spellEnd"/>
      <w:r w:rsidRPr="000F56E3">
        <w:t>的压缩任务是串行执行的，一次只能处理一个任务，导致压缩过程耗时较长。</w:t>
      </w:r>
    </w:p>
    <w:p w14:paraId="22438527" w14:textId="678AD38E" w:rsidR="00A160E8" w:rsidRPr="000F56E3" w:rsidRDefault="00776B7C" w:rsidP="00BF6A0F">
      <w:pPr>
        <w:pStyle w:val="a1"/>
      </w:pPr>
      <w:r w:rsidRPr="000F56E3">
        <w:t>批处理压缩数据：</w:t>
      </w:r>
      <w:proofErr w:type="spellStart"/>
      <w:r w:rsidRPr="00D258E0">
        <w:t>RocksDB</w:t>
      </w:r>
      <w:proofErr w:type="spellEnd"/>
      <w:r w:rsidRPr="000F56E3">
        <w:t>采用了批处理压缩数据的策略，通过批量读写文件，这种方式</w:t>
      </w:r>
      <w:r w:rsidR="00C64F7F" w:rsidRPr="000F56E3">
        <w:t>相较于</w:t>
      </w:r>
      <w:proofErr w:type="spellStart"/>
      <w:r w:rsidR="00C64F7F" w:rsidRPr="000F56E3">
        <w:t>LevelDB</w:t>
      </w:r>
      <w:proofErr w:type="spellEnd"/>
      <w:r w:rsidR="00C64F7F" w:rsidRPr="000F56E3">
        <w:t>在压缩过程中采用的是逐个处理每个数据块的方式，</w:t>
      </w:r>
      <w:r w:rsidR="00E21356" w:rsidRPr="000F56E3">
        <w:t>大大</w:t>
      </w:r>
      <w:r w:rsidRPr="000F56E3">
        <w:t>减少了磁盘访问次数。</w:t>
      </w:r>
      <w:r w:rsidR="004C3120" w:rsidRPr="000F56E3">
        <w:t>实现了高效的</w:t>
      </w:r>
      <w:r w:rsidR="004C3120" w:rsidRPr="000F56E3">
        <w:t>I/O</w:t>
      </w:r>
      <w:r w:rsidR="004C3120" w:rsidRPr="000F56E3">
        <w:t>操作。</w:t>
      </w:r>
      <w:r w:rsidR="00B27FE6" w:rsidRPr="000F56E3">
        <w:tab/>
      </w:r>
    </w:p>
    <w:p w14:paraId="11029F6D" w14:textId="7627AA71" w:rsidR="00776B7C" w:rsidRPr="000F56E3" w:rsidRDefault="00B27FE6" w:rsidP="00BF6A0F">
      <w:pPr>
        <w:pStyle w:val="a1"/>
      </w:pPr>
      <w:r w:rsidRPr="000F56E3">
        <w:t>层级加权</w:t>
      </w:r>
      <w:r w:rsidR="00776B7C" w:rsidRPr="000F56E3">
        <w:t>的压缩目标：</w:t>
      </w:r>
      <w:proofErr w:type="spellStart"/>
      <w:r w:rsidR="00776B7C" w:rsidRPr="00D258E0">
        <w:t>RocksDB</w:t>
      </w:r>
      <w:proofErr w:type="spellEnd"/>
      <w:r w:rsidR="00776B7C" w:rsidRPr="000F56E3">
        <w:t>采用了级别化的压缩目标，即不同</w:t>
      </w:r>
      <w:r w:rsidR="00BF585A" w:rsidRPr="000F56E3">
        <w:t>层级内</w:t>
      </w:r>
      <w:r w:rsidR="00776B7C" w:rsidRPr="000F56E3">
        <w:t>的</w:t>
      </w:r>
      <w:proofErr w:type="spellStart"/>
      <w:r w:rsidR="00776B7C" w:rsidRPr="00D258E0">
        <w:t>SSTables</w:t>
      </w:r>
      <w:proofErr w:type="spellEnd"/>
      <w:r w:rsidR="00776B7C" w:rsidRPr="000F56E3">
        <w:t>具有不同的大小目标。</w:t>
      </w:r>
      <w:r w:rsidR="00F5780C" w:rsidRPr="000F56E3">
        <w:t>这样可以根据数据的声明周期访问频率，找到最优的计算</w:t>
      </w:r>
      <w:r w:rsidR="00F5780C" w:rsidRPr="000F56E3">
        <w:t>-</w:t>
      </w:r>
      <w:r w:rsidR="00F5780C" w:rsidRPr="000F56E3">
        <w:t>存储</w:t>
      </w:r>
      <w:r w:rsidR="00182862" w:rsidRPr="000F56E3">
        <w:t>开销</w:t>
      </w:r>
      <w:r w:rsidR="00F5780C" w:rsidRPr="000F56E3">
        <w:t>平衡点。</w:t>
      </w:r>
      <w:r w:rsidR="00776B7C" w:rsidRPr="000F56E3">
        <w:t>而</w:t>
      </w:r>
      <w:proofErr w:type="spellStart"/>
      <w:r w:rsidR="00776B7C" w:rsidRPr="00D258E0">
        <w:t>LevelDB</w:t>
      </w:r>
      <w:proofErr w:type="spellEnd"/>
      <w:r w:rsidR="00776B7C" w:rsidRPr="000F56E3">
        <w:t>在这方面的优化不如</w:t>
      </w:r>
      <w:proofErr w:type="spellStart"/>
      <w:r w:rsidR="00776B7C" w:rsidRPr="00D258E0">
        <w:t>RocksDB</w:t>
      </w:r>
      <w:proofErr w:type="spellEnd"/>
      <w:r w:rsidR="00776B7C" w:rsidRPr="000F56E3">
        <w:t>灵活，缺乏动态调整压缩策略的能力。</w:t>
      </w:r>
    </w:p>
    <w:p w14:paraId="2576A6E8" w14:textId="31C176CE" w:rsidR="008E7EE0" w:rsidRPr="000F56E3" w:rsidRDefault="008E7EE0" w:rsidP="00D52E28">
      <w:pPr>
        <w:pStyle w:val="3"/>
      </w:pPr>
      <w:proofErr w:type="spellStart"/>
      <w:r w:rsidRPr="000F56E3">
        <w:t>RocksDB</w:t>
      </w:r>
      <w:proofErr w:type="spellEnd"/>
      <w:r w:rsidRPr="000F56E3">
        <w:t>与</w:t>
      </w:r>
      <w:proofErr w:type="spellStart"/>
      <w:r w:rsidRPr="000F56E3">
        <w:t>LevelDB</w:t>
      </w:r>
      <w:proofErr w:type="spellEnd"/>
      <w:r w:rsidR="00787B4D" w:rsidRPr="000F56E3">
        <w:t>的区别</w:t>
      </w:r>
    </w:p>
    <w:p w14:paraId="152AE9E4" w14:textId="6DAAF9DA" w:rsidR="002873A4" w:rsidRPr="000F56E3" w:rsidRDefault="00D363C1" w:rsidP="00D52E28">
      <w:r w:rsidRPr="000F56E3">
        <w:t>除了压缩以外，</w:t>
      </w:r>
      <w:proofErr w:type="spellStart"/>
      <w:r w:rsidR="00AC69E3" w:rsidRPr="000F56E3">
        <w:t>RocksDB</w:t>
      </w:r>
      <w:proofErr w:type="spellEnd"/>
      <w:r w:rsidR="002873A4" w:rsidRPr="000F56E3">
        <w:t>基于</w:t>
      </w:r>
      <w:r w:rsidR="002873A4" w:rsidRPr="000F56E3">
        <w:t xml:space="preserve"> </w:t>
      </w:r>
      <w:proofErr w:type="spellStart"/>
      <w:r w:rsidR="002873A4" w:rsidRPr="000F56E3">
        <w:t>LevelDB</w:t>
      </w:r>
      <w:proofErr w:type="spellEnd"/>
      <w:r w:rsidR="002873A4" w:rsidRPr="000F56E3">
        <w:t xml:space="preserve"> </w:t>
      </w:r>
      <w:r w:rsidR="002873A4" w:rsidRPr="000F56E3">
        <w:t>并对其进行了多项改进和扩展。</w:t>
      </w:r>
      <w:r w:rsidR="00C85454" w:rsidRPr="000F56E3">
        <w:t>二者在架构设计上大同小异，</w:t>
      </w:r>
      <w:r w:rsidR="006E5A5B" w:rsidRPr="000F56E3">
        <w:t>但是</w:t>
      </w:r>
      <w:proofErr w:type="spellStart"/>
      <w:r w:rsidR="006E5A5B" w:rsidRPr="000F56E3">
        <w:t>LevelDB</w:t>
      </w:r>
      <w:proofErr w:type="spellEnd"/>
      <w:r w:rsidR="006E5A5B" w:rsidRPr="000F56E3">
        <w:t>是机械硬盘时代的产物，</w:t>
      </w:r>
      <w:r w:rsidR="00417613" w:rsidRPr="000F56E3">
        <w:t>而</w:t>
      </w:r>
      <w:proofErr w:type="spellStart"/>
      <w:r w:rsidR="00417613" w:rsidRPr="000F56E3">
        <w:t>RocksDB</w:t>
      </w:r>
      <w:proofErr w:type="spellEnd"/>
      <w:r w:rsidR="00417613" w:rsidRPr="000F56E3">
        <w:t>针对固态硬盘做了优化</w:t>
      </w:r>
      <w:r w:rsidR="00BD31CA" w:rsidRPr="000F56E3">
        <w:t>，并且</w:t>
      </w:r>
      <w:r w:rsidR="00C85454" w:rsidRPr="000F56E3">
        <w:t>在其他方面</w:t>
      </w:r>
      <w:r w:rsidR="00A55AF2" w:rsidRPr="000F56E3">
        <w:t>进行了完善，</w:t>
      </w:r>
      <w:r w:rsidR="00C85454" w:rsidRPr="000F56E3">
        <w:t>对其进行</w:t>
      </w:r>
      <w:r w:rsidR="008927D8" w:rsidRPr="000F56E3">
        <w:t>的</w:t>
      </w:r>
      <w:r w:rsidR="00C85454" w:rsidRPr="000F56E3">
        <w:t>多项改进和扩展</w:t>
      </w:r>
      <w:r w:rsidR="005D6DBC" w:rsidRPr="000F56E3">
        <w:t>具体</w:t>
      </w:r>
      <w:r w:rsidR="008927D8" w:rsidRPr="000F56E3">
        <w:t>包括：</w:t>
      </w:r>
    </w:p>
    <w:p w14:paraId="3DF0473E" w14:textId="0B6C95E1" w:rsidR="00F340E2" w:rsidRPr="000F56E3" w:rsidRDefault="00F340E2" w:rsidP="00D52E28">
      <w:r w:rsidRPr="000F56E3">
        <w:t>列簇（</w:t>
      </w:r>
      <w:r w:rsidRPr="000F56E3">
        <w:t>Column Family</w:t>
      </w:r>
      <w:r w:rsidRPr="000F56E3">
        <w:t>）：</w:t>
      </w:r>
      <w:proofErr w:type="spellStart"/>
      <w:r w:rsidRPr="000F56E3">
        <w:t>RocksDB</w:t>
      </w:r>
      <w:proofErr w:type="spellEnd"/>
      <w:r w:rsidRPr="000F56E3">
        <w:t xml:space="preserve"> </w:t>
      </w:r>
      <w:r w:rsidRPr="000F56E3">
        <w:t>引入</w:t>
      </w:r>
      <w:proofErr w:type="gramStart"/>
      <w:r w:rsidRPr="000F56E3">
        <w:t>了列簇的</w:t>
      </w:r>
      <w:proofErr w:type="gramEnd"/>
      <w:r w:rsidRPr="000F56E3">
        <w:t>概念，允许开发者将相关的键值对分组存储在不同</w:t>
      </w:r>
      <w:proofErr w:type="gramStart"/>
      <w:r w:rsidRPr="000F56E3">
        <w:t>的列簇中</w:t>
      </w:r>
      <w:proofErr w:type="gramEnd"/>
      <w:r w:rsidRPr="000F56E3">
        <w:t>。这使得数据的管理和访问更加灵活，同时可以对每个</w:t>
      </w:r>
      <w:proofErr w:type="gramStart"/>
      <w:r w:rsidRPr="000F56E3">
        <w:t>列簇独立</w:t>
      </w:r>
      <w:proofErr w:type="gramEnd"/>
      <w:r w:rsidRPr="000F56E3">
        <w:t>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 xml:space="preserve">Immutable </w:t>
      </w:r>
      <w:proofErr w:type="spellStart"/>
      <w:r w:rsidRPr="000F56E3">
        <w:t>Memtable</w:t>
      </w:r>
      <w:proofErr w:type="spellEnd"/>
      <w:r w:rsidRPr="000F56E3">
        <w:t>）：</w:t>
      </w:r>
      <w:proofErr w:type="spellStart"/>
      <w:r w:rsidRPr="000F56E3">
        <w:t>RocksDB</w:t>
      </w:r>
      <w:proofErr w:type="spellEnd"/>
      <w:r w:rsidRPr="000F56E3">
        <w:t xml:space="preserve"> </w:t>
      </w:r>
      <w:r w:rsidRPr="000F56E3">
        <w:t>维护多个不可变内存表，当一个内存表满了之后，它会被</w:t>
      </w:r>
      <w:r w:rsidR="00FD2115" w:rsidRPr="000F56E3">
        <w:t>存入缓冲区，在缓冲区满后</w:t>
      </w:r>
      <w:r w:rsidRPr="000F56E3">
        <w:t>写入磁盘，而</w:t>
      </w:r>
      <w:r w:rsidRPr="000F56E3">
        <w:lastRenderedPageBreak/>
        <w:t>新的写入操作则在新的内存表中进行。这种机制避免了</w:t>
      </w:r>
      <w:r w:rsidRPr="000F56E3">
        <w:t xml:space="preserve"> </w:t>
      </w:r>
      <w:proofErr w:type="spellStart"/>
      <w:r w:rsidRPr="000F56E3">
        <w:t>LevelDB</w:t>
      </w:r>
      <w:proofErr w:type="spellEnd"/>
      <w:r w:rsidRPr="000F56E3">
        <w:t xml:space="preserve"> </w:t>
      </w:r>
      <w:r w:rsidRPr="000F56E3">
        <w:t>中可能出现的写停顿问题。</w:t>
      </w:r>
    </w:p>
    <w:p w14:paraId="42528617" w14:textId="77777777" w:rsidR="00F340E2" w:rsidRPr="000F56E3" w:rsidRDefault="00F340E2" w:rsidP="00D52E28">
      <w:r w:rsidRPr="000F56E3">
        <w:t>TTL</w:t>
      </w:r>
      <w:r w:rsidRPr="000F56E3">
        <w:t>（</w:t>
      </w:r>
      <w:r w:rsidRPr="000F56E3">
        <w:t>Time-to-Live</w:t>
      </w:r>
      <w:r w:rsidRPr="000F56E3">
        <w:t>）机制：</w:t>
      </w:r>
      <w:proofErr w:type="spellStart"/>
      <w:r w:rsidRPr="000F56E3">
        <w:t>RocksDB</w:t>
      </w:r>
      <w:proofErr w:type="spellEnd"/>
      <w:r w:rsidRPr="000F56E3">
        <w:t xml:space="preserve"> </w:t>
      </w:r>
      <w:r w:rsidRPr="000F56E3">
        <w:t>提供了数据过期机制，允许开发</w:t>
      </w:r>
      <w:proofErr w:type="gramStart"/>
      <w:r w:rsidRPr="000F56E3">
        <w:t>者为键值</w:t>
      </w:r>
      <w:proofErr w:type="gramEnd"/>
      <w:r w:rsidRPr="000F56E3">
        <w:t>对设置生存时间，过期的数据将被自动清理。</w:t>
      </w:r>
    </w:p>
    <w:p w14:paraId="5340B603" w14:textId="77777777" w:rsidR="00F340E2" w:rsidRPr="000F56E3" w:rsidRDefault="00F340E2" w:rsidP="00D52E28">
      <w:r w:rsidRPr="000F56E3">
        <w:t>分离的线程池：</w:t>
      </w:r>
      <w:proofErr w:type="spellStart"/>
      <w:r w:rsidRPr="000F56E3">
        <w:t>RocksDB</w:t>
      </w:r>
      <w:proofErr w:type="spellEnd"/>
      <w:r w:rsidRPr="000F56E3">
        <w:t xml:space="preserve">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5DD6406D" w:rsidR="00F340E2" w:rsidRPr="000F56E3" w:rsidRDefault="00F340E2" w:rsidP="00D52E28">
      <w:r w:rsidRPr="000F56E3">
        <w:t>Write-Ahead Log</w:t>
      </w:r>
      <w:r w:rsidRPr="000F56E3">
        <w:t>（</w:t>
      </w:r>
      <w:r w:rsidRPr="000F56E3">
        <w:t>WAL</w:t>
      </w:r>
      <w:r w:rsidRPr="000F56E3">
        <w:t>）管理：</w:t>
      </w:r>
      <w:r w:rsidR="00387B43" w:rsidRPr="000F56E3">
        <w:t xml:space="preserve">WAL </w:t>
      </w:r>
      <w:r w:rsidR="00387B43" w:rsidRPr="000F56E3">
        <w:t>用于确保数据的持久性。</w:t>
      </w:r>
      <w:proofErr w:type="spellStart"/>
      <w:r w:rsidRPr="000F56E3">
        <w:t>RocksDB</w:t>
      </w:r>
      <w:proofErr w:type="spellEnd"/>
      <w:r w:rsidRPr="000F56E3">
        <w:t xml:space="preserve"> </w:t>
      </w:r>
      <w:r w:rsidRPr="000F56E3">
        <w:t>改进了</w:t>
      </w:r>
      <w:r w:rsidRPr="000F56E3">
        <w:t xml:space="preserve"> WAL </w:t>
      </w:r>
      <w:r w:rsidRPr="000F56E3">
        <w:t>的管理机制，</w:t>
      </w:r>
      <w:proofErr w:type="spellStart"/>
      <w:r w:rsidRPr="000F56E3">
        <w:t>RocksDB</w:t>
      </w:r>
      <w:proofErr w:type="spellEnd"/>
      <w:r w:rsidRPr="000F56E3">
        <w:t xml:space="preserve">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proofErr w:type="spellStart"/>
      <w:r w:rsidRPr="000F56E3">
        <w:t>RocksDB</w:t>
      </w:r>
      <w:proofErr w:type="spellEnd"/>
      <w:r w:rsidRPr="000F56E3">
        <w:t xml:space="preserve">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proofErr w:type="spellStart"/>
      <w:r w:rsidRPr="000F56E3">
        <w:t>Zlib</w:t>
      </w:r>
      <w:proofErr w:type="spellEnd"/>
      <w:r w:rsidRPr="000F56E3">
        <w:t xml:space="preserve">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proofErr w:type="spellStart"/>
      <w:r w:rsidRPr="000F56E3">
        <w:t>RocksDB</w:t>
      </w:r>
      <w:proofErr w:type="spellEnd"/>
      <w:r w:rsidRPr="000F56E3">
        <w:t xml:space="preserve"> </w:t>
      </w:r>
      <w:r w:rsidRPr="000F56E3">
        <w:t>允许开发者使用自定义的压缩库和表格式，提供了更高的灵活性。</w:t>
      </w:r>
    </w:p>
    <w:p w14:paraId="147A7E7C" w14:textId="77777777" w:rsidR="00F340E2" w:rsidRPr="000F56E3" w:rsidRDefault="00F340E2" w:rsidP="00D52E28">
      <w:r w:rsidRPr="000F56E3">
        <w:t>支持二进制和压缩的索引：</w:t>
      </w:r>
      <w:proofErr w:type="spellStart"/>
      <w:r w:rsidRPr="000F56E3">
        <w:t>RocksDB</w:t>
      </w:r>
      <w:proofErr w:type="spellEnd"/>
      <w:r w:rsidRPr="000F56E3">
        <w:t xml:space="preserve">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proofErr w:type="spellStart"/>
      <w:r w:rsidRPr="000F56E3">
        <w:t>RocksDB</w:t>
      </w:r>
      <w:proofErr w:type="spellEnd"/>
      <w:r w:rsidRPr="000F56E3">
        <w:t xml:space="preserve">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proofErr w:type="spellStart"/>
      <w:r w:rsidRPr="000F56E3">
        <w:t>RocksDB</w:t>
      </w:r>
      <w:proofErr w:type="spellEnd"/>
      <w:r w:rsidRPr="000F56E3">
        <w:t xml:space="preserve">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proofErr w:type="spellStart"/>
      <w:r w:rsidRPr="000F56E3">
        <w:t>RocksDB</w:t>
      </w:r>
      <w:proofErr w:type="spellEnd"/>
      <w:r w:rsidRPr="000F56E3">
        <w:t xml:space="preserve">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proofErr w:type="spellStart"/>
      <w:r w:rsidRPr="000F56E3">
        <w:t>RocksDB</w:t>
      </w:r>
      <w:proofErr w:type="spellEnd"/>
      <w:r w:rsidRPr="000F56E3">
        <w:t>对</w:t>
      </w:r>
      <w:r w:rsidRPr="000F56E3">
        <w:t>ZNS</w:t>
      </w:r>
      <w:r w:rsidRPr="000F56E3">
        <w:t>的支持</w:t>
      </w:r>
    </w:p>
    <w:p w14:paraId="6AF0629D" w14:textId="77777777" w:rsidR="00776B7C" w:rsidRPr="000F56E3" w:rsidRDefault="00776B7C" w:rsidP="00D52E28">
      <w:proofErr w:type="spellStart"/>
      <w:r w:rsidRPr="000F56E3">
        <w:t>RocksDB</w:t>
      </w:r>
      <w:proofErr w:type="spellEnd"/>
      <w:r w:rsidRPr="000F56E3">
        <w:t xml:space="preserve"> </w:t>
      </w:r>
      <w:r w:rsidRPr="000F56E3">
        <w:t>提供了一个灵活的插件机制，允许开发者根据自己的需求扩展数据库的功能。并且，</w:t>
      </w:r>
      <w:proofErr w:type="spellStart"/>
      <w:r w:rsidRPr="000F56E3">
        <w:t>RocksDB</w:t>
      </w:r>
      <w:proofErr w:type="spellEnd"/>
      <w:r w:rsidRPr="000F56E3">
        <w:t xml:space="preserve">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w:t>
      </w:r>
      <w:proofErr w:type="spellStart"/>
      <w:r w:rsidRPr="000F56E3">
        <w:t>RocksDB</w:t>
      </w:r>
      <w:proofErr w:type="spellEnd"/>
      <w:r w:rsidRPr="000F56E3">
        <w:t xml:space="preserve"> </w:t>
      </w:r>
      <w:r w:rsidRPr="000F56E3">
        <w:t>访问其磁盘数据的统一抽象。从本质上讲，包装器</w:t>
      </w:r>
      <w:r w:rsidRPr="000F56E3">
        <w:t xml:space="preserve"> API </w:t>
      </w:r>
      <w:r w:rsidRPr="000F56E3">
        <w:t>通过唯一标识符（例如文件名）识别数据单元，例如</w:t>
      </w:r>
      <w:r w:rsidRPr="000F56E3">
        <w:t xml:space="preserve"> SST </w:t>
      </w:r>
      <w:r w:rsidRPr="000F56E3">
        <w:t>文件或预写日志</w:t>
      </w:r>
      <w:r w:rsidRPr="000F56E3">
        <w:t xml:space="preserve"> (WAL)</w:t>
      </w:r>
      <w:r w:rsidRPr="000F56E3">
        <w:t>，该标识符映射到一个可按字节寻址的线性地址空间（例如文件）。每</w:t>
      </w:r>
      <w:r w:rsidRPr="000F56E3">
        <w:lastRenderedPageBreak/>
        <w:t>个标识符除了随机访问和仅顺序的可按字节寻址的读写语义之外，还支持一组操作（例如，添加、删除、当前大小、利用率）。这些操作与文件系统语义密切相关，其中标识符和数据可通过文件访问，这是</w:t>
      </w:r>
      <w:r w:rsidRPr="000F56E3">
        <w:t xml:space="preserve"> </w:t>
      </w:r>
      <w:proofErr w:type="spellStart"/>
      <w:r w:rsidRPr="000F56E3">
        <w:t>RocksDB</w:t>
      </w:r>
      <w:proofErr w:type="spellEnd"/>
      <w:r w:rsidRPr="000F56E3">
        <w:t xml:space="preserve"> </w:t>
      </w:r>
      <w:r w:rsidRPr="000F56E3">
        <w:t>的主要存储后端。通过使用管理文件和目录的文件系统，</w:t>
      </w:r>
      <w:proofErr w:type="spellStart"/>
      <w:r w:rsidRPr="000F56E3">
        <w:t>RocksDB</w:t>
      </w:r>
      <w:proofErr w:type="spellEnd"/>
      <w:r w:rsidRPr="000F56E3">
        <w:t xml:space="preserve"> </w:t>
      </w:r>
      <w:r w:rsidRPr="000F56E3">
        <w:t>避免了管理文件范围、缓冲和空闲空间管理。</w:t>
      </w:r>
    </w:p>
    <w:p w14:paraId="2303FEEC" w14:textId="77777777" w:rsidR="00776B7C" w:rsidRPr="000F56E3" w:rsidRDefault="00776B7C" w:rsidP="00D52E28">
      <w:r w:rsidRPr="000F56E3">
        <w:t>因此，</w:t>
      </w:r>
      <w:proofErr w:type="spellStart"/>
      <w:r w:rsidRPr="000F56E3">
        <w:t>RocksDB</w:t>
      </w:r>
      <w:proofErr w:type="spellEnd"/>
      <w:r w:rsidRPr="000F56E3">
        <w:t xml:space="preserve"> </w:t>
      </w:r>
      <w:r w:rsidRPr="000F56E3">
        <w:t>的存储插件架构和文件系统包装器</w:t>
      </w:r>
      <w:r w:rsidRPr="000F56E3">
        <w:t xml:space="preserve"> API</w:t>
      </w:r>
      <w:r w:rsidRPr="000F56E3">
        <w:t>使得适应不同的存储后端成为可能。</w:t>
      </w:r>
    </w:p>
    <w:p w14:paraId="6B576E23" w14:textId="5EF3D060" w:rsidR="00776B7C" w:rsidRPr="000F56E3" w:rsidRDefault="00F561D3" w:rsidP="00D52E28">
      <w:r w:rsidRPr="000F56E3">
        <w:t>目前，</w:t>
      </w:r>
      <w:proofErr w:type="spellStart"/>
      <w:r w:rsidR="00776B7C" w:rsidRPr="000F56E3">
        <w:t>ZenFS</w:t>
      </w:r>
      <w:proofErr w:type="spellEnd"/>
      <w:r w:rsidR="00776B7C" w:rsidRPr="000F56E3">
        <w:t>实现了对</w:t>
      </w:r>
      <w:r w:rsidR="00776B7C" w:rsidRPr="000F56E3">
        <w:t xml:space="preserve"> zoned </w:t>
      </w:r>
      <w:proofErr w:type="gramStart"/>
      <w:r w:rsidR="00776B7C" w:rsidRPr="000F56E3">
        <w:t>块设备</w:t>
      </w:r>
      <w:proofErr w:type="gramEnd"/>
      <w:r w:rsidR="00776B7C" w:rsidRPr="000F56E3">
        <w:t>的支持并集成到</w:t>
      </w:r>
      <w:r w:rsidR="00776B7C" w:rsidRPr="000F56E3">
        <w:t xml:space="preserve"> </w:t>
      </w:r>
      <w:proofErr w:type="spellStart"/>
      <w:r w:rsidR="00776B7C" w:rsidRPr="000F56E3">
        <w:t>RocksDB</w:t>
      </w:r>
      <w:proofErr w:type="spellEnd"/>
      <w:r w:rsidR="00776B7C" w:rsidRPr="000F56E3">
        <w:t xml:space="preserve"> </w:t>
      </w:r>
      <w:r w:rsidR="00776B7C" w:rsidRPr="000F56E3">
        <w:t>中。</w:t>
      </w:r>
      <w:proofErr w:type="spellStart"/>
      <w:r w:rsidR="00776B7C" w:rsidRPr="000F56E3">
        <w:t>ZenFS</w:t>
      </w:r>
      <w:proofErr w:type="spellEnd"/>
      <w:r w:rsidR="00776B7C" w:rsidRPr="000F56E3">
        <w:t>是为</w:t>
      </w:r>
      <w:proofErr w:type="spellStart"/>
      <w:r w:rsidR="00776B7C" w:rsidRPr="000F56E3">
        <w:t>RocksDB</w:t>
      </w:r>
      <w:proofErr w:type="spellEnd"/>
      <w:r w:rsidR="00776B7C" w:rsidRPr="000F56E3">
        <w:t>设计的，专门用于在分区存储设备（例如</w:t>
      </w:r>
      <w:r w:rsidR="00776B7C" w:rsidRPr="000F56E3">
        <w:t>ZNS SSD</w:t>
      </w:r>
      <w:r w:rsidR="00776B7C" w:rsidRPr="000F56E3">
        <w:t>）上高效存储数据的文件系统。它充分利用了</w:t>
      </w:r>
      <w:proofErr w:type="spellStart"/>
      <w:r w:rsidR="00776B7C" w:rsidRPr="000F56E3">
        <w:t>RocksDB</w:t>
      </w:r>
      <w:proofErr w:type="spellEnd"/>
      <w:r w:rsidR="00776B7C" w:rsidRPr="000F56E3">
        <w:t>的</w:t>
      </w:r>
      <w:r w:rsidR="00776B7C" w:rsidRPr="000F56E3">
        <w:t>LSM</w:t>
      </w:r>
      <w:r w:rsidR="00776B7C" w:rsidRPr="000F56E3">
        <w:t>树结构及其不可变的、仅顺序压实过程，为分区存储设备提供了一种优化的数据管理方法。</w:t>
      </w:r>
      <w:proofErr w:type="spellStart"/>
      <w:r w:rsidR="00776B7C" w:rsidRPr="000F56E3">
        <w:t>ZenFS</w:t>
      </w:r>
      <w:proofErr w:type="spellEnd"/>
      <w:r w:rsidR="00776B7C" w:rsidRPr="000F56E3">
        <w:t>作为一个存储后端，实现了一个最小化的磁盘文件系统。它使用</w:t>
      </w:r>
      <w:proofErr w:type="spellStart"/>
      <w:r w:rsidR="00776B7C" w:rsidRPr="000F56E3">
        <w:t>RocksDB</w:t>
      </w:r>
      <w:proofErr w:type="spellEnd"/>
      <w:r w:rsidR="00776B7C" w:rsidRPr="000F56E3">
        <w:t>的文件包装器</w:t>
      </w:r>
      <w:r w:rsidR="00776B7C" w:rsidRPr="000F56E3">
        <w:t>API</w:t>
      </w:r>
      <w:r w:rsidR="00776B7C" w:rsidRPr="000F56E3">
        <w:t>进行集成，该</w:t>
      </w:r>
      <w:r w:rsidR="00776B7C" w:rsidRPr="000F56E3">
        <w:t>API</w:t>
      </w:r>
      <w:r w:rsidR="00776B7C" w:rsidRPr="000F56E3">
        <w:t>是</w:t>
      </w:r>
      <w:proofErr w:type="spellStart"/>
      <w:r w:rsidR="00776B7C" w:rsidRPr="000F56E3">
        <w:t>RocksDB</w:t>
      </w:r>
      <w:proofErr w:type="spellEnd"/>
      <w:r w:rsidR="00776B7C" w:rsidRPr="000F56E3">
        <w:t>访问磁盘数据的统一抽象层。</w:t>
      </w:r>
      <w:proofErr w:type="spellStart"/>
      <w:r w:rsidR="00776B7C" w:rsidRPr="000F56E3">
        <w:t>ZenFS</w:t>
      </w:r>
      <w:proofErr w:type="spellEnd"/>
      <w:r w:rsidR="00776B7C" w:rsidRPr="000F56E3">
        <w:t>适配分区存储设备的访问约束，并将数据放置到特定分区，与设备端分区元数据协作，以减少耐久性相关的复杂性。</w:t>
      </w:r>
    </w:p>
    <w:p w14:paraId="14291CB8" w14:textId="77777777" w:rsidR="00776B7C" w:rsidRPr="000F56E3" w:rsidRDefault="00776B7C" w:rsidP="00D52E28">
      <w:r w:rsidRPr="000F56E3">
        <w:t>具体地，它使用</w:t>
      </w:r>
      <w:r w:rsidRPr="000F56E3">
        <w:t xml:space="preserve"> </w:t>
      </w:r>
      <w:proofErr w:type="spellStart"/>
      <w:r w:rsidRPr="000F56E3">
        <w:t>RocksDB</w:t>
      </w:r>
      <w:proofErr w:type="spellEnd"/>
      <w:r w:rsidRPr="000F56E3">
        <w:t xml:space="preserve"> </w:t>
      </w:r>
      <w:proofErr w:type="spellStart"/>
      <w:r w:rsidRPr="000F56E3">
        <w:t>FileSystem</w:t>
      </w:r>
      <w:proofErr w:type="spellEnd"/>
      <w:r w:rsidRPr="000F56E3">
        <w:t>接口，将文件放置到原始</w:t>
      </w:r>
      <w:r w:rsidRPr="000F56E3">
        <w:t>zoned</w:t>
      </w:r>
      <w:proofErr w:type="gramStart"/>
      <w:r w:rsidRPr="000F56E3">
        <w:t>块设备</w:t>
      </w:r>
      <w:proofErr w:type="gramEnd"/>
      <w:r w:rsidRPr="000F56E3">
        <w:t>上的</w:t>
      </w:r>
      <w:r w:rsidRPr="000F56E3">
        <w:t>zones</w:t>
      </w:r>
      <w:r w:rsidRPr="000F56E3">
        <w:t>中。</w:t>
      </w:r>
      <w:r w:rsidRPr="000F56E3">
        <w:t>extent</w:t>
      </w:r>
      <w:r w:rsidRPr="000F56E3">
        <w:t>是</w:t>
      </w:r>
      <w:proofErr w:type="spellStart"/>
      <w:r w:rsidRPr="000F56E3">
        <w:t>ZenFS</w:t>
      </w:r>
      <w:proofErr w:type="spellEnd"/>
      <w:r w:rsidRPr="000F56E3">
        <w:t>中的最小管理单元，一个文件可以由一个或多个</w:t>
      </w:r>
      <w:r w:rsidRPr="000F56E3">
        <w:t xml:space="preserve"> extents </w:t>
      </w:r>
      <w:r w:rsidRPr="000F56E3">
        <w:t>组成，所有</w:t>
      </w:r>
      <w:r w:rsidRPr="000F56E3">
        <w:t xml:space="preserve">extents </w:t>
      </w:r>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即：一个文件由于</w:t>
      </w:r>
      <w:r w:rsidRPr="000F56E3">
        <w:t>1</w:t>
      </w:r>
      <w:r w:rsidRPr="000F56E3">
        <w:t>个或多个</w:t>
      </w:r>
      <w:r w:rsidRPr="000F56E3">
        <w:t>extents</w:t>
      </w:r>
      <w:r w:rsidRPr="000F56E3">
        <w:t>组成，该文件可以存储在</w:t>
      </w:r>
      <w:r w:rsidRPr="000F56E3">
        <w:t>1</w:t>
      </w:r>
      <w:r w:rsidRPr="000F56E3">
        <w:t>个和多个</w:t>
      </w:r>
      <w:r w:rsidRPr="000F56E3">
        <w:t>zones</w:t>
      </w:r>
      <w:r w:rsidRPr="000F56E3">
        <w:t>中，</w:t>
      </w:r>
      <w:r w:rsidRPr="000F56E3">
        <w:t>1</w:t>
      </w:r>
      <w:r w:rsidRPr="000F56E3">
        <w:t>个</w:t>
      </w:r>
      <w:r w:rsidRPr="000F56E3">
        <w:t>extent</w:t>
      </w:r>
      <w:r w:rsidRPr="000F56E3">
        <w:t>不可以出现在多个</w:t>
      </w:r>
      <w:r w:rsidRPr="000F56E3">
        <w:t>zones</w:t>
      </w:r>
      <w:r w:rsidRPr="000F56E3">
        <w:t>中</w:t>
      </w:r>
      <w:r w:rsidRPr="000F56E3">
        <w:t>)</w:t>
      </w:r>
    </w:p>
    <w:p w14:paraId="083F76D2" w14:textId="77777777" w:rsidR="00776B7C" w:rsidRPr="000F56E3" w:rsidRDefault="00776B7C" w:rsidP="00D52E28">
      <w:r w:rsidRPr="000F56E3">
        <w:rPr>
          <w:b/>
          <w:bCs/>
        </w:rPr>
        <w:t>数据放置：</w:t>
      </w:r>
      <w:proofErr w:type="spellStart"/>
      <w:r w:rsidRPr="000F56E3">
        <w:t>ZenFS</w:t>
      </w:r>
      <w:proofErr w:type="spellEnd"/>
      <w:r w:rsidRPr="000F56E3">
        <w:t xml:space="preserve"> </w:t>
      </w:r>
      <w:r w:rsidRPr="000F56E3">
        <w:t>根据</w:t>
      </w:r>
      <w:r w:rsidRPr="000F56E3">
        <w:t xml:space="preserve"> </w:t>
      </w:r>
      <w:proofErr w:type="spellStart"/>
      <w:r w:rsidRPr="000F56E3">
        <w:t>RocksDB</w:t>
      </w:r>
      <w:proofErr w:type="spellEnd"/>
      <w:r w:rsidRPr="000F56E3">
        <w:t xml:space="preserve"> </w:t>
      </w:r>
      <w:proofErr w:type="gramStart"/>
      <w:r w:rsidRPr="000F56E3">
        <w:t>库提供</w:t>
      </w:r>
      <w:proofErr w:type="gramEnd"/>
      <w:r w:rsidRPr="000F56E3">
        <w:t>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Pr="000F56E3">
        <w:t>zones</w:t>
      </w:r>
      <w:r w:rsidRPr="000F56E3">
        <w:t>中。</w:t>
      </w:r>
      <w:r w:rsidRPr="000F56E3">
        <w:t xml:space="preserve"> </w:t>
      </w:r>
      <w:r w:rsidRPr="000F56E3">
        <w:t>当</w:t>
      </w:r>
      <w:r w:rsidRPr="000F56E3">
        <w:t xml:space="preserve"> WLTH </w:t>
      </w:r>
      <w:r w:rsidRPr="000F56E3">
        <w:t>相似时，</w:t>
      </w:r>
      <w:proofErr w:type="spellStart"/>
      <w:r w:rsidRPr="000F56E3">
        <w:t>ZenFS</w:t>
      </w:r>
      <w:proofErr w:type="spellEnd"/>
      <w:r w:rsidRPr="000F56E3">
        <w:t xml:space="preserve"> </w:t>
      </w:r>
      <w:r w:rsidRPr="000F56E3">
        <w:t>总是尝试将</w:t>
      </w:r>
      <w:r w:rsidRPr="000F56E3">
        <w:t xml:space="preserve">file extents </w:t>
      </w:r>
      <w:r w:rsidRPr="000F56E3">
        <w:t>放在相同的</w:t>
      </w:r>
      <w:r w:rsidRPr="000F56E3">
        <w:t xml:space="preserve"> zone </w:t>
      </w:r>
      <w:r w:rsidRPr="000F56E3">
        <w:t>中，来共同定位相似生命周期的数据，与传统</w:t>
      </w:r>
      <w:proofErr w:type="gramStart"/>
      <w:r w:rsidRPr="000F56E3">
        <w:t>块设备</w:t>
      </w:r>
      <w:proofErr w:type="gramEnd"/>
      <w:r w:rsidRPr="000F56E3">
        <w:t>上的常规文件系统相比。</w:t>
      </w:r>
    </w:p>
    <w:p w14:paraId="05BDFDB5" w14:textId="77777777" w:rsidR="00776B7C" w:rsidRPr="000F56E3" w:rsidRDefault="00776B7C" w:rsidP="00D52E28">
      <w:r w:rsidRPr="000F56E3">
        <w:rPr>
          <w:b/>
          <w:bCs/>
        </w:rPr>
        <w:t>垃圾回收：</w:t>
      </w:r>
      <w:r w:rsidRPr="000F56E3">
        <w:t>在</w:t>
      </w:r>
      <w:r w:rsidRPr="000F56E3">
        <w:t xml:space="preserve"> </w:t>
      </w:r>
      <w:proofErr w:type="spellStart"/>
      <w:r w:rsidRPr="000F56E3">
        <w:t>ZenFS</w:t>
      </w:r>
      <w:proofErr w:type="spellEnd"/>
      <w:r w:rsidRPr="000F56E3">
        <w:t xml:space="preserve"> </w:t>
      </w:r>
      <w:r w:rsidRPr="000F56E3">
        <w:t>中，数据垃圾收集仅由</w:t>
      </w:r>
      <w:r w:rsidRPr="000F56E3">
        <w:t xml:space="preserve"> </w:t>
      </w:r>
      <w:proofErr w:type="spellStart"/>
      <w:r w:rsidRPr="000F56E3">
        <w:t>RocksDB</w:t>
      </w:r>
      <w:proofErr w:type="spellEnd"/>
      <w:r w:rsidRPr="000F56E3">
        <w:t xml:space="preserve"> </w:t>
      </w:r>
      <w:r w:rsidRPr="000F56E3">
        <w:t>在启动</w:t>
      </w:r>
      <w:r w:rsidRPr="000F56E3">
        <w:t xml:space="preserve"> LSM-tree </w:t>
      </w:r>
      <w:r w:rsidRPr="000F56E3">
        <w:t>表压缩过程时执行。</w:t>
      </w:r>
      <w:r w:rsidRPr="000F56E3">
        <w:t xml:space="preserve"> </w:t>
      </w:r>
      <w:proofErr w:type="spellStart"/>
      <w:r w:rsidRPr="000F56E3">
        <w:t>ZenFS</w:t>
      </w:r>
      <w:proofErr w:type="spellEnd"/>
      <w:r w:rsidRPr="000F56E3">
        <w:t xml:space="preserve"> </w:t>
      </w:r>
      <w:r w:rsidRPr="000F56E3">
        <w:t>不执行垃圾回收，</w:t>
      </w:r>
      <w:r w:rsidRPr="000F56E3">
        <w:t xml:space="preserve">ZNS </w:t>
      </w:r>
      <w:r w:rsidRPr="000F56E3">
        <w:t>设备控制器也不执行垃圾回收。</w:t>
      </w:r>
      <w:r w:rsidRPr="000F56E3">
        <w:lastRenderedPageBreak/>
        <w:t>(</w:t>
      </w:r>
      <w:proofErr w:type="spellStart"/>
      <w:r w:rsidRPr="000F56E3">
        <w:t>ZenFS</w:t>
      </w:r>
      <w:proofErr w:type="spellEnd"/>
      <w:r w:rsidRPr="000F56E3">
        <w:t>和</w:t>
      </w:r>
      <w:r w:rsidRPr="000F56E3">
        <w:t xml:space="preserve">ZNS SSD </w:t>
      </w:r>
      <w:r w:rsidRPr="000F56E3">
        <w:t>控制器</w:t>
      </w:r>
      <w:r w:rsidRPr="000F56E3">
        <w:t xml:space="preserve"> </w:t>
      </w:r>
      <w:r w:rsidRPr="000F56E3">
        <w:t>本身都不提供</w:t>
      </w:r>
      <w:r w:rsidRPr="000F56E3">
        <w:t>GC</w:t>
      </w:r>
      <w:r w:rsidRPr="000F56E3">
        <w:t>机制。垃圾回收是由于</w:t>
      </w:r>
      <w:r w:rsidRPr="000F56E3">
        <w:t>KV Compaction</w:t>
      </w:r>
      <w:r w:rsidRPr="000F56E3">
        <w:t>执行的</w:t>
      </w:r>
      <w:r w:rsidRPr="000F56E3">
        <w:t>)</w:t>
      </w:r>
    </w:p>
    <w:p w14:paraId="64BAAAB2" w14:textId="77777777" w:rsidR="00776B7C" w:rsidRPr="000F56E3" w:rsidRDefault="00776B7C" w:rsidP="00D52E28">
      <w:r w:rsidRPr="000F56E3">
        <w:t>基于</w:t>
      </w:r>
      <w:proofErr w:type="spellStart"/>
      <w:r w:rsidRPr="000F56E3">
        <w:t>ZenFS</w:t>
      </w:r>
      <w:proofErr w:type="spellEnd"/>
      <w:r w:rsidRPr="000F56E3">
        <w:t>的</w:t>
      </w:r>
      <w:proofErr w:type="spellStart"/>
      <w:r w:rsidRPr="000F56E3">
        <w:t>RocksDB</w:t>
      </w:r>
      <w:proofErr w:type="spellEnd"/>
      <w:r w:rsidRPr="000F56E3">
        <w:t>能够利用</w:t>
      </w:r>
      <w:r w:rsidRPr="000F56E3">
        <w:t>ZNS</w:t>
      </w:r>
      <w:r w:rsidRPr="000F56E3">
        <w:t>降低系统写入放大，并且确保文件系统或设备上没有后台垃圾收集，从而提高了吞吐量、尾部延迟和寿命方面的性能。</w:t>
      </w:r>
    </w:p>
    <w:p w14:paraId="6833535E" w14:textId="77777777" w:rsidR="00776B7C" w:rsidRPr="000F56E3" w:rsidRDefault="00776B7C" w:rsidP="00D52E28">
      <w:r w:rsidRPr="000F56E3">
        <w:t>具体地，</w:t>
      </w:r>
      <w:proofErr w:type="spellStart"/>
      <w:r w:rsidRPr="000F56E3">
        <w:t>ZenFS</w:t>
      </w:r>
      <w:proofErr w:type="spellEnd"/>
      <w:r w:rsidRPr="000F56E3">
        <w:t>的实现的主要功能如下：</w:t>
      </w:r>
    </w:p>
    <w:p w14:paraId="14121BC9" w14:textId="77777777" w:rsidR="00776B7C" w:rsidRPr="000F56E3" w:rsidRDefault="00776B7C" w:rsidP="00D52E28">
      <w:r w:rsidRPr="000F56E3">
        <w:t>日志和数据分区的管理。</w:t>
      </w:r>
      <w:proofErr w:type="spellStart"/>
      <w:r w:rsidRPr="000F56E3">
        <w:t>ZenFS</w:t>
      </w:r>
      <w:proofErr w:type="spellEnd"/>
      <w:r w:rsidRPr="000F56E3">
        <w:t>定义了两种类型的分区：日志分区和数据分区。日志分区用于维护文件系统的状态，包括超级块数据结构和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D52E28">
      <w:r w:rsidRPr="000F56E3">
        <w:t>超级块的作用与恢复。超级块是</w:t>
      </w:r>
      <w:proofErr w:type="spellStart"/>
      <w:r w:rsidRPr="000F56E3">
        <w:t>ZenFS</w:t>
      </w:r>
      <w:proofErr w:type="spellEnd"/>
      <w:r w:rsidRPr="000F56E3">
        <w:t>从磁盘初始化和恢复状态的关键。它包含了文件系统实例的唯一标识符、魔术值和用户定义的选项。在系统启动或文件系统挂载时，超级</w:t>
      </w:r>
      <w:proofErr w:type="gramStart"/>
      <w:r w:rsidRPr="000F56E3">
        <w:t>块提供</w:t>
      </w:r>
      <w:proofErr w:type="gramEnd"/>
      <w:r w:rsidRPr="000F56E3">
        <w:t>了恢复所需的基本信息。</w:t>
      </w:r>
    </w:p>
    <w:p w14:paraId="1C5EDB86" w14:textId="77777777" w:rsidR="00776B7C" w:rsidRPr="000F56E3" w:rsidRDefault="00776B7C" w:rsidP="00D52E28">
      <w:r w:rsidRPr="000F56E3">
        <w:t>日志状态的维护与恢复。</w:t>
      </w:r>
      <w:proofErr w:type="spellStart"/>
      <w:r w:rsidRPr="000F56E3">
        <w:t>ZenFS</w:t>
      </w:r>
      <w:proofErr w:type="spellEnd"/>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D52E28">
      <w:r w:rsidRPr="000F56E3">
        <w:t>Zone</w:t>
      </w:r>
      <w:r w:rsidR="00776B7C" w:rsidRPr="000F56E3">
        <w:t>的分配。</w:t>
      </w:r>
      <w:proofErr w:type="spellStart"/>
      <w:r w:rsidR="00776B7C" w:rsidRPr="000F56E3">
        <w:t>ZenFS</w:t>
      </w:r>
      <w:proofErr w:type="spellEnd"/>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proofErr w:type="spellStart"/>
      <w:r w:rsidR="00776B7C" w:rsidRPr="000F56E3">
        <w:t>RocksDB</w:t>
      </w:r>
      <w:proofErr w:type="spellEnd"/>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D52E28">
      <w:r w:rsidRPr="000F56E3">
        <w:t>Zone</w:t>
      </w:r>
      <w:r w:rsidRPr="000F56E3">
        <w:t>写满阈值的自定义</w:t>
      </w:r>
      <w:r w:rsidR="00776B7C" w:rsidRPr="000F56E3">
        <w:t>与性能优化。</w:t>
      </w:r>
      <w:proofErr w:type="spellStart"/>
      <w:r w:rsidR="00776B7C" w:rsidRPr="000F56E3">
        <w:t>ZenFS</w:t>
      </w:r>
      <w:proofErr w:type="spellEnd"/>
      <w:r w:rsidR="00776B7C" w:rsidRPr="000F56E3">
        <w:t>允许用户配置数据区域写满的阈值，即指定区域剩余容量的百分比</w:t>
      </w:r>
      <w:r w:rsidR="00013345" w:rsidRPr="000F56E3">
        <w:t>来</w:t>
      </w:r>
      <w:r w:rsidR="00776B7C" w:rsidRPr="000F56E3">
        <w:t>控制文件大小和优化空间利用率的能力。此外，</w:t>
      </w:r>
      <w:proofErr w:type="spellStart"/>
      <w:r w:rsidR="00776B7C" w:rsidRPr="000F56E3">
        <w:t>ZenFS</w:t>
      </w:r>
      <w:proofErr w:type="spellEnd"/>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0FC489BE" w:rsidR="00776B7C" w:rsidRPr="000F56E3" w:rsidRDefault="00776B7C" w:rsidP="00D52E28">
      <w:r w:rsidRPr="000F56E3">
        <w:t>通过</w:t>
      </w:r>
      <w:proofErr w:type="spellStart"/>
      <w:r w:rsidRPr="000F56E3">
        <w:t>ZenFS</w:t>
      </w:r>
      <w:proofErr w:type="spellEnd"/>
      <w:r w:rsidRPr="000F56E3">
        <w:t>架构，</w:t>
      </w:r>
      <w:proofErr w:type="spellStart"/>
      <w:r w:rsidRPr="000F56E3">
        <w:t>RocksDB</w:t>
      </w:r>
      <w:proofErr w:type="spellEnd"/>
      <w:r w:rsidRPr="000F56E3">
        <w:t>能够</w:t>
      </w:r>
      <w:r w:rsidR="00FC7C9E" w:rsidRPr="000F56E3">
        <w:t>利用</w:t>
      </w:r>
      <w:r w:rsidR="003452FB" w:rsidRPr="000F56E3">
        <w:t>ZNS SSD</w:t>
      </w:r>
      <w:r w:rsidR="003452FB" w:rsidRPr="000F56E3">
        <w:t>设备</w:t>
      </w:r>
      <w:r w:rsidR="00FC7C9E" w:rsidRPr="000F56E3">
        <w:t>运行</w:t>
      </w:r>
      <w:r w:rsidR="00DF09E4" w:rsidRPr="000F56E3">
        <w:t>且</w:t>
      </w:r>
      <w:r w:rsidRPr="000F56E3">
        <w:t>保持</w:t>
      </w:r>
      <w:proofErr w:type="spellStart"/>
      <w:r w:rsidRPr="000F56E3">
        <w:t>RocksDB</w:t>
      </w:r>
      <w:proofErr w:type="spellEnd"/>
      <w:r w:rsidRPr="000F56E3">
        <w:t>的高性能特性和灵活性。</w:t>
      </w:r>
      <w:proofErr w:type="spellStart"/>
      <w:r w:rsidRPr="000F56E3">
        <w:t>ZenFS</w:t>
      </w:r>
      <w:proofErr w:type="spellEnd"/>
      <w:r w:rsidRPr="000F56E3">
        <w:t>的设计考虑了与</w:t>
      </w:r>
      <w:proofErr w:type="spellStart"/>
      <w:r w:rsidRPr="000F56E3">
        <w:t>RocksDB</w:t>
      </w:r>
      <w:proofErr w:type="spellEnd"/>
      <w:r w:rsidRPr="000F56E3">
        <w:t>的紧密集成，优化了数据的存储和访问过程，提高了整体系统的性能。</w:t>
      </w:r>
    </w:p>
    <w:p w14:paraId="41485C9F" w14:textId="5547A3B5" w:rsidR="00D71FFF" w:rsidRPr="000F56E3" w:rsidRDefault="00D71FFF" w:rsidP="00D52E28">
      <w:pPr>
        <w:pStyle w:val="2"/>
        <w:spacing w:before="120" w:after="120"/>
      </w:pPr>
      <w:bookmarkStart w:id="239" w:name="_Toc166872947"/>
      <w:r w:rsidRPr="000F56E3">
        <w:t>问题分析</w:t>
      </w:r>
      <w:bookmarkEnd w:id="239"/>
    </w:p>
    <w:p w14:paraId="1016145C" w14:textId="122A32F5" w:rsidR="00D71FFF" w:rsidRPr="000F56E3" w:rsidRDefault="00D71FFF" w:rsidP="00D52E28">
      <w:proofErr w:type="spellStart"/>
      <w:r w:rsidRPr="000F56E3">
        <w:t>RocksD</w:t>
      </w:r>
      <w:r w:rsidR="00326E7C" w:rsidRPr="000F56E3">
        <w:t>B</w:t>
      </w:r>
      <w:proofErr w:type="spellEnd"/>
      <w:r w:rsidR="00326E7C" w:rsidRPr="000F56E3">
        <w:t>通过</w:t>
      </w:r>
      <w:proofErr w:type="spellStart"/>
      <w:r w:rsidR="00326E7C" w:rsidRPr="000F56E3">
        <w:t>ZenFS</w:t>
      </w:r>
      <w:proofErr w:type="spellEnd"/>
      <w:r w:rsidR="00326E7C" w:rsidRPr="000F56E3">
        <w:t>作为存储后端</w:t>
      </w:r>
      <w:r w:rsidRPr="000F56E3">
        <w:t>引入</w:t>
      </w:r>
      <w:r w:rsidRPr="000F56E3">
        <w:t>ZNS</w:t>
      </w:r>
      <w:r w:rsidRPr="000F56E3">
        <w:t>后，在吞吐量，延迟稳定性，寿命等诸多方面都取得了一定的进展，然而，</w:t>
      </w:r>
      <w:proofErr w:type="spellStart"/>
      <w:r w:rsidRPr="000F56E3">
        <w:t>RocksDB+ZenFS</w:t>
      </w:r>
      <w:proofErr w:type="spellEnd"/>
      <w:r w:rsidRPr="000F56E3">
        <w:t>的</w:t>
      </w:r>
      <w:proofErr w:type="gramStart"/>
      <w:r w:rsidRPr="000F56E3">
        <w:t>实现仍</w:t>
      </w:r>
      <w:proofErr w:type="gramEnd"/>
      <w:r w:rsidRPr="000F56E3">
        <w:t>存在一些问题和缺点。</w:t>
      </w:r>
    </w:p>
    <w:p w14:paraId="3A17C3AC" w14:textId="77777777" w:rsidR="00D71FFF" w:rsidRPr="000F56E3" w:rsidRDefault="00D71FFF" w:rsidP="00D52E28">
      <w:pPr>
        <w:pStyle w:val="3"/>
      </w:pPr>
      <w:r w:rsidRPr="000F56E3">
        <w:lastRenderedPageBreak/>
        <w:t>WAL</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的变体，例如日志记录，用于元数据更新。</w:t>
      </w:r>
    </w:p>
    <w:p w14:paraId="55AC1D6A" w14:textId="7DB90D2D"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proofErr w:type="spellStart"/>
      <w:r w:rsidRPr="000F56E3">
        <w:t>MemTable</w:t>
      </w:r>
      <w:proofErr w:type="spellEnd"/>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proofErr w:type="spellStart"/>
      <w:r w:rsidRPr="000F56E3">
        <w:t>MemTable</w:t>
      </w:r>
      <w:proofErr w:type="spellEnd"/>
      <w:r w:rsidRPr="000F56E3">
        <w:t>中。在需要进行数据恢复的时候，按顺序读取所有</w:t>
      </w:r>
      <w:r w:rsidRPr="000F56E3">
        <w:t>WAL</w:t>
      </w:r>
      <w:r w:rsidRPr="000F56E3">
        <w:t>数据，依次执行对应操作来恢复内存中的</w:t>
      </w:r>
      <w:proofErr w:type="spellStart"/>
      <w:r w:rsidRPr="000F56E3">
        <w:t>memtable</w:t>
      </w:r>
      <w:proofErr w:type="spellEnd"/>
      <w:r w:rsidRPr="000F56E3">
        <w:t>。因为，在</w:t>
      </w:r>
      <w:r w:rsidRPr="000F56E3">
        <w:t>LSM-Tree</w:t>
      </w:r>
      <w:r w:rsidRPr="000F56E3">
        <w:t>中，只有对</w:t>
      </w:r>
      <w:r w:rsidRPr="000F56E3">
        <w:t>KV</w:t>
      </w:r>
      <w:r w:rsidRPr="000F56E3">
        <w:t>对的最新更改是有效的，</w:t>
      </w:r>
      <w:r w:rsidRPr="000F56E3">
        <w:t>WAL</w:t>
      </w:r>
      <w:r w:rsidRPr="000F56E3">
        <w:t>中的记录必须按顺序执行。</w:t>
      </w:r>
    </w:p>
    <w:p w14:paraId="46F14798" w14:textId="77777777" w:rsidR="00D71FFF" w:rsidRPr="000F56E3" w:rsidRDefault="00D71FFF" w:rsidP="00D52E28">
      <w:r w:rsidRPr="000F56E3">
        <w:t>然而，这种设计可能导致频繁的小写入操作，成为性能瓶颈，因此，</w:t>
      </w:r>
      <w:r w:rsidRPr="000F56E3">
        <w:t>WAL</w:t>
      </w:r>
      <w:r w:rsidRPr="000F56E3">
        <w:t>对于实现高写入吞吐量至关重要。一方面，因为</w:t>
      </w:r>
      <w:r w:rsidRPr="000F56E3">
        <w:t>LSM</w:t>
      </w:r>
      <w:r w:rsidRPr="000F56E3">
        <w:t>树通常部署在快速且高度并行的</w:t>
      </w:r>
      <w:proofErr w:type="spellStart"/>
      <w:r w:rsidRPr="000F56E3">
        <w:t>NVMe</w:t>
      </w:r>
      <w:proofErr w:type="spellEnd"/>
      <w:r w:rsidRPr="000F56E3">
        <w:t>闪存</w:t>
      </w:r>
      <w:r w:rsidRPr="000F56E3">
        <w:t>SSD</w:t>
      </w:r>
      <w:r w:rsidRPr="000F56E3">
        <w:t>上，使用</w:t>
      </w:r>
      <w:proofErr w:type="spellStart"/>
      <w:r w:rsidRPr="000F56E3">
        <w:t>NVMe</w:t>
      </w:r>
      <w:proofErr w:type="spellEnd"/>
      <w:r w:rsidRPr="000F56E3">
        <w:t>时，</w:t>
      </w:r>
      <w:r w:rsidRPr="000F56E3">
        <w:t>SSD</w:t>
      </w:r>
      <w:r w:rsidRPr="000F56E3">
        <w:t>会发出内部管理操作，这些操作与</w:t>
      </w:r>
      <w:r w:rsidRPr="000F56E3">
        <w:t>LSM</w:t>
      </w:r>
      <w:proofErr w:type="gramStart"/>
      <w:r w:rsidRPr="000F56E3">
        <w:t>树竞争</w:t>
      </w:r>
      <w:proofErr w:type="gramEnd"/>
      <w:r w:rsidRPr="000F56E3">
        <w:t>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proofErr w:type="spellStart"/>
      <w:r w:rsidRPr="000F56E3">
        <w:t>RocksDB</w:t>
      </w:r>
      <w:proofErr w:type="spellEnd"/>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lastRenderedPageBreak/>
        <w:drawing>
          <wp:inline distT="0" distB="0" distL="0" distR="0" wp14:anchorId="627D3A76" wp14:editId="2E300E8D">
            <wp:extent cx="4171950" cy="2216348"/>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188640" cy="2225215"/>
                    </a:xfrm>
                    <a:prstGeom prst="rect">
                      <a:avLst/>
                    </a:prstGeom>
                  </pic:spPr>
                </pic:pic>
              </a:graphicData>
            </a:graphic>
          </wp:inline>
        </w:drawing>
      </w:r>
    </w:p>
    <w:p w14:paraId="0C6D74D6" w14:textId="5C52783F" w:rsidR="00371CC3" w:rsidRPr="000F56E3" w:rsidRDefault="00330413" w:rsidP="00D52E28">
      <w:pPr>
        <w:pStyle w:val="a8"/>
      </w:pPr>
      <w:r w:rsidRPr="000F56E3">
        <w:t>图</w:t>
      </w:r>
      <w:r w:rsidR="000753CC" w:rsidRPr="000F56E3">
        <w:t>3-2</w:t>
      </w:r>
      <w:r w:rsidR="00B27172" w:rsidRPr="000F56E3">
        <w:t xml:space="preserve"> </w:t>
      </w:r>
      <w:r w:rsidR="00965706" w:rsidRPr="000F56E3">
        <w:t xml:space="preserve"> </w:t>
      </w:r>
      <w:proofErr w:type="spellStart"/>
      <w:r w:rsidR="00E11676" w:rsidRPr="000F56E3">
        <w:t>RocksDB</w:t>
      </w:r>
      <w:proofErr w:type="spellEnd"/>
      <w:r w:rsidR="00E11676" w:rsidRPr="000F56E3">
        <w:t>的</w:t>
      </w:r>
      <w:r w:rsidR="00B27172" w:rsidRPr="000F56E3">
        <w:t>批量写入</w:t>
      </w:r>
      <w:r w:rsidR="00107F1C" w:rsidRPr="000F56E3">
        <w:t>时序图</w:t>
      </w:r>
    </w:p>
    <w:p w14:paraId="440A7361" w14:textId="79EF6BAF" w:rsidR="0080683B" w:rsidRPr="000F56E3" w:rsidRDefault="00D71FFF" w:rsidP="00D52E28">
      <w:r w:rsidRPr="000F56E3">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组件等其他组件造成了重大的写入吞吐量挑战。主要原因是</w:t>
      </w:r>
      <w:r w:rsidRPr="000F56E3">
        <w:t>ZNS</w:t>
      </w:r>
      <w:r w:rsidRPr="000F56E3">
        <w:t>严格禁止随机写，禁止应用程序同时向同一区域发出写入</w:t>
      </w:r>
      <w:r w:rsidRPr="000F56E3">
        <w:t>I/O</w:t>
      </w:r>
      <w:r w:rsidRPr="000F56E3">
        <w:t>。因此，对</w:t>
      </w:r>
      <w:r w:rsidRPr="000F56E3">
        <w:t>WAL</w:t>
      </w:r>
      <w:r w:rsidRPr="000F56E3">
        <w:t>的</w:t>
      </w:r>
      <w:r w:rsidRPr="000F56E3">
        <w:t>PUT</w:t>
      </w:r>
      <w:r w:rsidRPr="000F56E3">
        <w:t>操作是串行化的，仅有</w:t>
      </w:r>
      <w:r w:rsidRPr="000F56E3">
        <w:t>1</w:t>
      </w:r>
      <w:r w:rsidRPr="000F56E3">
        <w:t>个</w:t>
      </w:r>
      <w:r w:rsidRPr="000F56E3">
        <w:t>PUT</w:t>
      </w:r>
      <w:r w:rsidRPr="000F56E3">
        <w:t>可以同时处理，从而限制了</w:t>
      </w:r>
      <w:r w:rsidRPr="000F56E3">
        <w:t>WAL</w:t>
      </w:r>
      <w:r w:rsidRPr="000F56E3">
        <w:t>的吞吐量。另一方面，批量写入的解决方案本身带来的长尾延迟效应，削减了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7777777" w:rsidR="00D71FFF" w:rsidRPr="000F56E3" w:rsidRDefault="00D71FFF" w:rsidP="00D52E28">
      <w:pPr>
        <w:pStyle w:val="3"/>
      </w:pPr>
      <w:r w:rsidRPr="000F56E3">
        <w:t>ZNS 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w:t>
      </w:r>
      <w:proofErr w:type="gramStart"/>
      <w:r w:rsidRPr="000F56E3">
        <w:t>闪</w:t>
      </w:r>
      <w:proofErr w:type="gramEnd"/>
      <w:r w:rsidRPr="000F56E3">
        <w:t>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w:t>
      </w:r>
      <w:proofErr w:type="gramStart"/>
      <w:r w:rsidR="00D71FFF" w:rsidRPr="000F56E3">
        <w:t>是乱序结</w:t>
      </w:r>
      <w:r w:rsidR="00D71FFF" w:rsidRPr="000F56E3">
        <w:lastRenderedPageBreak/>
        <w:t>果</w:t>
      </w:r>
      <w:proofErr w:type="gramEnd"/>
      <w:r w:rsidR="00D71FFF" w:rsidRPr="000F56E3">
        <w:t>。当系统崩溃，需要根据</w:t>
      </w:r>
      <w:r w:rsidR="00D71FFF" w:rsidRPr="000F56E3">
        <w:t>WAL</w:t>
      </w:r>
      <w:r w:rsidR="00D71FFF" w:rsidRPr="000F56E3">
        <w:t>恢复数据时，读取到的是无效</w:t>
      </w:r>
      <w:proofErr w:type="gramStart"/>
      <w:r w:rsidR="00D71FFF" w:rsidRPr="000F56E3">
        <w:t>的乱序结果</w:t>
      </w:r>
      <w:proofErr w:type="gramEnd"/>
      <w:r w:rsidR="00D71FFF" w:rsidRPr="000F56E3">
        <w:t>。于是，我们通过为每个追加操作添加标识符以及一种</w:t>
      </w:r>
      <w:r w:rsidR="00931BE0" w:rsidRPr="000F56E3">
        <w:t>基于重排序</w:t>
      </w:r>
      <w:r w:rsidR="00D71FFF" w:rsidRPr="000F56E3">
        <w:t>的恢复技术来解决</w:t>
      </w:r>
      <w:r w:rsidR="00D71FFF" w:rsidRPr="000F56E3">
        <w:t>WAL</w:t>
      </w:r>
      <w:proofErr w:type="gramStart"/>
      <w:r w:rsidR="00D71FFF" w:rsidRPr="000F56E3">
        <w:t>乱序写入</w:t>
      </w:r>
      <w:proofErr w:type="gramEnd"/>
      <w:r w:rsidR="00D71FFF" w:rsidRPr="000F56E3">
        <w:t>问题。</w:t>
      </w:r>
    </w:p>
    <w:p w14:paraId="4349B4B2" w14:textId="14267BF2" w:rsidR="005F00CC" w:rsidRPr="000F56E3" w:rsidRDefault="005F00CC" w:rsidP="00D52E28">
      <w:pPr>
        <w:pStyle w:val="2"/>
        <w:spacing w:before="120" w:after="120"/>
      </w:pPr>
      <w:bookmarkStart w:id="240" w:name="_Toc166872948"/>
      <w:r w:rsidRPr="000F56E3">
        <w:t>Z</w:t>
      </w:r>
      <w:r w:rsidR="00BF54FB" w:rsidRPr="000F56E3">
        <w:t>A</w:t>
      </w:r>
      <w:r w:rsidRPr="000F56E3">
        <w:t>FS</w:t>
      </w:r>
      <w:r w:rsidR="00E4757D" w:rsidRPr="000F56E3">
        <w:t>架构</w:t>
      </w:r>
      <w:r w:rsidR="006B149F" w:rsidRPr="000F56E3">
        <w:t>概览</w:t>
      </w:r>
      <w:bookmarkEnd w:id="240"/>
    </w:p>
    <w:p w14:paraId="5AE19247" w14:textId="261A26E0" w:rsidR="00E571D3" w:rsidRPr="000F56E3" w:rsidRDefault="00B22BCC" w:rsidP="00D52E28">
      <w:r w:rsidRPr="000F56E3">
        <w:t>本课题基于</w:t>
      </w:r>
      <w:r w:rsidRPr="000F56E3">
        <w:t>SPDK</w:t>
      </w:r>
      <w:r w:rsidRPr="000F56E3">
        <w:t>重新实现了</w:t>
      </w:r>
      <w:proofErr w:type="spellStart"/>
      <w:r w:rsidRPr="000F56E3">
        <w:t>RocksDB</w:t>
      </w:r>
      <w:proofErr w:type="spellEnd"/>
      <w:r w:rsidRPr="000F56E3">
        <w:t>用于</w:t>
      </w:r>
      <w:r w:rsidRPr="000F56E3">
        <w:t xml:space="preserve">ZNS </w:t>
      </w:r>
      <w:r w:rsidRPr="000F56E3">
        <w:t>的后端文件系统</w:t>
      </w:r>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EF78AE">
      <w:pPr>
        <w:jc w:val="center"/>
      </w:pPr>
      <w:r w:rsidRPr="000F56E3">
        <w:rPr>
          <w:noProof/>
        </w:rPr>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4121482" cy="4882551"/>
                    </a:xfrm>
                    <a:prstGeom prst="rect">
                      <a:avLst/>
                    </a:prstGeom>
                  </pic:spPr>
                </pic:pic>
              </a:graphicData>
            </a:graphic>
          </wp:inline>
        </w:drawing>
      </w:r>
    </w:p>
    <w:p w14:paraId="66CAFCCF" w14:textId="74B9BB27" w:rsidR="00131BA8" w:rsidRPr="000F56E3" w:rsidRDefault="00131BA8" w:rsidP="00D52E28">
      <w:pPr>
        <w:pStyle w:val="a8"/>
      </w:pPr>
      <w:r w:rsidRPr="000F56E3">
        <w:t>图</w:t>
      </w:r>
      <w:r w:rsidR="00880E8E" w:rsidRPr="000F56E3">
        <w:t>3-3</w:t>
      </w:r>
      <w:r w:rsidR="004B5B4B" w:rsidRPr="000F56E3">
        <w:t xml:space="preserve"> ZAFS</w:t>
      </w:r>
      <w:r w:rsidR="004B5B4B" w:rsidRPr="000F56E3">
        <w:t>的架构</w:t>
      </w:r>
    </w:p>
    <w:p w14:paraId="51657F4B" w14:textId="63C0D91C" w:rsidR="000510A4" w:rsidRPr="000F56E3" w:rsidRDefault="000510A4" w:rsidP="00D52E28">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r w:rsidR="009B68CE" w:rsidRPr="000F56E3">
        <w:t>Zone-Friendly</w:t>
      </w:r>
      <w:r w:rsidR="00BD33F9" w:rsidRPr="000F56E3">
        <w:t>的</w:t>
      </w:r>
      <w:r w:rsidR="009B68CE" w:rsidRPr="000F56E3">
        <w:t>追加感知</w:t>
      </w:r>
      <w:r w:rsidRPr="000F56E3">
        <w:t>WAL</w:t>
      </w:r>
      <w:r w:rsidRPr="000F56E3">
        <w:t>解决方案</w:t>
      </w:r>
      <w:r w:rsidRPr="000F56E3">
        <w:t>——</w:t>
      </w:r>
      <w:r w:rsidR="00F40168" w:rsidRPr="000F56E3">
        <w:t xml:space="preserve">Append-Aware </w:t>
      </w:r>
      <w:r w:rsidRPr="000F56E3">
        <w:t>WAL</w:t>
      </w:r>
      <w:r w:rsidRPr="000F56E3">
        <w:t>，解决了</w:t>
      </w:r>
      <w:r w:rsidRPr="000F56E3">
        <w:t>ZNS</w:t>
      </w:r>
      <w:r w:rsidRPr="000F56E3">
        <w:t>盘内只能串行写入</w:t>
      </w:r>
      <w:r w:rsidRPr="000F56E3">
        <w:t>WAL</w:t>
      </w:r>
      <w:r w:rsidRPr="000F56E3">
        <w:t>造成的写入瓶颈问题。</w:t>
      </w:r>
    </w:p>
    <w:p w14:paraId="36528EFC" w14:textId="3927E444" w:rsidR="0000300A" w:rsidRPr="000F56E3" w:rsidRDefault="00C71667" w:rsidP="00D52E28">
      <w:pPr>
        <w:pStyle w:val="2"/>
        <w:spacing w:before="120" w:after="120"/>
      </w:pPr>
      <w:bookmarkStart w:id="241" w:name="_Toc166872949"/>
      <w:r w:rsidRPr="000F56E3">
        <w:lastRenderedPageBreak/>
        <w:t>追加感知</w:t>
      </w:r>
      <w:r w:rsidR="002E6275" w:rsidRPr="000F56E3">
        <w:t>型</w:t>
      </w:r>
      <w:r w:rsidR="00FA1C14" w:rsidRPr="000F56E3">
        <w:t>WAL</w:t>
      </w:r>
      <w:bookmarkEnd w:id="241"/>
    </w:p>
    <w:p w14:paraId="6EDD9B12" w14:textId="2FABC49A" w:rsidR="00533A39" w:rsidRPr="000F56E3" w:rsidRDefault="00533A39" w:rsidP="00D52E28">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都能发挥作用，如</w:t>
      </w:r>
      <w:r w:rsidRPr="000F56E3">
        <w:t>SQLite</w:t>
      </w:r>
      <w:r w:rsidRPr="000F56E3">
        <w:t>，</w:t>
      </w:r>
      <w:r w:rsidRPr="000F56E3">
        <w:t>HBase</w:t>
      </w:r>
      <w:r w:rsidRPr="000F56E3">
        <w:t>等等。但是这些数据库对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proofErr w:type="spellStart"/>
      <w:r w:rsidR="008F4007" w:rsidRPr="000F56E3">
        <w:t>RocksDB</w:t>
      </w:r>
      <w:proofErr w:type="spellEnd"/>
      <w:r w:rsidRPr="000F56E3">
        <w:t>，并使用</w:t>
      </w:r>
      <w:proofErr w:type="spellStart"/>
      <w:r w:rsidRPr="000F56E3">
        <w:t>ZenFS</w:t>
      </w:r>
      <w:proofErr w:type="spellEnd"/>
      <w:r w:rsidRPr="000F56E3">
        <w:t>作为参考模型，以解释我们为什么以及如何为</w:t>
      </w:r>
      <w:r w:rsidRPr="000F56E3">
        <w:t>ZNS</w:t>
      </w:r>
      <w:r w:rsidRPr="000F56E3">
        <w:t>更改现有的</w:t>
      </w:r>
      <w:r w:rsidRPr="000F56E3">
        <w:t>WAL</w:t>
      </w:r>
      <w:r w:rsidRPr="000F56E3">
        <w:t>设计。后续，我们仍基于</w:t>
      </w:r>
      <w:proofErr w:type="spellStart"/>
      <w:r w:rsidRPr="000F56E3">
        <w:t>RocksDB</w:t>
      </w:r>
      <w:proofErr w:type="spellEnd"/>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5AADBD67" w:rsidR="00533A39" w:rsidRPr="000F56E3" w:rsidRDefault="00533A39" w:rsidP="00D52E28">
      <w:r w:rsidRPr="000F56E3">
        <w:t>首先，</w:t>
      </w:r>
      <w:r w:rsidR="009848A5" w:rsidRPr="000F56E3">
        <w:t>A2-</w:t>
      </w:r>
      <w:r w:rsidRPr="000F56E3">
        <w:t>WAL</w:t>
      </w:r>
      <w:r w:rsidRPr="000F56E3">
        <w:t>设计的出发点，是基于对</w:t>
      </w:r>
      <w:r w:rsidRPr="000F56E3">
        <w:t>WAL</w:t>
      </w:r>
      <w:r w:rsidRPr="000F56E3">
        <w:t>特性的三点观察：</w:t>
      </w:r>
    </w:p>
    <w:p w14:paraId="553851C5" w14:textId="4F8B3636"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w:t>
      </w:r>
      <w:r w:rsidRPr="000F56E3">
        <w:t>密集型</w:t>
      </w:r>
      <w:r w:rsidR="00436724" w:rsidRPr="000F56E3">
        <w:t>写入</w:t>
      </w:r>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proofErr w:type="spellStart"/>
      <w:r w:rsidRPr="000F56E3">
        <w:t>WAL</w:t>
      </w:r>
      <w:proofErr w:type="spellEnd"/>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D52E28">
      <w:r w:rsidRPr="000F56E3">
        <w:rPr>
          <w:noProof/>
        </w:rPr>
        <w:lastRenderedPageBreak/>
        <w:drawing>
          <wp:inline distT="0" distB="0" distL="0" distR="0" wp14:anchorId="1A3CCB1D" wp14:editId="685A84F3">
            <wp:extent cx="4954647" cy="3586038"/>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967233" cy="3595147"/>
                    </a:xfrm>
                    <a:prstGeom prst="rect">
                      <a:avLst/>
                    </a:prstGeom>
                  </pic:spPr>
                </pic:pic>
              </a:graphicData>
            </a:graphic>
          </wp:inline>
        </w:drawing>
      </w:r>
    </w:p>
    <w:p w14:paraId="761DCD04" w14:textId="04E16A24" w:rsidR="00E2541F" w:rsidRPr="000F56E3" w:rsidRDefault="00E2541F" w:rsidP="00D52E28">
      <w:pPr>
        <w:pStyle w:val="a8"/>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5D882678" w14:textId="77777777" w:rsidR="00902E95" w:rsidRPr="00D64588" w:rsidRDefault="00B3065E" w:rsidP="00D52E28">
      <w:r w:rsidRPr="00E652FC">
        <w:rPr>
          <w:b/>
          <w:bCs/>
        </w:rPr>
        <w:t>WAL</w:t>
      </w:r>
      <w:r w:rsidRPr="00D64588">
        <w:t xml:space="preserve"> </w:t>
      </w:r>
      <w:r w:rsidRPr="00E652FC">
        <w:rPr>
          <w:b/>
          <w:bCs/>
        </w:rPr>
        <w:t>Header</w:t>
      </w:r>
      <w:r w:rsidRPr="00D64588">
        <w:t xml:space="preserve"> </w:t>
      </w:r>
    </w:p>
    <w:p w14:paraId="0405DD73" w14:textId="5054D65A" w:rsidR="00B3065E" w:rsidRPr="000F56E3" w:rsidRDefault="00B3065E" w:rsidP="00D52E28">
      <w:r w:rsidRPr="000F56E3">
        <w:t>所以，</w:t>
      </w:r>
      <w:r w:rsidRPr="000F56E3">
        <w:t xml:space="preserve"> Zone-</w:t>
      </w:r>
      <w:r w:rsidR="00B41AC7" w:rsidRPr="000F56E3">
        <w:t xml:space="preserve"> 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数据和头部（黄色）组合成一个</w:t>
      </w:r>
      <w:r w:rsidRPr="000F56E3">
        <w:t>WAL entry</w:t>
      </w:r>
      <w:r w:rsidRPr="000F56E3">
        <w:t>。这个报头由</w:t>
      </w:r>
      <w:r w:rsidRPr="000F56E3">
        <w:t>64</w:t>
      </w:r>
      <w:r w:rsidRPr="000F56E3">
        <w:t>位序列号和</w:t>
      </w:r>
      <w:r w:rsidRPr="000F56E3">
        <w:t>WAL entry</w:t>
      </w:r>
      <w:r w:rsidRPr="000F56E3">
        <w:t>的大小组成。序列号以原子方式增加，并表示绝对数据顺序。每个</w:t>
      </w:r>
      <w:r w:rsidRPr="000F56E3">
        <w:t>WAL</w:t>
      </w:r>
      <w:r w:rsidRPr="000F56E3">
        <w:t>维护自己的序列号以避免翻转的风险（</w:t>
      </w:r>
      <w:r w:rsidRPr="000F56E3">
        <w:t>WAL</w:t>
      </w:r>
      <w:r w:rsidRPr="000F56E3">
        <w:t>不太可能是</w:t>
      </w:r>
      <w:r w:rsidRPr="000F56E3">
        <w:t>2</w:t>
      </w:r>
      <w:r w:rsidRPr="000F56E3">
        <w:t>的</w:t>
      </w:r>
      <w:r w:rsidRPr="000F56E3">
        <w:t>64</w:t>
      </w:r>
      <w:r w:rsidRPr="000F56E3">
        <w:t>次方页）；条目的大小用于推断后续追加的</w:t>
      </w:r>
      <w:r w:rsidRPr="000F56E3">
        <w:t xml:space="preserve"> WAL </w:t>
      </w:r>
      <w:r w:rsidRPr="000F56E3">
        <w:t>条目（如果有）的位置。为</w:t>
      </w:r>
      <w:r w:rsidR="00B234CD" w:rsidRPr="000F56E3">
        <w:t>什么</w:t>
      </w:r>
      <w:r w:rsidRPr="000F56E3">
        <w:t>要保存</w:t>
      </w:r>
      <w:r w:rsidRPr="000F56E3">
        <w:t>entry</w:t>
      </w:r>
      <w:r w:rsidRPr="000F56E3">
        <w:t>的大小？如果使用区域追加返回的地址来确定数据存储的位置，这个返回地址是易失的，还需要另一个写操作将此地址存储到存储器中。</w:t>
      </w:r>
    </w:p>
    <w:p w14:paraId="4537E06A" w14:textId="77777777" w:rsidR="004736B1" w:rsidRPr="00D64588" w:rsidRDefault="00B3065E" w:rsidP="00D52E28">
      <w:r w:rsidRPr="00E652FC">
        <w:rPr>
          <w:b/>
          <w:bCs/>
        </w:rPr>
        <w:t>WAL</w:t>
      </w:r>
      <w:r w:rsidRPr="00D64588">
        <w:t xml:space="preserve"> </w:t>
      </w:r>
      <w:r w:rsidRPr="00E652FC">
        <w:rPr>
          <w:b/>
          <w:bCs/>
        </w:rPr>
        <w:t>Buffer</w:t>
      </w:r>
      <w:r w:rsidRPr="00D64588">
        <w:t xml:space="preserve"> </w:t>
      </w:r>
    </w:p>
    <w:p w14:paraId="30A8CB4C" w14:textId="2252C114" w:rsidR="00B3065E" w:rsidRPr="000F56E3" w:rsidRDefault="00B3065E" w:rsidP="00D52E28">
      <w:r w:rsidRPr="000F56E3">
        <w:t>由于追加操作的理想请求大小可能与页面大小不同，并且</w:t>
      </w:r>
      <w:r w:rsidRPr="000F56E3">
        <w:t xml:space="preserve"> KV </w:t>
      </w:r>
      <w:r w:rsidRPr="000F56E3">
        <w:t>对可能明显小于</w:t>
      </w:r>
      <w:r w:rsidRPr="000F56E3">
        <w:t>page size</w:t>
      </w:r>
      <w:r w:rsidRPr="000F56E3">
        <w:t>。因此，</w:t>
      </w:r>
      <w:r w:rsidR="00CA3A68" w:rsidRPr="000F56E3">
        <w:t>A2-WAL</w:t>
      </w:r>
      <w:r w:rsidRPr="000F56E3">
        <w:t xml:space="preserve"> </w:t>
      </w:r>
      <w:r w:rsidRPr="000F56E3">
        <w:t>的允许进行缓冲（类似于</w:t>
      </w:r>
      <w:r w:rsidRPr="000F56E3">
        <w:t xml:space="preserve"> </w:t>
      </w:r>
      <w:proofErr w:type="spellStart"/>
      <w:r w:rsidRPr="000F56E3">
        <w:t>ZenFS</w:t>
      </w:r>
      <w:proofErr w:type="spellEnd"/>
      <w:r w:rsidRPr="000F56E3">
        <w:t>）。在写入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proofErr w:type="spellStart"/>
      <w:r w:rsidRPr="000F56E3">
        <w:t>fsync</w:t>
      </w:r>
      <w:proofErr w:type="spellEnd"/>
      <w:r w:rsidRPr="000F56E3">
        <w:t>、</w:t>
      </w:r>
      <w:r w:rsidRPr="000F56E3">
        <w:t>close</w:t>
      </w:r>
      <w:r w:rsidRPr="000F56E3">
        <w:t>），我们使用区域追加将数据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lastRenderedPageBreak/>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6EC959A4"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w:t>
      </w:r>
      <w:r w:rsidRPr="000F56E3">
        <w:t xml:space="preserve">LSM </w:t>
      </w:r>
      <w:r w:rsidRPr="000F56E3">
        <w:t>树每次读取几</w:t>
      </w:r>
      <w:r w:rsidRPr="000F56E3">
        <w:t xml:space="preserve"> KB </w:t>
      </w:r>
      <w:r w:rsidRPr="000F56E3">
        <w:t>数据。然而，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proofErr w:type="spellStart"/>
      <w:r w:rsidR="00E50EB6" w:rsidRPr="000F56E3">
        <w:t>seq_number</w:t>
      </w:r>
      <w:proofErr w:type="spellEnd"/>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proofErr w:type="spellStart"/>
      <w:r w:rsidR="00BF65B8" w:rsidRPr="000F56E3">
        <w:t>entry_size</w:t>
      </w:r>
      <w:proofErr w:type="spellEnd"/>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采用了一种更高效的方案：使用屏障。</w:t>
      </w:r>
      <w:r w:rsidR="00CA3A68" w:rsidRPr="000F56E3">
        <w:t>A2-WAL</w:t>
      </w:r>
      <w:r w:rsidR="00BD3A19" w:rsidRPr="000F56E3">
        <w:t>按</w:t>
      </w:r>
      <w:r w:rsidRPr="000F56E3">
        <w:t>预定义的间隔插入屏障。在屏障处，</w:t>
      </w:r>
      <w:r w:rsidR="00CA3A68" w:rsidRPr="000F56E3">
        <w:t>A2-WAL</w:t>
      </w:r>
      <w:r w:rsidRPr="000F56E3">
        <w:t>同步所有区域追加操作（即等待所有操作完成）。请求在连续的屏障之间进行排序，即屏障之后的追加操作的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64997663" w:rsidR="00C723B7" w:rsidRPr="000F56E3" w:rsidRDefault="00C723B7" w:rsidP="00D52E28">
      <w:r w:rsidRPr="000F56E3">
        <w:t>在</w:t>
      </w:r>
      <w:proofErr w:type="spellStart"/>
      <w:r w:rsidRPr="000F56E3">
        <w:t>ZenFS</w:t>
      </w:r>
      <w:proofErr w:type="spellEnd"/>
      <w:r w:rsidRPr="000F56E3">
        <w:t>中，这涉及将一个区域（</w:t>
      </w:r>
      <w:r w:rsidRPr="000F56E3">
        <w:t>zone</w:t>
      </w:r>
      <w:r w:rsidRPr="000F56E3">
        <w:t>）分配给</w:t>
      </w:r>
      <w:r w:rsidRPr="000F56E3">
        <w:t>WAL</w:t>
      </w:r>
      <w:r w:rsidRPr="000F56E3">
        <w:t>。这个区域并不专门用</w:t>
      </w:r>
      <w:r w:rsidRPr="000F56E3">
        <w:lastRenderedPageBreak/>
        <w:t>于</w:t>
      </w:r>
      <w:r w:rsidRPr="000F56E3">
        <w:t>WAL</w:t>
      </w:r>
      <w:r w:rsidRPr="000F56E3">
        <w:t>，而是可以与其他</w:t>
      </w:r>
      <w:r w:rsidRPr="000F56E3">
        <w:t>LSM-tree</w:t>
      </w:r>
      <w:r w:rsidRPr="000F56E3">
        <w:t>组件共享。但是，</w:t>
      </w:r>
      <w:r w:rsidR="00CA3A68" w:rsidRPr="000F56E3">
        <w:t>A2-WAL</w:t>
      </w:r>
      <w:r w:rsidRPr="000F56E3">
        <w:t>有更严格的限制，它需要为</w:t>
      </w:r>
      <w:r w:rsidRPr="000F56E3">
        <w:t>WAL</w:t>
      </w:r>
      <w:r w:rsidRPr="000F56E3">
        <w:t>专门分配区域。</w:t>
      </w:r>
    </w:p>
    <w:p w14:paraId="48366531" w14:textId="641D5A81" w:rsidR="00C723B7" w:rsidRPr="000F56E3" w:rsidRDefault="00C723B7" w:rsidP="00D52E28">
      <w:r w:rsidRPr="000F56E3">
        <w:t>这是因为两个原因：首先，为了防止其他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0CCD21DD" w:rsidR="008E6E87" w:rsidRPr="000F56E3" w:rsidRDefault="008E6E87" w:rsidP="00D52E28">
      <w:r w:rsidRPr="000F56E3">
        <w:t>关于</w:t>
      </w:r>
      <w:r w:rsidRPr="000F56E3">
        <w:t>WAL</w:t>
      </w:r>
      <w:r w:rsidRPr="000F56E3">
        <w:t>的删除，在</w:t>
      </w:r>
      <w:proofErr w:type="spellStart"/>
      <w:r w:rsidRPr="000F56E3">
        <w:t>ZenFS</w:t>
      </w:r>
      <w:proofErr w:type="spellEnd"/>
      <w:r w:rsidRPr="000F56E3">
        <w:t>和</w:t>
      </w:r>
      <w:r w:rsidR="00CA3A68" w:rsidRPr="000F56E3">
        <w:t>A2-WAL</w:t>
      </w:r>
      <w:r w:rsidRPr="000F56E3">
        <w:t>中都将其视为释放存储资源的操作，与其他数据删除并无不同。由于</w:t>
      </w:r>
      <w:r w:rsidR="00CA3A68" w:rsidRPr="000F56E3">
        <w:t>A2-WAL</w:t>
      </w:r>
      <w:r w:rsidRPr="000F56E3">
        <w:t>有专用的区域集合，因此可以随时安全地重置（标记为删除的特定区域），而不会影响其他数据。删除可以是主动的（即立即执行）或者是延迟的（即在需要释放存储资源时执行）。</w:t>
      </w:r>
    </w:p>
    <w:p w14:paraId="43FDFDC5" w14:textId="1824B171" w:rsidR="00250AA6" w:rsidRPr="000F56E3" w:rsidRDefault="00510F43" w:rsidP="00D52E28">
      <w:pPr>
        <w:pStyle w:val="2"/>
        <w:spacing w:before="120" w:after="120"/>
      </w:pPr>
      <w:bookmarkStart w:id="242" w:name="_Toc166872950"/>
      <w:r w:rsidRPr="000F56E3">
        <w:t>Z</w:t>
      </w:r>
      <w:r w:rsidR="0025610B" w:rsidRPr="000F56E3">
        <w:t>A</w:t>
      </w:r>
      <w:r w:rsidRPr="000F56E3">
        <w:t>FS</w:t>
      </w:r>
      <w:r w:rsidRPr="000F56E3">
        <w:t>的实现</w:t>
      </w:r>
      <w:bookmarkEnd w:id="242"/>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proofErr w:type="gramStart"/>
      <w:r w:rsidRPr="00931CB3">
        <w:t>栈</w:t>
      </w:r>
      <w:proofErr w:type="gramEnd"/>
      <w:r w:rsidRPr="00931CB3">
        <w:t>的冗杂低效已经成为存储系统的瓶颈。在这种情况下，</w:t>
      </w:r>
      <w:r w:rsidRPr="00931CB3">
        <w:t>SPDK</w:t>
      </w:r>
      <w:r w:rsidRPr="00931CB3">
        <w:t>（</w:t>
      </w:r>
      <w:r w:rsidRPr="00931CB3">
        <w:t>Storage Performance Development Kit</w:t>
      </w:r>
      <w:r w:rsidRPr="00931CB3">
        <w:t>）技术的出现为解决高性能存储系统的设计与实现提供了一种全新的思路。</w:t>
      </w:r>
      <w:r w:rsidRPr="00931CB3">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5466A963"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w:t>
      </w:r>
      <w:r w:rsidR="002C5CA6" w:rsidRPr="00931CB3">
        <w:rPr>
          <w:rFonts w:hint="eastAsia"/>
        </w:rPr>
        <w:t>，</w:t>
      </w:r>
      <w:r w:rsidRPr="00931CB3">
        <w:t>利用了</w:t>
      </w:r>
      <w:r w:rsidRPr="00931CB3">
        <w:t>DPDK</w:t>
      </w:r>
      <w:r w:rsidRPr="00931CB3">
        <w:t>提供的高性能数据包处理能力，在其基础上构建了一个专注于存储性能优化的软件</w:t>
      </w:r>
      <w:proofErr w:type="gramStart"/>
      <w:r w:rsidRPr="00931CB3">
        <w:t>栈</w:t>
      </w:r>
      <w:proofErr w:type="gramEnd"/>
      <w:r w:rsidRPr="00931CB3">
        <w:t>。在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D52E28">
      <w:proofErr w:type="spellStart"/>
      <w:r w:rsidRPr="00E652FC">
        <w:rPr>
          <w:b/>
          <w:bCs/>
        </w:rPr>
        <w:t>SPDK</w:t>
      </w:r>
      <w:r w:rsidRPr="000F56E3">
        <w:t>_</w:t>
      </w:r>
      <w:r w:rsidRPr="00E652FC">
        <w:rPr>
          <w:b/>
          <w:bCs/>
        </w:rPr>
        <w:t>NVMe</w:t>
      </w:r>
      <w:proofErr w:type="spellEnd"/>
      <w:r w:rsidR="00E45F71" w:rsidRPr="000F56E3">
        <w:t xml:space="preserve"> </w:t>
      </w:r>
    </w:p>
    <w:p w14:paraId="37722CF1" w14:textId="01237366" w:rsidR="00FB78EA" w:rsidRPr="000F56E3" w:rsidRDefault="00FB78EA" w:rsidP="00D52E28">
      <w:pPr>
        <w:rPr>
          <w:b/>
          <w:bCs/>
        </w:rPr>
      </w:pPr>
      <w:r w:rsidRPr="000F56E3">
        <w:lastRenderedPageBreak/>
        <w:t>在</w:t>
      </w:r>
      <w:r w:rsidRPr="000F56E3">
        <w:t>SPDK</w:t>
      </w:r>
      <w:r w:rsidRPr="000F56E3">
        <w:t>中，</w:t>
      </w:r>
      <w:r w:rsidR="006916EC" w:rsidRPr="000F56E3">
        <w:t>专门</w:t>
      </w:r>
      <w:r w:rsidRPr="000F56E3">
        <w:t>针对</w:t>
      </w:r>
      <w:proofErr w:type="spellStart"/>
      <w:r w:rsidRPr="000F56E3">
        <w:t>NVMe</w:t>
      </w:r>
      <w:proofErr w:type="spellEnd"/>
      <w:r w:rsidRPr="000F56E3">
        <w:t>（</w:t>
      </w:r>
      <w:r w:rsidRPr="000F56E3">
        <w:t>Non-Volatile Memory Express</w:t>
      </w:r>
      <w:r w:rsidRPr="000F56E3">
        <w:t>）设备</w:t>
      </w:r>
      <w:r w:rsidR="00F87EDF" w:rsidRPr="000F56E3">
        <w:t>进行了适配和</w:t>
      </w:r>
      <w:r w:rsidRPr="000F56E3">
        <w:t>优化</w:t>
      </w:r>
      <w:r w:rsidR="0009178E" w:rsidRPr="000F56E3">
        <w:t>。</w:t>
      </w:r>
      <w:proofErr w:type="spellStart"/>
      <w:r w:rsidRPr="000F56E3">
        <w:t>NVMe</w:t>
      </w:r>
      <w:proofErr w:type="spellEnd"/>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proofErr w:type="spellStart"/>
      <w:r w:rsidRPr="000F56E3">
        <w:t>NVMe</w:t>
      </w:r>
      <w:proofErr w:type="spellEnd"/>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proofErr w:type="spellStart"/>
      <w:r w:rsidRPr="000F56E3">
        <w:t>NVMe</w:t>
      </w:r>
      <w:proofErr w:type="spellEnd"/>
      <w:r w:rsidRPr="000F56E3">
        <w:t>设备的用户态驱动程序，使得应用程序可以直接与</w:t>
      </w:r>
      <w:proofErr w:type="spellStart"/>
      <w:r w:rsidRPr="000F56E3">
        <w:t>NVMe</w:t>
      </w:r>
      <w:proofErr w:type="spellEnd"/>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proofErr w:type="spellStart"/>
      <w:r w:rsidRPr="000F56E3">
        <w:t>NVMe</w:t>
      </w:r>
      <w:proofErr w:type="spellEnd"/>
      <w:r w:rsidRPr="000F56E3">
        <w:t>命名空间的管理。</w:t>
      </w:r>
      <w:proofErr w:type="spellStart"/>
      <w:r w:rsidRPr="000F56E3">
        <w:t>NVMe</w:t>
      </w:r>
      <w:proofErr w:type="spellEnd"/>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proofErr w:type="spellStart"/>
      <w:r w:rsidRPr="000F56E3">
        <w:t>NVMe</w:t>
      </w:r>
      <w:proofErr w:type="spellEnd"/>
      <w:r w:rsidRPr="000F56E3">
        <w:t>命令的处理实现了异步事件驱动的机制。这意味着应用程序可以并行发送和处理多个</w:t>
      </w:r>
      <w:proofErr w:type="spellStart"/>
      <w:r w:rsidRPr="000F56E3">
        <w:t>NVMe</w:t>
      </w:r>
      <w:proofErr w:type="spellEnd"/>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proofErr w:type="spellStart"/>
      <w:r w:rsidRPr="000F56E3">
        <w:t>NVMe</w:t>
      </w:r>
      <w:proofErr w:type="spellEnd"/>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proofErr w:type="spellStart"/>
      <w:r w:rsidRPr="000F56E3">
        <w:t>NVMe</w:t>
      </w:r>
      <w:proofErr w:type="spellEnd"/>
      <w:r w:rsidRPr="000F56E3">
        <w:t>设备的并行性能，进一步提升了存储操作的并行处理能力。</w:t>
      </w:r>
    </w:p>
    <w:p w14:paraId="189D422E" w14:textId="77777777" w:rsidR="00FB78EA" w:rsidRPr="000F56E3" w:rsidRDefault="00FB78EA" w:rsidP="00D52E28">
      <w:proofErr w:type="spellStart"/>
      <w:r w:rsidRPr="00E652FC">
        <w:rPr>
          <w:b/>
          <w:bCs/>
        </w:rPr>
        <w:t>SPDK</w:t>
      </w:r>
      <w:r w:rsidRPr="000F56E3">
        <w:t>_</w:t>
      </w:r>
      <w:r w:rsidRPr="00E652FC">
        <w:rPr>
          <w:b/>
          <w:bCs/>
        </w:rPr>
        <w:t>NVMe</w:t>
      </w:r>
      <w:r w:rsidRPr="000F56E3">
        <w:t>_</w:t>
      </w:r>
      <w:r w:rsidRPr="00E652FC">
        <w:rPr>
          <w:b/>
          <w:bCs/>
        </w:rPr>
        <w:t>ZNS</w:t>
      </w:r>
      <w:proofErr w:type="spellEnd"/>
    </w:p>
    <w:p w14:paraId="64009A80" w14:textId="228CD500" w:rsidR="00FB78EA" w:rsidRPr="000F56E3" w:rsidRDefault="00FB78EA" w:rsidP="00D52E28">
      <w:proofErr w:type="spellStart"/>
      <w:r w:rsidRPr="000F56E3">
        <w:t>NVMe</w:t>
      </w:r>
      <w:proofErr w:type="spellEnd"/>
      <w:r w:rsidRPr="000F56E3">
        <w:t>协议规范已经定义了对</w:t>
      </w:r>
      <w:r w:rsidRPr="000F56E3">
        <w:t>ZNS</w:t>
      </w:r>
      <w:r w:rsidRPr="000F56E3">
        <w:t>的支持，包括命令集和数据传输方式等方面的规范。</w:t>
      </w:r>
      <w:r w:rsidRPr="000F56E3">
        <w:t>SPDK</w:t>
      </w:r>
      <w:r w:rsidRPr="000F56E3">
        <w:t>作为一个存储性能优化的软件</w:t>
      </w:r>
      <w:proofErr w:type="gramStart"/>
      <w:r w:rsidRPr="000F56E3">
        <w:t>栈</w:t>
      </w:r>
      <w:proofErr w:type="gramEnd"/>
      <w:r w:rsidRPr="000F56E3">
        <w:t>，在支持</w:t>
      </w:r>
      <w:proofErr w:type="spellStart"/>
      <w:r w:rsidRPr="000F56E3">
        <w:t>NVMe</w:t>
      </w:r>
      <w:proofErr w:type="spellEnd"/>
      <w:r w:rsidRPr="000F56E3">
        <w:t>设备时，直接</w:t>
      </w:r>
      <w:r w:rsidR="00EC7DBD" w:rsidRPr="000F56E3">
        <w:t>包含</w:t>
      </w:r>
      <w:r w:rsidRPr="000F56E3">
        <w:t>了</w:t>
      </w:r>
      <w:proofErr w:type="spellStart"/>
      <w:r w:rsidRPr="000F56E3">
        <w:t>NVMe</w:t>
      </w:r>
      <w:proofErr w:type="spellEnd"/>
      <w:r w:rsidRPr="000F56E3">
        <w:t>协议规范中对</w:t>
      </w:r>
      <w:r w:rsidRPr="000F56E3">
        <w:t>ZNS</w:t>
      </w:r>
      <w:r w:rsidRPr="000F56E3">
        <w:t>的定义，将其集成到</w:t>
      </w:r>
      <w:r w:rsidRPr="000F56E3">
        <w:t>SPDK</w:t>
      </w:r>
      <w:r w:rsidRPr="000F56E3">
        <w:t>中，从而实现了对</w:t>
      </w:r>
      <w:proofErr w:type="spellStart"/>
      <w:r w:rsidRPr="000F56E3">
        <w:t>NVMe</w:t>
      </w:r>
      <w:proofErr w:type="spellEnd"/>
      <w:r w:rsidRPr="000F56E3">
        <w:t xml:space="preserve"> ZNS SSD</w:t>
      </w:r>
      <w:r w:rsidRPr="000F56E3">
        <w:t>的支持。这是本文工作的关键支撑之一，</w:t>
      </w:r>
      <w:r w:rsidRPr="000F56E3">
        <w:t>Z</w:t>
      </w:r>
      <w:r w:rsidR="00525782" w:rsidRPr="000F56E3">
        <w:t>A</w:t>
      </w:r>
      <w:r w:rsidRPr="000F56E3">
        <w:t>FS</w:t>
      </w:r>
      <w:r w:rsidRPr="000F56E3">
        <w:t>依托</w:t>
      </w:r>
      <w:proofErr w:type="gramStart"/>
      <w:r w:rsidRPr="000F56E3">
        <w:t>次工具库完成</w:t>
      </w:r>
      <w:proofErr w:type="gramEnd"/>
      <w:r w:rsidRPr="000F56E3">
        <w:t>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BF6A0F">
      <w:pPr>
        <w:pStyle w:val="a1"/>
        <w:numPr>
          <w:ilvl w:val="0"/>
          <w:numId w:val="18"/>
        </w:numPr>
      </w:pPr>
      <w:proofErr w:type="spellStart"/>
      <w:r w:rsidRPr="000F56E3">
        <w:t>spdk_nvme_zns_report_</w:t>
      </w:r>
      <w:proofErr w:type="gramStart"/>
      <w:r w:rsidRPr="000F56E3">
        <w:t>zones</w:t>
      </w:r>
      <w:proofErr w:type="spellEnd"/>
      <w:r w:rsidRPr="000F56E3">
        <w:t>(</w:t>
      </w:r>
      <w:proofErr w:type="gramEnd"/>
      <w:r w:rsidRPr="000F56E3">
        <w:t xml:space="preserve">)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lastRenderedPageBreak/>
        <w:t>参数：需要提供命名空间（</w:t>
      </w:r>
      <w:r w:rsidRPr="000F56E3">
        <w:t>ns</w:t>
      </w:r>
      <w:r w:rsidRPr="000F56E3">
        <w:t>）、队列对（</w:t>
      </w:r>
      <w:proofErr w:type="spellStart"/>
      <w:r w:rsidRPr="000F56E3">
        <w:t>qpair</w:t>
      </w:r>
      <w:proofErr w:type="spellEnd"/>
      <w:r w:rsidRPr="000F56E3">
        <w:t>）、用于存储报告的缓冲区（</w:t>
      </w:r>
      <w:proofErr w:type="spellStart"/>
      <w:r w:rsidRPr="000F56E3">
        <w:t>buf</w:t>
      </w:r>
      <w:proofErr w:type="spellEnd"/>
      <w:r w:rsidRPr="000F56E3">
        <w:t>）、缓冲区大小（</w:t>
      </w:r>
      <w:proofErr w:type="spellStart"/>
      <w:r w:rsidRPr="000F56E3">
        <w:t>bufsize</w:t>
      </w:r>
      <w:proofErr w:type="spellEnd"/>
      <w:r w:rsidRPr="000F56E3">
        <w:t>）、起始</w:t>
      </w:r>
      <w:r w:rsidRPr="000F56E3">
        <w:t>zone</w:t>
      </w:r>
      <w:r w:rsidRPr="000F56E3">
        <w:t>的</w:t>
      </w:r>
      <w:r w:rsidRPr="000F56E3">
        <w:t>LBA</w:t>
      </w:r>
      <w:r w:rsidRPr="000F56E3">
        <w:t>（</w:t>
      </w:r>
      <w:proofErr w:type="spellStart"/>
      <w:r w:rsidRPr="000F56E3">
        <w:t>start_lba</w:t>
      </w:r>
      <w:proofErr w:type="spellEnd"/>
      <w:r w:rsidRPr="000F56E3">
        <w:t>）、要报告的</w:t>
      </w:r>
      <w:r w:rsidRPr="000F56E3">
        <w:t>zone</w:t>
      </w:r>
      <w:r w:rsidRPr="000F56E3">
        <w:t>数量（</w:t>
      </w:r>
      <w:proofErr w:type="spellStart"/>
      <w:r w:rsidRPr="000F56E3">
        <w:t>num_zones</w:t>
      </w:r>
      <w:proofErr w:type="spellEnd"/>
      <w:r w:rsidRPr="000F56E3">
        <w:t>）、报告类型（</w:t>
      </w:r>
      <w:proofErr w:type="spellStart"/>
      <w:r w:rsidRPr="000F56E3">
        <w:t>report_type</w:t>
      </w:r>
      <w:proofErr w:type="spellEnd"/>
      <w:r w:rsidRPr="000F56E3">
        <w:t>），以及完成回调函数（</w:t>
      </w:r>
      <w:proofErr w:type="spellStart"/>
      <w:r w:rsidRPr="000F56E3">
        <w:t>cpl_cb_fn</w:t>
      </w:r>
      <w:proofErr w:type="spellEnd"/>
      <w:r w:rsidRPr="000F56E3">
        <w:t>）。</w:t>
      </w:r>
    </w:p>
    <w:p w14:paraId="4E358E0E" w14:textId="69D1D1AB" w:rsidR="00FB78EA" w:rsidRPr="000F56E3" w:rsidRDefault="00FB78EA" w:rsidP="00BF6A0F">
      <w:pPr>
        <w:pStyle w:val="a1"/>
      </w:pPr>
      <w:proofErr w:type="spellStart"/>
      <w:r w:rsidRPr="000F56E3">
        <w:t>spdk_nvme_zns_reset_</w:t>
      </w:r>
      <w:proofErr w:type="gramStart"/>
      <w:r w:rsidRPr="000F56E3">
        <w:t>zone</w:t>
      </w:r>
      <w:proofErr w:type="spellEnd"/>
      <w:r w:rsidRPr="000F56E3">
        <w:t>(</w:t>
      </w:r>
      <w:proofErr w:type="gramEnd"/>
      <w:r w:rsidRPr="000F56E3">
        <w:t xml:space="preserv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proofErr w:type="spellStart"/>
      <w:r w:rsidRPr="000F56E3">
        <w:t>qpair</w:t>
      </w:r>
      <w:proofErr w:type="spellEnd"/>
      <w:r w:rsidRPr="000F56E3">
        <w:t>）、</w:t>
      </w:r>
      <w:r w:rsidRPr="000F56E3">
        <w:t>zone</w:t>
      </w:r>
      <w:r w:rsidRPr="000F56E3">
        <w:t>的起始</w:t>
      </w:r>
      <w:r w:rsidRPr="000F56E3">
        <w:t>LBA</w:t>
      </w:r>
      <w:r w:rsidRPr="000F56E3">
        <w:t>（</w:t>
      </w:r>
      <w:proofErr w:type="spellStart"/>
      <w:r w:rsidRPr="000F56E3">
        <w:t>start_lba</w:t>
      </w:r>
      <w:proofErr w:type="spellEnd"/>
      <w:r w:rsidRPr="000F56E3">
        <w:t>）、是否重置所有</w:t>
      </w:r>
      <w:r w:rsidRPr="000F56E3">
        <w:t>zones</w:t>
      </w:r>
      <w:r w:rsidRPr="000F56E3">
        <w:t>的标志（</w:t>
      </w:r>
      <w:proofErr w:type="spellStart"/>
      <w:r w:rsidRPr="000F56E3">
        <w:t>reset_all_zones</w:t>
      </w:r>
      <w:proofErr w:type="spellEnd"/>
      <w:r w:rsidRPr="000F56E3">
        <w:t>）、完成回调函数（</w:t>
      </w:r>
      <w:proofErr w:type="spellStart"/>
      <w:r w:rsidRPr="000F56E3">
        <w:t>cpl_cb_fn</w:t>
      </w:r>
      <w:proofErr w:type="spellEnd"/>
      <w:r w:rsidRPr="000F56E3">
        <w:t>）和回调参数（</w:t>
      </w:r>
      <w:proofErr w:type="spellStart"/>
      <w:r w:rsidRPr="000F56E3">
        <w:t>arg</w:t>
      </w:r>
      <w:proofErr w:type="spellEnd"/>
      <w:r w:rsidRPr="000F56E3">
        <w:t>）。</w:t>
      </w:r>
    </w:p>
    <w:p w14:paraId="00B6D840" w14:textId="64E9B2FD" w:rsidR="00FB78EA" w:rsidRPr="000F56E3" w:rsidRDefault="00FB78EA" w:rsidP="00BF6A0F">
      <w:pPr>
        <w:pStyle w:val="a1"/>
      </w:pPr>
      <w:proofErr w:type="spellStart"/>
      <w:r w:rsidRPr="000F56E3">
        <w:t>spdk_nvme_zns_zone_</w:t>
      </w:r>
      <w:proofErr w:type="gramStart"/>
      <w:r w:rsidRPr="000F56E3">
        <w:t>append</w:t>
      </w:r>
      <w:proofErr w:type="spellEnd"/>
      <w:r w:rsidRPr="000F56E3">
        <w:t>(</w:t>
      </w:r>
      <w:proofErr w:type="gramEnd"/>
      <w:r w:rsidRPr="000F56E3">
        <w:t xml:space="preserve">)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proofErr w:type="spellStart"/>
      <w:r w:rsidRPr="000F56E3">
        <w:t>qpair</w:t>
      </w:r>
      <w:proofErr w:type="spellEnd"/>
      <w:r w:rsidRPr="000F56E3">
        <w:t>）、数据缓冲区（</w:t>
      </w:r>
      <w:proofErr w:type="spellStart"/>
      <w:r w:rsidRPr="000F56E3">
        <w:t>buf</w:t>
      </w:r>
      <w:proofErr w:type="spellEnd"/>
      <w:r w:rsidRPr="000F56E3">
        <w:t>）、</w:t>
      </w:r>
      <w:r w:rsidRPr="000F56E3">
        <w:t>zone</w:t>
      </w:r>
      <w:r w:rsidRPr="000F56E3">
        <w:t>的起始</w:t>
      </w:r>
      <w:r w:rsidRPr="000F56E3">
        <w:t>LBA</w:t>
      </w:r>
      <w:r w:rsidRPr="000F56E3">
        <w:t>（</w:t>
      </w:r>
      <w:proofErr w:type="spellStart"/>
      <w:r w:rsidRPr="000F56E3">
        <w:t>zslba</w:t>
      </w:r>
      <w:proofErr w:type="spellEnd"/>
      <w:r w:rsidRPr="000F56E3">
        <w:t>）、要写入的</w:t>
      </w:r>
      <w:r w:rsidRPr="000F56E3">
        <w:t>LBA</w:t>
      </w:r>
      <w:r w:rsidRPr="000F56E3">
        <w:t>数量（</w:t>
      </w:r>
      <w:proofErr w:type="spellStart"/>
      <w:r w:rsidRPr="000F56E3">
        <w:t>num_lbas</w:t>
      </w:r>
      <w:proofErr w:type="spellEnd"/>
      <w:r w:rsidRPr="000F56E3">
        <w:t>）、完成回调函数（</w:t>
      </w:r>
      <w:proofErr w:type="spellStart"/>
      <w:r w:rsidRPr="000F56E3">
        <w:t>cpl_cb_fn</w:t>
      </w:r>
      <w:proofErr w:type="spellEnd"/>
      <w:r w:rsidRPr="000F56E3">
        <w:t>）、回调参数（</w:t>
      </w:r>
      <w:proofErr w:type="spellStart"/>
      <w:r w:rsidRPr="000F56E3">
        <w:t>arg</w:t>
      </w:r>
      <w:proofErr w:type="spellEnd"/>
      <w:r w:rsidRPr="000F56E3">
        <w:t>）和附加的标志（</w:t>
      </w:r>
      <w:r w:rsidRPr="000F56E3">
        <w:t>flags</w:t>
      </w:r>
      <w:r w:rsidRPr="000F56E3">
        <w:t>）。</w:t>
      </w:r>
    </w:p>
    <w:p w14:paraId="0204E236" w14:textId="77777777" w:rsidR="00FB78EA" w:rsidRPr="000F56E3" w:rsidRDefault="00FB78EA" w:rsidP="00BF6A0F">
      <w:pPr>
        <w:pStyle w:val="a1"/>
      </w:pPr>
      <w:proofErr w:type="spellStart"/>
      <w:r w:rsidRPr="000F56E3">
        <w:t>spdk_nvme_ns_cmd_</w:t>
      </w:r>
      <w:proofErr w:type="gramStart"/>
      <w:r w:rsidRPr="000F56E3">
        <w:t>read</w:t>
      </w:r>
      <w:proofErr w:type="spellEnd"/>
      <w:r w:rsidRPr="000F56E3">
        <w:t>(</w:t>
      </w:r>
      <w:proofErr w:type="gramEnd"/>
      <w:r w:rsidRPr="000F56E3">
        <w:t xml:space="preserve">) </w:t>
      </w:r>
    </w:p>
    <w:p w14:paraId="1066E3BF" w14:textId="77777777" w:rsidR="00FB78EA" w:rsidRPr="000F56E3" w:rsidRDefault="00FB78EA" w:rsidP="00D52E28">
      <w:r w:rsidRPr="000F56E3">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D52E28">
      <w:r w:rsidRPr="000F56E3">
        <w:t>参数：包括命名空间（</w:t>
      </w:r>
      <w:r w:rsidRPr="000F56E3">
        <w:t>ns</w:t>
      </w:r>
      <w:r w:rsidRPr="000F56E3">
        <w:t>）、队列对（</w:t>
      </w:r>
      <w:proofErr w:type="spellStart"/>
      <w:r w:rsidRPr="000F56E3">
        <w:t>qpair</w:t>
      </w:r>
      <w:proofErr w:type="spellEnd"/>
      <w:r w:rsidRPr="000F56E3">
        <w:t>）、数据缓冲区（</w:t>
      </w:r>
      <w:proofErr w:type="spellStart"/>
      <w:r w:rsidRPr="000F56E3">
        <w:t>buf</w:t>
      </w:r>
      <w:proofErr w:type="spellEnd"/>
      <w:r w:rsidRPr="000F56E3">
        <w:t>）、起始</w:t>
      </w:r>
      <w:r w:rsidRPr="000F56E3">
        <w:t>LBA</w:t>
      </w:r>
      <w:r w:rsidRPr="000F56E3">
        <w:t>（</w:t>
      </w:r>
      <w:proofErr w:type="spellStart"/>
      <w:r w:rsidRPr="000F56E3">
        <w:t>lba</w:t>
      </w:r>
      <w:proofErr w:type="spellEnd"/>
      <w:r w:rsidRPr="000F56E3">
        <w:t>）、要读取的</w:t>
      </w:r>
      <w:r w:rsidRPr="000F56E3">
        <w:t>LBA</w:t>
      </w:r>
      <w:r w:rsidRPr="000F56E3">
        <w:t>数量（</w:t>
      </w:r>
      <w:proofErr w:type="spellStart"/>
      <w:r w:rsidRPr="000F56E3">
        <w:t>lba_count</w:t>
      </w:r>
      <w:proofErr w:type="spellEnd"/>
      <w:r w:rsidRPr="000F56E3">
        <w:t>）、完成回调函数（</w:t>
      </w:r>
      <w:proofErr w:type="spellStart"/>
      <w:r w:rsidRPr="000F56E3">
        <w:t>cpl_cb_fn</w:t>
      </w:r>
      <w:proofErr w:type="spellEnd"/>
      <w:r w:rsidRPr="000F56E3">
        <w:t>）和回调参数（</w:t>
      </w:r>
      <w:proofErr w:type="spellStart"/>
      <w:r w:rsidRPr="000F56E3">
        <w:t>arg</w:t>
      </w:r>
      <w:proofErr w:type="spellEnd"/>
      <w:r w:rsidRPr="000F56E3">
        <w:t>）。</w:t>
      </w:r>
    </w:p>
    <w:p w14:paraId="51B5C9B0" w14:textId="77777777" w:rsidR="00FB78EA" w:rsidRPr="000F56E3" w:rsidRDefault="00FB78EA" w:rsidP="00BF6A0F">
      <w:pPr>
        <w:pStyle w:val="a1"/>
      </w:pPr>
      <w:proofErr w:type="spellStart"/>
      <w:r w:rsidRPr="000F56E3">
        <w:t>spdk_nvme_zns_close_</w:t>
      </w:r>
      <w:proofErr w:type="gramStart"/>
      <w:r w:rsidRPr="000F56E3">
        <w:t>zone</w:t>
      </w:r>
      <w:proofErr w:type="spellEnd"/>
      <w:r w:rsidRPr="000F56E3">
        <w:t>(</w:t>
      </w:r>
      <w:proofErr w:type="gramEnd"/>
      <w:r w:rsidRPr="000F56E3">
        <w:t xml:space="preserve">) </w:t>
      </w:r>
    </w:p>
    <w:p w14:paraId="460749B7" w14:textId="77777777" w:rsidR="00FB78EA" w:rsidRPr="000F56E3" w:rsidRDefault="00FB78EA" w:rsidP="00D52E28">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proofErr w:type="spellStart"/>
      <w:r w:rsidRPr="000F56E3">
        <w:t>qpair</w:t>
      </w:r>
      <w:proofErr w:type="spellEnd"/>
      <w:r w:rsidRPr="000F56E3">
        <w:t>）、</w:t>
      </w:r>
      <w:r w:rsidRPr="000F56E3">
        <w:t>zone</w:t>
      </w:r>
      <w:r w:rsidRPr="000F56E3">
        <w:t>的</w:t>
      </w:r>
      <w:r w:rsidRPr="000F56E3">
        <w:t>ID</w:t>
      </w:r>
      <w:r w:rsidRPr="000F56E3">
        <w:t>（</w:t>
      </w:r>
      <w:proofErr w:type="spellStart"/>
      <w:r w:rsidRPr="000F56E3">
        <w:t>zone_id</w:t>
      </w:r>
      <w:proofErr w:type="spellEnd"/>
      <w:r w:rsidRPr="000F56E3">
        <w:t>）和完成回调（</w:t>
      </w:r>
      <w:proofErr w:type="spellStart"/>
      <w:r w:rsidRPr="000F56E3">
        <w:t>cpl_cb_fn</w:t>
      </w:r>
      <w:proofErr w:type="spellEnd"/>
      <w:r w:rsidRPr="000F56E3">
        <w:t>）。</w:t>
      </w:r>
    </w:p>
    <w:p w14:paraId="487F2628" w14:textId="77777777" w:rsidR="00FB78EA" w:rsidRPr="000F56E3" w:rsidRDefault="00FB78EA" w:rsidP="00BF6A0F">
      <w:pPr>
        <w:pStyle w:val="a1"/>
      </w:pPr>
      <w:proofErr w:type="spellStart"/>
      <w:r w:rsidRPr="000F56E3">
        <w:t>spdk_nvme_zns_zone_</w:t>
      </w:r>
      <w:proofErr w:type="gramStart"/>
      <w:r w:rsidRPr="000F56E3">
        <w:t>appendv</w:t>
      </w:r>
      <w:proofErr w:type="spellEnd"/>
      <w:r w:rsidRPr="000F56E3">
        <w:t>(</w:t>
      </w:r>
      <w:proofErr w:type="gramEnd"/>
      <w:r w:rsidRPr="000F56E3">
        <w:t xml:space="preserve">)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lastRenderedPageBreak/>
        <w:t>参数：与</w:t>
      </w:r>
      <w:proofErr w:type="spellStart"/>
      <w:r w:rsidRPr="000F56E3">
        <w:t>spdk_nvme_zns_zone_append</w:t>
      </w:r>
      <w:proofErr w:type="spellEnd"/>
      <w:r w:rsidRPr="000F56E3">
        <w:t>()</w:t>
      </w:r>
      <w:r w:rsidRPr="000F56E3">
        <w:t>类似，但接受额外的参数来处理多个数据块。</w:t>
      </w:r>
    </w:p>
    <w:p w14:paraId="59E496B3" w14:textId="77777777" w:rsidR="00FB78EA" w:rsidRPr="000F56E3" w:rsidRDefault="00FB78EA" w:rsidP="00BF6A0F">
      <w:pPr>
        <w:pStyle w:val="a1"/>
      </w:pPr>
      <w:proofErr w:type="spellStart"/>
      <w:r w:rsidRPr="000F56E3">
        <w:t>spdk_nvme_zmalloc</w:t>
      </w:r>
      <w:proofErr w:type="spellEnd"/>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proofErr w:type="spellStart"/>
      <w:r w:rsidRPr="000F56E3">
        <w:t>ctx</w:t>
      </w:r>
      <w:proofErr w:type="spellEnd"/>
      <w:r w:rsidRPr="000F56E3">
        <w:t>：分配上下文，可用于跟踪或状态管理</w:t>
      </w:r>
      <w:r w:rsidR="005863EB" w:rsidRPr="000F56E3">
        <w:t>；</w:t>
      </w:r>
      <w:proofErr w:type="spellStart"/>
      <w:r w:rsidRPr="000F56E3">
        <w:t>socket_id</w:t>
      </w:r>
      <w:proofErr w:type="spellEnd"/>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proofErr w:type="spellStart"/>
      <w:r w:rsidRPr="000F56E3">
        <w:t>spdk_nvme_zmalloc</w:t>
      </w:r>
      <w:proofErr w:type="spellEnd"/>
      <w:r w:rsidRPr="000F56E3">
        <w:t xml:space="preserve">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proofErr w:type="spellStart"/>
      <w:r w:rsidRPr="000F56E3">
        <w:t>NVMe</w:t>
      </w:r>
      <w:proofErr w:type="spellEnd"/>
      <w:r w:rsidRPr="000F56E3">
        <w:t>设备可以直接通过</w:t>
      </w:r>
      <w:r w:rsidRPr="000F56E3">
        <w:t>DMA</w:t>
      </w:r>
      <w:r w:rsidRPr="000F56E3">
        <w:t>读取或写入这块内存。该函数还会将分配的内存初始化为零，这对于初始化缓冲区或避免遗留数据非常重要。使用</w:t>
      </w:r>
      <w:proofErr w:type="spellStart"/>
      <w:r w:rsidRPr="000F56E3">
        <w:t>spdk_nvme_zmalloc</w:t>
      </w:r>
      <w:proofErr w:type="spellEnd"/>
      <w:r w:rsidRPr="000F56E3">
        <w:t xml:space="preserve"> </w:t>
      </w:r>
      <w:r w:rsidRPr="000F56E3">
        <w:t>分配的内存通常需要与</w:t>
      </w:r>
      <w:proofErr w:type="spellStart"/>
      <w:r w:rsidRPr="000F56E3">
        <w:t>spdk_dma_free</w:t>
      </w:r>
      <w:proofErr w:type="spellEnd"/>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2C7D0098" w:rsidR="004E32CE" w:rsidRPr="000F56E3" w:rsidRDefault="00CD7770" w:rsidP="00D52E28">
      <w:r w:rsidRPr="000F56E3">
        <w:t>在</w:t>
      </w:r>
      <w:r w:rsidR="00D12E95" w:rsidRPr="000F56E3">
        <w:t>最初</w:t>
      </w:r>
      <w:proofErr w:type="spellStart"/>
      <w:r w:rsidR="004E32CE" w:rsidRPr="000F56E3">
        <w:t>ZenFS</w:t>
      </w:r>
      <w:proofErr w:type="spellEnd"/>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proofErr w:type="spellStart"/>
      <w:r w:rsidR="004E32CE" w:rsidRPr="000F56E3">
        <w:t>RocksDB</w:t>
      </w:r>
      <w:proofErr w:type="spellEnd"/>
      <w:r w:rsidR="004E32CE" w:rsidRPr="000F56E3">
        <w:t>的其他组件产生的数据作单独隔离</w:t>
      </w:r>
      <w:r w:rsidR="00C87A7C" w:rsidRPr="000F56E3">
        <w:t>，例如</w:t>
      </w:r>
      <w:r w:rsidR="00C87A7C" w:rsidRPr="000F56E3">
        <w:t>WAL</w:t>
      </w:r>
      <w:r w:rsidR="008B0C60" w:rsidRPr="000F56E3">
        <w:t>并没有放在独立的</w:t>
      </w:r>
      <w:r w:rsidR="008B0C60" w:rsidRPr="000F56E3">
        <w:t>Zone</w:t>
      </w:r>
      <w:r w:rsidR="007145DF" w:rsidRPr="000F56E3">
        <w:t>内</w:t>
      </w:r>
      <w:r w:rsidR="004E32CE" w:rsidRPr="000F56E3">
        <w:t>。为了优化</w:t>
      </w:r>
      <w:r w:rsidR="004E32CE" w:rsidRPr="000F56E3">
        <w:t>WAL</w:t>
      </w:r>
      <w:r w:rsidR="004E32CE" w:rsidRPr="000F56E3">
        <w:t>的写入，</w:t>
      </w:r>
      <w:proofErr w:type="gramStart"/>
      <w:r w:rsidR="00741CBF" w:rsidRPr="000F56E3">
        <w:t>且为了</w:t>
      </w:r>
      <w:proofErr w:type="gramEnd"/>
      <w:r w:rsidR="00741CBF" w:rsidRPr="000F56E3">
        <w:t>保证进行重排序时能够按照偏移地址相加寻址正常，</w:t>
      </w:r>
      <w:r w:rsidR="00741CBF" w:rsidRPr="000F56E3">
        <w:t>WAL</w:t>
      </w:r>
      <w:r w:rsidR="00741CBF" w:rsidRPr="000F56E3">
        <w:t>将独占区域，在</w:t>
      </w:r>
      <w:proofErr w:type="spellStart"/>
      <w:r w:rsidR="00741CBF" w:rsidRPr="000F56E3">
        <w:t>ZenFS</w:t>
      </w:r>
      <w:proofErr w:type="spellEnd"/>
      <w:r w:rsidR="00741CBF" w:rsidRPr="000F56E3">
        <w:t>的元数据和数据区域之间预留了一组专用的区域，用于存储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proofErr w:type="spellStart"/>
      <w:r w:rsidRPr="000F56E3">
        <w:t>RocksDB</w:t>
      </w:r>
      <w:proofErr w:type="spellEnd"/>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proofErr w:type="spellStart"/>
      <w:r w:rsidRPr="000F56E3">
        <w:t>RocksDB</w:t>
      </w:r>
      <w:proofErr w:type="spellEnd"/>
      <w:r w:rsidRPr="000F56E3">
        <w:t>中的使用，我们修改了一个函数。</w:t>
      </w:r>
      <w:proofErr w:type="spellStart"/>
      <w:r w:rsidR="001510EF" w:rsidRPr="000F56E3">
        <w:t>RocksDB</w:t>
      </w:r>
      <w:proofErr w:type="spellEnd"/>
      <w:r w:rsidRPr="000F56E3">
        <w:t>在删除</w:t>
      </w:r>
      <w:r w:rsidRPr="000F56E3">
        <w:t>WAL</w:t>
      </w:r>
      <w:r w:rsidRPr="000F56E3">
        <w:t>时，</w:t>
      </w:r>
      <w:proofErr w:type="spellStart"/>
      <w:r w:rsidRPr="000F56E3">
        <w:t>RocksDB</w:t>
      </w:r>
      <w:proofErr w:type="spellEnd"/>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proofErr w:type="spellStart"/>
      <w:r w:rsidRPr="000F56E3">
        <w:t>RocksDB</w:t>
      </w:r>
      <w:proofErr w:type="spellEnd"/>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proofErr w:type="spellStart"/>
      <w:r w:rsidR="005B2ACE" w:rsidRPr="000F56E3">
        <w:t>ZenFS</w:t>
      </w:r>
      <w:proofErr w:type="spellEnd"/>
      <w:r w:rsidR="005B2ACE" w:rsidRPr="000F56E3">
        <w:t>的目录结构。</w:t>
      </w:r>
      <w:r w:rsidR="00B942F1" w:rsidRPr="000F56E3">
        <w:t>主要分为三个文件。</w:t>
      </w:r>
    </w:p>
    <w:p w14:paraId="302B2640" w14:textId="46DCF17B" w:rsidR="00982304" w:rsidRPr="000F56E3" w:rsidRDefault="007930D8" w:rsidP="00D52E28">
      <w:proofErr w:type="spellStart"/>
      <w:r w:rsidRPr="00A2735A">
        <w:rPr>
          <w:b/>
          <w:bCs/>
        </w:rPr>
        <w:t>i</w:t>
      </w:r>
      <w:r w:rsidR="005B2ACE" w:rsidRPr="00A2735A">
        <w:rPr>
          <w:b/>
          <w:bCs/>
        </w:rPr>
        <w:t>o_z</w:t>
      </w:r>
      <w:r w:rsidR="00C85726" w:rsidRPr="00A2735A">
        <w:rPr>
          <w:b/>
          <w:bCs/>
        </w:rPr>
        <w:t>en</w:t>
      </w:r>
      <w:r w:rsidR="005B2ACE" w:rsidRPr="00A2735A">
        <w:rPr>
          <w:b/>
          <w:bCs/>
        </w:rPr>
        <w:t>fs.h</w:t>
      </w:r>
      <w:proofErr w:type="spellEnd"/>
      <w:r w:rsidR="005B2ACE" w:rsidRPr="00A2735A">
        <w:rPr>
          <w:b/>
          <w:bCs/>
        </w:rPr>
        <w:t>：</w:t>
      </w:r>
      <w:r w:rsidR="005B2ACE" w:rsidRPr="000F56E3">
        <w:t>定义了用于</w:t>
      </w:r>
      <w:r w:rsidR="005B2ACE" w:rsidRPr="000F56E3">
        <w:t xml:space="preserve"> </w:t>
      </w:r>
      <w:proofErr w:type="spellStart"/>
      <w:r w:rsidR="005B2ACE" w:rsidRPr="000F56E3">
        <w:t>RocksDB</w:t>
      </w:r>
      <w:proofErr w:type="spellEnd"/>
      <w:r w:rsidR="005B2ACE" w:rsidRPr="000F56E3">
        <w:t xml:space="preserve"> </w:t>
      </w:r>
      <w:r w:rsidR="005B2ACE" w:rsidRPr="000F56E3">
        <w:t>的</w:t>
      </w:r>
      <w:r w:rsidR="005B2ACE" w:rsidRPr="000F56E3">
        <w:t xml:space="preserve"> I/O </w:t>
      </w:r>
      <w:r w:rsidR="005B2ACE" w:rsidRPr="000F56E3">
        <w:t>相关的类和接口，包含了如</w:t>
      </w:r>
      <w:r w:rsidR="005B2ACE" w:rsidRPr="000F56E3">
        <w:t xml:space="preserve"> </w:t>
      </w:r>
      <w:proofErr w:type="spellStart"/>
      <w:r w:rsidR="005B2ACE" w:rsidRPr="000F56E3">
        <w:lastRenderedPageBreak/>
        <w:t>ZoneExtent</w:t>
      </w:r>
      <w:proofErr w:type="spellEnd"/>
      <w:r w:rsidR="005B2ACE" w:rsidRPr="000F56E3">
        <w:t xml:space="preserve"> </w:t>
      </w:r>
      <w:r w:rsidR="005B2ACE" w:rsidRPr="000F56E3">
        <w:t>和</w:t>
      </w:r>
      <w:r w:rsidR="005B2ACE" w:rsidRPr="000F56E3">
        <w:t xml:space="preserve"> </w:t>
      </w:r>
      <w:proofErr w:type="spellStart"/>
      <w:r w:rsidR="005B2ACE" w:rsidRPr="000F56E3">
        <w:t>ZoneFile</w:t>
      </w:r>
      <w:proofErr w:type="spellEnd"/>
      <w:r w:rsidR="005B2ACE" w:rsidRPr="000F56E3">
        <w:t xml:space="preserve"> </w:t>
      </w:r>
      <w:r w:rsidR="005B2ACE" w:rsidRPr="000F56E3">
        <w:t>等类的定义，这些</w:t>
      </w:r>
      <w:proofErr w:type="gramStart"/>
      <w:r w:rsidR="005B2ACE" w:rsidRPr="000F56E3">
        <w:t>类表示</w:t>
      </w:r>
      <w:proofErr w:type="gramEnd"/>
      <w:r w:rsidR="005B2ACE" w:rsidRPr="000F56E3">
        <w:t>文件系统中的区域和文件，并且负责编码和解码数据，以及处理数据的读写</w:t>
      </w:r>
      <w:r w:rsidR="001A03C2" w:rsidRPr="000F56E3">
        <w:t>。</w:t>
      </w:r>
      <w:proofErr w:type="gramStart"/>
      <w:r w:rsidR="001A03C2" w:rsidRPr="000F56E3">
        <w:t>改文件</w:t>
      </w:r>
      <w:proofErr w:type="gramEnd"/>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D52E28">
      <w:r w:rsidRPr="007E40EA">
        <w:rPr>
          <w:b/>
          <w:bCs/>
        </w:rPr>
        <w:t>组件：</w:t>
      </w:r>
    </w:p>
    <w:p w14:paraId="4A75CBD0" w14:textId="35F5CFF2" w:rsidR="005B2ACE" w:rsidRPr="00E132B3" w:rsidRDefault="005B2ACE" w:rsidP="00BF6A0F">
      <w:pPr>
        <w:pStyle w:val="a1"/>
        <w:numPr>
          <w:ilvl w:val="0"/>
          <w:numId w:val="19"/>
        </w:numPr>
      </w:pPr>
      <w:proofErr w:type="spellStart"/>
      <w:r w:rsidRPr="00E132B3">
        <w:rPr>
          <w:rFonts w:hint="eastAsia"/>
        </w:rPr>
        <w:t>ZenFS</w:t>
      </w:r>
      <w:proofErr w:type="spellEnd"/>
      <w:r w:rsidRPr="00E132B3">
        <w:rPr>
          <w:rFonts w:hint="eastAsia"/>
        </w:rPr>
        <w:t xml:space="preserve">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BF6A0F">
      <w:pPr>
        <w:pStyle w:val="a1"/>
      </w:pPr>
      <w:proofErr w:type="spellStart"/>
      <w:r w:rsidRPr="00E132B3">
        <w:rPr>
          <w:rFonts w:hint="eastAsia"/>
        </w:rPr>
        <w:t>ZoneFile</w:t>
      </w:r>
      <w:proofErr w:type="spellEnd"/>
      <w:r w:rsidRPr="00E132B3">
        <w:rPr>
          <w:rFonts w:hint="eastAsia"/>
        </w:rPr>
        <w:t xml:space="preserv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rsidP="00BF6A0F">
      <w:pPr>
        <w:pStyle w:val="a1"/>
      </w:pPr>
      <w:proofErr w:type="spellStart"/>
      <w:r w:rsidRPr="00E132B3">
        <w:rPr>
          <w:rFonts w:hint="eastAsia"/>
        </w:rPr>
        <w:t>ZenMetaLog</w:t>
      </w:r>
      <w:proofErr w:type="spellEnd"/>
      <w:r w:rsidRPr="00E132B3">
        <w:rPr>
          <w:rFonts w:hint="eastAsia"/>
        </w:rPr>
        <w:t xml:space="preserve">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rsidP="00BF6A0F">
      <w:pPr>
        <w:pStyle w:val="a1"/>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rsidP="00BF6A0F">
      <w:pPr>
        <w:pStyle w:val="a1"/>
      </w:pPr>
      <w:proofErr w:type="spellStart"/>
      <w:r w:rsidRPr="00E132B3">
        <w:rPr>
          <w:rFonts w:hint="eastAsia"/>
        </w:rPr>
        <w:t>FactoryFunc</w:t>
      </w:r>
      <w:proofErr w:type="spellEnd"/>
      <w:r w:rsidRPr="00E132B3">
        <w:rPr>
          <w:rFonts w:hint="eastAsia"/>
        </w:rPr>
        <w:t xml:space="preserve">: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D52E28">
      <w:r w:rsidRPr="007E40EA">
        <w:rPr>
          <w:b/>
          <w:bCs/>
        </w:rPr>
        <w:t>功能：</w:t>
      </w:r>
    </w:p>
    <w:p w14:paraId="28B432D7" w14:textId="77777777" w:rsidR="004F2D3F" w:rsidRPr="00E132B3" w:rsidRDefault="005B2ACE" w:rsidP="00BF6A0F">
      <w:pPr>
        <w:pStyle w:val="a1"/>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BF6A0F">
      <w:pPr>
        <w:pStyle w:val="a1"/>
      </w:pPr>
      <w:r w:rsidRPr="00E132B3">
        <w:rPr>
          <w:rFonts w:hint="eastAsia"/>
        </w:rPr>
        <w:t>恢复</w:t>
      </w:r>
      <w:r w:rsidRPr="00E132B3">
        <w:rPr>
          <w:rFonts w:hint="eastAsia"/>
        </w:rPr>
        <w:t xml:space="preserve">: </w:t>
      </w:r>
      <w:proofErr w:type="spellStart"/>
      <w:r w:rsidRPr="00E132B3">
        <w:rPr>
          <w:rFonts w:hint="eastAsia"/>
        </w:rPr>
        <w:t>RecoverFrom</w:t>
      </w:r>
      <w:proofErr w:type="spellEnd"/>
      <w:r w:rsidRPr="00E132B3">
        <w:rPr>
          <w:rFonts w:hint="eastAsia"/>
        </w:rPr>
        <w:t xml:space="preserve"> </w:t>
      </w:r>
      <w:r w:rsidRPr="00E132B3">
        <w:rPr>
          <w:rFonts w:hint="eastAsia"/>
        </w:rPr>
        <w:t>函数从元数据日志中恢复文件系统。</w:t>
      </w:r>
    </w:p>
    <w:p w14:paraId="28F0945F" w14:textId="77777777" w:rsidR="004F2D3F" w:rsidRPr="00E132B3" w:rsidRDefault="005B2ACE" w:rsidP="00BF6A0F">
      <w:pPr>
        <w:pStyle w:val="a1"/>
      </w:pPr>
      <w:r w:rsidRPr="00E132B3">
        <w:rPr>
          <w:rFonts w:hint="eastAsia"/>
        </w:rPr>
        <w:t>创建文件系统</w:t>
      </w:r>
      <w:r w:rsidRPr="00E132B3">
        <w:rPr>
          <w:rFonts w:hint="eastAsia"/>
        </w:rPr>
        <w:t xml:space="preserve">: </w:t>
      </w:r>
      <w:proofErr w:type="spellStart"/>
      <w:r w:rsidRPr="00E132B3">
        <w:rPr>
          <w:rFonts w:hint="eastAsia"/>
        </w:rPr>
        <w:t>MkFS</w:t>
      </w:r>
      <w:proofErr w:type="spellEnd"/>
      <w:r w:rsidRPr="00E132B3">
        <w:rPr>
          <w:rFonts w:hint="eastAsia"/>
        </w:rPr>
        <w:t xml:space="preserve"> </w:t>
      </w:r>
      <w:r w:rsidRPr="00E132B3">
        <w:rPr>
          <w:rFonts w:hint="eastAsia"/>
        </w:rPr>
        <w:t>函数创建具有指定辅助文件系统路径和完成阈值的新文件系统。</w:t>
      </w:r>
    </w:p>
    <w:p w14:paraId="422FB413" w14:textId="77777777" w:rsidR="004F2D3F" w:rsidRPr="00E132B3" w:rsidRDefault="005B2ACE" w:rsidP="00BF6A0F">
      <w:pPr>
        <w:pStyle w:val="a1"/>
      </w:pPr>
      <w:r w:rsidRPr="00E132B3">
        <w:rPr>
          <w:rFonts w:hint="eastAsia"/>
        </w:rPr>
        <w:t>列出文件系统</w:t>
      </w:r>
      <w:r w:rsidRPr="00E132B3">
        <w:rPr>
          <w:rFonts w:hint="eastAsia"/>
        </w:rPr>
        <w:t xml:space="preserve">: </w:t>
      </w:r>
      <w:proofErr w:type="spellStart"/>
      <w:r w:rsidRPr="00E132B3">
        <w:rPr>
          <w:rFonts w:hint="eastAsia"/>
        </w:rPr>
        <w:t>ListZenFileSystems</w:t>
      </w:r>
      <w:proofErr w:type="spellEnd"/>
      <w:r w:rsidRPr="00E132B3">
        <w:rPr>
          <w:rFonts w:hint="eastAsia"/>
        </w:rPr>
        <w:t xml:space="preserve"> </w:t>
      </w:r>
      <w:r w:rsidRPr="00E132B3">
        <w:rPr>
          <w:rFonts w:hint="eastAsia"/>
        </w:rPr>
        <w:t>函数列出现有的</w:t>
      </w:r>
      <w:r w:rsidRPr="00E132B3">
        <w:rPr>
          <w:rFonts w:hint="eastAsia"/>
        </w:rPr>
        <w:t xml:space="preserve"> </w:t>
      </w:r>
      <w:proofErr w:type="spellStart"/>
      <w:r w:rsidRPr="00E132B3">
        <w:rPr>
          <w:rFonts w:hint="eastAsia"/>
        </w:rPr>
        <w:t>ZenFS</w:t>
      </w:r>
      <w:proofErr w:type="spellEnd"/>
      <w:r w:rsidRPr="00E132B3">
        <w:rPr>
          <w:rFonts w:hint="eastAsia"/>
        </w:rPr>
        <w:t xml:space="preserve"> </w:t>
      </w:r>
      <w:r w:rsidRPr="00E132B3">
        <w:rPr>
          <w:rFonts w:hint="eastAsia"/>
        </w:rPr>
        <w:t>文件系统。</w:t>
      </w:r>
    </w:p>
    <w:p w14:paraId="6D7E917C" w14:textId="41E9D225" w:rsidR="005B2ACE" w:rsidRPr="00E132B3" w:rsidRDefault="005B2ACE" w:rsidP="00BF6A0F">
      <w:pPr>
        <w:pStyle w:val="a1"/>
      </w:pPr>
      <w:r w:rsidRPr="00E132B3">
        <w:rPr>
          <w:rFonts w:hint="eastAsia"/>
        </w:rPr>
        <w:t>区域快照</w:t>
      </w:r>
      <w:r w:rsidRPr="00E132B3">
        <w:rPr>
          <w:rFonts w:hint="eastAsia"/>
        </w:rPr>
        <w:t xml:space="preserve">: </w:t>
      </w:r>
      <w:proofErr w:type="spellStart"/>
      <w:r w:rsidRPr="00E132B3">
        <w:rPr>
          <w:rFonts w:hint="eastAsia"/>
        </w:rPr>
        <w:t>GetZoneSnapshot</w:t>
      </w:r>
      <w:proofErr w:type="spellEnd"/>
      <w:r w:rsidRPr="00E132B3">
        <w:rPr>
          <w:rFonts w:hint="eastAsia"/>
        </w:rPr>
        <w:t xml:space="preserve"> </w:t>
      </w:r>
      <w:r w:rsidRPr="00E132B3">
        <w:rPr>
          <w:rFonts w:hint="eastAsia"/>
        </w:rPr>
        <w:t>和</w:t>
      </w:r>
      <w:r w:rsidRPr="00E132B3">
        <w:rPr>
          <w:rFonts w:hint="eastAsia"/>
        </w:rPr>
        <w:t xml:space="preserve"> </w:t>
      </w:r>
      <w:proofErr w:type="spellStart"/>
      <w:r w:rsidRPr="00E132B3">
        <w:rPr>
          <w:rFonts w:hint="eastAsia"/>
        </w:rPr>
        <w:t>GetZoneFileSnapshot</w:t>
      </w:r>
      <w:proofErr w:type="spellEnd"/>
      <w:r w:rsidRPr="00E132B3">
        <w:rPr>
          <w:rFonts w:hint="eastAsia"/>
        </w:rPr>
        <w:t xml:space="preserve">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w:t>
      </w:r>
      <w:proofErr w:type="spellStart"/>
      <w:r w:rsidRPr="000F56E3">
        <w:t>ZoneExtent</w:t>
      </w:r>
      <w:proofErr w:type="spellEnd"/>
      <w:r w:rsidRPr="000F56E3">
        <w:t xml:space="preserve"> </w:t>
      </w:r>
      <w:r w:rsidRPr="000F56E3">
        <w:t>和</w:t>
      </w:r>
      <w:r w:rsidRPr="000F56E3">
        <w:t xml:space="preserve"> </w:t>
      </w:r>
      <w:proofErr w:type="spellStart"/>
      <w:r w:rsidRPr="000F56E3">
        <w:t>ZoneFile</w:t>
      </w:r>
      <w:proofErr w:type="spellEnd"/>
      <w:r w:rsidRPr="000F56E3">
        <w:t xml:space="preserv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w:t>
      </w:r>
      <w:proofErr w:type="spellStart"/>
      <w:r w:rsidRPr="000F56E3">
        <w:t>ZonedBlockDevice</w:t>
      </w:r>
      <w:proofErr w:type="spellEnd"/>
      <w:r w:rsidRPr="000F56E3">
        <w:t xml:space="preserve"> </w:t>
      </w:r>
      <w:r w:rsidRPr="000F56E3">
        <w:t>类，这个</w:t>
      </w:r>
      <w:proofErr w:type="gramStart"/>
      <w:r w:rsidRPr="000F56E3">
        <w:t>类负责</w:t>
      </w:r>
      <w:proofErr w:type="gramEnd"/>
      <w:r w:rsidRPr="000F56E3">
        <w:t>打开和关闭设备、分配和释放区域、以及管理区域的状态等。文件中包括了一些底层的</w:t>
      </w:r>
      <w:r w:rsidRPr="000F56E3">
        <w:t xml:space="preserve"> </w:t>
      </w:r>
      <w:proofErr w:type="spellStart"/>
      <w:r w:rsidRPr="000F56E3">
        <w:t>NVMe</w:t>
      </w:r>
      <w:proofErr w:type="spellEnd"/>
      <w:r w:rsidRPr="000F56E3">
        <w:t xml:space="preserv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w:t>
      </w:r>
      <w:proofErr w:type="spellStart"/>
      <w:r w:rsidRPr="000F56E3">
        <w:t>NVMe</w:t>
      </w:r>
      <w:proofErr w:type="spellEnd"/>
      <w:r w:rsidRPr="000F56E3">
        <w:t xml:space="preserve"> </w:t>
      </w:r>
      <w:r w:rsidRPr="000F56E3">
        <w:t>设备进行交互，避免操作系统的存储</w:t>
      </w:r>
      <w:proofErr w:type="gramStart"/>
      <w:r w:rsidRPr="000F56E3">
        <w:t>栈</w:t>
      </w:r>
      <w:proofErr w:type="gramEnd"/>
      <w:r w:rsidR="00E227AA" w:rsidRPr="000F56E3">
        <w:t>。</w:t>
      </w:r>
    </w:p>
    <w:p w14:paraId="2C4BCB96" w14:textId="678872D1" w:rsidR="000F2FD8" w:rsidRPr="000F56E3" w:rsidRDefault="00327DA5" w:rsidP="00D52E28">
      <w:pPr>
        <w:pStyle w:val="2"/>
        <w:spacing w:before="120" w:after="120"/>
      </w:pPr>
      <w:bookmarkStart w:id="243" w:name="_Toc230494043"/>
      <w:bookmarkStart w:id="244" w:name="_Toc229383654"/>
      <w:bookmarkStart w:id="245" w:name="_Toc230493738"/>
      <w:bookmarkStart w:id="246" w:name="_Toc230494165"/>
      <w:bookmarkStart w:id="247" w:name="_Toc230405743"/>
      <w:bookmarkStart w:id="248" w:name="_Toc230493739"/>
      <w:bookmarkStart w:id="249" w:name="_Toc229454145"/>
      <w:bookmarkStart w:id="250" w:name="_Toc230494042"/>
      <w:bookmarkStart w:id="251" w:name="_Toc230331892"/>
      <w:bookmarkStart w:id="252" w:name="_Toc230494863"/>
      <w:bookmarkStart w:id="253" w:name="_Toc229383656"/>
      <w:bookmarkStart w:id="254" w:name="_Toc230494648"/>
      <w:bookmarkStart w:id="255" w:name="_Toc230331894"/>
      <w:bookmarkStart w:id="256" w:name="_Toc229383657"/>
      <w:bookmarkStart w:id="257" w:name="_Toc230405744"/>
      <w:bookmarkStart w:id="258" w:name="_Toc230494862"/>
      <w:bookmarkStart w:id="259" w:name="_Toc230494651"/>
      <w:bookmarkStart w:id="260" w:name="_Toc230494288"/>
      <w:bookmarkStart w:id="261" w:name="_Toc229383655"/>
      <w:bookmarkStart w:id="262" w:name="_Toc230494864"/>
      <w:bookmarkStart w:id="263" w:name="_Toc230405745"/>
      <w:bookmarkStart w:id="264" w:name="_Toc229383660"/>
      <w:bookmarkStart w:id="265" w:name="_Toc230331898"/>
      <w:bookmarkStart w:id="266" w:name="_Toc230494867"/>
      <w:bookmarkStart w:id="267" w:name="_Toc230494166"/>
      <w:bookmarkStart w:id="268" w:name="_Toc230494170"/>
      <w:bookmarkStart w:id="269" w:name="_Toc230493742"/>
      <w:bookmarkStart w:id="270" w:name="_Toc230494291"/>
      <w:bookmarkStart w:id="271" w:name="_Toc229454149"/>
      <w:bookmarkStart w:id="272" w:name="_Toc230494290"/>
      <w:bookmarkStart w:id="273" w:name="_Toc230494048"/>
      <w:bookmarkStart w:id="274" w:name="_Toc230494293"/>
      <w:bookmarkStart w:id="275" w:name="_Toc230494294"/>
      <w:bookmarkStart w:id="276" w:name="_Toc230331895"/>
      <w:bookmarkStart w:id="277" w:name="_Toc230494167"/>
      <w:bookmarkStart w:id="278" w:name="_Toc229383659"/>
      <w:bookmarkStart w:id="279" w:name="_Toc230494650"/>
      <w:bookmarkStart w:id="280" w:name="_Toc229454147"/>
      <w:bookmarkStart w:id="281" w:name="_Toc230331893"/>
      <w:bookmarkStart w:id="282" w:name="_Toc229454148"/>
      <w:bookmarkStart w:id="283" w:name="_Toc230494168"/>
      <w:bookmarkStart w:id="284" w:name="_Toc230405746"/>
      <w:bookmarkStart w:id="285" w:name="_Toc230493741"/>
      <w:bookmarkStart w:id="286" w:name="_Toc230494865"/>
      <w:bookmarkStart w:id="287" w:name="_Toc230331896"/>
      <w:bookmarkStart w:id="288" w:name="_Toc229454146"/>
      <w:bookmarkStart w:id="289" w:name="_Toc230493740"/>
      <w:bookmarkStart w:id="290" w:name="_Toc230494045"/>
      <w:bookmarkStart w:id="291" w:name="_Toc229383658"/>
      <w:bookmarkStart w:id="292" w:name="_Toc230331897"/>
      <w:bookmarkStart w:id="293" w:name="_Toc230494649"/>
      <w:bookmarkStart w:id="294" w:name="_Toc230494044"/>
      <w:bookmarkStart w:id="295" w:name="_Toc230494289"/>
      <w:bookmarkStart w:id="296" w:name="_Toc230494171"/>
      <w:bookmarkStart w:id="297" w:name="_Toc230331899"/>
      <w:bookmarkStart w:id="298" w:name="_Toc230494295"/>
      <w:bookmarkStart w:id="299" w:name="_Toc230494868"/>
      <w:bookmarkStart w:id="300" w:name="_Toc230494047"/>
      <w:bookmarkStart w:id="301" w:name="_Toc230405747"/>
      <w:bookmarkStart w:id="302" w:name="_Toc230494653"/>
      <w:bookmarkStart w:id="303" w:name="_Toc230494046"/>
      <w:bookmarkStart w:id="304" w:name="_Toc230494655"/>
      <w:bookmarkStart w:id="305" w:name="_Toc230494172"/>
      <w:bookmarkStart w:id="306" w:name="_Toc230494866"/>
      <w:bookmarkStart w:id="307" w:name="_Toc230494049"/>
      <w:bookmarkStart w:id="308" w:name="_Toc229454151"/>
      <w:bookmarkStart w:id="309" w:name="_Toc230494292"/>
      <w:bookmarkStart w:id="310" w:name="_Toc230494169"/>
      <w:bookmarkStart w:id="311" w:name="_Toc230493745"/>
      <w:bookmarkStart w:id="312" w:name="_Toc230405748"/>
      <w:bookmarkStart w:id="313" w:name="_Toc230494652"/>
      <w:bookmarkStart w:id="314" w:name="_Toc229454150"/>
      <w:bookmarkStart w:id="315" w:name="_Toc230494654"/>
      <w:bookmarkStart w:id="316" w:name="_Toc229454152"/>
      <w:bookmarkStart w:id="317" w:name="_Toc230493743"/>
      <w:bookmarkStart w:id="318" w:name="_Toc230494869"/>
      <w:bookmarkStart w:id="319" w:name="_Toc230405749"/>
      <w:bookmarkStart w:id="320" w:name="_Toc229383661"/>
      <w:bookmarkStart w:id="321" w:name="_Toc230405750"/>
      <w:bookmarkStart w:id="322" w:name="_Toc230493744"/>
      <w:bookmarkStart w:id="323" w:name="_Toc266358982"/>
      <w:bookmarkStart w:id="324" w:name="_Toc390947159"/>
      <w:bookmarkStart w:id="325" w:name="_Toc230494870"/>
      <w:bookmarkStart w:id="326" w:name="_Toc230494296"/>
      <w:bookmarkStart w:id="327" w:name="_Toc230955697"/>
      <w:bookmarkStart w:id="328" w:name="_Toc166872951"/>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r w:rsidRPr="000F56E3">
        <w:lastRenderedPageBreak/>
        <w:t>本章小结</w:t>
      </w:r>
      <w:bookmarkEnd w:id="323"/>
      <w:bookmarkEnd w:id="324"/>
      <w:bookmarkEnd w:id="325"/>
      <w:bookmarkEnd w:id="326"/>
      <w:bookmarkEnd w:id="327"/>
      <w:bookmarkEnd w:id="328"/>
    </w:p>
    <w:p w14:paraId="2226092C" w14:textId="15558B9C" w:rsidR="005C33C0" w:rsidRPr="000F56E3" w:rsidRDefault="005C33C0" w:rsidP="00D52E28">
      <w:r w:rsidRPr="000F56E3">
        <w:t>在本章中，我们探讨了</w:t>
      </w:r>
      <w:r w:rsidRPr="000F56E3">
        <w:t>ZNS SSD</w:t>
      </w:r>
      <w:r w:rsidRPr="000F56E3">
        <w:t>的特性及其对数据库管理系统，尤其是</w:t>
      </w:r>
      <w:proofErr w:type="spellStart"/>
      <w:r w:rsidRPr="000F56E3">
        <w:t>RocksDB</w:t>
      </w:r>
      <w:proofErr w:type="spellEnd"/>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proofErr w:type="spellStart"/>
      <w:r w:rsidR="005905F5" w:rsidRPr="000F56E3">
        <w:t>RocksDB</w:t>
      </w:r>
      <w:proofErr w:type="spellEnd"/>
      <w:r w:rsidR="005905F5" w:rsidRPr="000F56E3">
        <w:t>的具体架构和读写流程。</w:t>
      </w:r>
      <w:r w:rsidRPr="000F56E3">
        <w:t>深入分析了针对</w:t>
      </w:r>
      <w:r w:rsidRPr="000F56E3">
        <w:t>ZNS</w:t>
      </w:r>
      <w:r w:rsidRPr="000F56E3">
        <w:t>设备</w:t>
      </w:r>
      <w:r w:rsidR="00A32437" w:rsidRPr="000F56E3">
        <w:t>实现的</w:t>
      </w:r>
      <w:proofErr w:type="spellStart"/>
      <w:r w:rsidRPr="000F56E3">
        <w:t>RocksDB</w:t>
      </w:r>
      <w:proofErr w:type="spellEnd"/>
      <w:r w:rsidRPr="000F56E3">
        <w:t>的适配</w:t>
      </w:r>
      <w:r w:rsidR="00A32437" w:rsidRPr="000F56E3">
        <w:t>，分析了该</w:t>
      </w:r>
      <w:proofErr w:type="gramStart"/>
      <w:r w:rsidR="00A32437" w:rsidRPr="000F56E3">
        <w:t>实现仍</w:t>
      </w:r>
      <w:proofErr w:type="gramEnd"/>
      <w:r w:rsidR="00A32437" w:rsidRPr="000F56E3">
        <w:t>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proofErr w:type="spellStart"/>
      <w:r w:rsidR="00F05E07" w:rsidRPr="000F56E3">
        <w:t>RocksDB</w:t>
      </w:r>
      <w:proofErr w:type="spellEnd"/>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w:t>
      </w:r>
      <w:proofErr w:type="gramStart"/>
      <w:r w:rsidR="00F05E07" w:rsidRPr="000F56E3">
        <w:t>写导致</w:t>
      </w:r>
      <w:proofErr w:type="gramEnd"/>
      <w:r w:rsidR="00F05E07" w:rsidRPr="000F56E3">
        <w:t>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30805F57" w14:textId="16AADD91" w:rsidR="000F2FD8" w:rsidRPr="000F56E3" w:rsidRDefault="000F2FD8" w:rsidP="00D52E28">
      <w:pPr>
        <w:pStyle w:val="a6"/>
      </w:pPr>
    </w:p>
    <w:p w14:paraId="7D5FECB6" w14:textId="63A4F600" w:rsidR="000F2FD8" w:rsidRPr="000F56E3" w:rsidRDefault="00327DA5" w:rsidP="00D52E28">
      <w:pPr>
        <w:pStyle w:val="1"/>
      </w:pPr>
      <w:bookmarkStart w:id="329" w:name="_Toc166872952"/>
      <w:r w:rsidRPr="000F56E3">
        <w:lastRenderedPageBreak/>
        <w:t>性能测试与分析</w:t>
      </w:r>
      <w:bookmarkEnd w:id="329"/>
    </w:p>
    <w:p w14:paraId="091F1FF7" w14:textId="0FB6CD09" w:rsidR="004A2021" w:rsidRPr="000F56E3" w:rsidRDefault="006F54DE" w:rsidP="00D52E28">
      <w:pPr>
        <w:pStyle w:val="2"/>
        <w:spacing w:before="120" w:after="120"/>
      </w:pPr>
      <w:bookmarkStart w:id="330" w:name="_Toc166872953"/>
      <w:r w:rsidRPr="000F56E3">
        <w:t>实验平台</w:t>
      </w:r>
      <w:r w:rsidR="001C3553" w:rsidRPr="000F56E3">
        <w:t>配置</w:t>
      </w:r>
      <w:bookmarkEnd w:id="330"/>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26156DBB" w:rsidR="00DE38F0" w:rsidRPr="000F56E3" w:rsidRDefault="00DE38F0" w:rsidP="00D52E28">
      <w:pPr>
        <w:pStyle w:val="a8"/>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12933424" w:rsidR="007B56BD" w:rsidRPr="000F56E3" w:rsidRDefault="00DB3271" w:rsidP="00D52E28">
      <w:pPr>
        <w:pStyle w:val="2"/>
        <w:spacing w:before="120" w:after="120"/>
      </w:pPr>
      <w:bookmarkStart w:id="331" w:name="_Toc166872954"/>
      <w:r w:rsidRPr="000F56E3">
        <w:t>模拟器与真实设备的对比</w:t>
      </w:r>
      <w:r w:rsidR="00A225BF" w:rsidRPr="000F56E3">
        <w:t>评估</w:t>
      </w:r>
      <w:bookmarkEnd w:id="331"/>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36A50385" w:rsidR="00037F0F" w:rsidRPr="000F56E3" w:rsidRDefault="00BC77E7" w:rsidP="00D52E28">
      <w:r w:rsidRPr="000F56E3">
        <w:t>模拟平台使用</w:t>
      </w:r>
      <w:proofErr w:type="spellStart"/>
      <w:r w:rsidRPr="000F56E3">
        <w:t>NVMeVirt</w:t>
      </w:r>
      <w:proofErr w:type="spellEnd"/>
      <w:r w:rsidRPr="000F56E3">
        <w:t>实现</w:t>
      </w:r>
      <w:r w:rsidR="00531F43" w:rsidRPr="000F56E3">
        <w:t>，模拟参数参考</w:t>
      </w:r>
      <w:r w:rsidR="00531F43" w:rsidRPr="000F56E3">
        <w:t>WD_ZN540</w:t>
      </w:r>
      <w:r w:rsidR="00531F43" w:rsidRPr="000F56E3">
        <w:t>。</w:t>
      </w:r>
      <w:r w:rsidR="00EC518C" w:rsidRPr="000F56E3">
        <w:t>(</w:t>
      </w:r>
      <w:r w:rsidR="00FF1822" w:rsidRPr="000F56E3">
        <w:t>注，</w:t>
      </w:r>
      <w:r w:rsidR="00F50A19" w:rsidRPr="000F56E3">
        <w:t>启动</w:t>
      </w:r>
      <w:r w:rsidR="00DB6EE4" w:rsidRPr="000F56E3">
        <w:t>模拟器</w:t>
      </w:r>
      <w:r w:rsidR="00F50A19" w:rsidRPr="000F56E3">
        <w:t>时（即</w:t>
      </w:r>
      <w:r w:rsidR="0083076D" w:rsidRPr="000F56E3">
        <w:t>使用</w:t>
      </w:r>
      <w:proofErr w:type="spellStart"/>
      <w:r w:rsidR="0083076D" w:rsidRPr="000F56E3">
        <w:t>insmod</w:t>
      </w:r>
      <w:proofErr w:type="spellEnd"/>
      <w:r w:rsidR="0083076D" w:rsidRPr="000F56E3">
        <w:t>命令</w:t>
      </w:r>
      <w:r w:rsidR="00F50A19" w:rsidRPr="000F56E3">
        <w:t>插入内核模块时），</w:t>
      </w:r>
      <w:r w:rsidR="00EA0A10" w:rsidRPr="000F56E3">
        <w:t>存在</w:t>
      </w:r>
      <w:r w:rsidR="00EF3DA8" w:rsidRPr="000F56E3">
        <w:t>一个</w:t>
      </w:r>
      <w:r w:rsidR="00EF3DA8" w:rsidRPr="000F56E3">
        <w:t>BUG</w:t>
      </w:r>
      <w:r w:rsidR="009A6988" w:rsidRPr="000F56E3">
        <w:t>，</w:t>
      </w:r>
      <w:proofErr w:type="spellStart"/>
      <w:r w:rsidR="009A6988" w:rsidRPr="000F56E3">
        <w:t>memmap_size</w:t>
      </w:r>
      <w:proofErr w:type="spellEnd"/>
      <w:r w:rsidR="009A6988" w:rsidRPr="000F56E3">
        <w:t xml:space="preserve"> </w:t>
      </w:r>
      <w:r w:rsidR="009A6988" w:rsidRPr="000F56E3">
        <w:t>填写时需要</w:t>
      </w:r>
      <w:r w:rsidR="009A6988" w:rsidRPr="000F56E3">
        <w:t>+1</w:t>
      </w:r>
      <w:r w:rsidR="009A6988" w:rsidRPr="000F56E3">
        <w:t>才能正常运行。</w:t>
      </w:r>
      <w:r w:rsidR="00AA2CD6" w:rsidRPr="000F56E3">
        <w:t>例如，</w:t>
      </w:r>
      <w:r w:rsidR="00772F3F" w:rsidRPr="000F56E3">
        <w:t>映射</w:t>
      </w:r>
      <w:r w:rsidR="00AA2CD6" w:rsidRPr="000F56E3">
        <w:t>2G</w:t>
      </w:r>
      <w:r w:rsidR="00AA2CD6" w:rsidRPr="000F56E3">
        <w:t>的空间要填写</w:t>
      </w:r>
      <w:r w:rsidR="00CD6F8C" w:rsidRPr="000F56E3">
        <w:t>，</w:t>
      </w:r>
      <w:proofErr w:type="spellStart"/>
      <w:r w:rsidR="000D0F93" w:rsidRPr="000F56E3">
        <w:t>memmap_size</w:t>
      </w:r>
      <w:proofErr w:type="spellEnd"/>
      <w:r w:rsidR="0061114F" w:rsidRPr="000F56E3">
        <w:t xml:space="preserve"> </w:t>
      </w:r>
      <w:r w:rsidR="000D0F93" w:rsidRPr="000F56E3">
        <w:t>=</w:t>
      </w:r>
      <w:r w:rsidR="0061114F" w:rsidRPr="000F56E3">
        <w:t xml:space="preserve"> </w:t>
      </w:r>
      <w:r w:rsidR="000D0F93" w:rsidRPr="000F56E3">
        <w:t xml:space="preserve">2049M </w:t>
      </w:r>
      <w:r w:rsidR="0087683C" w:rsidRPr="000F56E3">
        <w:t>)</w:t>
      </w:r>
    </w:p>
    <w:p w14:paraId="60DB0A48" w14:textId="7CAA42DA" w:rsidR="00D35BBD" w:rsidRPr="000F56E3" w:rsidRDefault="0059508D" w:rsidP="00D52E28">
      <w:r w:rsidRPr="000F56E3">
        <w:t>ZNS SSD</w:t>
      </w:r>
      <w:r w:rsidRPr="000F56E3">
        <w:t>中，有一些重要参数在生产时烧录确定，是不可更改的，这些参数与内部结构高度相关。例如</w:t>
      </w:r>
      <w:r w:rsidRPr="000F56E3">
        <w:t>Zone Size</w:t>
      </w:r>
      <w:r w:rsidRPr="000F56E3">
        <w:t>，目前，在</w:t>
      </w:r>
      <w:r w:rsidRPr="000F56E3">
        <w:t>Zone Size</w:t>
      </w:r>
      <w:r w:rsidRPr="000F56E3">
        <w:t>的设置上有很多争议，西数设计的</w:t>
      </w:r>
      <w:proofErr w:type="spellStart"/>
      <w:r w:rsidRPr="000F56E3">
        <w:t>ZoneSize</w:t>
      </w:r>
      <w:proofErr w:type="spellEnd"/>
      <w:r w:rsidRPr="000F56E3">
        <w:t>在</w:t>
      </w:r>
      <w:r w:rsidRPr="000F56E3">
        <w:t>GB</w:t>
      </w:r>
      <w:r w:rsidRPr="000F56E3">
        <w:t>级，而三星设计的</w:t>
      </w:r>
      <w:r w:rsidRPr="000F56E3">
        <w:t xml:space="preserve"> Small Zone</w:t>
      </w:r>
      <w:r w:rsidRPr="000F56E3">
        <w:t>的大小只有</w:t>
      </w:r>
      <w:r w:rsidRPr="000F56E3">
        <w:t>96MB</w:t>
      </w:r>
      <w:r w:rsidRPr="000F56E3">
        <w:t>。像这样的参数对比只能通过模拟器来测试。</w:t>
      </w:r>
    </w:p>
    <w:p w14:paraId="095EF19F" w14:textId="7736479F" w:rsidR="0059508D" w:rsidRPr="000F56E3" w:rsidRDefault="0059508D" w:rsidP="00D52E28">
      <w:pPr>
        <w:pStyle w:val="3"/>
      </w:pPr>
      <w:r w:rsidRPr="000F56E3">
        <w:t>FIO</w:t>
      </w:r>
      <w:r w:rsidRPr="000F56E3">
        <w:t>写入测试</w:t>
      </w:r>
    </w:p>
    <w:p w14:paraId="1C95DF77" w14:textId="5E570924" w:rsidR="00FF21F2" w:rsidRDefault="0059508D" w:rsidP="001F47CA">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79088CA1" w14:textId="5807F7F9" w:rsidR="00947BAA" w:rsidRDefault="00947BAA" w:rsidP="00D52E28"/>
    <w:p w14:paraId="44C0E333" w14:textId="71E94A83" w:rsidR="00947BAA" w:rsidRDefault="00947BAA" w:rsidP="00D52E28"/>
    <w:p w14:paraId="1DDC812C" w14:textId="77777777" w:rsidR="008C49A6" w:rsidRPr="000F56E3" w:rsidRDefault="008C49A6" w:rsidP="00D52E28"/>
    <w:p w14:paraId="3FB9DCBD" w14:textId="77777777" w:rsidR="00301239" w:rsidRPr="000F56E3" w:rsidRDefault="00785AD5" w:rsidP="00D52E28">
      <w:pPr>
        <w:pStyle w:val="a8"/>
      </w:pPr>
      <w:r w:rsidRPr="000F56E3">
        <w:lastRenderedPageBreak/>
        <w:t>表</w:t>
      </w:r>
      <w:r w:rsidRPr="000F56E3">
        <w:t xml:space="preserve">4-2 </w:t>
      </w:r>
      <w:proofErr w:type="spellStart"/>
      <w:r w:rsidRPr="000F56E3">
        <w:t>NVMeVirt</w:t>
      </w:r>
      <w:proofErr w:type="spellEnd"/>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proofErr w:type="spellStart"/>
            <w:r w:rsidRPr="00B70D34">
              <w:rPr>
                <w:sz w:val="21"/>
                <w:szCs w:val="21"/>
              </w:rPr>
              <w:t>NVMeVirt</w:t>
            </w:r>
            <w:proofErr w:type="spellEnd"/>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3315502F"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根据上述实验可以观察到，模拟器与真实硬盘的差距很大。通过阅读</w:t>
      </w:r>
      <w:proofErr w:type="spellStart"/>
      <w:r w:rsidR="00514F38" w:rsidRPr="000F56E3">
        <w:t>NVMeVirt</w:t>
      </w:r>
      <w:proofErr w:type="spellEnd"/>
      <w:r w:rsidR="00514F38" w:rsidRPr="000F56E3">
        <w:t>原文，发现其支持模拟的最大</w:t>
      </w:r>
      <w:proofErr w:type="spellStart"/>
      <w:r w:rsidR="00514F38" w:rsidRPr="000F56E3">
        <w:t>NVMe</w:t>
      </w:r>
      <w:proofErr w:type="spellEnd"/>
      <w:r w:rsidR="00514F38" w:rsidRPr="000F56E3">
        <w:t xml:space="preserve"> link </w:t>
      </w:r>
      <w:r w:rsidR="00514F38" w:rsidRPr="000F56E3">
        <w:t>带宽达不到</w:t>
      </w:r>
      <w:r w:rsidR="00514F38" w:rsidRPr="000F56E3">
        <w:t>PCIe4.0</w:t>
      </w:r>
      <w:r w:rsidR="00514F38" w:rsidRPr="000F56E3">
        <w:t>水平，而我们使用的物理设备是</w:t>
      </w:r>
      <w:r w:rsidR="00514F38" w:rsidRPr="000F56E3">
        <w:t>PCIe4.0 SSD</w:t>
      </w:r>
      <w:r w:rsidR="00514F38" w:rsidRPr="000F56E3">
        <w:t>。这是直接原因。至此，二者的基于</w:t>
      </w:r>
      <w:r w:rsidR="00514F38" w:rsidRPr="000F56E3">
        <w:t>FIO</w:t>
      </w:r>
      <w:r w:rsidR="00514F38" w:rsidRPr="000F56E3">
        <w:t>的吞吐量数值上的对比测试已经没有意义。</w:t>
      </w:r>
    </w:p>
    <w:p w14:paraId="39B6E271" w14:textId="7092976C" w:rsidR="00514F38" w:rsidRPr="000F56E3" w:rsidRDefault="00A63BE1" w:rsidP="00D52E28">
      <w:pPr>
        <w:pStyle w:val="3"/>
      </w:pPr>
      <w:proofErr w:type="spellStart"/>
      <w:r w:rsidRPr="000F56E3">
        <w:t>RocksDB</w:t>
      </w:r>
      <w:proofErr w:type="spellEnd"/>
      <w:r w:rsidRPr="000F56E3">
        <w:t xml:space="preserve"> + </w:t>
      </w:r>
      <w:proofErr w:type="spellStart"/>
      <w:r w:rsidRPr="000F56E3">
        <w:t>ZenFS</w:t>
      </w:r>
      <w:proofErr w:type="spellEnd"/>
      <w:r w:rsidRPr="000F56E3">
        <w:t>应用测试</w:t>
      </w:r>
    </w:p>
    <w:p w14:paraId="2E0929AA" w14:textId="22468BB3" w:rsidR="00DC5408" w:rsidRPr="000F56E3" w:rsidRDefault="00D101F3" w:rsidP="00D52E28">
      <w:r w:rsidRPr="000F56E3">
        <w:t>基于</w:t>
      </w:r>
      <w:proofErr w:type="spellStart"/>
      <w:r w:rsidRPr="000F56E3">
        <w:t>RocksDB</w:t>
      </w:r>
      <w:proofErr w:type="spellEnd"/>
      <w:r w:rsidRPr="000F56E3">
        <w:t xml:space="preserve"> + </w:t>
      </w:r>
      <w:proofErr w:type="spellStart"/>
      <w:r w:rsidRPr="000F56E3">
        <w:t>ZenFS</w:t>
      </w:r>
      <w:proofErr w:type="spellEnd"/>
      <w:r w:rsidRPr="000F56E3">
        <w:t>分别对模拟和物理环境进行测试，记录吞吐量随时间的变化。</w:t>
      </w:r>
    </w:p>
    <w:p w14:paraId="459A949A" w14:textId="0FA4747C" w:rsidR="00D224ED" w:rsidRPr="000F56E3" w:rsidRDefault="00281D60" w:rsidP="00281D60">
      <w:pPr>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8"/>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62A9C293" w:rsidR="00514F38" w:rsidRPr="000F56E3" w:rsidRDefault="00777EEE" w:rsidP="00D52E28">
      <w:r w:rsidRPr="000F56E3">
        <w:t>从</w:t>
      </w:r>
      <w:r w:rsidR="00566E95" w:rsidRPr="000F56E3">
        <w:t>上</w:t>
      </w:r>
      <w:r w:rsidRPr="000F56E3">
        <w:t>图中可以观察到，</w:t>
      </w:r>
      <w:proofErr w:type="spellStart"/>
      <w:r w:rsidRPr="000F56E3">
        <w:t>NVMeVirt</w:t>
      </w:r>
      <w:proofErr w:type="spellEnd"/>
      <w:r w:rsidRPr="000F56E3">
        <w:t>的吞吐量随时间变化的趋势与真实设备基本一致，该模拟器能较好地观察设备的性能波动情况。</w:t>
      </w:r>
    </w:p>
    <w:p w14:paraId="771959AB" w14:textId="4F537078" w:rsidR="00514F38" w:rsidRPr="000F56E3" w:rsidRDefault="003B31A7" w:rsidP="00D52E28">
      <w:pPr>
        <w:pStyle w:val="2"/>
        <w:spacing w:before="120" w:after="120"/>
      </w:pPr>
      <w:bookmarkStart w:id="332" w:name="_Toc166872955"/>
      <w:r w:rsidRPr="000F56E3">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332"/>
    </w:p>
    <w:p w14:paraId="3AC3BB6D" w14:textId="7189665A" w:rsidR="00345DEF" w:rsidRPr="000F56E3" w:rsidRDefault="00ED29A3" w:rsidP="00D52E28">
      <w:r w:rsidRPr="000F56E3">
        <w:t>本小节使用真实设备基于</w:t>
      </w:r>
      <w:r w:rsidRPr="000F56E3">
        <w:t>FIO</w:t>
      </w:r>
      <w:r w:rsidRPr="000F56E3">
        <w:t>进行实验。测试</w:t>
      </w:r>
      <w:r w:rsidRPr="000F56E3">
        <w:t>ZNS SSD</w:t>
      </w:r>
      <w:r w:rsidR="00902F7C" w:rsidRPr="000F56E3">
        <w:t>在不同配置下</w:t>
      </w:r>
      <w:r w:rsidRPr="000F56E3">
        <w:t>其吞</w:t>
      </w:r>
      <w:r w:rsidRPr="000F56E3">
        <w:lastRenderedPageBreak/>
        <w:t>吐量</w:t>
      </w:r>
      <w:r w:rsidR="00B67BB1" w:rsidRPr="000F56E3">
        <w:t>等性能指标</w:t>
      </w:r>
      <w:r w:rsidR="00B32232" w:rsidRPr="000F56E3">
        <w:t>。</w:t>
      </w:r>
    </w:p>
    <w:p w14:paraId="0B79441A" w14:textId="0D8CEACC" w:rsidR="007768A6" w:rsidRPr="000F56E3" w:rsidRDefault="007768A6" w:rsidP="00D52E28">
      <w:pPr>
        <w:pStyle w:val="3"/>
      </w:pPr>
      <w:r w:rsidRPr="000F56E3">
        <w:t>设备参数</w:t>
      </w:r>
    </w:p>
    <w:p w14:paraId="4636510B" w14:textId="56C0C128"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w:t>
      </w:r>
      <w:r w:rsidR="00265B46">
        <w:rPr>
          <w:rFonts w:hint="eastAsia"/>
        </w:rPr>
        <w:t>s</w:t>
      </w:r>
      <w:r w:rsidRPr="000F56E3">
        <w:t>参数，一些是可设置的参数，其中，一些重要的参数见下表。</w:t>
      </w:r>
    </w:p>
    <w:p w14:paraId="0EE222AE" w14:textId="06F0FD54" w:rsidR="008F219F" w:rsidRPr="000F56E3" w:rsidRDefault="008F219F" w:rsidP="00D52E28">
      <w:pPr>
        <w:pStyle w:val="a8"/>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494"/>
        <w:gridCol w:w="367"/>
        <w:gridCol w:w="1325"/>
        <w:gridCol w:w="798"/>
        <w:gridCol w:w="3328"/>
      </w:tblGrid>
      <w:tr w:rsidR="00683D82" w:rsidRPr="000F56E3" w14:paraId="7247283B" w14:textId="486EF492" w:rsidTr="00A8617E">
        <w:trPr>
          <w:trHeight w:hRule="exact" w:val="347"/>
          <w:jc w:val="center"/>
        </w:trPr>
        <w:tc>
          <w:tcPr>
            <w:tcW w:w="2268"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52"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92"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AD41DF">
        <w:trPr>
          <w:trHeight w:hRule="exact" w:val="397"/>
          <w:jc w:val="center"/>
        </w:trPr>
        <w:tc>
          <w:tcPr>
            <w:tcW w:w="2642" w:type="dxa"/>
            <w:gridSpan w:val="2"/>
            <w:vAlign w:val="center"/>
          </w:tcPr>
          <w:p w14:paraId="2EDF4929" w14:textId="52D9652C" w:rsidR="00D22BB1" w:rsidRPr="005E3A1B" w:rsidRDefault="00D22BB1" w:rsidP="001E1C65">
            <w:pPr>
              <w:jc w:val="center"/>
              <w:rPr>
                <w:sz w:val="21"/>
                <w:szCs w:val="21"/>
              </w:rPr>
            </w:pPr>
            <w:proofErr w:type="spellStart"/>
            <w:r w:rsidRPr="005E3A1B">
              <w:rPr>
                <w:sz w:val="21"/>
                <w:szCs w:val="21"/>
              </w:rPr>
              <w:t>hw_sector_size</w:t>
            </w:r>
            <w:proofErr w:type="spellEnd"/>
          </w:p>
        </w:tc>
        <w:tc>
          <w:tcPr>
            <w:tcW w:w="1327"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AD41DF">
        <w:trPr>
          <w:trHeight w:hRule="exact" w:val="397"/>
          <w:jc w:val="center"/>
        </w:trPr>
        <w:tc>
          <w:tcPr>
            <w:tcW w:w="2642" w:type="dxa"/>
            <w:gridSpan w:val="2"/>
            <w:vAlign w:val="center"/>
          </w:tcPr>
          <w:p w14:paraId="4B72DED8" w14:textId="736CED2F" w:rsidR="00D22BB1" w:rsidRPr="005E3A1B" w:rsidRDefault="00D22BB1" w:rsidP="001E1C65">
            <w:pPr>
              <w:jc w:val="center"/>
              <w:rPr>
                <w:sz w:val="21"/>
                <w:szCs w:val="21"/>
              </w:rPr>
            </w:pPr>
            <w:proofErr w:type="spellStart"/>
            <w:r w:rsidRPr="005E3A1B">
              <w:rPr>
                <w:sz w:val="21"/>
                <w:szCs w:val="21"/>
              </w:rPr>
              <w:t>logical_block_size</w:t>
            </w:r>
            <w:proofErr w:type="spellEnd"/>
          </w:p>
        </w:tc>
        <w:tc>
          <w:tcPr>
            <w:tcW w:w="1327"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AD41DF">
        <w:trPr>
          <w:trHeight w:hRule="exact" w:val="397"/>
          <w:jc w:val="center"/>
        </w:trPr>
        <w:tc>
          <w:tcPr>
            <w:tcW w:w="2642" w:type="dxa"/>
            <w:gridSpan w:val="2"/>
            <w:vAlign w:val="center"/>
          </w:tcPr>
          <w:p w14:paraId="5D1BE3BB" w14:textId="458CA385" w:rsidR="00D22BB1" w:rsidRPr="005E3A1B" w:rsidRDefault="00D22BB1" w:rsidP="001E1C65">
            <w:pPr>
              <w:jc w:val="center"/>
              <w:rPr>
                <w:sz w:val="21"/>
                <w:szCs w:val="21"/>
              </w:rPr>
            </w:pPr>
            <w:proofErr w:type="spellStart"/>
            <w:r w:rsidRPr="005E3A1B">
              <w:rPr>
                <w:sz w:val="21"/>
                <w:szCs w:val="21"/>
              </w:rPr>
              <w:t>max_active_zones</w:t>
            </w:r>
            <w:proofErr w:type="spellEnd"/>
          </w:p>
        </w:tc>
        <w:tc>
          <w:tcPr>
            <w:tcW w:w="1327"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AD41DF">
        <w:trPr>
          <w:trHeight w:hRule="exact" w:val="415"/>
          <w:jc w:val="center"/>
        </w:trPr>
        <w:tc>
          <w:tcPr>
            <w:tcW w:w="2642" w:type="dxa"/>
            <w:gridSpan w:val="2"/>
            <w:vAlign w:val="center"/>
          </w:tcPr>
          <w:p w14:paraId="66031670" w14:textId="078AFEEA" w:rsidR="00D22BB1" w:rsidRPr="005E3A1B" w:rsidRDefault="00D22BB1" w:rsidP="001E1C65">
            <w:pPr>
              <w:jc w:val="center"/>
              <w:rPr>
                <w:sz w:val="21"/>
                <w:szCs w:val="21"/>
              </w:rPr>
            </w:pPr>
            <w:proofErr w:type="spellStart"/>
            <w:r w:rsidRPr="005E3A1B">
              <w:rPr>
                <w:sz w:val="21"/>
                <w:szCs w:val="21"/>
              </w:rPr>
              <w:t>max_open_zones</w:t>
            </w:r>
            <w:proofErr w:type="spellEnd"/>
          </w:p>
        </w:tc>
        <w:tc>
          <w:tcPr>
            <w:tcW w:w="1327"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F952B6">
        <w:trPr>
          <w:trHeight w:hRule="exact" w:val="588"/>
          <w:jc w:val="center"/>
        </w:trPr>
        <w:tc>
          <w:tcPr>
            <w:tcW w:w="2642" w:type="dxa"/>
            <w:gridSpan w:val="2"/>
            <w:vAlign w:val="center"/>
          </w:tcPr>
          <w:p w14:paraId="0CBCA472" w14:textId="17493AE4" w:rsidR="00D22BB1" w:rsidRPr="005E3A1B" w:rsidRDefault="00D22BB1" w:rsidP="001E1C65">
            <w:pPr>
              <w:jc w:val="center"/>
              <w:rPr>
                <w:sz w:val="21"/>
                <w:szCs w:val="21"/>
              </w:rPr>
            </w:pPr>
            <w:proofErr w:type="spellStart"/>
            <w:r w:rsidRPr="005E3A1B">
              <w:rPr>
                <w:sz w:val="21"/>
                <w:szCs w:val="21"/>
              </w:rPr>
              <w:t>max_sectors_kb</w:t>
            </w:r>
            <w:proofErr w:type="spellEnd"/>
          </w:p>
        </w:tc>
        <w:tc>
          <w:tcPr>
            <w:tcW w:w="1327"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343"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AD41DF">
        <w:trPr>
          <w:trHeight w:hRule="exact" w:val="415"/>
          <w:jc w:val="center"/>
        </w:trPr>
        <w:tc>
          <w:tcPr>
            <w:tcW w:w="2642" w:type="dxa"/>
            <w:gridSpan w:val="2"/>
            <w:vAlign w:val="center"/>
          </w:tcPr>
          <w:p w14:paraId="186752B3" w14:textId="29EEA30A" w:rsidR="00D22BB1" w:rsidRPr="005E3A1B" w:rsidRDefault="00D22BB1" w:rsidP="001E1C65">
            <w:pPr>
              <w:jc w:val="center"/>
              <w:rPr>
                <w:sz w:val="21"/>
                <w:szCs w:val="21"/>
              </w:rPr>
            </w:pPr>
            <w:proofErr w:type="spellStart"/>
            <w:r w:rsidRPr="005E3A1B">
              <w:rPr>
                <w:sz w:val="21"/>
                <w:szCs w:val="21"/>
              </w:rPr>
              <w:t>minimum_io_size</w:t>
            </w:r>
            <w:proofErr w:type="spellEnd"/>
          </w:p>
        </w:tc>
        <w:tc>
          <w:tcPr>
            <w:tcW w:w="1327"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685D73">
        <w:trPr>
          <w:trHeight w:hRule="exact" w:val="557"/>
          <w:jc w:val="center"/>
        </w:trPr>
        <w:tc>
          <w:tcPr>
            <w:tcW w:w="2642" w:type="dxa"/>
            <w:gridSpan w:val="2"/>
            <w:vAlign w:val="center"/>
          </w:tcPr>
          <w:p w14:paraId="3C65F483" w14:textId="35ABF1D6" w:rsidR="00D22BB1" w:rsidRPr="005E3A1B" w:rsidRDefault="00D22BB1" w:rsidP="001E1C65">
            <w:pPr>
              <w:jc w:val="center"/>
              <w:rPr>
                <w:sz w:val="21"/>
                <w:szCs w:val="21"/>
              </w:rPr>
            </w:pPr>
            <w:proofErr w:type="spellStart"/>
            <w:r w:rsidRPr="005E3A1B">
              <w:rPr>
                <w:sz w:val="21"/>
                <w:szCs w:val="21"/>
              </w:rPr>
              <w:t>nomerges</w:t>
            </w:r>
            <w:proofErr w:type="spellEnd"/>
          </w:p>
        </w:tc>
        <w:tc>
          <w:tcPr>
            <w:tcW w:w="1327"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343"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AD41DF">
        <w:trPr>
          <w:trHeight w:hRule="exact" w:val="415"/>
          <w:jc w:val="center"/>
        </w:trPr>
        <w:tc>
          <w:tcPr>
            <w:tcW w:w="2642" w:type="dxa"/>
            <w:gridSpan w:val="2"/>
            <w:vAlign w:val="center"/>
          </w:tcPr>
          <w:p w14:paraId="5886F385" w14:textId="70A57D08" w:rsidR="00D22BB1" w:rsidRPr="005E3A1B" w:rsidRDefault="00D22BB1" w:rsidP="001E1C65">
            <w:pPr>
              <w:jc w:val="center"/>
              <w:rPr>
                <w:sz w:val="21"/>
                <w:szCs w:val="21"/>
              </w:rPr>
            </w:pPr>
            <w:proofErr w:type="spellStart"/>
            <w:r w:rsidRPr="005E3A1B">
              <w:rPr>
                <w:sz w:val="21"/>
                <w:szCs w:val="21"/>
              </w:rPr>
              <w:t>physical_block_size</w:t>
            </w:r>
            <w:proofErr w:type="spellEnd"/>
          </w:p>
        </w:tc>
        <w:tc>
          <w:tcPr>
            <w:tcW w:w="1327"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AD41DF">
        <w:trPr>
          <w:trHeight w:hRule="exact" w:val="415"/>
          <w:jc w:val="center"/>
        </w:trPr>
        <w:tc>
          <w:tcPr>
            <w:tcW w:w="2642" w:type="dxa"/>
            <w:gridSpan w:val="2"/>
            <w:vAlign w:val="center"/>
          </w:tcPr>
          <w:p w14:paraId="411B6CDF" w14:textId="3B2D230E" w:rsidR="00D22BB1" w:rsidRPr="005E3A1B" w:rsidRDefault="00D22BB1" w:rsidP="001E1C65">
            <w:pPr>
              <w:jc w:val="center"/>
              <w:rPr>
                <w:sz w:val="21"/>
                <w:szCs w:val="21"/>
              </w:rPr>
            </w:pPr>
            <w:proofErr w:type="spellStart"/>
            <w:r w:rsidRPr="005E3A1B">
              <w:rPr>
                <w:sz w:val="21"/>
                <w:szCs w:val="21"/>
              </w:rPr>
              <w:t>read_ahead_kb</w:t>
            </w:r>
            <w:proofErr w:type="spellEnd"/>
          </w:p>
        </w:tc>
        <w:tc>
          <w:tcPr>
            <w:tcW w:w="1327"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343"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2E0C88">
        <w:trPr>
          <w:trHeight w:hRule="exact" w:val="589"/>
          <w:jc w:val="center"/>
        </w:trPr>
        <w:tc>
          <w:tcPr>
            <w:tcW w:w="2642"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27"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343"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9C1114">
        <w:trPr>
          <w:trHeight w:hRule="exact" w:val="711"/>
          <w:jc w:val="center"/>
        </w:trPr>
        <w:tc>
          <w:tcPr>
            <w:tcW w:w="2642" w:type="dxa"/>
            <w:gridSpan w:val="2"/>
            <w:vAlign w:val="center"/>
          </w:tcPr>
          <w:p w14:paraId="0514F900" w14:textId="2391F318" w:rsidR="00D22BB1" w:rsidRPr="005E3A1B" w:rsidRDefault="00D22BB1" w:rsidP="001E1C65">
            <w:pPr>
              <w:jc w:val="center"/>
              <w:rPr>
                <w:sz w:val="21"/>
                <w:szCs w:val="21"/>
              </w:rPr>
            </w:pPr>
            <w:proofErr w:type="spellStart"/>
            <w:r w:rsidRPr="005E3A1B">
              <w:rPr>
                <w:sz w:val="21"/>
                <w:szCs w:val="21"/>
              </w:rPr>
              <w:t>virt_boundary_mask</w:t>
            </w:r>
            <w:proofErr w:type="spellEnd"/>
          </w:p>
        </w:tc>
        <w:tc>
          <w:tcPr>
            <w:tcW w:w="1327"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343"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AD41DF">
        <w:trPr>
          <w:trHeight w:hRule="exact" w:val="706"/>
          <w:jc w:val="center"/>
        </w:trPr>
        <w:tc>
          <w:tcPr>
            <w:tcW w:w="2642" w:type="dxa"/>
            <w:gridSpan w:val="2"/>
            <w:vAlign w:val="center"/>
          </w:tcPr>
          <w:p w14:paraId="2EBA26F6" w14:textId="0DAE8E6E" w:rsidR="00D22BB1" w:rsidRPr="005E3A1B" w:rsidRDefault="00D22BB1" w:rsidP="001E1C65">
            <w:pPr>
              <w:jc w:val="center"/>
              <w:rPr>
                <w:sz w:val="21"/>
                <w:szCs w:val="21"/>
              </w:rPr>
            </w:pPr>
            <w:proofErr w:type="spellStart"/>
            <w:r w:rsidRPr="005E3A1B">
              <w:rPr>
                <w:sz w:val="21"/>
                <w:szCs w:val="21"/>
              </w:rPr>
              <w:t>wbt_lat_usec</w:t>
            </w:r>
            <w:proofErr w:type="spellEnd"/>
          </w:p>
        </w:tc>
        <w:tc>
          <w:tcPr>
            <w:tcW w:w="1327"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343"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w:t>
            </w:r>
            <w:proofErr w:type="gramStart"/>
            <w:r w:rsidRPr="005E3A1B">
              <w:rPr>
                <w:sz w:val="21"/>
                <w:szCs w:val="21"/>
              </w:rPr>
              <w:t>微秒为</w:t>
            </w:r>
            <w:proofErr w:type="gramEnd"/>
            <w:r w:rsidRPr="005E3A1B">
              <w:rPr>
                <w:sz w:val="21"/>
                <w:szCs w:val="21"/>
              </w:rPr>
              <w:t>单位。</w:t>
            </w:r>
          </w:p>
        </w:tc>
      </w:tr>
      <w:tr w:rsidR="00CB4E8C" w:rsidRPr="00B6099C" w14:paraId="62616401" w14:textId="77777777" w:rsidTr="00AD41DF">
        <w:trPr>
          <w:trHeight w:hRule="exact" w:val="703"/>
          <w:jc w:val="center"/>
        </w:trPr>
        <w:tc>
          <w:tcPr>
            <w:tcW w:w="2642" w:type="dxa"/>
            <w:gridSpan w:val="2"/>
            <w:vAlign w:val="center"/>
          </w:tcPr>
          <w:p w14:paraId="44271A12" w14:textId="2D98CCD6" w:rsidR="00D22BB1" w:rsidRPr="005E3A1B" w:rsidRDefault="00D22BB1" w:rsidP="001E1C65">
            <w:pPr>
              <w:jc w:val="center"/>
              <w:rPr>
                <w:sz w:val="21"/>
                <w:szCs w:val="21"/>
              </w:rPr>
            </w:pPr>
            <w:proofErr w:type="spellStart"/>
            <w:r w:rsidRPr="005E3A1B">
              <w:rPr>
                <w:sz w:val="21"/>
                <w:szCs w:val="21"/>
              </w:rPr>
              <w:t>write_cache</w:t>
            </w:r>
            <w:proofErr w:type="spellEnd"/>
          </w:p>
        </w:tc>
        <w:tc>
          <w:tcPr>
            <w:tcW w:w="1327"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343"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8D27D7">
        <w:trPr>
          <w:trHeight w:hRule="exact" w:val="712"/>
          <w:jc w:val="center"/>
        </w:trPr>
        <w:tc>
          <w:tcPr>
            <w:tcW w:w="2642" w:type="dxa"/>
            <w:gridSpan w:val="2"/>
            <w:vAlign w:val="center"/>
          </w:tcPr>
          <w:p w14:paraId="32723510" w14:textId="51B6D089" w:rsidR="00D22BB1" w:rsidRPr="005E3A1B" w:rsidRDefault="00D22BB1" w:rsidP="001E1C65">
            <w:pPr>
              <w:jc w:val="center"/>
              <w:rPr>
                <w:sz w:val="21"/>
                <w:szCs w:val="21"/>
              </w:rPr>
            </w:pPr>
            <w:proofErr w:type="spellStart"/>
            <w:r w:rsidRPr="005E3A1B">
              <w:rPr>
                <w:sz w:val="21"/>
                <w:szCs w:val="21"/>
              </w:rPr>
              <w:t>zone_append_max_bytes</w:t>
            </w:r>
            <w:proofErr w:type="spellEnd"/>
          </w:p>
        </w:tc>
        <w:tc>
          <w:tcPr>
            <w:tcW w:w="1327"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343"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7A7F75">
        <w:trPr>
          <w:trHeight w:hRule="exact" w:val="569"/>
          <w:jc w:val="center"/>
        </w:trPr>
        <w:tc>
          <w:tcPr>
            <w:tcW w:w="2642"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27"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343"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AD41DF">
        <w:trPr>
          <w:trHeight w:hRule="exact" w:val="415"/>
          <w:jc w:val="center"/>
        </w:trPr>
        <w:tc>
          <w:tcPr>
            <w:tcW w:w="2642" w:type="dxa"/>
            <w:gridSpan w:val="2"/>
            <w:vAlign w:val="center"/>
          </w:tcPr>
          <w:p w14:paraId="07331C33" w14:textId="10541BDB" w:rsidR="00D22BB1" w:rsidRPr="005E3A1B" w:rsidRDefault="00D22BB1" w:rsidP="001E1C65">
            <w:pPr>
              <w:jc w:val="center"/>
              <w:rPr>
                <w:sz w:val="21"/>
                <w:szCs w:val="21"/>
              </w:rPr>
            </w:pPr>
            <w:proofErr w:type="spellStart"/>
            <w:r w:rsidRPr="005E3A1B">
              <w:rPr>
                <w:sz w:val="21"/>
                <w:szCs w:val="21"/>
              </w:rPr>
              <w:t>zone_write_granularity</w:t>
            </w:r>
            <w:proofErr w:type="spellEnd"/>
          </w:p>
        </w:tc>
        <w:tc>
          <w:tcPr>
            <w:tcW w:w="1327"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61A6D215" w14:textId="478F15A1" w:rsidR="00AE78C1" w:rsidRPr="000F56E3" w:rsidRDefault="00E527ED" w:rsidP="00D52E28">
      <w:pPr>
        <w:pStyle w:val="3"/>
      </w:pPr>
      <w:r w:rsidRPr="000F56E3">
        <w:t>单</w:t>
      </w:r>
      <w:r w:rsidRPr="000F56E3">
        <w:t>Zone</w:t>
      </w:r>
      <w:r w:rsidRPr="000F56E3">
        <w:t>写</w:t>
      </w:r>
      <w:r w:rsidR="0031031E" w:rsidRPr="000F56E3">
        <w:t>入</w:t>
      </w:r>
      <w:r w:rsidRPr="000F56E3">
        <w:t>测试</w:t>
      </w:r>
    </w:p>
    <w:p w14:paraId="197B5F94" w14:textId="34256ADB" w:rsidR="00CC586B" w:rsidRDefault="00CA1863" w:rsidP="00CB6B2F">
      <w:pPr>
        <w:jc w:val="left"/>
      </w:pPr>
      <w:r w:rsidRPr="00CB6B2F">
        <w:t>分别使用三种</w:t>
      </w:r>
      <w:r w:rsidR="00890713" w:rsidRPr="00CB6B2F">
        <w:t>I/O</w:t>
      </w:r>
      <w:r w:rsidRPr="00CB6B2F">
        <w:t>引擎进行</w:t>
      </w:r>
      <w:r w:rsidR="00C14C0C" w:rsidRPr="00CB6B2F">
        <w:t>单</w:t>
      </w:r>
      <w:r w:rsidR="00C14C0C" w:rsidRPr="00CB6B2F">
        <w:t>Zone</w:t>
      </w:r>
      <w:r w:rsidR="00104B8A" w:rsidRPr="00CB6B2F">
        <w:t>写入测试</w:t>
      </w:r>
      <w:r w:rsidR="00094F53" w:rsidRPr="00CB6B2F">
        <w:t>，</w:t>
      </w:r>
      <w:r w:rsidR="00B544A2" w:rsidRPr="00CB6B2F">
        <w:t>在不同的块大小下</w:t>
      </w:r>
      <w:r w:rsidR="005C7184" w:rsidRPr="00CB6B2F">
        <w:t>的</w:t>
      </w:r>
      <w:r w:rsidR="004A7E9A" w:rsidRPr="00CB6B2F">
        <w:t>写入速</w:t>
      </w:r>
      <w:r w:rsidR="004A7E9A" w:rsidRPr="00CB6B2F">
        <w:lastRenderedPageBreak/>
        <w:t>度如</w:t>
      </w:r>
      <w:r w:rsidR="009C78E9" w:rsidRPr="00CB6B2F">
        <w:t>图</w:t>
      </w:r>
      <w:r w:rsidR="009C78E9" w:rsidRPr="00CB6B2F">
        <w:t>4-2</w:t>
      </w:r>
      <w:r w:rsidR="004A7E9A" w:rsidRPr="00CB6B2F">
        <w:t>所示</w:t>
      </w:r>
      <w:r w:rsidR="00CF01C2">
        <w:rPr>
          <w:rFonts w:hint="eastAsia"/>
        </w:rPr>
        <w:t>。</w:t>
      </w:r>
    </w:p>
    <w:p w14:paraId="1A8117F9" w14:textId="46E25D0E" w:rsidR="00533BBF" w:rsidRPr="000F56E3" w:rsidRDefault="00123BCF" w:rsidP="00CA119D">
      <w:pPr>
        <w:jc w:val="center"/>
      </w:pPr>
      <w:r>
        <w:rPr>
          <w:noProof/>
        </w:rPr>
        <w:drawing>
          <wp:inline distT="0" distB="0" distL="0" distR="0" wp14:anchorId="7518ADB0" wp14:editId="703D61F7">
            <wp:extent cx="4995081" cy="2996928"/>
            <wp:effectExtent l="0" t="0" r="0" b="0"/>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005143" cy="3002965"/>
                    </a:xfrm>
                    <a:prstGeom prst="rect">
                      <a:avLst/>
                    </a:prstGeom>
                  </pic:spPr>
                </pic:pic>
              </a:graphicData>
            </a:graphic>
          </wp:inline>
        </w:drawing>
      </w:r>
    </w:p>
    <w:p w14:paraId="7FCE40EF" w14:textId="436F7C11" w:rsidR="00F32E31" w:rsidRPr="000F56E3" w:rsidRDefault="00F32E31" w:rsidP="00D52E28">
      <w:pPr>
        <w:pStyle w:val="a8"/>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4BA1BEC1" w14:textId="6E6356EB" w:rsidR="00BC04BF" w:rsidRPr="000F56E3" w:rsidRDefault="00B91CA1" w:rsidP="00D52E2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7C69E1" w:rsidRPr="000F56E3">
        <w:t>因为只使用一个</w:t>
      </w:r>
      <w:r w:rsidR="007C69E1" w:rsidRPr="000F56E3">
        <w:t>Zone</w:t>
      </w:r>
      <w:r w:rsidR="003D562B" w:rsidRPr="000F56E3">
        <w:t>而</w:t>
      </w:r>
      <w:r w:rsidR="007C69E1" w:rsidRPr="000F56E3">
        <w:t>不能达到该盘最大带宽。</w:t>
      </w:r>
    </w:p>
    <w:p w14:paraId="1B7D305E" w14:textId="5AAC50D1" w:rsidR="00DD1AC7" w:rsidRPr="000F56E3" w:rsidRDefault="00FB3E1C" w:rsidP="00D52E28">
      <w:r w:rsidRPr="000F56E3">
        <w:t>在不同的块大小下的</w:t>
      </w:r>
      <w:r w:rsidRPr="000F56E3">
        <w:t>IOPS</w:t>
      </w:r>
      <w:r w:rsidRPr="000F56E3">
        <w:t>图</w:t>
      </w:r>
      <w:r w:rsidR="00E023A2" w:rsidRPr="000F56E3">
        <w:t>4-3</w:t>
      </w:r>
      <w:r w:rsidRPr="000F56E3">
        <w:t>所示</w:t>
      </w:r>
      <w:r w:rsidR="006A559A" w:rsidRPr="000F56E3">
        <w:t>。</w:t>
      </w:r>
    </w:p>
    <w:p w14:paraId="45DAFE53" w14:textId="14ECC437" w:rsidR="00616DC0" w:rsidRPr="000F56E3" w:rsidRDefault="004F4293" w:rsidP="00CD0FB8">
      <w:pPr>
        <w:jc w:val="center"/>
      </w:pPr>
      <w:r>
        <w:rPr>
          <w:noProof/>
        </w:rPr>
        <w:drawing>
          <wp:inline distT="0" distB="0" distL="0" distR="0" wp14:anchorId="5A30357D" wp14:editId="13AF6C7F">
            <wp:extent cx="5635320" cy="3756654"/>
            <wp:effectExtent l="0" t="0" r="3810" b="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686290" cy="3790632"/>
                    </a:xfrm>
                    <a:prstGeom prst="rect">
                      <a:avLst/>
                    </a:prstGeom>
                  </pic:spPr>
                </pic:pic>
              </a:graphicData>
            </a:graphic>
          </wp:inline>
        </w:drawing>
      </w:r>
    </w:p>
    <w:p w14:paraId="1A43605A" w14:textId="391CDA9E" w:rsidR="0036506E" w:rsidRPr="000F56E3" w:rsidRDefault="0036506E" w:rsidP="00D52E28">
      <w:pPr>
        <w:pStyle w:val="a8"/>
      </w:pPr>
      <w:r w:rsidRPr="000F56E3">
        <w:lastRenderedPageBreak/>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0942A294" w:rsidR="0099768D" w:rsidRPr="000F56E3" w:rsidRDefault="005F4357" w:rsidP="00D52E28">
      <w:r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60396B" w:rsidRPr="000F56E3">
        <w:t>随着每次请求的块大小</w:t>
      </w:r>
      <w:r w:rsidR="003B01B9" w:rsidRPr="000F56E3">
        <w:t>增大而下降。</w:t>
      </w:r>
    </w:p>
    <w:p w14:paraId="6D0C2959" w14:textId="24A4943A" w:rsidR="00D63EED" w:rsidRPr="000F56E3" w:rsidRDefault="002726A4" w:rsidP="00D52E28">
      <w:pPr>
        <w:pStyle w:val="3"/>
      </w:pPr>
      <w:proofErr w:type="gramStart"/>
      <w:r w:rsidRPr="000F56E3">
        <w:t>全盘</w:t>
      </w:r>
      <w:r w:rsidR="008C0669" w:rsidRPr="000F56E3">
        <w:t>多</w:t>
      </w:r>
      <w:proofErr w:type="gramEnd"/>
      <w:r w:rsidR="008C0669" w:rsidRPr="000F56E3">
        <w:t>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proofErr w:type="spellStart"/>
      <w:r w:rsidR="00964653" w:rsidRPr="000F56E3">
        <w:t>io_uring</w:t>
      </w:r>
      <w:proofErr w:type="spellEnd"/>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142640D0" w:rsidR="00182A8C" w:rsidRPr="000F56E3" w:rsidRDefault="00715E7B" w:rsidP="00313B88">
      <w:pPr>
        <w:pStyle w:val="a8"/>
        <w:jc w:val="both"/>
      </w:pPr>
      <w:r>
        <w:rPr>
          <w:noProof/>
          <w:lang w:val="zh-CN"/>
        </w:rPr>
        <w:drawing>
          <wp:inline distT="0" distB="0" distL="0" distR="0" wp14:anchorId="1A912C3A" wp14:editId="191FBCCF">
            <wp:extent cx="5278120" cy="3518535"/>
            <wp:effectExtent l="0" t="0" r="0" b="5715"/>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278120" cy="3518535"/>
                    </a:xfrm>
                    <a:prstGeom prst="rect">
                      <a:avLst/>
                    </a:prstGeom>
                  </pic:spPr>
                </pic:pic>
              </a:graphicData>
            </a:graphic>
          </wp:inline>
        </w:drawing>
      </w:r>
      <w:r w:rsidR="00182A8C" w:rsidRPr="000F56E3">
        <w:t>图</w:t>
      </w:r>
      <w:r w:rsidR="00182A8C" w:rsidRPr="000F56E3">
        <w:t>4-</w:t>
      </w:r>
      <w:r w:rsidR="00EA0568" w:rsidRPr="000F56E3">
        <w:t>4</w:t>
      </w:r>
      <w:r w:rsidR="00182A8C" w:rsidRPr="000F56E3">
        <w:t xml:space="preserve"> </w:t>
      </w:r>
      <w:r w:rsidR="004F2AC2" w:rsidRPr="000F56E3">
        <w:t>不同块大小的</w:t>
      </w:r>
      <w:r w:rsidR="00777930" w:rsidRPr="000F56E3">
        <w:t>多线程</w:t>
      </w:r>
      <w:r w:rsidR="004F2AC2" w:rsidRPr="000F56E3">
        <w:t>全盘</w:t>
      </w:r>
      <w:r w:rsidR="00777930" w:rsidRPr="000F56E3">
        <w:t>写入带宽</w:t>
      </w:r>
      <w:r w:rsidR="00182A8C" w:rsidRPr="000F56E3">
        <w:t>测试</w:t>
      </w:r>
    </w:p>
    <w:p w14:paraId="3E0C0F30" w14:textId="1D42CFA3"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proofErr w:type="gramStart"/>
      <w:r w:rsidR="00B95B4D" w:rsidRPr="000F56E3">
        <w:t>带宽随块大小</w:t>
      </w:r>
      <w:proofErr w:type="gramEnd"/>
      <w:r w:rsidR="00B95B4D" w:rsidRPr="000F56E3">
        <w:t>和</w:t>
      </w:r>
      <w:proofErr w:type="gramStart"/>
      <w:r w:rsidR="00B95B4D" w:rsidRPr="000F56E3">
        <w:t>线程数</w:t>
      </w:r>
      <w:proofErr w:type="gramEnd"/>
      <w:r w:rsidR="00B95B4D" w:rsidRPr="000F56E3">
        <w:t>的增加而增加，这是预期中的结果。较小的块大小（如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w:t>
      </w:r>
      <w:proofErr w:type="gramStart"/>
      <w:r w:rsidR="00B95B4D" w:rsidRPr="000F56E3">
        <w:t>线程数</w:t>
      </w:r>
      <w:proofErr w:type="gramEnd"/>
      <w:r w:rsidR="00B95B4D" w:rsidRPr="000F56E3">
        <w:t>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w:t>
      </w:r>
      <w:proofErr w:type="gramStart"/>
      <w:r w:rsidR="00B95B4D" w:rsidRPr="000F56E3">
        <w:t>线程数</w:t>
      </w:r>
      <w:proofErr w:type="gramEnd"/>
      <w:r w:rsidR="00B95B4D" w:rsidRPr="000F56E3">
        <w:t>的增加对带宽的提升相对有限，因为此时磁盘带宽已经接近饱和，多线程无法进一步显著提高性能。因此，实验结果表明，多线</w:t>
      </w:r>
      <w:r w:rsidR="00B95B4D" w:rsidRPr="000F56E3">
        <w:lastRenderedPageBreak/>
        <w:t>程和大块大小均有助于提升带宽，但在一定块大小和</w:t>
      </w:r>
      <w:proofErr w:type="gramStart"/>
      <w:r w:rsidR="00B95B4D" w:rsidRPr="000F56E3">
        <w:t>线程数</w:t>
      </w:r>
      <w:proofErr w:type="gramEnd"/>
      <w:r w:rsidR="00B95B4D" w:rsidRPr="000F56E3">
        <w:t>之后，带宽的增长会受到硬件和系统瓶颈的限制。</w:t>
      </w:r>
    </w:p>
    <w:p w14:paraId="39FC81EF" w14:textId="6F605E87" w:rsidR="00E15B52" w:rsidRPr="000F56E3" w:rsidRDefault="00FA4BB4" w:rsidP="00191FF4">
      <w:r>
        <w:rPr>
          <w:noProof/>
        </w:rPr>
        <w:drawing>
          <wp:inline distT="0" distB="0" distL="0" distR="0" wp14:anchorId="5F176211" wp14:editId="296CED99">
            <wp:extent cx="5278120" cy="3518535"/>
            <wp:effectExtent l="0" t="0" r="0" b="5715"/>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8"/>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4E0D8D2E" w14:textId="77777777" w:rsidR="00404474" w:rsidRPr="000F56E3" w:rsidRDefault="00404474" w:rsidP="00D52E28"/>
    <w:p w14:paraId="36EEE045" w14:textId="5A721C7B" w:rsidR="00C064A1" w:rsidRPr="000F56E3" w:rsidRDefault="007B31DF" w:rsidP="00D52E28">
      <w:r w:rsidRPr="000F56E3">
        <w:t>图</w:t>
      </w:r>
      <w:r w:rsidR="005B4320" w:rsidRPr="000F56E3">
        <w:t>4-5</w:t>
      </w:r>
      <w:r w:rsidR="00386739" w:rsidRPr="000F56E3">
        <w:t>中</w:t>
      </w:r>
      <w:r w:rsidRPr="000F56E3">
        <w:t>展示了不同块大小和线程数对</w:t>
      </w:r>
      <w:r w:rsidRPr="000F56E3">
        <w:t>IOPS</w:t>
      </w:r>
      <w:r w:rsidRPr="000F56E3">
        <w:t>（</w:t>
      </w:r>
      <w:r w:rsidRPr="000F56E3">
        <w:t>KIOPS</w:t>
      </w:r>
      <w:r w:rsidRPr="000F56E3">
        <w:t>）的影响。结果显示，</w:t>
      </w:r>
      <w:r w:rsidRPr="000F56E3">
        <w:t>4k</w:t>
      </w:r>
      <w:r w:rsidRPr="000F56E3">
        <w:t>块大小下，</w:t>
      </w:r>
      <w:r w:rsidRPr="000F56E3">
        <w:t>IOPS</w:t>
      </w:r>
      <w:r w:rsidRPr="000F56E3">
        <w:t>随</w:t>
      </w:r>
      <w:proofErr w:type="gramStart"/>
      <w:r w:rsidRPr="000F56E3">
        <w:t>线程数显著</w:t>
      </w:r>
      <w:proofErr w:type="gramEnd"/>
      <w:r w:rsidRPr="000F56E3">
        <w:t>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w:t>
      </w:r>
      <w:proofErr w:type="gramStart"/>
      <w:r w:rsidRPr="000F56E3">
        <w:t>度显著</w:t>
      </w:r>
      <w:proofErr w:type="gramEnd"/>
      <w:r w:rsidRPr="000F56E3">
        <w:t>提升</w:t>
      </w:r>
      <w:r w:rsidRPr="000F56E3">
        <w:t>I/O</w:t>
      </w:r>
      <w:r w:rsidRPr="000F56E3">
        <w:t>子系统的并行性和性能。</w:t>
      </w:r>
      <w:r w:rsidRPr="000F56E3">
        <w:t>16k</w:t>
      </w:r>
      <w:r w:rsidRPr="000F56E3">
        <w:t>块大小下，</w:t>
      </w:r>
      <w:r w:rsidRPr="000F56E3">
        <w:t>IOPS</w:t>
      </w:r>
      <w:r w:rsidRPr="000F56E3">
        <w:t>亦随</w:t>
      </w:r>
      <w:proofErr w:type="gramStart"/>
      <w:r w:rsidRPr="000F56E3">
        <w:t>线程数</w:t>
      </w:r>
      <w:proofErr w:type="gramEnd"/>
      <w:r w:rsidRPr="000F56E3">
        <w:t>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1B2C819B" w:rsidR="00E5358E" w:rsidRPr="000F56E3" w:rsidRDefault="00317B4B" w:rsidP="00D52E28">
      <w:pPr>
        <w:pStyle w:val="2"/>
        <w:spacing w:before="120" w:after="120"/>
      </w:pPr>
      <w:bookmarkStart w:id="333" w:name="_Toc166872956"/>
      <w:r w:rsidRPr="000F56E3">
        <w:lastRenderedPageBreak/>
        <w:t>ZAFS</w:t>
      </w:r>
      <w:r w:rsidR="008C4007" w:rsidRPr="000F56E3">
        <w:t>评估</w:t>
      </w:r>
      <w:bookmarkEnd w:id="333"/>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proofErr w:type="spellStart"/>
      <w:r w:rsidRPr="000F56E3">
        <w:t>RocksDB</w:t>
      </w:r>
      <w:proofErr w:type="spellEnd"/>
      <w:r w:rsidRPr="000F56E3">
        <w:t>的</w:t>
      </w:r>
      <w:r w:rsidRPr="000F56E3">
        <w:t>benchmark</w:t>
      </w:r>
      <w:r w:rsidRPr="000F56E3">
        <w:t>工具，进行</w:t>
      </w:r>
      <w:r w:rsidRPr="000F56E3">
        <w:t>4KiB</w:t>
      </w:r>
      <w:r w:rsidRPr="000F56E3">
        <w:t>的</w:t>
      </w:r>
      <w:proofErr w:type="spellStart"/>
      <w:r w:rsidRPr="000F56E3">
        <w:t>fillrandom</w:t>
      </w:r>
      <w:proofErr w:type="spellEnd"/>
      <w:r w:rsidRPr="000F56E3">
        <w:t>测试。</w:t>
      </w:r>
      <w:r w:rsidR="004527B8" w:rsidRPr="000F56E3">
        <w:t>测试结果</w:t>
      </w:r>
      <w:r w:rsidR="00983A3F" w:rsidRPr="000F56E3">
        <w:t>如图</w:t>
      </w:r>
      <w:r w:rsidR="00791942" w:rsidRPr="000F56E3">
        <w:t>4-6</w:t>
      </w:r>
      <w:r w:rsidR="00983A3F" w:rsidRPr="000F56E3">
        <w:t>所示。</w:t>
      </w:r>
    </w:p>
    <w:p w14:paraId="202A45D2" w14:textId="2C96669C" w:rsidR="00C53EC6" w:rsidRPr="000F56E3" w:rsidRDefault="0086320E" w:rsidP="0086320E">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8"/>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4EAF129E" w:rsidR="00086D73" w:rsidRPr="000F56E3" w:rsidRDefault="00880EB3" w:rsidP="00D52E28">
      <w:r w:rsidRPr="000F56E3">
        <w:t>可以观察到</w:t>
      </w:r>
      <w:r w:rsidR="00D92D69" w:rsidRPr="000F56E3">
        <w:t>，在所有评估的缓冲区大小上都优于</w:t>
      </w:r>
      <w:proofErr w:type="spellStart"/>
      <w:r w:rsidR="00D92D69" w:rsidRPr="000F56E3">
        <w:t>ZenFS</w:t>
      </w:r>
      <w:proofErr w:type="spellEnd"/>
      <w:r w:rsidR="00D92D69" w:rsidRPr="000F56E3">
        <w:t>的</w:t>
      </w:r>
      <w:r w:rsidR="00D92D69" w:rsidRPr="000F56E3">
        <w:t>WALs</w:t>
      </w:r>
      <w:r w:rsidR="00D92D69" w:rsidRPr="000F56E3">
        <w:t>，</w:t>
      </w:r>
      <w:r w:rsidR="00430158" w:rsidRPr="000F56E3">
        <w:t>吞吐量的提升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7B7BA5" w:rsidRPr="000F56E3">
        <w:t>实现</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proofErr w:type="spellStart"/>
      <w:r w:rsidRPr="000F56E3">
        <w:t>ZenFS</w:t>
      </w:r>
      <w:proofErr w:type="spellEnd"/>
      <w:r w:rsidRPr="000F56E3">
        <w:t>的恢复时间对比测试如图</w:t>
      </w:r>
      <w:r w:rsidRPr="000F56E3">
        <w:t>4-7</w:t>
      </w:r>
      <w:r w:rsidRPr="000F56E3">
        <w:t>所示。</w:t>
      </w:r>
    </w:p>
    <w:p w14:paraId="37B46A1F" w14:textId="1072AD2B"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proofErr w:type="spellStart"/>
      <w:r w:rsidRPr="008011E7">
        <w:t>ZenFS</w:t>
      </w:r>
      <w:proofErr w:type="spellEnd"/>
      <w:r w:rsidRPr="008011E7">
        <w:t>所需的恢复时间更短。这是因为一方面，</w:t>
      </w:r>
      <w:r w:rsidRPr="008011E7">
        <w:t>SSD</w:t>
      </w:r>
      <w:r w:rsidRPr="008011E7">
        <w:t>设备的读取速度很快，读取</w:t>
      </w:r>
      <w:r w:rsidRPr="008011E7">
        <w:t>WAL</w:t>
      </w:r>
      <w:r w:rsidRPr="008011E7">
        <w:t>膨胀的部分的时间几乎可以忽略不记。另一方面，由于引入</w:t>
      </w:r>
      <w:r w:rsidRPr="008011E7">
        <w:t>SPDK</w:t>
      </w:r>
      <w:r w:rsidRPr="008011E7">
        <w:t>优化了</w:t>
      </w:r>
      <w:r w:rsidRPr="008011E7">
        <w:t>I/O</w:t>
      </w:r>
      <w:r w:rsidRPr="008011E7">
        <w:t>路径，相较于</w:t>
      </w:r>
      <w:proofErr w:type="spellStart"/>
      <w:r w:rsidRPr="008011E7">
        <w:t>ZenFS</w:t>
      </w:r>
      <w:proofErr w:type="spellEnd"/>
      <w:r w:rsidRPr="008011E7">
        <w:t>对</w:t>
      </w:r>
      <w:r w:rsidRPr="008011E7">
        <w:t>Zone</w:t>
      </w:r>
      <w:r w:rsidRPr="008011E7">
        <w:t>的操作速度更快；并且在内存中保留了映射表，使得</w:t>
      </w:r>
      <w:r w:rsidRPr="008011E7">
        <w:t>WAL entry</w:t>
      </w:r>
      <w:r w:rsidRPr="008011E7">
        <w:t>的寻址更快，使得</w:t>
      </w:r>
      <w:r w:rsidRPr="008011E7">
        <w:t>ZAFS</w:t>
      </w:r>
      <w:r w:rsidRPr="008011E7">
        <w:t>的恢复时间反而短于</w:t>
      </w:r>
      <w:proofErr w:type="spellStart"/>
      <w:r w:rsidRPr="008011E7">
        <w:t>ZenFS</w:t>
      </w:r>
      <w:proofErr w:type="spellEnd"/>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8"/>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32ABDB27" w:rsidR="00095C72" w:rsidRPr="000F56E3" w:rsidRDefault="00095C72" w:rsidP="00D52E28">
      <w:pPr>
        <w:pStyle w:val="2"/>
        <w:spacing w:before="120" w:after="120"/>
      </w:pPr>
      <w:bookmarkStart w:id="334" w:name="_Toc166872957"/>
      <w:r w:rsidRPr="000F56E3">
        <w:t>本章小结</w:t>
      </w:r>
      <w:bookmarkEnd w:id="334"/>
    </w:p>
    <w:p w14:paraId="5BF5B9B7" w14:textId="19FC6460"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790EBB51" w:rsidR="000F2FD8" w:rsidRPr="000F56E3" w:rsidRDefault="00327DA5" w:rsidP="00D52E28">
      <w:pPr>
        <w:pStyle w:val="1"/>
      </w:pPr>
      <w:bookmarkStart w:id="335" w:name="_Toc166872958"/>
      <w:r w:rsidRPr="000F56E3">
        <w:lastRenderedPageBreak/>
        <w:t>总结与展望</w:t>
      </w:r>
      <w:bookmarkEnd w:id="335"/>
    </w:p>
    <w:p w14:paraId="4E1426BD" w14:textId="460C3654" w:rsidR="0071211E" w:rsidRPr="000F56E3" w:rsidRDefault="00180DD2" w:rsidP="00D52E28">
      <w:bookmarkStart w:id="336" w:name="_Toc452327482"/>
      <w:bookmarkStart w:id="337" w:name="_Toc451934727"/>
      <w:bookmarkStart w:id="338" w:name="_Toc452327316"/>
      <w:bookmarkStart w:id="339"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proofErr w:type="spellStart"/>
      <w:r w:rsidR="00611366" w:rsidRPr="000F56E3">
        <w:t>Linux</w:t>
      </w:r>
      <w:r w:rsidR="0071211E" w:rsidRPr="000F56E3">
        <w:t>I</w:t>
      </w:r>
      <w:proofErr w:type="spellEnd"/>
      <w:r w:rsidR="0071211E" w:rsidRPr="000F56E3">
        <w:t>/O</w:t>
      </w:r>
      <w:r w:rsidR="00611366" w:rsidRPr="000F56E3">
        <w:t>路径的分析，</w:t>
      </w:r>
      <w:r w:rsidR="00FC54B2" w:rsidRPr="000F56E3">
        <w:t>以及对</w:t>
      </w:r>
      <w:r w:rsidR="00FC54B2" w:rsidRPr="000F56E3">
        <w:t>LSM-Tree</w:t>
      </w:r>
      <w:r w:rsidR="00FC54B2" w:rsidRPr="000F56E3">
        <w:t>模型和</w:t>
      </w:r>
      <w:proofErr w:type="spellStart"/>
      <w:r w:rsidR="00FC54B2" w:rsidRPr="000F56E3">
        <w:t>RocksDB</w:t>
      </w:r>
      <w:proofErr w:type="spellEnd"/>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proofErr w:type="spellStart"/>
      <w:r w:rsidR="00460C85" w:rsidRPr="000F56E3">
        <w:t>RocksDB</w:t>
      </w:r>
      <w:proofErr w:type="spellEnd"/>
      <w:r w:rsidR="00C53A9C" w:rsidRPr="000F56E3">
        <w:t>在</w:t>
      </w:r>
      <w:r w:rsidR="00592730" w:rsidRPr="000F56E3">
        <w:t>高</w:t>
      </w:r>
      <w:r w:rsidR="0071211E" w:rsidRPr="000F56E3">
        <w:t>写入环境下的性能瓶颈。</w:t>
      </w:r>
    </w:p>
    <w:p w14:paraId="207F2F84" w14:textId="39BB82F2" w:rsidR="0071211E" w:rsidRPr="000F56E3" w:rsidRDefault="0071211E" w:rsidP="00D52E28">
      <w:r w:rsidRPr="000F56E3">
        <w:t>第三章深入探讨了</w:t>
      </w:r>
      <w:r w:rsidRPr="000F56E3">
        <w:t>ZNS SSD</w:t>
      </w:r>
      <w:r w:rsidRPr="000F56E3">
        <w:t>的性能特性，并提出了系统优化措施，包括硬件基准测试、</w:t>
      </w:r>
      <w:proofErr w:type="spellStart"/>
      <w:r w:rsidRPr="000F56E3">
        <w:t>RocksDB</w:t>
      </w:r>
      <w:proofErr w:type="spellEnd"/>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w:t>
      </w:r>
      <w:proofErr w:type="gramStart"/>
      <w:r w:rsidRPr="000F56E3">
        <w:t>章通过</w:t>
      </w:r>
      <w:proofErr w:type="gramEnd"/>
      <w:r w:rsidRPr="000F56E3">
        <w:t>模拟与实际设备的测试、</w:t>
      </w:r>
      <w:r w:rsidRPr="000F56E3">
        <w:t>FIO</w:t>
      </w:r>
      <w:r w:rsidRPr="000F56E3">
        <w:t>基准测试以及基于</w:t>
      </w:r>
      <w:proofErr w:type="spellStart"/>
      <w:r w:rsidRPr="000F56E3">
        <w:t>RocksDB</w:t>
      </w:r>
      <w:proofErr w:type="spellEnd"/>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77EE293E" w:rsidR="000F2FD8" w:rsidRPr="000F56E3" w:rsidRDefault="00327DA5" w:rsidP="00D52E28">
      <w:pPr>
        <w:pStyle w:val="af8"/>
        <w:spacing w:before="360" w:after="240"/>
      </w:pPr>
      <w:bookmarkStart w:id="340" w:name="_Toc166872959"/>
      <w:r w:rsidRPr="000F56E3">
        <w:lastRenderedPageBreak/>
        <w:t>致</w:t>
      </w:r>
      <w:r w:rsidRPr="000F56E3">
        <w:t xml:space="preserve">  </w:t>
      </w:r>
      <w:r w:rsidRPr="000F56E3">
        <w:t>谢</w:t>
      </w:r>
      <w:bookmarkEnd w:id="336"/>
      <w:bookmarkEnd w:id="337"/>
      <w:bookmarkEnd w:id="338"/>
      <w:bookmarkEnd w:id="339"/>
      <w:bookmarkEnd w:id="340"/>
    </w:p>
    <w:p w14:paraId="6AA390FB" w14:textId="694E9FF2" w:rsidR="008A347C" w:rsidRPr="000F56E3" w:rsidRDefault="00327DA5" w:rsidP="00D52E28">
      <w:bookmarkStart w:id="341" w:name="_Toc451934728"/>
      <w:bookmarkStart w:id="342" w:name="_Toc452327483"/>
      <w:bookmarkStart w:id="343" w:name="_Toc452327317"/>
      <w:bookmarkStart w:id="344" w:name="_Toc451934066"/>
      <w:r w:rsidRPr="000F56E3">
        <w:t>论文完成之际</w:t>
      </w:r>
      <w:r w:rsidR="008A347C" w:rsidRPr="000F56E3">
        <w:t>，回望过去的学习历程，感激之情油然而生。在这里，我要向所有支持与帮助过我的人表示衷心的感谢。</w:t>
      </w:r>
    </w:p>
    <w:p w14:paraId="3645A8B1" w14:textId="551ECBBB" w:rsidR="008A347C" w:rsidRPr="000F56E3" w:rsidRDefault="008A347C" w:rsidP="00D52E28">
      <w:r w:rsidRPr="000F56E3">
        <w:t>首先，我必须感谢我的导师，刘渝教授，感谢您在我的本科学习阶段给予的指导与关怀。刘教授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w:t>
      </w:r>
      <w:proofErr w:type="gramStart"/>
      <w:r w:rsidRPr="000F56E3">
        <w:t>指导极</w:t>
      </w:r>
      <w:proofErr w:type="gramEnd"/>
      <w:r w:rsidRPr="000F56E3">
        <w:t>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0B832763" w:rsidR="000F2FD8" w:rsidRPr="000F56E3" w:rsidRDefault="00327DA5" w:rsidP="00D52E28">
      <w:pPr>
        <w:pStyle w:val="af8"/>
        <w:spacing w:before="360" w:after="240"/>
      </w:pPr>
      <w:bookmarkStart w:id="345" w:name="_Toc166872960"/>
      <w:r w:rsidRPr="000F56E3">
        <w:lastRenderedPageBreak/>
        <w:t>参考文献</w:t>
      </w:r>
      <w:bookmarkEnd w:id="341"/>
      <w:bookmarkEnd w:id="342"/>
      <w:bookmarkEnd w:id="343"/>
      <w:bookmarkEnd w:id="344"/>
      <w:bookmarkEnd w:id="345"/>
    </w:p>
    <w:p w14:paraId="6D1A9692" w14:textId="77777777" w:rsidR="000F2FD8" w:rsidRPr="000F56E3" w:rsidRDefault="00327DA5" w:rsidP="00D52E28">
      <w:pPr>
        <w:pStyle w:val="a0"/>
      </w:pPr>
      <w:bookmarkStart w:id="346" w:name="_Ref484195402"/>
      <w:bookmarkStart w:id="347" w:name="_Ref482447132"/>
      <w:proofErr w:type="spellStart"/>
      <w:r w:rsidRPr="000F56E3">
        <w:t>Palkar</w:t>
      </w:r>
      <w:proofErr w:type="spellEnd"/>
      <w:r w:rsidRPr="000F56E3">
        <w:t xml:space="preserve"> S, Lan C, Han S, et al. E2: a framework for NFV applications[C]. Symposium on Operating Systems Principles. ACM, 2015:121-136.</w:t>
      </w:r>
      <w:bookmarkEnd w:id="346"/>
    </w:p>
    <w:bookmarkEnd w:id="347"/>
    <w:p w14:paraId="01153DA6"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26EAC865"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1816A249"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375C9676"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7604F715"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3787CA6E"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6F6DA3B7"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5C2EA7CD"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04E85B49"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6102C401"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422634F4"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4ECA3F45"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3FEA109C"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118C02A6"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w:t>
      </w:r>
      <w:r w:rsidRPr="000F56E3">
        <w:lastRenderedPageBreak/>
        <w:t>Symposium on Operating Systems Principles. ACM, 2015:121-136.</w:t>
      </w:r>
    </w:p>
    <w:p w14:paraId="434E42D7"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2C671636"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09CBE2DF"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6DCB42E6"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29D2731B"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0996AEE6"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74C06A18"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14B311EF"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34C3B100"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526A2929"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4DB9F3C5"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71C9994A"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p w14:paraId="5E0AAC15" w14:textId="77777777" w:rsidR="00323418" w:rsidRPr="000F56E3" w:rsidRDefault="00323418" w:rsidP="00D52E28">
      <w:pPr>
        <w:pStyle w:val="a0"/>
      </w:pPr>
      <w:proofErr w:type="spellStart"/>
      <w:r w:rsidRPr="000F56E3">
        <w:t>Palkar</w:t>
      </w:r>
      <w:proofErr w:type="spellEnd"/>
      <w:r w:rsidRPr="000F56E3">
        <w:t xml:space="preserve"> S, Lan C, Han S, et al. E2: a framework for NFV applications[C]. Symposium on Operating Systems Principles. ACM, 2015:121-136.</w:t>
      </w:r>
    </w:p>
    <w:sectPr w:rsidR="00323418" w:rsidRPr="000F56E3">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刘 yu" w:date="2024-05-20T12:17:00Z" w:initials="刘">
    <w:p w14:paraId="2A8B318A" w14:textId="3D49E661" w:rsidR="00633F82" w:rsidRDefault="00633F82">
      <w:pPr>
        <w:pStyle w:val="aa"/>
      </w:pPr>
      <w:r>
        <w:rPr>
          <w:rStyle w:val="aff0"/>
        </w:rPr>
        <w:annotationRef/>
      </w:r>
      <w:r>
        <w:rPr>
          <w:rFonts w:hint="eastAsia"/>
        </w:rPr>
        <w:t>这一句的后面应该针对你要解决的具体问题，给出一句问题的根源阐述或挑战陈述</w:t>
      </w:r>
    </w:p>
  </w:comment>
  <w:comment w:id="5" w:author="刘 yu" w:date="2024-05-20T10:50:00Z" w:initials="刘">
    <w:p w14:paraId="5DCE4632" w14:textId="0EEE73B8" w:rsidR="005D305E" w:rsidRDefault="005D305E">
      <w:pPr>
        <w:pStyle w:val="aa"/>
      </w:pPr>
      <w:r>
        <w:rPr>
          <w:rStyle w:val="aff0"/>
        </w:rPr>
        <w:annotationRef/>
      </w:r>
      <w:r w:rsidR="00695E90">
        <w:rPr>
          <w:rFonts w:hint="eastAsia"/>
        </w:rPr>
        <w:t>这句话前面应该有一句引语</w:t>
      </w:r>
      <w:r w:rsidR="00496D0B">
        <w:rPr>
          <w:rFonts w:hint="eastAsia"/>
        </w:rPr>
        <w:t>，讲述你的动机</w:t>
      </w:r>
      <w:r w:rsidR="00695E90">
        <w:rPr>
          <w:rFonts w:hint="eastAsia"/>
        </w:rPr>
        <w:t>。为了</w:t>
      </w:r>
      <w:r w:rsidR="00695E90">
        <w:t>…</w:t>
      </w:r>
      <w:r w:rsidR="00695E90">
        <w:rPr>
          <w:rFonts w:hint="eastAsia"/>
        </w:rPr>
        <w:t>辅助</w:t>
      </w:r>
      <w:r w:rsidR="00695E90">
        <w:t>…,</w:t>
      </w:r>
      <w:r w:rsidR="00695E90">
        <w:rPr>
          <w:rFonts w:hint="eastAsia"/>
        </w:rPr>
        <w:t>本文</w:t>
      </w:r>
      <w:r w:rsidR="00695E90">
        <w:t>…</w:t>
      </w:r>
    </w:p>
  </w:comment>
  <w:comment w:id="76" w:author="刘 yu" w:date="2024-05-20T12:30:00Z" w:initials="刘">
    <w:p w14:paraId="61B8678C" w14:textId="7397233A" w:rsidR="00DB3F73" w:rsidRDefault="00DB3F73">
      <w:pPr>
        <w:pStyle w:val="aa"/>
      </w:pPr>
      <w:r>
        <w:rPr>
          <w:rStyle w:val="aff0"/>
        </w:rPr>
        <w:annotationRef/>
      </w:r>
      <w:r>
        <w:rPr>
          <w:rFonts w:hint="eastAsia"/>
        </w:rPr>
        <w:t>这句话要写实，不是泛泛而谈，讲出形势上的需求和具体技术上的挑战</w:t>
      </w:r>
    </w:p>
  </w:comment>
  <w:comment w:id="212" w:author="刘 yu" w:date="2024-05-20T13:26:00Z" w:initials="刘">
    <w:p w14:paraId="64F0125A" w14:textId="4D7B1F3C" w:rsidR="00552E01" w:rsidRDefault="00552E01">
      <w:pPr>
        <w:pStyle w:val="aa"/>
      </w:pPr>
      <w:r>
        <w:rPr>
          <w:rStyle w:val="aff0"/>
        </w:rPr>
        <w:annotationRef/>
      </w:r>
      <w:r>
        <w:rPr>
          <w:rFonts w:hint="eastAsia"/>
        </w:rPr>
        <w:t>所有的四级标题都用（</w:t>
      </w:r>
      <w:r>
        <w:rPr>
          <w:rFonts w:hint="eastAsia"/>
        </w:rPr>
        <w:t>1</w:t>
      </w:r>
      <w:r>
        <w:rPr>
          <w:rFonts w:hint="eastAsia"/>
        </w:rPr>
        <w:t>）</w:t>
      </w:r>
      <w:r>
        <w:rPr>
          <w:rFonts w:hint="eastAsia"/>
        </w:rPr>
        <w:t>五级标题用</w:t>
      </w:r>
      <w:r>
        <w:rPr>
          <w:rFonts w:hint="eastAsia"/>
        </w:rPr>
        <w:t>1</w:t>
      </w:r>
      <w:r>
        <w:rPr>
          <w:rFonts w:hint="eastAsia"/>
        </w:rPr>
        <w:t>）六级用圈圈</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A8B318A" w15:done="1"/>
  <w15:commentEx w15:paraId="5DCE4632" w15:done="0"/>
  <w15:commentEx w15:paraId="61B8678C" w15:done="0"/>
  <w15:commentEx w15:paraId="64F012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F5BDE0" w16cex:dateUtc="2024-05-20T04:17:00Z"/>
  <w16cex:commentExtensible w16cex:durableId="29F5A97D" w16cex:dateUtc="2024-05-20T02:50:00Z"/>
  <w16cex:commentExtensible w16cex:durableId="29F5C0EB" w16cex:dateUtc="2024-05-20T04:30:00Z"/>
  <w16cex:commentExtensible w16cex:durableId="29F5CDE9" w16cex:dateUtc="2024-05-20T0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A8B318A" w16cid:durableId="29F5BDE0"/>
  <w16cid:commentId w16cid:paraId="5DCE4632" w16cid:durableId="29F5A97D"/>
  <w16cid:commentId w16cid:paraId="61B8678C" w16cid:durableId="29F5C0EB"/>
  <w16cid:commentId w16cid:paraId="64F0125A" w16cid:durableId="29F5CD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D148F" w14:textId="77777777" w:rsidR="000C579F" w:rsidRDefault="000C579F" w:rsidP="00D52E28">
      <w:r>
        <w:separator/>
      </w:r>
    </w:p>
    <w:p w14:paraId="047A9F80" w14:textId="77777777" w:rsidR="000C579F" w:rsidRDefault="000C579F" w:rsidP="00D52E28"/>
    <w:p w14:paraId="6F45940A" w14:textId="77777777" w:rsidR="000C579F" w:rsidRDefault="000C579F" w:rsidP="00D52E28"/>
    <w:p w14:paraId="5B4D39B8" w14:textId="77777777" w:rsidR="000C579F" w:rsidRDefault="000C579F" w:rsidP="00D52E28"/>
    <w:p w14:paraId="3CAC2BE0" w14:textId="77777777" w:rsidR="000C579F" w:rsidRDefault="000C579F" w:rsidP="00D52E28"/>
    <w:p w14:paraId="341BF6A9" w14:textId="77777777" w:rsidR="000C579F" w:rsidRDefault="000C579F" w:rsidP="00D52E28"/>
    <w:p w14:paraId="2FD27368" w14:textId="77777777" w:rsidR="000C579F" w:rsidRDefault="000C579F" w:rsidP="00D52E28"/>
    <w:p w14:paraId="37A23798" w14:textId="77777777" w:rsidR="000C579F" w:rsidRDefault="000C579F" w:rsidP="00D52E28"/>
    <w:p w14:paraId="653BA1C0" w14:textId="77777777" w:rsidR="000C579F" w:rsidRDefault="000C579F" w:rsidP="00D52E28"/>
    <w:p w14:paraId="3BB9334B" w14:textId="77777777" w:rsidR="000C579F" w:rsidRDefault="000C579F" w:rsidP="00D52E28"/>
    <w:p w14:paraId="4AF19757" w14:textId="77777777" w:rsidR="000C579F" w:rsidRDefault="000C579F" w:rsidP="00D52E28"/>
    <w:p w14:paraId="3147CF4E" w14:textId="77777777" w:rsidR="000C579F" w:rsidRDefault="000C579F" w:rsidP="00D52E28"/>
    <w:p w14:paraId="2AE8AFFD" w14:textId="77777777" w:rsidR="000C579F" w:rsidRDefault="000C579F" w:rsidP="00D52E28"/>
    <w:p w14:paraId="3BB44FC8" w14:textId="77777777" w:rsidR="000C579F" w:rsidRDefault="000C579F" w:rsidP="00D52E28"/>
    <w:p w14:paraId="0F658174" w14:textId="77777777" w:rsidR="000C579F" w:rsidRDefault="000C579F" w:rsidP="00D52E28"/>
    <w:p w14:paraId="4423F1CB" w14:textId="77777777" w:rsidR="000C579F" w:rsidRDefault="000C579F" w:rsidP="00D52E28"/>
    <w:p w14:paraId="31FFCA7E" w14:textId="77777777" w:rsidR="000C579F" w:rsidRDefault="000C579F" w:rsidP="00D52E28"/>
    <w:p w14:paraId="3D082422" w14:textId="77777777" w:rsidR="000C579F" w:rsidRDefault="000C579F" w:rsidP="00D52E28"/>
    <w:p w14:paraId="7C5EF674" w14:textId="77777777" w:rsidR="000C579F" w:rsidRDefault="000C579F" w:rsidP="00D52E28"/>
    <w:p w14:paraId="6221B2A1" w14:textId="77777777" w:rsidR="000C579F" w:rsidRDefault="000C579F" w:rsidP="00D52E28"/>
    <w:p w14:paraId="41CEB94F" w14:textId="77777777" w:rsidR="000C579F" w:rsidRDefault="000C579F" w:rsidP="00D52E28"/>
    <w:p w14:paraId="32A7D7FA" w14:textId="77777777" w:rsidR="000C579F" w:rsidRDefault="000C579F" w:rsidP="00D52E28"/>
    <w:p w14:paraId="6C156836" w14:textId="77777777" w:rsidR="000C579F" w:rsidRDefault="000C579F" w:rsidP="00D52E28"/>
    <w:p w14:paraId="0C4BCA05" w14:textId="77777777" w:rsidR="000C579F" w:rsidRDefault="000C579F" w:rsidP="00D52E28"/>
    <w:p w14:paraId="5291D298" w14:textId="77777777" w:rsidR="000C579F" w:rsidRDefault="000C579F" w:rsidP="00D52E28"/>
    <w:p w14:paraId="3F48F493" w14:textId="77777777" w:rsidR="000C579F" w:rsidRDefault="000C579F" w:rsidP="00D52E28"/>
    <w:p w14:paraId="6CDB7FB2" w14:textId="77777777" w:rsidR="000C579F" w:rsidRDefault="000C579F" w:rsidP="00D52E28"/>
    <w:p w14:paraId="3BBEB6C4" w14:textId="77777777" w:rsidR="000C579F" w:rsidRDefault="000C579F" w:rsidP="00D52E28"/>
    <w:p w14:paraId="1E7654A6" w14:textId="77777777" w:rsidR="000C579F" w:rsidRDefault="000C579F" w:rsidP="00D52E28"/>
    <w:p w14:paraId="3C9A16CF" w14:textId="77777777" w:rsidR="000C579F" w:rsidRDefault="000C579F" w:rsidP="00D52E28"/>
    <w:p w14:paraId="7E69C701" w14:textId="77777777" w:rsidR="000C579F" w:rsidRDefault="000C579F" w:rsidP="00D52E28"/>
    <w:p w14:paraId="3B048054" w14:textId="77777777" w:rsidR="000C579F" w:rsidRDefault="000C579F" w:rsidP="00D52E28"/>
    <w:p w14:paraId="36BBDFDF" w14:textId="77777777" w:rsidR="000C579F" w:rsidRDefault="000C579F" w:rsidP="00D52E28"/>
    <w:p w14:paraId="6088412E" w14:textId="77777777" w:rsidR="000C579F" w:rsidRDefault="000C579F" w:rsidP="00D52E28"/>
    <w:p w14:paraId="66397360" w14:textId="77777777" w:rsidR="000C579F" w:rsidRDefault="000C579F" w:rsidP="00D52E28"/>
    <w:p w14:paraId="450C18C5" w14:textId="77777777" w:rsidR="000C579F" w:rsidRDefault="000C579F" w:rsidP="00D52E28"/>
    <w:p w14:paraId="7C1F10CF" w14:textId="77777777" w:rsidR="000C579F" w:rsidRDefault="000C579F" w:rsidP="00D52E28"/>
    <w:p w14:paraId="4ED4CDD5" w14:textId="77777777" w:rsidR="000C579F" w:rsidRDefault="000C579F" w:rsidP="00D52E28"/>
    <w:p w14:paraId="54E94F4D" w14:textId="77777777" w:rsidR="000C579F" w:rsidRDefault="000C579F" w:rsidP="00D52E28"/>
    <w:p w14:paraId="15941E88" w14:textId="77777777" w:rsidR="000C579F" w:rsidRDefault="000C579F" w:rsidP="00D52E28"/>
    <w:p w14:paraId="6E640DE9" w14:textId="77777777" w:rsidR="000C579F" w:rsidRDefault="000C579F" w:rsidP="00D52E28"/>
    <w:p w14:paraId="0F76A0EE" w14:textId="77777777" w:rsidR="000C579F" w:rsidRDefault="000C579F" w:rsidP="00D52E28"/>
    <w:p w14:paraId="5508728C" w14:textId="77777777" w:rsidR="000C579F" w:rsidRDefault="000C579F" w:rsidP="00D52E28"/>
    <w:p w14:paraId="401F4584" w14:textId="77777777" w:rsidR="000C579F" w:rsidRDefault="000C579F" w:rsidP="00D52E28"/>
    <w:p w14:paraId="0ABABEEF" w14:textId="77777777" w:rsidR="000C579F" w:rsidRDefault="000C579F" w:rsidP="00D52E28"/>
    <w:p w14:paraId="393B9278" w14:textId="77777777" w:rsidR="000C579F" w:rsidRDefault="000C579F" w:rsidP="00D52E28"/>
    <w:p w14:paraId="3D6ECF8C" w14:textId="77777777" w:rsidR="000C579F" w:rsidRDefault="000C579F" w:rsidP="00D52E28"/>
    <w:p w14:paraId="5F1D1269" w14:textId="77777777" w:rsidR="000C579F" w:rsidRDefault="000C579F" w:rsidP="00D52E28"/>
    <w:p w14:paraId="79583D34" w14:textId="77777777" w:rsidR="000C579F" w:rsidRDefault="000C579F" w:rsidP="00D52E28"/>
    <w:p w14:paraId="4930E5C8" w14:textId="77777777" w:rsidR="000C579F" w:rsidRDefault="000C579F" w:rsidP="00D52E28"/>
    <w:p w14:paraId="73EC0717" w14:textId="77777777" w:rsidR="000C579F" w:rsidRDefault="000C579F" w:rsidP="00D52E28"/>
    <w:p w14:paraId="40D8EA9A" w14:textId="77777777" w:rsidR="000C579F" w:rsidRDefault="000C579F" w:rsidP="00D52E28"/>
    <w:p w14:paraId="5CACE97D" w14:textId="77777777" w:rsidR="000C579F" w:rsidRDefault="000C579F" w:rsidP="00D52E28"/>
    <w:p w14:paraId="70864E8D" w14:textId="77777777" w:rsidR="000C579F" w:rsidRDefault="000C579F" w:rsidP="00D52E28"/>
    <w:p w14:paraId="6B8077DF" w14:textId="77777777" w:rsidR="000C579F" w:rsidRDefault="000C579F" w:rsidP="00D52E28"/>
    <w:p w14:paraId="3A83A192" w14:textId="77777777" w:rsidR="000C579F" w:rsidRDefault="000C579F" w:rsidP="00D52E28"/>
    <w:p w14:paraId="66DA25BE" w14:textId="77777777" w:rsidR="000C579F" w:rsidRDefault="000C579F" w:rsidP="00D52E28"/>
    <w:p w14:paraId="59E6E3B5" w14:textId="77777777" w:rsidR="000C579F" w:rsidRDefault="000C579F" w:rsidP="00D52E28"/>
    <w:p w14:paraId="09BA6FFF" w14:textId="77777777" w:rsidR="000C579F" w:rsidRDefault="000C579F" w:rsidP="00D52E28"/>
    <w:p w14:paraId="506749ED" w14:textId="77777777" w:rsidR="000C579F" w:rsidRDefault="000C579F" w:rsidP="00D52E28"/>
    <w:p w14:paraId="258BDD18" w14:textId="77777777" w:rsidR="000C579F" w:rsidRDefault="000C579F" w:rsidP="002B1F55"/>
    <w:p w14:paraId="01ADACF3" w14:textId="77777777" w:rsidR="000C579F" w:rsidRDefault="000C579F" w:rsidP="002B1F55"/>
    <w:p w14:paraId="7ED0A7D6" w14:textId="77777777" w:rsidR="000C579F" w:rsidRDefault="000C579F" w:rsidP="00334371"/>
    <w:p w14:paraId="25C3BA7A" w14:textId="77777777" w:rsidR="000C579F" w:rsidRDefault="000C579F" w:rsidP="00E652FC"/>
    <w:p w14:paraId="60D59CEE" w14:textId="77777777" w:rsidR="000C579F" w:rsidRDefault="000C579F" w:rsidP="00E652FC"/>
    <w:p w14:paraId="7DF242A7" w14:textId="77777777" w:rsidR="000C579F" w:rsidRDefault="000C579F" w:rsidP="00E652FC"/>
    <w:p w14:paraId="51F40BF5" w14:textId="77777777" w:rsidR="000C579F" w:rsidRDefault="000C579F" w:rsidP="008C49A6"/>
  </w:endnote>
  <w:endnote w:type="continuationSeparator" w:id="0">
    <w:p w14:paraId="1526F6A8" w14:textId="77777777" w:rsidR="000C579F" w:rsidRDefault="000C579F" w:rsidP="00D52E28">
      <w:r>
        <w:continuationSeparator/>
      </w:r>
    </w:p>
    <w:p w14:paraId="12D13FDC" w14:textId="77777777" w:rsidR="000C579F" w:rsidRDefault="000C579F" w:rsidP="00D52E28"/>
    <w:p w14:paraId="008B9093" w14:textId="77777777" w:rsidR="000C579F" w:rsidRDefault="000C579F" w:rsidP="00D52E28"/>
    <w:p w14:paraId="05360CFB" w14:textId="77777777" w:rsidR="000C579F" w:rsidRDefault="000C579F" w:rsidP="00D52E28"/>
    <w:p w14:paraId="059CA7CB" w14:textId="77777777" w:rsidR="000C579F" w:rsidRDefault="000C579F" w:rsidP="00D52E28"/>
    <w:p w14:paraId="65DDD4F8" w14:textId="77777777" w:rsidR="000C579F" w:rsidRDefault="000C579F" w:rsidP="00D52E28"/>
    <w:p w14:paraId="0A400DD5" w14:textId="77777777" w:rsidR="000C579F" w:rsidRDefault="000C579F" w:rsidP="00D52E28"/>
    <w:p w14:paraId="565F5D53" w14:textId="77777777" w:rsidR="000C579F" w:rsidRDefault="000C579F" w:rsidP="00D52E28"/>
    <w:p w14:paraId="238C14CB" w14:textId="77777777" w:rsidR="000C579F" w:rsidRDefault="000C579F" w:rsidP="00D52E28"/>
    <w:p w14:paraId="500668D7" w14:textId="77777777" w:rsidR="000C579F" w:rsidRDefault="000C579F" w:rsidP="00D52E28"/>
    <w:p w14:paraId="20F0E9AF" w14:textId="77777777" w:rsidR="000C579F" w:rsidRDefault="000C579F" w:rsidP="00D52E28"/>
    <w:p w14:paraId="55418F6D" w14:textId="77777777" w:rsidR="000C579F" w:rsidRDefault="000C579F" w:rsidP="00D52E28"/>
    <w:p w14:paraId="4F2832EC" w14:textId="77777777" w:rsidR="000C579F" w:rsidRDefault="000C579F" w:rsidP="00D52E28"/>
    <w:p w14:paraId="543657E8" w14:textId="77777777" w:rsidR="000C579F" w:rsidRDefault="000C579F" w:rsidP="00D52E28"/>
    <w:p w14:paraId="43D746C2" w14:textId="77777777" w:rsidR="000C579F" w:rsidRDefault="000C579F" w:rsidP="00D52E28"/>
    <w:p w14:paraId="34C25466" w14:textId="77777777" w:rsidR="000C579F" w:rsidRDefault="000C579F" w:rsidP="00D52E28"/>
    <w:p w14:paraId="1E2C9151" w14:textId="77777777" w:rsidR="000C579F" w:rsidRDefault="000C579F" w:rsidP="00D52E28"/>
    <w:p w14:paraId="2ECF961C" w14:textId="77777777" w:rsidR="000C579F" w:rsidRDefault="000C579F" w:rsidP="00D52E28"/>
    <w:p w14:paraId="6CBE8729" w14:textId="77777777" w:rsidR="000C579F" w:rsidRDefault="000C579F" w:rsidP="00D52E28"/>
    <w:p w14:paraId="64542BAD" w14:textId="77777777" w:rsidR="000C579F" w:rsidRDefault="000C579F" w:rsidP="00D52E28"/>
    <w:p w14:paraId="0C1C6863" w14:textId="77777777" w:rsidR="000C579F" w:rsidRDefault="000C579F" w:rsidP="00D52E28"/>
    <w:p w14:paraId="38DD5DF4" w14:textId="77777777" w:rsidR="000C579F" w:rsidRDefault="000C579F" w:rsidP="00D52E28"/>
    <w:p w14:paraId="1F6A3821" w14:textId="77777777" w:rsidR="000C579F" w:rsidRDefault="000C579F" w:rsidP="00D52E28"/>
    <w:p w14:paraId="48F7FF56" w14:textId="77777777" w:rsidR="000C579F" w:rsidRDefault="000C579F" w:rsidP="00D52E28"/>
    <w:p w14:paraId="6D0B6CAB" w14:textId="77777777" w:rsidR="000C579F" w:rsidRDefault="000C579F" w:rsidP="00D52E28"/>
    <w:p w14:paraId="6A54C192" w14:textId="77777777" w:rsidR="000C579F" w:rsidRDefault="000C579F" w:rsidP="00D52E28"/>
    <w:p w14:paraId="5092FC25" w14:textId="77777777" w:rsidR="000C579F" w:rsidRDefault="000C579F" w:rsidP="00D52E28"/>
    <w:p w14:paraId="31DFE5D1" w14:textId="77777777" w:rsidR="000C579F" w:rsidRDefault="000C579F" w:rsidP="00D52E28"/>
    <w:p w14:paraId="75805C9D" w14:textId="77777777" w:rsidR="000C579F" w:rsidRDefault="000C579F" w:rsidP="00D52E28"/>
    <w:p w14:paraId="586DDD22" w14:textId="77777777" w:rsidR="000C579F" w:rsidRDefault="000C579F" w:rsidP="00D52E28"/>
    <w:p w14:paraId="09C942FD" w14:textId="77777777" w:rsidR="000C579F" w:rsidRDefault="000C579F" w:rsidP="00D52E28"/>
    <w:p w14:paraId="091B8B07" w14:textId="77777777" w:rsidR="000C579F" w:rsidRDefault="000C579F" w:rsidP="00D52E28"/>
    <w:p w14:paraId="00B137FB" w14:textId="77777777" w:rsidR="000C579F" w:rsidRDefault="000C579F" w:rsidP="00D52E28"/>
    <w:p w14:paraId="29BD40A6" w14:textId="77777777" w:rsidR="000C579F" w:rsidRDefault="000C579F" w:rsidP="00D52E28"/>
    <w:p w14:paraId="5C65D714" w14:textId="77777777" w:rsidR="000C579F" w:rsidRDefault="000C579F" w:rsidP="00D52E28"/>
    <w:p w14:paraId="49F8F724" w14:textId="77777777" w:rsidR="000C579F" w:rsidRDefault="000C579F" w:rsidP="00D52E28"/>
    <w:p w14:paraId="6F2DEC34" w14:textId="77777777" w:rsidR="000C579F" w:rsidRDefault="000C579F" w:rsidP="00D52E28"/>
    <w:p w14:paraId="4FCB75B5" w14:textId="77777777" w:rsidR="000C579F" w:rsidRDefault="000C579F" w:rsidP="00D52E28"/>
    <w:p w14:paraId="4B6F9378" w14:textId="77777777" w:rsidR="000C579F" w:rsidRDefault="000C579F" w:rsidP="00D52E28"/>
    <w:p w14:paraId="12793FF5" w14:textId="77777777" w:rsidR="000C579F" w:rsidRDefault="000C579F" w:rsidP="00D52E28"/>
    <w:p w14:paraId="509759EB" w14:textId="77777777" w:rsidR="000C579F" w:rsidRDefault="000C579F" w:rsidP="00D52E28"/>
    <w:p w14:paraId="596163E3" w14:textId="77777777" w:rsidR="000C579F" w:rsidRDefault="000C579F" w:rsidP="00D52E28"/>
    <w:p w14:paraId="0841DB4D" w14:textId="77777777" w:rsidR="000C579F" w:rsidRDefault="000C579F" w:rsidP="00D52E28"/>
    <w:p w14:paraId="6186D8A9" w14:textId="77777777" w:rsidR="000C579F" w:rsidRDefault="000C579F" w:rsidP="00D52E28"/>
    <w:p w14:paraId="0D32B45F" w14:textId="77777777" w:rsidR="000C579F" w:rsidRDefault="000C579F" w:rsidP="00D52E28"/>
    <w:p w14:paraId="6D3E6658" w14:textId="77777777" w:rsidR="000C579F" w:rsidRDefault="000C579F" w:rsidP="00D52E28"/>
    <w:p w14:paraId="0DE922E7" w14:textId="77777777" w:rsidR="000C579F" w:rsidRDefault="000C579F" w:rsidP="00D52E28"/>
    <w:p w14:paraId="43EC9ECE" w14:textId="77777777" w:rsidR="000C579F" w:rsidRDefault="000C579F" w:rsidP="00D52E28"/>
    <w:p w14:paraId="67952917" w14:textId="77777777" w:rsidR="000C579F" w:rsidRDefault="000C579F" w:rsidP="00D52E28"/>
    <w:p w14:paraId="6056328B" w14:textId="77777777" w:rsidR="000C579F" w:rsidRDefault="000C579F" w:rsidP="00D52E28"/>
    <w:p w14:paraId="65DDDA82" w14:textId="77777777" w:rsidR="000C579F" w:rsidRDefault="000C579F" w:rsidP="00D52E28"/>
    <w:p w14:paraId="0B14892B" w14:textId="77777777" w:rsidR="000C579F" w:rsidRDefault="000C579F" w:rsidP="00D52E28"/>
    <w:p w14:paraId="2DDEE53A" w14:textId="77777777" w:rsidR="000C579F" w:rsidRDefault="000C579F" w:rsidP="00D52E28"/>
    <w:p w14:paraId="5B0CBB29" w14:textId="77777777" w:rsidR="000C579F" w:rsidRDefault="000C579F" w:rsidP="00D52E28"/>
    <w:p w14:paraId="1274EC9D" w14:textId="77777777" w:rsidR="000C579F" w:rsidRDefault="000C579F" w:rsidP="00D52E28"/>
    <w:p w14:paraId="2AA5F8E9" w14:textId="77777777" w:rsidR="000C579F" w:rsidRDefault="000C579F" w:rsidP="00D52E28"/>
    <w:p w14:paraId="3C4ACD20" w14:textId="77777777" w:rsidR="000C579F" w:rsidRDefault="000C579F" w:rsidP="00D52E28"/>
    <w:p w14:paraId="1CAC0D3C" w14:textId="77777777" w:rsidR="000C579F" w:rsidRDefault="000C579F" w:rsidP="00D52E28"/>
    <w:p w14:paraId="0F846AA7" w14:textId="77777777" w:rsidR="000C579F" w:rsidRDefault="000C579F" w:rsidP="00D52E28"/>
    <w:p w14:paraId="65FC3074" w14:textId="77777777" w:rsidR="000C579F" w:rsidRDefault="000C579F" w:rsidP="00D52E28"/>
    <w:p w14:paraId="16DBBD4A" w14:textId="77777777" w:rsidR="000C579F" w:rsidRDefault="000C579F" w:rsidP="002B1F55"/>
    <w:p w14:paraId="06F98FFC" w14:textId="77777777" w:rsidR="000C579F" w:rsidRDefault="000C579F" w:rsidP="002B1F55"/>
    <w:p w14:paraId="2F1570B1" w14:textId="77777777" w:rsidR="000C579F" w:rsidRDefault="000C579F" w:rsidP="00334371"/>
    <w:p w14:paraId="64910E57" w14:textId="77777777" w:rsidR="000C579F" w:rsidRDefault="000C579F" w:rsidP="00E652FC"/>
    <w:p w14:paraId="2BE009DB" w14:textId="77777777" w:rsidR="000C579F" w:rsidRDefault="000C579F" w:rsidP="00E652FC"/>
    <w:p w14:paraId="4CE6DFC3" w14:textId="77777777" w:rsidR="000C579F" w:rsidRDefault="000C579F" w:rsidP="00E652FC"/>
    <w:p w14:paraId="50232770" w14:textId="77777777" w:rsidR="000C579F" w:rsidRDefault="000C579F" w:rsidP="008C49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2"/>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98E3F" w14:textId="77777777" w:rsidR="000C579F" w:rsidRDefault="000C579F" w:rsidP="00D52E28">
      <w:r>
        <w:separator/>
      </w:r>
    </w:p>
    <w:p w14:paraId="28E2CA19" w14:textId="77777777" w:rsidR="000C579F" w:rsidRDefault="000C579F" w:rsidP="00D52E28"/>
    <w:p w14:paraId="1F6FF84D" w14:textId="77777777" w:rsidR="000C579F" w:rsidRDefault="000C579F" w:rsidP="00D52E28"/>
    <w:p w14:paraId="259565EF" w14:textId="77777777" w:rsidR="000C579F" w:rsidRDefault="000C579F" w:rsidP="00D52E28"/>
    <w:p w14:paraId="6F7451FF" w14:textId="77777777" w:rsidR="000C579F" w:rsidRDefault="000C579F" w:rsidP="00D52E28"/>
    <w:p w14:paraId="5C7A8B1C" w14:textId="77777777" w:rsidR="000C579F" w:rsidRDefault="000C579F" w:rsidP="00D52E28"/>
    <w:p w14:paraId="6437AB87" w14:textId="77777777" w:rsidR="000C579F" w:rsidRDefault="000C579F" w:rsidP="00D52E28"/>
    <w:p w14:paraId="46BC4BA2" w14:textId="77777777" w:rsidR="000C579F" w:rsidRDefault="000C579F" w:rsidP="00D52E28"/>
    <w:p w14:paraId="40AE6DC7" w14:textId="77777777" w:rsidR="000C579F" w:rsidRDefault="000C579F" w:rsidP="00D52E28"/>
    <w:p w14:paraId="7EB642A8" w14:textId="77777777" w:rsidR="000C579F" w:rsidRDefault="000C579F" w:rsidP="00D52E28"/>
    <w:p w14:paraId="31281F4B" w14:textId="77777777" w:rsidR="000C579F" w:rsidRDefault="000C579F" w:rsidP="00D52E28"/>
    <w:p w14:paraId="6B454840" w14:textId="77777777" w:rsidR="000C579F" w:rsidRDefault="000C579F" w:rsidP="00D52E28"/>
    <w:p w14:paraId="5BF1AE71" w14:textId="77777777" w:rsidR="000C579F" w:rsidRDefault="000C579F" w:rsidP="00D52E28"/>
    <w:p w14:paraId="61BE142B" w14:textId="77777777" w:rsidR="000C579F" w:rsidRDefault="000C579F" w:rsidP="00D52E28"/>
    <w:p w14:paraId="54189DC5" w14:textId="77777777" w:rsidR="000C579F" w:rsidRDefault="000C579F" w:rsidP="00D52E28"/>
    <w:p w14:paraId="4F697AD6" w14:textId="77777777" w:rsidR="000C579F" w:rsidRDefault="000C579F" w:rsidP="00D52E28"/>
    <w:p w14:paraId="1C9A4FA4" w14:textId="77777777" w:rsidR="000C579F" w:rsidRDefault="000C579F" w:rsidP="00D52E28"/>
    <w:p w14:paraId="66EE0FA2" w14:textId="77777777" w:rsidR="000C579F" w:rsidRDefault="000C579F" w:rsidP="00D52E28"/>
    <w:p w14:paraId="55DA9783" w14:textId="77777777" w:rsidR="000C579F" w:rsidRDefault="000C579F" w:rsidP="00D52E28"/>
    <w:p w14:paraId="3DF35861" w14:textId="77777777" w:rsidR="000C579F" w:rsidRDefault="000C579F" w:rsidP="00D52E28"/>
    <w:p w14:paraId="3B924845" w14:textId="77777777" w:rsidR="000C579F" w:rsidRDefault="000C579F" w:rsidP="00D52E28"/>
    <w:p w14:paraId="75EB6065" w14:textId="77777777" w:rsidR="000C579F" w:rsidRDefault="000C579F" w:rsidP="00D52E28"/>
    <w:p w14:paraId="61DE0105" w14:textId="77777777" w:rsidR="000C579F" w:rsidRDefault="000C579F" w:rsidP="00D52E28"/>
    <w:p w14:paraId="1CDA0040" w14:textId="77777777" w:rsidR="000C579F" w:rsidRDefault="000C579F" w:rsidP="00D52E28"/>
    <w:p w14:paraId="72484C26" w14:textId="77777777" w:rsidR="000C579F" w:rsidRDefault="000C579F" w:rsidP="00D52E28"/>
    <w:p w14:paraId="5A9E30C9" w14:textId="77777777" w:rsidR="000C579F" w:rsidRDefault="000C579F" w:rsidP="00D52E28"/>
    <w:p w14:paraId="01C266EA" w14:textId="77777777" w:rsidR="000C579F" w:rsidRDefault="000C579F" w:rsidP="00D52E28"/>
    <w:p w14:paraId="19F2D4F5" w14:textId="77777777" w:rsidR="000C579F" w:rsidRDefault="000C579F" w:rsidP="00D52E28"/>
    <w:p w14:paraId="13E08C75" w14:textId="77777777" w:rsidR="000C579F" w:rsidRDefault="000C579F" w:rsidP="00D52E28"/>
    <w:p w14:paraId="287919A1" w14:textId="77777777" w:rsidR="000C579F" w:rsidRDefault="000C579F" w:rsidP="00D52E28"/>
    <w:p w14:paraId="48D90703" w14:textId="77777777" w:rsidR="000C579F" w:rsidRDefault="000C579F" w:rsidP="00D52E28"/>
    <w:p w14:paraId="48EEC98B" w14:textId="77777777" w:rsidR="000C579F" w:rsidRDefault="000C579F" w:rsidP="00D52E28"/>
    <w:p w14:paraId="0BB6AFF8" w14:textId="77777777" w:rsidR="000C579F" w:rsidRDefault="000C579F" w:rsidP="00D52E28"/>
    <w:p w14:paraId="7A8961BB" w14:textId="77777777" w:rsidR="000C579F" w:rsidRDefault="000C579F" w:rsidP="00D52E28"/>
    <w:p w14:paraId="03773C52" w14:textId="77777777" w:rsidR="000C579F" w:rsidRDefault="000C579F" w:rsidP="00D52E28"/>
    <w:p w14:paraId="1051D329" w14:textId="77777777" w:rsidR="000C579F" w:rsidRDefault="000C579F" w:rsidP="00D52E28"/>
    <w:p w14:paraId="2E1E764E" w14:textId="77777777" w:rsidR="000C579F" w:rsidRDefault="000C579F" w:rsidP="00D52E28"/>
    <w:p w14:paraId="61AD60D5" w14:textId="77777777" w:rsidR="000C579F" w:rsidRDefault="000C579F" w:rsidP="00D52E28"/>
    <w:p w14:paraId="5368A4B1" w14:textId="77777777" w:rsidR="000C579F" w:rsidRDefault="000C579F" w:rsidP="00D52E28"/>
    <w:p w14:paraId="708307EB" w14:textId="77777777" w:rsidR="000C579F" w:rsidRDefault="000C579F" w:rsidP="00D52E28"/>
    <w:p w14:paraId="6DD3B89B" w14:textId="77777777" w:rsidR="000C579F" w:rsidRDefault="000C579F" w:rsidP="00D52E28"/>
    <w:p w14:paraId="6E5E046C" w14:textId="77777777" w:rsidR="000C579F" w:rsidRDefault="000C579F" w:rsidP="00D52E28"/>
    <w:p w14:paraId="27DC95A7" w14:textId="77777777" w:rsidR="000C579F" w:rsidRDefault="000C579F" w:rsidP="00D52E28"/>
    <w:p w14:paraId="5465E93B" w14:textId="77777777" w:rsidR="000C579F" w:rsidRDefault="000C579F" w:rsidP="00D52E28"/>
    <w:p w14:paraId="64B153CC" w14:textId="77777777" w:rsidR="000C579F" w:rsidRDefault="000C579F" w:rsidP="00D52E28"/>
    <w:p w14:paraId="01E8B160" w14:textId="77777777" w:rsidR="000C579F" w:rsidRDefault="000C579F" w:rsidP="00D52E28"/>
    <w:p w14:paraId="56E95171" w14:textId="77777777" w:rsidR="000C579F" w:rsidRDefault="000C579F" w:rsidP="00D52E28"/>
    <w:p w14:paraId="4FE64447" w14:textId="77777777" w:rsidR="000C579F" w:rsidRDefault="000C579F" w:rsidP="00D52E28"/>
    <w:p w14:paraId="4FD63BAC" w14:textId="77777777" w:rsidR="000C579F" w:rsidRDefault="000C579F" w:rsidP="00D52E28"/>
    <w:p w14:paraId="68BC1431" w14:textId="77777777" w:rsidR="000C579F" w:rsidRDefault="000C579F" w:rsidP="00D52E28"/>
    <w:p w14:paraId="125F8C6C" w14:textId="77777777" w:rsidR="000C579F" w:rsidRDefault="000C579F" w:rsidP="00D52E28"/>
    <w:p w14:paraId="769ABEEF" w14:textId="77777777" w:rsidR="000C579F" w:rsidRDefault="000C579F" w:rsidP="00D52E28"/>
    <w:p w14:paraId="299BBD67" w14:textId="77777777" w:rsidR="000C579F" w:rsidRDefault="000C579F" w:rsidP="00D52E28"/>
    <w:p w14:paraId="56BDE585" w14:textId="77777777" w:rsidR="000C579F" w:rsidRDefault="000C579F" w:rsidP="00D52E28"/>
    <w:p w14:paraId="4E1AF5A2" w14:textId="77777777" w:rsidR="000C579F" w:rsidRDefault="000C579F" w:rsidP="00D52E28"/>
    <w:p w14:paraId="7B4E2B47" w14:textId="77777777" w:rsidR="000C579F" w:rsidRDefault="000C579F" w:rsidP="00D52E28"/>
    <w:p w14:paraId="00DF446C" w14:textId="77777777" w:rsidR="000C579F" w:rsidRDefault="000C579F" w:rsidP="00D52E28"/>
    <w:p w14:paraId="1050A001" w14:textId="77777777" w:rsidR="000C579F" w:rsidRDefault="000C579F" w:rsidP="00D52E28"/>
    <w:p w14:paraId="001705C2" w14:textId="77777777" w:rsidR="000C579F" w:rsidRDefault="000C579F" w:rsidP="00D52E28"/>
    <w:p w14:paraId="0E4495B8" w14:textId="77777777" w:rsidR="000C579F" w:rsidRDefault="000C579F" w:rsidP="00D52E28"/>
    <w:p w14:paraId="78307272" w14:textId="77777777" w:rsidR="000C579F" w:rsidRDefault="000C579F" w:rsidP="002B1F55"/>
    <w:p w14:paraId="75A370E9" w14:textId="77777777" w:rsidR="000C579F" w:rsidRDefault="000C579F" w:rsidP="002B1F55"/>
    <w:p w14:paraId="1A2F8379" w14:textId="77777777" w:rsidR="000C579F" w:rsidRDefault="000C579F" w:rsidP="00334371"/>
    <w:p w14:paraId="2BD370EE" w14:textId="77777777" w:rsidR="000C579F" w:rsidRDefault="000C579F" w:rsidP="00E652FC"/>
    <w:p w14:paraId="69A0283C" w14:textId="77777777" w:rsidR="000C579F" w:rsidRDefault="000C579F" w:rsidP="00E652FC"/>
    <w:p w14:paraId="40347477" w14:textId="77777777" w:rsidR="000C579F" w:rsidRDefault="000C579F" w:rsidP="00E652FC"/>
    <w:p w14:paraId="3764DDEF" w14:textId="77777777" w:rsidR="000C579F" w:rsidRDefault="000C579F" w:rsidP="008C49A6"/>
  </w:footnote>
  <w:footnote w:type="continuationSeparator" w:id="0">
    <w:p w14:paraId="0E228A28" w14:textId="77777777" w:rsidR="000C579F" w:rsidRDefault="000C579F" w:rsidP="00D52E28">
      <w:r>
        <w:continuationSeparator/>
      </w:r>
    </w:p>
    <w:p w14:paraId="5E1AD85A" w14:textId="77777777" w:rsidR="000C579F" w:rsidRDefault="000C579F" w:rsidP="00D52E28"/>
    <w:p w14:paraId="46EADAE6" w14:textId="77777777" w:rsidR="000C579F" w:rsidRDefault="000C579F" w:rsidP="00D52E28"/>
    <w:p w14:paraId="3ADC7A1A" w14:textId="77777777" w:rsidR="000C579F" w:rsidRDefault="000C579F" w:rsidP="00D52E28"/>
    <w:p w14:paraId="37451B67" w14:textId="77777777" w:rsidR="000C579F" w:rsidRDefault="000C579F" w:rsidP="00D52E28"/>
    <w:p w14:paraId="7138FDBB" w14:textId="77777777" w:rsidR="000C579F" w:rsidRDefault="000C579F" w:rsidP="00D52E28"/>
    <w:p w14:paraId="326ADB6E" w14:textId="77777777" w:rsidR="000C579F" w:rsidRDefault="000C579F" w:rsidP="00D52E28"/>
    <w:p w14:paraId="4870E566" w14:textId="77777777" w:rsidR="000C579F" w:rsidRDefault="000C579F" w:rsidP="00D52E28"/>
    <w:p w14:paraId="2E1D5D1C" w14:textId="77777777" w:rsidR="000C579F" w:rsidRDefault="000C579F" w:rsidP="00D52E28"/>
    <w:p w14:paraId="3789D9F5" w14:textId="77777777" w:rsidR="000C579F" w:rsidRDefault="000C579F" w:rsidP="00D52E28"/>
    <w:p w14:paraId="3E7B5D3A" w14:textId="77777777" w:rsidR="000C579F" w:rsidRDefault="000C579F" w:rsidP="00D52E28"/>
    <w:p w14:paraId="1DB45004" w14:textId="77777777" w:rsidR="000C579F" w:rsidRDefault="000C579F" w:rsidP="00D52E28"/>
    <w:p w14:paraId="296E6A0B" w14:textId="77777777" w:rsidR="000C579F" w:rsidRDefault="000C579F" w:rsidP="00D52E28"/>
    <w:p w14:paraId="0BE6F181" w14:textId="77777777" w:rsidR="000C579F" w:rsidRDefault="000C579F" w:rsidP="00D52E28"/>
    <w:p w14:paraId="35CB9C9C" w14:textId="77777777" w:rsidR="000C579F" w:rsidRDefault="000C579F" w:rsidP="00D52E28"/>
    <w:p w14:paraId="5F43CFBB" w14:textId="77777777" w:rsidR="000C579F" w:rsidRDefault="000C579F" w:rsidP="00D52E28"/>
    <w:p w14:paraId="47852894" w14:textId="77777777" w:rsidR="000C579F" w:rsidRDefault="000C579F" w:rsidP="00D52E28"/>
    <w:p w14:paraId="5A7281F7" w14:textId="77777777" w:rsidR="000C579F" w:rsidRDefault="000C579F" w:rsidP="00D52E28"/>
    <w:p w14:paraId="75F0D684" w14:textId="77777777" w:rsidR="000C579F" w:rsidRDefault="000C579F" w:rsidP="00D52E28"/>
    <w:p w14:paraId="33627479" w14:textId="77777777" w:rsidR="000C579F" w:rsidRDefault="000C579F" w:rsidP="00D52E28"/>
    <w:p w14:paraId="631B1CCC" w14:textId="77777777" w:rsidR="000C579F" w:rsidRDefault="000C579F" w:rsidP="00D52E28"/>
    <w:p w14:paraId="222CABF5" w14:textId="77777777" w:rsidR="000C579F" w:rsidRDefault="000C579F" w:rsidP="00D52E28"/>
    <w:p w14:paraId="26CD946C" w14:textId="77777777" w:rsidR="000C579F" w:rsidRDefault="000C579F" w:rsidP="00D52E28"/>
    <w:p w14:paraId="37C3B27A" w14:textId="77777777" w:rsidR="000C579F" w:rsidRDefault="000C579F" w:rsidP="00D52E28"/>
    <w:p w14:paraId="69A2B17C" w14:textId="77777777" w:rsidR="000C579F" w:rsidRDefault="000C579F" w:rsidP="00D52E28"/>
    <w:p w14:paraId="217FC09C" w14:textId="77777777" w:rsidR="000C579F" w:rsidRDefault="000C579F" w:rsidP="00D52E28"/>
    <w:p w14:paraId="3D0CDCFD" w14:textId="77777777" w:rsidR="000C579F" w:rsidRDefault="000C579F" w:rsidP="00D52E28"/>
    <w:p w14:paraId="3186B838" w14:textId="77777777" w:rsidR="000C579F" w:rsidRDefault="000C579F" w:rsidP="00D52E28"/>
    <w:p w14:paraId="1855FBD0" w14:textId="77777777" w:rsidR="000C579F" w:rsidRDefault="000C579F" w:rsidP="00D52E28"/>
    <w:p w14:paraId="35AA0845" w14:textId="77777777" w:rsidR="000C579F" w:rsidRDefault="000C579F" w:rsidP="00D52E28"/>
    <w:p w14:paraId="570C1143" w14:textId="77777777" w:rsidR="000C579F" w:rsidRDefault="000C579F" w:rsidP="00D52E28"/>
    <w:p w14:paraId="04FF1B26" w14:textId="77777777" w:rsidR="000C579F" w:rsidRDefault="000C579F" w:rsidP="00D52E28"/>
    <w:p w14:paraId="49C1322F" w14:textId="77777777" w:rsidR="000C579F" w:rsidRDefault="000C579F" w:rsidP="00D52E28"/>
    <w:p w14:paraId="13AF0374" w14:textId="77777777" w:rsidR="000C579F" w:rsidRDefault="000C579F" w:rsidP="00D52E28"/>
    <w:p w14:paraId="3C242C78" w14:textId="77777777" w:rsidR="000C579F" w:rsidRDefault="000C579F" w:rsidP="00D52E28"/>
    <w:p w14:paraId="52CABB54" w14:textId="77777777" w:rsidR="000C579F" w:rsidRDefault="000C579F" w:rsidP="00D52E28"/>
    <w:p w14:paraId="46816726" w14:textId="77777777" w:rsidR="000C579F" w:rsidRDefault="000C579F" w:rsidP="00D52E28"/>
    <w:p w14:paraId="6D5EEA47" w14:textId="77777777" w:rsidR="000C579F" w:rsidRDefault="000C579F" w:rsidP="00D52E28"/>
    <w:p w14:paraId="6D4E9EF3" w14:textId="77777777" w:rsidR="000C579F" w:rsidRDefault="000C579F" w:rsidP="00D52E28"/>
    <w:p w14:paraId="7C34C589" w14:textId="77777777" w:rsidR="000C579F" w:rsidRDefault="000C579F" w:rsidP="00D52E28"/>
    <w:p w14:paraId="0F8B2351" w14:textId="77777777" w:rsidR="000C579F" w:rsidRDefault="000C579F" w:rsidP="00D52E28"/>
    <w:p w14:paraId="67D6885B" w14:textId="77777777" w:rsidR="000C579F" w:rsidRDefault="000C579F" w:rsidP="00D52E28"/>
    <w:p w14:paraId="2C39F229" w14:textId="77777777" w:rsidR="000C579F" w:rsidRDefault="000C579F" w:rsidP="00D52E28"/>
    <w:p w14:paraId="460BE656" w14:textId="77777777" w:rsidR="000C579F" w:rsidRDefault="000C579F" w:rsidP="00D52E28"/>
    <w:p w14:paraId="51904A1B" w14:textId="77777777" w:rsidR="000C579F" w:rsidRDefault="000C579F" w:rsidP="00D52E28"/>
    <w:p w14:paraId="2777D7FC" w14:textId="77777777" w:rsidR="000C579F" w:rsidRDefault="000C579F" w:rsidP="00D52E28"/>
    <w:p w14:paraId="3BA5A0C9" w14:textId="77777777" w:rsidR="000C579F" w:rsidRDefault="000C579F" w:rsidP="00D52E28"/>
    <w:p w14:paraId="5C16085F" w14:textId="77777777" w:rsidR="000C579F" w:rsidRDefault="000C579F" w:rsidP="00D52E28"/>
    <w:p w14:paraId="544C1E0B" w14:textId="77777777" w:rsidR="000C579F" w:rsidRDefault="000C579F" w:rsidP="00D52E28"/>
    <w:p w14:paraId="07297DAB" w14:textId="77777777" w:rsidR="000C579F" w:rsidRDefault="000C579F" w:rsidP="00D52E28"/>
    <w:p w14:paraId="5DC6AB49" w14:textId="77777777" w:rsidR="000C579F" w:rsidRDefault="000C579F" w:rsidP="00D52E28"/>
    <w:p w14:paraId="29A60921" w14:textId="77777777" w:rsidR="000C579F" w:rsidRDefault="000C579F" w:rsidP="00D52E28"/>
    <w:p w14:paraId="61B90942" w14:textId="77777777" w:rsidR="000C579F" w:rsidRDefault="000C579F" w:rsidP="00D52E28"/>
    <w:p w14:paraId="12A513C1" w14:textId="77777777" w:rsidR="000C579F" w:rsidRDefault="000C579F" w:rsidP="00D52E28"/>
    <w:p w14:paraId="61F3805E" w14:textId="77777777" w:rsidR="000C579F" w:rsidRDefault="000C579F" w:rsidP="00D52E28"/>
    <w:p w14:paraId="55908B43" w14:textId="77777777" w:rsidR="000C579F" w:rsidRDefault="000C579F" w:rsidP="00D52E28"/>
    <w:p w14:paraId="253B5F82" w14:textId="77777777" w:rsidR="000C579F" w:rsidRDefault="000C579F" w:rsidP="00D52E28"/>
    <w:p w14:paraId="71CBD3B8" w14:textId="77777777" w:rsidR="000C579F" w:rsidRDefault="000C579F" w:rsidP="00D52E28"/>
    <w:p w14:paraId="33861D59" w14:textId="77777777" w:rsidR="000C579F" w:rsidRDefault="000C579F" w:rsidP="00D52E28"/>
    <w:p w14:paraId="3B20C190" w14:textId="77777777" w:rsidR="000C579F" w:rsidRDefault="000C579F" w:rsidP="00D52E28"/>
    <w:p w14:paraId="72AE902B" w14:textId="77777777" w:rsidR="000C579F" w:rsidRDefault="000C579F" w:rsidP="002B1F55"/>
    <w:p w14:paraId="2DDDC02D" w14:textId="77777777" w:rsidR="000C579F" w:rsidRDefault="000C579F" w:rsidP="002B1F55"/>
    <w:p w14:paraId="2F22503F" w14:textId="77777777" w:rsidR="000C579F" w:rsidRDefault="000C579F" w:rsidP="00334371"/>
    <w:p w14:paraId="526D48D1" w14:textId="77777777" w:rsidR="000C579F" w:rsidRDefault="000C579F" w:rsidP="00E652FC"/>
    <w:p w14:paraId="458F6227" w14:textId="77777777" w:rsidR="000C579F" w:rsidRDefault="000C579F" w:rsidP="00E652FC"/>
    <w:p w14:paraId="28B53F0C" w14:textId="77777777" w:rsidR="000C579F" w:rsidRDefault="000C579F" w:rsidP="00E652FC"/>
    <w:p w14:paraId="4C4070C5" w14:textId="77777777" w:rsidR="000C579F" w:rsidRDefault="000C579F" w:rsidP="008C49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4"/>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182D65">
    <w:pPr>
      <w:pStyle w:val="af4"/>
      <w:pBdr>
        <w:bottom w:val="none" w:sz="0" w:space="0" w:color="auto"/>
      </w:pBdr>
      <w:tabs>
        <w:tab w:val="clear" w:pos="4153"/>
        <w:tab w:val="clear" w:pos="8306"/>
        <w:tab w:val="left" w:pos="1923"/>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pStyle w:val="a0"/>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8FD0B3E2"/>
    <w:lvl w:ilvl="0">
      <w:start w:val="1"/>
      <w:numFmt w:val="decimal"/>
      <w:pStyle w:val="a1"/>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CE04290E"/>
    <w:lvl w:ilvl="0">
      <w:start w:val="1"/>
      <w:numFmt w:val="decimal"/>
      <w:pStyle w:val="1"/>
      <w:lvlText w:val="%1"/>
      <w:lvlJc w:val="left"/>
      <w:pPr>
        <w:ind w:left="432" w:hanging="432"/>
      </w:pPr>
      <w:rPr>
        <w:rFonts w:hint="default"/>
        <w:b w:val="0"/>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子淇">
    <w15:presenceInfo w15:providerId="Windows Live" w15:userId="d55161a511ab8ffa"/>
  </w15:person>
  <w15:person w15:author="刘 yu">
    <w15:presenceInfo w15:providerId="Windows Live" w15:userId="4f4f4b8266e9f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trackRevisions/>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6A9"/>
    <w:rsid w:val="00001593"/>
    <w:rsid w:val="00001B66"/>
    <w:rsid w:val="0000274D"/>
    <w:rsid w:val="00002861"/>
    <w:rsid w:val="0000300A"/>
    <w:rsid w:val="00003206"/>
    <w:rsid w:val="0000322F"/>
    <w:rsid w:val="000032A9"/>
    <w:rsid w:val="00003A97"/>
    <w:rsid w:val="000041BD"/>
    <w:rsid w:val="00005429"/>
    <w:rsid w:val="00005737"/>
    <w:rsid w:val="000057AF"/>
    <w:rsid w:val="00005A7A"/>
    <w:rsid w:val="00005EE4"/>
    <w:rsid w:val="0000623D"/>
    <w:rsid w:val="000062E7"/>
    <w:rsid w:val="000069E1"/>
    <w:rsid w:val="00006A98"/>
    <w:rsid w:val="00007374"/>
    <w:rsid w:val="0000792C"/>
    <w:rsid w:val="000106ED"/>
    <w:rsid w:val="000106FF"/>
    <w:rsid w:val="00011643"/>
    <w:rsid w:val="000117D2"/>
    <w:rsid w:val="00011C6D"/>
    <w:rsid w:val="00011EE6"/>
    <w:rsid w:val="00011FEA"/>
    <w:rsid w:val="00012496"/>
    <w:rsid w:val="00012510"/>
    <w:rsid w:val="00012700"/>
    <w:rsid w:val="0001289A"/>
    <w:rsid w:val="00012D65"/>
    <w:rsid w:val="00012DB2"/>
    <w:rsid w:val="00013345"/>
    <w:rsid w:val="0001335D"/>
    <w:rsid w:val="00013375"/>
    <w:rsid w:val="0001342E"/>
    <w:rsid w:val="00013523"/>
    <w:rsid w:val="00013DAD"/>
    <w:rsid w:val="00014877"/>
    <w:rsid w:val="00014C5F"/>
    <w:rsid w:val="0001510A"/>
    <w:rsid w:val="00015984"/>
    <w:rsid w:val="00016106"/>
    <w:rsid w:val="00016AB5"/>
    <w:rsid w:val="00016C1E"/>
    <w:rsid w:val="00016CF1"/>
    <w:rsid w:val="000172AD"/>
    <w:rsid w:val="00017488"/>
    <w:rsid w:val="00017A79"/>
    <w:rsid w:val="00020AB9"/>
    <w:rsid w:val="00020B22"/>
    <w:rsid w:val="00020EE0"/>
    <w:rsid w:val="00020F15"/>
    <w:rsid w:val="0002111C"/>
    <w:rsid w:val="00021702"/>
    <w:rsid w:val="00021D12"/>
    <w:rsid w:val="00022269"/>
    <w:rsid w:val="000229B5"/>
    <w:rsid w:val="00022FC6"/>
    <w:rsid w:val="000230C3"/>
    <w:rsid w:val="00023B6D"/>
    <w:rsid w:val="00024104"/>
    <w:rsid w:val="00024727"/>
    <w:rsid w:val="00024835"/>
    <w:rsid w:val="00024FB3"/>
    <w:rsid w:val="00024FB8"/>
    <w:rsid w:val="000252FD"/>
    <w:rsid w:val="00026049"/>
    <w:rsid w:val="000269D4"/>
    <w:rsid w:val="00026B40"/>
    <w:rsid w:val="00026ECE"/>
    <w:rsid w:val="00026F6A"/>
    <w:rsid w:val="00027482"/>
    <w:rsid w:val="00027571"/>
    <w:rsid w:val="0002777F"/>
    <w:rsid w:val="00027B2C"/>
    <w:rsid w:val="00027F64"/>
    <w:rsid w:val="00027F90"/>
    <w:rsid w:val="0003094E"/>
    <w:rsid w:val="000309E9"/>
    <w:rsid w:val="0003108C"/>
    <w:rsid w:val="00031DE8"/>
    <w:rsid w:val="0003284F"/>
    <w:rsid w:val="0003299F"/>
    <w:rsid w:val="0003326B"/>
    <w:rsid w:val="0003347A"/>
    <w:rsid w:val="000335CF"/>
    <w:rsid w:val="00033646"/>
    <w:rsid w:val="000336D9"/>
    <w:rsid w:val="00034E70"/>
    <w:rsid w:val="000351A2"/>
    <w:rsid w:val="000351AF"/>
    <w:rsid w:val="00035274"/>
    <w:rsid w:val="000360F2"/>
    <w:rsid w:val="00036148"/>
    <w:rsid w:val="0003640D"/>
    <w:rsid w:val="0003665B"/>
    <w:rsid w:val="00036C46"/>
    <w:rsid w:val="00036D99"/>
    <w:rsid w:val="00037F0F"/>
    <w:rsid w:val="00040595"/>
    <w:rsid w:val="0004064B"/>
    <w:rsid w:val="0004073C"/>
    <w:rsid w:val="0004169B"/>
    <w:rsid w:val="00041A48"/>
    <w:rsid w:val="0004275F"/>
    <w:rsid w:val="000429B8"/>
    <w:rsid w:val="000433CD"/>
    <w:rsid w:val="00043DFB"/>
    <w:rsid w:val="00044309"/>
    <w:rsid w:val="00044C3A"/>
    <w:rsid w:val="00044D5C"/>
    <w:rsid w:val="000450B9"/>
    <w:rsid w:val="0004552A"/>
    <w:rsid w:val="000460F7"/>
    <w:rsid w:val="0004622D"/>
    <w:rsid w:val="000463DA"/>
    <w:rsid w:val="00046FEB"/>
    <w:rsid w:val="00050165"/>
    <w:rsid w:val="000501C0"/>
    <w:rsid w:val="000502E8"/>
    <w:rsid w:val="00050480"/>
    <w:rsid w:val="0005080C"/>
    <w:rsid w:val="00050B38"/>
    <w:rsid w:val="00050D98"/>
    <w:rsid w:val="000510A4"/>
    <w:rsid w:val="00051BAC"/>
    <w:rsid w:val="0005209E"/>
    <w:rsid w:val="00052696"/>
    <w:rsid w:val="000527EF"/>
    <w:rsid w:val="0005306B"/>
    <w:rsid w:val="0005335D"/>
    <w:rsid w:val="00053696"/>
    <w:rsid w:val="00053D37"/>
    <w:rsid w:val="0005430D"/>
    <w:rsid w:val="00054676"/>
    <w:rsid w:val="00054921"/>
    <w:rsid w:val="00054FC6"/>
    <w:rsid w:val="000556AA"/>
    <w:rsid w:val="00055F1A"/>
    <w:rsid w:val="0005626F"/>
    <w:rsid w:val="0005643E"/>
    <w:rsid w:val="00056644"/>
    <w:rsid w:val="00056A47"/>
    <w:rsid w:val="00056C77"/>
    <w:rsid w:val="00056D5C"/>
    <w:rsid w:val="00056E91"/>
    <w:rsid w:val="0005709D"/>
    <w:rsid w:val="00057CFE"/>
    <w:rsid w:val="00057E94"/>
    <w:rsid w:val="00057ED3"/>
    <w:rsid w:val="00060982"/>
    <w:rsid w:val="0006139C"/>
    <w:rsid w:val="00062839"/>
    <w:rsid w:val="00063571"/>
    <w:rsid w:val="000636AF"/>
    <w:rsid w:val="00063741"/>
    <w:rsid w:val="00063C43"/>
    <w:rsid w:val="0006429D"/>
    <w:rsid w:val="000642AA"/>
    <w:rsid w:val="00064CCF"/>
    <w:rsid w:val="0006567F"/>
    <w:rsid w:val="0006697F"/>
    <w:rsid w:val="00067234"/>
    <w:rsid w:val="0006771B"/>
    <w:rsid w:val="000677F8"/>
    <w:rsid w:val="00067832"/>
    <w:rsid w:val="0007018B"/>
    <w:rsid w:val="000704FD"/>
    <w:rsid w:val="00070E77"/>
    <w:rsid w:val="00072376"/>
    <w:rsid w:val="00072641"/>
    <w:rsid w:val="00072A14"/>
    <w:rsid w:val="000736B4"/>
    <w:rsid w:val="00074183"/>
    <w:rsid w:val="000744DB"/>
    <w:rsid w:val="000745E6"/>
    <w:rsid w:val="00074E7D"/>
    <w:rsid w:val="000752D9"/>
    <w:rsid w:val="000753CC"/>
    <w:rsid w:val="00075651"/>
    <w:rsid w:val="0007625A"/>
    <w:rsid w:val="000764E8"/>
    <w:rsid w:val="000769BE"/>
    <w:rsid w:val="00076A5B"/>
    <w:rsid w:val="000772CF"/>
    <w:rsid w:val="00077356"/>
    <w:rsid w:val="00077A65"/>
    <w:rsid w:val="00077E82"/>
    <w:rsid w:val="00080B8D"/>
    <w:rsid w:val="00080D27"/>
    <w:rsid w:val="0008154F"/>
    <w:rsid w:val="00082034"/>
    <w:rsid w:val="0008219A"/>
    <w:rsid w:val="0008224C"/>
    <w:rsid w:val="000828EF"/>
    <w:rsid w:val="00082BF4"/>
    <w:rsid w:val="00083430"/>
    <w:rsid w:val="0008372A"/>
    <w:rsid w:val="000837CC"/>
    <w:rsid w:val="00083B88"/>
    <w:rsid w:val="00083C7E"/>
    <w:rsid w:val="000841AE"/>
    <w:rsid w:val="000844EA"/>
    <w:rsid w:val="000848DF"/>
    <w:rsid w:val="00085737"/>
    <w:rsid w:val="00085BF8"/>
    <w:rsid w:val="000860A3"/>
    <w:rsid w:val="00086250"/>
    <w:rsid w:val="00086A6F"/>
    <w:rsid w:val="00086D73"/>
    <w:rsid w:val="000873EA"/>
    <w:rsid w:val="00087F98"/>
    <w:rsid w:val="00090AF9"/>
    <w:rsid w:val="0009178E"/>
    <w:rsid w:val="00091C06"/>
    <w:rsid w:val="00091E56"/>
    <w:rsid w:val="000922D3"/>
    <w:rsid w:val="0009240C"/>
    <w:rsid w:val="00092B54"/>
    <w:rsid w:val="00092F06"/>
    <w:rsid w:val="00093BA2"/>
    <w:rsid w:val="000941D9"/>
    <w:rsid w:val="00094C76"/>
    <w:rsid w:val="00094DB5"/>
    <w:rsid w:val="00094F53"/>
    <w:rsid w:val="00095342"/>
    <w:rsid w:val="00095C72"/>
    <w:rsid w:val="0009619B"/>
    <w:rsid w:val="0009676B"/>
    <w:rsid w:val="00096A2C"/>
    <w:rsid w:val="00096D70"/>
    <w:rsid w:val="00097645"/>
    <w:rsid w:val="00097BD3"/>
    <w:rsid w:val="000A006C"/>
    <w:rsid w:val="000A11D1"/>
    <w:rsid w:val="000A168E"/>
    <w:rsid w:val="000A175B"/>
    <w:rsid w:val="000A21C2"/>
    <w:rsid w:val="000A252E"/>
    <w:rsid w:val="000A3157"/>
    <w:rsid w:val="000A3A37"/>
    <w:rsid w:val="000A3C42"/>
    <w:rsid w:val="000A40F6"/>
    <w:rsid w:val="000A4899"/>
    <w:rsid w:val="000A4E0E"/>
    <w:rsid w:val="000A5C91"/>
    <w:rsid w:val="000A740B"/>
    <w:rsid w:val="000B0ED9"/>
    <w:rsid w:val="000B0F76"/>
    <w:rsid w:val="000B0FA6"/>
    <w:rsid w:val="000B1310"/>
    <w:rsid w:val="000B1B7A"/>
    <w:rsid w:val="000B1F09"/>
    <w:rsid w:val="000B2E1B"/>
    <w:rsid w:val="000B3CA5"/>
    <w:rsid w:val="000B3E59"/>
    <w:rsid w:val="000B4F67"/>
    <w:rsid w:val="000B5499"/>
    <w:rsid w:val="000B5B42"/>
    <w:rsid w:val="000B5EB3"/>
    <w:rsid w:val="000B63D2"/>
    <w:rsid w:val="000B6819"/>
    <w:rsid w:val="000B688A"/>
    <w:rsid w:val="000B71A5"/>
    <w:rsid w:val="000B71C2"/>
    <w:rsid w:val="000B79A4"/>
    <w:rsid w:val="000B7C30"/>
    <w:rsid w:val="000C01CB"/>
    <w:rsid w:val="000C0317"/>
    <w:rsid w:val="000C0661"/>
    <w:rsid w:val="000C0AF3"/>
    <w:rsid w:val="000C0F6C"/>
    <w:rsid w:val="000C1252"/>
    <w:rsid w:val="000C1341"/>
    <w:rsid w:val="000C158D"/>
    <w:rsid w:val="000C16C8"/>
    <w:rsid w:val="000C183C"/>
    <w:rsid w:val="000C1FEE"/>
    <w:rsid w:val="000C2DAB"/>
    <w:rsid w:val="000C32D7"/>
    <w:rsid w:val="000C404B"/>
    <w:rsid w:val="000C45D0"/>
    <w:rsid w:val="000C497E"/>
    <w:rsid w:val="000C4E69"/>
    <w:rsid w:val="000C579F"/>
    <w:rsid w:val="000C5999"/>
    <w:rsid w:val="000C5BBA"/>
    <w:rsid w:val="000C5C2F"/>
    <w:rsid w:val="000C5F05"/>
    <w:rsid w:val="000C629D"/>
    <w:rsid w:val="000C62FE"/>
    <w:rsid w:val="000C6C84"/>
    <w:rsid w:val="000C6D12"/>
    <w:rsid w:val="000C7195"/>
    <w:rsid w:val="000C79D4"/>
    <w:rsid w:val="000C7B18"/>
    <w:rsid w:val="000D0234"/>
    <w:rsid w:val="000D06A3"/>
    <w:rsid w:val="000D0F93"/>
    <w:rsid w:val="000D1209"/>
    <w:rsid w:val="000D1653"/>
    <w:rsid w:val="000D16DE"/>
    <w:rsid w:val="000D1C90"/>
    <w:rsid w:val="000D23BA"/>
    <w:rsid w:val="000D2BAE"/>
    <w:rsid w:val="000D390B"/>
    <w:rsid w:val="000D394F"/>
    <w:rsid w:val="000D3ECF"/>
    <w:rsid w:val="000D424D"/>
    <w:rsid w:val="000D435B"/>
    <w:rsid w:val="000D4863"/>
    <w:rsid w:val="000D4AEC"/>
    <w:rsid w:val="000D5539"/>
    <w:rsid w:val="000D5B2F"/>
    <w:rsid w:val="000D6784"/>
    <w:rsid w:val="000D6DEB"/>
    <w:rsid w:val="000E0904"/>
    <w:rsid w:val="000E220B"/>
    <w:rsid w:val="000E2DB3"/>
    <w:rsid w:val="000E307A"/>
    <w:rsid w:val="000E3B53"/>
    <w:rsid w:val="000E44AC"/>
    <w:rsid w:val="000E47DC"/>
    <w:rsid w:val="000E4D8A"/>
    <w:rsid w:val="000E5874"/>
    <w:rsid w:val="000E61A9"/>
    <w:rsid w:val="000E72B6"/>
    <w:rsid w:val="000E76F2"/>
    <w:rsid w:val="000E7F97"/>
    <w:rsid w:val="000F011C"/>
    <w:rsid w:val="000F0567"/>
    <w:rsid w:val="000F07BE"/>
    <w:rsid w:val="000F0A7F"/>
    <w:rsid w:val="000F0EEF"/>
    <w:rsid w:val="000F11DE"/>
    <w:rsid w:val="000F11ED"/>
    <w:rsid w:val="000F156A"/>
    <w:rsid w:val="000F1756"/>
    <w:rsid w:val="000F187D"/>
    <w:rsid w:val="000F1E57"/>
    <w:rsid w:val="000F2803"/>
    <w:rsid w:val="000F2C2F"/>
    <w:rsid w:val="000F2DFA"/>
    <w:rsid w:val="000F2FD8"/>
    <w:rsid w:val="000F3111"/>
    <w:rsid w:val="000F3213"/>
    <w:rsid w:val="000F3274"/>
    <w:rsid w:val="000F34B9"/>
    <w:rsid w:val="000F35A9"/>
    <w:rsid w:val="000F43D2"/>
    <w:rsid w:val="000F5438"/>
    <w:rsid w:val="000F56E3"/>
    <w:rsid w:val="000F5D73"/>
    <w:rsid w:val="000F6990"/>
    <w:rsid w:val="000F6A19"/>
    <w:rsid w:val="000F6BCA"/>
    <w:rsid w:val="000F7306"/>
    <w:rsid w:val="000F7B35"/>
    <w:rsid w:val="000F7B9C"/>
    <w:rsid w:val="000F7E19"/>
    <w:rsid w:val="0010016B"/>
    <w:rsid w:val="001009C9"/>
    <w:rsid w:val="00100A22"/>
    <w:rsid w:val="00100B7C"/>
    <w:rsid w:val="00100DEF"/>
    <w:rsid w:val="001015DE"/>
    <w:rsid w:val="00101D34"/>
    <w:rsid w:val="001020A1"/>
    <w:rsid w:val="001027A9"/>
    <w:rsid w:val="001033BB"/>
    <w:rsid w:val="001033EC"/>
    <w:rsid w:val="00103701"/>
    <w:rsid w:val="00103EB6"/>
    <w:rsid w:val="0010473C"/>
    <w:rsid w:val="00104B8A"/>
    <w:rsid w:val="00105637"/>
    <w:rsid w:val="00105E48"/>
    <w:rsid w:val="001065C7"/>
    <w:rsid w:val="00106AF0"/>
    <w:rsid w:val="00107464"/>
    <w:rsid w:val="001076B4"/>
    <w:rsid w:val="001077C1"/>
    <w:rsid w:val="00107C20"/>
    <w:rsid w:val="00107C4A"/>
    <w:rsid w:val="00107F1C"/>
    <w:rsid w:val="00107F78"/>
    <w:rsid w:val="00111480"/>
    <w:rsid w:val="00111952"/>
    <w:rsid w:val="00111CAA"/>
    <w:rsid w:val="00111E52"/>
    <w:rsid w:val="001135D3"/>
    <w:rsid w:val="001135F6"/>
    <w:rsid w:val="00113A71"/>
    <w:rsid w:val="001140C4"/>
    <w:rsid w:val="00114141"/>
    <w:rsid w:val="001147F2"/>
    <w:rsid w:val="001149E1"/>
    <w:rsid w:val="00114C7E"/>
    <w:rsid w:val="00114E54"/>
    <w:rsid w:val="00114EC9"/>
    <w:rsid w:val="0011529B"/>
    <w:rsid w:val="0011562B"/>
    <w:rsid w:val="00115DBA"/>
    <w:rsid w:val="00117526"/>
    <w:rsid w:val="00117BF3"/>
    <w:rsid w:val="00117F64"/>
    <w:rsid w:val="0012044B"/>
    <w:rsid w:val="0012062D"/>
    <w:rsid w:val="001210E6"/>
    <w:rsid w:val="001210EA"/>
    <w:rsid w:val="001212B8"/>
    <w:rsid w:val="00121688"/>
    <w:rsid w:val="00121C04"/>
    <w:rsid w:val="00122164"/>
    <w:rsid w:val="00122A09"/>
    <w:rsid w:val="00122C1F"/>
    <w:rsid w:val="0012355A"/>
    <w:rsid w:val="00123BCF"/>
    <w:rsid w:val="00123E20"/>
    <w:rsid w:val="00124188"/>
    <w:rsid w:val="00124517"/>
    <w:rsid w:val="00124B7C"/>
    <w:rsid w:val="00126304"/>
    <w:rsid w:val="0012635A"/>
    <w:rsid w:val="00126C7E"/>
    <w:rsid w:val="001274CE"/>
    <w:rsid w:val="00127BAD"/>
    <w:rsid w:val="00127C21"/>
    <w:rsid w:val="001303FF"/>
    <w:rsid w:val="001306BB"/>
    <w:rsid w:val="00130A66"/>
    <w:rsid w:val="00130C80"/>
    <w:rsid w:val="00131BA8"/>
    <w:rsid w:val="00131BE3"/>
    <w:rsid w:val="00131E65"/>
    <w:rsid w:val="0013207E"/>
    <w:rsid w:val="00132662"/>
    <w:rsid w:val="00132739"/>
    <w:rsid w:val="001332AD"/>
    <w:rsid w:val="00133A3C"/>
    <w:rsid w:val="00134555"/>
    <w:rsid w:val="001347C0"/>
    <w:rsid w:val="00134813"/>
    <w:rsid w:val="00134A8A"/>
    <w:rsid w:val="0013516C"/>
    <w:rsid w:val="00135F2D"/>
    <w:rsid w:val="0013617C"/>
    <w:rsid w:val="00136918"/>
    <w:rsid w:val="00136922"/>
    <w:rsid w:val="001370FA"/>
    <w:rsid w:val="0013738E"/>
    <w:rsid w:val="00137B29"/>
    <w:rsid w:val="00137C8E"/>
    <w:rsid w:val="00140249"/>
    <w:rsid w:val="00140EA4"/>
    <w:rsid w:val="00140F23"/>
    <w:rsid w:val="001412C7"/>
    <w:rsid w:val="001412CF"/>
    <w:rsid w:val="00141D75"/>
    <w:rsid w:val="001420DB"/>
    <w:rsid w:val="00142236"/>
    <w:rsid w:val="00142303"/>
    <w:rsid w:val="00142EE6"/>
    <w:rsid w:val="001436D1"/>
    <w:rsid w:val="001446C1"/>
    <w:rsid w:val="00144706"/>
    <w:rsid w:val="001448C9"/>
    <w:rsid w:val="00144A4F"/>
    <w:rsid w:val="0014577A"/>
    <w:rsid w:val="001460A2"/>
    <w:rsid w:val="00146C49"/>
    <w:rsid w:val="00146F7D"/>
    <w:rsid w:val="00147ADC"/>
    <w:rsid w:val="00150244"/>
    <w:rsid w:val="001503A6"/>
    <w:rsid w:val="00150967"/>
    <w:rsid w:val="001510EF"/>
    <w:rsid w:val="0015186C"/>
    <w:rsid w:val="001526B3"/>
    <w:rsid w:val="00152B07"/>
    <w:rsid w:val="00152B54"/>
    <w:rsid w:val="00152BCE"/>
    <w:rsid w:val="00152F1D"/>
    <w:rsid w:val="0015341F"/>
    <w:rsid w:val="00154099"/>
    <w:rsid w:val="001545B1"/>
    <w:rsid w:val="00154EBF"/>
    <w:rsid w:val="00154FCC"/>
    <w:rsid w:val="0015515E"/>
    <w:rsid w:val="001559C2"/>
    <w:rsid w:val="00155B23"/>
    <w:rsid w:val="00155E2D"/>
    <w:rsid w:val="00155E7F"/>
    <w:rsid w:val="001561D3"/>
    <w:rsid w:val="0015636E"/>
    <w:rsid w:val="001577F1"/>
    <w:rsid w:val="00157A2B"/>
    <w:rsid w:val="00157D1F"/>
    <w:rsid w:val="001609D6"/>
    <w:rsid w:val="00161C0C"/>
    <w:rsid w:val="00161D2F"/>
    <w:rsid w:val="00161F8B"/>
    <w:rsid w:val="0016232D"/>
    <w:rsid w:val="00162CA6"/>
    <w:rsid w:val="00162EA1"/>
    <w:rsid w:val="00163018"/>
    <w:rsid w:val="00163112"/>
    <w:rsid w:val="0016337A"/>
    <w:rsid w:val="00163AA2"/>
    <w:rsid w:val="00163C6F"/>
    <w:rsid w:val="001649A5"/>
    <w:rsid w:val="0016502F"/>
    <w:rsid w:val="001659AE"/>
    <w:rsid w:val="00165D3A"/>
    <w:rsid w:val="00165F24"/>
    <w:rsid w:val="00166361"/>
    <w:rsid w:val="001670A6"/>
    <w:rsid w:val="001672D2"/>
    <w:rsid w:val="001677FE"/>
    <w:rsid w:val="00170094"/>
    <w:rsid w:val="0017038B"/>
    <w:rsid w:val="00170D0D"/>
    <w:rsid w:val="00170ED1"/>
    <w:rsid w:val="00171775"/>
    <w:rsid w:val="00171991"/>
    <w:rsid w:val="00171C1C"/>
    <w:rsid w:val="0017201A"/>
    <w:rsid w:val="0017332E"/>
    <w:rsid w:val="00173F48"/>
    <w:rsid w:val="0017585A"/>
    <w:rsid w:val="00175920"/>
    <w:rsid w:val="00175FE9"/>
    <w:rsid w:val="0017708F"/>
    <w:rsid w:val="00177140"/>
    <w:rsid w:val="001773A2"/>
    <w:rsid w:val="00177729"/>
    <w:rsid w:val="00177C8A"/>
    <w:rsid w:val="0018021D"/>
    <w:rsid w:val="00180227"/>
    <w:rsid w:val="00180281"/>
    <w:rsid w:val="00180BA6"/>
    <w:rsid w:val="00180CC7"/>
    <w:rsid w:val="00180DD2"/>
    <w:rsid w:val="00181211"/>
    <w:rsid w:val="00181616"/>
    <w:rsid w:val="0018195A"/>
    <w:rsid w:val="00181FD0"/>
    <w:rsid w:val="00182208"/>
    <w:rsid w:val="0018279D"/>
    <w:rsid w:val="00182862"/>
    <w:rsid w:val="00182A8C"/>
    <w:rsid w:val="00182BFB"/>
    <w:rsid w:val="00182C28"/>
    <w:rsid w:val="00182D65"/>
    <w:rsid w:val="001833C8"/>
    <w:rsid w:val="00183483"/>
    <w:rsid w:val="00183642"/>
    <w:rsid w:val="00184981"/>
    <w:rsid w:val="00184A35"/>
    <w:rsid w:val="00185439"/>
    <w:rsid w:val="00186075"/>
    <w:rsid w:val="00186731"/>
    <w:rsid w:val="00186EA5"/>
    <w:rsid w:val="00187BEE"/>
    <w:rsid w:val="00190584"/>
    <w:rsid w:val="0019177D"/>
    <w:rsid w:val="00191964"/>
    <w:rsid w:val="00191FF4"/>
    <w:rsid w:val="00192099"/>
    <w:rsid w:val="001924BF"/>
    <w:rsid w:val="001927FC"/>
    <w:rsid w:val="00192ADB"/>
    <w:rsid w:val="00193A41"/>
    <w:rsid w:val="00193BF5"/>
    <w:rsid w:val="0019412E"/>
    <w:rsid w:val="00194B06"/>
    <w:rsid w:val="00194FE9"/>
    <w:rsid w:val="001952EF"/>
    <w:rsid w:val="00195322"/>
    <w:rsid w:val="00195E2B"/>
    <w:rsid w:val="001960F4"/>
    <w:rsid w:val="001967BE"/>
    <w:rsid w:val="00196CC2"/>
    <w:rsid w:val="00197903"/>
    <w:rsid w:val="001A00B1"/>
    <w:rsid w:val="001A03C2"/>
    <w:rsid w:val="001A063E"/>
    <w:rsid w:val="001A0C26"/>
    <w:rsid w:val="001A12D9"/>
    <w:rsid w:val="001A14A0"/>
    <w:rsid w:val="001A1510"/>
    <w:rsid w:val="001A15AF"/>
    <w:rsid w:val="001A19DB"/>
    <w:rsid w:val="001A1BA4"/>
    <w:rsid w:val="001A1CE1"/>
    <w:rsid w:val="001A20BB"/>
    <w:rsid w:val="001A2AFC"/>
    <w:rsid w:val="001A3219"/>
    <w:rsid w:val="001A3250"/>
    <w:rsid w:val="001A34EA"/>
    <w:rsid w:val="001A3942"/>
    <w:rsid w:val="001A3953"/>
    <w:rsid w:val="001A39B5"/>
    <w:rsid w:val="001A411D"/>
    <w:rsid w:val="001A4A77"/>
    <w:rsid w:val="001A4ADE"/>
    <w:rsid w:val="001A56FF"/>
    <w:rsid w:val="001A59CA"/>
    <w:rsid w:val="001A5A02"/>
    <w:rsid w:val="001A6279"/>
    <w:rsid w:val="001A68B4"/>
    <w:rsid w:val="001A6AEF"/>
    <w:rsid w:val="001A6D4D"/>
    <w:rsid w:val="001A704E"/>
    <w:rsid w:val="001A7567"/>
    <w:rsid w:val="001A784C"/>
    <w:rsid w:val="001A7AD8"/>
    <w:rsid w:val="001A7ED3"/>
    <w:rsid w:val="001B071B"/>
    <w:rsid w:val="001B076A"/>
    <w:rsid w:val="001B0B77"/>
    <w:rsid w:val="001B0EE3"/>
    <w:rsid w:val="001B21EC"/>
    <w:rsid w:val="001B2C7A"/>
    <w:rsid w:val="001B2CE6"/>
    <w:rsid w:val="001B33D8"/>
    <w:rsid w:val="001B3A08"/>
    <w:rsid w:val="001B3B59"/>
    <w:rsid w:val="001B3B61"/>
    <w:rsid w:val="001B3D3B"/>
    <w:rsid w:val="001B42F7"/>
    <w:rsid w:val="001B44BB"/>
    <w:rsid w:val="001B4C7E"/>
    <w:rsid w:val="001B4DE5"/>
    <w:rsid w:val="001B54C5"/>
    <w:rsid w:val="001B5B26"/>
    <w:rsid w:val="001B6237"/>
    <w:rsid w:val="001B669A"/>
    <w:rsid w:val="001B66CB"/>
    <w:rsid w:val="001B67D2"/>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A6A"/>
    <w:rsid w:val="001C4800"/>
    <w:rsid w:val="001C4D13"/>
    <w:rsid w:val="001C53DA"/>
    <w:rsid w:val="001C551E"/>
    <w:rsid w:val="001C5913"/>
    <w:rsid w:val="001C5B6F"/>
    <w:rsid w:val="001C5C0C"/>
    <w:rsid w:val="001C5C83"/>
    <w:rsid w:val="001C6546"/>
    <w:rsid w:val="001C6F73"/>
    <w:rsid w:val="001C7268"/>
    <w:rsid w:val="001C770B"/>
    <w:rsid w:val="001D0356"/>
    <w:rsid w:val="001D08BE"/>
    <w:rsid w:val="001D0992"/>
    <w:rsid w:val="001D0D7E"/>
    <w:rsid w:val="001D11D0"/>
    <w:rsid w:val="001D1EED"/>
    <w:rsid w:val="001D251E"/>
    <w:rsid w:val="001D266D"/>
    <w:rsid w:val="001D2FFB"/>
    <w:rsid w:val="001D3711"/>
    <w:rsid w:val="001D43A4"/>
    <w:rsid w:val="001D4C46"/>
    <w:rsid w:val="001D6A09"/>
    <w:rsid w:val="001D6B36"/>
    <w:rsid w:val="001D6E3D"/>
    <w:rsid w:val="001D6E98"/>
    <w:rsid w:val="001D7930"/>
    <w:rsid w:val="001D7C3E"/>
    <w:rsid w:val="001D7F1E"/>
    <w:rsid w:val="001E1193"/>
    <w:rsid w:val="001E165D"/>
    <w:rsid w:val="001E190F"/>
    <w:rsid w:val="001E1C65"/>
    <w:rsid w:val="001E3240"/>
    <w:rsid w:val="001E3649"/>
    <w:rsid w:val="001E36D2"/>
    <w:rsid w:val="001E37CA"/>
    <w:rsid w:val="001E3957"/>
    <w:rsid w:val="001E3EF2"/>
    <w:rsid w:val="001E47A1"/>
    <w:rsid w:val="001E5B6E"/>
    <w:rsid w:val="001E6186"/>
    <w:rsid w:val="001E7363"/>
    <w:rsid w:val="001E763B"/>
    <w:rsid w:val="001E7691"/>
    <w:rsid w:val="001F0DDA"/>
    <w:rsid w:val="001F1148"/>
    <w:rsid w:val="001F11D6"/>
    <w:rsid w:val="001F16D4"/>
    <w:rsid w:val="001F1D4F"/>
    <w:rsid w:val="001F21FB"/>
    <w:rsid w:val="001F23AD"/>
    <w:rsid w:val="001F26F6"/>
    <w:rsid w:val="001F2CF7"/>
    <w:rsid w:val="001F2D7F"/>
    <w:rsid w:val="001F3157"/>
    <w:rsid w:val="001F31EE"/>
    <w:rsid w:val="001F32AF"/>
    <w:rsid w:val="001F36B2"/>
    <w:rsid w:val="001F3C2E"/>
    <w:rsid w:val="001F41CB"/>
    <w:rsid w:val="001F422E"/>
    <w:rsid w:val="001F43FC"/>
    <w:rsid w:val="001F47CA"/>
    <w:rsid w:val="001F4813"/>
    <w:rsid w:val="001F4A72"/>
    <w:rsid w:val="001F5F21"/>
    <w:rsid w:val="001F6422"/>
    <w:rsid w:val="001F660F"/>
    <w:rsid w:val="001F6660"/>
    <w:rsid w:val="001F66EE"/>
    <w:rsid w:val="001F704C"/>
    <w:rsid w:val="001F7A83"/>
    <w:rsid w:val="001F7DD4"/>
    <w:rsid w:val="001F7FDD"/>
    <w:rsid w:val="00200031"/>
    <w:rsid w:val="00201042"/>
    <w:rsid w:val="0020159A"/>
    <w:rsid w:val="00201699"/>
    <w:rsid w:val="00202D75"/>
    <w:rsid w:val="00202E5A"/>
    <w:rsid w:val="00202F59"/>
    <w:rsid w:val="002033E9"/>
    <w:rsid w:val="0020361E"/>
    <w:rsid w:val="00204041"/>
    <w:rsid w:val="00204CF3"/>
    <w:rsid w:val="00204FE4"/>
    <w:rsid w:val="00205A88"/>
    <w:rsid w:val="00206466"/>
    <w:rsid w:val="00206756"/>
    <w:rsid w:val="00206E58"/>
    <w:rsid w:val="0020792D"/>
    <w:rsid w:val="002079FE"/>
    <w:rsid w:val="00207C42"/>
    <w:rsid w:val="00210B52"/>
    <w:rsid w:val="00211698"/>
    <w:rsid w:val="00212255"/>
    <w:rsid w:val="00212AE8"/>
    <w:rsid w:val="00213118"/>
    <w:rsid w:val="00213271"/>
    <w:rsid w:val="0021365C"/>
    <w:rsid w:val="002137B8"/>
    <w:rsid w:val="00213D1F"/>
    <w:rsid w:val="0021486E"/>
    <w:rsid w:val="00214B9E"/>
    <w:rsid w:val="0021527F"/>
    <w:rsid w:val="00215297"/>
    <w:rsid w:val="0021571E"/>
    <w:rsid w:val="00215727"/>
    <w:rsid w:val="002157A9"/>
    <w:rsid w:val="00215830"/>
    <w:rsid w:val="002158B2"/>
    <w:rsid w:val="00215CAC"/>
    <w:rsid w:val="002162CF"/>
    <w:rsid w:val="00216A39"/>
    <w:rsid w:val="00216B1A"/>
    <w:rsid w:val="00217234"/>
    <w:rsid w:val="00217768"/>
    <w:rsid w:val="0022050A"/>
    <w:rsid w:val="00220868"/>
    <w:rsid w:val="00220CAD"/>
    <w:rsid w:val="0022134C"/>
    <w:rsid w:val="00221ACD"/>
    <w:rsid w:val="00221DA8"/>
    <w:rsid w:val="00221DCE"/>
    <w:rsid w:val="002221B4"/>
    <w:rsid w:val="00222A8C"/>
    <w:rsid w:val="00222F99"/>
    <w:rsid w:val="002234B5"/>
    <w:rsid w:val="00223557"/>
    <w:rsid w:val="002243EB"/>
    <w:rsid w:val="00224BA2"/>
    <w:rsid w:val="0022513D"/>
    <w:rsid w:val="002256C7"/>
    <w:rsid w:val="00225748"/>
    <w:rsid w:val="00226B6F"/>
    <w:rsid w:val="00226B85"/>
    <w:rsid w:val="00227371"/>
    <w:rsid w:val="00227372"/>
    <w:rsid w:val="00227B6C"/>
    <w:rsid w:val="00230371"/>
    <w:rsid w:val="002309F1"/>
    <w:rsid w:val="00230EC0"/>
    <w:rsid w:val="00231358"/>
    <w:rsid w:val="0023164C"/>
    <w:rsid w:val="0023180C"/>
    <w:rsid w:val="00231F06"/>
    <w:rsid w:val="0023289C"/>
    <w:rsid w:val="00233315"/>
    <w:rsid w:val="002337C7"/>
    <w:rsid w:val="002342E6"/>
    <w:rsid w:val="0023454F"/>
    <w:rsid w:val="00234898"/>
    <w:rsid w:val="002357D1"/>
    <w:rsid w:val="00235E7C"/>
    <w:rsid w:val="002362A7"/>
    <w:rsid w:val="002368E9"/>
    <w:rsid w:val="00236BB8"/>
    <w:rsid w:val="00237F00"/>
    <w:rsid w:val="00240EBE"/>
    <w:rsid w:val="00240FD3"/>
    <w:rsid w:val="00241350"/>
    <w:rsid w:val="0024146C"/>
    <w:rsid w:val="00241FA5"/>
    <w:rsid w:val="00242122"/>
    <w:rsid w:val="002427C9"/>
    <w:rsid w:val="00242BA6"/>
    <w:rsid w:val="00242F35"/>
    <w:rsid w:val="00243922"/>
    <w:rsid w:val="00243D91"/>
    <w:rsid w:val="002440A8"/>
    <w:rsid w:val="0024415F"/>
    <w:rsid w:val="0024486A"/>
    <w:rsid w:val="00244E8B"/>
    <w:rsid w:val="00245106"/>
    <w:rsid w:val="0024585C"/>
    <w:rsid w:val="00246114"/>
    <w:rsid w:val="00246756"/>
    <w:rsid w:val="00246835"/>
    <w:rsid w:val="0024726E"/>
    <w:rsid w:val="0024743A"/>
    <w:rsid w:val="00247636"/>
    <w:rsid w:val="002505B4"/>
    <w:rsid w:val="002505C8"/>
    <w:rsid w:val="00250773"/>
    <w:rsid w:val="00250AA6"/>
    <w:rsid w:val="00251885"/>
    <w:rsid w:val="00251891"/>
    <w:rsid w:val="0025226A"/>
    <w:rsid w:val="002522B3"/>
    <w:rsid w:val="00252435"/>
    <w:rsid w:val="002529E9"/>
    <w:rsid w:val="00252D78"/>
    <w:rsid w:val="00252E7F"/>
    <w:rsid w:val="00253962"/>
    <w:rsid w:val="0025442F"/>
    <w:rsid w:val="002545C3"/>
    <w:rsid w:val="00254AF5"/>
    <w:rsid w:val="00254C14"/>
    <w:rsid w:val="00255530"/>
    <w:rsid w:val="002558CD"/>
    <w:rsid w:val="00255A0D"/>
    <w:rsid w:val="0025610B"/>
    <w:rsid w:val="002563EF"/>
    <w:rsid w:val="00256AEE"/>
    <w:rsid w:val="00257054"/>
    <w:rsid w:val="0025737C"/>
    <w:rsid w:val="00257822"/>
    <w:rsid w:val="00257A91"/>
    <w:rsid w:val="00257A97"/>
    <w:rsid w:val="0026063E"/>
    <w:rsid w:val="00260CA2"/>
    <w:rsid w:val="0026161C"/>
    <w:rsid w:val="00261AC4"/>
    <w:rsid w:val="002629B4"/>
    <w:rsid w:val="00262D2C"/>
    <w:rsid w:val="00263489"/>
    <w:rsid w:val="00263A82"/>
    <w:rsid w:val="002640B2"/>
    <w:rsid w:val="00264904"/>
    <w:rsid w:val="00264D03"/>
    <w:rsid w:val="0026592A"/>
    <w:rsid w:val="00265B46"/>
    <w:rsid w:val="00267530"/>
    <w:rsid w:val="00267566"/>
    <w:rsid w:val="0026792B"/>
    <w:rsid w:val="00267AFC"/>
    <w:rsid w:val="00267D07"/>
    <w:rsid w:val="00270F0A"/>
    <w:rsid w:val="00271BC5"/>
    <w:rsid w:val="00271E51"/>
    <w:rsid w:val="00271E54"/>
    <w:rsid w:val="002726A4"/>
    <w:rsid w:val="00272A10"/>
    <w:rsid w:val="0027331B"/>
    <w:rsid w:val="00273E52"/>
    <w:rsid w:val="00274773"/>
    <w:rsid w:val="002748F3"/>
    <w:rsid w:val="00274AE4"/>
    <w:rsid w:val="00274D67"/>
    <w:rsid w:val="0027527E"/>
    <w:rsid w:val="00275353"/>
    <w:rsid w:val="002753D6"/>
    <w:rsid w:val="00275C20"/>
    <w:rsid w:val="002773E5"/>
    <w:rsid w:val="002775CF"/>
    <w:rsid w:val="00277786"/>
    <w:rsid w:val="0027786D"/>
    <w:rsid w:val="00280193"/>
    <w:rsid w:val="002804C4"/>
    <w:rsid w:val="00280545"/>
    <w:rsid w:val="00280675"/>
    <w:rsid w:val="002808FA"/>
    <w:rsid w:val="00281D60"/>
    <w:rsid w:val="00282012"/>
    <w:rsid w:val="00282946"/>
    <w:rsid w:val="00283C7B"/>
    <w:rsid w:val="00283D32"/>
    <w:rsid w:val="0028545B"/>
    <w:rsid w:val="0028623B"/>
    <w:rsid w:val="0028648F"/>
    <w:rsid w:val="00286D6C"/>
    <w:rsid w:val="002873A4"/>
    <w:rsid w:val="00287B14"/>
    <w:rsid w:val="0029101B"/>
    <w:rsid w:val="00291424"/>
    <w:rsid w:val="0029144C"/>
    <w:rsid w:val="002915EE"/>
    <w:rsid w:val="00291818"/>
    <w:rsid w:val="00291A82"/>
    <w:rsid w:val="00292369"/>
    <w:rsid w:val="00292F21"/>
    <w:rsid w:val="002939C5"/>
    <w:rsid w:val="0029405E"/>
    <w:rsid w:val="00294080"/>
    <w:rsid w:val="0029432C"/>
    <w:rsid w:val="002948C7"/>
    <w:rsid w:val="00294D35"/>
    <w:rsid w:val="00294F13"/>
    <w:rsid w:val="00295187"/>
    <w:rsid w:val="00295359"/>
    <w:rsid w:val="002958AA"/>
    <w:rsid w:val="002958DC"/>
    <w:rsid w:val="002960B2"/>
    <w:rsid w:val="0029691B"/>
    <w:rsid w:val="002969E1"/>
    <w:rsid w:val="00296ACA"/>
    <w:rsid w:val="00296C30"/>
    <w:rsid w:val="002973D3"/>
    <w:rsid w:val="002975A8"/>
    <w:rsid w:val="00297772"/>
    <w:rsid w:val="002A031F"/>
    <w:rsid w:val="002A0BB1"/>
    <w:rsid w:val="002A0BB2"/>
    <w:rsid w:val="002A0BFF"/>
    <w:rsid w:val="002A1874"/>
    <w:rsid w:val="002A23BA"/>
    <w:rsid w:val="002A23E5"/>
    <w:rsid w:val="002A2EB1"/>
    <w:rsid w:val="002A3E37"/>
    <w:rsid w:val="002A4C47"/>
    <w:rsid w:val="002A4D84"/>
    <w:rsid w:val="002A56F0"/>
    <w:rsid w:val="002A589A"/>
    <w:rsid w:val="002A5C37"/>
    <w:rsid w:val="002A6C18"/>
    <w:rsid w:val="002A7281"/>
    <w:rsid w:val="002B01DC"/>
    <w:rsid w:val="002B03BC"/>
    <w:rsid w:val="002B07B1"/>
    <w:rsid w:val="002B084B"/>
    <w:rsid w:val="002B08A0"/>
    <w:rsid w:val="002B08FA"/>
    <w:rsid w:val="002B08FE"/>
    <w:rsid w:val="002B0A48"/>
    <w:rsid w:val="002B1523"/>
    <w:rsid w:val="002B15EE"/>
    <w:rsid w:val="002B196F"/>
    <w:rsid w:val="002B1B44"/>
    <w:rsid w:val="002B1DC7"/>
    <w:rsid w:val="002B1F55"/>
    <w:rsid w:val="002B1FA1"/>
    <w:rsid w:val="002B260B"/>
    <w:rsid w:val="002B298F"/>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214A"/>
    <w:rsid w:val="002C2E7E"/>
    <w:rsid w:val="002C2F43"/>
    <w:rsid w:val="002C34D2"/>
    <w:rsid w:val="002C429A"/>
    <w:rsid w:val="002C530A"/>
    <w:rsid w:val="002C53DC"/>
    <w:rsid w:val="002C58B4"/>
    <w:rsid w:val="002C594B"/>
    <w:rsid w:val="002C5CA6"/>
    <w:rsid w:val="002C60D9"/>
    <w:rsid w:val="002C611B"/>
    <w:rsid w:val="002C6714"/>
    <w:rsid w:val="002C6C49"/>
    <w:rsid w:val="002C6CF1"/>
    <w:rsid w:val="002C703A"/>
    <w:rsid w:val="002C75F6"/>
    <w:rsid w:val="002C7813"/>
    <w:rsid w:val="002C7D23"/>
    <w:rsid w:val="002D05B3"/>
    <w:rsid w:val="002D103A"/>
    <w:rsid w:val="002D1618"/>
    <w:rsid w:val="002D1B20"/>
    <w:rsid w:val="002D23BC"/>
    <w:rsid w:val="002D2432"/>
    <w:rsid w:val="002D285E"/>
    <w:rsid w:val="002D32E2"/>
    <w:rsid w:val="002D370C"/>
    <w:rsid w:val="002D481D"/>
    <w:rsid w:val="002D4A7A"/>
    <w:rsid w:val="002D4AB2"/>
    <w:rsid w:val="002D4DD7"/>
    <w:rsid w:val="002D51EA"/>
    <w:rsid w:val="002D51F5"/>
    <w:rsid w:val="002D55D4"/>
    <w:rsid w:val="002D6BBA"/>
    <w:rsid w:val="002D6CA6"/>
    <w:rsid w:val="002D7766"/>
    <w:rsid w:val="002D7C0F"/>
    <w:rsid w:val="002E03E3"/>
    <w:rsid w:val="002E0526"/>
    <w:rsid w:val="002E0826"/>
    <w:rsid w:val="002E0C88"/>
    <w:rsid w:val="002E17BF"/>
    <w:rsid w:val="002E1AA2"/>
    <w:rsid w:val="002E20B9"/>
    <w:rsid w:val="002E2842"/>
    <w:rsid w:val="002E2E1F"/>
    <w:rsid w:val="002E345B"/>
    <w:rsid w:val="002E35C8"/>
    <w:rsid w:val="002E4883"/>
    <w:rsid w:val="002E4BC0"/>
    <w:rsid w:val="002E4D91"/>
    <w:rsid w:val="002E5738"/>
    <w:rsid w:val="002E5B9F"/>
    <w:rsid w:val="002E5F78"/>
    <w:rsid w:val="002E6275"/>
    <w:rsid w:val="002E655A"/>
    <w:rsid w:val="002E65BB"/>
    <w:rsid w:val="002E6818"/>
    <w:rsid w:val="002E69BA"/>
    <w:rsid w:val="002E6CBA"/>
    <w:rsid w:val="002E6F89"/>
    <w:rsid w:val="002E70C6"/>
    <w:rsid w:val="002E73C8"/>
    <w:rsid w:val="002E7583"/>
    <w:rsid w:val="002E770B"/>
    <w:rsid w:val="002E7744"/>
    <w:rsid w:val="002E7A7F"/>
    <w:rsid w:val="002F09B0"/>
    <w:rsid w:val="002F0B29"/>
    <w:rsid w:val="002F10B2"/>
    <w:rsid w:val="002F1606"/>
    <w:rsid w:val="002F1ADA"/>
    <w:rsid w:val="002F2D02"/>
    <w:rsid w:val="002F3412"/>
    <w:rsid w:val="002F3708"/>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71B"/>
    <w:rsid w:val="00302B23"/>
    <w:rsid w:val="00303023"/>
    <w:rsid w:val="003039F6"/>
    <w:rsid w:val="00303A65"/>
    <w:rsid w:val="00303DD6"/>
    <w:rsid w:val="0030407D"/>
    <w:rsid w:val="0030469F"/>
    <w:rsid w:val="00304901"/>
    <w:rsid w:val="00304C0C"/>
    <w:rsid w:val="00304CB6"/>
    <w:rsid w:val="00304EC6"/>
    <w:rsid w:val="00305E5F"/>
    <w:rsid w:val="00306177"/>
    <w:rsid w:val="00306A3B"/>
    <w:rsid w:val="00306F46"/>
    <w:rsid w:val="003070CD"/>
    <w:rsid w:val="003071FE"/>
    <w:rsid w:val="003075DE"/>
    <w:rsid w:val="0030772C"/>
    <w:rsid w:val="00307788"/>
    <w:rsid w:val="00307C63"/>
    <w:rsid w:val="0031016C"/>
    <w:rsid w:val="00310211"/>
    <w:rsid w:val="003102E4"/>
    <w:rsid w:val="0031031E"/>
    <w:rsid w:val="00311419"/>
    <w:rsid w:val="0031149E"/>
    <w:rsid w:val="003114B9"/>
    <w:rsid w:val="003117AE"/>
    <w:rsid w:val="00311A54"/>
    <w:rsid w:val="00312444"/>
    <w:rsid w:val="003125EA"/>
    <w:rsid w:val="00313B88"/>
    <w:rsid w:val="00313CF3"/>
    <w:rsid w:val="00314660"/>
    <w:rsid w:val="00314909"/>
    <w:rsid w:val="00314C51"/>
    <w:rsid w:val="0031516B"/>
    <w:rsid w:val="00315B1D"/>
    <w:rsid w:val="00315B2A"/>
    <w:rsid w:val="00315C52"/>
    <w:rsid w:val="00315CE6"/>
    <w:rsid w:val="003160ED"/>
    <w:rsid w:val="00317062"/>
    <w:rsid w:val="00317173"/>
    <w:rsid w:val="00317727"/>
    <w:rsid w:val="00317837"/>
    <w:rsid w:val="00317909"/>
    <w:rsid w:val="00317921"/>
    <w:rsid w:val="00317B4B"/>
    <w:rsid w:val="00321464"/>
    <w:rsid w:val="00321ECB"/>
    <w:rsid w:val="00322423"/>
    <w:rsid w:val="00322A9F"/>
    <w:rsid w:val="0032326E"/>
    <w:rsid w:val="0032334A"/>
    <w:rsid w:val="00323418"/>
    <w:rsid w:val="0032345A"/>
    <w:rsid w:val="00323570"/>
    <w:rsid w:val="00324315"/>
    <w:rsid w:val="00324639"/>
    <w:rsid w:val="00325708"/>
    <w:rsid w:val="00325AE4"/>
    <w:rsid w:val="00325EFA"/>
    <w:rsid w:val="003261B7"/>
    <w:rsid w:val="0032644D"/>
    <w:rsid w:val="00326E7C"/>
    <w:rsid w:val="00326F1A"/>
    <w:rsid w:val="00327428"/>
    <w:rsid w:val="00327DA5"/>
    <w:rsid w:val="00330413"/>
    <w:rsid w:val="00330732"/>
    <w:rsid w:val="00330E42"/>
    <w:rsid w:val="00330F90"/>
    <w:rsid w:val="0033104A"/>
    <w:rsid w:val="003313EC"/>
    <w:rsid w:val="003315D2"/>
    <w:rsid w:val="003322A7"/>
    <w:rsid w:val="003323F9"/>
    <w:rsid w:val="00332466"/>
    <w:rsid w:val="00332A4E"/>
    <w:rsid w:val="00332AA4"/>
    <w:rsid w:val="00332AC7"/>
    <w:rsid w:val="00332DB0"/>
    <w:rsid w:val="00333003"/>
    <w:rsid w:val="00333ED1"/>
    <w:rsid w:val="00334371"/>
    <w:rsid w:val="0033447D"/>
    <w:rsid w:val="00335732"/>
    <w:rsid w:val="00335AFB"/>
    <w:rsid w:val="00336020"/>
    <w:rsid w:val="00337280"/>
    <w:rsid w:val="003376E9"/>
    <w:rsid w:val="00337D65"/>
    <w:rsid w:val="003408F2"/>
    <w:rsid w:val="00340A8F"/>
    <w:rsid w:val="0034127E"/>
    <w:rsid w:val="00341FF7"/>
    <w:rsid w:val="00342559"/>
    <w:rsid w:val="003426EA"/>
    <w:rsid w:val="00342854"/>
    <w:rsid w:val="00342CBD"/>
    <w:rsid w:val="00343424"/>
    <w:rsid w:val="00343448"/>
    <w:rsid w:val="00343664"/>
    <w:rsid w:val="00344A73"/>
    <w:rsid w:val="00344EC1"/>
    <w:rsid w:val="00344FCD"/>
    <w:rsid w:val="003452FB"/>
    <w:rsid w:val="0034549D"/>
    <w:rsid w:val="0034558A"/>
    <w:rsid w:val="00345D3A"/>
    <w:rsid w:val="00345DEF"/>
    <w:rsid w:val="00345F4A"/>
    <w:rsid w:val="003460D0"/>
    <w:rsid w:val="00346284"/>
    <w:rsid w:val="00347231"/>
    <w:rsid w:val="00350A2C"/>
    <w:rsid w:val="00350D80"/>
    <w:rsid w:val="00350FBA"/>
    <w:rsid w:val="00351128"/>
    <w:rsid w:val="00351265"/>
    <w:rsid w:val="00351634"/>
    <w:rsid w:val="00351F54"/>
    <w:rsid w:val="00352241"/>
    <w:rsid w:val="00352350"/>
    <w:rsid w:val="003528CF"/>
    <w:rsid w:val="003528E2"/>
    <w:rsid w:val="0035300F"/>
    <w:rsid w:val="003533D4"/>
    <w:rsid w:val="00353790"/>
    <w:rsid w:val="00353BF3"/>
    <w:rsid w:val="00355945"/>
    <w:rsid w:val="00355EDE"/>
    <w:rsid w:val="0035637A"/>
    <w:rsid w:val="00356448"/>
    <w:rsid w:val="0035647B"/>
    <w:rsid w:val="00356891"/>
    <w:rsid w:val="003578B0"/>
    <w:rsid w:val="0035790F"/>
    <w:rsid w:val="00357C25"/>
    <w:rsid w:val="00360507"/>
    <w:rsid w:val="0036193D"/>
    <w:rsid w:val="0036194B"/>
    <w:rsid w:val="00361BDD"/>
    <w:rsid w:val="00361D62"/>
    <w:rsid w:val="003620A9"/>
    <w:rsid w:val="003627F8"/>
    <w:rsid w:val="00363484"/>
    <w:rsid w:val="003634DA"/>
    <w:rsid w:val="00364942"/>
    <w:rsid w:val="0036499C"/>
    <w:rsid w:val="0036506E"/>
    <w:rsid w:val="00365428"/>
    <w:rsid w:val="00365581"/>
    <w:rsid w:val="00365BD0"/>
    <w:rsid w:val="00365EC1"/>
    <w:rsid w:val="00365FBD"/>
    <w:rsid w:val="00366A68"/>
    <w:rsid w:val="00366EA7"/>
    <w:rsid w:val="00366EAB"/>
    <w:rsid w:val="00367583"/>
    <w:rsid w:val="00367B07"/>
    <w:rsid w:val="003700A7"/>
    <w:rsid w:val="00370965"/>
    <w:rsid w:val="003716AB"/>
    <w:rsid w:val="00371902"/>
    <w:rsid w:val="00371A6C"/>
    <w:rsid w:val="00371CC3"/>
    <w:rsid w:val="003720C0"/>
    <w:rsid w:val="003721B0"/>
    <w:rsid w:val="00372882"/>
    <w:rsid w:val="00372F69"/>
    <w:rsid w:val="003734B1"/>
    <w:rsid w:val="003735EF"/>
    <w:rsid w:val="00374129"/>
    <w:rsid w:val="003742A4"/>
    <w:rsid w:val="00374433"/>
    <w:rsid w:val="00374560"/>
    <w:rsid w:val="0037487E"/>
    <w:rsid w:val="003748B0"/>
    <w:rsid w:val="00374F65"/>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4E7"/>
    <w:rsid w:val="00383967"/>
    <w:rsid w:val="00383987"/>
    <w:rsid w:val="003846EA"/>
    <w:rsid w:val="00384B38"/>
    <w:rsid w:val="00384BD2"/>
    <w:rsid w:val="00384D23"/>
    <w:rsid w:val="00385961"/>
    <w:rsid w:val="00385E62"/>
    <w:rsid w:val="00386205"/>
    <w:rsid w:val="00386212"/>
    <w:rsid w:val="00386739"/>
    <w:rsid w:val="00387B43"/>
    <w:rsid w:val="00390077"/>
    <w:rsid w:val="003906D5"/>
    <w:rsid w:val="00390E3E"/>
    <w:rsid w:val="0039138C"/>
    <w:rsid w:val="003913FC"/>
    <w:rsid w:val="0039182E"/>
    <w:rsid w:val="00391849"/>
    <w:rsid w:val="00391D55"/>
    <w:rsid w:val="00391FD6"/>
    <w:rsid w:val="0039233C"/>
    <w:rsid w:val="003929B4"/>
    <w:rsid w:val="00392A66"/>
    <w:rsid w:val="00393222"/>
    <w:rsid w:val="00393405"/>
    <w:rsid w:val="00393429"/>
    <w:rsid w:val="0039382D"/>
    <w:rsid w:val="00393CF9"/>
    <w:rsid w:val="00394330"/>
    <w:rsid w:val="00394704"/>
    <w:rsid w:val="0039478B"/>
    <w:rsid w:val="003948CD"/>
    <w:rsid w:val="00394916"/>
    <w:rsid w:val="00394B60"/>
    <w:rsid w:val="00394D6C"/>
    <w:rsid w:val="00394DEC"/>
    <w:rsid w:val="00394F9E"/>
    <w:rsid w:val="00394FEC"/>
    <w:rsid w:val="003956BD"/>
    <w:rsid w:val="00395A1E"/>
    <w:rsid w:val="00395B4C"/>
    <w:rsid w:val="003963B4"/>
    <w:rsid w:val="00397AC9"/>
    <w:rsid w:val="003A0455"/>
    <w:rsid w:val="003A0746"/>
    <w:rsid w:val="003A0BC6"/>
    <w:rsid w:val="003A0E55"/>
    <w:rsid w:val="003A1811"/>
    <w:rsid w:val="003A2BB1"/>
    <w:rsid w:val="003A2D46"/>
    <w:rsid w:val="003A2F3E"/>
    <w:rsid w:val="003A31BF"/>
    <w:rsid w:val="003A31DF"/>
    <w:rsid w:val="003A327B"/>
    <w:rsid w:val="003A4565"/>
    <w:rsid w:val="003A4868"/>
    <w:rsid w:val="003A4B19"/>
    <w:rsid w:val="003A517A"/>
    <w:rsid w:val="003A5623"/>
    <w:rsid w:val="003A599E"/>
    <w:rsid w:val="003A6666"/>
    <w:rsid w:val="003A7720"/>
    <w:rsid w:val="003A7BAB"/>
    <w:rsid w:val="003A7E1A"/>
    <w:rsid w:val="003A7F55"/>
    <w:rsid w:val="003B01B9"/>
    <w:rsid w:val="003B1D17"/>
    <w:rsid w:val="003B25A1"/>
    <w:rsid w:val="003B265F"/>
    <w:rsid w:val="003B2798"/>
    <w:rsid w:val="003B27E5"/>
    <w:rsid w:val="003B2A81"/>
    <w:rsid w:val="003B31A7"/>
    <w:rsid w:val="003B38FC"/>
    <w:rsid w:val="003B3C6F"/>
    <w:rsid w:val="003B49E3"/>
    <w:rsid w:val="003B59DC"/>
    <w:rsid w:val="003B6519"/>
    <w:rsid w:val="003B6F94"/>
    <w:rsid w:val="003B72F5"/>
    <w:rsid w:val="003B7860"/>
    <w:rsid w:val="003C0109"/>
    <w:rsid w:val="003C0706"/>
    <w:rsid w:val="003C0EEC"/>
    <w:rsid w:val="003C0F5A"/>
    <w:rsid w:val="003C1180"/>
    <w:rsid w:val="003C1620"/>
    <w:rsid w:val="003C1F80"/>
    <w:rsid w:val="003C20E6"/>
    <w:rsid w:val="003C2D98"/>
    <w:rsid w:val="003C366C"/>
    <w:rsid w:val="003C3962"/>
    <w:rsid w:val="003C3B50"/>
    <w:rsid w:val="003C4160"/>
    <w:rsid w:val="003C47E7"/>
    <w:rsid w:val="003C5437"/>
    <w:rsid w:val="003C6157"/>
    <w:rsid w:val="003C6255"/>
    <w:rsid w:val="003C63FF"/>
    <w:rsid w:val="003C65EF"/>
    <w:rsid w:val="003C6796"/>
    <w:rsid w:val="003C6A42"/>
    <w:rsid w:val="003C6DC8"/>
    <w:rsid w:val="003C78BD"/>
    <w:rsid w:val="003C7A83"/>
    <w:rsid w:val="003C7F1D"/>
    <w:rsid w:val="003D08CB"/>
    <w:rsid w:val="003D12EC"/>
    <w:rsid w:val="003D19E5"/>
    <w:rsid w:val="003D1FB6"/>
    <w:rsid w:val="003D2136"/>
    <w:rsid w:val="003D2284"/>
    <w:rsid w:val="003D2312"/>
    <w:rsid w:val="003D28A9"/>
    <w:rsid w:val="003D2954"/>
    <w:rsid w:val="003D31C6"/>
    <w:rsid w:val="003D31CA"/>
    <w:rsid w:val="003D3D97"/>
    <w:rsid w:val="003D3ED5"/>
    <w:rsid w:val="003D4DAD"/>
    <w:rsid w:val="003D527E"/>
    <w:rsid w:val="003D562B"/>
    <w:rsid w:val="003D571E"/>
    <w:rsid w:val="003D622A"/>
    <w:rsid w:val="003D6554"/>
    <w:rsid w:val="003D6C68"/>
    <w:rsid w:val="003D6FD6"/>
    <w:rsid w:val="003D7157"/>
    <w:rsid w:val="003D7238"/>
    <w:rsid w:val="003D739E"/>
    <w:rsid w:val="003D7600"/>
    <w:rsid w:val="003D7B2F"/>
    <w:rsid w:val="003D7E70"/>
    <w:rsid w:val="003D7FC1"/>
    <w:rsid w:val="003E0513"/>
    <w:rsid w:val="003E0F8E"/>
    <w:rsid w:val="003E0F97"/>
    <w:rsid w:val="003E2167"/>
    <w:rsid w:val="003E22F9"/>
    <w:rsid w:val="003E23BA"/>
    <w:rsid w:val="003E2C3F"/>
    <w:rsid w:val="003E30E2"/>
    <w:rsid w:val="003E35A9"/>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FFC"/>
    <w:rsid w:val="003F4A1F"/>
    <w:rsid w:val="003F4E09"/>
    <w:rsid w:val="003F5265"/>
    <w:rsid w:val="003F596D"/>
    <w:rsid w:val="003F5AF8"/>
    <w:rsid w:val="003F5BCD"/>
    <w:rsid w:val="003F678D"/>
    <w:rsid w:val="003F70DF"/>
    <w:rsid w:val="003F7843"/>
    <w:rsid w:val="003F7DF7"/>
    <w:rsid w:val="003F7FBB"/>
    <w:rsid w:val="00400146"/>
    <w:rsid w:val="00400B08"/>
    <w:rsid w:val="00400E86"/>
    <w:rsid w:val="004010A8"/>
    <w:rsid w:val="00401356"/>
    <w:rsid w:val="00401358"/>
    <w:rsid w:val="00401451"/>
    <w:rsid w:val="00401A11"/>
    <w:rsid w:val="00401F87"/>
    <w:rsid w:val="00402021"/>
    <w:rsid w:val="00402022"/>
    <w:rsid w:val="00403110"/>
    <w:rsid w:val="00403BDC"/>
    <w:rsid w:val="00403DBE"/>
    <w:rsid w:val="00404374"/>
    <w:rsid w:val="00404474"/>
    <w:rsid w:val="00404F9A"/>
    <w:rsid w:val="00406580"/>
    <w:rsid w:val="0040681C"/>
    <w:rsid w:val="00406D3C"/>
    <w:rsid w:val="004070FE"/>
    <w:rsid w:val="004072A4"/>
    <w:rsid w:val="00407A1B"/>
    <w:rsid w:val="00410549"/>
    <w:rsid w:val="00410F90"/>
    <w:rsid w:val="00411699"/>
    <w:rsid w:val="00411F48"/>
    <w:rsid w:val="00412392"/>
    <w:rsid w:val="004129A5"/>
    <w:rsid w:val="00412AFA"/>
    <w:rsid w:val="00412F07"/>
    <w:rsid w:val="00413444"/>
    <w:rsid w:val="004138E5"/>
    <w:rsid w:val="00414BE2"/>
    <w:rsid w:val="00414E2C"/>
    <w:rsid w:val="00415193"/>
    <w:rsid w:val="00415CF0"/>
    <w:rsid w:val="00415D02"/>
    <w:rsid w:val="0041731E"/>
    <w:rsid w:val="0041734F"/>
    <w:rsid w:val="00417613"/>
    <w:rsid w:val="004202F0"/>
    <w:rsid w:val="00420D38"/>
    <w:rsid w:val="00420FEB"/>
    <w:rsid w:val="00421269"/>
    <w:rsid w:val="004214E4"/>
    <w:rsid w:val="00422A5D"/>
    <w:rsid w:val="00423AA5"/>
    <w:rsid w:val="00423B96"/>
    <w:rsid w:val="00423FF8"/>
    <w:rsid w:val="004246B4"/>
    <w:rsid w:val="00424B8D"/>
    <w:rsid w:val="004250A6"/>
    <w:rsid w:val="00425383"/>
    <w:rsid w:val="00425486"/>
    <w:rsid w:val="004257B2"/>
    <w:rsid w:val="004267C6"/>
    <w:rsid w:val="004273EB"/>
    <w:rsid w:val="00427AA0"/>
    <w:rsid w:val="00427D15"/>
    <w:rsid w:val="00430158"/>
    <w:rsid w:val="00430586"/>
    <w:rsid w:val="004309D1"/>
    <w:rsid w:val="00430A6D"/>
    <w:rsid w:val="00430DC5"/>
    <w:rsid w:val="0043133F"/>
    <w:rsid w:val="004321B8"/>
    <w:rsid w:val="00432545"/>
    <w:rsid w:val="00432EDE"/>
    <w:rsid w:val="00433158"/>
    <w:rsid w:val="004333A9"/>
    <w:rsid w:val="00434167"/>
    <w:rsid w:val="00435085"/>
    <w:rsid w:val="00436724"/>
    <w:rsid w:val="00436C1C"/>
    <w:rsid w:val="00436E84"/>
    <w:rsid w:val="0043757D"/>
    <w:rsid w:val="00437639"/>
    <w:rsid w:val="00440A74"/>
    <w:rsid w:val="00441266"/>
    <w:rsid w:val="00441E1E"/>
    <w:rsid w:val="00442039"/>
    <w:rsid w:val="004423ED"/>
    <w:rsid w:val="004424F0"/>
    <w:rsid w:val="004425BD"/>
    <w:rsid w:val="0044293C"/>
    <w:rsid w:val="00443322"/>
    <w:rsid w:val="00443B78"/>
    <w:rsid w:val="00443C16"/>
    <w:rsid w:val="00443E3D"/>
    <w:rsid w:val="00443F8D"/>
    <w:rsid w:val="00444A2C"/>
    <w:rsid w:val="00444AC0"/>
    <w:rsid w:val="00444B7B"/>
    <w:rsid w:val="00445454"/>
    <w:rsid w:val="00445F17"/>
    <w:rsid w:val="0044631A"/>
    <w:rsid w:val="00446756"/>
    <w:rsid w:val="00447425"/>
    <w:rsid w:val="00447868"/>
    <w:rsid w:val="004479B2"/>
    <w:rsid w:val="0045005F"/>
    <w:rsid w:val="0045019A"/>
    <w:rsid w:val="00450323"/>
    <w:rsid w:val="00450C3B"/>
    <w:rsid w:val="00451858"/>
    <w:rsid w:val="00451B32"/>
    <w:rsid w:val="004521FE"/>
    <w:rsid w:val="00452402"/>
    <w:rsid w:val="0045255D"/>
    <w:rsid w:val="00452750"/>
    <w:rsid w:val="004527B8"/>
    <w:rsid w:val="0045308B"/>
    <w:rsid w:val="00453295"/>
    <w:rsid w:val="004537D7"/>
    <w:rsid w:val="00453887"/>
    <w:rsid w:val="004538F8"/>
    <w:rsid w:val="00453E10"/>
    <w:rsid w:val="00454A57"/>
    <w:rsid w:val="00454BF7"/>
    <w:rsid w:val="00454D29"/>
    <w:rsid w:val="00455438"/>
    <w:rsid w:val="00455C33"/>
    <w:rsid w:val="00455CAA"/>
    <w:rsid w:val="00456C5F"/>
    <w:rsid w:val="004572BA"/>
    <w:rsid w:val="004573B9"/>
    <w:rsid w:val="00457C03"/>
    <w:rsid w:val="00457D72"/>
    <w:rsid w:val="00457E4A"/>
    <w:rsid w:val="004601E0"/>
    <w:rsid w:val="0046089B"/>
    <w:rsid w:val="00460C85"/>
    <w:rsid w:val="00461037"/>
    <w:rsid w:val="0046193B"/>
    <w:rsid w:val="004619CE"/>
    <w:rsid w:val="00461BFA"/>
    <w:rsid w:val="004624D2"/>
    <w:rsid w:val="00462E18"/>
    <w:rsid w:val="00462F14"/>
    <w:rsid w:val="0046303B"/>
    <w:rsid w:val="00463581"/>
    <w:rsid w:val="0046367C"/>
    <w:rsid w:val="00463685"/>
    <w:rsid w:val="004638D1"/>
    <w:rsid w:val="00463B73"/>
    <w:rsid w:val="00463FE6"/>
    <w:rsid w:val="004642EF"/>
    <w:rsid w:val="00464B3B"/>
    <w:rsid w:val="00464CE2"/>
    <w:rsid w:val="00464CEC"/>
    <w:rsid w:val="00464DD8"/>
    <w:rsid w:val="004655A3"/>
    <w:rsid w:val="004658CD"/>
    <w:rsid w:val="00465ED0"/>
    <w:rsid w:val="00470153"/>
    <w:rsid w:val="00470373"/>
    <w:rsid w:val="00470696"/>
    <w:rsid w:val="004709C4"/>
    <w:rsid w:val="00470B3F"/>
    <w:rsid w:val="00470EDF"/>
    <w:rsid w:val="00471552"/>
    <w:rsid w:val="00471C3D"/>
    <w:rsid w:val="00471DD8"/>
    <w:rsid w:val="00472369"/>
    <w:rsid w:val="00472666"/>
    <w:rsid w:val="00472D24"/>
    <w:rsid w:val="00473059"/>
    <w:rsid w:val="00473627"/>
    <w:rsid w:val="004736B1"/>
    <w:rsid w:val="00473BCC"/>
    <w:rsid w:val="00474DA1"/>
    <w:rsid w:val="00474E17"/>
    <w:rsid w:val="0047614C"/>
    <w:rsid w:val="004762DC"/>
    <w:rsid w:val="00476B84"/>
    <w:rsid w:val="0047703D"/>
    <w:rsid w:val="0047781A"/>
    <w:rsid w:val="0048000C"/>
    <w:rsid w:val="0048082E"/>
    <w:rsid w:val="00480864"/>
    <w:rsid w:val="00480BA8"/>
    <w:rsid w:val="00480D10"/>
    <w:rsid w:val="00480EE8"/>
    <w:rsid w:val="00480F20"/>
    <w:rsid w:val="00480F5F"/>
    <w:rsid w:val="0048153A"/>
    <w:rsid w:val="00481F71"/>
    <w:rsid w:val="00482B5E"/>
    <w:rsid w:val="00482CA0"/>
    <w:rsid w:val="00482F57"/>
    <w:rsid w:val="004835B0"/>
    <w:rsid w:val="00483797"/>
    <w:rsid w:val="00483ABB"/>
    <w:rsid w:val="0048417B"/>
    <w:rsid w:val="0048419B"/>
    <w:rsid w:val="00484D2A"/>
    <w:rsid w:val="00484D9F"/>
    <w:rsid w:val="004865BD"/>
    <w:rsid w:val="00486A0A"/>
    <w:rsid w:val="004877EF"/>
    <w:rsid w:val="00487AAC"/>
    <w:rsid w:val="00487AB6"/>
    <w:rsid w:val="004901E3"/>
    <w:rsid w:val="00490670"/>
    <w:rsid w:val="004909D4"/>
    <w:rsid w:val="00491CFB"/>
    <w:rsid w:val="0049239F"/>
    <w:rsid w:val="004923CF"/>
    <w:rsid w:val="00492924"/>
    <w:rsid w:val="004931B4"/>
    <w:rsid w:val="0049355A"/>
    <w:rsid w:val="00493C91"/>
    <w:rsid w:val="00493DD9"/>
    <w:rsid w:val="00493F68"/>
    <w:rsid w:val="00493FB7"/>
    <w:rsid w:val="004947D9"/>
    <w:rsid w:val="00494D42"/>
    <w:rsid w:val="00495354"/>
    <w:rsid w:val="00495518"/>
    <w:rsid w:val="00495545"/>
    <w:rsid w:val="00495CC3"/>
    <w:rsid w:val="004962AC"/>
    <w:rsid w:val="00496373"/>
    <w:rsid w:val="004965AB"/>
    <w:rsid w:val="004965CD"/>
    <w:rsid w:val="004968BB"/>
    <w:rsid w:val="00496BB2"/>
    <w:rsid w:val="00496D0B"/>
    <w:rsid w:val="00497744"/>
    <w:rsid w:val="004A0300"/>
    <w:rsid w:val="004A073A"/>
    <w:rsid w:val="004A2021"/>
    <w:rsid w:val="004A2036"/>
    <w:rsid w:val="004A213B"/>
    <w:rsid w:val="004A22CD"/>
    <w:rsid w:val="004A256F"/>
    <w:rsid w:val="004A264B"/>
    <w:rsid w:val="004A281E"/>
    <w:rsid w:val="004A2F62"/>
    <w:rsid w:val="004A380A"/>
    <w:rsid w:val="004A3A26"/>
    <w:rsid w:val="004A3CA8"/>
    <w:rsid w:val="004A41B1"/>
    <w:rsid w:val="004A4455"/>
    <w:rsid w:val="004A5715"/>
    <w:rsid w:val="004A5CFE"/>
    <w:rsid w:val="004A6363"/>
    <w:rsid w:val="004A6511"/>
    <w:rsid w:val="004A6980"/>
    <w:rsid w:val="004A6D58"/>
    <w:rsid w:val="004A6EED"/>
    <w:rsid w:val="004A74D1"/>
    <w:rsid w:val="004A7856"/>
    <w:rsid w:val="004A7E9A"/>
    <w:rsid w:val="004A7EDC"/>
    <w:rsid w:val="004B088F"/>
    <w:rsid w:val="004B0D29"/>
    <w:rsid w:val="004B0DB2"/>
    <w:rsid w:val="004B2615"/>
    <w:rsid w:val="004B303E"/>
    <w:rsid w:val="004B3294"/>
    <w:rsid w:val="004B3685"/>
    <w:rsid w:val="004B3BF2"/>
    <w:rsid w:val="004B3E5D"/>
    <w:rsid w:val="004B4C7A"/>
    <w:rsid w:val="004B4FF8"/>
    <w:rsid w:val="004B51AC"/>
    <w:rsid w:val="004B5274"/>
    <w:rsid w:val="004B56FB"/>
    <w:rsid w:val="004B5B4B"/>
    <w:rsid w:val="004B5CCE"/>
    <w:rsid w:val="004B63B5"/>
    <w:rsid w:val="004B7D18"/>
    <w:rsid w:val="004C0324"/>
    <w:rsid w:val="004C05C2"/>
    <w:rsid w:val="004C1A99"/>
    <w:rsid w:val="004C22E4"/>
    <w:rsid w:val="004C2968"/>
    <w:rsid w:val="004C2E3A"/>
    <w:rsid w:val="004C2EF2"/>
    <w:rsid w:val="004C2EFB"/>
    <w:rsid w:val="004C3120"/>
    <w:rsid w:val="004C31F8"/>
    <w:rsid w:val="004C32C8"/>
    <w:rsid w:val="004C3613"/>
    <w:rsid w:val="004C3FD6"/>
    <w:rsid w:val="004C4EA9"/>
    <w:rsid w:val="004C53BA"/>
    <w:rsid w:val="004C58A4"/>
    <w:rsid w:val="004C5DE2"/>
    <w:rsid w:val="004C5E1D"/>
    <w:rsid w:val="004C6AC4"/>
    <w:rsid w:val="004C7CEC"/>
    <w:rsid w:val="004D0622"/>
    <w:rsid w:val="004D0A71"/>
    <w:rsid w:val="004D0C90"/>
    <w:rsid w:val="004D14D9"/>
    <w:rsid w:val="004D1801"/>
    <w:rsid w:val="004D1E31"/>
    <w:rsid w:val="004D2982"/>
    <w:rsid w:val="004D2D27"/>
    <w:rsid w:val="004D2F62"/>
    <w:rsid w:val="004D36F2"/>
    <w:rsid w:val="004D3D0B"/>
    <w:rsid w:val="004D4C29"/>
    <w:rsid w:val="004D5262"/>
    <w:rsid w:val="004D528B"/>
    <w:rsid w:val="004D5879"/>
    <w:rsid w:val="004D5967"/>
    <w:rsid w:val="004D59C0"/>
    <w:rsid w:val="004D5C87"/>
    <w:rsid w:val="004D621B"/>
    <w:rsid w:val="004D6F6C"/>
    <w:rsid w:val="004D711A"/>
    <w:rsid w:val="004D7954"/>
    <w:rsid w:val="004E03D3"/>
    <w:rsid w:val="004E0656"/>
    <w:rsid w:val="004E0A77"/>
    <w:rsid w:val="004E0E2C"/>
    <w:rsid w:val="004E14A9"/>
    <w:rsid w:val="004E1A09"/>
    <w:rsid w:val="004E1E20"/>
    <w:rsid w:val="004E2102"/>
    <w:rsid w:val="004E22DC"/>
    <w:rsid w:val="004E2657"/>
    <w:rsid w:val="004E27DD"/>
    <w:rsid w:val="004E293F"/>
    <w:rsid w:val="004E297F"/>
    <w:rsid w:val="004E2AA4"/>
    <w:rsid w:val="004E32CE"/>
    <w:rsid w:val="004E4130"/>
    <w:rsid w:val="004E473B"/>
    <w:rsid w:val="004E47BD"/>
    <w:rsid w:val="004E5059"/>
    <w:rsid w:val="004E5EF1"/>
    <w:rsid w:val="004E6A65"/>
    <w:rsid w:val="004E6F3C"/>
    <w:rsid w:val="004E710D"/>
    <w:rsid w:val="004E745C"/>
    <w:rsid w:val="004E7B4E"/>
    <w:rsid w:val="004F0EB2"/>
    <w:rsid w:val="004F1C1F"/>
    <w:rsid w:val="004F2074"/>
    <w:rsid w:val="004F2331"/>
    <w:rsid w:val="004F256B"/>
    <w:rsid w:val="004F269E"/>
    <w:rsid w:val="004F2AC2"/>
    <w:rsid w:val="004F2AFD"/>
    <w:rsid w:val="004F2D3F"/>
    <w:rsid w:val="004F30E6"/>
    <w:rsid w:val="004F3648"/>
    <w:rsid w:val="004F3D9E"/>
    <w:rsid w:val="004F41A8"/>
    <w:rsid w:val="004F4255"/>
    <w:rsid w:val="004F4293"/>
    <w:rsid w:val="004F4C51"/>
    <w:rsid w:val="004F51C9"/>
    <w:rsid w:val="004F590D"/>
    <w:rsid w:val="004F5E0E"/>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7FA"/>
    <w:rsid w:val="005100DE"/>
    <w:rsid w:val="00510272"/>
    <w:rsid w:val="00510949"/>
    <w:rsid w:val="00510F43"/>
    <w:rsid w:val="00511806"/>
    <w:rsid w:val="00512786"/>
    <w:rsid w:val="00512E62"/>
    <w:rsid w:val="005132D1"/>
    <w:rsid w:val="00513BDF"/>
    <w:rsid w:val="00513E69"/>
    <w:rsid w:val="00514262"/>
    <w:rsid w:val="00514F38"/>
    <w:rsid w:val="00515B00"/>
    <w:rsid w:val="00516E15"/>
    <w:rsid w:val="0051729D"/>
    <w:rsid w:val="005178A7"/>
    <w:rsid w:val="00517C6E"/>
    <w:rsid w:val="005208C7"/>
    <w:rsid w:val="00520B0C"/>
    <w:rsid w:val="00520DDE"/>
    <w:rsid w:val="00520FD1"/>
    <w:rsid w:val="005213A4"/>
    <w:rsid w:val="00522BE0"/>
    <w:rsid w:val="005234A5"/>
    <w:rsid w:val="0052420C"/>
    <w:rsid w:val="0052452F"/>
    <w:rsid w:val="0052576E"/>
    <w:rsid w:val="00525782"/>
    <w:rsid w:val="005257E9"/>
    <w:rsid w:val="00526535"/>
    <w:rsid w:val="00527357"/>
    <w:rsid w:val="005273A8"/>
    <w:rsid w:val="00527575"/>
    <w:rsid w:val="005276CE"/>
    <w:rsid w:val="0052798D"/>
    <w:rsid w:val="0053084F"/>
    <w:rsid w:val="005316C1"/>
    <w:rsid w:val="0053180E"/>
    <w:rsid w:val="005318C9"/>
    <w:rsid w:val="00531BA7"/>
    <w:rsid w:val="00531E98"/>
    <w:rsid w:val="00531F43"/>
    <w:rsid w:val="00532421"/>
    <w:rsid w:val="00532F3B"/>
    <w:rsid w:val="005334DE"/>
    <w:rsid w:val="00533508"/>
    <w:rsid w:val="00533A39"/>
    <w:rsid w:val="00533BBF"/>
    <w:rsid w:val="00534345"/>
    <w:rsid w:val="005343D4"/>
    <w:rsid w:val="0053446E"/>
    <w:rsid w:val="0053463F"/>
    <w:rsid w:val="00534A5C"/>
    <w:rsid w:val="00534C7D"/>
    <w:rsid w:val="00534CE0"/>
    <w:rsid w:val="00535866"/>
    <w:rsid w:val="00536472"/>
    <w:rsid w:val="00536B02"/>
    <w:rsid w:val="00536B8A"/>
    <w:rsid w:val="005371FB"/>
    <w:rsid w:val="00537730"/>
    <w:rsid w:val="00537807"/>
    <w:rsid w:val="00537A25"/>
    <w:rsid w:val="00537AB7"/>
    <w:rsid w:val="005403EC"/>
    <w:rsid w:val="0054053F"/>
    <w:rsid w:val="00540AD8"/>
    <w:rsid w:val="00540C3B"/>
    <w:rsid w:val="00540EDA"/>
    <w:rsid w:val="00541335"/>
    <w:rsid w:val="0054386D"/>
    <w:rsid w:val="00543EFF"/>
    <w:rsid w:val="00543F8A"/>
    <w:rsid w:val="005442A3"/>
    <w:rsid w:val="00544A1B"/>
    <w:rsid w:val="00544FE4"/>
    <w:rsid w:val="00545A64"/>
    <w:rsid w:val="00545D56"/>
    <w:rsid w:val="00546FEA"/>
    <w:rsid w:val="00547000"/>
    <w:rsid w:val="00547260"/>
    <w:rsid w:val="00547E7F"/>
    <w:rsid w:val="005502E9"/>
    <w:rsid w:val="00550A5B"/>
    <w:rsid w:val="00550B6E"/>
    <w:rsid w:val="00550C5F"/>
    <w:rsid w:val="00550ED0"/>
    <w:rsid w:val="005510DA"/>
    <w:rsid w:val="00551471"/>
    <w:rsid w:val="0055177B"/>
    <w:rsid w:val="00551EDE"/>
    <w:rsid w:val="005526D9"/>
    <w:rsid w:val="00552B27"/>
    <w:rsid w:val="00552E01"/>
    <w:rsid w:val="00552FD0"/>
    <w:rsid w:val="00553DFE"/>
    <w:rsid w:val="0055530A"/>
    <w:rsid w:val="005558F8"/>
    <w:rsid w:val="0055647F"/>
    <w:rsid w:val="0055649A"/>
    <w:rsid w:val="00556731"/>
    <w:rsid w:val="00556944"/>
    <w:rsid w:val="005571B9"/>
    <w:rsid w:val="00557B9C"/>
    <w:rsid w:val="005600DF"/>
    <w:rsid w:val="005600E9"/>
    <w:rsid w:val="005608FA"/>
    <w:rsid w:val="00560929"/>
    <w:rsid w:val="00560ACD"/>
    <w:rsid w:val="00560D4B"/>
    <w:rsid w:val="00560EF3"/>
    <w:rsid w:val="00561BB7"/>
    <w:rsid w:val="00562085"/>
    <w:rsid w:val="005623BE"/>
    <w:rsid w:val="00562878"/>
    <w:rsid w:val="0056291B"/>
    <w:rsid w:val="005629B7"/>
    <w:rsid w:val="00562C2F"/>
    <w:rsid w:val="0056351C"/>
    <w:rsid w:val="00563E89"/>
    <w:rsid w:val="0056478D"/>
    <w:rsid w:val="00564859"/>
    <w:rsid w:val="005653B4"/>
    <w:rsid w:val="0056544F"/>
    <w:rsid w:val="00565D61"/>
    <w:rsid w:val="00565ECD"/>
    <w:rsid w:val="00566B8A"/>
    <w:rsid w:val="00566E95"/>
    <w:rsid w:val="0056700D"/>
    <w:rsid w:val="0056702D"/>
    <w:rsid w:val="00570C86"/>
    <w:rsid w:val="00571386"/>
    <w:rsid w:val="005719B1"/>
    <w:rsid w:val="00571AE2"/>
    <w:rsid w:val="00571B6B"/>
    <w:rsid w:val="005724C4"/>
    <w:rsid w:val="0057388C"/>
    <w:rsid w:val="00573C77"/>
    <w:rsid w:val="00573DD8"/>
    <w:rsid w:val="005748FA"/>
    <w:rsid w:val="00574989"/>
    <w:rsid w:val="00574B4E"/>
    <w:rsid w:val="00574D8F"/>
    <w:rsid w:val="00575080"/>
    <w:rsid w:val="005754C7"/>
    <w:rsid w:val="00575FE4"/>
    <w:rsid w:val="005772B0"/>
    <w:rsid w:val="00577515"/>
    <w:rsid w:val="00577661"/>
    <w:rsid w:val="005803B2"/>
    <w:rsid w:val="00580E4A"/>
    <w:rsid w:val="005811B1"/>
    <w:rsid w:val="00581681"/>
    <w:rsid w:val="00581AF5"/>
    <w:rsid w:val="00581DE3"/>
    <w:rsid w:val="00582317"/>
    <w:rsid w:val="005827E1"/>
    <w:rsid w:val="005827FF"/>
    <w:rsid w:val="00582EEE"/>
    <w:rsid w:val="0058318F"/>
    <w:rsid w:val="005845B9"/>
    <w:rsid w:val="00584774"/>
    <w:rsid w:val="00584E54"/>
    <w:rsid w:val="00585228"/>
    <w:rsid w:val="005863EB"/>
    <w:rsid w:val="005865DD"/>
    <w:rsid w:val="00586A1D"/>
    <w:rsid w:val="00586AE5"/>
    <w:rsid w:val="005902C7"/>
    <w:rsid w:val="00590317"/>
    <w:rsid w:val="005905F5"/>
    <w:rsid w:val="0059078B"/>
    <w:rsid w:val="005910AA"/>
    <w:rsid w:val="005923DC"/>
    <w:rsid w:val="0059240E"/>
    <w:rsid w:val="00592730"/>
    <w:rsid w:val="00593011"/>
    <w:rsid w:val="005932FD"/>
    <w:rsid w:val="00594419"/>
    <w:rsid w:val="00594E05"/>
    <w:rsid w:val="0059508D"/>
    <w:rsid w:val="00595174"/>
    <w:rsid w:val="005951B0"/>
    <w:rsid w:val="00596116"/>
    <w:rsid w:val="005961EA"/>
    <w:rsid w:val="00596AC3"/>
    <w:rsid w:val="005979B8"/>
    <w:rsid w:val="005A0176"/>
    <w:rsid w:val="005A092C"/>
    <w:rsid w:val="005A10A3"/>
    <w:rsid w:val="005A118D"/>
    <w:rsid w:val="005A280A"/>
    <w:rsid w:val="005A2B08"/>
    <w:rsid w:val="005A2DF3"/>
    <w:rsid w:val="005A3544"/>
    <w:rsid w:val="005A3D21"/>
    <w:rsid w:val="005A4F36"/>
    <w:rsid w:val="005A57EA"/>
    <w:rsid w:val="005A5D0A"/>
    <w:rsid w:val="005A673B"/>
    <w:rsid w:val="005A6F51"/>
    <w:rsid w:val="005A6F8F"/>
    <w:rsid w:val="005A7065"/>
    <w:rsid w:val="005A7376"/>
    <w:rsid w:val="005A745B"/>
    <w:rsid w:val="005B05F9"/>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8A6"/>
    <w:rsid w:val="005B58CB"/>
    <w:rsid w:val="005B5C55"/>
    <w:rsid w:val="005B62C5"/>
    <w:rsid w:val="005B6632"/>
    <w:rsid w:val="005B6B68"/>
    <w:rsid w:val="005B6F12"/>
    <w:rsid w:val="005B7012"/>
    <w:rsid w:val="005B756A"/>
    <w:rsid w:val="005B76C7"/>
    <w:rsid w:val="005B773E"/>
    <w:rsid w:val="005B7B69"/>
    <w:rsid w:val="005C11FD"/>
    <w:rsid w:val="005C16F7"/>
    <w:rsid w:val="005C17EE"/>
    <w:rsid w:val="005C1E32"/>
    <w:rsid w:val="005C2185"/>
    <w:rsid w:val="005C23BD"/>
    <w:rsid w:val="005C25A2"/>
    <w:rsid w:val="005C2935"/>
    <w:rsid w:val="005C2FFF"/>
    <w:rsid w:val="005C3197"/>
    <w:rsid w:val="005C33C0"/>
    <w:rsid w:val="005C378C"/>
    <w:rsid w:val="005C3E26"/>
    <w:rsid w:val="005C4884"/>
    <w:rsid w:val="005C4EB0"/>
    <w:rsid w:val="005C4F74"/>
    <w:rsid w:val="005C63A4"/>
    <w:rsid w:val="005C6C8B"/>
    <w:rsid w:val="005C7184"/>
    <w:rsid w:val="005C73EB"/>
    <w:rsid w:val="005C7B9B"/>
    <w:rsid w:val="005D076A"/>
    <w:rsid w:val="005D0ACC"/>
    <w:rsid w:val="005D0BC7"/>
    <w:rsid w:val="005D0BF6"/>
    <w:rsid w:val="005D13F4"/>
    <w:rsid w:val="005D150F"/>
    <w:rsid w:val="005D17B2"/>
    <w:rsid w:val="005D189C"/>
    <w:rsid w:val="005D19A7"/>
    <w:rsid w:val="005D1B5A"/>
    <w:rsid w:val="005D1D62"/>
    <w:rsid w:val="005D203B"/>
    <w:rsid w:val="005D205A"/>
    <w:rsid w:val="005D26A5"/>
    <w:rsid w:val="005D28D1"/>
    <w:rsid w:val="005D29E4"/>
    <w:rsid w:val="005D305E"/>
    <w:rsid w:val="005D30C5"/>
    <w:rsid w:val="005D3F10"/>
    <w:rsid w:val="005D4337"/>
    <w:rsid w:val="005D54DD"/>
    <w:rsid w:val="005D57AE"/>
    <w:rsid w:val="005D68A6"/>
    <w:rsid w:val="005D6926"/>
    <w:rsid w:val="005D6A38"/>
    <w:rsid w:val="005D6BCC"/>
    <w:rsid w:val="005D6DBC"/>
    <w:rsid w:val="005D7577"/>
    <w:rsid w:val="005D7FEE"/>
    <w:rsid w:val="005E015A"/>
    <w:rsid w:val="005E0848"/>
    <w:rsid w:val="005E0F17"/>
    <w:rsid w:val="005E0F2D"/>
    <w:rsid w:val="005E15BA"/>
    <w:rsid w:val="005E1CED"/>
    <w:rsid w:val="005E25AE"/>
    <w:rsid w:val="005E2809"/>
    <w:rsid w:val="005E2C58"/>
    <w:rsid w:val="005E3A1B"/>
    <w:rsid w:val="005E3B8F"/>
    <w:rsid w:val="005E4726"/>
    <w:rsid w:val="005E4DE8"/>
    <w:rsid w:val="005E4FAD"/>
    <w:rsid w:val="005E5A3E"/>
    <w:rsid w:val="005E68D0"/>
    <w:rsid w:val="005E6D03"/>
    <w:rsid w:val="005E755F"/>
    <w:rsid w:val="005E78DD"/>
    <w:rsid w:val="005F00CC"/>
    <w:rsid w:val="005F0502"/>
    <w:rsid w:val="005F07A9"/>
    <w:rsid w:val="005F11E9"/>
    <w:rsid w:val="005F19ED"/>
    <w:rsid w:val="005F1D27"/>
    <w:rsid w:val="005F1F0E"/>
    <w:rsid w:val="005F2245"/>
    <w:rsid w:val="005F23DC"/>
    <w:rsid w:val="005F2473"/>
    <w:rsid w:val="005F274E"/>
    <w:rsid w:val="005F3037"/>
    <w:rsid w:val="005F3935"/>
    <w:rsid w:val="005F4357"/>
    <w:rsid w:val="005F47C1"/>
    <w:rsid w:val="005F565B"/>
    <w:rsid w:val="005F68E0"/>
    <w:rsid w:val="005F6BCF"/>
    <w:rsid w:val="005F74F1"/>
    <w:rsid w:val="005F772E"/>
    <w:rsid w:val="00600B6E"/>
    <w:rsid w:val="00600D2B"/>
    <w:rsid w:val="00600E49"/>
    <w:rsid w:val="00600F08"/>
    <w:rsid w:val="0060112C"/>
    <w:rsid w:val="00601676"/>
    <w:rsid w:val="006024DA"/>
    <w:rsid w:val="00602508"/>
    <w:rsid w:val="0060256B"/>
    <w:rsid w:val="00602D71"/>
    <w:rsid w:val="00602DEF"/>
    <w:rsid w:val="0060396B"/>
    <w:rsid w:val="00603E1A"/>
    <w:rsid w:val="006041E4"/>
    <w:rsid w:val="00604494"/>
    <w:rsid w:val="00604842"/>
    <w:rsid w:val="00604A81"/>
    <w:rsid w:val="00604F02"/>
    <w:rsid w:val="00605863"/>
    <w:rsid w:val="00605D03"/>
    <w:rsid w:val="00606558"/>
    <w:rsid w:val="00606997"/>
    <w:rsid w:val="00606B4B"/>
    <w:rsid w:val="00606D2B"/>
    <w:rsid w:val="006074D9"/>
    <w:rsid w:val="006078BA"/>
    <w:rsid w:val="00607A5F"/>
    <w:rsid w:val="0061021D"/>
    <w:rsid w:val="006105F5"/>
    <w:rsid w:val="0061114F"/>
    <w:rsid w:val="00611161"/>
    <w:rsid w:val="00611366"/>
    <w:rsid w:val="0061146D"/>
    <w:rsid w:val="006120A7"/>
    <w:rsid w:val="00612277"/>
    <w:rsid w:val="006128F3"/>
    <w:rsid w:val="006129C2"/>
    <w:rsid w:val="00612BB5"/>
    <w:rsid w:val="0061346D"/>
    <w:rsid w:val="00613B55"/>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20419"/>
    <w:rsid w:val="0062042F"/>
    <w:rsid w:val="00620C5F"/>
    <w:rsid w:val="00620F82"/>
    <w:rsid w:val="0062101C"/>
    <w:rsid w:val="00621272"/>
    <w:rsid w:val="0062167F"/>
    <w:rsid w:val="006219B7"/>
    <w:rsid w:val="0062285D"/>
    <w:rsid w:val="00622A3D"/>
    <w:rsid w:val="00622DD1"/>
    <w:rsid w:val="00622EFE"/>
    <w:rsid w:val="00622FD0"/>
    <w:rsid w:val="0062377A"/>
    <w:rsid w:val="00623F02"/>
    <w:rsid w:val="00623F5C"/>
    <w:rsid w:val="00623FD1"/>
    <w:rsid w:val="006246E7"/>
    <w:rsid w:val="006252E4"/>
    <w:rsid w:val="006253D0"/>
    <w:rsid w:val="00625AC8"/>
    <w:rsid w:val="0062630E"/>
    <w:rsid w:val="0062632A"/>
    <w:rsid w:val="00626461"/>
    <w:rsid w:val="006265FF"/>
    <w:rsid w:val="00626A47"/>
    <w:rsid w:val="00626FBB"/>
    <w:rsid w:val="00627198"/>
    <w:rsid w:val="00627FCD"/>
    <w:rsid w:val="006306AA"/>
    <w:rsid w:val="00630C8F"/>
    <w:rsid w:val="00630E7E"/>
    <w:rsid w:val="006310AE"/>
    <w:rsid w:val="00631B98"/>
    <w:rsid w:val="00632D02"/>
    <w:rsid w:val="00633ADB"/>
    <w:rsid w:val="00633F82"/>
    <w:rsid w:val="00634C90"/>
    <w:rsid w:val="00634ED8"/>
    <w:rsid w:val="006352CF"/>
    <w:rsid w:val="00635640"/>
    <w:rsid w:val="00636205"/>
    <w:rsid w:val="006366B1"/>
    <w:rsid w:val="006377DA"/>
    <w:rsid w:val="00637943"/>
    <w:rsid w:val="00637BFA"/>
    <w:rsid w:val="00637F06"/>
    <w:rsid w:val="006412C4"/>
    <w:rsid w:val="0064138C"/>
    <w:rsid w:val="00641FFC"/>
    <w:rsid w:val="0064209C"/>
    <w:rsid w:val="00642186"/>
    <w:rsid w:val="006423C9"/>
    <w:rsid w:val="00642734"/>
    <w:rsid w:val="00642913"/>
    <w:rsid w:val="00642BC9"/>
    <w:rsid w:val="00644A31"/>
    <w:rsid w:val="006453AB"/>
    <w:rsid w:val="00645C9F"/>
    <w:rsid w:val="006466A4"/>
    <w:rsid w:val="00646AA1"/>
    <w:rsid w:val="006470A2"/>
    <w:rsid w:val="006473A4"/>
    <w:rsid w:val="00647542"/>
    <w:rsid w:val="006477DC"/>
    <w:rsid w:val="006479C7"/>
    <w:rsid w:val="00647A6C"/>
    <w:rsid w:val="00650017"/>
    <w:rsid w:val="00650BA0"/>
    <w:rsid w:val="00650E31"/>
    <w:rsid w:val="00650E53"/>
    <w:rsid w:val="006510CA"/>
    <w:rsid w:val="006513E8"/>
    <w:rsid w:val="00651A89"/>
    <w:rsid w:val="00651DE6"/>
    <w:rsid w:val="0065220F"/>
    <w:rsid w:val="00652C3B"/>
    <w:rsid w:val="0065393B"/>
    <w:rsid w:val="006539A3"/>
    <w:rsid w:val="006545CE"/>
    <w:rsid w:val="00654611"/>
    <w:rsid w:val="00654804"/>
    <w:rsid w:val="00654B0A"/>
    <w:rsid w:val="00654D4F"/>
    <w:rsid w:val="00655265"/>
    <w:rsid w:val="0065564D"/>
    <w:rsid w:val="006556B3"/>
    <w:rsid w:val="006562BD"/>
    <w:rsid w:val="0065683F"/>
    <w:rsid w:val="00657400"/>
    <w:rsid w:val="006600E1"/>
    <w:rsid w:val="00660123"/>
    <w:rsid w:val="006608E8"/>
    <w:rsid w:val="0066294D"/>
    <w:rsid w:val="00662D61"/>
    <w:rsid w:val="00663283"/>
    <w:rsid w:val="0066342C"/>
    <w:rsid w:val="0066374C"/>
    <w:rsid w:val="00663D1A"/>
    <w:rsid w:val="00663F73"/>
    <w:rsid w:val="0066448D"/>
    <w:rsid w:val="00664953"/>
    <w:rsid w:val="006649C5"/>
    <w:rsid w:val="00665198"/>
    <w:rsid w:val="00665F96"/>
    <w:rsid w:val="00666C58"/>
    <w:rsid w:val="0066777A"/>
    <w:rsid w:val="00667CA7"/>
    <w:rsid w:val="00667E07"/>
    <w:rsid w:val="0067013C"/>
    <w:rsid w:val="0067051F"/>
    <w:rsid w:val="00670CEC"/>
    <w:rsid w:val="00670E78"/>
    <w:rsid w:val="0067181A"/>
    <w:rsid w:val="0067188F"/>
    <w:rsid w:val="00672729"/>
    <w:rsid w:val="00672AC3"/>
    <w:rsid w:val="00672FBE"/>
    <w:rsid w:val="006733AA"/>
    <w:rsid w:val="006736D8"/>
    <w:rsid w:val="00673CC2"/>
    <w:rsid w:val="00674343"/>
    <w:rsid w:val="0067449B"/>
    <w:rsid w:val="00674557"/>
    <w:rsid w:val="0067461C"/>
    <w:rsid w:val="00674DF2"/>
    <w:rsid w:val="00675024"/>
    <w:rsid w:val="006757E9"/>
    <w:rsid w:val="006759C7"/>
    <w:rsid w:val="00676540"/>
    <w:rsid w:val="0067690F"/>
    <w:rsid w:val="00676AEA"/>
    <w:rsid w:val="00676BE6"/>
    <w:rsid w:val="00676F4D"/>
    <w:rsid w:val="006805FA"/>
    <w:rsid w:val="006806A8"/>
    <w:rsid w:val="006807FD"/>
    <w:rsid w:val="00680974"/>
    <w:rsid w:val="00680AFA"/>
    <w:rsid w:val="00680F9B"/>
    <w:rsid w:val="006813B2"/>
    <w:rsid w:val="0068160C"/>
    <w:rsid w:val="0068298F"/>
    <w:rsid w:val="00682C99"/>
    <w:rsid w:val="00682CB4"/>
    <w:rsid w:val="0068325A"/>
    <w:rsid w:val="00683297"/>
    <w:rsid w:val="0068356C"/>
    <w:rsid w:val="00683D82"/>
    <w:rsid w:val="00683F95"/>
    <w:rsid w:val="006841B8"/>
    <w:rsid w:val="006845F6"/>
    <w:rsid w:val="0068480E"/>
    <w:rsid w:val="00684A5A"/>
    <w:rsid w:val="00684C02"/>
    <w:rsid w:val="00684E47"/>
    <w:rsid w:val="00684FB2"/>
    <w:rsid w:val="0068533D"/>
    <w:rsid w:val="00685A24"/>
    <w:rsid w:val="00685AD9"/>
    <w:rsid w:val="00685D73"/>
    <w:rsid w:val="00685FE2"/>
    <w:rsid w:val="00687671"/>
    <w:rsid w:val="006876E0"/>
    <w:rsid w:val="00687797"/>
    <w:rsid w:val="00687BB4"/>
    <w:rsid w:val="00687D51"/>
    <w:rsid w:val="00690C15"/>
    <w:rsid w:val="006916EC"/>
    <w:rsid w:val="00692A6A"/>
    <w:rsid w:val="00693034"/>
    <w:rsid w:val="0069335A"/>
    <w:rsid w:val="006939E6"/>
    <w:rsid w:val="00693A20"/>
    <w:rsid w:val="00693E5D"/>
    <w:rsid w:val="00694468"/>
    <w:rsid w:val="0069518A"/>
    <w:rsid w:val="0069561A"/>
    <w:rsid w:val="00695E90"/>
    <w:rsid w:val="0069631B"/>
    <w:rsid w:val="00696BF9"/>
    <w:rsid w:val="00697237"/>
    <w:rsid w:val="006A04FC"/>
    <w:rsid w:val="006A0717"/>
    <w:rsid w:val="006A0F1A"/>
    <w:rsid w:val="006A0FA7"/>
    <w:rsid w:val="006A12AB"/>
    <w:rsid w:val="006A15E8"/>
    <w:rsid w:val="006A268C"/>
    <w:rsid w:val="006A2E24"/>
    <w:rsid w:val="006A3F3E"/>
    <w:rsid w:val="006A404D"/>
    <w:rsid w:val="006A467C"/>
    <w:rsid w:val="006A4B52"/>
    <w:rsid w:val="006A4E09"/>
    <w:rsid w:val="006A54D1"/>
    <w:rsid w:val="006A559A"/>
    <w:rsid w:val="006A57C5"/>
    <w:rsid w:val="006A5A29"/>
    <w:rsid w:val="006A5E24"/>
    <w:rsid w:val="006A6349"/>
    <w:rsid w:val="006A708E"/>
    <w:rsid w:val="006A7713"/>
    <w:rsid w:val="006A7C78"/>
    <w:rsid w:val="006B015E"/>
    <w:rsid w:val="006B0193"/>
    <w:rsid w:val="006B092B"/>
    <w:rsid w:val="006B0D57"/>
    <w:rsid w:val="006B102A"/>
    <w:rsid w:val="006B149F"/>
    <w:rsid w:val="006B1C19"/>
    <w:rsid w:val="006B27BC"/>
    <w:rsid w:val="006B36E4"/>
    <w:rsid w:val="006B3E29"/>
    <w:rsid w:val="006B41EB"/>
    <w:rsid w:val="006B4623"/>
    <w:rsid w:val="006B4D1F"/>
    <w:rsid w:val="006B52CE"/>
    <w:rsid w:val="006B569F"/>
    <w:rsid w:val="006B5AF9"/>
    <w:rsid w:val="006B5FB5"/>
    <w:rsid w:val="006B6E7D"/>
    <w:rsid w:val="006B7029"/>
    <w:rsid w:val="006B7174"/>
    <w:rsid w:val="006B794E"/>
    <w:rsid w:val="006C0F73"/>
    <w:rsid w:val="006C2463"/>
    <w:rsid w:val="006C2495"/>
    <w:rsid w:val="006C268A"/>
    <w:rsid w:val="006C27BB"/>
    <w:rsid w:val="006C2B0B"/>
    <w:rsid w:val="006C2CB2"/>
    <w:rsid w:val="006C2EE2"/>
    <w:rsid w:val="006C36D4"/>
    <w:rsid w:val="006C3911"/>
    <w:rsid w:val="006C42A8"/>
    <w:rsid w:val="006C4422"/>
    <w:rsid w:val="006C4E2A"/>
    <w:rsid w:val="006C5AE1"/>
    <w:rsid w:val="006C5EFD"/>
    <w:rsid w:val="006C6598"/>
    <w:rsid w:val="006C6B21"/>
    <w:rsid w:val="006C71A3"/>
    <w:rsid w:val="006C74E4"/>
    <w:rsid w:val="006C7512"/>
    <w:rsid w:val="006C75F8"/>
    <w:rsid w:val="006D058C"/>
    <w:rsid w:val="006D0919"/>
    <w:rsid w:val="006D0DAF"/>
    <w:rsid w:val="006D11E4"/>
    <w:rsid w:val="006D283F"/>
    <w:rsid w:val="006D31EB"/>
    <w:rsid w:val="006D3320"/>
    <w:rsid w:val="006D3C70"/>
    <w:rsid w:val="006D443C"/>
    <w:rsid w:val="006D4D75"/>
    <w:rsid w:val="006D5501"/>
    <w:rsid w:val="006D55C8"/>
    <w:rsid w:val="006D56EB"/>
    <w:rsid w:val="006D75C0"/>
    <w:rsid w:val="006D7DBA"/>
    <w:rsid w:val="006D7E69"/>
    <w:rsid w:val="006E1B17"/>
    <w:rsid w:val="006E288D"/>
    <w:rsid w:val="006E28FF"/>
    <w:rsid w:val="006E2B30"/>
    <w:rsid w:val="006E2C4C"/>
    <w:rsid w:val="006E3A91"/>
    <w:rsid w:val="006E40A7"/>
    <w:rsid w:val="006E4800"/>
    <w:rsid w:val="006E4E62"/>
    <w:rsid w:val="006E5761"/>
    <w:rsid w:val="006E5A5B"/>
    <w:rsid w:val="006E6206"/>
    <w:rsid w:val="006E65BB"/>
    <w:rsid w:val="006E683B"/>
    <w:rsid w:val="006E6FF6"/>
    <w:rsid w:val="006E765D"/>
    <w:rsid w:val="006F0949"/>
    <w:rsid w:val="006F0BB0"/>
    <w:rsid w:val="006F1162"/>
    <w:rsid w:val="006F14B6"/>
    <w:rsid w:val="006F18D6"/>
    <w:rsid w:val="006F1BA2"/>
    <w:rsid w:val="006F1FE0"/>
    <w:rsid w:val="006F25D9"/>
    <w:rsid w:val="006F2957"/>
    <w:rsid w:val="006F2E5C"/>
    <w:rsid w:val="006F365E"/>
    <w:rsid w:val="006F4CE1"/>
    <w:rsid w:val="006F54DE"/>
    <w:rsid w:val="006F5788"/>
    <w:rsid w:val="006F621B"/>
    <w:rsid w:val="006F674C"/>
    <w:rsid w:val="006F695E"/>
    <w:rsid w:val="006F6D27"/>
    <w:rsid w:val="006F7451"/>
    <w:rsid w:val="006F746D"/>
    <w:rsid w:val="006F76BF"/>
    <w:rsid w:val="006F7CE0"/>
    <w:rsid w:val="006F7FEF"/>
    <w:rsid w:val="007003D6"/>
    <w:rsid w:val="007011EC"/>
    <w:rsid w:val="00701439"/>
    <w:rsid w:val="007019CA"/>
    <w:rsid w:val="0070273D"/>
    <w:rsid w:val="00702AC5"/>
    <w:rsid w:val="00702BBC"/>
    <w:rsid w:val="00702CCD"/>
    <w:rsid w:val="0070377C"/>
    <w:rsid w:val="00703F2D"/>
    <w:rsid w:val="007047FC"/>
    <w:rsid w:val="00704A21"/>
    <w:rsid w:val="00704B22"/>
    <w:rsid w:val="00704BD5"/>
    <w:rsid w:val="007051A6"/>
    <w:rsid w:val="007061B1"/>
    <w:rsid w:val="007063EB"/>
    <w:rsid w:val="00706409"/>
    <w:rsid w:val="0070670F"/>
    <w:rsid w:val="00707084"/>
    <w:rsid w:val="0071000F"/>
    <w:rsid w:val="007105E5"/>
    <w:rsid w:val="00710B62"/>
    <w:rsid w:val="007110F5"/>
    <w:rsid w:val="00711216"/>
    <w:rsid w:val="00711692"/>
    <w:rsid w:val="00711956"/>
    <w:rsid w:val="00711A28"/>
    <w:rsid w:val="00711AA3"/>
    <w:rsid w:val="0071211E"/>
    <w:rsid w:val="007124C0"/>
    <w:rsid w:val="0071311B"/>
    <w:rsid w:val="007131E3"/>
    <w:rsid w:val="007133D7"/>
    <w:rsid w:val="007139E4"/>
    <w:rsid w:val="00713F17"/>
    <w:rsid w:val="00713F73"/>
    <w:rsid w:val="007143B8"/>
    <w:rsid w:val="007145DF"/>
    <w:rsid w:val="007150B2"/>
    <w:rsid w:val="00715150"/>
    <w:rsid w:val="00715183"/>
    <w:rsid w:val="0071535F"/>
    <w:rsid w:val="00715D96"/>
    <w:rsid w:val="00715E7B"/>
    <w:rsid w:val="007170DC"/>
    <w:rsid w:val="007175D0"/>
    <w:rsid w:val="007216A8"/>
    <w:rsid w:val="00721930"/>
    <w:rsid w:val="00721B96"/>
    <w:rsid w:val="0072260A"/>
    <w:rsid w:val="00722F8B"/>
    <w:rsid w:val="00724208"/>
    <w:rsid w:val="007243F1"/>
    <w:rsid w:val="00724544"/>
    <w:rsid w:val="007246E3"/>
    <w:rsid w:val="00724928"/>
    <w:rsid w:val="00724F92"/>
    <w:rsid w:val="00725156"/>
    <w:rsid w:val="00725317"/>
    <w:rsid w:val="00725A9B"/>
    <w:rsid w:val="00725DD6"/>
    <w:rsid w:val="00726BCC"/>
    <w:rsid w:val="007274C1"/>
    <w:rsid w:val="0073049E"/>
    <w:rsid w:val="00731F3B"/>
    <w:rsid w:val="00732415"/>
    <w:rsid w:val="00732EE2"/>
    <w:rsid w:val="00733342"/>
    <w:rsid w:val="0073336F"/>
    <w:rsid w:val="0073366A"/>
    <w:rsid w:val="007338FC"/>
    <w:rsid w:val="00733932"/>
    <w:rsid w:val="00733BDB"/>
    <w:rsid w:val="00734022"/>
    <w:rsid w:val="0073406B"/>
    <w:rsid w:val="00734148"/>
    <w:rsid w:val="00734176"/>
    <w:rsid w:val="007344C3"/>
    <w:rsid w:val="007346D2"/>
    <w:rsid w:val="00734C9A"/>
    <w:rsid w:val="00735645"/>
    <w:rsid w:val="0073588E"/>
    <w:rsid w:val="00736231"/>
    <w:rsid w:val="00736E81"/>
    <w:rsid w:val="00737015"/>
    <w:rsid w:val="007370B8"/>
    <w:rsid w:val="00737D4C"/>
    <w:rsid w:val="0074003A"/>
    <w:rsid w:val="007404ED"/>
    <w:rsid w:val="00741857"/>
    <w:rsid w:val="0074191A"/>
    <w:rsid w:val="00741B3C"/>
    <w:rsid w:val="00741BE2"/>
    <w:rsid w:val="00741CBF"/>
    <w:rsid w:val="0074282F"/>
    <w:rsid w:val="00742EC4"/>
    <w:rsid w:val="0074331B"/>
    <w:rsid w:val="0074339F"/>
    <w:rsid w:val="007435B7"/>
    <w:rsid w:val="00743603"/>
    <w:rsid w:val="0074416C"/>
    <w:rsid w:val="00744BD5"/>
    <w:rsid w:val="007451F5"/>
    <w:rsid w:val="007457E3"/>
    <w:rsid w:val="00745B54"/>
    <w:rsid w:val="00745F85"/>
    <w:rsid w:val="00745F9D"/>
    <w:rsid w:val="00746050"/>
    <w:rsid w:val="00747867"/>
    <w:rsid w:val="00750760"/>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7132"/>
    <w:rsid w:val="007571EE"/>
    <w:rsid w:val="0076075C"/>
    <w:rsid w:val="00760D4A"/>
    <w:rsid w:val="00760E08"/>
    <w:rsid w:val="00761161"/>
    <w:rsid w:val="00761BA0"/>
    <w:rsid w:val="007620C5"/>
    <w:rsid w:val="0076275F"/>
    <w:rsid w:val="00763807"/>
    <w:rsid w:val="00763E8A"/>
    <w:rsid w:val="00764139"/>
    <w:rsid w:val="0076478A"/>
    <w:rsid w:val="00764D28"/>
    <w:rsid w:val="00764FD0"/>
    <w:rsid w:val="00765D1B"/>
    <w:rsid w:val="007669DB"/>
    <w:rsid w:val="00766C07"/>
    <w:rsid w:val="0077163E"/>
    <w:rsid w:val="00771C05"/>
    <w:rsid w:val="00772989"/>
    <w:rsid w:val="00772DC0"/>
    <w:rsid w:val="00772F3F"/>
    <w:rsid w:val="0077319A"/>
    <w:rsid w:val="007742FF"/>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F3"/>
    <w:rsid w:val="0078033E"/>
    <w:rsid w:val="007807C2"/>
    <w:rsid w:val="00780AB6"/>
    <w:rsid w:val="00780D2E"/>
    <w:rsid w:val="0078100E"/>
    <w:rsid w:val="0078188E"/>
    <w:rsid w:val="007820F0"/>
    <w:rsid w:val="00782771"/>
    <w:rsid w:val="00782EED"/>
    <w:rsid w:val="0078349C"/>
    <w:rsid w:val="007840CB"/>
    <w:rsid w:val="00784432"/>
    <w:rsid w:val="007851FE"/>
    <w:rsid w:val="007853E7"/>
    <w:rsid w:val="007854DE"/>
    <w:rsid w:val="007855F7"/>
    <w:rsid w:val="00785AD5"/>
    <w:rsid w:val="00786506"/>
    <w:rsid w:val="00786AA7"/>
    <w:rsid w:val="00786EA8"/>
    <w:rsid w:val="00786FB6"/>
    <w:rsid w:val="00787B4D"/>
    <w:rsid w:val="0079031C"/>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486C"/>
    <w:rsid w:val="00794FF6"/>
    <w:rsid w:val="00795556"/>
    <w:rsid w:val="0079612D"/>
    <w:rsid w:val="00796D3B"/>
    <w:rsid w:val="007979A1"/>
    <w:rsid w:val="007A03DB"/>
    <w:rsid w:val="007A0E77"/>
    <w:rsid w:val="007A1119"/>
    <w:rsid w:val="007A160D"/>
    <w:rsid w:val="007A1F6E"/>
    <w:rsid w:val="007A2CBD"/>
    <w:rsid w:val="007A32A0"/>
    <w:rsid w:val="007A38D7"/>
    <w:rsid w:val="007A3A87"/>
    <w:rsid w:val="007A3D4C"/>
    <w:rsid w:val="007A42B0"/>
    <w:rsid w:val="007A57EC"/>
    <w:rsid w:val="007A5D60"/>
    <w:rsid w:val="007A5DC0"/>
    <w:rsid w:val="007A62A9"/>
    <w:rsid w:val="007A6878"/>
    <w:rsid w:val="007A7229"/>
    <w:rsid w:val="007A785B"/>
    <w:rsid w:val="007A7928"/>
    <w:rsid w:val="007A7C4C"/>
    <w:rsid w:val="007A7CC0"/>
    <w:rsid w:val="007A7E76"/>
    <w:rsid w:val="007A7EDC"/>
    <w:rsid w:val="007A7F75"/>
    <w:rsid w:val="007B016B"/>
    <w:rsid w:val="007B0E09"/>
    <w:rsid w:val="007B0F90"/>
    <w:rsid w:val="007B105F"/>
    <w:rsid w:val="007B16BD"/>
    <w:rsid w:val="007B18D7"/>
    <w:rsid w:val="007B233A"/>
    <w:rsid w:val="007B3020"/>
    <w:rsid w:val="007B31DF"/>
    <w:rsid w:val="007B352A"/>
    <w:rsid w:val="007B376B"/>
    <w:rsid w:val="007B38FB"/>
    <w:rsid w:val="007B3AA8"/>
    <w:rsid w:val="007B470D"/>
    <w:rsid w:val="007B498D"/>
    <w:rsid w:val="007B4B08"/>
    <w:rsid w:val="007B56BD"/>
    <w:rsid w:val="007B57F1"/>
    <w:rsid w:val="007B5E5F"/>
    <w:rsid w:val="007B6266"/>
    <w:rsid w:val="007B6A8F"/>
    <w:rsid w:val="007B6DEC"/>
    <w:rsid w:val="007B6EFE"/>
    <w:rsid w:val="007B7BA5"/>
    <w:rsid w:val="007C06EC"/>
    <w:rsid w:val="007C0DAA"/>
    <w:rsid w:val="007C2CE5"/>
    <w:rsid w:val="007C32F8"/>
    <w:rsid w:val="007C3C87"/>
    <w:rsid w:val="007C4009"/>
    <w:rsid w:val="007C4481"/>
    <w:rsid w:val="007C50C2"/>
    <w:rsid w:val="007C5724"/>
    <w:rsid w:val="007C57FD"/>
    <w:rsid w:val="007C58C3"/>
    <w:rsid w:val="007C6217"/>
    <w:rsid w:val="007C68A6"/>
    <w:rsid w:val="007C69E1"/>
    <w:rsid w:val="007C6AEA"/>
    <w:rsid w:val="007D00D7"/>
    <w:rsid w:val="007D015A"/>
    <w:rsid w:val="007D097D"/>
    <w:rsid w:val="007D2477"/>
    <w:rsid w:val="007D2D90"/>
    <w:rsid w:val="007D30C7"/>
    <w:rsid w:val="007D36DC"/>
    <w:rsid w:val="007D4237"/>
    <w:rsid w:val="007D54A4"/>
    <w:rsid w:val="007D5BE4"/>
    <w:rsid w:val="007D63A7"/>
    <w:rsid w:val="007D6FF4"/>
    <w:rsid w:val="007D71D6"/>
    <w:rsid w:val="007E04E3"/>
    <w:rsid w:val="007E0C6E"/>
    <w:rsid w:val="007E14FF"/>
    <w:rsid w:val="007E1665"/>
    <w:rsid w:val="007E1A6D"/>
    <w:rsid w:val="007E317D"/>
    <w:rsid w:val="007E3B46"/>
    <w:rsid w:val="007E3D61"/>
    <w:rsid w:val="007E3E96"/>
    <w:rsid w:val="007E40EA"/>
    <w:rsid w:val="007E4356"/>
    <w:rsid w:val="007E4AB5"/>
    <w:rsid w:val="007E4B5A"/>
    <w:rsid w:val="007E4DC7"/>
    <w:rsid w:val="007E5AB4"/>
    <w:rsid w:val="007E5CF4"/>
    <w:rsid w:val="007E6243"/>
    <w:rsid w:val="007E6486"/>
    <w:rsid w:val="007E669A"/>
    <w:rsid w:val="007E7684"/>
    <w:rsid w:val="007E777E"/>
    <w:rsid w:val="007E78B2"/>
    <w:rsid w:val="007E7AB4"/>
    <w:rsid w:val="007F07AB"/>
    <w:rsid w:val="007F0992"/>
    <w:rsid w:val="007F1176"/>
    <w:rsid w:val="007F148D"/>
    <w:rsid w:val="007F2518"/>
    <w:rsid w:val="007F27B1"/>
    <w:rsid w:val="007F31B2"/>
    <w:rsid w:val="007F3588"/>
    <w:rsid w:val="007F419E"/>
    <w:rsid w:val="007F4A3A"/>
    <w:rsid w:val="007F4F0B"/>
    <w:rsid w:val="007F66CA"/>
    <w:rsid w:val="007F6800"/>
    <w:rsid w:val="007F6B52"/>
    <w:rsid w:val="007F770B"/>
    <w:rsid w:val="007F781D"/>
    <w:rsid w:val="007F7CDC"/>
    <w:rsid w:val="007F7DC3"/>
    <w:rsid w:val="007F7F11"/>
    <w:rsid w:val="00800166"/>
    <w:rsid w:val="00800399"/>
    <w:rsid w:val="008006D7"/>
    <w:rsid w:val="008006EF"/>
    <w:rsid w:val="00800C62"/>
    <w:rsid w:val="00800DB3"/>
    <w:rsid w:val="008011E7"/>
    <w:rsid w:val="00801424"/>
    <w:rsid w:val="008016A0"/>
    <w:rsid w:val="0080206C"/>
    <w:rsid w:val="00802DC3"/>
    <w:rsid w:val="008036FA"/>
    <w:rsid w:val="00803A82"/>
    <w:rsid w:val="00803CC8"/>
    <w:rsid w:val="00804A71"/>
    <w:rsid w:val="00804A91"/>
    <w:rsid w:val="0080517B"/>
    <w:rsid w:val="00805B9E"/>
    <w:rsid w:val="00805DC9"/>
    <w:rsid w:val="008060A7"/>
    <w:rsid w:val="00806362"/>
    <w:rsid w:val="0080672E"/>
    <w:rsid w:val="0080683B"/>
    <w:rsid w:val="008077E6"/>
    <w:rsid w:val="008106D1"/>
    <w:rsid w:val="0081102B"/>
    <w:rsid w:val="00811A7B"/>
    <w:rsid w:val="00811CF1"/>
    <w:rsid w:val="008120D9"/>
    <w:rsid w:val="008122D0"/>
    <w:rsid w:val="00812A07"/>
    <w:rsid w:val="00812F68"/>
    <w:rsid w:val="008132CE"/>
    <w:rsid w:val="00813382"/>
    <w:rsid w:val="0081389E"/>
    <w:rsid w:val="00813A01"/>
    <w:rsid w:val="00813A79"/>
    <w:rsid w:val="00814374"/>
    <w:rsid w:val="0081567D"/>
    <w:rsid w:val="008161B7"/>
    <w:rsid w:val="00816D6B"/>
    <w:rsid w:val="008178A5"/>
    <w:rsid w:val="00817C8E"/>
    <w:rsid w:val="00820BD3"/>
    <w:rsid w:val="00820F49"/>
    <w:rsid w:val="00821990"/>
    <w:rsid w:val="00821B2D"/>
    <w:rsid w:val="00822138"/>
    <w:rsid w:val="0082343F"/>
    <w:rsid w:val="008234D0"/>
    <w:rsid w:val="0082360B"/>
    <w:rsid w:val="00823B32"/>
    <w:rsid w:val="008240E4"/>
    <w:rsid w:val="0082513D"/>
    <w:rsid w:val="008255C4"/>
    <w:rsid w:val="0082566A"/>
    <w:rsid w:val="00826522"/>
    <w:rsid w:val="0082694F"/>
    <w:rsid w:val="0082707E"/>
    <w:rsid w:val="00827843"/>
    <w:rsid w:val="00827C84"/>
    <w:rsid w:val="0083076D"/>
    <w:rsid w:val="00830ABA"/>
    <w:rsid w:val="00831CCA"/>
    <w:rsid w:val="00831EC8"/>
    <w:rsid w:val="008325E3"/>
    <w:rsid w:val="00833888"/>
    <w:rsid w:val="00833946"/>
    <w:rsid w:val="008340B9"/>
    <w:rsid w:val="008344B6"/>
    <w:rsid w:val="0083455D"/>
    <w:rsid w:val="00834885"/>
    <w:rsid w:val="00834B01"/>
    <w:rsid w:val="008356C2"/>
    <w:rsid w:val="00836258"/>
    <w:rsid w:val="0083653A"/>
    <w:rsid w:val="00837951"/>
    <w:rsid w:val="00837E90"/>
    <w:rsid w:val="00840244"/>
    <w:rsid w:val="00840467"/>
    <w:rsid w:val="008404A5"/>
    <w:rsid w:val="008408D7"/>
    <w:rsid w:val="00840BED"/>
    <w:rsid w:val="00840FC2"/>
    <w:rsid w:val="0084134D"/>
    <w:rsid w:val="00842569"/>
    <w:rsid w:val="00842EC1"/>
    <w:rsid w:val="00843473"/>
    <w:rsid w:val="0084420D"/>
    <w:rsid w:val="008448BE"/>
    <w:rsid w:val="00844A7D"/>
    <w:rsid w:val="00844F31"/>
    <w:rsid w:val="008457C9"/>
    <w:rsid w:val="00845D35"/>
    <w:rsid w:val="008468EA"/>
    <w:rsid w:val="0084752E"/>
    <w:rsid w:val="008477AB"/>
    <w:rsid w:val="00847D7C"/>
    <w:rsid w:val="00847EB8"/>
    <w:rsid w:val="008501A5"/>
    <w:rsid w:val="008508D7"/>
    <w:rsid w:val="00850D92"/>
    <w:rsid w:val="00851262"/>
    <w:rsid w:val="008513A4"/>
    <w:rsid w:val="008515F9"/>
    <w:rsid w:val="00851B13"/>
    <w:rsid w:val="008523F9"/>
    <w:rsid w:val="00852642"/>
    <w:rsid w:val="00852931"/>
    <w:rsid w:val="00852DD0"/>
    <w:rsid w:val="00853E3F"/>
    <w:rsid w:val="00854097"/>
    <w:rsid w:val="00854C20"/>
    <w:rsid w:val="008550BA"/>
    <w:rsid w:val="008551AF"/>
    <w:rsid w:val="00855543"/>
    <w:rsid w:val="00855870"/>
    <w:rsid w:val="00855E6E"/>
    <w:rsid w:val="00855FF3"/>
    <w:rsid w:val="008564DD"/>
    <w:rsid w:val="00856813"/>
    <w:rsid w:val="00856CD1"/>
    <w:rsid w:val="0085724C"/>
    <w:rsid w:val="00857F31"/>
    <w:rsid w:val="0086003C"/>
    <w:rsid w:val="00860C5A"/>
    <w:rsid w:val="00860F5A"/>
    <w:rsid w:val="00861130"/>
    <w:rsid w:val="00861443"/>
    <w:rsid w:val="00861CDC"/>
    <w:rsid w:val="00861EF7"/>
    <w:rsid w:val="00861FC9"/>
    <w:rsid w:val="00862016"/>
    <w:rsid w:val="0086267A"/>
    <w:rsid w:val="008626F7"/>
    <w:rsid w:val="00862AEB"/>
    <w:rsid w:val="0086320E"/>
    <w:rsid w:val="00863337"/>
    <w:rsid w:val="00863A54"/>
    <w:rsid w:val="008648C0"/>
    <w:rsid w:val="00864D79"/>
    <w:rsid w:val="00864DEA"/>
    <w:rsid w:val="00865166"/>
    <w:rsid w:val="00865252"/>
    <w:rsid w:val="00866043"/>
    <w:rsid w:val="008665B6"/>
    <w:rsid w:val="00866AB3"/>
    <w:rsid w:val="008677A2"/>
    <w:rsid w:val="00867886"/>
    <w:rsid w:val="00870CB9"/>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C9"/>
    <w:rsid w:val="00881611"/>
    <w:rsid w:val="0088164B"/>
    <w:rsid w:val="008816C7"/>
    <w:rsid w:val="0088259D"/>
    <w:rsid w:val="00882CCE"/>
    <w:rsid w:val="00882E5C"/>
    <w:rsid w:val="00882ECC"/>
    <w:rsid w:val="0088301C"/>
    <w:rsid w:val="00883324"/>
    <w:rsid w:val="00884488"/>
    <w:rsid w:val="008847FC"/>
    <w:rsid w:val="00884A6F"/>
    <w:rsid w:val="00884DB6"/>
    <w:rsid w:val="00885F0A"/>
    <w:rsid w:val="008867EB"/>
    <w:rsid w:val="0088788E"/>
    <w:rsid w:val="0089024B"/>
    <w:rsid w:val="0089051D"/>
    <w:rsid w:val="00890713"/>
    <w:rsid w:val="008913A8"/>
    <w:rsid w:val="00891989"/>
    <w:rsid w:val="008927D8"/>
    <w:rsid w:val="008929DE"/>
    <w:rsid w:val="00893994"/>
    <w:rsid w:val="00893BDB"/>
    <w:rsid w:val="00893F37"/>
    <w:rsid w:val="00894278"/>
    <w:rsid w:val="0089499B"/>
    <w:rsid w:val="0089523B"/>
    <w:rsid w:val="00895581"/>
    <w:rsid w:val="00896485"/>
    <w:rsid w:val="008967A0"/>
    <w:rsid w:val="008973E3"/>
    <w:rsid w:val="00897504"/>
    <w:rsid w:val="0089780A"/>
    <w:rsid w:val="00897CE2"/>
    <w:rsid w:val="008A0165"/>
    <w:rsid w:val="008A03FA"/>
    <w:rsid w:val="008A042F"/>
    <w:rsid w:val="008A0D13"/>
    <w:rsid w:val="008A1046"/>
    <w:rsid w:val="008A1D28"/>
    <w:rsid w:val="008A1E2A"/>
    <w:rsid w:val="008A277C"/>
    <w:rsid w:val="008A2B57"/>
    <w:rsid w:val="008A2CD5"/>
    <w:rsid w:val="008A3098"/>
    <w:rsid w:val="008A347C"/>
    <w:rsid w:val="008A376B"/>
    <w:rsid w:val="008A37D8"/>
    <w:rsid w:val="008A3820"/>
    <w:rsid w:val="008A3A64"/>
    <w:rsid w:val="008A3E45"/>
    <w:rsid w:val="008A40AE"/>
    <w:rsid w:val="008A4AB8"/>
    <w:rsid w:val="008A52F5"/>
    <w:rsid w:val="008A540B"/>
    <w:rsid w:val="008A547E"/>
    <w:rsid w:val="008A5E5A"/>
    <w:rsid w:val="008A64A0"/>
    <w:rsid w:val="008A6BE1"/>
    <w:rsid w:val="008A6D63"/>
    <w:rsid w:val="008A7246"/>
    <w:rsid w:val="008A72DE"/>
    <w:rsid w:val="008A7382"/>
    <w:rsid w:val="008A740F"/>
    <w:rsid w:val="008A747F"/>
    <w:rsid w:val="008A74DA"/>
    <w:rsid w:val="008A7A6F"/>
    <w:rsid w:val="008B01A9"/>
    <w:rsid w:val="008B022A"/>
    <w:rsid w:val="008B0579"/>
    <w:rsid w:val="008B062F"/>
    <w:rsid w:val="008B06D2"/>
    <w:rsid w:val="008B0C60"/>
    <w:rsid w:val="008B0E34"/>
    <w:rsid w:val="008B2656"/>
    <w:rsid w:val="008B2D9F"/>
    <w:rsid w:val="008B2DD7"/>
    <w:rsid w:val="008B344D"/>
    <w:rsid w:val="008B459D"/>
    <w:rsid w:val="008B5192"/>
    <w:rsid w:val="008B53F7"/>
    <w:rsid w:val="008B5758"/>
    <w:rsid w:val="008B5C2B"/>
    <w:rsid w:val="008B5C8B"/>
    <w:rsid w:val="008B5FB2"/>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6F4"/>
    <w:rsid w:val="008C3873"/>
    <w:rsid w:val="008C3B58"/>
    <w:rsid w:val="008C4007"/>
    <w:rsid w:val="008C42B5"/>
    <w:rsid w:val="008C4504"/>
    <w:rsid w:val="008C49A6"/>
    <w:rsid w:val="008C4D3D"/>
    <w:rsid w:val="008C57CB"/>
    <w:rsid w:val="008C5FE9"/>
    <w:rsid w:val="008C6170"/>
    <w:rsid w:val="008C6296"/>
    <w:rsid w:val="008C639C"/>
    <w:rsid w:val="008C673C"/>
    <w:rsid w:val="008C6D7C"/>
    <w:rsid w:val="008C6EE9"/>
    <w:rsid w:val="008C6FF3"/>
    <w:rsid w:val="008C70B4"/>
    <w:rsid w:val="008C7B30"/>
    <w:rsid w:val="008C7EFC"/>
    <w:rsid w:val="008D09C2"/>
    <w:rsid w:val="008D1799"/>
    <w:rsid w:val="008D1B88"/>
    <w:rsid w:val="008D27D7"/>
    <w:rsid w:val="008D2A5B"/>
    <w:rsid w:val="008D2C9D"/>
    <w:rsid w:val="008D326B"/>
    <w:rsid w:val="008D37FC"/>
    <w:rsid w:val="008D4C3B"/>
    <w:rsid w:val="008D5678"/>
    <w:rsid w:val="008D5A79"/>
    <w:rsid w:val="008D5BAA"/>
    <w:rsid w:val="008D620D"/>
    <w:rsid w:val="008D6258"/>
    <w:rsid w:val="008D6273"/>
    <w:rsid w:val="008D795E"/>
    <w:rsid w:val="008D7E9D"/>
    <w:rsid w:val="008E08A3"/>
    <w:rsid w:val="008E0FE8"/>
    <w:rsid w:val="008E2520"/>
    <w:rsid w:val="008E25D3"/>
    <w:rsid w:val="008E27A9"/>
    <w:rsid w:val="008E2ACE"/>
    <w:rsid w:val="008E2DBD"/>
    <w:rsid w:val="008E3791"/>
    <w:rsid w:val="008E385A"/>
    <w:rsid w:val="008E3894"/>
    <w:rsid w:val="008E3CDB"/>
    <w:rsid w:val="008E4A2F"/>
    <w:rsid w:val="008E4ECE"/>
    <w:rsid w:val="008E5641"/>
    <w:rsid w:val="008E5C3B"/>
    <w:rsid w:val="008E5C4D"/>
    <w:rsid w:val="008E60C6"/>
    <w:rsid w:val="008E6592"/>
    <w:rsid w:val="008E6E87"/>
    <w:rsid w:val="008E7278"/>
    <w:rsid w:val="008E7E52"/>
    <w:rsid w:val="008E7EE0"/>
    <w:rsid w:val="008E7FC5"/>
    <w:rsid w:val="008F0235"/>
    <w:rsid w:val="008F03E1"/>
    <w:rsid w:val="008F11D6"/>
    <w:rsid w:val="008F13BE"/>
    <w:rsid w:val="008F1541"/>
    <w:rsid w:val="008F1756"/>
    <w:rsid w:val="008F1BEB"/>
    <w:rsid w:val="008F1C31"/>
    <w:rsid w:val="008F1EDB"/>
    <w:rsid w:val="008F219F"/>
    <w:rsid w:val="008F2AB7"/>
    <w:rsid w:val="008F31F6"/>
    <w:rsid w:val="008F4007"/>
    <w:rsid w:val="008F4ECE"/>
    <w:rsid w:val="008F5278"/>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908"/>
    <w:rsid w:val="0090200A"/>
    <w:rsid w:val="00902418"/>
    <w:rsid w:val="00902B42"/>
    <w:rsid w:val="00902D34"/>
    <w:rsid w:val="00902D6D"/>
    <w:rsid w:val="00902DBB"/>
    <w:rsid w:val="00902E95"/>
    <w:rsid w:val="00902F7C"/>
    <w:rsid w:val="0090323A"/>
    <w:rsid w:val="00903271"/>
    <w:rsid w:val="0090421B"/>
    <w:rsid w:val="009045AC"/>
    <w:rsid w:val="009052FB"/>
    <w:rsid w:val="00905421"/>
    <w:rsid w:val="00905706"/>
    <w:rsid w:val="00905D55"/>
    <w:rsid w:val="0090688D"/>
    <w:rsid w:val="00906AFC"/>
    <w:rsid w:val="00906CCC"/>
    <w:rsid w:val="00906DC5"/>
    <w:rsid w:val="009073B4"/>
    <w:rsid w:val="0090757E"/>
    <w:rsid w:val="009079DE"/>
    <w:rsid w:val="00907B97"/>
    <w:rsid w:val="00907C54"/>
    <w:rsid w:val="00910AEB"/>
    <w:rsid w:val="00910B9C"/>
    <w:rsid w:val="00911351"/>
    <w:rsid w:val="00912BB0"/>
    <w:rsid w:val="00912F3D"/>
    <w:rsid w:val="009158EC"/>
    <w:rsid w:val="00917677"/>
    <w:rsid w:val="009179F8"/>
    <w:rsid w:val="00920BA6"/>
    <w:rsid w:val="00921329"/>
    <w:rsid w:val="00921719"/>
    <w:rsid w:val="00921E90"/>
    <w:rsid w:val="00921F23"/>
    <w:rsid w:val="0092227C"/>
    <w:rsid w:val="00923238"/>
    <w:rsid w:val="00923269"/>
    <w:rsid w:val="00924597"/>
    <w:rsid w:val="0092469F"/>
    <w:rsid w:val="00924BDC"/>
    <w:rsid w:val="00924F7B"/>
    <w:rsid w:val="00925BBD"/>
    <w:rsid w:val="00926080"/>
    <w:rsid w:val="009302ED"/>
    <w:rsid w:val="00930339"/>
    <w:rsid w:val="00930B2E"/>
    <w:rsid w:val="00931BE0"/>
    <w:rsid w:val="00931CB3"/>
    <w:rsid w:val="00931F3B"/>
    <w:rsid w:val="00931F8A"/>
    <w:rsid w:val="009323A0"/>
    <w:rsid w:val="00932508"/>
    <w:rsid w:val="009329D3"/>
    <w:rsid w:val="0093302F"/>
    <w:rsid w:val="0093332E"/>
    <w:rsid w:val="00933832"/>
    <w:rsid w:val="00933B74"/>
    <w:rsid w:val="00934225"/>
    <w:rsid w:val="00934E6B"/>
    <w:rsid w:val="00935095"/>
    <w:rsid w:val="0093534D"/>
    <w:rsid w:val="00935B28"/>
    <w:rsid w:val="00935E5B"/>
    <w:rsid w:val="0093661A"/>
    <w:rsid w:val="00936814"/>
    <w:rsid w:val="0093730A"/>
    <w:rsid w:val="009404AF"/>
    <w:rsid w:val="00940BAB"/>
    <w:rsid w:val="009414D5"/>
    <w:rsid w:val="00941A9D"/>
    <w:rsid w:val="00941E0A"/>
    <w:rsid w:val="009424A3"/>
    <w:rsid w:val="00942770"/>
    <w:rsid w:val="00942EFD"/>
    <w:rsid w:val="00942F7B"/>
    <w:rsid w:val="009433CD"/>
    <w:rsid w:val="009438DC"/>
    <w:rsid w:val="00943982"/>
    <w:rsid w:val="00943E3F"/>
    <w:rsid w:val="009444C9"/>
    <w:rsid w:val="009446D8"/>
    <w:rsid w:val="00944A8B"/>
    <w:rsid w:val="00944B7F"/>
    <w:rsid w:val="00944BFF"/>
    <w:rsid w:val="009451B6"/>
    <w:rsid w:val="00945A72"/>
    <w:rsid w:val="00945B1A"/>
    <w:rsid w:val="00946838"/>
    <w:rsid w:val="00946B2E"/>
    <w:rsid w:val="00946EB9"/>
    <w:rsid w:val="00947292"/>
    <w:rsid w:val="009472B4"/>
    <w:rsid w:val="00947BAA"/>
    <w:rsid w:val="00947CCF"/>
    <w:rsid w:val="0095063A"/>
    <w:rsid w:val="0095086D"/>
    <w:rsid w:val="00951CD5"/>
    <w:rsid w:val="00952529"/>
    <w:rsid w:val="00953003"/>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1B80"/>
    <w:rsid w:val="0096236E"/>
    <w:rsid w:val="009624C3"/>
    <w:rsid w:val="009625ED"/>
    <w:rsid w:val="00963A82"/>
    <w:rsid w:val="00963E0B"/>
    <w:rsid w:val="00964653"/>
    <w:rsid w:val="009647B4"/>
    <w:rsid w:val="0096492B"/>
    <w:rsid w:val="00964BFF"/>
    <w:rsid w:val="00965706"/>
    <w:rsid w:val="009659B5"/>
    <w:rsid w:val="0096643C"/>
    <w:rsid w:val="00966FD6"/>
    <w:rsid w:val="00967A52"/>
    <w:rsid w:val="00967BA0"/>
    <w:rsid w:val="00967C06"/>
    <w:rsid w:val="00967DD1"/>
    <w:rsid w:val="00970195"/>
    <w:rsid w:val="00972083"/>
    <w:rsid w:val="0097217B"/>
    <w:rsid w:val="00972225"/>
    <w:rsid w:val="00973D58"/>
    <w:rsid w:val="00975745"/>
    <w:rsid w:val="00975BDB"/>
    <w:rsid w:val="00976A65"/>
    <w:rsid w:val="0097763C"/>
    <w:rsid w:val="0097780E"/>
    <w:rsid w:val="0097785E"/>
    <w:rsid w:val="00977BCB"/>
    <w:rsid w:val="00977CB9"/>
    <w:rsid w:val="00980036"/>
    <w:rsid w:val="009808B4"/>
    <w:rsid w:val="009810B5"/>
    <w:rsid w:val="00981242"/>
    <w:rsid w:val="00982304"/>
    <w:rsid w:val="009823E2"/>
    <w:rsid w:val="0098279B"/>
    <w:rsid w:val="009830ED"/>
    <w:rsid w:val="00983A3F"/>
    <w:rsid w:val="00983C9D"/>
    <w:rsid w:val="00983CF8"/>
    <w:rsid w:val="009848A5"/>
    <w:rsid w:val="00984EFD"/>
    <w:rsid w:val="00984F11"/>
    <w:rsid w:val="00985BB1"/>
    <w:rsid w:val="00985F8C"/>
    <w:rsid w:val="00986584"/>
    <w:rsid w:val="00987CE9"/>
    <w:rsid w:val="00990B50"/>
    <w:rsid w:val="00991815"/>
    <w:rsid w:val="00991B90"/>
    <w:rsid w:val="00991F1B"/>
    <w:rsid w:val="00992420"/>
    <w:rsid w:val="009947BA"/>
    <w:rsid w:val="00995663"/>
    <w:rsid w:val="0099569E"/>
    <w:rsid w:val="0099572B"/>
    <w:rsid w:val="00995C17"/>
    <w:rsid w:val="009961B4"/>
    <w:rsid w:val="0099658C"/>
    <w:rsid w:val="00996F92"/>
    <w:rsid w:val="00997020"/>
    <w:rsid w:val="0099768D"/>
    <w:rsid w:val="00997B7D"/>
    <w:rsid w:val="00997EBF"/>
    <w:rsid w:val="009A034E"/>
    <w:rsid w:val="009A09B6"/>
    <w:rsid w:val="009A13FE"/>
    <w:rsid w:val="009A14FA"/>
    <w:rsid w:val="009A2361"/>
    <w:rsid w:val="009A2855"/>
    <w:rsid w:val="009A2906"/>
    <w:rsid w:val="009A4DB3"/>
    <w:rsid w:val="009A5969"/>
    <w:rsid w:val="009A59F5"/>
    <w:rsid w:val="009A5B44"/>
    <w:rsid w:val="009A6988"/>
    <w:rsid w:val="009A6994"/>
    <w:rsid w:val="009A6EF0"/>
    <w:rsid w:val="009A6F51"/>
    <w:rsid w:val="009A7082"/>
    <w:rsid w:val="009A77C6"/>
    <w:rsid w:val="009A7893"/>
    <w:rsid w:val="009B05D9"/>
    <w:rsid w:val="009B08EF"/>
    <w:rsid w:val="009B0B6D"/>
    <w:rsid w:val="009B0D17"/>
    <w:rsid w:val="009B16C9"/>
    <w:rsid w:val="009B200E"/>
    <w:rsid w:val="009B217B"/>
    <w:rsid w:val="009B232A"/>
    <w:rsid w:val="009B26C6"/>
    <w:rsid w:val="009B2CA8"/>
    <w:rsid w:val="009B2CF7"/>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DE"/>
    <w:rsid w:val="009B5EA8"/>
    <w:rsid w:val="009B5F86"/>
    <w:rsid w:val="009B62AD"/>
    <w:rsid w:val="009B62B5"/>
    <w:rsid w:val="009B661C"/>
    <w:rsid w:val="009B68CE"/>
    <w:rsid w:val="009B76DB"/>
    <w:rsid w:val="009B77B3"/>
    <w:rsid w:val="009B7CF8"/>
    <w:rsid w:val="009C083E"/>
    <w:rsid w:val="009C1038"/>
    <w:rsid w:val="009C1114"/>
    <w:rsid w:val="009C11B7"/>
    <w:rsid w:val="009C1D20"/>
    <w:rsid w:val="009C22DB"/>
    <w:rsid w:val="009C2B32"/>
    <w:rsid w:val="009C34A3"/>
    <w:rsid w:val="009C356D"/>
    <w:rsid w:val="009C3A91"/>
    <w:rsid w:val="009C3D91"/>
    <w:rsid w:val="009C4DC5"/>
    <w:rsid w:val="009C4E0A"/>
    <w:rsid w:val="009C529F"/>
    <w:rsid w:val="009C5C0A"/>
    <w:rsid w:val="009C5DDE"/>
    <w:rsid w:val="009C74AD"/>
    <w:rsid w:val="009C7539"/>
    <w:rsid w:val="009C7646"/>
    <w:rsid w:val="009C765A"/>
    <w:rsid w:val="009C78E9"/>
    <w:rsid w:val="009C7961"/>
    <w:rsid w:val="009C7A39"/>
    <w:rsid w:val="009C7E15"/>
    <w:rsid w:val="009D0D81"/>
    <w:rsid w:val="009D1395"/>
    <w:rsid w:val="009D1A9B"/>
    <w:rsid w:val="009D1D6F"/>
    <w:rsid w:val="009D244A"/>
    <w:rsid w:val="009D300C"/>
    <w:rsid w:val="009D3417"/>
    <w:rsid w:val="009D3533"/>
    <w:rsid w:val="009D3ADD"/>
    <w:rsid w:val="009D4802"/>
    <w:rsid w:val="009D4ACD"/>
    <w:rsid w:val="009D4D04"/>
    <w:rsid w:val="009D519C"/>
    <w:rsid w:val="009D5281"/>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D57"/>
    <w:rsid w:val="009E4272"/>
    <w:rsid w:val="009E4570"/>
    <w:rsid w:val="009E4A23"/>
    <w:rsid w:val="009E4A30"/>
    <w:rsid w:val="009E5145"/>
    <w:rsid w:val="009E52AE"/>
    <w:rsid w:val="009E54BC"/>
    <w:rsid w:val="009E6069"/>
    <w:rsid w:val="009E6869"/>
    <w:rsid w:val="009E7019"/>
    <w:rsid w:val="009E71C2"/>
    <w:rsid w:val="009E71E2"/>
    <w:rsid w:val="009E77E8"/>
    <w:rsid w:val="009F09B1"/>
    <w:rsid w:val="009F0AA7"/>
    <w:rsid w:val="009F0AF5"/>
    <w:rsid w:val="009F13E7"/>
    <w:rsid w:val="009F1862"/>
    <w:rsid w:val="009F1E80"/>
    <w:rsid w:val="009F1FC3"/>
    <w:rsid w:val="009F2073"/>
    <w:rsid w:val="009F2101"/>
    <w:rsid w:val="009F2607"/>
    <w:rsid w:val="009F2B6C"/>
    <w:rsid w:val="009F2DBF"/>
    <w:rsid w:val="009F3083"/>
    <w:rsid w:val="009F30B4"/>
    <w:rsid w:val="009F35B3"/>
    <w:rsid w:val="009F36EC"/>
    <w:rsid w:val="009F41C0"/>
    <w:rsid w:val="009F46AD"/>
    <w:rsid w:val="009F49F0"/>
    <w:rsid w:val="009F524C"/>
    <w:rsid w:val="009F5817"/>
    <w:rsid w:val="009F598D"/>
    <w:rsid w:val="009F63AE"/>
    <w:rsid w:val="009F63C8"/>
    <w:rsid w:val="009F67EA"/>
    <w:rsid w:val="009F6A8B"/>
    <w:rsid w:val="009F7B60"/>
    <w:rsid w:val="00A0056D"/>
    <w:rsid w:val="00A01757"/>
    <w:rsid w:val="00A0269C"/>
    <w:rsid w:val="00A02B54"/>
    <w:rsid w:val="00A02C05"/>
    <w:rsid w:val="00A02C7F"/>
    <w:rsid w:val="00A02E56"/>
    <w:rsid w:val="00A03669"/>
    <w:rsid w:val="00A03D0C"/>
    <w:rsid w:val="00A0400C"/>
    <w:rsid w:val="00A04147"/>
    <w:rsid w:val="00A0429A"/>
    <w:rsid w:val="00A04A6F"/>
    <w:rsid w:val="00A04FAB"/>
    <w:rsid w:val="00A053A0"/>
    <w:rsid w:val="00A05431"/>
    <w:rsid w:val="00A059B0"/>
    <w:rsid w:val="00A05F9F"/>
    <w:rsid w:val="00A06254"/>
    <w:rsid w:val="00A06C61"/>
    <w:rsid w:val="00A0794A"/>
    <w:rsid w:val="00A07D6E"/>
    <w:rsid w:val="00A10255"/>
    <w:rsid w:val="00A10835"/>
    <w:rsid w:val="00A11068"/>
    <w:rsid w:val="00A11363"/>
    <w:rsid w:val="00A11998"/>
    <w:rsid w:val="00A11C6F"/>
    <w:rsid w:val="00A11D03"/>
    <w:rsid w:val="00A11E56"/>
    <w:rsid w:val="00A11F72"/>
    <w:rsid w:val="00A121D9"/>
    <w:rsid w:val="00A12362"/>
    <w:rsid w:val="00A12393"/>
    <w:rsid w:val="00A12E31"/>
    <w:rsid w:val="00A13AF0"/>
    <w:rsid w:val="00A1464F"/>
    <w:rsid w:val="00A14B6C"/>
    <w:rsid w:val="00A14E70"/>
    <w:rsid w:val="00A15757"/>
    <w:rsid w:val="00A158BD"/>
    <w:rsid w:val="00A15AE0"/>
    <w:rsid w:val="00A15FC2"/>
    <w:rsid w:val="00A160E8"/>
    <w:rsid w:val="00A16332"/>
    <w:rsid w:val="00A165EF"/>
    <w:rsid w:val="00A16CAB"/>
    <w:rsid w:val="00A17707"/>
    <w:rsid w:val="00A17E5B"/>
    <w:rsid w:val="00A200C6"/>
    <w:rsid w:val="00A20956"/>
    <w:rsid w:val="00A2095B"/>
    <w:rsid w:val="00A212EC"/>
    <w:rsid w:val="00A21E42"/>
    <w:rsid w:val="00A225BF"/>
    <w:rsid w:val="00A230F2"/>
    <w:rsid w:val="00A23121"/>
    <w:rsid w:val="00A234B1"/>
    <w:rsid w:val="00A23668"/>
    <w:rsid w:val="00A237AD"/>
    <w:rsid w:val="00A23ABB"/>
    <w:rsid w:val="00A2415B"/>
    <w:rsid w:val="00A24433"/>
    <w:rsid w:val="00A246AB"/>
    <w:rsid w:val="00A24A46"/>
    <w:rsid w:val="00A24CD7"/>
    <w:rsid w:val="00A25483"/>
    <w:rsid w:val="00A25FC0"/>
    <w:rsid w:val="00A27183"/>
    <w:rsid w:val="00A2735A"/>
    <w:rsid w:val="00A27AE2"/>
    <w:rsid w:val="00A27F39"/>
    <w:rsid w:val="00A30AA6"/>
    <w:rsid w:val="00A30C70"/>
    <w:rsid w:val="00A315A3"/>
    <w:rsid w:val="00A3196F"/>
    <w:rsid w:val="00A31B78"/>
    <w:rsid w:val="00A31F98"/>
    <w:rsid w:val="00A32298"/>
    <w:rsid w:val="00A32437"/>
    <w:rsid w:val="00A32E74"/>
    <w:rsid w:val="00A32EC4"/>
    <w:rsid w:val="00A33290"/>
    <w:rsid w:val="00A34554"/>
    <w:rsid w:val="00A35DF4"/>
    <w:rsid w:val="00A3664A"/>
    <w:rsid w:val="00A376FD"/>
    <w:rsid w:val="00A37B5B"/>
    <w:rsid w:val="00A37C3E"/>
    <w:rsid w:val="00A4003A"/>
    <w:rsid w:val="00A403FB"/>
    <w:rsid w:val="00A41232"/>
    <w:rsid w:val="00A413A7"/>
    <w:rsid w:val="00A414F5"/>
    <w:rsid w:val="00A41DFC"/>
    <w:rsid w:val="00A42766"/>
    <w:rsid w:val="00A42B47"/>
    <w:rsid w:val="00A42C5F"/>
    <w:rsid w:val="00A437F8"/>
    <w:rsid w:val="00A43F48"/>
    <w:rsid w:val="00A44503"/>
    <w:rsid w:val="00A454BB"/>
    <w:rsid w:val="00A45CB6"/>
    <w:rsid w:val="00A46396"/>
    <w:rsid w:val="00A465F5"/>
    <w:rsid w:val="00A46CF1"/>
    <w:rsid w:val="00A47320"/>
    <w:rsid w:val="00A47387"/>
    <w:rsid w:val="00A47EC2"/>
    <w:rsid w:val="00A50704"/>
    <w:rsid w:val="00A507E4"/>
    <w:rsid w:val="00A508F5"/>
    <w:rsid w:val="00A50937"/>
    <w:rsid w:val="00A509AA"/>
    <w:rsid w:val="00A50C0C"/>
    <w:rsid w:val="00A51A63"/>
    <w:rsid w:val="00A52121"/>
    <w:rsid w:val="00A52239"/>
    <w:rsid w:val="00A52473"/>
    <w:rsid w:val="00A52887"/>
    <w:rsid w:val="00A529EC"/>
    <w:rsid w:val="00A52B19"/>
    <w:rsid w:val="00A52CD5"/>
    <w:rsid w:val="00A531ED"/>
    <w:rsid w:val="00A53212"/>
    <w:rsid w:val="00A53B28"/>
    <w:rsid w:val="00A54579"/>
    <w:rsid w:val="00A5469C"/>
    <w:rsid w:val="00A5484E"/>
    <w:rsid w:val="00A549D8"/>
    <w:rsid w:val="00A54A3F"/>
    <w:rsid w:val="00A54AA9"/>
    <w:rsid w:val="00A5504E"/>
    <w:rsid w:val="00A550B7"/>
    <w:rsid w:val="00A55255"/>
    <w:rsid w:val="00A552CF"/>
    <w:rsid w:val="00A55727"/>
    <w:rsid w:val="00A55AF2"/>
    <w:rsid w:val="00A55DAB"/>
    <w:rsid w:val="00A5623B"/>
    <w:rsid w:val="00A5746C"/>
    <w:rsid w:val="00A57BFE"/>
    <w:rsid w:val="00A57CFB"/>
    <w:rsid w:val="00A6101C"/>
    <w:rsid w:val="00A61E28"/>
    <w:rsid w:val="00A62177"/>
    <w:rsid w:val="00A6236C"/>
    <w:rsid w:val="00A628AA"/>
    <w:rsid w:val="00A62E94"/>
    <w:rsid w:val="00A63408"/>
    <w:rsid w:val="00A63BE1"/>
    <w:rsid w:val="00A64091"/>
    <w:rsid w:val="00A64205"/>
    <w:rsid w:val="00A64293"/>
    <w:rsid w:val="00A6544A"/>
    <w:rsid w:val="00A654A5"/>
    <w:rsid w:val="00A658E2"/>
    <w:rsid w:val="00A65B3F"/>
    <w:rsid w:val="00A70470"/>
    <w:rsid w:val="00A7066E"/>
    <w:rsid w:val="00A70E96"/>
    <w:rsid w:val="00A70F84"/>
    <w:rsid w:val="00A7164B"/>
    <w:rsid w:val="00A71D95"/>
    <w:rsid w:val="00A72CB6"/>
    <w:rsid w:val="00A72E50"/>
    <w:rsid w:val="00A72F5F"/>
    <w:rsid w:val="00A73696"/>
    <w:rsid w:val="00A73B94"/>
    <w:rsid w:val="00A73D6B"/>
    <w:rsid w:val="00A73D8E"/>
    <w:rsid w:val="00A73F28"/>
    <w:rsid w:val="00A746E1"/>
    <w:rsid w:val="00A74B2D"/>
    <w:rsid w:val="00A751CE"/>
    <w:rsid w:val="00A76412"/>
    <w:rsid w:val="00A76CCF"/>
    <w:rsid w:val="00A802A4"/>
    <w:rsid w:val="00A80A9E"/>
    <w:rsid w:val="00A810B7"/>
    <w:rsid w:val="00A810E4"/>
    <w:rsid w:val="00A81104"/>
    <w:rsid w:val="00A81509"/>
    <w:rsid w:val="00A822B9"/>
    <w:rsid w:val="00A822EF"/>
    <w:rsid w:val="00A82755"/>
    <w:rsid w:val="00A82789"/>
    <w:rsid w:val="00A82E62"/>
    <w:rsid w:val="00A832E7"/>
    <w:rsid w:val="00A83790"/>
    <w:rsid w:val="00A83A35"/>
    <w:rsid w:val="00A83EFF"/>
    <w:rsid w:val="00A84D00"/>
    <w:rsid w:val="00A84D8D"/>
    <w:rsid w:val="00A85B96"/>
    <w:rsid w:val="00A8617E"/>
    <w:rsid w:val="00A8669D"/>
    <w:rsid w:val="00A866FF"/>
    <w:rsid w:val="00A86EB9"/>
    <w:rsid w:val="00A872B4"/>
    <w:rsid w:val="00A875B6"/>
    <w:rsid w:val="00A905C5"/>
    <w:rsid w:val="00A90A43"/>
    <w:rsid w:val="00A90FEA"/>
    <w:rsid w:val="00A918FC"/>
    <w:rsid w:val="00A91FB1"/>
    <w:rsid w:val="00A9284C"/>
    <w:rsid w:val="00A93B50"/>
    <w:rsid w:val="00A94496"/>
    <w:rsid w:val="00A94AEA"/>
    <w:rsid w:val="00A95158"/>
    <w:rsid w:val="00A95214"/>
    <w:rsid w:val="00A956C3"/>
    <w:rsid w:val="00A9605D"/>
    <w:rsid w:val="00A96616"/>
    <w:rsid w:val="00A96BD1"/>
    <w:rsid w:val="00A97C78"/>
    <w:rsid w:val="00AA03C4"/>
    <w:rsid w:val="00AA08A8"/>
    <w:rsid w:val="00AA0E0D"/>
    <w:rsid w:val="00AA1057"/>
    <w:rsid w:val="00AA13CB"/>
    <w:rsid w:val="00AA145A"/>
    <w:rsid w:val="00AA1499"/>
    <w:rsid w:val="00AA2215"/>
    <w:rsid w:val="00AA26D3"/>
    <w:rsid w:val="00AA2B55"/>
    <w:rsid w:val="00AA2CD6"/>
    <w:rsid w:val="00AA3B86"/>
    <w:rsid w:val="00AA3F4A"/>
    <w:rsid w:val="00AA4574"/>
    <w:rsid w:val="00AA4D1A"/>
    <w:rsid w:val="00AA5254"/>
    <w:rsid w:val="00AA527D"/>
    <w:rsid w:val="00AA57B3"/>
    <w:rsid w:val="00AA589E"/>
    <w:rsid w:val="00AA5F97"/>
    <w:rsid w:val="00AA67D9"/>
    <w:rsid w:val="00AA738F"/>
    <w:rsid w:val="00AA74AA"/>
    <w:rsid w:val="00AA75E8"/>
    <w:rsid w:val="00AB057C"/>
    <w:rsid w:val="00AB1032"/>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59F"/>
    <w:rsid w:val="00AB5AC7"/>
    <w:rsid w:val="00AB5C49"/>
    <w:rsid w:val="00AB6697"/>
    <w:rsid w:val="00AB798A"/>
    <w:rsid w:val="00AB7A0A"/>
    <w:rsid w:val="00AC0214"/>
    <w:rsid w:val="00AC105D"/>
    <w:rsid w:val="00AC1A2B"/>
    <w:rsid w:val="00AC1E8A"/>
    <w:rsid w:val="00AC20F3"/>
    <w:rsid w:val="00AC2C39"/>
    <w:rsid w:val="00AC321E"/>
    <w:rsid w:val="00AC49B4"/>
    <w:rsid w:val="00AC49ED"/>
    <w:rsid w:val="00AC4CF3"/>
    <w:rsid w:val="00AC5190"/>
    <w:rsid w:val="00AC5197"/>
    <w:rsid w:val="00AC53FF"/>
    <w:rsid w:val="00AC5956"/>
    <w:rsid w:val="00AC68C7"/>
    <w:rsid w:val="00AC68DB"/>
    <w:rsid w:val="00AC69E3"/>
    <w:rsid w:val="00AC6A15"/>
    <w:rsid w:val="00AC7182"/>
    <w:rsid w:val="00AC74A2"/>
    <w:rsid w:val="00AC78C7"/>
    <w:rsid w:val="00AC7F36"/>
    <w:rsid w:val="00AD102F"/>
    <w:rsid w:val="00AD121E"/>
    <w:rsid w:val="00AD13F1"/>
    <w:rsid w:val="00AD16D7"/>
    <w:rsid w:val="00AD1FD8"/>
    <w:rsid w:val="00AD2773"/>
    <w:rsid w:val="00AD2C8B"/>
    <w:rsid w:val="00AD30D7"/>
    <w:rsid w:val="00AD32A0"/>
    <w:rsid w:val="00AD37DD"/>
    <w:rsid w:val="00AD3CD3"/>
    <w:rsid w:val="00AD3DFA"/>
    <w:rsid w:val="00AD41DF"/>
    <w:rsid w:val="00AD4944"/>
    <w:rsid w:val="00AD4986"/>
    <w:rsid w:val="00AD4CC8"/>
    <w:rsid w:val="00AD51EE"/>
    <w:rsid w:val="00AD5462"/>
    <w:rsid w:val="00AD571A"/>
    <w:rsid w:val="00AD5C6A"/>
    <w:rsid w:val="00AD5D4D"/>
    <w:rsid w:val="00AD5EEB"/>
    <w:rsid w:val="00AD61F0"/>
    <w:rsid w:val="00AD64C1"/>
    <w:rsid w:val="00AD6560"/>
    <w:rsid w:val="00AD6989"/>
    <w:rsid w:val="00AD6C4B"/>
    <w:rsid w:val="00AD6C70"/>
    <w:rsid w:val="00AD732C"/>
    <w:rsid w:val="00AD79D1"/>
    <w:rsid w:val="00AD7AF3"/>
    <w:rsid w:val="00AD7CD2"/>
    <w:rsid w:val="00AD7E22"/>
    <w:rsid w:val="00AE0585"/>
    <w:rsid w:val="00AE079C"/>
    <w:rsid w:val="00AE0BA8"/>
    <w:rsid w:val="00AE1D37"/>
    <w:rsid w:val="00AE2F4E"/>
    <w:rsid w:val="00AE33DB"/>
    <w:rsid w:val="00AE3D2E"/>
    <w:rsid w:val="00AE3D86"/>
    <w:rsid w:val="00AE418C"/>
    <w:rsid w:val="00AE4798"/>
    <w:rsid w:val="00AE492B"/>
    <w:rsid w:val="00AE4B73"/>
    <w:rsid w:val="00AE4F99"/>
    <w:rsid w:val="00AE5950"/>
    <w:rsid w:val="00AE59A4"/>
    <w:rsid w:val="00AE7122"/>
    <w:rsid w:val="00AE72E0"/>
    <w:rsid w:val="00AE7639"/>
    <w:rsid w:val="00AE78C1"/>
    <w:rsid w:val="00AE7A12"/>
    <w:rsid w:val="00AE7C59"/>
    <w:rsid w:val="00AF10CD"/>
    <w:rsid w:val="00AF11FC"/>
    <w:rsid w:val="00AF15C8"/>
    <w:rsid w:val="00AF1A1E"/>
    <w:rsid w:val="00AF22D7"/>
    <w:rsid w:val="00AF2460"/>
    <w:rsid w:val="00AF255C"/>
    <w:rsid w:val="00AF47CE"/>
    <w:rsid w:val="00AF49C7"/>
    <w:rsid w:val="00AF4A08"/>
    <w:rsid w:val="00AF5245"/>
    <w:rsid w:val="00AF5730"/>
    <w:rsid w:val="00AF610F"/>
    <w:rsid w:val="00AF62DB"/>
    <w:rsid w:val="00AF6335"/>
    <w:rsid w:val="00AF6817"/>
    <w:rsid w:val="00AF6F3B"/>
    <w:rsid w:val="00AF7EAB"/>
    <w:rsid w:val="00B005B3"/>
    <w:rsid w:val="00B019BC"/>
    <w:rsid w:val="00B02430"/>
    <w:rsid w:val="00B03F59"/>
    <w:rsid w:val="00B03F74"/>
    <w:rsid w:val="00B04652"/>
    <w:rsid w:val="00B04988"/>
    <w:rsid w:val="00B052AF"/>
    <w:rsid w:val="00B057B1"/>
    <w:rsid w:val="00B065D1"/>
    <w:rsid w:val="00B06991"/>
    <w:rsid w:val="00B06E40"/>
    <w:rsid w:val="00B07893"/>
    <w:rsid w:val="00B1007B"/>
    <w:rsid w:val="00B10395"/>
    <w:rsid w:val="00B104AC"/>
    <w:rsid w:val="00B1093D"/>
    <w:rsid w:val="00B11221"/>
    <w:rsid w:val="00B11327"/>
    <w:rsid w:val="00B11445"/>
    <w:rsid w:val="00B1178E"/>
    <w:rsid w:val="00B11A58"/>
    <w:rsid w:val="00B120D6"/>
    <w:rsid w:val="00B1236E"/>
    <w:rsid w:val="00B12721"/>
    <w:rsid w:val="00B1281C"/>
    <w:rsid w:val="00B14773"/>
    <w:rsid w:val="00B14E15"/>
    <w:rsid w:val="00B163C0"/>
    <w:rsid w:val="00B16985"/>
    <w:rsid w:val="00B16CA6"/>
    <w:rsid w:val="00B16EA9"/>
    <w:rsid w:val="00B17692"/>
    <w:rsid w:val="00B1772F"/>
    <w:rsid w:val="00B17898"/>
    <w:rsid w:val="00B17AA1"/>
    <w:rsid w:val="00B17F10"/>
    <w:rsid w:val="00B20402"/>
    <w:rsid w:val="00B20517"/>
    <w:rsid w:val="00B2051E"/>
    <w:rsid w:val="00B2135D"/>
    <w:rsid w:val="00B219D6"/>
    <w:rsid w:val="00B21DB9"/>
    <w:rsid w:val="00B21F63"/>
    <w:rsid w:val="00B21F66"/>
    <w:rsid w:val="00B21FC1"/>
    <w:rsid w:val="00B220A0"/>
    <w:rsid w:val="00B2229E"/>
    <w:rsid w:val="00B22693"/>
    <w:rsid w:val="00B2296F"/>
    <w:rsid w:val="00B22BCC"/>
    <w:rsid w:val="00B22C36"/>
    <w:rsid w:val="00B23447"/>
    <w:rsid w:val="00B234CD"/>
    <w:rsid w:val="00B2350D"/>
    <w:rsid w:val="00B23664"/>
    <w:rsid w:val="00B238AD"/>
    <w:rsid w:val="00B23913"/>
    <w:rsid w:val="00B23C96"/>
    <w:rsid w:val="00B23EF2"/>
    <w:rsid w:val="00B24831"/>
    <w:rsid w:val="00B249AC"/>
    <w:rsid w:val="00B25573"/>
    <w:rsid w:val="00B264E0"/>
    <w:rsid w:val="00B26920"/>
    <w:rsid w:val="00B26FD7"/>
    <w:rsid w:val="00B27172"/>
    <w:rsid w:val="00B27714"/>
    <w:rsid w:val="00B27E4E"/>
    <w:rsid w:val="00B27FE6"/>
    <w:rsid w:val="00B30023"/>
    <w:rsid w:val="00B300C6"/>
    <w:rsid w:val="00B30371"/>
    <w:rsid w:val="00B3065E"/>
    <w:rsid w:val="00B31117"/>
    <w:rsid w:val="00B318C3"/>
    <w:rsid w:val="00B31FAC"/>
    <w:rsid w:val="00B32232"/>
    <w:rsid w:val="00B32829"/>
    <w:rsid w:val="00B333FF"/>
    <w:rsid w:val="00B33596"/>
    <w:rsid w:val="00B33AD0"/>
    <w:rsid w:val="00B33C73"/>
    <w:rsid w:val="00B33D33"/>
    <w:rsid w:val="00B3460C"/>
    <w:rsid w:val="00B34911"/>
    <w:rsid w:val="00B34B2F"/>
    <w:rsid w:val="00B34DA9"/>
    <w:rsid w:val="00B34E17"/>
    <w:rsid w:val="00B35000"/>
    <w:rsid w:val="00B356D8"/>
    <w:rsid w:val="00B36499"/>
    <w:rsid w:val="00B36670"/>
    <w:rsid w:val="00B36890"/>
    <w:rsid w:val="00B36F41"/>
    <w:rsid w:val="00B3703A"/>
    <w:rsid w:val="00B373EA"/>
    <w:rsid w:val="00B4147D"/>
    <w:rsid w:val="00B418E2"/>
    <w:rsid w:val="00B41974"/>
    <w:rsid w:val="00B41AC7"/>
    <w:rsid w:val="00B424EB"/>
    <w:rsid w:val="00B4264D"/>
    <w:rsid w:val="00B4311B"/>
    <w:rsid w:val="00B4329B"/>
    <w:rsid w:val="00B43650"/>
    <w:rsid w:val="00B43811"/>
    <w:rsid w:val="00B444C9"/>
    <w:rsid w:val="00B447E3"/>
    <w:rsid w:val="00B455B8"/>
    <w:rsid w:val="00B4593F"/>
    <w:rsid w:val="00B45CCB"/>
    <w:rsid w:val="00B45D2B"/>
    <w:rsid w:val="00B46104"/>
    <w:rsid w:val="00B46FAA"/>
    <w:rsid w:val="00B479FC"/>
    <w:rsid w:val="00B503B8"/>
    <w:rsid w:val="00B50AED"/>
    <w:rsid w:val="00B51299"/>
    <w:rsid w:val="00B5140F"/>
    <w:rsid w:val="00B5171D"/>
    <w:rsid w:val="00B51A2E"/>
    <w:rsid w:val="00B51A6D"/>
    <w:rsid w:val="00B51BE3"/>
    <w:rsid w:val="00B51DB0"/>
    <w:rsid w:val="00B51DBC"/>
    <w:rsid w:val="00B51EEE"/>
    <w:rsid w:val="00B5208D"/>
    <w:rsid w:val="00B52541"/>
    <w:rsid w:val="00B52DB8"/>
    <w:rsid w:val="00B531BA"/>
    <w:rsid w:val="00B5381E"/>
    <w:rsid w:val="00B544A2"/>
    <w:rsid w:val="00B54521"/>
    <w:rsid w:val="00B5457E"/>
    <w:rsid w:val="00B5473C"/>
    <w:rsid w:val="00B54C07"/>
    <w:rsid w:val="00B55D0C"/>
    <w:rsid w:val="00B55FE1"/>
    <w:rsid w:val="00B5645C"/>
    <w:rsid w:val="00B5662C"/>
    <w:rsid w:val="00B568A0"/>
    <w:rsid w:val="00B56A90"/>
    <w:rsid w:val="00B572E2"/>
    <w:rsid w:val="00B5747D"/>
    <w:rsid w:val="00B5769D"/>
    <w:rsid w:val="00B57B24"/>
    <w:rsid w:val="00B57E6C"/>
    <w:rsid w:val="00B600CC"/>
    <w:rsid w:val="00B60741"/>
    <w:rsid w:val="00B6099C"/>
    <w:rsid w:val="00B6126B"/>
    <w:rsid w:val="00B614BC"/>
    <w:rsid w:val="00B61A01"/>
    <w:rsid w:val="00B62019"/>
    <w:rsid w:val="00B6338A"/>
    <w:rsid w:val="00B6371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F25"/>
    <w:rsid w:val="00B72FA4"/>
    <w:rsid w:val="00B73086"/>
    <w:rsid w:val="00B733A7"/>
    <w:rsid w:val="00B73F3E"/>
    <w:rsid w:val="00B740BF"/>
    <w:rsid w:val="00B741CD"/>
    <w:rsid w:val="00B7470E"/>
    <w:rsid w:val="00B74C2D"/>
    <w:rsid w:val="00B75C78"/>
    <w:rsid w:val="00B7655A"/>
    <w:rsid w:val="00B766AE"/>
    <w:rsid w:val="00B76F1A"/>
    <w:rsid w:val="00B77297"/>
    <w:rsid w:val="00B7749D"/>
    <w:rsid w:val="00B779F9"/>
    <w:rsid w:val="00B77B9F"/>
    <w:rsid w:val="00B80672"/>
    <w:rsid w:val="00B807D6"/>
    <w:rsid w:val="00B808CD"/>
    <w:rsid w:val="00B81A51"/>
    <w:rsid w:val="00B82196"/>
    <w:rsid w:val="00B826CB"/>
    <w:rsid w:val="00B82CF4"/>
    <w:rsid w:val="00B83163"/>
    <w:rsid w:val="00B83B48"/>
    <w:rsid w:val="00B83FF2"/>
    <w:rsid w:val="00B84A2A"/>
    <w:rsid w:val="00B851BD"/>
    <w:rsid w:val="00B85854"/>
    <w:rsid w:val="00B85E72"/>
    <w:rsid w:val="00B861F2"/>
    <w:rsid w:val="00B8629A"/>
    <w:rsid w:val="00B86516"/>
    <w:rsid w:val="00B8749E"/>
    <w:rsid w:val="00B8760A"/>
    <w:rsid w:val="00B87733"/>
    <w:rsid w:val="00B87BDA"/>
    <w:rsid w:val="00B87EA9"/>
    <w:rsid w:val="00B905D6"/>
    <w:rsid w:val="00B90C14"/>
    <w:rsid w:val="00B90DBE"/>
    <w:rsid w:val="00B91577"/>
    <w:rsid w:val="00B918F6"/>
    <w:rsid w:val="00B91CA1"/>
    <w:rsid w:val="00B91CA3"/>
    <w:rsid w:val="00B920FA"/>
    <w:rsid w:val="00B92777"/>
    <w:rsid w:val="00B92C1A"/>
    <w:rsid w:val="00B942F1"/>
    <w:rsid w:val="00B947C5"/>
    <w:rsid w:val="00B95B4D"/>
    <w:rsid w:val="00B96732"/>
    <w:rsid w:val="00B96A8B"/>
    <w:rsid w:val="00B97226"/>
    <w:rsid w:val="00B97505"/>
    <w:rsid w:val="00B97540"/>
    <w:rsid w:val="00B975BD"/>
    <w:rsid w:val="00B97B75"/>
    <w:rsid w:val="00B97BE7"/>
    <w:rsid w:val="00B97CC5"/>
    <w:rsid w:val="00BA0693"/>
    <w:rsid w:val="00BA0EC9"/>
    <w:rsid w:val="00BA0F53"/>
    <w:rsid w:val="00BA100D"/>
    <w:rsid w:val="00BA19A1"/>
    <w:rsid w:val="00BA1A9F"/>
    <w:rsid w:val="00BA1DA8"/>
    <w:rsid w:val="00BA27AC"/>
    <w:rsid w:val="00BA2FDD"/>
    <w:rsid w:val="00BA3625"/>
    <w:rsid w:val="00BA36BA"/>
    <w:rsid w:val="00BA37EC"/>
    <w:rsid w:val="00BA383F"/>
    <w:rsid w:val="00BA3C12"/>
    <w:rsid w:val="00BA3E9D"/>
    <w:rsid w:val="00BA4149"/>
    <w:rsid w:val="00BA4587"/>
    <w:rsid w:val="00BA4C04"/>
    <w:rsid w:val="00BA4E7E"/>
    <w:rsid w:val="00BA5130"/>
    <w:rsid w:val="00BA5324"/>
    <w:rsid w:val="00BA5E29"/>
    <w:rsid w:val="00BA5E4B"/>
    <w:rsid w:val="00BA66E6"/>
    <w:rsid w:val="00BA6762"/>
    <w:rsid w:val="00BA69D9"/>
    <w:rsid w:val="00BA726F"/>
    <w:rsid w:val="00BA734B"/>
    <w:rsid w:val="00BA76E4"/>
    <w:rsid w:val="00BA76FD"/>
    <w:rsid w:val="00BB0727"/>
    <w:rsid w:val="00BB0935"/>
    <w:rsid w:val="00BB0AAD"/>
    <w:rsid w:val="00BB0FAC"/>
    <w:rsid w:val="00BB114D"/>
    <w:rsid w:val="00BB1814"/>
    <w:rsid w:val="00BB2088"/>
    <w:rsid w:val="00BB2CE7"/>
    <w:rsid w:val="00BB348D"/>
    <w:rsid w:val="00BB3842"/>
    <w:rsid w:val="00BB398E"/>
    <w:rsid w:val="00BB4575"/>
    <w:rsid w:val="00BB4641"/>
    <w:rsid w:val="00BB5A21"/>
    <w:rsid w:val="00BB5A40"/>
    <w:rsid w:val="00BB6866"/>
    <w:rsid w:val="00BB6B16"/>
    <w:rsid w:val="00BB6D6D"/>
    <w:rsid w:val="00BB6E50"/>
    <w:rsid w:val="00BB6FB7"/>
    <w:rsid w:val="00BC04BF"/>
    <w:rsid w:val="00BC0600"/>
    <w:rsid w:val="00BC0746"/>
    <w:rsid w:val="00BC0792"/>
    <w:rsid w:val="00BC0986"/>
    <w:rsid w:val="00BC0C5F"/>
    <w:rsid w:val="00BC0F0A"/>
    <w:rsid w:val="00BC0FA7"/>
    <w:rsid w:val="00BC1038"/>
    <w:rsid w:val="00BC1154"/>
    <w:rsid w:val="00BC18AF"/>
    <w:rsid w:val="00BC1B1C"/>
    <w:rsid w:val="00BC21FB"/>
    <w:rsid w:val="00BC232D"/>
    <w:rsid w:val="00BC2825"/>
    <w:rsid w:val="00BC29BC"/>
    <w:rsid w:val="00BC2E75"/>
    <w:rsid w:val="00BC2F0A"/>
    <w:rsid w:val="00BC2F33"/>
    <w:rsid w:val="00BC3106"/>
    <w:rsid w:val="00BC32B3"/>
    <w:rsid w:val="00BC334B"/>
    <w:rsid w:val="00BC3EC9"/>
    <w:rsid w:val="00BC412D"/>
    <w:rsid w:val="00BC4718"/>
    <w:rsid w:val="00BC47C3"/>
    <w:rsid w:val="00BC527F"/>
    <w:rsid w:val="00BC5600"/>
    <w:rsid w:val="00BC5B8F"/>
    <w:rsid w:val="00BC5BF0"/>
    <w:rsid w:val="00BC6052"/>
    <w:rsid w:val="00BC63D4"/>
    <w:rsid w:val="00BC6723"/>
    <w:rsid w:val="00BC7197"/>
    <w:rsid w:val="00BC7437"/>
    <w:rsid w:val="00BC773D"/>
    <w:rsid w:val="00BC77E7"/>
    <w:rsid w:val="00BC7899"/>
    <w:rsid w:val="00BC7B49"/>
    <w:rsid w:val="00BD038F"/>
    <w:rsid w:val="00BD0459"/>
    <w:rsid w:val="00BD06A2"/>
    <w:rsid w:val="00BD0779"/>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6AC"/>
    <w:rsid w:val="00BD56E3"/>
    <w:rsid w:val="00BD5770"/>
    <w:rsid w:val="00BD5B2D"/>
    <w:rsid w:val="00BE0F29"/>
    <w:rsid w:val="00BE2B4E"/>
    <w:rsid w:val="00BE2CE0"/>
    <w:rsid w:val="00BE32AF"/>
    <w:rsid w:val="00BE3BA5"/>
    <w:rsid w:val="00BE44F3"/>
    <w:rsid w:val="00BE4752"/>
    <w:rsid w:val="00BE47CD"/>
    <w:rsid w:val="00BE4F6A"/>
    <w:rsid w:val="00BE5134"/>
    <w:rsid w:val="00BE5CFA"/>
    <w:rsid w:val="00BE5FFB"/>
    <w:rsid w:val="00BE61D0"/>
    <w:rsid w:val="00BE6A55"/>
    <w:rsid w:val="00BE6CA5"/>
    <w:rsid w:val="00BE70F5"/>
    <w:rsid w:val="00BE72BD"/>
    <w:rsid w:val="00BE766E"/>
    <w:rsid w:val="00BF0114"/>
    <w:rsid w:val="00BF09C1"/>
    <w:rsid w:val="00BF0CE2"/>
    <w:rsid w:val="00BF18C9"/>
    <w:rsid w:val="00BF2319"/>
    <w:rsid w:val="00BF23AC"/>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D19"/>
    <w:rsid w:val="00BF5E06"/>
    <w:rsid w:val="00BF65B8"/>
    <w:rsid w:val="00BF67EB"/>
    <w:rsid w:val="00BF6A0F"/>
    <w:rsid w:val="00BF6A1E"/>
    <w:rsid w:val="00BF6C51"/>
    <w:rsid w:val="00BF6D18"/>
    <w:rsid w:val="00BF752B"/>
    <w:rsid w:val="00BF7546"/>
    <w:rsid w:val="00BF7E0D"/>
    <w:rsid w:val="00C00E8F"/>
    <w:rsid w:val="00C0128E"/>
    <w:rsid w:val="00C018BF"/>
    <w:rsid w:val="00C01A08"/>
    <w:rsid w:val="00C01A31"/>
    <w:rsid w:val="00C01B0E"/>
    <w:rsid w:val="00C02FE7"/>
    <w:rsid w:val="00C0307C"/>
    <w:rsid w:val="00C0315F"/>
    <w:rsid w:val="00C0361E"/>
    <w:rsid w:val="00C0371B"/>
    <w:rsid w:val="00C038A3"/>
    <w:rsid w:val="00C03DCB"/>
    <w:rsid w:val="00C043EE"/>
    <w:rsid w:val="00C05022"/>
    <w:rsid w:val="00C0511D"/>
    <w:rsid w:val="00C055BA"/>
    <w:rsid w:val="00C057A5"/>
    <w:rsid w:val="00C05832"/>
    <w:rsid w:val="00C05B44"/>
    <w:rsid w:val="00C05E6E"/>
    <w:rsid w:val="00C064A1"/>
    <w:rsid w:val="00C07372"/>
    <w:rsid w:val="00C07536"/>
    <w:rsid w:val="00C07993"/>
    <w:rsid w:val="00C07E7E"/>
    <w:rsid w:val="00C10226"/>
    <w:rsid w:val="00C103A7"/>
    <w:rsid w:val="00C103E4"/>
    <w:rsid w:val="00C10CEF"/>
    <w:rsid w:val="00C116BD"/>
    <w:rsid w:val="00C118B2"/>
    <w:rsid w:val="00C11A46"/>
    <w:rsid w:val="00C11DAB"/>
    <w:rsid w:val="00C126D2"/>
    <w:rsid w:val="00C12911"/>
    <w:rsid w:val="00C12BD8"/>
    <w:rsid w:val="00C13EA1"/>
    <w:rsid w:val="00C1400E"/>
    <w:rsid w:val="00C14260"/>
    <w:rsid w:val="00C14428"/>
    <w:rsid w:val="00C145C6"/>
    <w:rsid w:val="00C147DF"/>
    <w:rsid w:val="00C14C0C"/>
    <w:rsid w:val="00C14F1D"/>
    <w:rsid w:val="00C1541F"/>
    <w:rsid w:val="00C154DB"/>
    <w:rsid w:val="00C15894"/>
    <w:rsid w:val="00C15A0F"/>
    <w:rsid w:val="00C15A69"/>
    <w:rsid w:val="00C15B27"/>
    <w:rsid w:val="00C15C57"/>
    <w:rsid w:val="00C16EA2"/>
    <w:rsid w:val="00C17094"/>
    <w:rsid w:val="00C17712"/>
    <w:rsid w:val="00C17B00"/>
    <w:rsid w:val="00C201EB"/>
    <w:rsid w:val="00C20A31"/>
    <w:rsid w:val="00C20C3F"/>
    <w:rsid w:val="00C20E23"/>
    <w:rsid w:val="00C213FD"/>
    <w:rsid w:val="00C2213E"/>
    <w:rsid w:val="00C224E3"/>
    <w:rsid w:val="00C22989"/>
    <w:rsid w:val="00C22B87"/>
    <w:rsid w:val="00C22FF5"/>
    <w:rsid w:val="00C23010"/>
    <w:rsid w:val="00C23733"/>
    <w:rsid w:val="00C237F6"/>
    <w:rsid w:val="00C2428B"/>
    <w:rsid w:val="00C24640"/>
    <w:rsid w:val="00C24BDE"/>
    <w:rsid w:val="00C24CF0"/>
    <w:rsid w:val="00C25089"/>
    <w:rsid w:val="00C251D5"/>
    <w:rsid w:val="00C25E7D"/>
    <w:rsid w:val="00C264AD"/>
    <w:rsid w:val="00C270A6"/>
    <w:rsid w:val="00C27176"/>
    <w:rsid w:val="00C30C65"/>
    <w:rsid w:val="00C31AD0"/>
    <w:rsid w:val="00C31B60"/>
    <w:rsid w:val="00C31D38"/>
    <w:rsid w:val="00C321A7"/>
    <w:rsid w:val="00C3235C"/>
    <w:rsid w:val="00C32F1B"/>
    <w:rsid w:val="00C32F53"/>
    <w:rsid w:val="00C334C2"/>
    <w:rsid w:val="00C33B80"/>
    <w:rsid w:val="00C34039"/>
    <w:rsid w:val="00C344E7"/>
    <w:rsid w:val="00C3484A"/>
    <w:rsid w:val="00C35274"/>
    <w:rsid w:val="00C3559B"/>
    <w:rsid w:val="00C35789"/>
    <w:rsid w:val="00C35BB8"/>
    <w:rsid w:val="00C35F92"/>
    <w:rsid w:val="00C3614A"/>
    <w:rsid w:val="00C3632C"/>
    <w:rsid w:val="00C36935"/>
    <w:rsid w:val="00C36F46"/>
    <w:rsid w:val="00C37114"/>
    <w:rsid w:val="00C375DC"/>
    <w:rsid w:val="00C37C95"/>
    <w:rsid w:val="00C37E47"/>
    <w:rsid w:val="00C40B77"/>
    <w:rsid w:val="00C41E03"/>
    <w:rsid w:val="00C41F8B"/>
    <w:rsid w:val="00C42348"/>
    <w:rsid w:val="00C43276"/>
    <w:rsid w:val="00C433C0"/>
    <w:rsid w:val="00C4352F"/>
    <w:rsid w:val="00C4362A"/>
    <w:rsid w:val="00C438F0"/>
    <w:rsid w:val="00C457F0"/>
    <w:rsid w:val="00C45B9A"/>
    <w:rsid w:val="00C45DB9"/>
    <w:rsid w:val="00C46007"/>
    <w:rsid w:val="00C464F1"/>
    <w:rsid w:val="00C47509"/>
    <w:rsid w:val="00C476DE"/>
    <w:rsid w:val="00C47E49"/>
    <w:rsid w:val="00C47EC0"/>
    <w:rsid w:val="00C509B9"/>
    <w:rsid w:val="00C50D10"/>
    <w:rsid w:val="00C5113B"/>
    <w:rsid w:val="00C51577"/>
    <w:rsid w:val="00C51CC0"/>
    <w:rsid w:val="00C51FBA"/>
    <w:rsid w:val="00C52679"/>
    <w:rsid w:val="00C53A9C"/>
    <w:rsid w:val="00C53E2F"/>
    <w:rsid w:val="00C53EC6"/>
    <w:rsid w:val="00C54528"/>
    <w:rsid w:val="00C54D35"/>
    <w:rsid w:val="00C55B71"/>
    <w:rsid w:val="00C55B82"/>
    <w:rsid w:val="00C56733"/>
    <w:rsid w:val="00C5692F"/>
    <w:rsid w:val="00C569B2"/>
    <w:rsid w:val="00C577F5"/>
    <w:rsid w:val="00C60684"/>
    <w:rsid w:val="00C60851"/>
    <w:rsid w:val="00C60F6F"/>
    <w:rsid w:val="00C6122C"/>
    <w:rsid w:val="00C61375"/>
    <w:rsid w:val="00C61C68"/>
    <w:rsid w:val="00C61F6A"/>
    <w:rsid w:val="00C62158"/>
    <w:rsid w:val="00C629C7"/>
    <w:rsid w:val="00C64479"/>
    <w:rsid w:val="00C64B4F"/>
    <w:rsid w:val="00C64B84"/>
    <w:rsid w:val="00C64F7F"/>
    <w:rsid w:val="00C65065"/>
    <w:rsid w:val="00C65430"/>
    <w:rsid w:val="00C65F23"/>
    <w:rsid w:val="00C65FE6"/>
    <w:rsid w:val="00C67C6A"/>
    <w:rsid w:val="00C67EFA"/>
    <w:rsid w:val="00C70B50"/>
    <w:rsid w:val="00C70DF1"/>
    <w:rsid w:val="00C711E7"/>
    <w:rsid w:val="00C71667"/>
    <w:rsid w:val="00C716D1"/>
    <w:rsid w:val="00C72251"/>
    <w:rsid w:val="00C72269"/>
    <w:rsid w:val="00C723B7"/>
    <w:rsid w:val="00C72ADB"/>
    <w:rsid w:val="00C72D4F"/>
    <w:rsid w:val="00C72FF1"/>
    <w:rsid w:val="00C73902"/>
    <w:rsid w:val="00C74075"/>
    <w:rsid w:val="00C742AD"/>
    <w:rsid w:val="00C7468F"/>
    <w:rsid w:val="00C75005"/>
    <w:rsid w:val="00C752F1"/>
    <w:rsid w:val="00C7564C"/>
    <w:rsid w:val="00C758C0"/>
    <w:rsid w:val="00C75AA0"/>
    <w:rsid w:val="00C75D23"/>
    <w:rsid w:val="00C75EDA"/>
    <w:rsid w:val="00C760AA"/>
    <w:rsid w:val="00C76485"/>
    <w:rsid w:val="00C76E98"/>
    <w:rsid w:val="00C77350"/>
    <w:rsid w:val="00C77A3E"/>
    <w:rsid w:val="00C8039F"/>
    <w:rsid w:val="00C80D40"/>
    <w:rsid w:val="00C80FD0"/>
    <w:rsid w:val="00C81999"/>
    <w:rsid w:val="00C819F9"/>
    <w:rsid w:val="00C81E6D"/>
    <w:rsid w:val="00C81EC0"/>
    <w:rsid w:val="00C82136"/>
    <w:rsid w:val="00C82225"/>
    <w:rsid w:val="00C824DD"/>
    <w:rsid w:val="00C83DE3"/>
    <w:rsid w:val="00C849A5"/>
    <w:rsid w:val="00C849CE"/>
    <w:rsid w:val="00C84E2A"/>
    <w:rsid w:val="00C84E34"/>
    <w:rsid w:val="00C85454"/>
    <w:rsid w:val="00C85726"/>
    <w:rsid w:val="00C85B33"/>
    <w:rsid w:val="00C86017"/>
    <w:rsid w:val="00C863D5"/>
    <w:rsid w:val="00C87A7C"/>
    <w:rsid w:val="00C911E0"/>
    <w:rsid w:val="00C9122B"/>
    <w:rsid w:val="00C91393"/>
    <w:rsid w:val="00C91628"/>
    <w:rsid w:val="00C91985"/>
    <w:rsid w:val="00C92050"/>
    <w:rsid w:val="00C92908"/>
    <w:rsid w:val="00C934CB"/>
    <w:rsid w:val="00C93533"/>
    <w:rsid w:val="00C9382E"/>
    <w:rsid w:val="00C94167"/>
    <w:rsid w:val="00C9443D"/>
    <w:rsid w:val="00C949D5"/>
    <w:rsid w:val="00C94AF4"/>
    <w:rsid w:val="00C94E1B"/>
    <w:rsid w:val="00C9508F"/>
    <w:rsid w:val="00C9565F"/>
    <w:rsid w:val="00C962A7"/>
    <w:rsid w:val="00C969DA"/>
    <w:rsid w:val="00C96C0D"/>
    <w:rsid w:val="00C97186"/>
    <w:rsid w:val="00C971B7"/>
    <w:rsid w:val="00C971DB"/>
    <w:rsid w:val="00C9773B"/>
    <w:rsid w:val="00C97818"/>
    <w:rsid w:val="00C97A36"/>
    <w:rsid w:val="00CA0089"/>
    <w:rsid w:val="00CA119D"/>
    <w:rsid w:val="00CA162C"/>
    <w:rsid w:val="00CA1863"/>
    <w:rsid w:val="00CA228A"/>
    <w:rsid w:val="00CA2379"/>
    <w:rsid w:val="00CA2A3B"/>
    <w:rsid w:val="00CA39F7"/>
    <w:rsid w:val="00CA3A68"/>
    <w:rsid w:val="00CA40D5"/>
    <w:rsid w:val="00CA4637"/>
    <w:rsid w:val="00CA493B"/>
    <w:rsid w:val="00CA61F4"/>
    <w:rsid w:val="00CA6710"/>
    <w:rsid w:val="00CA6954"/>
    <w:rsid w:val="00CA6988"/>
    <w:rsid w:val="00CA72BA"/>
    <w:rsid w:val="00CA7395"/>
    <w:rsid w:val="00CA7A81"/>
    <w:rsid w:val="00CA7B8C"/>
    <w:rsid w:val="00CB0156"/>
    <w:rsid w:val="00CB0B8B"/>
    <w:rsid w:val="00CB0CA7"/>
    <w:rsid w:val="00CB0EA8"/>
    <w:rsid w:val="00CB13B0"/>
    <w:rsid w:val="00CB1CE9"/>
    <w:rsid w:val="00CB20C8"/>
    <w:rsid w:val="00CB216A"/>
    <w:rsid w:val="00CB2206"/>
    <w:rsid w:val="00CB22FC"/>
    <w:rsid w:val="00CB25DF"/>
    <w:rsid w:val="00CB2A4D"/>
    <w:rsid w:val="00CB3D41"/>
    <w:rsid w:val="00CB4E8C"/>
    <w:rsid w:val="00CB508F"/>
    <w:rsid w:val="00CB5805"/>
    <w:rsid w:val="00CB640D"/>
    <w:rsid w:val="00CB65EF"/>
    <w:rsid w:val="00CB672D"/>
    <w:rsid w:val="00CB6B2F"/>
    <w:rsid w:val="00CB7054"/>
    <w:rsid w:val="00CB754C"/>
    <w:rsid w:val="00CB75A9"/>
    <w:rsid w:val="00CC0234"/>
    <w:rsid w:val="00CC1368"/>
    <w:rsid w:val="00CC23D3"/>
    <w:rsid w:val="00CC2402"/>
    <w:rsid w:val="00CC2EB9"/>
    <w:rsid w:val="00CC34C0"/>
    <w:rsid w:val="00CC45BD"/>
    <w:rsid w:val="00CC4B4C"/>
    <w:rsid w:val="00CC5861"/>
    <w:rsid w:val="00CC586B"/>
    <w:rsid w:val="00CC594A"/>
    <w:rsid w:val="00CC5A99"/>
    <w:rsid w:val="00CC5B03"/>
    <w:rsid w:val="00CC74FA"/>
    <w:rsid w:val="00CC77D2"/>
    <w:rsid w:val="00CC78EE"/>
    <w:rsid w:val="00CD0C1D"/>
    <w:rsid w:val="00CD0FB8"/>
    <w:rsid w:val="00CD193D"/>
    <w:rsid w:val="00CD1CCA"/>
    <w:rsid w:val="00CD1E1F"/>
    <w:rsid w:val="00CD1E66"/>
    <w:rsid w:val="00CD1F24"/>
    <w:rsid w:val="00CD282F"/>
    <w:rsid w:val="00CD32B9"/>
    <w:rsid w:val="00CD3355"/>
    <w:rsid w:val="00CD3460"/>
    <w:rsid w:val="00CD36D1"/>
    <w:rsid w:val="00CD4932"/>
    <w:rsid w:val="00CD49DB"/>
    <w:rsid w:val="00CD4A2A"/>
    <w:rsid w:val="00CD4BBE"/>
    <w:rsid w:val="00CD5E3C"/>
    <w:rsid w:val="00CD6F8C"/>
    <w:rsid w:val="00CD7556"/>
    <w:rsid w:val="00CD76FA"/>
    <w:rsid w:val="00CD7770"/>
    <w:rsid w:val="00CD78AC"/>
    <w:rsid w:val="00CE0B5B"/>
    <w:rsid w:val="00CE0BFA"/>
    <w:rsid w:val="00CE286C"/>
    <w:rsid w:val="00CE2D6D"/>
    <w:rsid w:val="00CE2DB3"/>
    <w:rsid w:val="00CE36C1"/>
    <w:rsid w:val="00CE3726"/>
    <w:rsid w:val="00CE382E"/>
    <w:rsid w:val="00CE3859"/>
    <w:rsid w:val="00CE3A41"/>
    <w:rsid w:val="00CE3DDB"/>
    <w:rsid w:val="00CE3FC7"/>
    <w:rsid w:val="00CE3FD2"/>
    <w:rsid w:val="00CE4014"/>
    <w:rsid w:val="00CE517D"/>
    <w:rsid w:val="00CE5B92"/>
    <w:rsid w:val="00CE5EC4"/>
    <w:rsid w:val="00CE600D"/>
    <w:rsid w:val="00CE6A74"/>
    <w:rsid w:val="00CE6AD4"/>
    <w:rsid w:val="00CE73A4"/>
    <w:rsid w:val="00CF01C2"/>
    <w:rsid w:val="00CF024D"/>
    <w:rsid w:val="00CF04C4"/>
    <w:rsid w:val="00CF0675"/>
    <w:rsid w:val="00CF0DB6"/>
    <w:rsid w:val="00CF1825"/>
    <w:rsid w:val="00CF2AD3"/>
    <w:rsid w:val="00CF2EF1"/>
    <w:rsid w:val="00CF3125"/>
    <w:rsid w:val="00CF3865"/>
    <w:rsid w:val="00CF395D"/>
    <w:rsid w:val="00CF3E09"/>
    <w:rsid w:val="00CF4A76"/>
    <w:rsid w:val="00CF5261"/>
    <w:rsid w:val="00CF5283"/>
    <w:rsid w:val="00CF5FD9"/>
    <w:rsid w:val="00CF609E"/>
    <w:rsid w:val="00CF6183"/>
    <w:rsid w:val="00CF62C2"/>
    <w:rsid w:val="00CF6696"/>
    <w:rsid w:val="00CF7915"/>
    <w:rsid w:val="00D00471"/>
    <w:rsid w:val="00D01131"/>
    <w:rsid w:val="00D012DD"/>
    <w:rsid w:val="00D01701"/>
    <w:rsid w:val="00D01E5B"/>
    <w:rsid w:val="00D043EB"/>
    <w:rsid w:val="00D043ED"/>
    <w:rsid w:val="00D04C5E"/>
    <w:rsid w:val="00D05494"/>
    <w:rsid w:val="00D05A9F"/>
    <w:rsid w:val="00D05B33"/>
    <w:rsid w:val="00D05E37"/>
    <w:rsid w:val="00D06A07"/>
    <w:rsid w:val="00D06BB2"/>
    <w:rsid w:val="00D076D4"/>
    <w:rsid w:val="00D07795"/>
    <w:rsid w:val="00D077C9"/>
    <w:rsid w:val="00D07EDF"/>
    <w:rsid w:val="00D101B5"/>
    <w:rsid w:val="00D101F3"/>
    <w:rsid w:val="00D10227"/>
    <w:rsid w:val="00D10659"/>
    <w:rsid w:val="00D10852"/>
    <w:rsid w:val="00D116BF"/>
    <w:rsid w:val="00D1192A"/>
    <w:rsid w:val="00D11CB5"/>
    <w:rsid w:val="00D11CF8"/>
    <w:rsid w:val="00D11D44"/>
    <w:rsid w:val="00D122F3"/>
    <w:rsid w:val="00D1236D"/>
    <w:rsid w:val="00D12418"/>
    <w:rsid w:val="00D12D7D"/>
    <w:rsid w:val="00D12E95"/>
    <w:rsid w:val="00D13DF6"/>
    <w:rsid w:val="00D140E9"/>
    <w:rsid w:val="00D1439C"/>
    <w:rsid w:val="00D14825"/>
    <w:rsid w:val="00D14C45"/>
    <w:rsid w:val="00D14DEB"/>
    <w:rsid w:val="00D14EC3"/>
    <w:rsid w:val="00D14F51"/>
    <w:rsid w:val="00D15662"/>
    <w:rsid w:val="00D15749"/>
    <w:rsid w:val="00D15D75"/>
    <w:rsid w:val="00D1609B"/>
    <w:rsid w:val="00D169E9"/>
    <w:rsid w:val="00D16C90"/>
    <w:rsid w:val="00D17378"/>
    <w:rsid w:val="00D1779D"/>
    <w:rsid w:val="00D17BA3"/>
    <w:rsid w:val="00D20468"/>
    <w:rsid w:val="00D204C6"/>
    <w:rsid w:val="00D20699"/>
    <w:rsid w:val="00D209FC"/>
    <w:rsid w:val="00D20A2B"/>
    <w:rsid w:val="00D20ED0"/>
    <w:rsid w:val="00D20F8B"/>
    <w:rsid w:val="00D21055"/>
    <w:rsid w:val="00D21085"/>
    <w:rsid w:val="00D2138A"/>
    <w:rsid w:val="00D22042"/>
    <w:rsid w:val="00D224ED"/>
    <w:rsid w:val="00D22AFC"/>
    <w:rsid w:val="00D22B60"/>
    <w:rsid w:val="00D22BB1"/>
    <w:rsid w:val="00D22C0F"/>
    <w:rsid w:val="00D22FF9"/>
    <w:rsid w:val="00D23226"/>
    <w:rsid w:val="00D2334B"/>
    <w:rsid w:val="00D238E2"/>
    <w:rsid w:val="00D23CA9"/>
    <w:rsid w:val="00D24566"/>
    <w:rsid w:val="00D2494F"/>
    <w:rsid w:val="00D24CFA"/>
    <w:rsid w:val="00D24FC5"/>
    <w:rsid w:val="00D2500B"/>
    <w:rsid w:val="00D25037"/>
    <w:rsid w:val="00D250F8"/>
    <w:rsid w:val="00D253CE"/>
    <w:rsid w:val="00D25466"/>
    <w:rsid w:val="00D258E0"/>
    <w:rsid w:val="00D25F04"/>
    <w:rsid w:val="00D26A01"/>
    <w:rsid w:val="00D26BA6"/>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4007B"/>
    <w:rsid w:val="00D406D4"/>
    <w:rsid w:val="00D4128D"/>
    <w:rsid w:val="00D41304"/>
    <w:rsid w:val="00D4136A"/>
    <w:rsid w:val="00D42688"/>
    <w:rsid w:val="00D42B2C"/>
    <w:rsid w:val="00D42F3D"/>
    <w:rsid w:val="00D43994"/>
    <w:rsid w:val="00D44B48"/>
    <w:rsid w:val="00D44DD2"/>
    <w:rsid w:val="00D45119"/>
    <w:rsid w:val="00D45310"/>
    <w:rsid w:val="00D4551B"/>
    <w:rsid w:val="00D458F0"/>
    <w:rsid w:val="00D45F05"/>
    <w:rsid w:val="00D47959"/>
    <w:rsid w:val="00D47D08"/>
    <w:rsid w:val="00D51BC8"/>
    <w:rsid w:val="00D52715"/>
    <w:rsid w:val="00D52AA6"/>
    <w:rsid w:val="00D52BEC"/>
    <w:rsid w:val="00D52E28"/>
    <w:rsid w:val="00D53849"/>
    <w:rsid w:val="00D53BD0"/>
    <w:rsid w:val="00D53BF6"/>
    <w:rsid w:val="00D54F28"/>
    <w:rsid w:val="00D55439"/>
    <w:rsid w:val="00D55810"/>
    <w:rsid w:val="00D55B33"/>
    <w:rsid w:val="00D56371"/>
    <w:rsid w:val="00D567BC"/>
    <w:rsid w:val="00D56DE2"/>
    <w:rsid w:val="00D574C0"/>
    <w:rsid w:val="00D57502"/>
    <w:rsid w:val="00D579FE"/>
    <w:rsid w:val="00D6072A"/>
    <w:rsid w:val="00D60A97"/>
    <w:rsid w:val="00D60EE6"/>
    <w:rsid w:val="00D615BD"/>
    <w:rsid w:val="00D629AB"/>
    <w:rsid w:val="00D62A9D"/>
    <w:rsid w:val="00D62FB1"/>
    <w:rsid w:val="00D6310A"/>
    <w:rsid w:val="00D632D6"/>
    <w:rsid w:val="00D63EED"/>
    <w:rsid w:val="00D64126"/>
    <w:rsid w:val="00D64588"/>
    <w:rsid w:val="00D6487A"/>
    <w:rsid w:val="00D649D8"/>
    <w:rsid w:val="00D65198"/>
    <w:rsid w:val="00D65604"/>
    <w:rsid w:val="00D65BBE"/>
    <w:rsid w:val="00D66E0B"/>
    <w:rsid w:val="00D6756F"/>
    <w:rsid w:val="00D67BB5"/>
    <w:rsid w:val="00D7062D"/>
    <w:rsid w:val="00D70E2F"/>
    <w:rsid w:val="00D70F5D"/>
    <w:rsid w:val="00D71FFF"/>
    <w:rsid w:val="00D72B8A"/>
    <w:rsid w:val="00D73467"/>
    <w:rsid w:val="00D73650"/>
    <w:rsid w:val="00D739DE"/>
    <w:rsid w:val="00D73CD7"/>
    <w:rsid w:val="00D73EF1"/>
    <w:rsid w:val="00D74524"/>
    <w:rsid w:val="00D74636"/>
    <w:rsid w:val="00D74BD2"/>
    <w:rsid w:val="00D74D3F"/>
    <w:rsid w:val="00D74D67"/>
    <w:rsid w:val="00D75AE1"/>
    <w:rsid w:val="00D76AC7"/>
    <w:rsid w:val="00D76BA3"/>
    <w:rsid w:val="00D77068"/>
    <w:rsid w:val="00D77163"/>
    <w:rsid w:val="00D771D3"/>
    <w:rsid w:val="00D801EE"/>
    <w:rsid w:val="00D80527"/>
    <w:rsid w:val="00D80B52"/>
    <w:rsid w:val="00D80C73"/>
    <w:rsid w:val="00D80DB6"/>
    <w:rsid w:val="00D810C3"/>
    <w:rsid w:val="00D81A8C"/>
    <w:rsid w:val="00D832CD"/>
    <w:rsid w:val="00D833D5"/>
    <w:rsid w:val="00D83B21"/>
    <w:rsid w:val="00D83B9A"/>
    <w:rsid w:val="00D8426E"/>
    <w:rsid w:val="00D84E7E"/>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DF7"/>
    <w:rsid w:val="00D942BE"/>
    <w:rsid w:val="00D946EE"/>
    <w:rsid w:val="00D9539B"/>
    <w:rsid w:val="00D953BD"/>
    <w:rsid w:val="00D95CA7"/>
    <w:rsid w:val="00D96761"/>
    <w:rsid w:val="00D967D9"/>
    <w:rsid w:val="00D96A8D"/>
    <w:rsid w:val="00D96BB7"/>
    <w:rsid w:val="00D96D76"/>
    <w:rsid w:val="00D975BE"/>
    <w:rsid w:val="00DA0A47"/>
    <w:rsid w:val="00DA0ACC"/>
    <w:rsid w:val="00DA127A"/>
    <w:rsid w:val="00DA191F"/>
    <w:rsid w:val="00DA1F89"/>
    <w:rsid w:val="00DA2213"/>
    <w:rsid w:val="00DA28AC"/>
    <w:rsid w:val="00DA28B9"/>
    <w:rsid w:val="00DA31C3"/>
    <w:rsid w:val="00DA35DD"/>
    <w:rsid w:val="00DA3912"/>
    <w:rsid w:val="00DA3FFC"/>
    <w:rsid w:val="00DA526C"/>
    <w:rsid w:val="00DA588D"/>
    <w:rsid w:val="00DA6236"/>
    <w:rsid w:val="00DA62F7"/>
    <w:rsid w:val="00DA6382"/>
    <w:rsid w:val="00DA71FC"/>
    <w:rsid w:val="00DA7391"/>
    <w:rsid w:val="00DA7A87"/>
    <w:rsid w:val="00DA7AE8"/>
    <w:rsid w:val="00DB069C"/>
    <w:rsid w:val="00DB0951"/>
    <w:rsid w:val="00DB0CD3"/>
    <w:rsid w:val="00DB1544"/>
    <w:rsid w:val="00DB1595"/>
    <w:rsid w:val="00DB190B"/>
    <w:rsid w:val="00DB193B"/>
    <w:rsid w:val="00DB1B04"/>
    <w:rsid w:val="00DB1DF6"/>
    <w:rsid w:val="00DB1FC3"/>
    <w:rsid w:val="00DB2349"/>
    <w:rsid w:val="00DB2479"/>
    <w:rsid w:val="00DB253F"/>
    <w:rsid w:val="00DB2BB6"/>
    <w:rsid w:val="00DB2C9E"/>
    <w:rsid w:val="00DB315B"/>
    <w:rsid w:val="00DB3271"/>
    <w:rsid w:val="00DB3323"/>
    <w:rsid w:val="00DB372F"/>
    <w:rsid w:val="00DB3ABD"/>
    <w:rsid w:val="00DB3F73"/>
    <w:rsid w:val="00DB4654"/>
    <w:rsid w:val="00DB4917"/>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174"/>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267E"/>
    <w:rsid w:val="00DD2B54"/>
    <w:rsid w:val="00DD2C6F"/>
    <w:rsid w:val="00DD31A5"/>
    <w:rsid w:val="00DD354B"/>
    <w:rsid w:val="00DD3665"/>
    <w:rsid w:val="00DD3F01"/>
    <w:rsid w:val="00DD4185"/>
    <w:rsid w:val="00DD418F"/>
    <w:rsid w:val="00DD4930"/>
    <w:rsid w:val="00DD50C2"/>
    <w:rsid w:val="00DD51EA"/>
    <w:rsid w:val="00DD5982"/>
    <w:rsid w:val="00DD5AE4"/>
    <w:rsid w:val="00DD5C9B"/>
    <w:rsid w:val="00DD5FC3"/>
    <w:rsid w:val="00DD69EF"/>
    <w:rsid w:val="00DD7356"/>
    <w:rsid w:val="00DD7390"/>
    <w:rsid w:val="00DD73C6"/>
    <w:rsid w:val="00DD73DE"/>
    <w:rsid w:val="00DD79DB"/>
    <w:rsid w:val="00DE0E7E"/>
    <w:rsid w:val="00DE1BFC"/>
    <w:rsid w:val="00DE1E1A"/>
    <w:rsid w:val="00DE20F4"/>
    <w:rsid w:val="00DE2606"/>
    <w:rsid w:val="00DE2620"/>
    <w:rsid w:val="00DE267B"/>
    <w:rsid w:val="00DE343E"/>
    <w:rsid w:val="00DE38F0"/>
    <w:rsid w:val="00DE3DAC"/>
    <w:rsid w:val="00DE4930"/>
    <w:rsid w:val="00DE5798"/>
    <w:rsid w:val="00DE5818"/>
    <w:rsid w:val="00DE594F"/>
    <w:rsid w:val="00DE67E7"/>
    <w:rsid w:val="00DE6882"/>
    <w:rsid w:val="00DE6A6A"/>
    <w:rsid w:val="00DE71AC"/>
    <w:rsid w:val="00DE728A"/>
    <w:rsid w:val="00DE7917"/>
    <w:rsid w:val="00DE7B03"/>
    <w:rsid w:val="00DF0701"/>
    <w:rsid w:val="00DF09E4"/>
    <w:rsid w:val="00DF0CDD"/>
    <w:rsid w:val="00DF118B"/>
    <w:rsid w:val="00DF1C9C"/>
    <w:rsid w:val="00DF1E1E"/>
    <w:rsid w:val="00DF1ED0"/>
    <w:rsid w:val="00DF2074"/>
    <w:rsid w:val="00DF23DD"/>
    <w:rsid w:val="00DF4142"/>
    <w:rsid w:val="00DF564D"/>
    <w:rsid w:val="00DF59FF"/>
    <w:rsid w:val="00DF5B4D"/>
    <w:rsid w:val="00DF62DD"/>
    <w:rsid w:val="00DF6314"/>
    <w:rsid w:val="00DF63D3"/>
    <w:rsid w:val="00DF6B8E"/>
    <w:rsid w:val="00DF716F"/>
    <w:rsid w:val="00DF7703"/>
    <w:rsid w:val="00DF7DD7"/>
    <w:rsid w:val="00E00245"/>
    <w:rsid w:val="00E007E3"/>
    <w:rsid w:val="00E014A9"/>
    <w:rsid w:val="00E018D5"/>
    <w:rsid w:val="00E018F5"/>
    <w:rsid w:val="00E023A2"/>
    <w:rsid w:val="00E02660"/>
    <w:rsid w:val="00E02CA7"/>
    <w:rsid w:val="00E02D93"/>
    <w:rsid w:val="00E039CA"/>
    <w:rsid w:val="00E03A45"/>
    <w:rsid w:val="00E03C27"/>
    <w:rsid w:val="00E04003"/>
    <w:rsid w:val="00E04187"/>
    <w:rsid w:val="00E04BA8"/>
    <w:rsid w:val="00E04BF0"/>
    <w:rsid w:val="00E0655D"/>
    <w:rsid w:val="00E06809"/>
    <w:rsid w:val="00E103DF"/>
    <w:rsid w:val="00E110B4"/>
    <w:rsid w:val="00E11676"/>
    <w:rsid w:val="00E128E9"/>
    <w:rsid w:val="00E12ABA"/>
    <w:rsid w:val="00E131A4"/>
    <w:rsid w:val="00E132B3"/>
    <w:rsid w:val="00E1375F"/>
    <w:rsid w:val="00E14869"/>
    <w:rsid w:val="00E14E52"/>
    <w:rsid w:val="00E154BE"/>
    <w:rsid w:val="00E15B52"/>
    <w:rsid w:val="00E15DEB"/>
    <w:rsid w:val="00E1663C"/>
    <w:rsid w:val="00E1677F"/>
    <w:rsid w:val="00E16ABF"/>
    <w:rsid w:val="00E1706A"/>
    <w:rsid w:val="00E17E6F"/>
    <w:rsid w:val="00E21356"/>
    <w:rsid w:val="00E213C3"/>
    <w:rsid w:val="00E21494"/>
    <w:rsid w:val="00E21A9A"/>
    <w:rsid w:val="00E22768"/>
    <w:rsid w:val="00E227AA"/>
    <w:rsid w:val="00E22870"/>
    <w:rsid w:val="00E239BF"/>
    <w:rsid w:val="00E245CF"/>
    <w:rsid w:val="00E246F2"/>
    <w:rsid w:val="00E24E7D"/>
    <w:rsid w:val="00E2541F"/>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10F8"/>
    <w:rsid w:val="00E31787"/>
    <w:rsid w:val="00E317FB"/>
    <w:rsid w:val="00E32A54"/>
    <w:rsid w:val="00E33784"/>
    <w:rsid w:val="00E34F31"/>
    <w:rsid w:val="00E35691"/>
    <w:rsid w:val="00E356F6"/>
    <w:rsid w:val="00E35CE8"/>
    <w:rsid w:val="00E3631D"/>
    <w:rsid w:val="00E363DB"/>
    <w:rsid w:val="00E364D1"/>
    <w:rsid w:val="00E36754"/>
    <w:rsid w:val="00E36E97"/>
    <w:rsid w:val="00E372DD"/>
    <w:rsid w:val="00E37F3D"/>
    <w:rsid w:val="00E40424"/>
    <w:rsid w:val="00E404B1"/>
    <w:rsid w:val="00E40DD2"/>
    <w:rsid w:val="00E40E25"/>
    <w:rsid w:val="00E416DA"/>
    <w:rsid w:val="00E42C28"/>
    <w:rsid w:val="00E42CA3"/>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B24"/>
    <w:rsid w:val="00E47009"/>
    <w:rsid w:val="00E4757D"/>
    <w:rsid w:val="00E5042C"/>
    <w:rsid w:val="00E5056D"/>
    <w:rsid w:val="00E50D2D"/>
    <w:rsid w:val="00E50E6C"/>
    <w:rsid w:val="00E50EB6"/>
    <w:rsid w:val="00E5129E"/>
    <w:rsid w:val="00E519D3"/>
    <w:rsid w:val="00E51FBD"/>
    <w:rsid w:val="00E527ED"/>
    <w:rsid w:val="00E531B4"/>
    <w:rsid w:val="00E53330"/>
    <w:rsid w:val="00E5358E"/>
    <w:rsid w:val="00E535DB"/>
    <w:rsid w:val="00E54372"/>
    <w:rsid w:val="00E54BCB"/>
    <w:rsid w:val="00E54F93"/>
    <w:rsid w:val="00E56145"/>
    <w:rsid w:val="00E5627A"/>
    <w:rsid w:val="00E571D3"/>
    <w:rsid w:val="00E57256"/>
    <w:rsid w:val="00E60A11"/>
    <w:rsid w:val="00E6111A"/>
    <w:rsid w:val="00E62C85"/>
    <w:rsid w:val="00E62F5B"/>
    <w:rsid w:val="00E630F9"/>
    <w:rsid w:val="00E63147"/>
    <w:rsid w:val="00E6333C"/>
    <w:rsid w:val="00E635BD"/>
    <w:rsid w:val="00E63A0D"/>
    <w:rsid w:val="00E63AD2"/>
    <w:rsid w:val="00E63D8F"/>
    <w:rsid w:val="00E64149"/>
    <w:rsid w:val="00E648CE"/>
    <w:rsid w:val="00E6508F"/>
    <w:rsid w:val="00E652FC"/>
    <w:rsid w:val="00E654D5"/>
    <w:rsid w:val="00E65950"/>
    <w:rsid w:val="00E65B88"/>
    <w:rsid w:val="00E662B4"/>
    <w:rsid w:val="00E66CBE"/>
    <w:rsid w:val="00E7004A"/>
    <w:rsid w:val="00E702E7"/>
    <w:rsid w:val="00E70D33"/>
    <w:rsid w:val="00E72E8D"/>
    <w:rsid w:val="00E72F91"/>
    <w:rsid w:val="00E73155"/>
    <w:rsid w:val="00E733DE"/>
    <w:rsid w:val="00E738C3"/>
    <w:rsid w:val="00E7420A"/>
    <w:rsid w:val="00E768F8"/>
    <w:rsid w:val="00E7798E"/>
    <w:rsid w:val="00E801C2"/>
    <w:rsid w:val="00E804F3"/>
    <w:rsid w:val="00E8054A"/>
    <w:rsid w:val="00E8125B"/>
    <w:rsid w:val="00E834A9"/>
    <w:rsid w:val="00E83D3F"/>
    <w:rsid w:val="00E84808"/>
    <w:rsid w:val="00E855F3"/>
    <w:rsid w:val="00E85610"/>
    <w:rsid w:val="00E85969"/>
    <w:rsid w:val="00E85972"/>
    <w:rsid w:val="00E86B4F"/>
    <w:rsid w:val="00E87B4D"/>
    <w:rsid w:val="00E907A2"/>
    <w:rsid w:val="00E90BB5"/>
    <w:rsid w:val="00E913D0"/>
    <w:rsid w:val="00E91468"/>
    <w:rsid w:val="00E91F3F"/>
    <w:rsid w:val="00E92399"/>
    <w:rsid w:val="00E930B6"/>
    <w:rsid w:val="00E930DF"/>
    <w:rsid w:val="00E93184"/>
    <w:rsid w:val="00E93FDF"/>
    <w:rsid w:val="00E9441F"/>
    <w:rsid w:val="00E9461E"/>
    <w:rsid w:val="00E94A5D"/>
    <w:rsid w:val="00E94AE0"/>
    <w:rsid w:val="00E94CCC"/>
    <w:rsid w:val="00E95149"/>
    <w:rsid w:val="00E9539B"/>
    <w:rsid w:val="00E95CB1"/>
    <w:rsid w:val="00E960E0"/>
    <w:rsid w:val="00E96907"/>
    <w:rsid w:val="00E97028"/>
    <w:rsid w:val="00E97712"/>
    <w:rsid w:val="00EA011D"/>
    <w:rsid w:val="00EA0568"/>
    <w:rsid w:val="00EA0A10"/>
    <w:rsid w:val="00EA114B"/>
    <w:rsid w:val="00EA186A"/>
    <w:rsid w:val="00EA1886"/>
    <w:rsid w:val="00EA3F81"/>
    <w:rsid w:val="00EA3FD3"/>
    <w:rsid w:val="00EA4653"/>
    <w:rsid w:val="00EA47A9"/>
    <w:rsid w:val="00EA4BE0"/>
    <w:rsid w:val="00EA4C16"/>
    <w:rsid w:val="00EA5384"/>
    <w:rsid w:val="00EA53E4"/>
    <w:rsid w:val="00EA5C9F"/>
    <w:rsid w:val="00EA5D3A"/>
    <w:rsid w:val="00EA5D48"/>
    <w:rsid w:val="00EA6006"/>
    <w:rsid w:val="00EA60A3"/>
    <w:rsid w:val="00EA668B"/>
    <w:rsid w:val="00EA6C7E"/>
    <w:rsid w:val="00EA6C95"/>
    <w:rsid w:val="00EA76A9"/>
    <w:rsid w:val="00EA7874"/>
    <w:rsid w:val="00EA7C5D"/>
    <w:rsid w:val="00EA7D01"/>
    <w:rsid w:val="00EA7F85"/>
    <w:rsid w:val="00EB02BC"/>
    <w:rsid w:val="00EB062A"/>
    <w:rsid w:val="00EB0C28"/>
    <w:rsid w:val="00EB16C9"/>
    <w:rsid w:val="00EB18C5"/>
    <w:rsid w:val="00EB1964"/>
    <w:rsid w:val="00EB1F4B"/>
    <w:rsid w:val="00EB1FEC"/>
    <w:rsid w:val="00EB21ED"/>
    <w:rsid w:val="00EB2B5B"/>
    <w:rsid w:val="00EB41A5"/>
    <w:rsid w:val="00EB43A7"/>
    <w:rsid w:val="00EB4C6F"/>
    <w:rsid w:val="00EB631E"/>
    <w:rsid w:val="00EB67EC"/>
    <w:rsid w:val="00EB6AAB"/>
    <w:rsid w:val="00EB6DDE"/>
    <w:rsid w:val="00EB6E51"/>
    <w:rsid w:val="00EB7940"/>
    <w:rsid w:val="00EC0F43"/>
    <w:rsid w:val="00EC150A"/>
    <w:rsid w:val="00EC1BE3"/>
    <w:rsid w:val="00EC2432"/>
    <w:rsid w:val="00EC2493"/>
    <w:rsid w:val="00EC2DEB"/>
    <w:rsid w:val="00EC381F"/>
    <w:rsid w:val="00EC3AB8"/>
    <w:rsid w:val="00EC3B1A"/>
    <w:rsid w:val="00EC405E"/>
    <w:rsid w:val="00EC441C"/>
    <w:rsid w:val="00EC4569"/>
    <w:rsid w:val="00EC518C"/>
    <w:rsid w:val="00EC51B6"/>
    <w:rsid w:val="00EC531A"/>
    <w:rsid w:val="00EC5614"/>
    <w:rsid w:val="00EC61C6"/>
    <w:rsid w:val="00EC650C"/>
    <w:rsid w:val="00EC6534"/>
    <w:rsid w:val="00EC708A"/>
    <w:rsid w:val="00EC73B2"/>
    <w:rsid w:val="00EC7B15"/>
    <w:rsid w:val="00EC7CF8"/>
    <w:rsid w:val="00EC7DBD"/>
    <w:rsid w:val="00ED03D6"/>
    <w:rsid w:val="00ED08B6"/>
    <w:rsid w:val="00ED0CE1"/>
    <w:rsid w:val="00ED1970"/>
    <w:rsid w:val="00ED1C47"/>
    <w:rsid w:val="00ED20B4"/>
    <w:rsid w:val="00ED221F"/>
    <w:rsid w:val="00ED2443"/>
    <w:rsid w:val="00ED29A3"/>
    <w:rsid w:val="00ED3D2B"/>
    <w:rsid w:val="00ED3DA5"/>
    <w:rsid w:val="00ED3F0B"/>
    <w:rsid w:val="00ED446A"/>
    <w:rsid w:val="00ED4599"/>
    <w:rsid w:val="00ED49DD"/>
    <w:rsid w:val="00ED4A3A"/>
    <w:rsid w:val="00ED4CD7"/>
    <w:rsid w:val="00ED5B8B"/>
    <w:rsid w:val="00ED6985"/>
    <w:rsid w:val="00ED6BA5"/>
    <w:rsid w:val="00ED700C"/>
    <w:rsid w:val="00ED7080"/>
    <w:rsid w:val="00ED77FE"/>
    <w:rsid w:val="00ED7BAC"/>
    <w:rsid w:val="00ED7D11"/>
    <w:rsid w:val="00EE0932"/>
    <w:rsid w:val="00EE0ED7"/>
    <w:rsid w:val="00EE12E1"/>
    <w:rsid w:val="00EE1421"/>
    <w:rsid w:val="00EE164F"/>
    <w:rsid w:val="00EE195A"/>
    <w:rsid w:val="00EE19BA"/>
    <w:rsid w:val="00EE30C3"/>
    <w:rsid w:val="00EE3129"/>
    <w:rsid w:val="00EE3364"/>
    <w:rsid w:val="00EE4B6E"/>
    <w:rsid w:val="00EE59DD"/>
    <w:rsid w:val="00EE5AED"/>
    <w:rsid w:val="00EE5F7D"/>
    <w:rsid w:val="00EE7259"/>
    <w:rsid w:val="00EE745B"/>
    <w:rsid w:val="00EE79A0"/>
    <w:rsid w:val="00EE79C4"/>
    <w:rsid w:val="00EE7B86"/>
    <w:rsid w:val="00EF0182"/>
    <w:rsid w:val="00EF0A13"/>
    <w:rsid w:val="00EF1673"/>
    <w:rsid w:val="00EF1A65"/>
    <w:rsid w:val="00EF21CD"/>
    <w:rsid w:val="00EF263F"/>
    <w:rsid w:val="00EF3594"/>
    <w:rsid w:val="00EF35C7"/>
    <w:rsid w:val="00EF3AD1"/>
    <w:rsid w:val="00EF3CE8"/>
    <w:rsid w:val="00EF3DA8"/>
    <w:rsid w:val="00EF3E05"/>
    <w:rsid w:val="00EF4178"/>
    <w:rsid w:val="00EF4F1D"/>
    <w:rsid w:val="00EF5537"/>
    <w:rsid w:val="00EF5D51"/>
    <w:rsid w:val="00EF5E8C"/>
    <w:rsid w:val="00EF60FF"/>
    <w:rsid w:val="00EF63B8"/>
    <w:rsid w:val="00EF6D57"/>
    <w:rsid w:val="00EF71DE"/>
    <w:rsid w:val="00EF7490"/>
    <w:rsid w:val="00EF78AE"/>
    <w:rsid w:val="00F000FB"/>
    <w:rsid w:val="00F00FEE"/>
    <w:rsid w:val="00F01339"/>
    <w:rsid w:val="00F0135D"/>
    <w:rsid w:val="00F017E3"/>
    <w:rsid w:val="00F0180D"/>
    <w:rsid w:val="00F01A2A"/>
    <w:rsid w:val="00F01F2E"/>
    <w:rsid w:val="00F021DC"/>
    <w:rsid w:val="00F02274"/>
    <w:rsid w:val="00F02873"/>
    <w:rsid w:val="00F0295B"/>
    <w:rsid w:val="00F03DC2"/>
    <w:rsid w:val="00F04374"/>
    <w:rsid w:val="00F0490E"/>
    <w:rsid w:val="00F05823"/>
    <w:rsid w:val="00F05E07"/>
    <w:rsid w:val="00F05E93"/>
    <w:rsid w:val="00F05F29"/>
    <w:rsid w:val="00F05F9A"/>
    <w:rsid w:val="00F06842"/>
    <w:rsid w:val="00F07035"/>
    <w:rsid w:val="00F07336"/>
    <w:rsid w:val="00F07C39"/>
    <w:rsid w:val="00F10153"/>
    <w:rsid w:val="00F107EE"/>
    <w:rsid w:val="00F109BB"/>
    <w:rsid w:val="00F10DCA"/>
    <w:rsid w:val="00F10F2D"/>
    <w:rsid w:val="00F11715"/>
    <w:rsid w:val="00F1177B"/>
    <w:rsid w:val="00F1275D"/>
    <w:rsid w:val="00F1282F"/>
    <w:rsid w:val="00F12F14"/>
    <w:rsid w:val="00F13038"/>
    <w:rsid w:val="00F13663"/>
    <w:rsid w:val="00F13C55"/>
    <w:rsid w:val="00F14F17"/>
    <w:rsid w:val="00F151E8"/>
    <w:rsid w:val="00F153D5"/>
    <w:rsid w:val="00F154C5"/>
    <w:rsid w:val="00F16794"/>
    <w:rsid w:val="00F16C1F"/>
    <w:rsid w:val="00F16FC7"/>
    <w:rsid w:val="00F178DD"/>
    <w:rsid w:val="00F17EFD"/>
    <w:rsid w:val="00F2032B"/>
    <w:rsid w:val="00F20991"/>
    <w:rsid w:val="00F216F8"/>
    <w:rsid w:val="00F24214"/>
    <w:rsid w:val="00F246EB"/>
    <w:rsid w:val="00F2479D"/>
    <w:rsid w:val="00F2496A"/>
    <w:rsid w:val="00F249A8"/>
    <w:rsid w:val="00F249F3"/>
    <w:rsid w:val="00F25095"/>
    <w:rsid w:val="00F25148"/>
    <w:rsid w:val="00F2534B"/>
    <w:rsid w:val="00F254F4"/>
    <w:rsid w:val="00F25B2B"/>
    <w:rsid w:val="00F2639B"/>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40E2"/>
    <w:rsid w:val="00F3449B"/>
    <w:rsid w:val="00F34DD1"/>
    <w:rsid w:val="00F3519E"/>
    <w:rsid w:val="00F352A5"/>
    <w:rsid w:val="00F353E6"/>
    <w:rsid w:val="00F359DB"/>
    <w:rsid w:val="00F35B2E"/>
    <w:rsid w:val="00F35EB8"/>
    <w:rsid w:val="00F36327"/>
    <w:rsid w:val="00F3663C"/>
    <w:rsid w:val="00F36A0A"/>
    <w:rsid w:val="00F36F05"/>
    <w:rsid w:val="00F37278"/>
    <w:rsid w:val="00F372BC"/>
    <w:rsid w:val="00F37910"/>
    <w:rsid w:val="00F40168"/>
    <w:rsid w:val="00F40AD0"/>
    <w:rsid w:val="00F4148B"/>
    <w:rsid w:val="00F42065"/>
    <w:rsid w:val="00F422CA"/>
    <w:rsid w:val="00F42350"/>
    <w:rsid w:val="00F424B9"/>
    <w:rsid w:val="00F42524"/>
    <w:rsid w:val="00F42606"/>
    <w:rsid w:val="00F434CB"/>
    <w:rsid w:val="00F436F7"/>
    <w:rsid w:val="00F43756"/>
    <w:rsid w:val="00F43957"/>
    <w:rsid w:val="00F43CF1"/>
    <w:rsid w:val="00F43F71"/>
    <w:rsid w:val="00F4424E"/>
    <w:rsid w:val="00F44576"/>
    <w:rsid w:val="00F44723"/>
    <w:rsid w:val="00F45175"/>
    <w:rsid w:val="00F4521C"/>
    <w:rsid w:val="00F45E74"/>
    <w:rsid w:val="00F464FD"/>
    <w:rsid w:val="00F46767"/>
    <w:rsid w:val="00F4707E"/>
    <w:rsid w:val="00F50295"/>
    <w:rsid w:val="00F50A19"/>
    <w:rsid w:val="00F51B8F"/>
    <w:rsid w:val="00F51FCB"/>
    <w:rsid w:val="00F5212B"/>
    <w:rsid w:val="00F53476"/>
    <w:rsid w:val="00F54211"/>
    <w:rsid w:val="00F548C5"/>
    <w:rsid w:val="00F54C4E"/>
    <w:rsid w:val="00F5556C"/>
    <w:rsid w:val="00F5568F"/>
    <w:rsid w:val="00F55C84"/>
    <w:rsid w:val="00F5602C"/>
    <w:rsid w:val="00F561D3"/>
    <w:rsid w:val="00F563D7"/>
    <w:rsid w:val="00F5656B"/>
    <w:rsid w:val="00F568E4"/>
    <w:rsid w:val="00F569D0"/>
    <w:rsid w:val="00F56D69"/>
    <w:rsid w:val="00F5780C"/>
    <w:rsid w:val="00F57936"/>
    <w:rsid w:val="00F57F40"/>
    <w:rsid w:val="00F60492"/>
    <w:rsid w:val="00F60E6E"/>
    <w:rsid w:val="00F611A2"/>
    <w:rsid w:val="00F61DD1"/>
    <w:rsid w:val="00F62AF4"/>
    <w:rsid w:val="00F62B6E"/>
    <w:rsid w:val="00F631C6"/>
    <w:rsid w:val="00F634F0"/>
    <w:rsid w:val="00F64476"/>
    <w:rsid w:val="00F64D18"/>
    <w:rsid w:val="00F66862"/>
    <w:rsid w:val="00F66CD8"/>
    <w:rsid w:val="00F66FCC"/>
    <w:rsid w:val="00F67C5C"/>
    <w:rsid w:val="00F67FDD"/>
    <w:rsid w:val="00F7161B"/>
    <w:rsid w:val="00F71A9C"/>
    <w:rsid w:val="00F72046"/>
    <w:rsid w:val="00F725FA"/>
    <w:rsid w:val="00F73C59"/>
    <w:rsid w:val="00F74112"/>
    <w:rsid w:val="00F74958"/>
    <w:rsid w:val="00F74A84"/>
    <w:rsid w:val="00F758BC"/>
    <w:rsid w:val="00F75E65"/>
    <w:rsid w:val="00F75F09"/>
    <w:rsid w:val="00F75FBB"/>
    <w:rsid w:val="00F7670F"/>
    <w:rsid w:val="00F76858"/>
    <w:rsid w:val="00F76A3B"/>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64F"/>
    <w:rsid w:val="00F85AA0"/>
    <w:rsid w:val="00F85D28"/>
    <w:rsid w:val="00F86016"/>
    <w:rsid w:val="00F86244"/>
    <w:rsid w:val="00F86A73"/>
    <w:rsid w:val="00F86F13"/>
    <w:rsid w:val="00F87000"/>
    <w:rsid w:val="00F87099"/>
    <w:rsid w:val="00F87EDF"/>
    <w:rsid w:val="00F900A1"/>
    <w:rsid w:val="00F903CD"/>
    <w:rsid w:val="00F90F76"/>
    <w:rsid w:val="00F9116D"/>
    <w:rsid w:val="00F91455"/>
    <w:rsid w:val="00F91B4F"/>
    <w:rsid w:val="00F92136"/>
    <w:rsid w:val="00F928E0"/>
    <w:rsid w:val="00F92A54"/>
    <w:rsid w:val="00F9306E"/>
    <w:rsid w:val="00F93244"/>
    <w:rsid w:val="00F93B3A"/>
    <w:rsid w:val="00F9420A"/>
    <w:rsid w:val="00F94A77"/>
    <w:rsid w:val="00F94BB2"/>
    <w:rsid w:val="00F950E3"/>
    <w:rsid w:val="00F952B6"/>
    <w:rsid w:val="00F957E9"/>
    <w:rsid w:val="00F962DE"/>
    <w:rsid w:val="00F966D8"/>
    <w:rsid w:val="00F966FC"/>
    <w:rsid w:val="00F96CFF"/>
    <w:rsid w:val="00F97557"/>
    <w:rsid w:val="00F97ACC"/>
    <w:rsid w:val="00FA059E"/>
    <w:rsid w:val="00FA0947"/>
    <w:rsid w:val="00FA0A4C"/>
    <w:rsid w:val="00FA0AB3"/>
    <w:rsid w:val="00FA10D1"/>
    <w:rsid w:val="00FA16D8"/>
    <w:rsid w:val="00FA189C"/>
    <w:rsid w:val="00FA1C14"/>
    <w:rsid w:val="00FA2446"/>
    <w:rsid w:val="00FA2F9E"/>
    <w:rsid w:val="00FA40C1"/>
    <w:rsid w:val="00FA4BB4"/>
    <w:rsid w:val="00FA54F2"/>
    <w:rsid w:val="00FA64B0"/>
    <w:rsid w:val="00FA66B9"/>
    <w:rsid w:val="00FA692A"/>
    <w:rsid w:val="00FA6BE3"/>
    <w:rsid w:val="00FA74DF"/>
    <w:rsid w:val="00FA79E4"/>
    <w:rsid w:val="00FA7A55"/>
    <w:rsid w:val="00FB0052"/>
    <w:rsid w:val="00FB08AC"/>
    <w:rsid w:val="00FB0A26"/>
    <w:rsid w:val="00FB0ABB"/>
    <w:rsid w:val="00FB1062"/>
    <w:rsid w:val="00FB1258"/>
    <w:rsid w:val="00FB398F"/>
    <w:rsid w:val="00FB3E1C"/>
    <w:rsid w:val="00FB4E85"/>
    <w:rsid w:val="00FB5437"/>
    <w:rsid w:val="00FB60DE"/>
    <w:rsid w:val="00FB6A80"/>
    <w:rsid w:val="00FB6ACF"/>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118"/>
    <w:rsid w:val="00FC32D7"/>
    <w:rsid w:val="00FC36C7"/>
    <w:rsid w:val="00FC376A"/>
    <w:rsid w:val="00FC3A6D"/>
    <w:rsid w:val="00FC422F"/>
    <w:rsid w:val="00FC43C2"/>
    <w:rsid w:val="00FC46F3"/>
    <w:rsid w:val="00FC54B2"/>
    <w:rsid w:val="00FC57BF"/>
    <w:rsid w:val="00FC5954"/>
    <w:rsid w:val="00FC5ADD"/>
    <w:rsid w:val="00FC5B09"/>
    <w:rsid w:val="00FC62C8"/>
    <w:rsid w:val="00FC639D"/>
    <w:rsid w:val="00FC6834"/>
    <w:rsid w:val="00FC6CE9"/>
    <w:rsid w:val="00FC7C9E"/>
    <w:rsid w:val="00FC7CDE"/>
    <w:rsid w:val="00FD0873"/>
    <w:rsid w:val="00FD2115"/>
    <w:rsid w:val="00FD27D9"/>
    <w:rsid w:val="00FD2B37"/>
    <w:rsid w:val="00FD2E02"/>
    <w:rsid w:val="00FD35D9"/>
    <w:rsid w:val="00FD4167"/>
    <w:rsid w:val="00FD42D4"/>
    <w:rsid w:val="00FD448D"/>
    <w:rsid w:val="00FD45E4"/>
    <w:rsid w:val="00FD4886"/>
    <w:rsid w:val="00FD4D02"/>
    <w:rsid w:val="00FD5089"/>
    <w:rsid w:val="00FD61C3"/>
    <w:rsid w:val="00FD659C"/>
    <w:rsid w:val="00FD66C2"/>
    <w:rsid w:val="00FD69F6"/>
    <w:rsid w:val="00FD6C57"/>
    <w:rsid w:val="00FE0157"/>
    <w:rsid w:val="00FE0EEF"/>
    <w:rsid w:val="00FE100B"/>
    <w:rsid w:val="00FE10ED"/>
    <w:rsid w:val="00FE1F50"/>
    <w:rsid w:val="00FE39F2"/>
    <w:rsid w:val="00FE3A6E"/>
    <w:rsid w:val="00FE3D3E"/>
    <w:rsid w:val="00FE3F12"/>
    <w:rsid w:val="00FE457F"/>
    <w:rsid w:val="00FE50D2"/>
    <w:rsid w:val="00FE542B"/>
    <w:rsid w:val="00FE586B"/>
    <w:rsid w:val="00FE68D9"/>
    <w:rsid w:val="00FE697C"/>
    <w:rsid w:val="00FE6F23"/>
    <w:rsid w:val="00FE7412"/>
    <w:rsid w:val="00FE7433"/>
    <w:rsid w:val="00FE75B5"/>
    <w:rsid w:val="00FF13DE"/>
    <w:rsid w:val="00FF1822"/>
    <w:rsid w:val="00FF1C2A"/>
    <w:rsid w:val="00FF1EE3"/>
    <w:rsid w:val="00FF21F2"/>
    <w:rsid w:val="00FF2311"/>
    <w:rsid w:val="00FF2469"/>
    <w:rsid w:val="00FF36D7"/>
    <w:rsid w:val="00FF3751"/>
    <w:rsid w:val="00FF41BA"/>
    <w:rsid w:val="00FF4DB5"/>
    <w:rsid w:val="00FF4ED5"/>
    <w:rsid w:val="00FF5C36"/>
    <w:rsid w:val="00FF6001"/>
    <w:rsid w:val="00FF65E0"/>
    <w:rsid w:val="00FF66F1"/>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2"/>
    <w:next w:val="a2"/>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2"/>
    <w:next w:val="a2"/>
    <w:link w:val="30"/>
    <w:uiPriority w:val="9"/>
    <w:unhideWhenUsed/>
    <w:qFormat/>
    <w:rsid w:val="00D20F8B"/>
    <w:pPr>
      <w:keepNext/>
      <w:keepLines/>
      <w:numPr>
        <w:ilvl w:val="2"/>
        <w:numId w:val="1"/>
      </w:numPr>
      <w:tabs>
        <w:tab w:val="left" w:pos="709"/>
      </w:tabs>
      <w:adjustRightInd/>
      <w:spacing w:beforeLines="50" w:before="120" w:afterLines="50" w:after="12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2"/>
    <w:next w:val="a2"/>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0"/>
    </w:pPr>
    <w:rPr>
      <w:rFonts w:cstheme="minorHAnsi"/>
      <w:sz w:val="20"/>
      <w:szCs w:val="20"/>
    </w:rPr>
  </w:style>
  <w:style w:type="paragraph" w:styleId="a6">
    <w:name w:val="Normal Indent"/>
    <w:basedOn w:val="a2"/>
    <w:link w:val="a7"/>
    <w:autoRedefine/>
    <w:qFormat/>
    <w:pPr>
      <w:adjustRightInd/>
      <w:snapToGrid/>
      <w:spacing w:line="240" w:lineRule="auto"/>
    </w:pPr>
    <w:rPr>
      <w:lang w:val="zh-CN"/>
    </w:rPr>
  </w:style>
  <w:style w:type="paragraph" w:styleId="a8">
    <w:name w:val="caption"/>
    <w:basedOn w:val="a2"/>
    <w:next w:val="a2"/>
    <w:link w:val="a9"/>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6"/>
    <w:autoRedefine/>
    <w:semiHidden/>
    <w:qFormat/>
    <w:pPr>
      <w:numPr>
        <w:numId w:val="2"/>
      </w:numPr>
      <w:ind w:firstLine="0"/>
    </w:pPr>
  </w:style>
  <w:style w:type="paragraph" w:styleId="aa">
    <w:name w:val="annotation text"/>
    <w:basedOn w:val="a2"/>
    <w:link w:val="ab"/>
    <w:autoRedefine/>
    <w:uiPriority w:val="99"/>
    <w:unhideWhenUsed/>
    <w:qFormat/>
    <w:pPr>
      <w:adjustRightInd/>
      <w:snapToGrid/>
      <w:spacing w:line="240" w:lineRule="auto"/>
      <w:ind w:firstLine="0"/>
    </w:pPr>
  </w:style>
  <w:style w:type="paragraph" w:styleId="TOC5">
    <w:name w:val="toc 5"/>
    <w:basedOn w:val="a2"/>
    <w:next w:val="a2"/>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0"/>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0"/>
    </w:pPr>
  </w:style>
  <w:style w:type="paragraph" w:styleId="af0">
    <w:name w:val="Balloon Text"/>
    <w:basedOn w:val="a2"/>
    <w:link w:val="af1"/>
    <w:autoRedefine/>
    <w:uiPriority w:val="99"/>
    <w:semiHidden/>
    <w:unhideWhenUsed/>
    <w:qFormat/>
    <w:pPr>
      <w:adjustRightInd/>
      <w:snapToGrid/>
      <w:spacing w:line="240" w:lineRule="auto"/>
      <w:ind w:firstLine="0"/>
    </w:pPr>
    <w:rPr>
      <w:sz w:val="18"/>
      <w:szCs w:val="18"/>
    </w:rPr>
  </w:style>
  <w:style w:type="paragraph" w:styleId="af2">
    <w:name w:val="footer"/>
    <w:basedOn w:val="a2"/>
    <w:link w:val="af3"/>
    <w:autoRedefine/>
    <w:uiPriority w:val="99"/>
    <w:unhideWhenUsed/>
    <w:qFormat/>
    <w:pPr>
      <w:tabs>
        <w:tab w:val="center" w:pos="4153"/>
        <w:tab w:val="right" w:pos="8306"/>
      </w:tabs>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0"/>
    </w:pPr>
    <w:rPr>
      <w:rFonts w:cstheme="minorHAnsi"/>
      <w:sz w:val="20"/>
      <w:szCs w:val="20"/>
    </w:rPr>
  </w:style>
  <w:style w:type="paragraph" w:styleId="af6">
    <w:name w:val="footnote text"/>
    <w:basedOn w:val="a2"/>
    <w:link w:val="af7"/>
    <w:autoRedefine/>
    <w:uiPriority w:val="99"/>
    <w:unhideWhenUsed/>
    <w:qFormat/>
    <w:pPr>
      <w:adjustRightInd/>
      <w:spacing w:line="240" w:lineRule="auto"/>
      <w:ind w:firstLine="0"/>
    </w:pPr>
    <w:rPr>
      <w:sz w:val="18"/>
      <w:szCs w:val="18"/>
    </w:rPr>
  </w:style>
  <w:style w:type="paragraph" w:styleId="TOC6">
    <w:name w:val="toc 6"/>
    <w:basedOn w:val="a2"/>
    <w:next w:val="a2"/>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8">
    <w:name w:val="Title"/>
    <w:basedOn w:val="a2"/>
    <w:next w:val="a2"/>
    <w:link w:val="af9"/>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b/>
      <w:bCs/>
      <w:spacing w:val="20"/>
      <w:sz w:val="72"/>
      <w:szCs w:val="72"/>
    </w:rPr>
  </w:style>
  <w:style w:type="paragraph" w:customStyle="1" w:styleId="21">
    <w:name w:val="样式2"/>
    <w:basedOn w:val="a2"/>
    <w:link w:val="22"/>
    <w:pPr>
      <w:jc w:val="center"/>
    </w:pPr>
    <w:rPr>
      <w:rFonts w:ascii="黑体" w:eastAsia="黑体" w:hAnsi="黑体"/>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3"/>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3"/>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3"/>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3"/>
    <w:link w:val="7"/>
    <w:uiPriority w:val="9"/>
    <w:semiHidden/>
    <w:rPr>
      <w:rFonts w:ascii="Times New Roman" w:eastAsia="宋体" w:hAnsi="Times New Roman" w:cs="Times New Roman"/>
      <w:b/>
      <w:bCs/>
      <w:kern w:val="2"/>
      <w:sz w:val="24"/>
      <w:szCs w:val="24"/>
    </w:rPr>
  </w:style>
  <w:style w:type="character" w:customStyle="1" w:styleId="80">
    <w:name w:val="标题 8 字符"/>
    <w:basedOn w:val="a3"/>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kern w:val="2"/>
      <w:sz w:val="24"/>
      <w:szCs w:val="21"/>
    </w:rPr>
  </w:style>
  <w:style w:type="paragraph" w:styleId="a1">
    <w:name w:val="List Paragraph"/>
    <w:basedOn w:val="a2"/>
    <w:autoRedefine/>
    <w:uiPriority w:val="34"/>
    <w:qFormat/>
    <w:rsid w:val="00BF6A0F"/>
    <w:pPr>
      <w:numPr>
        <w:numId w:val="9"/>
      </w:numPr>
    </w:p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sid w:val="00660123"/>
    <w:rPr>
      <w:rFonts w:ascii="Times New Roman" w:eastAsia="黑体" w:hAnsi="Times New Roman" w:cstheme="majorBidi"/>
      <w:kern w:val="2"/>
      <w:sz w:val="24"/>
    </w:rPr>
  </w:style>
  <w:style w:type="paragraph" w:customStyle="1" w:styleId="aff9">
    <w:name w:val="图表文字"/>
    <w:basedOn w:val="a2"/>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482"/>
    </w:pPr>
    <w:rPr>
      <w:rFonts w:ascii="宋体" w:hAnsi="宋体" w:cs="宋体"/>
    </w:rPr>
  </w:style>
  <w:style w:type="paragraph" w:customStyle="1" w:styleId="a0">
    <w:name w:val="参考文献"/>
    <w:basedOn w:val="aff4"/>
    <w:link w:val="affa"/>
    <w:pPr>
      <w:numPr>
        <w:numId w:val="3"/>
      </w:numPr>
      <w:tabs>
        <w:tab w:val="clear" w:pos="900"/>
      </w:tabs>
      <w:adjustRightInd w:val="0"/>
      <w:snapToGrid w:val="0"/>
      <w:spacing w:line="360" w:lineRule="auto"/>
      <w:ind w:left="567" w:hanging="567"/>
    </w:pPr>
  </w:style>
  <w:style w:type="character" w:customStyle="1" w:styleId="aff5">
    <w:name w:val="列表编号：参考文献 字符"/>
    <w:basedOn w:val="a3"/>
    <w:link w:val="aff4"/>
  </w:style>
  <w:style w:type="character" w:customStyle="1" w:styleId="affa">
    <w:name w:val="参考文献 字符"/>
    <w:basedOn w:val="aff5"/>
    <w:link w:val="a0"/>
    <w:rPr>
      <w:rFonts w:ascii="Times New Roman" w:eastAsia="宋体" w:hAnsi="Times New Roman" w:cs="Times New Roman"/>
      <w:kern w:val="2"/>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ind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F966FC"/>
    <w:pPr>
      <w:adjustRightInd/>
      <w:snapToGrid/>
    </w:pPr>
    <w:rPr>
      <w:szCs w:val="20"/>
    </w:rPr>
  </w:style>
  <w:style w:type="character" w:customStyle="1" w:styleId="affe">
    <w:name w:val="正文文本 字符"/>
    <w:basedOn w:val="a3"/>
    <w:link w:val="affd"/>
    <w:uiPriority w:val="99"/>
    <w:qFormat/>
    <w:rsid w:val="00F966FC"/>
    <w:rPr>
      <w:rFonts w:ascii="Times New Roman" w:eastAsia="宋体" w:hAnsi="Times New Roman" w:cs="Times New Roman"/>
      <w:kern w:val="2"/>
      <w:sz w:val="24"/>
    </w:rPr>
  </w:style>
  <w:style w:type="character" w:customStyle="1" w:styleId="md-plain">
    <w:name w:val="md-plain"/>
    <w:basedOn w:val="a3"/>
    <w:rsid w:val="00AF4A08"/>
  </w:style>
  <w:style w:type="paragraph" w:styleId="afff">
    <w:name w:val="Subtitle"/>
    <w:basedOn w:val="a2"/>
    <w:next w:val="a2"/>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3"/>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4"/>
    <w:next w:val="afc"/>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5.svg"/><Relationship Id="rId39" Type="http://schemas.openxmlformats.org/officeDocument/2006/relationships/image" Target="media/image18.png"/><Relationship Id="rId21" Type="http://schemas.microsoft.com/office/2016/09/relationships/commentsIds" Target="commentsIds.xml"/><Relationship Id="rId34" Type="http://schemas.openxmlformats.org/officeDocument/2006/relationships/image" Target="media/image13.svg"/><Relationship Id="rId42" Type="http://schemas.openxmlformats.org/officeDocument/2006/relationships/image" Target="media/image21.sv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3.svg"/><Relationship Id="rId32" Type="http://schemas.openxmlformats.org/officeDocument/2006/relationships/image" Target="media/image11.svg"/><Relationship Id="rId37" Type="http://schemas.openxmlformats.org/officeDocument/2006/relationships/image" Target="media/image16.png"/><Relationship Id="rId40" Type="http://schemas.openxmlformats.org/officeDocument/2006/relationships/image" Target="media/image19.svg"/><Relationship Id="rId45"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7.svg"/><Relationship Id="rId36" Type="http://schemas.openxmlformats.org/officeDocument/2006/relationships/image" Target="media/image15.svg"/><Relationship Id="rId49" Type="http://schemas.openxmlformats.org/officeDocument/2006/relationships/glossaryDocument" Target="glossary/document.xml"/><Relationship Id="rId10" Type="http://schemas.microsoft.com/office/2007/relationships/hdphoto" Target="media/hdphoto1.wdp"/><Relationship Id="rId19" Type="http://schemas.openxmlformats.org/officeDocument/2006/relationships/comments" Target="comments.xml"/><Relationship Id="rId31" Type="http://schemas.openxmlformats.org/officeDocument/2006/relationships/image" Target="media/image10.png"/><Relationship Id="rId44" Type="http://schemas.openxmlformats.org/officeDocument/2006/relationships/image" Target="media/image23.sv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svg"/><Relationship Id="rId35" Type="http://schemas.openxmlformats.org/officeDocument/2006/relationships/image" Target="media/image14.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svg"/><Relationship Id="rId46" Type="http://schemas.openxmlformats.org/officeDocument/2006/relationships/image" Target="media/image25.svg"/><Relationship Id="rId20" Type="http://schemas.microsoft.com/office/2011/relationships/commentsExtended" Target="commentsExtended.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30445F" w:rsidRDefault="00937C81" w:rsidP="00937C81">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30445F" w:rsidRDefault="00937C81" w:rsidP="00937C81">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30445F" w:rsidRDefault="00937C81" w:rsidP="00937C81">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30445F" w:rsidRDefault="00937C81" w:rsidP="00937C81">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30445F" w:rsidRDefault="00937C81" w:rsidP="00937C81">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30445F" w:rsidRDefault="00937C81" w:rsidP="00937C81">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30445F" w:rsidRDefault="00937C81" w:rsidP="00937C81">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30445F" w:rsidRDefault="00937C81" w:rsidP="00937C81">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30445F" w:rsidRDefault="00937C81" w:rsidP="00937C81">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30445F" w:rsidRDefault="00937C81" w:rsidP="00937C81">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50CE"/>
    <w:rsid w:val="00150F4C"/>
    <w:rsid w:val="00164986"/>
    <w:rsid w:val="001855ED"/>
    <w:rsid w:val="001A2DA5"/>
    <w:rsid w:val="001A4F38"/>
    <w:rsid w:val="001D13E5"/>
    <w:rsid w:val="001F768A"/>
    <w:rsid w:val="002049C9"/>
    <w:rsid w:val="002241BB"/>
    <w:rsid w:val="002425F4"/>
    <w:rsid w:val="00246091"/>
    <w:rsid w:val="00285C9E"/>
    <w:rsid w:val="002A6635"/>
    <w:rsid w:val="0030445F"/>
    <w:rsid w:val="00306EDD"/>
    <w:rsid w:val="00345616"/>
    <w:rsid w:val="003C3A48"/>
    <w:rsid w:val="003D63EA"/>
    <w:rsid w:val="0041254C"/>
    <w:rsid w:val="004B02F1"/>
    <w:rsid w:val="00510194"/>
    <w:rsid w:val="00574CF2"/>
    <w:rsid w:val="00577239"/>
    <w:rsid w:val="005B3D6E"/>
    <w:rsid w:val="005E04F4"/>
    <w:rsid w:val="00631A59"/>
    <w:rsid w:val="006363DC"/>
    <w:rsid w:val="00636974"/>
    <w:rsid w:val="006378FE"/>
    <w:rsid w:val="006A4D02"/>
    <w:rsid w:val="006E3968"/>
    <w:rsid w:val="007072C6"/>
    <w:rsid w:val="0071058F"/>
    <w:rsid w:val="00717C7F"/>
    <w:rsid w:val="00720B1E"/>
    <w:rsid w:val="007428B5"/>
    <w:rsid w:val="00793A50"/>
    <w:rsid w:val="007C0922"/>
    <w:rsid w:val="007E56EC"/>
    <w:rsid w:val="0082137F"/>
    <w:rsid w:val="00886C4E"/>
    <w:rsid w:val="00890C6B"/>
    <w:rsid w:val="008A208E"/>
    <w:rsid w:val="008C3ADF"/>
    <w:rsid w:val="00937C81"/>
    <w:rsid w:val="0094559D"/>
    <w:rsid w:val="00970EBD"/>
    <w:rsid w:val="009753F1"/>
    <w:rsid w:val="00984712"/>
    <w:rsid w:val="0099022D"/>
    <w:rsid w:val="00A347D0"/>
    <w:rsid w:val="00A8560D"/>
    <w:rsid w:val="00AA4750"/>
    <w:rsid w:val="00AB105A"/>
    <w:rsid w:val="00AB28DD"/>
    <w:rsid w:val="00B66704"/>
    <w:rsid w:val="00BE1E4C"/>
    <w:rsid w:val="00BF56A0"/>
    <w:rsid w:val="00C51187"/>
    <w:rsid w:val="00CC7AF6"/>
    <w:rsid w:val="00D32E0A"/>
    <w:rsid w:val="00D35D73"/>
    <w:rsid w:val="00D91AE1"/>
    <w:rsid w:val="00DB4645"/>
    <w:rsid w:val="00E221EA"/>
    <w:rsid w:val="00E85A69"/>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62</Pages>
  <Words>7254</Words>
  <Characters>41351</Characters>
  <Application>Microsoft Office Word</Application>
  <DocSecurity>0</DocSecurity>
  <Lines>344</Lines>
  <Paragraphs>97</Paragraphs>
  <ScaleCrop>false</ScaleCrop>
  <Manager>刘渝</Manager>
  <Company>计科本硕博2001班</Company>
  <LinksUpToDate>false</LinksUpToDate>
  <CharactersWithSpaces>48508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cp:lastModifiedBy>
  <cp:revision>967</cp:revision>
  <cp:lastPrinted>2023-06-05T15:27:00Z</cp:lastPrinted>
  <dcterms:created xsi:type="dcterms:W3CDTF">2024-05-17T08:29:00Z</dcterms:created>
  <dcterms:modified xsi:type="dcterms:W3CDTF">2024-05-20T14:43:00Z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