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1502B" w14:textId="77777777" w:rsidR="00772801" w:rsidRPr="00772801" w:rsidRDefault="00772801" w:rsidP="00772801">
      <w:pPr>
        <w:rPr>
          <w:b/>
          <w:bCs/>
        </w:rPr>
      </w:pPr>
      <w:r w:rsidRPr="00772801">
        <w:rPr>
          <w:b/>
          <w:bCs/>
        </w:rPr>
        <w:t>Genesis Pipeline Run Checklist – Windows + Docker</w:t>
      </w:r>
    </w:p>
    <w:p w14:paraId="7B6D2CC7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Start Docker Desktop</w:t>
      </w:r>
    </w:p>
    <w:p w14:paraId="265BC01C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>Make sure it’s fully running before any commands.</w:t>
      </w:r>
    </w:p>
    <w:p w14:paraId="28E5C8B7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Verify Repository State</w:t>
      </w:r>
    </w:p>
    <w:p w14:paraId="1251E675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>If unsure about local changes:</w:t>
      </w:r>
    </w:p>
    <w:p w14:paraId="6B02BF0A" w14:textId="77777777" w:rsidR="00772801" w:rsidRPr="00772801" w:rsidRDefault="00772801" w:rsidP="00772801">
      <w:r w:rsidRPr="00772801">
        <w:t>bash</w:t>
      </w:r>
    </w:p>
    <w:p w14:paraId="6367C6BC" w14:textId="77777777" w:rsidR="00772801" w:rsidRPr="00772801" w:rsidRDefault="00772801" w:rsidP="00772801">
      <w:proofErr w:type="spellStart"/>
      <w:r w:rsidRPr="00772801">
        <w:t>CopyEdit</w:t>
      </w:r>
      <w:proofErr w:type="spellEnd"/>
    </w:p>
    <w:p w14:paraId="1F400DEA" w14:textId="77777777" w:rsidR="00772801" w:rsidRPr="00772801" w:rsidRDefault="00772801" w:rsidP="00772801">
      <w:r w:rsidRPr="00772801">
        <w:t>git reset --hard</w:t>
      </w:r>
    </w:p>
    <w:p w14:paraId="776287E5" w14:textId="77777777" w:rsidR="00772801" w:rsidRPr="00772801" w:rsidRDefault="00772801" w:rsidP="00772801">
      <w:r w:rsidRPr="00772801">
        <w:t xml:space="preserve">git </w:t>
      </w:r>
      <w:proofErr w:type="gramStart"/>
      <w:r w:rsidRPr="00772801">
        <w:t>pull</w:t>
      </w:r>
      <w:proofErr w:type="gramEnd"/>
    </w:p>
    <w:p w14:paraId="1A045DBF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Ensure Required Data Files Exist</w:t>
      </w:r>
    </w:p>
    <w:p w14:paraId="348D1E1D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>For Mexico (COUNTRY=mx), confirm data/raw/mx/</w:t>
      </w:r>
      <w:proofErr w:type="spellStart"/>
      <w:r w:rsidRPr="00772801">
        <w:t>mexico-latest.osm.pbf</w:t>
      </w:r>
      <w:proofErr w:type="spellEnd"/>
      <w:r w:rsidRPr="00772801">
        <w:t xml:space="preserve"> exists.</w:t>
      </w:r>
    </w:p>
    <w:p w14:paraId="24C8FB14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 xml:space="preserve">If missing, download from </w:t>
      </w:r>
      <w:proofErr w:type="spellStart"/>
      <w:r w:rsidRPr="00772801">
        <w:rPr>
          <w:b/>
          <w:bCs/>
        </w:rPr>
        <w:t>Geofabrik</w:t>
      </w:r>
      <w:proofErr w:type="spellEnd"/>
      <w:r w:rsidRPr="00772801">
        <w:rPr>
          <w:b/>
          <w:bCs/>
        </w:rPr>
        <w:t xml:space="preserve"> → North America → Mexico</w:t>
      </w:r>
      <w:r w:rsidRPr="00772801">
        <w:t xml:space="preserve"> and place in data/raw/mx/.</w:t>
      </w:r>
    </w:p>
    <w:p w14:paraId="4D54FF1D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Environment Variables</w:t>
      </w:r>
    </w:p>
    <w:p w14:paraId="50CBD500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 xml:space="preserve">Ensure ORS_API_KEY is set in </w:t>
      </w:r>
      <w:r w:rsidRPr="00772801">
        <w:rPr>
          <w:b/>
          <w:bCs/>
        </w:rPr>
        <w:t>System Environment Variables</w:t>
      </w:r>
      <w:r w:rsidRPr="00772801">
        <w:t xml:space="preserve"> (not </w:t>
      </w:r>
      <w:proofErr w:type="gramStart"/>
      <w:r w:rsidRPr="00772801">
        <w:t>just .env</w:t>
      </w:r>
      <w:proofErr w:type="gramEnd"/>
      <w:r w:rsidRPr="00772801">
        <w:t>).</w:t>
      </w:r>
    </w:p>
    <w:p w14:paraId="36B73632" w14:textId="77777777" w:rsidR="00772801" w:rsidRPr="00772801" w:rsidRDefault="00772801" w:rsidP="00772801">
      <w:pPr>
        <w:numPr>
          <w:ilvl w:val="2"/>
          <w:numId w:val="1"/>
        </w:numPr>
      </w:pPr>
      <w:r w:rsidRPr="00772801">
        <w:t>Check in CMD:</w:t>
      </w:r>
    </w:p>
    <w:p w14:paraId="2DA6E3CC" w14:textId="77777777" w:rsidR="00772801" w:rsidRPr="00772801" w:rsidRDefault="00772801" w:rsidP="00772801">
      <w:r w:rsidRPr="00772801">
        <w:t>bash</w:t>
      </w:r>
    </w:p>
    <w:p w14:paraId="767DD575" w14:textId="77777777" w:rsidR="00772801" w:rsidRPr="00772801" w:rsidRDefault="00772801" w:rsidP="00772801">
      <w:proofErr w:type="spellStart"/>
      <w:r w:rsidRPr="00772801">
        <w:t>CopyEdit</w:t>
      </w:r>
      <w:proofErr w:type="spellEnd"/>
    </w:p>
    <w:p w14:paraId="5472ED3A" w14:textId="77777777" w:rsidR="00772801" w:rsidRPr="00772801" w:rsidRDefault="00772801" w:rsidP="00772801">
      <w:r w:rsidRPr="00772801">
        <w:t>echo %ORS_API_KEY%</w:t>
      </w:r>
    </w:p>
    <w:p w14:paraId="5803B07F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Run Pipeline for One Country</w:t>
      </w:r>
    </w:p>
    <w:p w14:paraId="2096DD98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>Use:</w:t>
      </w:r>
    </w:p>
    <w:p w14:paraId="56BFC172" w14:textId="77777777" w:rsidR="00772801" w:rsidRPr="00772801" w:rsidRDefault="00772801" w:rsidP="00772801">
      <w:r w:rsidRPr="00772801">
        <w:t>bash</w:t>
      </w:r>
    </w:p>
    <w:p w14:paraId="156D1938" w14:textId="77777777" w:rsidR="00772801" w:rsidRPr="00772801" w:rsidRDefault="00772801" w:rsidP="00772801">
      <w:proofErr w:type="spellStart"/>
      <w:r w:rsidRPr="00772801">
        <w:t>CopyEdit</w:t>
      </w:r>
      <w:proofErr w:type="spellEnd"/>
    </w:p>
    <w:p w14:paraId="156D34EA" w14:textId="77777777" w:rsidR="00772801" w:rsidRPr="00772801" w:rsidRDefault="00772801" w:rsidP="00772801">
      <w:r w:rsidRPr="00772801">
        <w:t>docker compose run --env COUNTRY=mx genesis</w:t>
      </w:r>
    </w:p>
    <w:p w14:paraId="1993B7FF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 xml:space="preserve">This </w:t>
      </w:r>
      <w:proofErr w:type="gramStart"/>
      <w:r w:rsidRPr="00772801">
        <w:t>avoids .env</w:t>
      </w:r>
      <w:proofErr w:type="gramEnd"/>
      <w:r w:rsidRPr="00772801">
        <w:t xml:space="preserve"> not found issues.</w:t>
      </w:r>
    </w:p>
    <w:p w14:paraId="530673F3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If You See "Orphan Containers" Warnings</w:t>
      </w:r>
    </w:p>
    <w:p w14:paraId="399B019A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>Clean up before re-running:</w:t>
      </w:r>
    </w:p>
    <w:p w14:paraId="0A994000" w14:textId="77777777" w:rsidR="00772801" w:rsidRPr="00772801" w:rsidRDefault="00772801" w:rsidP="00772801">
      <w:r w:rsidRPr="00772801">
        <w:t>bash</w:t>
      </w:r>
    </w:p>
    <w:p w14:paraId="3438E551" w14:textId="77777777" w:rsidR="00772801" w:rsidRPr="00772801" w:rsidRDefault="00772801" w:rsidP="00772801">
      <w:proofErr w:type="spellStart"/>
      <w:r w:rsidRPr="00772801">
        <w:t>CopyEdit</w:t>
      </w:r>
      <w:proofErr w:type="spellEnd"/>
    </w:p>
    <w:p w14:paraId="05C21970" w14:textId="77777777" w:rsidR="00772801" w:rsidRPr="00772801" w:rsidRDefault="00772801" w:rsidP="00772801">
      <w:r w:rsidRPr="00772801">
        <w:t>docker compose down --remove-orphans --volumes</w:t>
      </w:r>
    </w:p>
    <w:p w14:paraId="02569C55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Output Locations</w:t>
      </w:r>
    </w:p>
    <w:p w14:paraId="4FB816A9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lastRenderedPageBreak/>
        <w:t>Processed CSV → data/processed/mx.csv</w:t>
      </w:r>
    </w:p>
    <w:p w14:paraId="644A2A8F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 xml:space="preserve">Temporary files (e.g., stops_truck_only.csv, booking_requests_mx.csv) → </w:t>
      </w:r>
      <w:proofErr w:type="spellStart"/>
      <w:r w:rsidRPr="00772801">
        <w:t>tmp</w:t>
      </w:r>
      <w:proofErr w:type="spellEnd"/>
      <w:r w:rsidRPr="00772801">
        <w:t>/mx/...</w:t>
      </w:r>
    </w:p>
    <w:p w14:paraId="0C4FA6A4" w14:textId="77777777" w:rsidR="00772801" w:rsidRPr="00772801" w:rsidRDefault="00772801" w:rsidP="00772801">
      <w:pPr>
        <w:numPr>
          <w:ilvl w:val="0"/>
          <w:numId w:val="1"/>
        </w:numPr>
      </w:pPr>
      <w:r w:rsidRPr="00772801">
        <w:rPr>
          <w:b/>
          <w:bCs/>
        </w:rPr>
        <w:t>If Pipeline Fails Midway</w:t>
      </w:r>
    </w:p>
    <w:p w14:paraId="66B88A43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>Check logs for missing files or API key errors.</w:t>
      </w:r>
    </w:p>
    <w:p w14:paraId="509D1E61" w14:textId="77777777" w:rsidR="00772801" w:rsidRPr="00772801" w:rsidRDefault="00772801" w:rsidP="00772801">
      <w:pPr>
        <w:numPr>
          <w:ilvl w:val="1"/>
          <w:numId w:val="1"/>
        </w:numPr>
      </w:pPr>
      <w:r w:rsidRPr="00772801">
        <w:t>Re-run after fixing the specific file or variable.</w:t>
      </w:r>
    </w:p>
    <w:p w14:paraId="29062692" w14:textId="77777777" w:rsidR="00000000" w:rsidRDefault="00000000"/>
    <w:sectPr w:rsidR="00F9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F6B48"/>
    <w:multiLevelType w:val="multilevel"/>
    <w:tmpl w:val="EE50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20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01"/>
    <w:rsid w:val="002F749B"/>
    <w:rsid w:val="00772801"/>
    <w:rsid w:val="00D053BE"/>
    <w:rsid w:val="00E40444"/>
    <w:rsid w:val="00E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1D98"/>
  <w15:chartTrackingRefBased/>
  <w15:docId w15:val="{CD816559-E61D-427D-9C8E-5209DDB2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Nalawade</dc:creator>
  <cp:keywords/>
  <dc:description/>
  <cp:lastModifiedBy>Smruti Nalawade</cp:lastModifiedBy>
  <cp:revision>1</cp:revision>
  <dcterms:created xsi:type="dcterms:W3CDTF">2025-07-29T21:52:00Z</dcterms:created>
  <dcterms:modified xsi:type="dcterms:W3CDTF">2025-07-29T21:55:00Z</dcterms:modified>
</cp:coreProperties>
</file>