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Bruk Depelo Grebryes,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Bruk Depelo Grebryes</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19/04/1989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Bruk Depelo Grebryes,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Bruk Depelo Grebryes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Bruk Depelo Grebryes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Bruk Depelo Grebryes’s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Bruk Depelo Grebryes</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Bruk Depelo Grebryes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Bruk Depelo Grebryes’s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