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July Njenje,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July Njenje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12/06/1970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July Njenje,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July Njenje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July Njenje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July Njenje’s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July Njenje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July Njenje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July Njenje’s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