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ផេងនាង អាណុច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ផេងនាង អាណុច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២០២៥០២២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២០២៥០២២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Pheng Neang Ahnoch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Pheng Neang Ahnoch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2025022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២៨ កុម្ភៈ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២៨ កុម្ភៈ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តាកែវ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តាកែវ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Takoe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Takoe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28 February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28 February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