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684A7" w14:textId="4BCCCA36" w:rsidR="00FA3CDE" w:rsidRDefault="00FA3CDE" w:rsidP="004A5D66">
      <w:pPr>
        <w:jc w:val="left"/>
        <w:rPr>
          <w:rStyle w:val="10"/>
        </w:rPr>
      </w:pPr>
      <w:r w:rsidRPr="00FA3CDE">
        <w:rPr>
          <w:rStyle w:val="10"/>
          <w:rFonts w:hint="eastAsia"/>
        </w:rPr>
        <w:t>分布式系统HDFS部署报告</w:t>
      </w:r>
    </w:p>
    <w:p w14:paraId="0A7659FB" w14:textId="73359187" w:rsidR="00E3440D" w:rsidRPr="00E3440D" w:rsidRDefault="00E3440D" w:rsidP="004A5D66">
      <w:pPr>
        <w:jc w:val="left"/>
        <w:rPr>
          <w:rStyle w:val="ae"/>
          <w:i w:val="0"/>
        </w:rPr>
      </w:pPr>
      <w:r w:rsidRPr="00E3440D">
        <w:rPr>
          <w:rStyle w:val="ae"/>
          <w:rFonts w:hint="eastAsia"/>
          <w:i w:val="0"/>
        </w:rPr>
        <w:t>1</w:t>
      </w:r>
      <w:r w:rsidRPr="00E3440D">
        <w:rPr>
          <w:rStyle w:val="ae"/>
          <w:i w:val="0"/>
        </w:rPr>
        <w:t xml:space="preserve">6302010002 </w:t>
      </w:r>
      <w:r w:rsidRPr="00E3440D">
        <w:rPr>
          <w:rStyle w:val="ae"/>
          <w:rFonts w:hint="eastAsia"/>
          <w:i w:val="0"/>
        </w:rPr>
        <w:t>李云帆</w:t>
      </w:r>
    </w:p>
    <w:p w14:paraId="318BDF26" w14:textId="77777777" w:rsidR="0065075D" w:rsidRDefault="0065075D" w:rsidP="004A5D66">
      <w:pPr>
        <w:jc w:val="left"/>
        <w:rPr>
          <w:rStyle w:val="10"/>
          <w:rFonts w:ascii="Songti SC" w:eastAsia="Songti SC" w:hAnsi="Songti SC"/>
          <w:sz w:val="24"/>
          <w:szCs w:val="24"/>
        </w:rPr>
      </w:pPr>
      <w:r>
        <w:rPr>
          <w:rStyle w:val="10"/>
          <w:rFonts w:ascii="Songti SC" w:eastAsia="Songti SC" w:hAnsi="Songti SC" w:hint="eastAsia"/>
          <w:sz w:val="24"/>
          <w:szCs w:val="24"/>
        </w:rPr>
        <w:t>部署环境：阿里云，Ubuntu</w:t>
      </w:r>
      <w:r>
        <w:rPr>
          <w:rStyle w:val="10"/>
          <w:rFonts w:ascii="Songti SC" w:eastAsia="Songti SC" w:hAnsi="Songti SC"/>
          <w:sz w:val="24"/>
          <w:szCs w:val="24"/>
        </w:rPr>
        <w:t xml:space="preserve">16.04 </w:t>
      </w:r>
      <w:r>
        <w:rPr>
          <w:rStyle w:val="10"/>
          <w:rFonts w:ascii="Songti SC" w:eastAsia="Songti SC" w:hAnsi="Songti SC" w:hint="eastAsia"/>
          <w:sz w:val="24"/>
          <w:szCs w:val="24"/>
        </w:rPr>
        <w:t>事先已经安装过JDK并配置过公钥登陆</w:t>
      </w:r>
    </w:p>
    <w:p w14:paraId="5DFC7E88" w14:textId="3A0548FF" w:rsidR="00EE72B8" w:rsidRDefault="00FA3CDE" w:rsidP="004A5D66">
      <w:pPr>
        <w:jc w:val="left"/>
        <w:rPr>
          <w:rStyle w:val="10"/>
        </w:rPr>
      </w:pPr>
      <w:r>
        <w:rPr>
          <w:rStyle w:val="10"/>
          <w:rFonts w:ascii="Songti SC" w:eastAsia="Songti SC" w:hAnsi="Songti SC" w:hint="eastAsia"/>
          <w:sz w:val="24"/>
          <w:szCs w:val="24"/>
        </w:rPr>
        <w:t>（由于以前已经部署好了，所以现在是依靠回忆来回放一个部署过程</w:t>
      </w:r>
      <w:r w:rsidR="003645D1">
        <w:rPr>
          <w:rStyle w:val="10"/>
          <w:rFonts w:ascii="Songti SC" w:eastAsia="Songti SC" w:hAnsi="Songti SC" w:hint="eastAsia"/>
          <w:sz w:val="24"/>
          <w:szCs w:val="24"/>
        </w:rPr>
        <w:t>，当时部署时参照了</w:t>
      </w:r>
      <w:hyperlink r:id="rId5" w:history="1">
        <w:r w:rsidR="003645D1" w:rsidRPr="003645D1">
          <w:rPr>
            <w:rStyle w:val="a3"/>
            <w:rFonts w:ascii="Songti SC" w:eastAsia="Songti SC" w:hAnsi="Songti SC" w:hint="eastAsia"/>
            <w:kern w:val="44"/>
            <w:sz w:val="24"/>
          </w:rPr>
          <w:t>一篇博客</w:t>
        </w:r>
      </w:hyperlink>
      <w:r w:rsidR="002D2D98">
        <w:rPr>
          <w:rStyle w:val="10"/>
          <w:rFonts w:ascii="Songti SC" w:eastAsia="Songti SC" w:hAnsi="Songti SC" w:hint="eastAsia"/>
          <w:sz w:val="24"/>
          <w:szCs w:val="24"/>
        </w:rPr>
        <w:t>，助教检查的时候可以看</w:t>
      </w:r>
      <w:r w:rsidR="0096547D">
        <w:rPr>
          <w:rStyle w:val="10"/>
          <w:rFonts w:ascii="Songti SC" w:eastAsia="Songti SC" w:hAnsi="Songti SC" w:hint="eastAsia"/>
          <w:sz w:val="24"/>
          <w:szCs w:val="24"/>
        </w:rPr>
        <w:t>我的网站</w:t>
      </w:r>
      <w:hyperlink r:id="rId6" w:history="1">
        <w:r w:rsidR="00F4341E" w:rsidRPr="00D44FC0">
          <w:rPr>
            <w:rStyle w:val="a3"/>
            <w:rFonts w:ascii="Songti SC" w:eastAsia="Songti SC" w:hAnsi="Songti SC"/>
            <w:kern w:val="44"/>
            <w:sz w:val="24"/>
          </w:rPr>
          <w:t>http://985lovestory.online:9870/</w:t>
        </w:r>
      </w:hyperlink>
      <w:r>
        <w:rPr>
          <w:rStyle w:val="10"/>
          <w:rFonts w:ascii="Songti SC" w:eastAsia="Songti SC" w:hAnsi="Songti SC" w:hint="eastAsia"/>
          <w:sz w:val="24"/>
          <w:szCs w:val="24"/>
        </w:rPr>
        <w:t>）</w:t>
      </w:r>
      <w:r>
        <w:rPr>
          <w:noProof/>
        </w:rPr>
        <w:drawing>
          <wp:inline distT="0" distB="0" distL="0" distR="0" wp14:anchorId="1040B22B" wp14:editId="1CFFE354">
            <wp:extent cx="5486400" cy="5551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09 19.16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1D6B" w14:textId="77777777" w:rsidR="004A5D66" w:rsidRPr="00157ED8" w:rsidRDefault="00FA3CDE" w:rsidP="00157ED8">
      <w:pPr>
        <w:pStyle w:val="a5"/>
        <w:numPr>
          <w:ilvl w:val="0"/>
          <w:numId w:val="1"/>
        </w:numPr>
        <w:ind w:firstLineChars="0"/>
        <w:jc w:val="left"/>
        <w:rPr>
          <w:rStyle w:val="10"/>
          <w:rFonts w:ascii="Songti SC" w:eastAsia="Songti SC" w:hAnsi="Songti SC"/>
          <w:sz w:val="24"/>
          <w:szCs w:val="24"/>
        </w:rPr>
      </w:pPr>
      <w:r w:rsidRPr="00157ED8">
        <w:rPr>
          <w:rStyle w:val="10"/>
          <w:rFonts w:ascii="Songti SC" w:eastAsia="Songti SC" w:hAnsi="Songti SC" w:hint="eastAsia"/>
          <w:sz w:val="24"/>
          <w:szCs w:val="24"/>
        </w:rPr>
        <w:lastRenderedPageBreak/>
        <w:t>第一步，登上阿里云服务器。</w:t>
      </w:r>
    </w:p>
    <w:p w14:paraId="1F686EEF" w14:textId="77777777" w:rsidR="004A5D66" w:rsidRPr="00157ED8" w:rsidRDefault="004A5D66" w:rsidP="00157ED8">
      <w:pPr>
        <w:pStyle w:val="a5"/>
        <w:numPr>
          <w:ilvl w:val="0"/>
          <w:numId w:val="1"/>
        </w:numPr>
        <w:ind w:firstLineChars="0"/>
        <w:jc w:val="left"/>
        <w:rPr>
          <w:rStyle w:val="10"/>
          <w:rFonts w:ascii="Songti SC" w:eastAsia="Songti SC" w:hAnsi="Songti SC"/>
          <w:sz w:val="24"/>
          <w:szCs w:val="24"/>
        </w:rPr>
      </w:pPr>
      <w:r w:rsidRPr="00157ED8">
        <w:rPr>
          <w:rStyle w:val="10"/>
          <w:rFonts w:ascii="Songti SC" w:eastAsia="Songti SC" w:hAnsi="Songti SC" w:hint="eastAsia"/>
          <w:sz w:val="24"/>
          <w:szCs w:val="24"/>
        </w:rPr>
        <w:t>按照网上教程</w:t>
      </w:r>
      <w:r w:rsidR="0065075D" w:rsidRPr="00157ED8">
        <w:rPr>
          <w:rStyle w:val="10"/>
          <w:rFonts w:ascii="Songti SC" w:eastAsia="Songti SC" w:hAnsi="Songti SC" w:hint="eastAsia"/>
          <w:sz w:val="24"/>
          <w:szCs w:val="24"/>
        </w:rPr>
        <w:t>设置公钥（免密）登陆，</w:t>
      </w:r>
    </w:p>
    <w:p w14:paraId="0474913B" w14:textId="77777777" w:rsidR="004A5D66" w:rsidRPr="00157ED8" w:rsidRDefault="0065075D" w:rsidP="00157ED8">
      <w:pPr>
        <w:pStyle w:val="a5"/>
        <w:numPr>
          <w:ilvl w:val="0"/>
          <w:numId w:val="1"/>
        </w:numPr>
        <w:ind w:firstLineChars="0"/>
        <w:jc w:val="left"/>
        <w:rPr>
          <w:rStyle w:val="10"/>
          <w:rFonts w:ascii="Songti SC" w:eastAsia="Songti SC" w:hAnsi="Songti SC"/>
          <w:sz w:val="24"/>
          <w:szCs w:val="24"/>
        </w:rPr>
      </w:pPr>
      <w:r w:rsidRPr="00157ED8">
        <w:rPr>
          <w:rStyle w:val="10"/>
          <w:rFonts w:ascii="Songti SC" w:eastAsia="Songti SC" w:hAnsi="Songti SC" w:hint="eastAsia"/>
          <w:sz w:val="24"/>
          <w:szCs w:val="24"/>
        </w:rPr>
        <w:t>安装JDK，</w:t>
      </w:r>
    </w:p>
    <w:p w14:paraId="06F44613" w14:textId="77777777" w:rsidR="006F694F" w:rsidRPr="00B84721" w:rsidRDefault="006F694F" w:rsidP="00B8472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157ED8">
        <w:rPr>
          <w:rFonts w:ascii="Songti SC" w:eastAsia="Songti SC" w:hAnsi="Songti SC"/>
          <w:b/>
          <w:bCs/>
          <w:kern w:val="44"/>
          <w:sz w:val="24"/>
        </w:rPr>
        <w:t>下载</w:t>
      </w:r>
      <w:r w:rsidR="004A5D66" w:rsidRPr="00157ED8">
        <w:rPr>
          <w:rFonts w:ascii="Songti SC" w:eastAsia="Songti SC" w:hAnsi="Songti SC"/>
          <w:b/>
          <w:bCs/>
          <w:kern w:val="44"/>
          <w:sz w:val="24"/>
        </w:rPr>
        <w:t>安装 Hadoop 3</w:t>
      </w:r>
      <w:r w:rsidRPr="00157ED8">
        <w:rPr>
          <w:rFonts w:ascii="Songti SC" w:eastAsia="Songti SC" w:hAnsi="Songti SC" w:hint="eastAsia"/>
          <w:b/>
          <w:bCs/>
          <w:kern w:val="44"/>
          <w:sz w:val="24"/>
        </w:rPr>
        <w:t>（</w:t>
      </w:r>
      <w:hyperlink r:id="rId8" w:history="1">
        <w:r w:rsidR="00157ED8" w:rsidRPr="00157ED8">
          <w:rPr>
            <w:rStyle w:val="a3"/>
            <w:rFonts w:ascii="Songti SC" w:eastAsia="Songti SC" w:hAnsi="Songti SC" w:hint="eastAsia"/>
            <w:b/>
            <w:bCs/>
            <w:kern w:val="44"/>
            <w:sz w:val="24"/>
          </w:rPr>
          <w:t>网址</w:t>
        </w:r>
      </w:hyperlink>
      <w:r w:rsidR="00B84721">
        <w:rPr>
          <w:rFonts w:ascii="Songti SC" w:eastAsia="Songti SC" w:hAnsi="Songti SC"/>
          <w:b/>
          <w:bCs/>
          <w:kern w:val="44"/>
          <w:sz w:val="24"/>
        </w:rPr>
        <w:t xml:space="preserve"> </w:t>
      </w:r>
      <w:r w:rsidR="00B84721" w:rsidRPr="00B84721">
        <w:rPr>
          <w:rFonts w:ascii="Songti SC" w:eastAsia="Songti SC" w:hAnsi="Songti SC" w:hint="eastAsia"/>
          <w:b/>
          <w:bCs/>
          <w:kern w:val="44"/>
          <w:sz w:val="24"/>
        </w:rPr>
        <w:t>，</w:t>
      </w:r>
      <w:r w:rsidR="004A5D66" w:rsidRPr="00B84721">
        <w:rPr>
          <w:rFonts w:ascii="Songti SC" w:eastAsia="Songti SC" w:hAnsi="Songti SC"/>
          <w:b/>
          <w:bCs/>
          <w:kern w:val="44"/>
          <w:sz w:val="24"/>
        </w:rPr>
        <w:t>一般选择下载最新的稳定版本</w:t>
      </w:r>
      <w:r w:rsidRPr="00B84721">
        <w:rPr>
          <w:rFonts w:ascii="Songti SC" w:eastAsia="Songti SC" w:hAnsi="Songti SC" w:hint="eastAsia"/>
          <w:b/>
          <w:bCs/>
          <w:kern w:val="44"/>
          <w:sz w:val="24"/>
        </w:rPr>
        <w:t>，将下载的</w:t>
      </w:r>
      <w:r w:rsidRPr="00B84721">
        <w:rPr>
          <w:rFonts w:ascii="Songti SC" w:eastAsia="Songti SC" w:hAnsi="Songti SC"/>
          <w:b/>
          <w:bCs/>
          <w:kern w:val="44"/>
          <w:sz w:val="24"/>
        </w:rPr>
        <w:t>tar.gz</w:t>
      </w:r>
      <w:r w:rsidRPr="00B84721">
        <w:rPr>
          <w:rFonts w:ascii="Songti SC" w:eastAsia="Songti SC" w:hAnsi="Songti SC" w:hint="eastAsia"/>
          <w:b/>
          <w:bCs/>
          <w:kern w:val="44"/>
          <w:sz w:val="24"/>
        </w:rPr>
        <w:t>保存到root目录下，使用命令</w:t>
      </w:r>
    </w:p>
    <w:p w14:paraId="6430FEDF" w14:textId="77777777" w:rsidR="006F694F" w:rsidRDefault="006F694F" w:rsidP="00157ED8">
      <w:pPr>
        <w:widowControl/>
        <w:ind w:firstLine="420"/>
        <w:jc w:val="left"/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</w:pPr>
      <w:r w:rsidRPr="006F694F">
        <w:rPr>
          <w:rFonts w:ascii="consolas" w:eastAsia="宋体" w:hAnsi="consolas" w:cs="consolas"/>
          <w:color w:val="66D9EF"/>
          <w:kern w:val="0"/>
          <w:sz w:val="24"/>
          <w:shd w:val="clear" w:color="auto" w:fill="272822"/>
        </w:rPr>
        <w:t xml:space="preserve">sudo tar </w:t>
      </w:r>
      <w:r w:rsidRPr="006F694F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 xml:space="preserve">-zxf </w:t>
      </w:r>
      <w:r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PATH</w:t>
      </w:r>
      <w:r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/</w:t>
      </w:r>
      <w:r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TO</w:t>
      </w:r>
      <w:r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/</w:t>
      </w:r>
      <w:r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ha</w:t>
      </w:r>
      <w:r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doop*</w:t>
      </w:r>
      <w:r w:rsidRPr="006F694F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.tar.gz -C /usr/local</w:t>
      </w:r>
    </w:p>
    <w:p w14:paraId="46AEA527" w14:textId="77777777" w:rsidR="004A5D66" w:rsidRPr="00E91A98" w:rsidRDefault="006F694F" w:rsidP="00157ED8">
      <w:pPr>
        <w:widowControl/>
        <w:ind w:firstLine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6F694F">
        <w:rPr>
          <w:rFonts w:ascii="Songti SC" w:eastAsia="Songti SC" w:hAnsi="Songti SC" w:hint="eastAsia"/>
          <w:b/>
          <w:bCs/>
          <w:kern w:val="44"/>
          <w:sz w:val="24"/>
        </w:rPr>
        <w:t>将其解压到</w:t>
      </w:r>
      <w:r w:rsidR="00E91A98" w:rsidRPr="00E91A98">
        <w:rPr>
          <w:rFonts w:ascii="Songti SC" w:eastAsia="Songti SC" w:hAnsi="Songti SC" w:hint="eastAsia"/>
          <w:b/>
          <w:bCs/>
          <w:kern w:val="44"/>
          <w:sz w:val="24"/>
        </w:rPr>
        <w:t>自定义的文件夹下，我是放在</w:t>
      </w:r>
      <w:r w:rsidR="00E91A98" w:rsidRPr="00E91A98">
        <w:rPr>
          <w:rFonts w:ascii="Songti SC" w:eastAsia="Songti SC" w:hAnsi="Songti SC"/>
          <w:b/>
          <w:bCs/>
          <w:kern w:val="44"/>
          <w:sz w:val="24"/>
        </w:rPr>
        <w:t>/opt/software/hadoop</w:t>
      </w:r>
      <w:r w:rsidR="00E91A98">
        <w:rPr>
          <w:rFonts w:ascii="Songti SC" w:eastAsia="Songti SC" w:hAnsi="Songti SC" w:hint="eastAsia"/>
          <w:b/>
          <w:bCs/>
          <w:kern w:val="44"/>
          <w:sz w:val="24"/>
        </w:rPr>
        <w:t>下</w:t>
      </w:r>
      <w:r w:rsidR="00157ED8" w:rsidRPr="00E91A98">
        <w:rPr>
          <w:rFonts w:ascii="Songti SC" w:eastAsia="Songti SC" w:hAnsi="Songti SC"/>
          <w:b/>
          <w:bCs/>
          <w:kern w:val="44"/>
          <w:sz w:val="24"/>
        </w:rPr>
        <w:t> </w:t>
      </w:r>
      <w:r>
        <w:rPr>
          <w:rFonts w:ascii="Songti SC" w:eastAsia="Songti SC" w:hAnsi="Songti SC" w:hint="eastAsia"/>
          <w:b/>
          <w:bCs/>
          <w:kern w:val="44"/>
          <w:sz w:val="24"/>
        </w:rPr>
        <w:t>），</w:t>
      </w:r>
    </w:p>
    <w:p w14:paraId="3502917A" w14:textId="77777777" w:rsidR="00157ED8" w:rsidRDefault="00157ED8" w:rsidP="00157ED8">
      <w:pPr>
        <w:pStyle w:val="a5"/>
        <w:numPr>
          <w:ilvl w:val="0"/>
          <w:numId w:val="1"/>
        </w:numPr>
        <w:ind w:firstLineChars="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157ED8">
        <w:rPr>
          <w:rFonts w:ascii="Songti SC" w:eastAsia="Songti SC" w:hAnsi="Songti SC"/>
          <w:b/>
          <w:bCs/>
          <w:kern w:val="44"/>
          <w:sz w:val="24"/>
        </w:rPr>
        <w:t>Hadoop 解压后即可使用。输入</w:t>
      </w:r>
    </w:p>
    <w:p w14:paraId="3E93B3A9" w14:textId="77777777" w:rsidR="00157ED8" w:rsidRPr="00157ED8" w:rsidRDefault="00157ED8" w:rsidP="00157ED8">
      <w:pPr>
        <w:ind w:firstLineChars="175" w:firstLine="420"/>
        <w:jc w:val="left"/>
        <w:rPr>
          <w:rFonts w:ascii="consolas" w:eastAsia="宋体" w:hAnsi="consolas" w:cs="consolas"/>
          <w:color w:val="66D9EF"/>
          <w:kern w:val="0"/>
          <w:sz w:val="24"/>
          <w:shd w:val="clear" w:color="auto" w:fill="272822"/>
        </w:rPr>
      </w:pPr>
      <w:r w:rsidRPr="00157ED8">
        <w:rPr>
          <w:rFonts w:ascii="consolas" w:eastAsia="宋体" w:hAnsi="consolas" w:cs="consolas"/>
          <w:color w:val="66D9EF"/>
          <w:kern w:val="0"/>
          <w:sz w:val="24"/>
          <w:shd w:val="clear" w:color="auto" w:fill="272822"/>
        </w:rPr>
        <w:t xml:space="preserve">cd </w:t>
      </w:r>
      <w:r w:rsidR="00E91A98"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PATH</w:t>
      </w:r>
      <w:r w:rsidR="00E91A98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/</w:t>
      </w:r>
      <w:r w:rsidR="00E91A98"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TO</w:t>
      </w:r>
      <w:r w:rsidR="00E91A98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/</w:t>
      </w:r>
      <w:r w:rsidR="00E91A98"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ha</w:t>
      </w:r>
      <w:r w:rsidR="00E91A98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doop</w:t>
      </w:r>
    </w:p>
    <w:p w14:paraId="43603907" w14:textId="77777777" w:rsidR="00157ED8" w:rsidRPr="00157ED8" w:rsidRDefault="00157ED8" w:rsidP="00157ED8">
      <w:pPr>
        <w:pStyle w:val="a5"/>
        <w:ind w:left="420" w:firstLineChars="0" w:firstLine="0"/>
        <w:jc w:val="left"/>
        <w:rPr>
          <w:rFonts w:ascii="consolas" w:eastAsia="宋体" w:hAnsi="consolas" w:cs="consolas"/>
          <w:color w:val="66D9EF"/>
          <w:kern w:val="0"/>
          <w:sz w:val="24"/>
          <w:shd w:val="clear" w:color="auto" w:fill="272822"/>
        </w:rPr>
      </w:pPr>
      <w:r w:rsidRPr="00157ED8">
        <w:rPr>
          <w:rFonts w:ascii="consolas" w:eastAsia="宋体" w:hAnsi="consolas" w:cs="consolas"/>
          <w:color w:val="66D9EF"/>
          <w:kern w:val="0"/>
          <w:sz w:val="24"/>
          <w:shd w:val="clear" w:color="auto" w:fill="272822"/>
        </w:rPr>
        <w:t>./bin/hadoop version</w:t>
      </w:r>
    </w:p>
    <w:p w14:paraId="5D78AB31" w14:textId="77777777" w:rsidR="00157ED8" w:rsidRPr="00157ED8" w:rsidRDefault="00157ED8" w:rsidP="00157ED8">
      <w:pPr>
        <w:pStyle w:val="a5"/>
        <w:ind w:left="420" w:firstLineChars="0" w:firstLine="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157ED8">
        <w:rPr>
          <w:rFonts w:ascii="Songti SC" w:eastAsia="Songti SC" w:hAnsi="Songti SC"/>
          <w:b/>
          <w:bCs/>
          <w:kern w:val="44"/>
          <w:sz w:val="24"/>
        </w:rPr>
        <w:t>命令来检查 Hadoop 是否可用，成功则会显示 Hadoop 版本信息：</w:t>
      </w:r>
    </w:p>
    <w:p w14:paraId="794C54FC" w14:textId="77777777" w:rsidR="00157ED8" w:rsidRPr="00157ED8" w:rsidRDefault="00157ED8" w:rsidP="00157ED8">
      <w:pPr>
        <w:pStyle w:val="a5"/>
        <w:numPr>
          <w:ilvl w:val="0"/>
          <w:numId w:val="1"/>
        </w:numPr>
        <w:ind w:firstLineChars="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157ED8">
        <w:rPr>
          <w:rFonts w:ascii="Songti SC" w:eastAsia="Songti SC" w:hAnsi="Songti SC"/>
          <w:b/>
          <w:bCs/>
          <w:kern w:val="44"/>
          <w:sz w:val="24"/>
        </w:rPr>
        <w:t>Hadoop伪分布式配置</w:t>
      </w:r>
    </w:p>
    <w:p w14:paraId="00652DC1" w14:textId="77777777" w:rsidR="009745C2" w:rsidRPr="009745C2" w:rsidRDefault="009745C2" w:rsidP="009745C2">
      <w:pPr>
        <w:pStyle w:val="a5"/>
        <w:widowControl/>
        <w:ind w:left="420" w:firstLineChars="0" w:firstLine="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9745C2">
        <w:rPr>
          <w:rFonts w:ascii="Songti SC" w:eastAsia="Songti SC" w:hAnsi="Songti SC" w:hint="eastAsia"/>
          <w:b/>
          <w:bCs/>
          <w:kern w:val="44"/>
          <w:sz w:val="24"/>
        </w:rPr>
        <w:t>伪分布式模式只需要改两个配置文件并且格式化namenode即可</w:t>
      </w:r>
    </w:p>
    <w:p w14:paraId="4498EF4C" w14:textId="77777777" w:rsid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编辑文件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etc/hadoop/core-site.xml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：</w:t>
      </w:r>
    </w:p>
    <w:p w14:paraId="3A211A91" w14:textId="77777777" w:rsidR="001A0804" w:rsidRPr="00E91A98" w:rsidRDefault="001A0804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/>
          <w:b/>
          <w:bCs/>
          <w:kern w:val="44"/>
          <w:sz w:val="24"/>
        </w:rPr>
        <w:t>&lt;configuration&gt;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&lt;name&gt;fs.defaultFS&lt;/name&gt;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&lt;value&gt;hdfs://localhost:9000&lt;/value&gt;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&lt;/property&gt;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>&lt;/configuration&gt;</w:t>
      </w:r>
    </w:p>
    <w:p w14:paraId="2304FA61" w14:textId="77777777" w:rsid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编辑文件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etc/hadoop/hdfs-site.xml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：</w:t>
      </w:r>
    </w:p>
    <w:p w14:paraId="11061C94" w14:textId="77777777" w:rsidR="001A0804" w:rsidRDefault="001A0804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/>
          <w:b/>
          <w:bCs/>
          <w:kern w:val="44"/>
          <w:sz w:val="24"/>
        </w:rPr>
        <w:t>&lt;configuration&gt;</w:t>
      </w:r>
    </w:p>
    <w:p w14:paraId="32831C3A" w14:textId="77777777" w:rsidR="001A0804" w:rsidRPr="00E91A98" w:rsidRDefault="001A0804" w:rsidP="001A0804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1A0804">
        <w:rPr>
          <w:rFonts w:ascii="Songti SC" w:eastAsia="Songti SC" w:hAnsi="Songti SC"/>
          <w:b/>
          <w:bCs/>
          <w:kern w:val="44"/>
          <w:sz w:val="24"/>
        </w:rPr>
        <w:lastRenderedPageBreak/>
        <w:t xml:space="preserve">    &lt;property&gt;</w:t>
      </w:r>
      <w:r w:rsidRPr="001A0804">
        <w:rPr>
          <w:rFonts w:ascii="Songti SC" w:eastAsia="Songti SC" w:hAnsi="Songti SC"/>
          <w:b/>
          <w:bCs/>
          <w:kern w:val="44"/>
          <w:sz w:val="24"/>
        </w:rPr>
        <w:br/>
        <w:t xml:space="preserve">        &lt;name&gt;hadoop.tmp.dir&lt;/name&gt;</w:t>
      </w:r>
      <w:r w:rsidRPr="001A0804">
        <w:rPr>
          <w:rFonts w:ascii="Songti SC" w:eastAsia="Songti SC" w:hAnsi="Songti SC"/>
          <w:b/>
          <w:bCs/>
          <w:kern w:val="44"/>
          <w:sz w:val="24"/>
        </w:rPr>
        <w:br/>
        <w:t xml:space="preserve">        &lt;value&gt;file:/usr/local/src/hadoop-3/tmp&lt;/value&gt;</w:t>
      </w:r>
      <w:r w:rsidRPr="001A0804">
        <w:rPr>
          <w:rFonts w:ascii="Songti SC" w:eastAsia="Songti SC" w:hAnsi="Songti SC"/>
          <w:b/>
          <w:bCs/>
          <w:kern w:val="44"/>
          <w:sz w:val="24"/>
        </w:rPr>
        <w:br/>
        <w:t xml:space="preserve">        &lt;description&gt;Abase for other temporary directories.&lt;/description&gt;</w:t>
      </w:r>
      <w:r w:rsidRPr="001A0804">
        <w:rPr>
          <w:rFonts w:ascii="Songti SC" w:eastAsia="Songti SC" w:hAnsi="Songti SC"/>
          <w:b/>
          <w:bCs/>
          <w:kern w:val="44"/>
          <w:sz w:val="24"/>
        </w:rPr>
        <w:br/>
        <w:t xml:space="preserve">    &lt;/property&gt;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&lt;name&gt;dfs.replication&lt;/name&gt;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&lt;value&gt;1&lt;/value&gt;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&lt;/property&gt;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&lt;name&gt;dfs.namenode.name.dir&lt;/name&gt;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&lt;value&gt;file:/usr/local/src/hadoop-3/tmp/dfs/name&lt;/value&gt;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&lt;/property&gt;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&lt;name&gt;dfs.datanode.data.dir&lt;/name&gt;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    &lt;value&gt;file:/usr/local/src/hadoop-3/tmp/dfs/data&lt;/value&gt;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 xml:space="preserve">    &lt;/property&gt;</w:t>
      </w:r>
      <w:r w:rsidRPr="00E91A98">
        <w:rPr>
          <w:rFonts w:ascii="Songti SC" w:eastAsia="Songti SC" w:hAnsi="Songti SC"/>
          <w:b/>
          <w:bCs/>
          <w:kern w:val="44"/>
          <w:sz w:val="24"/>
        </w:rPr>
        <w:br/>
        <w:t>&lt;/configuration&gt;</w:t>
      </w:r>
    </w:p>
    <w:p w14:paraId="6ADEBB54" w14:textId="77777777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Hadoop配置文件说明：</w:t>
      </w:r>
    </w:p>
    <w:p w14:paraId="7DC572AF" w14:textId="77777777" w:rsidR="00E91A98" w:rsidRPr="00E91A98" w:rsidRDefault="00E91A98" w:rsidP="0041307D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Hadoop 的运行方式是由</w:t>
      </w:r>
      <w:commentRangeStart w:id="0"/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配置文件</w:t>
      </w:r>
      <w:commentRangeEnd w:id="0"/>
      <w:r w:rsidR="0041307D">
        <w:rPr>
          <w:rStyle w:val="a6"/>
        </w:rPr>
        <w:commentReference w:id="0"/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决定的（运行 Hadoop 时会读取配置文件）</w:t>
      </w:r>
    </w:p>
    <w:p w14:paraId="1ACD9671" w14:textId="77777777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lastRenderedPageBreak/>
        <w:t>配置完成后，执行 namenode 的格式化：</w:t>
      </w:r>
    </w:p>
    <w:p w14:paraId="643B8129" w14:textId="7BBAC735" w:rsidR="00A14123" w:rsidRPr="00A14123" w:rsidRDefault="00A14123" w:rsidP="00E91A98">
      <w:pPr>
        <w:ind w:leftChars="200" w:left="420"/>
        <w:jc w:val="left"/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</w:pPr>
      <w:r w:rsidRPr="00A14123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hdfs namenode -format</w:t>
      </w:r>
    </w:p>
    <w:p w14:paraId="2AF2A5B0" w14:textId="3726BD5E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然后使用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start-dfs.sh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命令启动NameNode daemon进程和DataNode daemon进程：</w:t>
      </w:r>
    </w:p>
    <w:p w14:paraId="39CB0A69" w14:textId="51D3A86E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在启动前需要修改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etc/hadoop/hadoop-env.sh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文件中的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JAVA_HOME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变量为实际的即可</w:t>
      </w:r>
      <w:r w:rsidR="00F406AC">
        <w:rPr>
          <w:rFonts w:ascii="Songti SC" w:eastAsia="Songti SC" w:hAnsi="Songti SC" w:hint="eastAsia"/>
          <w:b/>
          <w:bCs/>
          <w:kern w:val="44"/>
          <w:sz w:val="24"/>
        </w:rPr>
        <w:t>.</w:t>
      </w:r>
    </w:p>
    <w:p w14:paraId="249ECF2B" w14:textId="77777777" w:rsidR="00F406AC" w:rsidRDefault="00E91A98" w:rsidP="00F406AC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启动完成后，可以通过命令 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jps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 来判断是否成功启动，若</w:t>
      </w:r>
      <w:commentRangeStart w:id="1"/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成功</w:t>
      </w:r>
      <w:commentRangeEnd w:id="1"/>
      <w:r w:rsidR="00F406AC">
        <w:rPr>
          <w:rStyle w:val="a6"/>
        </w:rPr>
        <w:commentReference w:id="1"/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启动则会列出如下进程: “NameNode”、”DataNode” 和 “SecondaryNameNode”</w:t>
      </w:r>
    </w:p>
    <w:p w14:paraId="5FC41763" w14:textId="77777777" w:rsidR="00F406AC" w:rsidRDefault="00F406AC" w:rsidP="00F406AC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</w:p>
    <w:p w14:paraId="2DE59C3B" w14:textId="489080C8" w:rsidR="00E91A98" w:rsidRPr="00E91A98" w:rsidRDefault="00E91A98" w:rsidP="00F406AC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要使用 HDFS，首先需要在 HDFS 中创建用户目录</w:t>
      </w:r>
      <w:r w:rsidR="001A69C6">
        <w:rPr>
          <w:rFonts w:ascii="Songti SC" w:eastAsia="Songti SC" w:hAnsi="Songti SC" w:hint="eastAsia"/>
          <w:b/>
          <w:bCs/>
          <w:kern w:val="44"/>
          <w:sz w:val="24"/>
        </w:rPr>
        <w:t>(我的用户就是root)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：</w:t>
      </w:r>
    </w:p>
    <w:p w14:paraId="3044B6F5" w14:textId="0E80C65E" w:rsidR="002F5D60" w:rsidRPr="002F5D60" w:rsidRDefault="002F5D60" w:rsidP="002F5D60">
      <w:pPr>
        <w:ind w:firstLine="420"/>
        <w:jc w:val="left"/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</w:pPr>
      <w:r w:rsidRPr="00E91A98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hdfs dfs -mkdir -p /user/</w:t>
      </w:r>
      <w:r w:rsidR="001A69C6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root</w:t>
      </w:r>
    </w:p>
    <w:p w14:paraId="06147699" w14:textId="67860BE2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接着将 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etc/hadoop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 中的 xml 文件作为输入文件复制到分布式文件系统中，即将 </w:t>
      </w:r>
      <w:r w:rsidR="00D41933" w:rsidRPr="00D41933">
        <w:rPr>
          <w:rFonts w:ascii="Songti SC" w:eastAsia="Songti SC" w:hAnsi="Songti SC"/>
          <w:b/>
          <w:bCs/>
          <w:kern w:val="44"/>
          <w:sz w:val="24"/>
        </w:rPr>
        <w:t>/opt/software/</w:t>
      </w:r>
      <w:r w:rsidR="001A69C6">
        <w:rPr>
          <w:rFonts w:ascii="Songti SC" w:eastAsia="Songti SC" w:hAnsi="Songti SC" w:hint="eastAsia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/>
          <w:b/>
          <w:bCs/>
          <w:kern w:val="44"/>
          <w:sz w:val="24"/>
        </w:rPr>
        <w:t>/etc/hadoop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 目录下的xml文件复制到分布式文件系统中的 /user/</w:t>
      </w:r>
      <w:r w:rsidR="001A69C6">
        <w:rPr>
          <w:rFonts w:ascii="Songti SC" w:eastAsia="Songti SC" w:hAnsi="Songti SC" w:hint="eastAsia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 xml:space="preserve">/input 中。我们使用的是 </w:t>
      </w:r>
      <w:r w:rsidR="0052519E">
        <w:rPr>
          <w:rFonts w:ascii="Songti SC" w:eastAsia="Songti SC" w:hAnsi="Songti SC" w:hint="eastAsia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用户，并且已创建相应的用户目录 /user/</w:t>
      </w:r>
      <w:r w:rsidR="001A69C6">
        <w:rPr>
          <w:rFonts w:ascii="Songti SC" w:eastAsia="Songti SC" w:hAnsi="Songti SC" w:hint="eastAsia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 xml:space="preserve">，因此在命令中就可以使用相对路径如 input，其对应的绝对路径就是 </w:t>
      </w:r>
      <w:r w:rsidR="00444066" w:rsidRPr="00E91A98">
        <w:rPr>
          <w:rFonts w:ascii="Songti SC" w:eastAsia="Songti SC" w:hAnsi="Songti SC" w:hint="eastAsia"/>
          <w:b/>
          <w:bCs/>
          <w:kern w:val="44"/>
          <w:sz w:val="24"/>
        </w:rPr>
        <w:t>/user/</w:t>
      </w:r>
      <w:r w:rsidR="00444066">
        <w:rPr>
          <w:rFonts w:ascii="Songti SC" w:eastAsia="Songti SC" w:hAnsi="Songti SC" w:hint="eastAsia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/input：</w:t>
      </w:r>
    </w:p>
    <w:tbl>
      <w:tblPr>
        <w:tblW w:w="5109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9"/>
      </w:tblGrid>
      <w:tr w:rsidR="00845625" w:rsidRPr="00845625" w14:paraId="34C9CDB7" w14:textId="77777777" w:rsidTr="00845625">
        <w:tc>
          <w:tcPr>
            <w:tcW w:w="5109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4B7BE" w14:textId="77777777" w:rsidR="00845625" w:rsidRPr="00E91A98" w:rsidRDefault="00845625" w:rsidP="00E91A98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hdfs dfs -mkdir input</w:t>
            </w: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br/>
              <w:t>hdfs dfs -put ./etc/hadoop/*.xml input</w:t>
            </w:r>
          </w:p>
        </w:tc>
      </w:tr>
    </w:tbl>
    <w:p w14:paraId="3CE5A937" w14:textId="77777777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复制完成后，可以通过如下命令查看文件列表：</w:t>
      </w:r>
    </w:p>
    <w:tbl>
      <w:tblPr>
        <w:tblW w:w="6101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1"/>
      </w:tblGrid>
      <w:tr w:rsidR="006569B2" w:rsidRPr="006569B2" w14:paraId="3FC79C63" w14:textId="77777777" w:rsidTr="006569B2">
        <w:tc>
          <w:tcPr>
            <w:tcW w:w="6101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14884" w14:textId="77777777" w:rsidR="006569B2" w:rsidRPr="00E91A98" w:rsidRDefault="006569B2" w:rsidP="00E91A98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hdfs dfs -ls input</w:t>
            </w:r>
          </w:p>
        </w:tc>
      </w:tr>
    </w:tbl>
    <w:p w14:paraId="67C750CA" w14:textId="400A04F0" w:rsid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伪分布式运行 MapReduce 作业的方式跟单机模式相同，区别在于伪分布式读取的是HDFS中的文件（可以将单机步骤中创建的本地 input 文件夹，输出结果 output 文件夹都删掉来验证这一点）。</w:t>
      </w:r>
    </w:p>
    <w:p w14:paraId="5B6C4879" w14:textId="05B37611" w:rsidR="00F957A1" w:rsidRPr="00E91A98" w:rsidRDefault="00F957A1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>
        <w:rPr>
          <w:rFonts w:ascii="Songti SC" w:eastAsia="Songti SC" w:hAnsi="Songti SC" w:hint="eastAsia"/>
          <w:b/>
          <w:bCs/>
          <w:noProof/>
          <w:kern w:val="44"/>
          <w:sz w:val="24"/>
        </w:rPr>
        <w:lastRenderedPageBreak/>
        <w:drawing>
          <wp:inline distT="0" distB="0" distL="0" distR="0" wp14:anchorId="50C52D63" wp14:editId="7AC50FFF">
            <wp:extent cx="5486400" cy="5052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3-09 22.07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27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7"/>
      </w:tblGrid>
      <w:tr w:rsidR="005D1C49" w:rsidRPr="00E91A98" w14:paraId="0AC2E8D2" w14:textId="77777777" w:rsidTr="005D1C4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5E9B1" w14:textId="5EC16E1C" w:rsidR="005D1C49" w:rsidRPr="00E91A98" w:rsidRDefault="005D1C49" w:rsidP="00E91A98">
            <w:pPr>
              <w:jc w:val="left"/>
              <w:rPr>
                <w:rFonts w:ascii="Songti SC" w:eastAsia="Songti SC" w:hAnsi="Songti SC"/>
                <w:b/>
                <w:bCs/>
                <w:kern w:val="44"/>
                <w:sz w:val="24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hadoop jar share/hadoop/mapreduce/hadoop-mapreduce-examples-3</w:t>
            </w:r>
            <w:r w:rsidR="00740268">
              <w:rPr>
                <w:rFonts w:ascii="consolas" w:eastAsia="宋体" w:hAnsi="consolas" w:cs="consolas" w:hint="eastAsia"/>
                <w:color w:val="FFFFFF"/>
                <w:kern w:val="0"/>
                <w:sz w:val="24"/>
                <w:shd w:val="clear" w:color="auto" w:fill="272822"/>
              </w:rPr>
              <w:t>.x</w:t>
            </w: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.jar grep input output 'dfs[a-z.]+'</w:t>
            </w:r>
          </w:p>
        </w:tc>
      </w:tr>
    </w:tbl>
    <w:p w14:paraId="726A78A2" w14:textId="77777777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查看运行结果的命令（查看的是位于 HDFS 中的输出结果）：</w:t>
      </w:r>
    </w:p>
    <w:tbl>
      <w:tblPr>
        <w:tblW w:w="3691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1"/>
      </w:tblGrid>
      <w:tr w:rsidR="005A13A9" w:rsidRPr="005A13A9" w14:paraId="2DA1DB8E" w14:textId="77777777" w:rsidTr="005A13A9">
        <w:tc>
          <w:tcPr>
            <w:tcW w:w="3691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E08BB" w14:textId="77777777" w:rsidR="005A13A9" w:rsidRPr="00E91A98" w:rsidRDefault="005A13A9" w:rsidP="00E91A98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hdfs dfs -cat output/*</w:t>
            </w:r>
          </w:p>
        </w:tc>
      </w:tr>
    </w:tbl>
    <w:p w14:paraId="50B5A01A" w14:textId="77777777" w:rsidR="00C64C88" w:rsidRDefault="00E91A98" w:rsidP="00C64C88">
      <w:pPr>
        <w:ind w:leftChars="200" w:left="420"/>
        <w:jc w:val="left"/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结果如下，注意到刚才我们已经更改了配置文件，所以运行结果不同。</w:t>
      </w:r>
    </w:p>
    <w:p w14:paraId="298125FB" w14:textId="45F09AC6" w:rsidR="00E91A98" w:rsidRPr="00E91A98" w:rsidRDefault="00C64C88" w:rsidP="00C64C8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>
        <w:rPr>
          <w:rFonts w:ascii="Songti SC" w:eastAsia="Songti SC" w:hAnsi="Songti SC" w:hint="eastAsia"/>
          <w:b/>
          <w:bCs/>
          <w:noProof/>
          <w:kern w:val="44"/>
          <w:sz w:val="24"/>
          <w:lang w:val="zh-CN"/>
        </w:rPr>
        <w:lastRenderedPageBreak/>
        <w:drawing>
          <wp:inline distT="0" distB="0" distL="0" distR="0" wp14:anchorId="3A6E6E54" wp14:editId="1BB700E7">
            <wp:extent cx="5486400" cy="24834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3-09 22.08.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A98" w:rsidRPr="00E91A98">
        <w:rPr>
          <w:rFonts w:ascii="Songti SC" w:eastAsia="Songti SC" w:hAnsi="Songti SC" w:hint="eastAsia"/>
          <w:b/>
          <w:bCs/>
          <w:kern w:val="44"/>
          <w:sz w:val="24"/>
        </w:rPr>
        <w:t>也可以将运行结果取回到本地：</w:t>
      </w:r>
    </w:p>
    <w:tbl>
      <w:tblPr>
        <w:tblW w:w="8527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7"/>
      </w:tblGrid>
      <w:tr w:rsidR="005A13A9" w:rsidRPr="00E91A98" w14:paraId="7A0B1F7F" w14:textId="77777777" w:rsidTr="005A13A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85442" w14:textId="77777777" w:rsidR="005A13A9" w:rsidRDefault="005A13A9" w:rsidP="00E91A98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 xml:space="preserve">./bin/hdfs dfs -get output ./output  </w:t>
            </w:r>
          </w:p>
          <w:p w14:paraId="011ABE82" w14:textId="43B118FC" w:rsidR="005A13A9" w:rsidRPr="00E91A98" w:rsidRDefault="005A13A9" w:rsidP="00E91A98">
            <w:pPr>
              <w:jc w:val="left"/>
              <w:rPr>
                <w:rFonts w:ascii="Songti SC" w:eastAsia="Songti SC" w:hAnsi="Songti SC"/>
                <w:b/>
                <w:bCs/>
                <w:kern w:val="44"/>
                <w:sz w:val="24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cat ./output/*</w:t>
            </w:r>
          </w:p>
        </w:tc>
      </w:tr>
    </w:tbl>
    <w:p w14:paraId="17C433AA" w14:textId="0CF1B189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Hadoop 运行程序时，输出目录不能存在，否则会提示错误org.apache.hadoop.mapred.FileAlreadyExistsException: Output directory hdfs://localhost:9000/user/</w:t>
      </w:r>
      <w:r w:rsidR="00C64C88">
        <w:rPr>
          <w:rFonts w:ascii="Songti SC" w:eastAsia="Songti SC" w:hAnsi="Songti SC"/>
          <w:b/>
          <w:bCs/>
          <w:kern w:val="44"/>
          <w:sz w:val="24"/>
        </w:rPr>
        <w:t>root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/output already exists，因此若要再次执行，需要执行如下命令删除 output 文件夹：</w:t>
      </w:r>
    </w:p>
    <w:tbl>
      <w:tblPr>
        <w:tblW w:w="5959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9"/>
      </w:tblGrid>
      <w:tr w:rsidR="00845625" w:rsidRPr="00845625" w14:paraId="0702C948" w14:textId="77777777" w:rsidTr="00845625"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EC5B0" w14:textId="77777777" w:rsidR="00845625" w:rsidRPr="00E91A98" w:rsidRDefault="00845625" w:rsidP="00E91A98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hdfs dfs -rm -r output</w:t>
            </w:r>
          </w:p>
        </w:tc>
      </w:tr>
    </w:tbl>
    <w:p w14:paraId="10F0888E" w14:textId="77777777" w:rsidR="00E91A98" w:rsidRPr="00E91A98" w:rsidRDefault="00E91A98" w:rsidP="00E91A98">
      <w:pPr>
        <w:ind w:leftChars="200"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若要关闭 Hadoop，则运行</w:t>
      </w:r>
    </w:p>
    <w:tbl>
      <w:tblPr>
        <w:tblW w:w="5959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9"/>
      </w:tblGrid>
      <w:tr w:rsidR="003645D1" w:rsidRPr="003645D1" w14:paraId="4EEDC24E" w14:textId="77777777" w:rsidTr="003645D1"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03353" w14:textId="77777777" w:rsidR="003645D1" w:rsidRPr="00E91A98" w:rsidRDefault="003645D1" w:rsidP="004804EE">
            <w:pPr>
              <w:jc w:val="left"/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</w:pPr>
            <w:r w:rsidRPr="00E91A98">
              <w:rPr>
                <w:rFonts w:ascii="consolas" w:eastAsia="宋体" w:hAnsi="consolas" w:cs="consolas"/>
                <w:color w:val="FFFFFF"/>
                <w:kern w:val="0"/>
                <w:sz w:val="24"/>
                <w:shd w:val="clear" w:color="auto" w:fill="272822"/>
              </w:rPr>
              <w:t>stop-dfs.sh</w:t>
            </w:r>
          </w:p>
        </w:tc>
      </w:tr>
    </w:tbl>
    <w:p w14:paraId="2F04B645" w14:textId="09B4BD45" w:rsidR="00735F13" w:rsidRDefault="00E91A98" w:rsidP="003645D1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下次启动 hadoop 时，无需进行 NameNode 的初始化，只需要运行 </w:t>
      </w:r>
      <w:r w:rsidRPr="00E91A98">
        <w:rPr>
          <w:rFonts w:ascii="consolas" w:eastAsia="宋体" w:hAnsi="consolas" w:cs="consolas"/>
          <w:color w:val="FFFFFF"/>
          <w:kern w:val="0"/>
          <w:sz w:val="24"/>
          <w:shd w:val="clear" w:color="auto" w:fill="272822"/>
        </w:rPr>
        <w:t>start-dfs.sh</w:t>
      </w:r>
      <w:r w:rsidRPr="00E91A98">
        <w:rPr>
          <w:rFonts w:ascii="consolas" w:eastAsia="宋体" w:hAnsi="consolas" w:cs="consolas" w:hint="eastAsia"/>
          <w:color w:val="FFFFFF"/>
          <w:kern w:val="0"/>
          <w:sz w:val="24"/>
          <w:shd w:val="clear" w:color="auto" w:fill="272822"/>
        </w:rPr>
        <w:t> 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就可以！</w:t>
      </w:r>
    </w:p>
    <w:p w14:paraId="7871A11F" w14:textId="12375B4D" w:rsidR="00C4192F" w:rsidRPr="00C4192F" w:rsidRDefault="00735F13" w:rsidP="00C4192F">
      <w:pPr>
        <w:widowControl/>
        <w:jc w:val="center"/>
        <w:rPr>
          <w:rFonts w:ascii="Songti SC" w:eastAsia="Songti SC" w:hAnsi="Songti SC" w:hint="eastAsia"/>
          <w:bCs/>
          <w:kern w:val="44"/>
          <w:sz w:val="24"/>
        </w:rPr>
      </w:pPr>
      <w:r>
        <w:rPr>
          <w:rFonts w:ascii="Songti SC" w:eastAsia="Songti SC" w:hAnsi="Songti SC"/>
          <w:b/>
          <w:bCs/>
          <w:kern w:val="44"/>
          <w:sz w:val="24"/>
        </w:rPr>
        <w:br w:type="page"/>
      </w:r>
      <w:r w:rsidR="00C4192F" w:rsidRPr="00C4192F">
        <w:rPr>
          <w:rStyle w:val="10"/>
          <w:rFonts w:hint="eastAsia"/>
          <w:bCs w:val="0"/>
        </w:rPr>
        <w:lastRenderedPageBreak/>
        <w:t>对比HDFS与NFS</w:t>
      </w:r>
    </w:p>
    <w:p w14:paraId="522CBAB6" w14:textId="6D126E91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735F13">
        <w:rPr>
          <w:rFonts w:ascii="Songti SC" w:eastAsia="Songti SC" w:hAnsi="Songti SC"/>
          <w:b/>
          <w:bCs/>
          <w:kern w:val="44"/>
          <w:sz w:val="24"/>
        </w:rPr>
        <w:t>NFS（网络文件系统）：开发的一种</w:t>
      </w:r>
      <w:r w:rsidR="00E96F2D">
        <w:rPr>
          <w:rFonts w:ascii="Songti SC" w:eastAsia="Songti SC" w:hAnsi="Songti SC" w:hint="eastAsia"/>
          <w:b/>
          <w:bCs/>
          <w:kern w:val="44"/>
          <w:sz w:val="24"/>
        </w:rPr>
        <w:t>基于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协议，允许客户端通过网络访问文件</w:t>
      </w:r>
      <w:r w:rsidR="00D25B82">
        <w:rPr>
          <w:rFonts w:ascii="Songti SC" w:eastAsia="Songti SC" w:hAnsi="Songti SC" w:hint="eastAsia"/>
          <w:b/>
          <w:bCs/>
          <w:kern w:val="44"/>
          <w:sz w:val="24"/>
        </w:rPr>
        <w:t>的文件系统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。 NFS客户端允许</w:t>
      </w:r>
      <w:r w:rsidR="00C72A0B">
        <w:rPr>
          <w:rFonts w:ascii="Songti SC" w:eastAsia="Songti SC" w:hAnsi="Songti SC" w:hint="eastAsia"/>
          <w:b/>
          <w:bCs/>
          <w:kern w:val="44"/>
          <w:sz w:val="24"/>
        </w:rPr>
        <w:t>用户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访问文件，就像文件驻留在</w:t>
      </w:r>
      <w:r w:rsidR="00F56658">
        <w:rPr>
          <w:rFonts w:ascii="Songti SC" w:eastAsia="Songti SC" w:hAnsi="Songti SC" w:hint="eastAsia"/>
          <w:b/>
          <w:bCs/>
          <w:kern w:val="44"/>
          <w:sz w:val="24"/>
        </w:rPr>
        <w:t>用户的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本地</w:t>
      </w:r>
      <w:r w:rsidR="00E56C31">
        <w:rPr>
          <w:rFonts w:ascii="Songti SC" w:eastAsia="Songti SC" w:hAnsi="Songti SC" w:hint="eastAsia"/>
          <w:b/>
          <w:bCs/>
          <w:kern w:val="44"/>
          <w:sz w:val="24"/>
        </w:rPr>
        <w:t>设备</w:t>
      </w:r>
      <w:bookmarkStart w:id="2" w:name="_GoBack"/>
      <w:bookmarkEnd w:id="2"/>
      <w:r w:rsidRPr="00735F13">
        <w:rPr>
          <w:rFonts w:ascii="Songti SC" w:eastAsia="Songti SC" w:hAnsi="Songti SC"/>
          <w:b/>
          <w:bCs/>
          <w:kern w:val="44"/>
          <w:sz w:val="24"/>
        </w:rPr>
        <w:t>上一样，</w:t>
      </w:r>
      <w:r>
        <w:rPr>
          <w:rFonts w:ascii="Songti SC" w:eastAsia="Songti SC" w:hAnsi="Songti SC" w:hint="eastAsia"/>
          <w:b/>
          <w:bCs/>
          <w:kern w:val="44"/>
          <w:sz w:val="24"/>
        </w:rPr>
        <w:t>实际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它们</w:t>
      </w:r>
      <w:r>
        <w:rPr>
          <w:rFonts w:ascii="Songti SC" w:eastAsia="Songti SC" w:hAnsi="Songti SC" w:hint="eastAsia"/>
          <w:b/>
          <w:bCs/>
          <w:kern w:val="44"/>
          <w:sz w:val="24"/>
        </w:rPr>
        <w:t>存储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在联网计算机的磁盘上。</w:t>
      </w:r>
    </w:p>
    <w:p w14:paraId="1903AA04" w14:textId="77777777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</w:p>
    <w:p w14:paraId="3C9E2363" w14:textId="44B44524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735F13">
        <w:rPr>
          <w:rFonts w:ascii="Songti SC" w:eastAsia="Songti SC" w:hAnsi="Songti SC"/>
          <w:b/>
          <w:bCs/>
          <w:kern w:val="44"/>
          <w:sz w:val="24"/>
        </w:rPr>
        <w:t>HDFS（Hadoop分布式文件系统）：分布在许多联网计算机或节点中的文件系统。 HDFS具有容错能力，因为它在文件系统上存储了多个文件副本。</w:t>
      </w:r>
    </w:p>
    <w:p w14:paraId="19C04ED4" w14:textId="77777777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</w:p>
    <w:p w14:paraId="019CE7E5" w14:textId="101A2650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735F13">
        <w:rPr>
          <w:rFonts w:ascii="Songti SC" w:eastAsia="Songti SC" w:hAnsi="Songti SC"/>
          <w:b/>
          <w:bCs/>
          <w:kern w:val="44"/>
          <w:sz w:val="24"/>
        </w:rPr>
        <w:t>最大的区别是</w:t>
      </w:r>
      <w:r w:rsidR="00F5756F">
        <w:rPr>
          <w:rFonts w:ascii="Songti SC" w:eastAsia="Songti SC" w:hAnsi="Songti SC" w:hint="eastAsia"/>
          <w:b/>
          <w:bCs/>
          <w:kern w:val="44"/>
          <w:sz w:val="24"/>
        </w:rPr>
        <w:t xml:space="preserve"> 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复</w:t>
      </w:r>
      <w:r w:rsidR="00F5756F">
        <w:rPr>
          <w:rFonts w:ascii="Songti SC" w:eastAsia="Songti SC" w:hAnsi="Songti SC" w:hint="eastAsia"/>
          <w:b/>
          <w:bCs/>
          <w:kern w:val="44"/>
          <w:sz w:val="24"/>
        </w:rPr>
        <w:t>本（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容错</w:t>
      </w:r>
      <w:r w:rsidR="00F5756F">
        <w:rPr>
          <w:rFonts w:ascii="Songti SC" w:eastAsia="Songti SC" w:hAnsi="Songti SC" w:hint="eastAsia"/>
          <w:b/>
          <w:bCs/>
          <w:kern w:val="44"/>
          <w:sz w:val="24"/>
        </w:rPr>
        <w:t>性）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。 HDFS旨在应对失败。 NFS没有内置任何容错功能。</w:t>
      </w:r>
    </w:p>
    <w:p w14:paraId="7B78FD9A" w14:textId="77777777" w:rsidR="00735F13" w:rsidRPr="00735F13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</w:p>
    <w:p w14:paraId="0070FD5E" w14:textId="362A210D" w:rsidR="006F694F" w:rsidRPr="009745C2" w:rsidRDefault="00735F13" w:rsidP="00735F13">
      <w:pPr>
        <w:ind w:left="420"/>
        <w:jc w:val="left"/>
        <w:rPr>
          <w:rFonts w:ascii="Songti SC" w:eastAsia="Songti SC" w:hAnsi="Songti SC"/>
          <w:b/>
          <w:bCs/>
          <w:kern w:val="44"/>
          <w:sz w:val="24"/>
        </w:rPr>
      </w:pPr>
      <w:r w:rsidRPr="00735F13">
        <w:rPr>
          <w:rFonts w:ascii="Songti SC" w:eastAsia="Songti SC" w:hAnsi="Songti SC"/>
          <w:b/>
          <w:bCs/>
          <w:kern w:val="44"/>
          <w:sz w:val="24"/>
        </w:rPr>
        <w:t>除容错外，</w:t>
      </w:r>
      <w:r w:rsidR="00E82FE9">
        <w:rPr>
          <w:rFonts w:ascii="Songti SC" w:eastAsia="Songti SC" w:hAnsi="Songti SC" w:hint="eastAsia"/>
          <w:b/>
          <w:bCs/>
          <w:kern w:val="44"/>
          <w:sz w:val="24"/>
        </w:rPr>
        <w:t>由于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HDFS支持多个文件副本。 这</w:t>
      </w:r>
      <w:r w:rsidR="00744924">
        <w:rPr>
          <w:rFonts w:ascii="Songti SC" w:eastAsia="Songti SC" w:hAnsi="Songti SC" w:hint="eastAsia"/>
          <w:b/>
          <w:bCs/>
          <w:kern w:val="44"/>
          <w:sz w:val="24"/>
        </w:rPr>
        <w:t>可以</w:t>
      </w:r>
      <w:r w:rsidRPr="00735F13">
        <w:rPr>
          <w:rFonts w:ascii="Songti SC" w:eastAsia="Songti SC" w:hAnsi="Songti SC"/>
          <w:b/>
          <w:bCs/>
          <w:kern w:val="44"/>
          <w:sz w:val="24"/>
        </w:rPr>
        <w:t xml:space="preserve">消除（或简化）许多客户端访问单个文件的常见瓶颈。 </w:t>
      </w:r>
      <w:r w:rsidR="00A34959">
        <w:rPr>
          <w:rFonts w:ascii="Songti SC" w:eastAsia="Songti SC" w:hAnsi="Songti SC" w:hint="eastAsia"/>
          <w:b/>
          <w:bCs/>
          <w:kern w:val="44"/>
          <w:sz w:val="24"/>
        </w:rPr>
        <w:t>同时</w:t>
      </w:r>
      <w:r w:rsidRPr="00735F13">
        <w:rPr>
          <w:rFonts w:ascii="Songti SC" w:eastAsia="Songti SC" w:hAnsi="Songti SC"/>
          <w:b/>
          <w:bCs/>
          <w:kern w:val="44"/>
          <w:sz w:val="24"/>
        </w:rPr>
        <w:t>由于文件具有多个副本，因此在不同的物理磁盘上，读取性能比NFS更好。</w:t>
      </w:r>
    </w:p>
    <w:sectPr w:rsidR="006F694F" w:rsidRPr="009745C2" w:rsidSect="004445A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i Yunfan" w:date="2019-03-09T19:49:00Z" w:initials="LY">
    <w:p w14:paraId="1FC0E0D7" w14:textId="77777777" w:rsidR="0041307D" w:rsidRDefault="0041307D">
      <w:pPr>
        <w:pStyle w:val="a7"/>
      </w:pPr>
      <w:r>
        <w:rPr>
          <w:rStyle w:val="a6"/>
        </w:rPr>
        <w:annotationRef/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此外，伪分布式虽然只需要配置 fs.defaultFS 和 dfs.replication 就可以运行（官方教程如此），不过若没有配置 hadoop.tmp.dir 参数，则默认使用的临时目录为 /tmp/hadoo-hadoop，而这个目录在重启时有可能被系统清理掉，导致必须重新执行 format 才行</w:t>
      </w:r>
      <w:r>
        <w:rPr>
          <w:rFonts w:ascii="Songti SC" w:eastAsia="Songti SC" w:hAnsi="Songti SC" w:hint="eastAsia"/>
          <w:b/>
          <w:bCs/>
          <w:kern w:val="44"/>
          <w:sz w:val="24"/>
        </w:rPr>
        <w:t>.</w:t>
      </w:r>
      <w:r w:rsidRPr="0041307D">
        <w:rPr>
          <w:rFonts w:ascii="Songti SC" w:eastAsia="Songti SC" w:hAnsi="Songti SC" w:hint="eastAsia"/>
          <w:b/>
          <w:bCs/>
          <w:kern w:val="44"/>
          <w:sz w:val="24"/>
        </w:rPr>
        <w:t xml:space="preserve"> </w:t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所以我们进行了设置，同时也指定 dfs.namenode.name.dir 和 dfs.datanode.data.dir，否则在接下来的步骤中可能会出错。</w:t>
      </w:r>
    </w:p>
  </w:comment>
  <w:comment w:id="1" w:author="Li Yunfan" w:date="2019-03-09T19:55:00Z" w:initials="LY">
    <w:p w14:paraId="147653D6" w14:textId="77777777" w:rsidR="00F406AC" w:rsidRPr="00E91A98" w:rsidRDefault="00F406AC" w:rsidP="00F406AC">
      <w:pPr>
        <w:jc w:val="left"/>
        <w:rPr>
          <w:rFonts w:ascii="Songti SC" w:eastAsia="Songti SC" w:hAnsi="Songti SC"/>
          <w:b/>
          <w:bCs/>
          <w:kern w:val="44"/>
          <w:sz w:val="24"/>
        </w:rPr>
      </w:pPr>
      <w:r>
        <w:rPr>
          <w:rStyle w:val="a6"/>
        </w:rPr>
        <w:annotationRef/>
      </w: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如果 SecondaryNameNode 没有启动，请运行 sbin/stop-dfs.sh 关闭进程，然后再次尝试启动尝试）。如果没有 NameNode 或 DataNode ，那就是配置不成功，请仔细检查之前步骤，或通过查看启动日志排查原因。</w:t>
      </w:r>
    </w:p>
    <w:p w14:paraId="3FF16F55" w14:textId="1A7AFA62" w:rsidR="00F406AC" w:rsidRDefault="00F406AC" w:rsidP="00F406AC">
      <w:pPr>
        <w:pStyle w:val="a7"/>
      </w:pPr>
      <w:r w:rsidRPr="00E91A98">
        <w:rPr>
          <w:rFonts w:ascii="Songti SC" w:eastAsia="Songti SC" w:hAnsi="Songti SC" w:hint="eastAsia"/>
          <w:b/>
          <w:bCs/>
          <w:kern w:val="44"/>
          <w:sz w:val="24"/>
        </w:rPr>
        <w:t>启动成功之后，浏览NameNode的web接口，Web界面示例地址如下（hadoop2.x端口默认为50070，hadoop3.x端口默认为9870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C0E0D7" w15:done="0"/>
  <w15:commentEx w15:paraId="3FF16F5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C0E0D7" w16cid:durableId="202E974F"/>
  <w16cid:commentId w16cid:paraId="3FF16F55" w16cid:durableId="202E9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5A0487"/>
    <w:multiLevelType w:val="hybridMultilevel"/>
    <w:tmpl w:val="575CFA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4056F4"/>
    <w:multiLevelType w:val="hybridMultilevel"/>
    <w:tmpl w:val="51D016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 Yunfan">
    <w15:presenceInfo w15:providerId="Windows Live" w15:userId="0ca6eeb403d6b4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CDE"/>
    <w:rsid w:val="000352B6"/>
    <w:rsid w:val="000F3A02"/>
    <w:rsid w:val="00157ED8"/>
    <w:rsid w:val="001A0804"/>
    <w:rsid w:val="001A69C6"/>
    <w:rsid w:val="001D6746"/>
    <w:rsid w:val="002D2D98"/>
    <w:rsid w:val="002F5D60"/>
    <w:rsid w:val="003645D1"/>
    <w:rsid w:val="003C3172"/>
    <w:rsid w:val="0041307D"/>
    <w:rsid w:val="00444066"/>
    <w:rsid w:val="004445AE"/>
    <w:rsid w:val="0045139D"/>
    <w:rsid w:val="004A5D66"/>
    <w:rsid w:val="005024A8"/>
    <w:rsid w:val="0052519E"/>
    <w:rsid w:val="005A13A9"/>
    <w:rsid w:val="005B4EC5"/>
    <w:rsid w:val="005D1C49"/>
    <w:rsid w:val="00624299"/>
    <w:rsid w:val="0065075D"/>
    <w:rsid w:val="006569B2"/>
    <w:rsid w:val="006F694F"/>
    <w:rsid w:val="0070506F"/>
    <w:rsid w:val="00735F13"/>
    <w:rsid w:val="00740268"/>
    <w:rsid w:val="00744924"/>
    <w:rsid w:val="00762C11"/>
    <w:rsid w:val="008316A2"/>
    <w:rsid w:val="00845625"/>
    <w:rsid w:val="00911A69"/>
    <w:rsid w:val="0096547D"/>
    <w:rsid w:val="009745C2"/>
    <w:rsid w:val="00982050"/>
    <w:rsid w:val="00A14123"/>
    <w:rsid w:val="00A34959"/>
    <w:rsid w:val="00A53F39"/>
    <w:rsid w:val="00B52815"/>
    <w:rsid w:val="00B84721"/>
    <w:rsid w:val="00C4192F"/>
    <w:rsid w:val="00C44DB9"/>
    <w:rsid w:val="00C64C88"/>
    <w:rsid w:val="00C72A0B"/>
    <w:rsid w:val="00D25B82"/>
    <w:rsid w:val="00D41933"/>
    <w:rsid w:val="00DA491D"/>
    <w:rsid w:val="00E3440D"/>
    <w:rsid w:val="00E56C31"/>
    <w:rsid w:val="00E82FE9"/>
    <w:rsid w:val="00E83B3B"/>
    <w:rsid w:val="00E91A98"/>
    <w:rsid w:val="00E96F2D"/>
    <w:rsid w:val="00F406AC"/>
    <w:rsid w:val="00F4341E"/>
    <w:rsid w:val="00F56658"/>
    <w:rsid w:val="00F5756F"/>
    <w:rsid w:val="00F957A1"/>
    <w:rsid w:val="00FA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9BE4"/>
  <w15:chartTrackingRefBased/>
  <w15:docId w15:val="{B4B7E497-0F5B-024A-96E6-91929064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3C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5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3C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5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A5D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A5D66"/>
    <w:rPr>
      <w:color w:val="605E5C"/>
      <w:shd w:val="clear" w:color="auto" w:fill="E1DFDD"/>
    </w:rPr>
  </w:style>
  <w:style w:type="character" w:customStyle="1" w:styleId="kwd">
    <w:name w:val="kwd"/>
    <w:basedOn w:val="a0"/>
    <w:rsid w:val="006F694F"/>
  </w:style>
  <w:style w:type="character" w:customStyle="1" w:styleId="pln">
    <w:name w:val="pln"/>
    <w:basedOn w:val="a0"/>
    <w:rsid w:val="006F694F"/>
  </w:style>
  <w:style w:type="paragraph" w:styleId="a5">
    <w:name w:val="List Paragraph"/>
    <w:basedOn w:val="a"/>
    <w:uiPriority w:val="34"/>
    <w:qFormat/>
    <w:rsid w:val="00157ED8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41307D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41307D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41307D"/>
  </w:style>
  <w:style w:type="paragraph" w:styleId="a9">
    <w:name w:val="annotation subject"/>
    <w:basedOn w:val="a7"/>
    <w:next w:val="a7"/>
    <w:link w:val="aa"/>
    <w:uiPriority w:val="99"/>
    <w:semiHidden/>
    <w:unhideWhenUsed/>
    <w:rsid w:val="0041307D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41307D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41307D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1307D"/>
    <w:rPr>
      <w:rFonts w:ascii="宋体" w:eastAsia="宋体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96547D"/>
    <w:rPr>
      <w:color w:val="954F72" w:themeColor="followedHyperlink"/>
      <w:u w:val="single"/>
    </w:rPr>
  </w:style>
  <w:style w:type="character" w:styleId="ae">
    <w:name w:val="Book Title"/>
    <w:basedOn w:val="a0"/>
    <w:uiPriority w:val="33"/>
    <w:qFormat/>
    <w:rsid w:val="00E3440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09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5266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04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739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ache.org/dyn/closer.cgi/hadoop/common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985lovestory.online:9870/" TargetMode="External"/><Relationship Id="rId11" Type="http://schemas.microsoft.com/office/2016/09/relationships/commentsIds" Target="commentsIds.xml"/><Relationship Id="rId5" Type="http://schemas.openxmlformats.org/officeDocument/2006/relationships/hyperlink" Target="http://flowsnow.net/2018/04/16/Hadoop3-basic-installation-and-configuration/" TargetMode="Externa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471</Words>
  <Characters>2686</Characters>
  <Application>Microsoft Office Word</Application>
  <DocSecurity>0</DocSecurity>
  <Lines>22</Lines>
  <Paragraphs>6</Paragraphs>
  <ScaleCrop>false</ScaleCrop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Yunfan</dc:creator>
  <cp:keywords/>
  <dc:description/>
  <cp:lastModifiedBy>Li Yunfan</cp:lastModifiedBy>
  <cp:revision>15</cp:revision>
  <dcterms:created xsi:type="dcterms:W3CDTF">2019-03-09T14:56:00Z</dcterms:created>
  <dcterms:modified xsi:type="dcterms:W3CDTF">2019-03-09T14:58:00Z</dcterms:modified>
</cp:coreProperties>
</file>