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29" w:rsidRDefault="00C209EE">
      <w:bookmarkStart w:id="0" w:name="_GoBack"/>
      <w:bookmarkEnd w:id="0"/>
      <w:r>
        <w:rPr>
          <w:rFonts w:hint="eastAsia"/>
        </w:rPr>
        <w:t>用户界面</w:t>
      </w:r>
    </w:p>
    <w:p w:rsidR="00C209EE" w:rsidRDefault="00C209EE"/>
    <w:p w:rsidR="00C209EE" w:rsidRDefault="00C209EE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622415" cy="6057900"/>
                <wp:effectExtent l="0" t="0" r="26035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6622415" cy="5631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81940" y="297180"/>
                            <a:ext cx="2651760" cy="2468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9EE" w:rsidRDefault="00C209EE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窗口1：显示一张平面图片</w:t>
                              </w:r>
                            </w:p>
                            <w:p w:rsidR="00C209EE" w:rsidRDefault="00C209EE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功能1）鼠标放大缩小，移动图片（最好类似百度地图的放大、缩小、移动的显示效果）</w:t>
                              </w:r>
                            </w:p>
                            <w:p w:rsidR="00C209EE" w:rsidRPr="00C209EE" w:rsidRDefault="00C209EE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功能2）鼠标单击该区域，返回对应的图片中的像素位置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208020" y="297180"/>
                            <a:ext cx="3116580" cy="300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9EE" w:rsidRDefault="00C209EE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窗口</w:t>
                              </w: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C2626C">
                                <w:rPr>
                                  <w:rFonts w:hint="eastAsia"/>
                                </w:rPr>
                                <w:t>显示V</w:t>
                              </w:r>
                              <w:r w:rsidR="00C2626C">
                                <w:t>TK</w:t>
                              </w:r>
                              <w:r w:rsidR="00C2626C">
                                <w:rPr>
                                  <w:rFonts w:hint="eastAsia"/>
                                </w:rPr>
                                <w:t>的3</w:t>
                              </w:r>
                              <w:r w:rsidR="00C2626C">
                                <w:t>D</w:t>
                              </w:r>
                              <w:r w:rsidR="00C2626C"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  <w:p w:rsidR="00B328EF" w:rsidRDefault="00B328EF" w:rsidP="00C209EE">
                              <w:pPr>
                                <w:jc w:val="center"/>
                              </w:pPr>
                            </w:p>
                            <w:p w:rsidR="00B328EF" w:rsidRDefault="00B328EF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鼠标可以在此窗口内对V</w:t>
                              </w:r>
                              <w:r>
                                <w:t>TK</w:t>
                              </w:r>
                              <w:r>
                                <w:rPr>
                                  <w:rFonts w:hint="eastAsia"/>
                                </w:rPr>
                                <w:t>三维图片进行交互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81940" y="2987040"/>
                            <a:ext cx="132588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9EE" w:rsidRDefault="00C209EE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按钮：更改背景色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81940" y="3566160"/>
                            <a:ext cx="132588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9EE" w:rsidRDefault="00C209EE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按钮：</w:t>
                              </w:r>
                              <w:r w:rsidR="00C2626C">
                                <w:rPr>
                                  <w:rFonts w:hint="eastAsia"/>
                                </w:rPr>
                                <w:t>导出图片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04800" y="4229100"/>
                            <a:ext cx="132588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26C" w:rsidRDefault="00C2626C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按钮：</w:t>
                              </w:r>
                              <w:r w:rsidR="00B328EF"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35280" y="4869180"/>
                            <a:ext cx="132588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8EF" w:rsidRDefault="00B328EF" w:rsidP="00C209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按钮：……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521.45pt;height:477pt;mso-position-horizontal-relative:char;mso-position-vertical-relative:line" coordsize="66224,605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uA8/wMAANwbAAAOAAAAZHJzL2Uyb0RvYy54bWzsmdtu2zgQQN8L9B8IvjeWqItlI0oRpOii&#13;&#10;QNAGmxZ9pikqFiqRWpKxnf5Mgb7tR+znLPobHVIXX5q0dXadFoHyoJAmh5eZOZwRdfx8VZVowZUu&#13;&#10;pEixf+RhxAWTWSGuUvzu7ctnCUbaUJHRUgqe4huu8fOTp0+Ol/WUEzmXZcYVgkGEni7rFM+Nqaej&#13;&#10;kWZzXlF9JGsuoDGXqqIGqupqlCm6hNGrckQ8Lx4tpcpqJRnXGn590TTiEzd+nnNm3uS55gaVKYa1&#13;&#10;GfdU7jmzz9HJMZ1eKVrPC9Yug95jFRUtBEzaD/WCGoquVfHNUFXBlNQyN0dMViOZ5wXjbg+wG9/b&#13;&#10;2c0ZFQuq3WYYaKdbIJT+x3FnV6ADGHK6BGNwVwZT6Lo3iv5vk13Oac3dHvSUvV5cKFRkKQ4wErQC&#13;&#10;h/jy6e9///mMAmuJZe26XNYXqq1pKFq1rnJV2f+gMLRy1rvprcdXBjH4MY4JCf0IIwZtURz4fuLs&#13;&#10;O1qL10qbP7iskC2kWIF7OKvRxbk2MCV07bpAxS6nWYArmZuS2zWU4k+ewyZgSuKknbPys1KhBQU3&#13;&#10;yz74djMwlutpRfKiLHsh/zah0nRCbV8rxp0D94LebYLr2frebkYpTC9YFUKq7wvnTf9u181e7bZn&#13;&#10;MrsBmynZoKNr9rIA5Z1TbS6oAlaAKuAfWudSfcRoCSylWP91TRXHqHwlwH0mfhha+FwljMYEKmqz&#13;&#10;ZbbZIq6rMwl69OHkqJkr2v6m7Iq5ktV7wP7UzgpNVDCYO8XMqK5yZhrG4eBg/PTUdQPgamrOxaXF&#13;&#10;pzGCNfbb1Xuq6tYjDDjTa9m5LJ3uOEbT1+pXyNNrI/PCec1aT63+AJ/Gmw/OUbjDUbgXRyTxJ9Yy&#13;&#10;AAyZjFtewO9aokgc+eMY2i1RJIyT5NcQRRnjAgCxitdzmvEGtMiDvxa1nsF9wevGbojdE75t4XsA&#13;&#10;uIH9XQCa1WzVnoY/y+IbADIv5TLFsi1hZOm87feB3e6Me3B2IVRtxcBoL3YD4iWePUnvgBfiXxwB&#13;&#10;rw7ewPMIGeCFpHIdpx8KXpfvuOi+jhM/jqe3sTow7GL17xR/4x2G470Y3oq/ydiDWAxH/ToA+wGJ&#13;&#10;bMx1DIf+xO/jXZcQd+nqQTPahpT4gPHXqQ0y5nvF3074cPHXIUw60w5h+FGl0OMdhMedneFt9cev&#13;&#10;ohsIB1Ec+5AufwfhcGJDcpNrDgjbt+XubGl0cmCE+1uGAeFHhTBcMm5l0sleCAdemEBgtYl0SEgX&#13;&#10;ZO+KwgPC0/5lu3kPf1CE+wuOAeFHhfBkB+HJfggHkX29dQgn8eSbm6ztRHpA+Jci3N9zDAg/FMLw&#13;&#10;LcN9QXK3o+3nLvuNarPu7r/WH+VOvgIAAP//AwBQSwMEFAAGAAgAAAAhAG/RCazgAAAACwEAAA8A&#13;&#10;AABkcnMvZG93bnJldi54bWxMj09Lw0AQxe+C32EZwUuxu5YYbJpN8Q+CF0Fjaa/TZEyC2dmQ3aTJ&#13;&#10;t3frRS8Phsd7837pdjKtGKl3jWUNt0sFgriwZcOVht3ny809COeRS2wtk4aZHGyzy4sUk9Ke+IPG&#13;&#10;3FcilLBLUEPtfZdI6YqaDLql7YiD92V7gz6cfSXLHk+h3LRypVQsDTYcPtTY0VNNxXc+GA1vZrGg&#13;&#10;9zh+HYc9HvaP0VzNea719dX0vAnysAHhafJ/CTgzhP2QhWFHO3DpRKsh0PhfPXsqWq1BHDWs7yIF&#13;&#10;Mkvlf4bsBwAA//8DAFBLAQItABQABgAIAAAAIQC2gziS/gAAAOEBAAATAAAAAAAAAAAAAAAAAAAA&#13;&#10;AABbQ29udGVudF9UeXBlc10ueG1sUEsBAi0AFAAGAAgAAAAhADj9If/WAAAAlAEAAAsAAAAAAAAA&#13;&#10;AAAAAAAALwEAAF9yZWxzLy5yZWxzUEsBAi0AFAAGAAgAAAAhAMy24Dz/AwAA3BsAAA4AAAAAAAAA&#13;&#10;AAAAAAAALgIAAGRycy9lMm9Eb2MueG1sUEsBAi0AFAAGAAgAAAAhAG/RCazgAAAACwEAAA8AAAAA&#13;&#10;AAAAAAAAAAAAWQYAAGRycy9kb3ducmV2LnhtbFBLBQYAAAAABAAEAPMAAABmB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24;height:60579;visibility:visible;mso-wrap-style:square">
                  <v:fill o:detectmouseclick="t"/>
                  <v:path o:connecttype="none"/>
                </v:shape>
                <v:rect id="矩形 3" o:spid="_x0000_s1028" style="position:absolute;width:66224;height:56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MLxwAAAN8AAAAPAAAAZHJzL2Rvd25yZXYueG1sRI9ba8JA&#13;&#10;FITfBf/DcgTf6qYKXqKriG1BqCheHvp4yJ4modmzYXebxH/vFgq+DAzDfMOsNp2pREPOl5YVvI4S&#13;&#10;EMSZ1SXnCm7Xj5c5CB+QNVaWScGdPGzW/d4KU21bPlNzCbmIEPYpKihCqFMpfVaQQT+yNXHMvq0z&#13;&#10;GKJ1udQO2wg3lRwnyVQaLDkuFFjTrqDs5/JrFNhTea+2bnFsDjT7+jyFpO2m70oNB93bMsp2CSJQ&#13;&#10;F56Nf8ReK5jA35/4BeT6AQAA//8DAFBLAQItABQABgAIAAAAIQDb4fbL7gAAAIUBAAATAAAAAAAA&#13;&#10;AAAAAAAAAAAAAABbQ29udGVudF9UeXBlc10ueG1sUEsBAi0AFAAGAAgAAAAhAFr0LFu/AAAAFQEA&#13;&#10;AAsAAAAAAAAAAAAAAAAAHwEAAF9yZWxzLy5yZWxzUEsBAi0AFAAGAAgAAAAhAOrEQwvHAAAA3wAA&#13;&#10;AA8AAAAAAAAAAAAAAAAABwIAAGRycy9kb3ducmV2LnhtbFBLBQYAAAAAAwADALcAAAD7AgAAAAA=&#13;&#10;" fillcolor="white [3201]" strokecolor="black [3200]" strokeweight="1pt"/>
                <v:rect id="矩形 4" o:spid="_x0000_s1029" style="position:absolute;left:2819;top:2971;width:26518;height:24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nYhxAAAAN8AAAAPAAAAZHJzL2Rvd25yZXYueG1sRI/dasJA&#13;&#10;FITvC77DcoTe1U1Ks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OJWdiHEAAAA3wAAAA8A&#13;&#10;AAAAAAAAAAAAAAAABwIAAGRycy9kb3ducmV2LnhtbFBLBQYAAAAAAwADALcAAAD4AgAAAAA=&#13;&#10;" fillcolor="#5b9bd5 [3204]" strokecolor="#1f4d78 [1604]" strokeweight="1pt">
                  <v:textbox>
                    <w:txbxContent>
                      <w:p w:rsidR="00C209EE" w:rsidRDefault="00C209EE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窗口1：显示一张平面图片</w:t>
                        </w:r>
                      </w:p>
                      <w:p w:rsidR="00C209EE" w:rsidRDefault="00C209EE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功能1）鼠标放大缩小，移动图片（最好类似百度地图的放大、缩小、移动的显示效果）</w:t>
                        </w:r>
                      </w:p>
                      <w:p w:rsidR="00C209EE" w:rsidRPr="00C209EE" w:rsidRDefault="00C209EE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功能2）鼠标单击该区域，返回对应的图片中的像素位置</w:t>
                        </w:r>
                      </w:p>
                    </w:txbxContent>
                  </v:textbox>
                </v:rect>
                <v:rect id="矩形 5" o:spid="_x0000_s1030" style="position:absolute;left:32080;top:2971;width:31166;height:30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5b9bd5 [3204]" strokecolor="#1f4d78 [1604]" strokeweight="1pt">
                  <v:textbox>
                    <w:txbxContent>
                      <w:p w:rsidR="00C209EE" w:rsidRDefault="00C209EE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窗口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C2626C">
                          <w:rPr>
                            <w:rFonts w:hint="eastAsia"/>
                          </w:rPr>
                          <w:t>显示V</w:t>
                        </w:r>
                        <w:r w:rsidR="00C2626C">
                          <w:t>TK</w:t>
                        </w:r>
                        <w:r w:rsidR="00C2626C">
                          <w:rPr>
                            <w:rFonts w:hint="eastAsia"/>
                          </w:rPr>
                          <w:t>的3</w:t>
                        </w:r>
                        <w:r w:rsidR="00C2626C">
                          <w:t>D</w:t>
                        </w:r>
                        <w:r w:rsidR="00C2626C">
                          <w:rPr>
                            <w:rFonts w:hint="eastAsia"/>
                          </w:rPr>
                          <w:t>图片</w:t>
                        </w:r>
                      </w:p>
                      <w:p w:rsidR="00B328EF" w:rsidRDefault="00B328EF" w:rsidP="00C209EE">
                        <w:pPr>
                          <w:jc w:val="center"/>
                        </w:pPr>
                      </w:p>
                      <w:p w:rsidR="00B328EF" w:rsidRDefault="00B328EF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鼠标可以在此窗口内对V</w:t>
                        </w:r>
                        <w:r>
                          <w:t>TK</w:t>
                        </w:r>
                        <w:r>
                          <w:rPr>
                            <w:rFonts w:hint="eastAsia"/>
                          </w:rPr>
                          <w:t>三维图片进行交互</w:t>
                        </w:r>
                      </w:p>
                    </w:txbxContent>
                  </v:textbox>
                </v:rect>
                <v:rect id="矩形 6" o:spid="_x0000_s1031" style="position:absolute;left:2819;top:29870;width:13259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juIxwAAAN8AAAAPAAAAZHJzL2Rvd25yZXYueG1sRI/Na8JA&#13;&#10;FMTvgv/D8oReim5SQSS6ih9t6angx8HjS/aZDWbfxuxW43/fLRS8DAzD/IaZLztbixu1vnKsIB0l&#13;&#10;IIgLpysuFRwPH8MpCB+QNdaOScGDPCwX/d4cM+3uvKPbPpQiQthnqMCE0GRS+sKQRT9yDXHMzq61&#13;&#10;GKJtS6lbvEe4reVbkkykxYrjgsGGNoaKy/7HKqhPpvDX8et3nr9/cn7ldWrStVIvg247i7KagQjU&#13;&#10;hWfjH/GlFUzg70/8AnLxCwAA//8DAFBLAQItABQABgAIAAAAIQDb4fbL7gAAAIUBAAATAAAAAAAA&#13;&#10;AAAAAAAAAAAAAABbQ29udGVudF9UeXBlc10ueG1sUEsBAi0AFAAGAAgAAAAhAFr0LFu/AAAAFQEA&#13;&#10;AAsAAAAAAAAAAAAAAAAAHwEAAF9yZWxzLy5yZWxzUEsBAi0AFAAGAAgAAAAhANguO4jHAAAA3wAA&#13;&#10;AA8AAAAAAAAAAAAAAAAABwIAAGRycy9kb3ducmV2LnhtbFBLBQYAAAAAAwADALcAAAD7AgAAAAA=&#13;&#10;" fillcolor="#70ad47 [3209]" strokecolor="#375623 [1609]" strokeweight="1pt">
                  <v:textbox>
                    <w:txbxContent>
                      <w:p w:rsidR="00C209EE" w:rsidRDefault="00C209EE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按钮：更改背景色</w:t>
                        </w:r>
                      </w:p>
                    </w:txbxContent>
                  </v:textbox>
                </v:rect>
                <v:rect id="矩形 7" o:spid="_x0000_s1032" style="position:absolute;left:2819;top:35661;width:13259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p4TyAAAAN8AAAAPAAAAZHJzL2Rvd25yZXYueG1sRI9Pa8JA&#13;&#10;FMTvgt9heYKXUjexoCW6in/a0pNg2kOPL9nXbDD7Nma3mn77rlDwMjAM8xtmue5tIy7U+dqxgnSS&#13;&#10;gCAuna65UvD58fr4DMIHZI2NY1LwSx7Wq+FgiZl2Vz7SJQ+ViBD2GSowIbSZlL40ZNFPXEscs2/X&#13;&#10;WQzRdpXUHV4j3DZymiQzabHmuGCwpZ2h8pT/WAXNlyn9+enhUBQvb1yceZuadKvUeNTvF1E2CxCB&#13;&#10;+nBv/CPetYI53P7ELyBXfwAAAP//AwBQSwECLQAUAAYACAAAACEA2+H2y+4AAACFAQAAEwAAAAAA&#13;&#10;AAAAAAAAAAAAAAAAW0NvbnRlbnRfVHlwZXNdLnhtbFBLAQItABQABgAIAAAAIQBa9CxbvwAAABUB&#13;&#10;AAALAAAAAAAAAAAAAAAAAB8BAABfcmVscy8ucmVsc1BLAQItABQABgAIAAAAIQC3Yp4TyAAAAN8A&#13;&#10;AAAPAAAAAAAAAAAAAAAAAAcCAABkcnMvZG93bnJldi54bWxQSwUGAAAAAAMAAwC3AAAA/AIAAAAA&#13;&#10;" fillcolor="#70ad47 [3209]" strokecolor="#375623 [1609]" strokeweight="1pt">
                  <v:textbox>
                    <w:txbxContent>
                      <w:p w:rsidR="00C209EE" w:rsidRDefault="00C209EE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按钮：</w:t>
                        </w:r>
                        <w:r w:rsidR="00C2626C">
                          <w:rPr>
                            <w:rFonts w:hint="eastAsia"/>
                          </w:rPr>
                          <w:t>导出图片</w:t>
                        </w:r>
                      </w:p>
                    </w:txbxContent>
                  </v:textbox>
                </v:rect>
                <v:rect id="矩形 8" o:spid="_x0000_s1033" style="position:absolute;left:3048;top:42291;width:13258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QphyAAAAN8AAAAPAAAAZHJzL2Rvd25yZXYueG1sRI9Na8Mw&#13;&#10;DIbvg/0Ho0Evo3WywRhp3dKPbew0aNdDj0qsxqGxnMZum/376TDYRfAi3kd6ZovBt+pKfWwCG8gn&#13;&#10;GSjiKtiGawP77/fxK6iYkC22gcnAD0VYzO/vZljYcOMtXXepVgLhWKABl1JXaB0rRx7jJHTEsjuG&#13;&#10;3mOS2Nfa9ngTuG/1U5a9aI8NywWHHa0dVafdxRtoD66K5+fHr7J8++DyzKvc5StjRg/DZipjOQWV&#13;&#10;aEj/jT/EpzUgD4uPuICe/wIAAP//AwBQSwECLQAUAAYACAAAACEA2+H2y+4AAACFAQAAEwAAAAAA&#13;&#10;AAAAAAAAAAAAAAAAW0NvbnRlbnRfVHlwZXNdLnhtbFBLAQItABQABgAIAAAAIQBa9CxbvwAAABUB&#13;&#10;AAALAAAAAAAAAAAAAAAAAB8BAABfcmVscy8ucmVsc1BLAQItABQABgAIAAAAIQDG/QphyAAAAN8A&#13;&#10;AAAPAAAAAAAAAAAAAAAAAAcCAABkcnMvZG93bnJldi54bWxQSwUGAAAAAAMAAwC3AAAA/AIAAAAA&#13;&#10;" fillcolor="#70ad47 [3209]" strokecolor="#375623 [1609]" strokeweight="1pt">
                  <v:textbox>
                    <w:txbxContent>
                      <w:p w:rsidR="00C2626C" w:rsidRDefault="00C2626C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按钮：</w:t>
                        </w:r>
                        <w:r w:rsidR="00B328EF"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矩形 9" o:spid="_x0000_s1034" style="position:absolute;left:3352;top:48691;width:13259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a/6yAAAAN8AAAAPAAAAZHJzL2Rvd25yZXYueG1sRI9Pa8JA&#13;&#10;FMTvgt9heYKXUjexIDa6in/a0pNg2kOPL9nXbDD7Nma3mn77rlDwMjAM8xtmue5tIy7U+dqxgnSS&#13;&#10;gCAuna65UvD58fo4B+EDssbGMSn4JQ/r1XCwxEy7Kx/pkodKRAj7DBWYENpMSl8asugnriWO2bfr&#13;&#10;LIZou0rqDq8Rbhs5TZKZtFhzXDDY0s5Qecp/rILmy5T+/PRwKIqXNy7OvE1NulVqPOr3iyibBYhA&#13;&#10;fbg3/hHvWsEz3P7ELyBXfwAAAP//AwBQSwECLQAUAAYACAAAACEA2+H2y+4AAACFAQAAEwAAAAAA&#13;&#10;AAAAAAAAAAAAAAAAW0NvbnRlbnRfVHlwZXNdLnhtbFBLAQItABQABgAIAAAAIQBa9CxbvwAAABUB&#13;&#10;AAALAAAAAAAAAAAAAAAAAB8BAABfcmVscy8ucmVsc1BLAQItABQABgAIAAAAIQCpsa/6yAAAAN8A&#13;&#10;AAAPAAAAAAAAAAAAAAAAAAcCAABkcnMvZG93bnJldi54bWxQSwUGAAAAAAMAAwC3AAAA/AIAAAAA&#13;&#10;" fillcolor="#70ad47 [3209]" strokecolor="#375623 [1609]" strokeweight="1pt">
                  <v:textbox>
                    <w:txbxContent>
                      <w:p w:rsidR="00B328EF" w:rsidRDefault="00B328EF" w:rsidP="00C209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按钮：……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328EF" w:rsidRDefault="009C3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34C2B6" wp14:editId="241E7505">
                <wp:simplePos x="0" y="0"/>
                <wp:positionH relativeFrom="column">
                  <wp:posOffset>2865120</wp:posOffset>
                </wp:positionH>
                <wp:positionV relativeFrom="paragraph">
                  <wp:posOffset>228600</wp:posOffset>
                </wp:positionV>
                <wp:extent cx="2360930" cy="1404620"/>
                <wp:effectExtent l="0" t="0" r="22860" b="1143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262" w:rsidRDefault="009C3262" w:rsidP="00B328EF">
                            <w:r>
                              <w:rPr>
                                <w:rFonts w:hint="eastAsia"/>
                              </w:rPr>
                              <w:t xml:space="preserve">按钮列表（2）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rFonts w:hint="eastAsia"/>
                              </w:rPr>
                              <w:t>在窗口1中选定位置，定位到某一颗星星后，才能操作：</w:t>
                            </w:r>
                          </w:p>
                          <w:p w:rsidR="009C3262" w:rsidRDefault="009C3262" w:rsidP="00B328EF"/>
                          <w:p w:rsidR="009C3262" w:rsidRDefault="009C3262" w:rsidP="00B328EF"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：搜索。返回对应星星的弹窗信息</w:t>
                            </w:r>
                            <w:r>
                              <w:t xml:space="preserve"> </w:t>
                            </w:r>
                          </w:p>
                          <w:p w:rsidR="009C3262" w:rsidRDefault="009C3262" w:rsidP="00B328EF"/>
                          <w:p w:rsidR="009C3262" w:rsidRDefault="009C3262" w:rsidP="00B328EF"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：运动轨迹。生成弹窗，显示一天中运动轨迹</w:t>
                            </w:r>
                            <w:r>
                              <w:t xml:space="preserve"> </w:t>
                            </w:r>
                          </w:p>
                          <w:p w:rsidR="009C3262" w:rsidRDefault="009C3262" w:rsidP="00B328EF"/>
                          <w:p w:rsidR="009C3262" w:rsidRPr="009C3262" w:rsidRDefault="009C3262" w:rsidP="00B328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34C2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225.6pt;margin-top:1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89INwIAAE4EAAAOAAAAZHJzL2Uyb0RvYy54bWysVM2O0zAQviPxDpbvNGm2Lduo6WrpUoS0&#13;&#10;/EgLDzBxnMbCsY3tNlkeAN6AExfuPFefg7HTlmqBCyIHy+MZf575vpksrvpWkh23TmhV0PEopYQr&#13;&#10;piuhNgV9/2795JIS50FVILXiBb3njl4tHz9adCbnmW60rLglCKJc3pmCNt6bPEkca3gLbqQNV+is&#13;&#10;tW3Bo2k3SWWhQ/RWJlmazpJO28pYzbhzeHozOOky4tc1Z/5NXTvuiSwo5ubjauNahjVZLiDfWDCN&#13;&#10;YIc04B+yaEEofPQEdQMeyNaK36Bawax2uvYjpttE17VgPNaA1YzTB9XcNWB4rAXJceZEk/t/sOz1&#13;&#10;7q0lokLtMkoUtKjR/uuX/bcf+++fSRb46YzLMezOYKDvn+keY2Otztxq9sERpVcNqA2/tlZ3DYcK&#13;&#10;8xuHm8nZ1QHHBZCye6UrfAe2XkegvrZtIA/pIIiOOt2ftOG9JwwPs4tZOr9AF0PfeJJOZllUL4H8&#13;&#10;eN1Y519w3ZKwKahF8SM87G6dD+lAfgwJrzktRbUWUkbDbsqVtGQH2Cjr+MUKHoRJRbqCzqfZdGDg&#13;&#10;rxBp/P4E0QqPHS9FW9DLUxDkgbfnqor96EHIYY8pS3UgMnA3sOj7so+azY76lLq6R2atHhocBxI3&#13;&#10;jbafKOmwuQvqPm7BckrkS4XqzMeTSZiGaEymT5FKYs895bkHFEOognpKhu3KxwmKvJlrVHEtIr9B&#13;&#10;7iGTQ8rYtJH2w4CFqTi3Y9Sv38DyJwAAAP//AwBQSwMEFAAGAAgAAAAhAHtRH5LjAAAADwEAAA8A&#13;&#10;AABkcnMvZG93bnJldi54bWxMj09PwzAMxe9IfIfISNxYumwrU9d0mgpcJ21D4uo1oS3kT2nSrnz7&#13;&#10;eSe4WLb8/Px++Xayho26D613EuazBJh2lVetqyW8n96e1sBCRKfQeKcl/OoA2+L+LsdM+Ys76PEY&#13;&#10;a0YmLmQooYmxyzgPVaMthpnvtKPdp+8tRhr7mqseL2RuDRdJknKLraMPDXa6bHT1fRyshOFU7sZD&#13;&#10;Kb4+xr1a7tNXtGh+pHx8mF42VHYbYFFP8e8CbgyUHwoKdvaDU4EZCcvVXJBUwiIlMBKsxYKaswSx&#13;&#10;ehbAi5z/5yiuAAAA//8DAFBLAQItABQABgAIAAAAIQC2gziS/gAAAOEBAAATAAAAAAAAAAAAAAAA&#13;&#10;AAAAAABbQ29udGVudF9UeXBlc10ueG1sUEsBAi0AFAAGAAgAAAAhADj9If/WAAAAlAEAAAsAAAAA&#13;&#10;AAAAAAAAAAAALwEAAF9yZWxzLy5yZWxzUEsBAi0AFAAGAAgAAAAhAFLLz0g3AgAATgQAAA4AAAAA&#13;&#10;AAAAAAAAAAAALgIAAGRycy9lMm9Eb2MueG1sUEsBAi0AFAAGAAgAAAAhAHtRH5LjAAAADwEAAA8A&#13;&#10;AAAAAAAAAAAAAAAAkQQAAGRycy9kb3ducmV2LnhtbFBLBQYAAAAABAAEAPMAAAChBQAAAAA=&#13;&#10;">
                <v:textbox style="mso-fit-shape-to-text:t">
                  <w:txbxContent>
                    <w:p w:rsidR="009C3262" w:rsidRDefault="009C3262" w:rsidP="00B328EF">
                      <w:r>
                        <w:rPr>
                          <w:rFonts w:hint="eastAsia"/>
                        </w:rPr>
                        <w:t xml:space="preserve">按钮列表（2） </w:t>
                      </w:r>
                      <w:r>
                        <w:t xml:space="preserve">- </w:t>
                      </w:r>
                      <w:r>
                        <w:rPr>
                          <w:rFonts w:hint="eastAsia"/>
                        </w:rPr>
                        <w:t>在窗口1中选定位置，定位到某一颗星星后，才能操作：</w:t>
                      </w:r>
                    </w:p>
                    <w:p w:rsidR="009C3262" w:rsidRDefault="009C3262" w:rsidP="00B328EF"/>
                    <w:p w:rsidR="009C3262" w:rsidRDefault="009C3262" w:rsidP="00B328EF">
                      <w:r>
                        <w:rPr>
                          <w:rFonts w:hint="eastAsia"/>
                        </w:rPr>
                        <w:t>按钮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：搜索。返回对应星星的弹窗信息</w:t>
                      </w:r>
                      <w:r>
                        <w:t xml:space="preserve"> </w:t>
                      </w:r>
                    </w:p>
                    <w:p w:rsidR="009C3262" w:rsidRDefault="009C3262" w:rsidP="00B328EF"/>
                    <w:p w:rsidR="009C3262" w:rsidRDefault="009C3262" w:rsidP="00B328EF">
                      <w:r>
                        <w:rPr>
                          <w:rFonts w:hint="eastAsia"/>
                        </w:rPr>
                        <w:t>按钮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：运动轨迹。生成弹窗，显示一天中运动轨迹</w:t>
                      </w:r>
                      <w:r>
                        <w:t xml:space="preserve"> </w:t>
                      </w:r>
                    </w:p>
                    <w:p w:rsidR="009C3262" w:rsidRDefault="009C3262" w:rsidP="00B328EF"/>
                    <w:p w:rsidR="009C3262" w:rsidRPr="009C3262" w:rsidRDefault="009C3262" w:rsidP="00B328E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2164080</wp:posOffset>
                </wp:positionV>
                <wp:extent cx="2360930" cy="1404620"/>
                <wp:effectExtent l="0" t="0" r="27940" b="1524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262" w:rsidRDefault="009C3262">
                            <w:r>
                              <w:rPr>
                                <w:rFonts w:hint="eastAsia"/>
                              </w:rPr>
                              <w:t xml:space="preserve">填空 </w:t>
                            </w:r>
                            <w:r>
                              <w:t xml:space="preserve"> +  </w:t>
                            </w:r>
                            <w:r>
                              <w:rPr>
                                <w:rFonts w:hint="eastAsia"/>
                              </w:rPr>
                              <w:t>确定按钮</w:t>
                            </w:r>
                          </w:p>
                          <w:p w:rsidR="009C3262" w:rsidRDefault="009C3262"/>
                          <w:p w:rsidR="009C3262" w:rsidRDefault="009C3262">
                            <w:r>
                              <w:rPr>
                                <w:rFonts w:hint="eastAsia"/>
                              </w:rPr>
                              <w:t>设置星等阈值：填数字</w:t>
                            </w:r>
                          </w:p>
                          <w:p w:rsidR="009C3262" w:rsidRDefault="009C3262">
                            <w:r>
                              <w:rPr>
                                <w:rFonts w:hint="eastAsia"/>
                              </w:rPr>
                              <w:t>按确定后重新生成图片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70.4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OdtNwIAAE4EAAAOAAAAZHJzL2Uyb0RvYy54bWysVEuOEzEQ3SNxB8t70p9JMpNWOqMhQxDS&#13;&#10;8JEGDuB2u9MW/mE76Q4HGG7Aig17zpVzUHYnIRpgg+iF5XKVn6veq+r5dS8F2jLruFYlzkYpRkxR&#13;&#10;XXO1LvGH96tnVxg5T1RNhFasxDvm8PXi6ZN5ZwqW61aLmlkEIMoVnSlx670pksTRlkniRtowBc5G&#13;&#10;W0k8mHad1JZ0gC5FkqfpNOm0rY3VlDkHp7eDEy8iftMw6t82jWMeiRJDbj6uNq5VWJPFnBRrS0zL&#13;&#10;6SEN8g9ZSMIVPHqCuiWeoI3lv0FJTq12uvEjqmWim4ZTFmuAarL0UTX3LTEs1gLkOHOiyf0/WPpm&#13;&#10;+84iXoN2GUaKSNBo//XL/tuP/fcHlAd+OuMKCLs3EOj757qH2FirM3eafnRI6WVL1JrdWKu7lpEa&#13;&#10;8svCzeTs6oDjAkjVvdY1vEM2XkegvrEykAd0IEAHnXYnbVjvEYXD/GKazi7ARcGXjdPxNI/qJaQ4&#13;&#10;XjfW+ZdMSxQ2JbYgfoQn2zvnQzqkOIaE15wWvF5xIaJh19VSWLQl0Cir+MUKHoUJhboSzyb5ZGDg&#13;&#10;rxBp/P4EIbmHjhdclvjqFESKwNsLVcd+9ISLYQ8pC3UgMnA3sOj7qo+aXR71qXS9A2atHhocBhI2&#13;&#10;rbafMeqguUvsPm2IZRiJVwrUmWXjcZiGaIwnl0Alsuee6txDFAWoEnuMhu3SxwmKvJkbUHHFI79B&#13;&#10;7iGTQ8rQtJH2w4CFqTi3Y9Sv38DiJwAAAP//AwBQSwMEFAAGAAgAAAAhABz0mQ7gAAAADQEAAA8A&#13;&#10;AABkcnMvZG93bnJldi54bWxMj0FPwzAMhe9I/IfISNxYum4U1DWdpgLXSduQuHpNaAuJU5q0K/8e&#13;&#10;c4KLZevpPb+v2M7OiskMofOkYLlIQBiqve6oUfB6erl7BBEikkbrySj4NgG25fVVgbn2FzqY6Rgb&#13;&#10;wSEUclTQxtjnUoa6NQ7DwveGWHv3g8PI59BIPeCFw52VaZJk0mFH/KHF3lStqT+Po1MwnqrddKjS&#13;&#10;j7dpr9f77Bkd2i+lbm/mpw2P3QZENHP8c8AvA/eHkoud/Ug6CKuAaaKC1TphCpZXD0tezgruszQB&#13;&#10;WRbyP0X5AwAA//8DAFBLAQItABQABgAIAAAAIQC2gziS/gAAAOEBAAATAAAAAAAAAAAAAAAAAAAA&#13;&#10;AABbQ29udGVudF9UeXBlc10ueG1sUEsBAi0AFAAGAAgAAAAhADj9If/WAAAAlAEAAAsAAAAAAAAA&#13;&#10;AAAAAAAALwEAAF9yZWxzLy5yZWxzUEsBAi0AFAAGAAgAAAAhAEng5203AgAATgQAAA4AAAAAAAAA&#13;&#10;AAAAAAAALgIAAGRycy9lMm9Eb2MueG1sUEsBAi0AFAAGAAgAAAAhABz0mQ7gAAAADQEAAA8AAAAA&#13;&#10;AAAAAAAAAAAAkQQAAGRycy9kb3ducmV2LnhtbFBLBQYAAAAABAAEAPMAAACeBQAAAAA=&#13;&#10;">
                <v:textbox style="mso-fit-shape-to-text:t">
                  <w:txbxContent>
                    <w:p w:rsidR="009C3262" w:rsidRDefault="009C3262">
                      <w:r>
                        <w:rPr>
                          <w:rFonts w:hint="eastAsia"/>
                        </w:rPr>
                        <w:t xml:space="preserve">填空 </w:t>
                      </w:r>
                      <w:r>
                        <w:t xml:space="preserve"> +  </w:t>
                      </w:r>
                      <w:r>
                        <w:rPr>
                          <w:rFonts w:hint="eastAsia"/>
                        </w:rPr>
                        <w:t>确定按钮</w:t>
                      </w:r>
                    </w:p>
                    <w:p w:rsidR="009C3262" w:rsidRDefault="009C3262"/>
                    <w:p w:rsidR="009C3262" w:rsidRDefault="009C3262">
                      <w:r>
                        <w:rPr>
                          <w:rFonts w:hint="eastAsia"/>
                        </w:rPr>
                        <w:t>设置星等阈值：填数字</w:t>
                      </w:r>
                    </w:p>
                    <w:p w:rsidR="009C3262" w:rsidRDefault="009C3262">
                      <w:r>
                        <w:rPr>
                          <w:rFonts w:hint="eastAsia"/>
                        </w:rPr>
                        <w:t>按确定后重新生成图片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8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593748" wp14:editId="77AA80C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8EF" w:rsidRDefault="00B328EF" w:rsidP="00B328EF">
                            <w:r>
                              <w:rPr>
                                <w:rFonts w:hint="eastAsia"/>
                              </w:rPr>
                              <w:t>按钮列表</w:t>
                            </w:r>
                            <w:r w:rsidR="009C3262">
                              <w:rPr>
                                <w:rFonts w:hint="eastAsia"/>
                              </w:rPr>
                              <w:t>（1）</w:t>
                            </w:r>
                          </w:p>
                          <w:p w:rsidR="00B328EF" w:rsidRDefault="00B328EF" w:rsidP="00B328EF"/>
                          <w:p w:rsidR="00B328EF" w:rsidRDefault="00B328EF" w:rsidP="00B328EF">
                            <w:r>
                              <w:rPr>
                                <w:rFonts w:hint="eastAsia"/>
                              </w:rPr>
                              <w:t>按钮1：更改背景色。下拉菜单选项，链接到一个更改窗口1背景色的函数</w:t>
                            </w:r>
                          </w:p>
                          <w:p w:rsidR="00B328EF" w:rsidRDefault="00B328EF" w:rsidP="00B328EF"/>
                          <w:p w:rsidR="00B328EF" w:rsidRDefault="00B328EF" w:rsidP="00B328EF">
                            <w:r>
                              <w:rPr>
                                <w:rFonts w:hint="eastAsia"/>
                              </w:rPr>
                              <w:t>按钮2：选择数据。下拉菜单选项，链接到，更改生成图片所用数据</w:t>
                            </w:r>
                          </w:p>
                          <w:p w:rsidR="00B328EF" w:rsidRDefault="00B328EF" w:rsidP="00B328EF"/>
                          <w:p w:rsidR="009C3262" w:rsidRPr="00B328EF" w:rsidRDefault="00B328EF" w:rsidP="00B328EF">
                            <w:r>
                              <w:rPr>
                                <w:rFonts w:hint="eastAsia"/>
                              </w:rPr>
                              <w:t>按钮3</w:t>
                            </w:r>
                            <w:r w:rsidR="009C3262">
                              <w:rPr>
                                <w:rFonts w:hint="eastAsia"/>
                              </w:rPr>
                              <w:t>：R</w:t>
                            </w:r>
                            <w:r w:rsidR="009C3262">
                              <w:t>ESET</w:t>
                            </w:r>
                            <w:r w:rsidR="009C3262">
                              <w:rPr>
                                <w:rFonts w:hint="eastAsia"/>
                              </w:rPr>
                              <w:t>，一切恢复如初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93748" id="_x0000_s1037" type="#_x0000_t202" style="position:absolute;left:0;text-align:left;margin-left:0;margin-top:1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pKaOAIAAE8EAAAOAAAAZHJzL2Uyb0RvYy54bWysVEuOEzEQ3SNxB8t70p9JMkkrndGQIQhp&#13;&#10;+EgDB3C73WkL/7CddA8HGG7Aig17zpVzUHYnIRpgg+iF5XKVn6veq+rFVS8F2jHruFYlzkYpRkxR&#13;&#10;XXO1KfGH9+tnM4ycJ6omQitW4nvm8NXy6ZNFZwqW61aLmlkEIMoVnSlx670pksTRlkniRtowBc5G&#13;&#10;W0k8mHaT1JZ0gC5FkqfpNOm0rY3VlDkHpzeDEy8jftMw6t82jWMeiRJDbj6uNq5VWJPlghQbS0zL&#13;&#10;6SEN8g9ZSMIVPHqCuiGeoK3lv0FJTq12uvEjqmWim4ZTFmuAarL0UTV3LTEs1gLkOHOiyf0/WPpm&#13;&#10;984iXpc4zy4xUkSCSPuvX/bffuy/P6A8ENQZV0DcnYFI3z/XPQgdi3XmVtOPDim9aonasGtrddcy&#13;&#10;UkOCWbiZnF0dcFwAqbrXuoZ3yNbrCNQ3Vgb2gA8E6CDU/Ukc1ntE4TC/mKbzC3BR8GXjdDzNo3wJ&#13;&#10;KY7XjXX+JdMShU2JLagf4cnu1vmQDimOIeE1pwWv11yIaNhNtRIW7Qh0yjp+sYJHYUKhrsTzST4Z&#13;&#10;GPgrRBq/P0FI7qHlBZclnp2CSBF4e6Hq2JCecDHsIWWhDkQG7gYWfV/1UbTZUZ9K1/fArNVDh8NE&#13;&#10;wqbV9jNGHXR3id2nLbEMI/FKgTrzbDwO4xCN8eQSqET23FOde4iiAFVij9GwXfk4QpE3cw0qrnnk&#13;&#10;N8g9ZHJIGbo20n6YsDAW53aM+vUfWP4EAAD//wMAUEsDBBQABgAIAAAAIQAqpB893wAAAAwBAAAP&#13;&#10;AAAAZHJzL2Rvd25yZXYueG1sTI/NTsNADITvSLzDykjc6KYppCiNU1UBrpXaInF1s0sS2J+Q3aTh&#13;&#10;7TEnuNiyRjOer9jO1ohJD6HzDmG5SEBoV3vVuQbh9fRy9wgiRHKKjHca4VsH2JbXVwXlyl/cQU/H&#13;&#10;2AgOcSEnhDbGPpcy1K22FBa+1461dz9YinwOjVQDXTjcGpkmSSYtdY4/tNTrqtX153G0COOp2k2H&#13;&#10;Kv14m/bqfp89kyXzhXh7Mz9teOw2IKKe458Dfhm4P5Rc7OxHp4IwCEwTEVYZb1ZX6yXTnBHSh3UK&#13;&#10;sizkf4jyBwAA//8DAFBLAQItABQABgAIAAAAIQC2gziS/gAAAOEBAAATAAAAAAAAAAAAAAAAAAAA&#13;&#10;AABbQ29udGVudF9UeXBlc10ueG1sUEsBAi0AFAAGAAgAAAAhADj9If/WAAAAlAEAAAsAAAAAAAAA&#13;&#10;AAAAAAAALwEAAF9yZWxzLy5yZWxzUEsBAi0AFAAGAAgAAAAhAAIakpo4AgAATwQAAA4AAAAAAAAA&#13;&#10;AAAAAAAALgIAAGRycy9lMm9Eb2MueG1sUEsBAi0AFAAGAAgAAAAhACqkHz3fAAAADAEAAA8AAAAA&#13;&#10;AAAAAAAAAAAAkgQAAGRycy9kb3ducmV2LnhtbFBLBQYAAAAABAAEAPMAAACeBQAAAAA=&#13;&#10;">
                <v:textbox style="mso-fit-shape-to-text:t">
                  <w:txbxContent>
                    <w:p w:rsidR="00B328EF" w:rsidRDefault="00B328EF" w:rsidP="00B328EF">
                      <w:r>
                        <w:rPr>
                          <w:rFonts w:hint="eastAsia"/>
                        </w:rPr>
                        <w:t>按钮列表</w:t>
                      </w:r>
                      <w:r w:rsidR="009C3262">
                        <w:rPr>
                          <w:rFonts w:hint="eastAsia"/>
                        </w:rPr>
                        <w:t>（1）</w:t>
                      </w:r>
                    </w:p>
                    <w:p w:rsidR="00B328EF" w:rsidRDefault="00B328EF" w:rsidP="00B328EF"/>
                    <w:p w:rsidR="00B328EF" w:rsidRDefault="00B328EF" w:rsidP="00B328EF">
                      <w:r>
                        <w:rPr>
                          <w:rFonts w:hint="eastAsia"/>
                        </w:rPr>
                        <w:t>按钮1：更改背景色。下拉菜单选项，链接到一个更改窗口1背景色的函数</w:t>
                      </w:r>
                    </w:p>
                    <w:p w:rsidR="00B328EF" w:rsidRDefault="00B328EF" w:rsidP="00B328EF"/>
                    <w:p w:rsidR="00B328EF" w:rsidRDefault="00B328EF" w:rsidP="00B328EF">
                      <w:r>
                        <w:rPr>
                          <w:rFonts w:hint="eastAsia"/>
                        </w:rPr>
                        <w:t>按钮2：选择数据。下拉菜单选项，链接到，更改生成图片所用数据</w:t>
                      </w:r>
                    </w:p>
                    <w:p w:rsidR="00B328EF" w:rsidRDefault="00B328EF" w:rsidP="00B328EF"/>
                    <w:p w:rsidR="009C3262" w:rsidRPr="00B328EF" w:rsidRDefault="00B328EF" w:rsidP="00B328EF">
                      <w:r>
                        <w:rPr>
                          <w:rFonts w:hint="eastAsia"/>
                        </w:rPr>
                        <w:t>按钮3</w:t>
                      </w:r>
                      <w:r w:rsidR="009C3262">
                        <w:rPr>
                          <w:rFonts w:hint="eastAsia"/>
                        </w:rPr>
                        <w:t>：R</w:t>
                      </w:r>
                      <w:r w:rsidR="009C3262">
                        <w:t>ESET</w:t>
                      </w:r>
                      <w:r w:rsidR="009C3262">
                        <w:rPr>
                          <w:rFonts w:hint="eastAsia"/>
                        </w:rPr>
                        <w:t>，一切恢复如初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28EF" w:rsidSect="00C209EE">
      <w:pgSz w:w="11906" w:h="16838" w:code="9"/>
      <w:pgMar w:top="720" w:right="720" w:bottom="720" w:left="72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9EE"/>
    <w:rsid w:val="005F5544"/>
    <w:rsid w:val="007F7959"/>
    <w:rsid w:val="009C3262"/>
    <w:rsid w:val="00B328EF"/>
    <w:rsid w:val="00C209EE"/>
    <w:rsid w:val="00C2626C"/>
    <w:rsid w:val="00C62EB3"/>
    <w:rsid w:val="00C7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A9F0C-C591-4CDD-93C7-F47FA56A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企 小南</dc:creator>
  <cp:keywords/>
  <dc:description/>
  <cp:lastModifiedBy>Li Yunfan</cp:lastModifiedBy>
  <cp:revision>2</cp:revision>
  <dcterms:created xsi:type="dcterms:W3CDTF">2019-06-13T04:13:00Z</dcterms:created>
  <dcterms:modified xsi:type="dcterms:W3CDTF">2019-06-13T04:13:00Z</dcterms:modified>
</cp:coreProperties>
</file>