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8702" w14:textId="07061554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New Functions:</w:t>
      </w:r>
    </w:p>
    <w:p w14:paraId="43815DC1" w14:textId="5C5A0466" w:rsidR="00B43C4A" w:rsidRDefault="00B43C4A" w:rsidP="00FC2179">
      <w:r>
        <w:t xml:space="preserve">Added </w:t>
      </w:r>
      <w:r w:rsidR="00B5687C" w:rsidRPr="00B5687C">
        <w:t>NvAPI_Disp_GetDisplayIdInfo</w:t>
      </w:r>
    </w:p>
    <w:p w14:paraId="0467A2BD" w14:textId="52AED8AF" w:rsidR="002F37C2" w:rsidRDefault="00AA14FE" w:rsidP="00FC2179">
      <w:r>
        <w:t>Added</w:t>
      </w:r>
      <w:r w:rsidRPr="002F37C2">
        <w:t xml:space="preserve"> </w:t>
      </w:r>
      <w:r w:rsidR="002F37C2" w:rsidRPr="002F37C2">
        <w:t>NvAPI_Disp_GetDisplayIdsFromTarget</w:t>
      </w:r>
    </w:p>
    <w:p w14:paraId="446ABFA4" w14:textId="7871C58D" w:rsidR="002F37C2" w:rsidRDefault="00AA14FE" w:rsidP="00FC2179">
      <w:r>
        <w:t>Added</w:t>
      </w:r>
      <w:r w:rsidRPr="002F37C2">
        <w:t xml:space="preserve"> </w:t>
      </w:r>
      <w:r w:rsidR="002F37C2" w:rsidRPr="002F37C2">
        <w:t>NvAPI_Disp_GetVRRInfo</w:t>
      </w:r>
    </w:p>
    <w:p w14:paraId="22B69D55" w14:textId="6EB002B9" w:rsidR="00F43ECB" w:rsidRDefault="00AA14FE" w:rsidP="00FC2179">
      <w:r>
        <w:t>Added</w:t>
      </w:r>
      <w:r w:rsidRPr="00F43ECB">
        <w:t xml:space="preserve"> </w:t>
      </w:r>
      <w:r w:rsidR="00F43ECB" w:rsidRPr="00F43ECB">
        <w:t>NvAPI_D3D12_QueryWorkstationFeatureProperties</w:t>
      </w:r>
    </w:p>
    <w:p w14:paraId="54C017B2" w14:textId="2E821E4F" w:rsidR="00F43ECB" w:rsidRDefault="00AA14FE" w:rsidP="00FC2179">
      <w:r>
        <w:t>Added</w:t>
      </w:r>
      <w:r w:rsidRPr="00F43ECB">
        <w:t xml:space="preserve"> </w:t>
      </w:r>
      <w:r w:rsidR="00F43ECB" w:rsidRPr="00F43ECB">
        <w:t>NvAPI_D3D12_CreateCommittedRDMABuffer</w:t>
      </w:r>
    </w:p>
    <w:p w14:paraId="7EF8489D" w14:textId="77777777" w:rsidR="002F37C2" w:rsidRDefault="002F37C2" w:rsidP="00FC2179"/>
    <w:p w14:paraId="3A87D93C" w14:textId="77777777" w:rsidR="00B43C4A" w:rsidRPr="00B43C4A" w:rsidRDefault="00B43C4A" w:rsidP="00B43C4A"/>
    <w:p w14:paraId="13246950" w14:textId="0F6CE78C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New Structures:</w:t>
      </w:r>
    </w:p>
    <w:p w14:paraId="6A84C6B4" w14:textId="6D03DC3D" w:rsidR="00B43C4A" w:rsidRDefault="00B43C4A" w:rsidP="00FC2179">
      <w:r>
        <w:t xml:space="preserve">Added </w:t>
      </w:r>
      <w:r w:rsidR="00537D5D" w:rsidRPr="00537D5D">
        <w:t>currentlyCapableOfVRR</w:t>
      </w:r>
      <w:r w:rsidR="00537D5D">
        <w:t xml:space="preserve"> to struct </w:t>
      </w:r>
      <w:r w:rsidR="00537D5D" w:rsidRPr="00537D5D">
        <w:t>NV_MONITOR_CAPS_GENERIC</w:t>
      </w:r>
    </w:p>
    <w:p w14:paraId="4824FADC" w14:textId="7A2741D2" w:rsidR="00BD3CD5" w:rsidRDefault="00BD3CD5" w:rsidP="00FC2179">
      <w:r>
        <w:t xml:space="preserve">Added </w:t>
      </w:r>
      <w:r w:rsidRPr="00BD3CD5">
        <w:t>NV_DISPLAY_ID_INFO_DATA_V1</w:t>
      </w:r>
    </w:p>
    <w:p w14:paraId="4F15083A" w14:textId="4BAA7CCB" w:rsidR="002F37C2" w:rsidRDefault="00AA14FE" w:rsidP="00FC2179">
      <w:r>
        <w:t>Added</w:t>
      </w:r>
      <w:r w:rsidRPr="002F37C2">
        <w:t xml:space="preserve"> </w:t>
      </w:r>
      <w:r w:rsidR="002F37C2" w:rsidRPr="002F37C2">
        <w:t>NV_TARGET_INFO_DATA_V1</w:t>
      </w:r>
    </w:p>
    <w:p w14:paraId="67D61E4D" w14:textId="01B7F1AB" w:rsidR="002F37C2" w:rsidRDefault="00AA14FE" w:rsidP="00FC2179">
      <w:r>
        <w:t>Added</w:t>
      </w:r>
      <w:r w:rsidRPr="002F37C2">
        <w:t xml:space="preserve"> </w:t>
      </w:r>
      <w:r w:rsidR="002F37C2" w:rsidRPr="002F37C2">
        <w:t>NV_GET_VRR_INFO_V1</w:t>
      </w:r>
    </w:p>
    <w:p w14:paraId="1FE00B8D" w14:textId="3621F97A" w:rsidR="00F43ECB" w:rsidRDefault="00AA14FE" w:rsidP="00FC2179">
      <w:r>
        <w:t>Added</w:t>
      </w:r>
      <w:r w:rsidRPr="00F43ECB">
        <w:t xml:space="preserve"> </w:t>
      </w:r>
      <w:r w:rsidR="00F43ECB" w:rsidRPr="00F43ECB">
        <w:t>NV_GSYNC_CAPABILITIES_V3</w:t>
      </w:r>
    </w:p>
    <w:p w14:paraId="59AE8F2F" w14:textId="5755FBFC" w:rsidR="00F43ECB" w:rsidRDefault="00AA14FE" w:rsidP="00FC2179">
      <w:r>
        <w:t>Added</w:t>
      </w:r>
      <w:r w:rsidRPr="00F43ECB">
        <w:t xml:space="preserve"> </w:t>
      </w:r>
      <w:r w:rsidR="00F43ECB" w:rsidRPr="00F43ECB">
        <w:t>NV_GSYNC_CONTROL_PARAMS_V1</w:t>
      </w:r>
    </w:p>
    <w:p w14:paraId="4992305A" w14:textId="0DA182A1" w:rsidR="00F43ECB" w:rsidRDefault="00AA14FE" w:rsidP="00FC2179">
      <w:r>
        <w:t>Added</w:t>
      </w:r>
      <w:r w:rsidRPr="00F43ECB">
        <w:t xml:space="preserve"> </w:t>
      </w:r>
      <w:r w:rsidR="00F43ECB" w:rsidRPr="00F43ECB">
        <w:t>NV_GSYNC_CONTROL_PARAMS_V2</w:t>
      </w:r>
    </w:p>
    <w:p w14:paraId="0965FD66" w14:textId="698FC44A" w:rsidR="00F43ECB" w:rsidRDefault="00AA14FE" w:rsidP="00FC2179">
      <w:r>
        <w:t>Added</w:t>
      </w:r>
      <w:r w:rsidRPr="00F43ECB">
        <w:t xml:space="preserve"> </w:t>
      </w:r>
      <w:r w:rsidR="00F43ECB" w:rsidRPr="00F43ECB">
        <w:t>NV_D3D12_WORKSTATION_FEATURE_RDMA_PROPERTIES</w:t>
      </w:r>
    </w:p>
    <w:p w14:paraId="0F5DA40F" w14:textId="38A9F618" w:rsidR="00F43ECB" w:rsidRDefault="00AA14FE" w:rsidP="00FC2179">
      <w:r>
        <w:t>Added</w:t>
      </w:r>
      <w:r w:rsidRPr="00F43ECB">
        <w:t xml:space="preserve"> </w:t>
      </w:r>
      <w:r w:rsidR="00F43ECB" w:rsidRPr="00F43ECB">
        <w:t>NVAPI_D3D12_WORKSTATION_FEATURE_PROPERTIES_PARAMS_V1</w:t>
      </w:r>
    </w:p>
    <w:p w14:paraId="02C7CE0C" w14:textId="77777777" w:rsidR="00B43C4A" w:rsidRDefault="00B43C4A" w:rsidP="00B43C4A"/>
    <w:p w14:paraId="46384FFE" w14:textId="77777777" w:rsidR="00B43C4A" w:rsidRDefault="00B43C4A" w:rsidP="00B43C4A"/>
    <w:p w14:paraId="79618E80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New Enums:</w:t>
      </w:r>
    </w:p>
    <w:p w14:paraId="01EA216A" w14:textId="4C8761F4" w:rsidR="00B43C4A" w:rsidRDefault="00B43C4A" w:rsidP="00B43C4A">
      <w:r>
        <w:t xml:space="preserve">Added </w:t>
      </w:r>
      <w:r w:rsidR="00FC2179" w:rsidRPr="00FC2179">
        <w:t>NV_MONITOR_CAPS_TYPE_GENERIC</w:t>
      </w:r>
      <w:r w:rsidR="00FC2179">
        <w:t xml:space="preserve"> </w:t>
      </w:r>
      <w:r>
        <w:t xml:space="preserve">to enum </w:t>
      </w:r>
      <w:r w:rsidR="00FC2179" w:rsidRPr="00FC2179">
        <w:t>NV_MONITOR_CAPS_TYPE</w:t>
      </w:r>
    </w:p>
    <w:p w14:paraId="00C5AE87" w14:textId="0F47A9D3" w:rsidR="00F43ECB" w:rsidRDefault="00305D62" w:rsidP="00B43C4A">
      <w:r>
        <w:t>Added</w:t>
      </w:r>
      <w:r w:rsidRPr="00F43ECB">
        <w:t xml:space="preserve"> </w:t>
      </w:r>
      <w:r w:rsidR="00F43ECB" w:rsidRPr="00F43ECB">
        <w:t>NVAPI_GSYNC_MULTIPLY_DIVIDE_MODE</w:t>
      </w:r>
    </w:p>
    <w:p w14:paraId="71909C9D" w14:textId="7821AE77" w:rsidR="00F43ECB" w:rsidRDefault="00305D62" w:rsidP="00B43C4A">
      <w:r>
        <w:t>Added</w:t>
      </w:r>
      <w:r w:rsidRPr="00F43ECB">
        <w:t xml:space="preserve"> </w:t>
      </w:r>
      <w:r w:rsidR="00F43ECB" w:rsidRPr="00F43ECB">
        <w:t>NV_D3D12_WORKSTATION_FEATURE_TYPE</w:t>
      </w:r>
    </w:p>
    <w:p w14:paraId="5E1D3D71" w14:textId="77777777" w:rsidR="00B43C4A" w:rsidRDefault="00B43C4A" w:rsidP="00B43C4A"/>
    <w:p w14:paraId="22CB0F0A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New Unions:</w:t>
      </w:r>
    </w:p>
    <w:p w14:paraId="630CB731" w14:textId="77777777" w:rsidR="00B43C4A" w:rsidRDefault="00B43C4A" w:rsidP="00B43C4A"/>
    <w:p w14:paraId="79DCB45B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New MACRO:</w:t>
      </w:r>
    </w:p>
    <w:p w14:paraId="6A92C3C7" w14:textId="77777777" w:rsidR="00B43C4A" w:rsidRDefault="00B43C4A" w:rsidP="00B43C4A"/>
    <w:p w14:paraId="6D3FDF8E" w14:textId="0C9FD3F3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New Errors:</w:t>
      </w:r>
    </w:p>
    <w:p w14:paraId="724C32BC" w14:textId="77777777" w:rsidR="00B43C4A" w:rsidRDefault="00B43C4A" w:rsidP="00B43C4A"/>
    <w:p w14:paraId="70433D19" w14:textId="77777777" w:rsidR="00B43C4A" w:rsidRDefault="00B43C4A" w:rsidP="00B43C4A"/>
    <w:p w14:paraId="5E8BCA03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TCC Support:</w:t>
      </w:r>
    </w:p>
    <w:p w14:paraId="33D1BE84" w14:textId="77777777" w:rsidR="00B43C4A" w:rsidRDefault="00B43C4A" w:rsidP="00B43C4A"/>
    <w:p w14:paraId="1086973C" w14:textId="77777777" w:rsidR="00B43C4A" w:rsidRDefault="00B43C4A" w:rsidP="00B43C4A"/>
    <w:p w14:paraId="1664A500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NVAPI Security Info:</w:t>
      </w:r>
    </w:p>
    <w:p w14:paraId="2E1AC06D" w14:textId="77777777" w:rsidR="00B43C4A" w:rsidRDefault="00B43C4A" w:rsidP="00B43C4A"/>
    <w:p w14:paraId="5354DDC1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Deprecation NvAPI functions:</w:t>
      </w:r>
    </w:p>
    <w:p w14:paraId="79CC0BE1" w14:textId="77777777" w:rsidR="00B43C4A" w:rsidRDefault="00B43C4A" w:rsidP="00B43C4A"/>
    <w:p w14:paraId="23F09D9E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Deprecation Enum values:</w:t>
      </w:r>
    </w:p>
    <w:p w14:paraId="60DB7902" w14:textId="77777777" w:rsidR="00B43C4A" w:rsidRDefault="00B43C4A" w:rsidP="00B43C4A"/>
    <w:p w14:paraId="5EBE2DEC" w14:textId="77777777" w:rsidR="00B43C4A" w:rsidRPr="00B43C4A" w:rsidRDefault="00B43C4A" w:rsidP="00B43C4A">
      <w:pPr>
        <w:rPr>
          <w:b/>
          <w:bCs/>
        </w:rPr>
      </w:pPr>
      <w:r w:rsidRPr="00B43C4A">
        <w:rPr>
          <w:b/>
          <w:bCs/>
        </w:rPr>
        <w:t>NvAPIDriverSettings additions/ removal:</w:t>
      </w:r>
    </w:p>
    <w:p w14:paraId="37AF63FF" w14:textId="48D75D62" w:rsidR="00E5462B" w:rsidRPr="00B43C4A" w:rsidRDefault="00000000" w:rsidP="00B43C4A">
      <w:pPr>
        <w:rPr>
          <w:b/>
          <w:bCs/>
        </w:rPr>
      </w:pPr>
    </w:p>
    <w:sectPr w:rsidR="00E5462B" w:rsidRPr="00B4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98BB" w14:textId="77777777" w:rsidR="00647C2D" w:rsidRDefault="00647C2D" w:rsidP="00B43C4A">
      <w:pPr>
        <w:spacing w:after="0" w:line="240" w:lineRule="auto"/>
      </w:pPr>
      <w:r>
        <w:separator/>
      </w:r>
    </w:p>
  </w:endnote>
  <w:endnote w:type="continuationSeparator" w:id="0">
    <w:p w14:paraId="1A2566AF" w14:textId="77777777" w:rsidR="00647C2D" w:rsidRDefault="00647C2D" w:rsidP="00B4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E695" w14:textId="77777777" w:rsidR="00647C2D" w:rsidRDefault="00647C2D" w:rsidP="00B43C4A">
      <w:pPr>
        <w:spacing w:after="0" w:line="240" w:lineRule="auto"/>
      </w:pPr>
      <w:r>
        <w:separator/>
      </w:r>
    </w:p>
  </w:footnote>
  <w:footnote w:type="continuationSeparator" w:id="0">
    <w:p w14:paraId="3BF27161" w14:textId="77777777" w:rsidR="00647C2D" w:rsidRDefault="00647C2D" w:rsidP="00B43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4A"/>
    <w:rsid w:val="002F37C2"/>
    <w:rsid w:val="00305D62"/>
    <w:rsid w:val="003A74C2"/>
    <w:rsid w:val="00445598"/>
    <w:rsid w:val="00537D5D"/>
    <w:rsid w:val="00647C2D"/>
    <w:rsid w:val="007945A4"/>
    <w:rsid w:val="008856FF"/>
    <w:rsid w:val="00AA14FE"/>
    <w:rsid w:val="00B43C4A"/>
    <w:rsid w:val="00B46198"/>
    <w:rsid w:val="00B5687C"/>
    <w:rsid w:val="00BD3CD5"/>
    <w:rsid w:val="00CD377C"/>
    <w:rsid w:val="00DD1D0B"/>
    <w:rsid w:val="00E302D8"/>
    <w:rsid w:val="00E77B5D"/>
    <w:rsid w:val="00F43ECB"/>
    <w:rsid w:val="00F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E8F28"/>
  <w15:chartTrackingRefBased/>
  <w15:docId w15:val="{80D78E69-70D3-4532-8E68-C3DA6EC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1F07096605B4888A817A3EDC5559E" ma:contentTypeVersion="7" ma:contentTypeDescription="Create a new document." ma:contentTypeScope="" ma:versionID="4cc8ea01dfa99ebac3ec18c1d98979ce">
  <xsd:schema xmlns:xsd="http://www.w3.org/2001/XMLSchema" xmlns:xs="http://www.w3.org/2001/XMLSchema" xmlns:p="http://schemas.microsoft.com/office/2006/metadata/properties" xmlns:ns3="34fc55f1-c95d-4d7e-99ab-ed99ceb1c81a" xmlns:ns4="b58de72a-393a-44d9-9fb4-e2a70d6777b1" targetNamespace="http://schemas.microsoft.com/office/2006/metadata/properties" ma:root="true" ma:fieldsID="9badd5d31348e4175679467dc54a2c99" ns3:_="" ns4:_="">
    <xsd:import namespace="34fc55f1-c95d-4d7e-99ab-ed99ceb1c81a"/>
    <xsd:import namespace="b58de72a-393a-44d9-9fb4-e2a70d677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c55f1-c95d-4d7e-99ab-ed99ceb1c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de72a-393a-44d9-9fb4-e2a70d677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881DD2-8E55-4D8B-B883-4B171F6824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FF1C87-B7DB-4D0A-AFF1-DDDDDE103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7D0D9-A9EC-40C9-9FFD-F0256D4F0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c55f1-c95d-4d7e-99ab-ed99ceb1c81a"/>
    <ds:schemaRef ds:uri="b58de72a-393a-44d9-9fb4-e2a70d677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Shinde</dc:creator>
  <cp:keywords/>
  <dc:description/>
  <cp:lastModifiedBy>Sujata Shinde</cp:lastModifiedBy>
  <cp:revision>17</cp:revision>
  <dcterms:created xsi:type="dcterms:W3CDTF">2022-11-08T04:07:00Z</dcterms:created>
  <dcterms:modified xsi:type="dcterms:W3CDTF">2023-02-28T10:15:00Z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0x01010067A1F07096605B4888A817A3EDC5559E</vt:lpwstr>
  </property>
</Properties>
</file>