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pacing w:line="360" w:lineRule="atLeast"/>
        <w:rPr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           Git的安装和使用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http://blog.jobbole.com/78960/</w:t>
      </w:r>
    </w:p>
    <w:p>
      <w:pPr>
        <w:widowControl/>
        <w:spacing w:line="360" w:lineRule="atLeast"/>
        <w:ind w:left="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一．javascript运行环境node.js</w:t>
      </w:r>
    </w:p>
    <w:p>
      <w:pPr>
        <w:widowControl/>
        <w:spacing w:line="360" w:lineRule="atLeast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1.下载和安装 </w:t>
      </w:r>
      <w:r>
        <w:fldChar w:fldCharType="begin"/>
      </w:r>
      <w:r>
        <w:instrText xml:space="preserve"> HYPERLINK "http://nodejs.cn/download/" </w:instrText>
      </w:r>
      <w:r>
        <w:fldChar w:fldCharType="separate"/>
      </w:r>
      <w:r>
        <w:rPr>
          <w:rStyle w:val="9"/>
          <w:rFonts w:ascii="宋体" w:hAnsi="宋体" w:eastAsia="宋体" w:cs="宋体"/>
          <w:sz w:val="24"/>
        </w:rPr>
        <w:t>http://nodejs.cn/download/</w:t>
      </w:r>
      <w:r>
        <w:rPr>
          <w:rStyle w:val="9"/>
          <w:rFonts w:ascii="宋体" w:hAnsi="宋体" w:eastAsia="宋体" w:cs="宋体"/>
          <w:sz w:val="24"/>
        </w:rPr>
        <w:fldChar w:fldCharType="end"/>
      </w:r>
    </w:p>
    <w:p>
      <w:pPr>
        <w:widowControl/>
        <w:spacing w:line="360" w:lineRule="atLeast"/>
        <w:ind w:firstLine="420" w:firstLineChars="200"/>
      </w:pPr>
      <w:r>
        <w:drawing>
          <wp:inline distT="0" distB="0" distL="114300" distR="114300">
            <wp:extent cx="5268595" cy="14846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firstLine="420" w:firstLineChars="20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</w:t>
      </w:r>
      <w:r>
        <w:rPr>
          <w:rFonts w:hint="eastAsia" w:ascii="宋体" w:hAnsi="宋体" w:eastAsia="宋体" w:cs="宋体"/>
          <w:sz w:val="24"/>
        </w:rPr>
        <w:t>2.验证安装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输入node -v 会显示node.js的版本号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       </w:t>
      </w:r>
      <w:r>
        <w:drawing>
          <wp:inline distT="0" distB="0" distL="114300" distR="114300">
            <wp:extent cx="3552190" cy="1733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718" w:leftChars="342"/>
      </w:pPr>
      <w:r>
        <w:t>因为安装时已经自动配置了环境变量，所以我们可以直接输入node,即可进入node.js交互模式</w:t>
      </w:r>
    </w:p>
    <w:p>
      <w:pPr>
        <w:pStyle w:val="5"/>
        <w:widowControl/>
        <w:ind w:firstLine="723" w:firstLineChars="300"/>
      </w:pPr>
      <w:r>
        <w:rPr>
          <w:rStyle w:val="7"/>
        </w:rPr>
        <w:t>我们进入node之后，可以输入：</w:t>
      </w:r>
    </w:p>
    <w:p>
      <w:pPr>
        <w:pStyle w:val="5"/>
        <w:widowControl/>
        <w:ind w:firstLine="720" w:firstLineChars="300"/>
      </w:pPr>
      <w:r>
        <w:t>console.log("Hello,World!");</w:t>
      </w:r>
    </w:p>
    <w:p>
      <w:pPr>
        <w:pStyle w:val="5"/>
        <w:widowControl/>
        <w:ind w:left="718" w:leftChars="342"/>
      </w:pPr>
      <w:r>
        <w:t>测试一下</w:t>
      </w:r>
      <w:r>
        <w:rPr>
          <w:rFonts w:hint="eastAsia"/>
        </w:rPr>
        <w:t xml:space="preserve">     </w:t>
      </w:r>
    </w:p>
    <w:p>
      <w:pPr>
        <w:pStyle w:val="5"/>
        <w:widowControl/>
        <w:ind w:left="718" w:leftChars="342"/>
      </w:pPr>
      <w:r>
        <w:drawing>
          <wp:inline distT="0" distB="0" distL="114300" distR="114300">
            <wp:extent cx="4514215" cy="2476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718" w:leftChars="342" w:firstLine="415" w:firstLineChars="173"/>
      </w:pPr>
      <w:r>
        <w:t>注意，新版本都会自动配置环境变量，如果输入node找不到，则可能是环境变量没有配置，需要把node的安装路径配置到变量环境Path里。如果配置了环境变量还找不到node，重启电脑试试。</w:t>
      </w:r>
    </w:p>
    <w:p>
      <w:pPr>
        <w:pStyle w:val="5"/>
        <w:widowControl/>
        <w:ind w:left="718" w:leftChars="342" w:firstLine="415" w:firstLineChars="173"/>
      </w:pPr>
    </w:p>
    <w:p>
      <w:pPr>
        <w:pStyle w:val="5"/>
        <w:widowControl/>
        <w:numPr>
          <w:ilvl w:val="0"/>
          <w:numId w:val="1"/>
        </w:numPr>
      </w:pPr>
      <w:r>
        <w:rPr>
          <w:rFonts w:hint="eastAsia"/>
        </w:rPr>
        <w:t>安装Git</w:t>
      </w:r>
    </w:p>
    <w:p>
      <w:pPr>
        <w:pStyle w:val="5"/>
        <w:widowControl/>
        <w:ind w:firstLine="480"/>
        <w:rPr>
          <w:rFonts w:ascii="宋体" w:hAnsi="宋体" w:eastAsia="宋体" w:cs="宋体"/>
        </w:rPr>
      </w:pPr>
      <w:r>
        <w:rPr>
          <w:rFonts w:hint="eastAsia"/>
        </w:rPr>
        <w:t>1.</w:t>
      </w:r>
      <w:r>
        <w:rPr>
          <w:rFonts w:ascii="宋体" w:hAnsi="宋体" w:eastAsia="宋体" w:cs="宋体"/>
        </w:rPr>
        <w:t>https://git-scm.com/download/win</w:t>
      </w:r>
    </w:p>
    <w:p>
      <w:pPr>
        <w:pStyle w:val="5"/>
        <w:widowControl/>
        <w:ind w:firstLine="48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上面这个网址下起太困难了，找到了国内下载站</w:t>
      </w:r>
    </w:p>
    <w:p>
      <w:pPr>
        <w:pStyle w:val="5"/>
        <w:widowControl/>
        <w:ind w:firstLine="420"/>
        <w:rPr>
          <w:rFonts w:ascii="宋体" w:hAnsi="宋体" w:eastAsia="宋体" w:cs="宋体"/>
        </w:rPr>
      </w:pPr>
      <w:r>
        <w:fldChar w:fldCharType="begin"/>
      </w:r>
      <w:r>
        <w:instrText xml:space="preserve"> HYPERLINK "https://github.com/waylau/git-for-win" </w:instrText>
      </w:r>
      <w:r>
        <w:fldChar w:fldCharType="separate"/>
      </w:r>
      <w:r>
        <w:rPr>
          <w:rStyle w:val="9"/>
          <w:rFonts w:ascii="宋体" w:hAnsi="宋体" w:eastAsia="宋体" w:cs="宋体"/>
        </w:rPr>
        <w:t>https://github.com/waylau/git-for-win</w:t>
      </w:r>
      <w:r>
        <w:rPr>
          <w:rStyle w:val="9"/>
          <w:rFonts w:ascii="宋体" w:hAnsi="宋体" w:eastAsia="宋体" w:cs="宋体"/>
        </w:rPr>
        <w:fldChar w:fldCharType="end"/>
      </w:r>
    </w:p>
    <w:p>
      <w:pPr>
        <w:pStyle w:val="5"/>
        <w:widowControl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一路默认next</w:t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961890" cy="3799840"/>
            <wp:effectExtent l="0" t="0" r="1016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495165" cy="3275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542790" cy="358076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685665" cy="35998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</w:p>
    <w:p>
      <w:pPr>
        <w:pStyle w:val="5"/>
        <w:widowControl/>
        <w:ind w:firstLine="420"/>
      </w:pPr>
      <w:r>
        <w:rPr>
          <w:rFonts w:hint="eastAsia"/>
        </w:rPr>
        <w:t>安装完成后，在开始菜单点开git--&gt; git bash，弹出类似命令窗口的东西，说明git安装成功。</w:t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2733040" cy="933450"/>
            <wp:effectExtent l="0" t="0" r="1016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333240" cy="207645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</w:p>
    <w:p>
      <w:pPr>
        <w:pStyle w:val="5"/>
        <w:widowControl/>
        <w:ind w:firstLine="240" w:firstLineChars="100"/>
      </w:pPr>
      <w:r>
        <w:t>因为Git是分布式版本控制系统，所以需要填写用户名和邮箱作为一个标识。</w:t>
      </w:r>
    </w:p>
    <w:p>
      <w:pPr>
        <w:pStyle w:val="5"/>
        <w:widowControl/>
        <w:ind w:left="479" w:leftChars="228"/>
      </w:pPr>
      <w:r>
        <w:rPr>
          <w:rFonts w:ascii="宋体" w:hAnsi="宋体" w:eastAsia="宋体" w:cs="宋体"/>
          <w:color w:val="00B050"/>
        </w:rPr>
        <w:t>$ git config --global user.name "</w:t>
      </w:r>
      <w:r>
        <w:rPr>
          <w:rFonts w:hint="eastAsia" w:ascii="宋体" w:hAnsi="宋体" w:eastAsia="宋体" w:cs="宋体"/>
          <w:color w:val="00B050"/>
        </w:rPr>
        <w:t>Nan Luo</w:t>
      </w:r>
      <w:r>
        <w:rPr>
          <w:rFonts w:ascii="宋体" w:hAnsi="宋体" w:eastAsia="宋体" w:cs="宋体"/>
          <w:color w:val="00B050"/>
        </w:rPr>
        <w:t>"</w:t>
      </w:r>
      <w:r>
        <w:rPr>
          <w:rFonts w:ascii="宋体" w:hAnsi="宋体" w:eastAsia="宋体" w:cs="宋体"/>
          <w:color w:val="00B050"/>
        </w:rPr>
        <w:br w:type="textWrapping"/>
      </w:r>
      <w:r>
        <w:rPr>
          <w:rFonts w:ascii="宋体" w:hAnsi="宋体" w:eastAsia="宋体" w:cs="宋体"/>
          <w:color w:val="00B050"/>
        </w:rPr>
        <w:t>$ git config --global user.email "</w:t>
      </w:r>
      <w:r>
        <w:rPr>
          <w:rFonts w:hint="eastAsia" w:ascii="宋体" w:hAnsi="宋体" w:eastAsia="宋体" w:cs="宋体"/>
          <w:color w:val="00B050"/>
        </w:rPr>
        <w:t>1410314963@qq</w:t>
      </w:r>
      <w:r>
        <w:rPr>
          <w:rFonts w:ascii="宋体" w:hAnsi="宋体" w:eastAsia="宋体" w:cs="宋体"/>
          <w:color w:val="00B050"/>
        </w:rPr>
        <w:t>.com"</w:t>
      </w:r>
    </w:p>
    <w:p>
      <w:pPr>
        <w:pStyle w:val="5"/>
        <w:widowControl/>
      </w:pPr>
      <w:r>
        <w:rPr>
          <w:rStyle w:val="7"/>
        </w:rPr>
        <w:t>   注意：</w:t>
      </w:r>
      <w: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5"/>
        <w:widowControl/>
        <w:ind w:firstLine="420"/>
      </w:pPr>
    </w:p>
    <w:p>
      <w:pPr>
        <w:pStyle w:val="5"/>
        <w:widowControl/>
        <w:numPr>
          <w:ilvl w:val="0"/>
          <w:numId w:val="2"/>
        </w:numPr>
      </w:pPr>
      <w:r>
        <w:rPr>
          <w:rFonts w:hint="eastAsia"/>
        </w:rPr>
        <w:t>使用Git</w:t>
      </w:r>
    </w:p>
    <w:p>
      <w:pPr>
        <w:pStyle w:val="5"/>
        <w:widowControl/>
        <w:rPr>
          <w:b/>
          <w:bCs/>
        </w:rPr>
      </w:pPr>
      <w:r>
        <w:rPr>
          <w:rFonts w:hint="eastAsia"/>
          <w:b/>
          <w:bCs/>
        </w:rPr>
        <w:t>1.创建版本库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宋体" w:hAnsi="宋体" w:eastAsia="宋体" w:cs="宋体"/>
          <w:sz w:val="24"/>
        </w:rPr>
        <w:t>什么是版本库呢？版本库又名仓库，英.文名repository，你可以简单理解成.一个..目录，这个目录里面的所有.文件都可以被Git管理起来，每个.文件的修改、删除，Git都能跟踪，以便任何时刻都可以追踪历史，或者在将来某个时刻可以“还原”。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所以，创建.一个版本库.非常简单，.首先，选择一个合适的地，创建一个空目录（点击鼠标右键，就看到鼠标菜单，点击</w:t>
      </w:r>
      <w:r>
        <w:rPr>
          <w:rFonts w:ascii="宋体" w:hAnsi="宋体" w:eastAsia="宋体" w:cs="宋体"/>
          <w:color w:val="00B050"/>
          <w:sz w:val="24"/>
        </w:rPr>
        <w:t>Git Bash Here</w:t>
      </w:r>
      <w:r>
        <w:rPr>
          <w:rFonts w:ascii="宋体" w:hAnsi="宋体" w:eastAsia="宋体" w:cs="宋体"/>
          <w:sz w:val="24"/>
        </w:rPr>
        <w:t xml:space="preserve">就会弹出命令窗口）：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mkdir lobster</w:t>
      </w:r>
      <w:r>
        <w:rPr>
          <w:rFonts w:ascii="Lucida Console" w:hAnsi="Lucida Console" w:eastAsia="宋体" w:cs="Lucida Console"/>
          <w:sz w:val="24"/>
        </w:rPr>
        <w:t>      创建名字叫lobster的文件夹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 xml:space="preserve">$ cd lobster </w:t>
      </w:r>
      <w:r>
        <w:rPr>
          <w:rFonts w:ascii="Lucida Console" w:hAnsi="Lucida Console" w:eastAsia="宋体" w:cs="Lucida Console"/>
          <w:sz w:val="24"/>
        </w:rPr>
        <w:t>          进入文件夹</w:t>
      </w:r>
      <w:r>
        <w:rPr>
          <w:rFonts w:ascii="Lucida Console" w:hAnsi="Lucida Console" w:eastAsia="宋体" w:cs="Lucida Console"/>
          <w:color w:val="00B050"/>
          <w:sz w:val="24"/>
        </w:rPr>
        <w:t>lobster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--version</w:t>
      </w:r>
      <w:r>
        <w:rPr>
          <w:rFonts w:ascii="Lucida Console" w:hAnsi="Lucida Console" w:eastAsia="宋体" w:cs="Lucida Console"/>
          <w:sz w:val="24"/>
        </w:rPr>
        <w:t>    查看git版本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t xml:space="preserve">第二步，通过git init命令把这个..目录变成Git可以管理的仓库： 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init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sz w:val="24"/>
        </w:rPr>
        <w:t>Initialized empty Git repository in D:/git-repositories/lobster/.git/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color w:val="92D050"/>
          <w:sz w:val="24"/>
        </w:rPr>
        <w:t>$ pwd</w:t>
      </w:r>
      <w:r>
        <w:rPr>
          <w:rFonts w:ascii="Lucida Console" w:hAnsi="Lucida Console" w:eastAsia="宋体" w:cs="Lucida Console"/>
          <w:color w:val="92D050"/>
          <w:sz w:val="24"/>
        </w:rPr>
        <w:t xml:space="preserve"> </w:t>
      </w:r>
      <w:r>
        <w:rPr>
          <w:rFonts w:ascii="Lucida Console" w:hAnsi="Lucida Console" w:eastAsia="宋体" w:cs="Lucida Console"/>
          <w:sz w:val="24"/>
        </w:rPr>
        <w:t>显示当前目录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Lucida Console" w:hAnsi="Lucida Console" w:eastAsia="Lucida Console" w:cs="Lucida Console"/>
          <w:sz w:val="24"/>
        </w:rPr>
        <w:t>/d/git-repositories/lobster</w:t>
      </w:r>
    </w:p>
    <w:p>
      <w:pPr>
        <w:jc w:val="left"/>
      </w:pP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瞬间Git就把仓库建好了，而且告诉你是.一个空的仓库（empty Git repository），有的人可以发现当前目录下多了.一个.git的目录，有的人看不到，是因为这个文件默认是隐藏的，这个是Git来跟踪管理版本库的，没事千万不要手动修改这个文件，否则仓库就报废了。</w:t>
      </w:r>
    </w:p>
    <w:p>
      <w:pPr>
        <w:widowControl/>
        <w:spacing w:line="360" w:lineRule="atLeast"/>
        <w:ind w:left="-360"/>
      </w:pPr>
    </w:p>
    <w:p>
      <w:pPr>
        <w:pStyle w:val="5"/>
        <w:widowControl/>
        <w:rPr>
          <w:b/>
          <w:bCs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2.</w:t>
      </w:r>
      <w:r>
        <w:rPr>
          <w:b/>
          <w:bCs/>
        </w:rPr>
        <w:t>把文件添加到版本库中。</w:t>
      </w:r>
    </w:p>
    <w:p>
      <w:pPr>
        <w:pStyle w:val="5"/>
        <w:widowControl/>
        <w:ind w:firstLine="420"/>
      </w:pPr>
      <w: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5"/>
        <w:widowControl/>
      </w:pPr>
      <w:r>
        <w:rPr>
          <w:rStyle w:val="7"/>
        </w:rPr>
        <w:t>    下面先看下demo如下演示：</w:t>
      </w:r>
    </w:p>
    <w:p>
      <w:pPr>
        <w:pStyle w:val="5"/>
        <w:widowControl/>
      </w:pPr>
      <w:r>
        <w:t>     我在版本库</w:t>
      </w:r>
      <w:r>
        <w:rPr>
          <w:rFonts w:hint="eastAsia"/>
        </w:rPr>
        <w:t>lobster</w:t>
      </w:r>
      <w:r>
        <w:t>目录下新建一个记事本文件 readme.txt 内容如下</w:t>
      </w:r>
      <w:r>
        <w:rPr>
          <w:rFonts w:hint="eastAsia"/>
        </w:rPr>
        <w:t>: hi lobster</w:t>
      </w:r>
    </w:p>
    <w:p>
      <w:pPr>
        <w:pStyle w:val="5"/>
        <w:widowControl/>
        <w:ind w:left="240" w:hanging="240" w:hangingChars="100"/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 xml:space="preserve">第一步：使用命令 </w:t>
      </w:r>
      <w:r>
        <w:rPr>
          <w:rFonts w:ascii="Lucida Console" w:hAnsi="Lucida Console" w:eastAsia="宋体" w:cs="Lucida Console"/>
          <w:color w:val="00B050"/>
        </w:rPr>
        <w:t>git add readme.txt</w:t>
      </w:r>
      <w:r>
        <w:rPr>
          <w:rFonts w:ascii="宋体" w:hAnsi="宋体" w:eastAsia="宋体" w:cs="宋体"/>
        </w:rPr>
        <w:t>添加到暂存区里面去。如下：</w:t>
      </w: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114290" cy="6858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 第二步：用命令 </w:t>
      </w:r>
      <w:r>
        <w:rPr>
          <w:rFonts w:ascii="Lucida Console" w:hAnsi="Lucida Console" w:eastAsia="宋体" w:cs="Lucida Console"/>
          <w:color w:val="00B050"/>
        </w:rPr>
        <w:t>git commit</w:t>
      </w:r>
      <w:r>
        <w:rPr>
          <w:rFonts w:ascii="宋体" w:hAnsi="宋体" w:eastAsia="宋体" w:cs="宋体"/>
        </w:rPr>
        <w:t>告诉Git，把文件提交到仓库。</w:t>
      </w:r>
    </w:p>
    <w:p>
      <w:pPr>
        <w:pStyle w:val="5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270500" cy="1028065"/>
            <wp:effectExtent l="0" t="0" r="635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现在我们已经提交了一个readme.txt文件了，我们下面可以通过命令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Lucida Console"/>
          <w:color w:val="00B050"/>
          <w:sz w:val="24"/>
        </w:rPr>
        <w:t>git status</w:t>
      </w:r>
      <w:r>
        <w:rPr>
          <w:rFonts w:ascii="宋体" w:hAnsi="宋体" w:eastAsia="宋体" w:cs="宋体"/>
          <w:sz w:val="24"/>
        </w:rPr>
        <w:t>来查看是否还有文件未提交，如下：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00015" cy="59055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ascii="宋体" w:hAnsi="宋体" w:eastAsia="宋体" w:cs="宋体"/>
          <w:sz w:val="24"/>
        </w:rPr>
        <w:t>说明没有任何文件未提交，但是我现在继续来改下readme.txt内容，比如我在下面添加一行</w:t>
      </w:r>
      <w:r>
        <w:rPr>
          <w:rFonts w:hint="eastAsia" w:ascii="宋体" w:hAnsi="宋体" w:eastAsia="宋体" w:cs="宋体"/>
          <w:sz w:val="24"/>
        </w:rPr>
        <w:t>delicious</w:t>
      </w:r>
      <w:r>
        <w:rPr>
          <w:rFonts w:ascii="宋体" w:hAnsi="宋体" w:eastAsia="宋体" w:cs="宋体"/>
          <w:sz w:val="24"/>
        </w:rPr>
        <w:t>内容，继续使用git status来查看下结果，如下：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drawing>
          <wp:inline distT="0" distB="0" distL="114300" distR="114300">
            <wp:extent cx="5271135" cy="1560830"/>
            <wp:effectExtent l="0" t="0" r="571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</w:pPr>
      <w:r>
        <w:t>上面的命令告诉我们 readme.txt文件已被修改，但是未被提交的修改。</w:t>
      </w:r>
    </w:p>
    <w:p>
      <w:pPr>
        <w:pStyle w:val="5"/>
        <w:widowControl/>
      </w:pPr>
      <w:r>
        <w:t>接下来我想看下readme.txt文件到底改了什么内容，如何查看呢？可以使用如下命令：</w:t>
      </w:r>
    </w:p>
    <w:p>
      <w:pPr>
        <w:pStyle w:val="5"/>
        <w:widowControl/>
      </w:pPr>
      <w:r>
        <w:rPr>
          <w:rFonts w:ascii="Lucida Console" w:hAnsi="Lucida Console" w:cs="Lucida Console"/>
          <w:color w:val="00B050"/>
        </w:rPr>
        <w:t>git diff readme.txt</w:t>
      </w:r>
      <w:r>
        <w:t xml:space="preserve"> 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5270500" cy="181673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</w:pPr>
      <w:r>
        <w:rPr>
          <w:rFonts w:hint="eastAsia"/>
        </w:rPr>
        <w:t xml:space="preserve">  </w:t>
      </w:r>
      <w:r>
        <w:t>如上可以看到，readme.txt文件内容从一行</w:t>
      </w:r>
      <w:r>
        <w:rPr>
          <w:rFonts w:hint="eastAsia"/>
        </w:rPr>
        <w:t>hi lobster</w:t>
      </w:r>
      <w:r>
        <w:t>改成 二行 添加了一行</w:t>
      </w:r>
      <w:r>
        <w:rPr>
          <w:rFonts w:hint="eastAsia"/>
        </w:rPr>
        <w:t>delicious</w:t>
      </w:r>
      <w:r>
        <w:t>内容。</w:t>
      </w:r>
    </w:p>
    <w:p>
      <w:pPr>
        <w:pStyle w:val="5"/>
        <w:widowControl/>
      </w:pPr>
      <w: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5"/>
        <w:widowControl/>
      </w:pPr>
      <w:r>
        <w:t>如下：</w:t>
      </w:r>
    </w:p>
    <w:p>
      <w:pPr>
        <w:pStyle w:val="5"/>
        <w:widowControl/>
        <w:rPr>
          <w:b/>
        </w:rPr>
      </w:pPr>
      <w:r>
        <w:rPr>
          <w:b/>
        </w:rPr>
        <w:drawing>
          <wp:inline distT="0" distB="0" distL="114300" distR="114300">
            <wp:extent cx="5737860" cy="2786380"/>
            <wp:effectExtent l="0" t="0" r="1524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3.版本回退</w:t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ascii="宋体" w:hAnsi="宋体" w:eastAsia="宋体" w:cs="宋体"/>
        </w:rPr>
        <w:t>如上，我们已经学会了修改文件，现在我继续对readme.txt文件进行修改，再增加一行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内容为33333333333333.继续执行命令如下：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930140" cy="1527175"/>
            <wp:effectExtent l="1905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现在我已经对readme.txt文件做了三次修改了，那么我现在想查看下历史记录，如何查呢？我们现在可以使用命令 </w:t>
      </w:r>
      <w:r>
        <w:rPr>
          <w:rFonts w:ascii="Lucida Console" w:hAnsi="Lucida Console"/>
          <w:color w:val="00B050"/>
          <w:sz w:val="24"/>
        </w:rPr>
        <w:t>git</w:t>
      </w:r>
      <w:r>
        <w:rPr>
          <w:rFonts w:hint="eastAsia" w:ascii="Lucida Console" w:hAnsi="Lucida Console"/>
          <w:color w:val="00B050"/>
          <w:sz w:val="24"/>
        </w:rPr>
        <w:t xml:space="preserve"> </w:t>
      </w:r>
      <w:r>
        <w:rPr>
          <w:rFonts w:ascii="Lucida Console" w:hAnsi="Lucida Console"/>
          <w:color w:val="00B050"/>
          <w:sz w:val="24"/>
        </w:rPr>
        <w:t>log</w:t>
      </w:r>
      <w:r>
        <w:rPr>
          <w:sz w:val="24"/>
        </w:rPr>
        <w:t xml:space="preserve"> 演示如下所示：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5274310" cy="308165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  git log命令显示从最近到最远的显示日志，我们可以看到最近三次提交，如果嫌上面显示的信息太多的话，我们可以使用命令 </w:t>
      </w:r>
      <w:r>
        <w:rPr>
          <w:rFonts w:ascii="Lucida Console" w:hAnsi="Lucida Console"/>
          <w:color w:val="00B050"/>
          <w:sz w:val="24"/>
        </w:rPr>
        <w:t>git log --pretty=oneline</w:t>
      </w:r>
      <w:r>
        <w:rPr>
          <w:sz w:val="24"/>
        </w:rPr>
        <w:t xml:space="preserve">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sz w:val="24"/>
        </w:rPr>
        <w:drawing>
          <wp:inline distT="0" distB="0" distL="0" distR="0">
            <wp:extent cx="5778500" cy="111188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111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现在我想使用版本回退操作，我想把当前的版本回退到上一个版本，要使用什么命令呢？可以使用如下2种命令，第一种是：</w:t>
      </w:r>
      <w:r>
        <w:rPr>
          <w:rFonts w:ascii="Lucida Console" w:hAnsi="Lucida Console"/>
          <w:color w:val="00B050"/>
          <w:sz w:val="24"/>
        </w:rPr>
        <w:t>git reset  –</w:t>
      </w:r>
      <w:r>
        <w:rPr>
          <w:rFonts w:hint="eastAsia" w:ascii="Lucida Console" w:hAnsi="Lucida Console"/>
          <w:color w:val="00B050"/>
          <w:sz w:val="24"/>
        </w:rPr>
        <w:t>-</w:t>
      </w:r>
      <w:r>
        <w:rPr>
          <w:rFonts w:ascii="Lucida Console" w:hAnsi="Lucida Console"/>
          <w:color w:val="00B050"/>
          <w:sz w:val="24"/>
        </w:rPr>
        <w:t>hard HEAD^</w:t>
      </w:r>
      <w:r>
        <w:rPr>
          <w:sz w:val="24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>
        <w:rPr>
          <w:rFonts w:ascii="Lucida Console" w:hAnsi="Lucida Console"/>
          <w:color w:val="00B050"/>
          <w:sz w:val="24"/>
        </w:rPr>
        <w:t>git reset  –hard HEAD~100</w:t>
      </w:r>
      <w:r>
        <w:rPr>
          <w:sz w:val="24"/>
        </w:rPr>
        <w:t xml:space="preserve"> 即可。未回退之前的readme.txt内容如下：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1517650" cy="1225550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如果想回退到上一个版本的命令如下操作：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39665" cy="110299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再来查看下 readme.txt内容如下：通过命令</w:t>
      </w:r>
      <w:r>
        <w:rPr>
          <w:rFonts w:ascii="Lucida Console" w:hAnsi="Lucida Console"/>
          <w:color w:val="00B050"/>
          <w:sz w:val="24"/>
        </w:rPr>
        <w:t>cat readme.txt</w:t>
      </w:r>
      <w:r>
        <w:rPr>
          <w:sz w:val="24"/>
        </w:rPr>
        <w:t>查看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86655" cy="1017905"/>
            <wp:effectExtent l="19050" t="0" r="444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可以看到，内容已经回退到上一个版本了。我们可以继续使用</w:t>
      </w:r>
      <w:r>
        <w:rPr>
          <w:rFonts w:ascii="Lucida Console" w:hAnsi="Lucida Console"/>
          <w:color w:val="00B050"/>
          <w:sz w:val="24"/>
        </w:rPr>
        <w:t>git log</w:t>
      </w:r>
      <w:r>
        <w:rPr>
          <w:sz w:val="24"/>
        </w:rPr>
        <w:t xml:space="preserve"> 来查看下历史记录信息，如下：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75250" cy="1960880"/>
            <wp:effectExtent l="1905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reset </w:t>
      </w:r>
      <w:r>
        <w:rPr>
          <w:rFonts w:hint="eastAsia" w:ascii="Lucida Console" w:hAnsi="Lucida Console" w:eastAsia="宋体" w:cs="宋体"/>
          <w:color w:val="00B050"/>
          <w:kern w:val="0"/>
          <w:sz w:val="24"/>
        </w:rPr>
        <w:t>-</w:t>
      </w:r>
      <w:r>
        <w:rPr>
          <w:rFonts w:ascii="Lucida Console" w:hAnsi="Lucida Console" w:eastAsia="宋体" w:cs="宋体"/>
          <w:color w:val="00B050"/>
          <w:kern w:val="0"/>
          <w:sz w:val="24"/>
        </w:rPr>
        <w:t xml:space="preserve">–hard </w:t>
      </w:r>
      <w:r>
        <w:rPr>
          <w:rFonts w:ascii="宋体" w:hAnsi="宋体" w:eastAsia="宋体" w:cs="宋体"/>
          <w:kern w:val="0"/>
          <w:sz w:val="24"/>
        </w:rPr>
        <w:t>版本号 ，但是现在的问题假如我已经关掉过一次命令行或者333内容的版本号我并不知道呢？要如何知道增加3333内容的版本号呢？可以通过如下命令即可获取到版本号：</w:t>
      </w:r>
      <w:r>
        <w:rPr>
          <w:rFonts w:ascii="Lucida Console" w:hAnsi="Lucida Console" w:eastAsia="宋体" w:cs="宋体"/>
          <w:color w:val="00B050"/>
          <w:kern w:val="0"/>
          <w:sz w:val="24"/>
        </w:rPr>
        <w:t>git reflog</w:t>
      </w:r>
      <w:r>
        <w:rPr>
          <w:rFonts w:ascii="宋体" w:hAnsi="宋体" w:eastAsia="宋体" w:cs="宋体"/>
          <w:kern w:val="0"/>
          <w:sz w:val="24"/>
        </w:rPr>
        <w:t> 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11090" cy="1263015"/>
            <wp:effectExtent l="19050" t="0" r="381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通过上面的显示我们可以知道，增加内容3333的版本号是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我们现在可以命令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reset</w:t>
      </w:r>
      <w:r>
        <w:rPr>
          <w:rFonts w:hint="eastAsia" w:ascii="宋体" w:hAnsi="宋体" w:eastAsia="宋体" w:cs="宋体"/>
          <w:kern w:val="0"/>
          <w:sz w:val="24"/>
        </w:rPr>
        <w:t xml:space="preserve"> --</w:t>
      </w:r>
      <w:r>
        <w:rPr>
          <w:rFonts w:ascii="宋体" w:hAnsi="宋体" w:eastAsia="宋体" w:cs="宋体"/>
          <w:kern w:val="0"/>
          <w:sz w:val="24"/>
        </w:rPr>
        <w:t xml:space="preserve">hard 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来恢复了。演示如下：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20615" cy="90487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可以看到，已经是最新版了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4949190" cy="1027430"/>
            <wp:effectExtent l="19050" t="0" r="381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line="360" w:lineRule="atLeast"/>
        <w:ind w:left="-360" w:firstLine="120" w:firstLineChars="5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4"/>
        </w:rPr>
        <w:t>四．</w:t>
      </w:r>
      <w:r>
        <w:rPr>
          <w:rFonts w:ascii="宋体" w:hAnsi="宋体" w:eastAsia="宋体" w:cs="宋体"/>
          <w:kern w:val="0"/>
          <w:sz w:val="24"/>
        </w:rPr>
        <w:t>理解工作区与暂存区的区别？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</w:t>
      </w:r>
      <w:r>
        <w:rPr>
          <w:rFonts w:ascii="宋体" w:hAnsi="宋体" w:eastAsia="宋体" w:cs="宋体"/>
          <w:b/>
          <w:bCs/>
          <w:kern w:val="0"/>
          <w:sz w:val="24"/>
        </w:rPr>
        <w:t>工作区：</w:t>
      </w:r>
      <w:r>
        <w:rPr>
          <w:rFonts w:ascii="宋体" w:hAnsi="宋体" w:eastAsia="宋体" w:cs="宋体"/>
          <w:kern w:val="0"/>
          <w:sz w:val="24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b/>
          <w:bCs/>
          <w:kern w:val="0"/>
          <w:sz w:val="24"/>
        </w:rPr>
        <w:t> 版本库(Repository)：</w:t>
      </w:r>
      <w:r>
        <w:rPr>
          <w:rFonts w:ascii="宋体" w:hAnsi="宋体" w:eastAsia="宋体" w:cs="宋体"/>
          <w:kern w:val="0"/>
          <w:sz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我们前面说过使用Git提交文件到版本库有两步：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第一步：是使用 git add 把文件添加进去，实际上就是把文件添加到暂存区。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第二步：使用git commit提交更改，实际上就是把暂存区的所有内容提交到当前分支上。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我们继续使用demo来演示下：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274310" cy="2319655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现在我们先使用git add 命令把2个文件都添加到暂存区中，再使用git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77130" cy="313944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t>接着我们可以使用git commit一次性提交到分支上，如下：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94300" cy="2451100"/>
            <wp:effectExtent l="19050" t="0" r="635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rPr>
          <w:rFonts w:hint="eastAsia"/>
        </w:rPr>
        <w:t>五．</w:t>
      </w:r>
      <w:r>
        <w:t>Git撤销修改和删除文件操作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1. 撤销修改</w:t>
      </w:r>
    </w:p>
    <w:p>
      <w:pPr>
        <w:widowControl/>
        <w:spacing w:line="360" w:lineRule="atLeast"/>
        <w:ind w:left="-360" w:firstLine="420"/>
      </w:pPr>
      <w:r>
        <w:t>比如我现在在readme.txt文件里面增加一行 内容为5555，我们先通过命令查看如下：</w:t>
      </w:r>
    </w:p>
    <w:p>
      <w:pPr>
        <w:widowControl/>
        <w:spacing w:line="360" w:lineRule="atLeast"/>
      </w:pPr>
      <w:r>
        <w:rPr>
          <w:rFonts w:hint="eastAsia"/>
        </w:rPr>
        <w:drawing>
          <wp:inline distT="0" distB="0" distL="0" distR="0">
            <wp:extent cx="4996180" cy="128206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>在我未提交之前，我发现添加5555内容有误，所以我得马上恢复以前的版本，现在我可以有如下几种方法可以做修改：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第二：我可以按以前的方法直接恢复到上一个版本。使用 git reset  –hard HEAD^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3552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可以发现，Git会告诉你，git checkout  — file 可以丢弃工作区的修改，如下命令：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checkout</w:t>
      </w:r>
      <w:r>
        <w:rPr>
          <w:rFonts w:hint="eastAsia" w:ascii="宋体" w:hAnsi="宋体" w:eastAsia="宋体" w:cs="宋体"/>
          <w:kern w:val="0"/>
          <w:sz w:val="24"/>
        </w:rPr>
        <w:t xml:space="preserve"> -- </w:t>
      </w:r>
      <w:r>
        <w:rPr>
          <w:rFonts w:ascii="宋体" w:hAnsi="宋体" w:eastAsia="宋体" w:cs="宋体"/>
          <w:kern w:val="0"/>
          <w:sz w:val="24"/>
        </w:rPr>
        <w:t>readme.txt,如下所示：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062220" cy="1282065"/>
            <wp:effectExtent l="1905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命令 git checkout -- readme.txt 意思就是，把readme.txt文件在工作区做的修改全部撤销，这里有2种情况，如下：</w:t>
      </w:r>
    </w:p>
    <w:p>
      <w:pPr>
        <w:pStyle w:val="13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另外一种是readme.txt已经放入暂存区了，接着又作了修改，撤销修改就回到添加暂存区后的状态。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8341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rPr>
          <w:b/>
          <w:bCs/>
        </w:rPr>
        <w:t>注意：</w:t>
      </w:r>
      <w:r>
        <w:t xml:space="preserve">命令git checkout </w:t>
      </w:r>
      <w:r>
        <w:rPr>
          <w:rFonts w:hint="eastAsia"/>
        </w:rPr>
        <w:t xml:space="preserve"> -- </w:t>
      </w:r>
      <w:r>
        <w:t xml:space="preserve">readme.txt 中的 </w:t>
      </w:r>
      <w:r>
        <w:rPr>
          <w:rFonts w:hint="eastAsia"/>
        </w:rPr>
        <w:t xml:space="preserve">-- </w:t>
      </w:r>
      <w:r>
        <w:t>很重要，如果没有</w:t>
      </w:r>
      <w:r>
        <w:rPr>
          <w:rFonts w:hint="eastAsia"/>
        </w:rPr>
        <w:t>--</w:t>
      </w:r>
      <w:r>
        <w:t xml:space="preserve"> 的话，那么命令变成创建分支了。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sz w:val="24"/>
        </w:rPr>
        <w:t>删除文件</w:t>
      </w:r>
    </w:p>
    <w:p>
      <w:pPr>
        <w:widowControl/>
        <w:spacing w:line="360" w:lineRule="atLeast"/>
        <w:ind w:left="-360"/>
        <w:rPr>
          <w:b/>
        </w:rPr>
      </w:pPr>
      <w:r>
        <w:t>假如我现在版本库testgit目录添加一个文件b.txt,然后提交。如下：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drawing>
          <wp:inline distT="0" distB="0" distL="0" distR="0">
            <wp:extent cx="5194300" cy="410083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t>如上：一般情况下，可以直接在文件目录中把文件删了，或者使用如上rm命令：rm b.txt ，如果我想彻底从版本库中删掉了此文件的话，可以再执行commit命令 提交掉</w:t>
      </w:r>
      <w:r>
        <w:rPr>
          <w:rFonts w:hint="eastAsia"/>
        </w:rPr>
        <w:t>。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只要没有commit之前，如果我想在版本库中恢复此文件如何操作呢？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可以使用如下命令 git checkout  — b.txt</w:t>
      </w:r>
    </w:p>
    <w:p>
      <w:pPr>
        <w:widowControl/>
        <w:spacing w:line="360" w:lineRule="atLeast"/>
        <w:ind w:left="-360"/>
        <w:rPr>
          <w:rFonts w:hint="eastAsia"/>
        </w:rPr>
      </w:pPr>
    </w:p>
    <w:p>
      <w:pPr>
        <w:widowControl/>
        <w:spacing w:line="360" w:lineRule="atLeast"/>
        <w:ind w:left="-360"/>
        <w:rPr>
          <w:rFonts w:hint="eastAsia"/>
        </w:rPr>
      </w:pPr>
      <w:r>
        <w:rPr>
          <w:rFonts w:hint="eastAsia"/>
        </w:rPr>
        <w:t>六．远程仓库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在了解之前，先注册github账号</w:t>
      </w:r>
      <w:r>
        <w:rPr>
          <w:rFonts w:hint="eastAsia" w:ascii="宋体" w:hAnsi="宋体" w:eastAsia="宋体" w:cs="宋体"/>
          <w:kern w:val="0"/>
          <w:sz w:val="24"/>
        </w:rPr>
        <w:t>(LnNora ln***123)</w:t>
      </w:r>
      <w:r>
        <w:rPr>
          <w:rFonts w:ascii="宋体" w:hAnsi="宋体" w:eastAsia="宋体" w:cs="宋体"/>
          <w:kern w:val="0"/>
          <w:sz w:val="24"/>
        </w:rPr>
        <w:t>，由于你的本地Git仓库和github仓库之间的传输是通过SSH加密的，所以需要一点设置：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ssh-keygen  -t rsa </w:t>
      </w:r>
      <w:r>
        <w:rPr>
          <w:rFonts w:hint="eastAsia" w:ascii="宋体" w:hAnsi="宋体" w:eastAsia="宋体" w:cs="宋体"/>
          <w:kern w:val="0"/>
          <w:sz w:val="24"/>
        </w:rPr>
        <w:t xml:space="preserve">-C </w:t>
      </w:r>
      <w:r>
        <w:rPr>
          <w:rFonts w:ascii="宋体" w:hAnsi="宋体" w:eastAsia="宋体" w:cs="宋体"/>
          <w:kern w:val="0"/>
          <w:sz w:val="24"/>
        </w:rPr>
        <w:t>“youremail@example.com”, 如下所示：</w:t>
      </w:r>
    </w:p>
    <w:p>
      <w:pPr>
        <w:widowControl/>
        <w:spacing w:before="100" w:beforeAutospacing="1" w:after="100" w:afterAutospacing="1"/>
        <w:ind w:left="120" w:hanging="120" w:hangingChars="5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81425"/>
            <wp:effectExtent l="19050" t="0" r="254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1607820"/>
            <wp:effectExtent l="19050" t="0" r="254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>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id_rsa是私钥，不能泄露出去，id_rsa.pub是公钥，可以放心地告诉任何人。</w:t>
      </w:r>
    </w:p>
    <w:p>
      <w:pPr>
        <w:widowControl/>
        <w:spacing w:line="360" w:lineRule="atLeast"/>
        <w:ind w:left="-360"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050" cy="19050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pacing w:line="360" w:lineRule="atLeast"/>
        <w:ind w:left="-360" w:firstLine="420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2427605"/>
            <wp:effectExtent l="19050" t="0" r="254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420" w:firstLineChars="200"/>
      </w:pP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如何添加远程库？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 首先，登录github上，然后在右上角找到“create a new repo”创建一个新的仓库。如下：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771775" cy="1951355"/>
            <wp:effectExtent l="19050" t="0" r="9525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17925"/>
            <wp:effectExtent l="19050" t="0" r="2540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4528185"/>
            <wp:effectExtent l="19050" t="0" r="2540" b="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ascii="宋体" w:hAnsi="宋体" w:eastAsia="宋体" w:cs="宋体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现在，我们根据GitHub的提示，在本地的testgit仓库下运行命令：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remote add origin https://github.com/LnNora/testgit.git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所有的如下：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190240"/>
            <wp:effectExtent l="19050" t="0" r="2540" b="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遇到问题：</w:t>
      </w:r>
    </w:p>
    <w:p>
      <w:pPr>
        <w:widowControl/>
        <w:spacing w:before="100" w:beforeAutospacing="1" w:after="100" w:afterAutospacing="1"/>
        <w:ind w:firstLine="705"/>
        <w:jc w:val="left"/>
      </w:pPr>
      <w:r>
        <w:drawing>
          <wp:inline distT="0" distB="0" distL="114300" distR="114300">
            <wp:extent cx="5209540" cy="149542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解决：</w:t>
      </w:r>
      <w:r>
        <w:rPr>
          <w:rFonts w:ascii="宋体" w:hAnsi="宋体" w:eastAsia="宋体" w:cs="宋体"/>
          <w:sz w:val="24"/>
          <w:szCs w:val="24"/>
        </w:rPr>
        <w:t>git pull --rebase origin master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把本地库的内容推送到远程，使用 git push命令，实际上是把当前分支master推送到远程。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eastAsia="宋体" w:cs="Lucida Console"/>
          <w:kern w:val="0"/>
          <w:sz w:val="18"/>
          <w:szCs w:val="18"/>
        </w:rPr>
      </w:pPr>
      <w:r>
        <w:rPr>
          <w:rFonts w:hint="eastAsia"/>
        </w:rPr>
        <w:t xml:space="preserve">   </w:t>
      </w:r>
    </w:p>
    <w:p>
      <w:pPr>
        <w:widowControl/>
        <w:spacing w:line="360" w:lineRule="atLeast"/>
      </w:pPr>
      <w:r>
        <w:drawing>
          <wp:inline distT="0" distB="0" distL="0" distR="0">
            <wp:extent cx="5274310" cy="3173730"/>
            <wp:effectExtent l="19050" t="0" r="254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</w:rPr>
        <w:t>从现在起，只要本地作了提交，就可以通过如下命令：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push origin master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把本地master分支的最新修改推送到github上了，现在你就拥有了真正的分布式版本库了。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2. 如何从远程库克隆？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上面我们了解了先有本地库，后有远程库时候，如何关联远程库。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现在我们想，假如远程库有新的内容了，我想克隆到本地来 如何克隆呢？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首先，登录github，创建一个新的仓库，名字叫testgit2.如下：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654935"/>
            <wp:effectExtent l="19050" t="0" r="2540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现在，远程库已经准备好了，下一步是使用命令git clone克隆一个本地库了。如下所示：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6180" cy="148018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接着在我本地目录下 生成testgit2目录了，如下所示：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5227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六：创建与合并分支。</w:t>
      </w:r>
    </w:p>
    <w:p>
      <w:pPr>
        <w:pStyle w:val="5"/>
        <w:keepNext w:val="0"/>
        <w:keepLines w:val="0"/>
        <w:widowControl/>
        <w:suppressLineNumbers w:val="0"/>
      </w:pPr>
      <w: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5"/>
        <w:keepNext w:val="0"/>
        <w:keepLines w:val="0"/>
        <w:widowControl/>
        <w:suppressLineNumbers w:val="0"/>
      </w:pPr>
      <w:r>
        <w:t>首先，我们来创建dev分支，然后切换到dev分支上。如下操作：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1590675"/>
            <wp:effectExtent l="0" t="0" r="0" b="952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checkout 命令加上 –b参数表示创建并切换，相当于如下2条命令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branch dev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checkout dev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首先我们先来查看下readme.txt内容，接着添加内容77777777，如下：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05225" cy="373380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现在dev分支工作已完成，现在我们切换到主分支master上，继续查看readme.txt内容如下：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1962150"/>
            <wp:effectExtent l="0" t="0" r="0" b="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 xml:space="preserve">现在我们可以把dev分支上的内容合并到分支master上了，可以在master分支上，使用如下命令 </w:t>
      </w:r>
      <w:r>
        <w:rPr>
          <w:rFonts w:hint="default" w:ascii="Lucida Console" w:hAnsi="Lucida Console" w:cs="Lucida Console"/>
          <w:color w:val="00B050"/>
        </w:rPr>
        <w:t>git merge dev</w:t>
      </w:r>
      <w:r>
        <w:t xml:space="preserve"> 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2428875"/>
            <wp:effectExtent l="0" t="0" r="0" b="9525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merge命令用于合并指定分支到当前分支上，合并后，再查看readme.txt内容，可以看到，和dev分支最新提交的是完全一样的。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注意到上面的</w:t>
      </w:r>
      <w:r>
        <w:rPr>
          <w:rStyle w:val="8"/>
        </w:rPr>
        <w:t>Fast-forward</w:t>
      </w:r>
      <w:r>
        <w:t>信息，Git告诉我们，这次合并是“快进模式”，也就是直接把master指向dev的当前提交，所以合并速度非常快。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合并完成后，我们可以接着删除dev分支了，操作如下：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24575" cy="1323975"/>
            <wp:effectExtent l="0" t="0" r="9525" b="9525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总结创建与合并分支命令如下：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t xml:space="preserve">   </w:t>
      </w:r>
      <w:r>
        <w:rPr>
          <w:rFonts w:hint="default" w:ascii="Lucida Console" w:hAnsi="Lucida Console" w:cs="Lucida Console"/>
          <w:color w:val="auto"/>
        </w:rPr>
        <w:t>查看分支：</w:t>
      </w:r>
      <w:r>
        <w:rPr>
          <w:rFonts w:hint="default" w:ascii="Lucida Console" w:hAnsi="Lucida Console" w:cs="Lucida Console"/>
          <w:color w:val="00B050"/>
        </w:rPr>
        <w:t>git branch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</w:t>
      </w:r>
      <w:r>
        <w:rPr>
          <w:rFonts w:hint="eastAsia" w:ascii="Lucida Console" w:hAnsi="Lucida Console" w:cs="Lucida Console"/>
          <w:color w:val="00B050"/>
          <w:lang w:val="en-US" w:eastAsia="zh-CN"/>
        </w:rPr>
        <w:t xml:space="preserve"> </w:t>
      </w:r>
      <w:r>
        <w:rPr>
          <w:rFonts w:hint="default" w:ascii="Lucida Console" w:hAnsi="Lucida Console" w:cs="Lucida Console"/>
          <w:color w:val="auto"/>
        </w:rPr>
        <w:t>创建分支：</w:t>
      </w:r>
      <w:r>
        <w:rPr>
          <w:rFonts w:hint="default" w:ascii="Lucida Console" w:hAnsi="Lucida Console" w:cs="Lucida Console"/>
          <w:color w:val="00B050"/>
        </w:rPr>
        <w:t>git branch name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 </w:t>
      </w:r>
      <w:r>
        <w:rPr>
          <w:rFonts w:hint="default" w:ascii="Lucida Console" w:hAnsi="Lucida Console" w:cs="Lucida Console"/>
          <w:color w:val="auto"/>
        </w:rPr>
        <w:t>切换分支：</w:t>
      </w:r>
      <w:r>
        <w:rPr>
          <w:rFonts w:hint="default" w:ascii="Lucida Console" w:hAnsi="Lucida Console" w:cs="Lucida Console"/>
          <w:color w:val="00B050"/>
        </w:rPr>
        <w:t>git checkout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创建+切换分支：</w:t>
      </w:r>
      <w:r>
        <w:rPr>
          <w:rFonts w:hint="default" w:ascii="Lucida Console" w:hAnsi="Lucida Console" w:cs="Lucida Console"/>
          <w:color w:val="00B050"/>
        </w:rPr>
        <w:t>git checkout –b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合并某分支到当前分支：</w:t>
      </w:r>
      <w:r>
        <w:rPr>
          <w:rFonts w:hint="default" w:ascii="Lucida Console" w:hAnsi="Lucida Console" w:cs="Lucida Console"/>
          <w:color w:val="00B050"/>
        </w:rPr>
        <w:t>git merge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删除分支：</w:t>
      </w:r>
      <w:r>
        <w:rPr>
          <w:rFonts w:hint="default" w:ascii="Lucida Console" w:hAnsi="Lucida Console" w:cs="Lucida Console"/>
          <w:color w:val="00B050"/>
        </w:rPr>
        <w:t>git branch –d name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如何解决冲突？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下面我们还是一步一步来，先新建一个新分支，比如名字叫fenzhi1，在readme.txt添加一行内容8888888，然后提交，如下所示：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9725" cy="4400550"/>
            <wp:effectExtent l="0" t="0" r="9525" b="0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同样，我们现在切换到master分支上来，也在最后一行添加内容，内容为99999999，如下所示：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2600" cy="4762500"/>
            <wp:effectExtent l="0" t="0" r="0" b="0"/>
            <wp:docPr id="4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现在我们需要在master分支上来合并fenzhi1，如下操作：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5610225"/>
            <wp:effectExtent l="0" t="0" r="0" b="9525"/>
            <wp:docPr id="5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5925" cy="2533650"/>
            <wp:effectExtent l="0" t="0" r="9525" b="0"/>
            <wp:docPr id="3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如果我想查看分支合并的情况的话，需要使用命令 git log.命令行演示如下：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8277225"/>
            <wp:effectExtent l="0" t="0" r="9525" b="9525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</w:p>
    <w:p>
      <w:pPr>
        <w:widowControl/>
        <w:spacing w:before="100" w:beforeAutospacing="1" w:after="100" w:afterAutospacing="1"/>
        <w:jc w:val="left"/>
        <w:outlineLvl w:val="0"/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问题汇总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可能遇到的问题：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56200" cy="1527175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解决：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The problem is most likely because your git buffer is too low.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You will need to increase Git’s HTTP buffer by setting the git config var “http.postBuffer” to 524288000.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http.postBuffer 524288000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网站：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HYPERLINK "https://stackoverflow.com/questions"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Style w:val="9"/>
          <w:rFonts w:ascii="宋体" w:hAnsi="宋体" w:eastAsia="宋体" w:cs="宋体"/>
          <w:kern w:val="0"/>
          <w:sz w:val="24"/>
        </w:rPr>
        <w:t>https://stackoverflow.com/questions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有时候在提交的时候，中间提交出错，导致有文件被lock，所以会报下面的错误：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fatal: Unable to create ‘/msg/.git/index.lock’: File exists.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If no other git process is currently running, this probably means a git process crashed in this repository earlier. Make sure no other git process is running and remove the file manually to continue.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出现这种情况可以用以下解决办法：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试着删除 index.lock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1、命令行代码   rm -f ./msg/.git/index.lock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2、直接去文件系统进行删除该lock文件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问题：How to exit git log?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解答: you can press q to exit.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问题：文件名为中文的文件，在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bash命令行中乱码，如图：</w:t>
      </w:r>
    </w:p>
    <w:p>
      <w:pPr>
        <w:widowControl/>
        <w:spacing w:before="100" w:beforeAutospacing="1" w:after="100" w:afterAutospacing="1"/>
        <w:jc w:val="left"/>
      </w:pPr>
      <w:r>
        <w:drawing>
          <wp:inline distT="0" distB="0" distL="114300" distR="114300">
            <wp:extent cx="5271770" cy="1405890"/>
            <wp:effectExtent l="0" t="0" r="5080" b="381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left="630" w:hanging="630" w:hanging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解决：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t>git config core.quotepath false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core.quotepath设为false的话，就不会对0x80以上的字符进行quote。中文显示正常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     </w:t>
      </w:r>
      <w:r>
        <w:drawing>
          <wp:inline distT="0" distB="0" distL="114300" distR="114300">
            <wp:extent cx="5270500" cy="1901190"/>
            <wp:effectExtent l="0" t="0" r="6350" b="381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your branch is up-to-date with 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‘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origin/master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’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是什么意思?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drawing>
          <wp:inline distT="0" distB="0" distL="114300" distR="114300">
            <wp:extent cx="5269230" cy="1120140"/>
            <wp:effectExtent l="0" t="0" r="7620" b="381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解答：</w:t>
      </w:r>
      <w:r>
        <w:rPr>
          <w:rFonts w:ascii="宋体" w:hAnsi="宋体" w:eastAsia="宋体" w:cs="宋体"/>
          <w:sz w:val="24"/>
          <w:szCs w:val="24"/>
        </w:rPr>
        <w:t>你的分支和origin/master是同步的，这里的origin是远程仓库的名字，master是分支的名字，也就是说本地的master分支和远程仓库origin的master分支是同步的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问题：</w:t>
      </w:r>
      <w:r>
        <w:rPr>
          <w:rFonts w:hint="eastAsia"/>
          <w:lang w:val="en-US" w:eastAsia="zh-CN"/>
        </w:rPr>
        <w:t>git status各种状态的含义？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解答：</w:t>
      </w:r>
      <w:r>
        <w:t>Git作为一种版本控制解决方案，由于其具有的分布式特性，正被越来越多的用户熟知，一些有名的开源项目，如：Linux kernel，CakePHP，Ruby on Rails等，都在使用Git进行版本管理。</w:t>
      </w:r>
    </w:p>
    <w:p>
      <w:pPr>
        <w:pStyle w:val="5"/>
        <w:keepNext w:val="0"/>
        <w:keepLines w:val="0"/>
        <w:widowControl/>
        <w:suppressLineNumbers w:val="0"/>
      </w:pPr>
      <w:r>
        <w:t>在Git中，文件状态是一个非常重要的概念，不同的状态对应不同的操作。因此，要想熟练掌握Git的用法，需要了解Git的几种文件状态。</w:t>
      </w:r>
    </w:p>
    <w:p>
      <w:pPr>
        <w:pStyle w:val="5"/>
        <w:keepNext w:val="0"/>
        <w:keepLines w:val="0"/>
        <w:widowControl/>
        <w:suppressLineNumbers w:val="0"/>
      </w:pPr>
      <w:r>
        <w:t> 为了说明的方便，现在初始化一个项目，也就是将项目所在目录纳入Git的管理之下。假设项目目录为hello_world，初始化之后，在目录下新建README.txt文件，接着，使用“git status”查看文件状态，如图：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409065"/>
            <wp:effectExtent l="0" t="0" r="6985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可以看到，Git友好的标示出README.txt为“Untracked files”，并且提示使用“git add &lt;file&gt;...”的命令将文件包含到待提交清单中。按照提示，使用“git add README.txt”命令，然后，使用“git status”查看文件状态，如图：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376045"/>
            <wp:effectExtent l="0" t="0" r="4445" b="1460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文件README.txt状态变成了“Changes to be committed”，也就是说README.txt在暂存区域生成了快照，等待被提交。正如Git所提示的那样，通过“git rm --cached README.txt”命令，可以将文件状态还原为未暂存状态，即回到“Untracked files”文件状态。现在，README.txt已经可以被提交到git目录中了，但是暂时不提交。打开README.txt，向其中加些内容，保存之后，用“git status”查看，返回如图信息：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021840"/>
            <wp:effectExtent l="0" t="0" r="8255" b="1651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可以看到，除了之前的“Changes to be committed”状态，现在又多了一条“Changes not staged for commit”状态，表明文件已经修改，但是还没有放入暂存区域，也就是没生成快照。如果现在进行commit操作，只是将修改之前的文件快照提交到了git目录，一定记住：只有暂存区域的文件（即：文件状态为“Changes to be committed”）才会被提交。正如提示，通过“git add README.txt”命令将已修改文件更新到暂存区域中，如果想撤销修改，可以使用“git checkout -- README.txt”命令。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5"/>
        <w:keepNext w:val="0"/>
        <w:keepLines w:val="0"/>
        <w:widowControl/>
        <w:suppressLineNumbers w:val="0"/>
      </w:pPr>
      <w:r>
        <w:t>正如上文所说，Git在未进行commit操作之前，存在三种状态：Untracked files，Changes not staged for commit及Changes to be committed，每种状态之间可以随意进行互相转换。了解这三种状态各自所对应的不同情况，能够帮助你方便有效的使用Git来管理项目。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问题：如何更新远程仓库到本地？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解答：</w:t>
      </w:r>
      <w:r>
        <w:t>当我们在多台电脑上开发一个项目的时候，需要经常修改提交内容并在另一台电脑上更新远程最新的代码，今天看了一下如何从远程代码仓库获取更新到本地，总结了一下网上的文章，采用如下的方式比较简单。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0" w:name="t0"/>
      <w:bookmarkEnd w:id="0"/>
      <w:r>
        <w:t>查看远程分支</w:t>
      </w:r>
    </w:p>
    <w:p>
      <w:pPr>
        <w:pStyle w:val="5"/>
        <w:keepNext w:val="0"/>
        <w:keepLines w:val="0"/>
        <w:widowControl/>
        <w:suppressLineNumbers w:val="0"/>
      </w:pPr>
      <w:r>
        <w:t>使用如下命令可以查看远程仓库（我这里有一个origin仓库）</w:t>
      </w:r>
    </w:p>
    <w:tbl>
      <w:tblPr>
        <w:tblW w:w="672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6602"/>
      </w:tblGrid>
      <w:tr>
        <w:tblPrEx>
          <w:shd w:val="clear"/>
          <w:tblLayout w:type="fixed"/>
        </w:tblPrEx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660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remote -v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origin  git@github.com:username/Animations.git (fetch)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origin  git@github.com:username/Animations.git (push)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1" w:name="t1"/>
      <w:bookmarkEnd w:id="1"/>
      <w:r>
        <w:t>从远程获取最新版本到本地</w:t>
      </w:r>
    </w:p>
    <w:p>
      <w:pPr>
        <w:pStyle w:val="5"/>
        <w:keepNext w:val="0"/>
        <w:keepLines w:val="0"/>
        <w:widowControl/>
        <w:suppressLineNumbers w:val="0"/>
      </w:pPr>
      <w:r>
        <w:t>使用如下命令可以在本地新建一个temp分支，并将远程origin仓库的master分支代码下载到本地temp分支</w:t>
      </w:r>
    </w:p>
    <w:tbl>
      <w:tblPr>
        <w:tblW w:w="684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6722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67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fetch origin master:temp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Counting objects: 18,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Compressing objects: 100% (6/6),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Total 11 (delta 3), reused 0 (delta 0)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Unpacking objects: 100% (11/11),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github.com:username/Animations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* [new branch]      master     -&gt;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 c07bdc7..40f902d  master     -&gt; origin/master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2" w:name="t2"/>
      <w:bookmarkEnd w:id="2"/>
      <w:r>
        <w:t>比较本地仓库与下载的temp分支</w:t>
      </w:r>
    </w:p>
    <w:p>
      <w:pPr>
        <w:pStyle w:val="5"/>
        <w:keepNext w:val="0"/>
        <w:keepLines w:val="0"/>
        <w:widowControl/>
        <w:suppressLineNumbers w:val="0"/>
      </w:pPr>
      <w:r>
        <w:t>使用如下命令来比较本地代码与刚刚从远程下载下来的代码的区别：</w:t>
      </w:r>
    </w:p>
    <w:tbl>
      <w:tblPr>
        <w:tblW w:w="432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2"/>
        <w:gridCol w:w="408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4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40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diff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diff --git a/README.md b/README.md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deleted file mode 100644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index 76699ed..0000000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--- a/README.md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+++ /dev/null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@@ -1,6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+0,0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@@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-Animations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-==========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。。。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3" w:name="t3"/>
      <w:bookmarkEnd w:id="3"/>
      <w:r>
        <w:t>合并temp分支到本地的master分支</w:t>
      </w:r>
    </w:p>
    <w:p>
      <w:pPr>
        <w:pStyle w:val="5"/>
        <w:keepNext w:val="0"/>
        <w:keepLines w:val="0"/>
        <w:widowControl/>
        <w:suppressLineNumbers w:val="0"/>
      </w:pPr>
      <w:r>
        <w:t>对比区别之后，如果觉得没有问题，可以使用如下命令进行代码合并：</w:t>
      </w:r>
    </w:p>
    <w:tbl>
      <w:tblPr>
        <w:tblW w:w="8305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"/>
        <w:gridCol w:w="8230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7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823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git merge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Updating c07bdc7..40f902d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Fast-forward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README.md                                                  | 6 ++++++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src/cn/exercise/animations/MainActivity.java | 4 ++--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2 files changed, 8 insertions(+), 2 deletions(-)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create mode 100644 README.md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4" w:name="t4"/>
      <w:bookmarkEnd w:id="4"/>
      <w:r>
        <w:t>删除temp分支</w:t>
      </w:r>
    </w:p>
    <w:p>
      <w:pPr>
        <w:pStyle w:val="5"/>
        <w:keepNext w:val="0"/>
        <w:keepLines w:val="0"/>
        <w:widowControl/>
        <w:suppressLineNumbers w:val="0"/>
      </w:pPr>
      <w:r>
        <w:t>如果temp分支不想要保留，可以使用如下命令删除该分支：</w:t>
      </w:r>
    </w:p>
    <w:tbl>
      <w:tblPr>
        <w:tblW w:w="420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408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0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git branch -d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Deleted branch temp (was 40f902d).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如果该分支的代码之前没有merge到本地，那么删除该分支会报错，可以使用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"http://lib.csdn.net/base/git" \o "Git知识库" \t "http://blog.csdn.net/chailyuan/article/details/_blank" </w:instrText>
      </w:r>
      <w:r>
        <w:rPr>
          <w:b/>
          <w:color w:val="DF3434"/>
        </w:rPr>
        <w:fldChar w:fldCharType="separate"/>
      </w:r>
      <w:r>
        <w:rPr>
          <w:rStyle w:val="9"/>
          <w:b/>
          <w:color w:val="DF3434"/>
        </w:rPr>
        <w:t>Git</w:t>
      </w:r>
      <w:r>
        <w:rPr>
          <w:b/>
          <w:color w:val="DF3434"/>
        </w:rPr>
        <w:fldChar w:fldCharType="end"/>
      </w:r>
      <w:r>
        <w:t xml:space="preserve"> branch -D temp强制删除该分支。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5"/>
        <w:keepNext w:val="0"/>
        <w:keepLines w:val="0"/>
        <w:widowControl/>
        <w:suppressLineNumbers w:val="0"/>
      </w:pPr>
      <w:r>
        <w:t>这样，我们把远程仓库代码更新到本地了。不过，还有一些其他方式更新，后面找时间再研究一下。另外，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"http://lib.csdn.net/base/git" \o "Git知识库" \t "http://blog.csdn.net/chailyuan/article/details/_blank" </w:instrText>
      </w:r>
      <w:r>
        <w:rPr>
          <w:b/>
          <w:color w:val="DF3434"/>
        </w:rPr>
        <w:fldChar w:fldCharType="separate"/>
      </w:r>
      <w:r>
        <w:rPr>
          <w:rStyle w:val="9"/>
          <w:b/>
          <w:color w:val="DF3434"/>
        </w:rPr>
        <w:t>git</w:t>
      </w:r>
      <w:r>
        <w:rPr>
          <w:b/>
          <w:color w:val="DF3434"/>
        </w:rPr>
        <w:fldChar w:fldCharType="end"/>
      </w:r>
      <w:r>
        <w:t xml:space="preserve"> diff如果不借助一些GUI工具，看起来比较痛苦，下一次配置一个图形化比较工具来体验一下。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Repository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ascii="Lucida Sans Unicode" w:hAnsi="Lucida Sans Unicode" w:eastAsia="Lucida Sans Unicode" w:cs="Lucida Sans Unicode"/>
          <w:color w:val="666666"/>
          <w:sz w:val="28"/>
          <w:szCs w:val="28"/>
          <w:shd w:val="clear" w:color="auto" w:fill="F2F2F2"/>
        </w:rPr>
        <w:t>[rɪ'pɑzə'tɔri]</w:t>
      </w:r>
      <w:r>
        <w:rPr>
          <w:rFonts w:hint="eastAsia" w:ascii="Lucida Sans Unicode" w:hAnsi="Lucida Sans Unicode" w:eastAsia="宋体" w:cs="Lucida Sans Unicode"/>
          <w:color w:val="666666"/>
          <w:sz w:val="28"/>
          <w:szCs w:val="28"/>
          <w:shd w:val="clear" w:color="auto" w:fill="F2F2F2"/>
        </w:rPr>
        <w:t xml:space="preserve">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 xml:space="preserve">n. </w:t>
      </w:r>
      <w:r>
        <w:rPr>
          <w:rFonts w:hint="eastAsia" w:ascii="Tahoma" w:hAnsi="Tahoma" w:eastAsia="宋体" w:cs="Tahoma"/>
          <w:color w:val="434343"/>
          <w:sz w:val="28"/>
          <w:szCs w:val="28"/>
          <w:shd w:val="clear" w:color="auto" w:fill="F2F2F2"/>
        </w:rPr>
        <w:t>版本库</w:t>
      </w: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time-honored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>adj. 历史悠久的；因古老而受到尊重的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3ECF"/>
    <w:multiLevelType w:val="multilevel"/>
    <w:tmpl w:val="22083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8F33072"/>
    <w:multiLevelType w:val="multilevel"/>
    <w:tmpl w:val="28F33072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5955CB9B"/>
    <w:multiLevelType w:val="singleLevel"/>
    <w:tmpl w:val="5955CB9B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5618AD"/>
    <w:multiLevelType w:val="singleLevel"/>
    <w:tmpl w:val="595618AD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95A098E"/>
    <w:multiLevelType w:val="multilevel"/>
    <w:tmpl w:val="595A09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7805DCE"/>
    <w:multiLevelType w:val="multilevel"/>
    <w:tmpl w:val="67805DCE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781D"/>
    <w:rsid w:val="00075789"/>
    <w:rsid w:val="000842A4"/>
    <w:rsid w:val="000C49B5"/>
    <w:rsid w:val="000C5D50"/>
    <w:rsid w:val="000D0648"/>
    <w:rsid w:val="000F1382"/>
    <w:rsid w:val="000F2CA0"/>
    <w:rsid w:val="00123952"/>
    <w:rsid w:val="0013026E"/>
    <w:rsid w:val="00142531"/>
    <w:rsid w:val="00152C0D"/>
    <w:rsid w:val="00172A27"/>
    <w:rsid w:val="00177F7F"/>
    <w:rsid w:val="001943B3"/>
    <w:rsid w:val="001A10FC"/>
    <w:rsid w:val="001E0B04"/>
    <w:rsid w:val="002548CB"/>
    <w:rsid w:val="00271260"/>
    <w:rsid w:val="00272B9F"/>
    <w:rsid w:val="00277B4E"/>
    <w:rsid w:val="00281C3A"/>
    <w:rsid w:val="00286CF9"/>
    <w:rsid w:val="002A5D29"/>
    <w:rsid w:val="002E540B"/>
    <w:rsid w:val="00313902"/>
    <w:rsid w:val="003252FC"/>
    <w:rsid w:val="00363158"/>
    <w:rsid w:val="00373DD5"/>
    <w:rsid w:val="00380E80"/>
    <w:rsid w:val="003A476B"/>
    <w:rsid w:val="003A6A37"/>
    <w:rsid w:val="003D17F2"/>
    <w:rsid w:val="003D6893"/>
    <w:rsid w:val="003E5B34"/>
    <w:rsid w:val="00403440"/>
    <w:rsid w:val="00427D79"/>
    <w:rsid w:val="004504A0"/>
    <w:rsid w:val="00457DEB"/>
    <w:rsid w:val="00486FF6"/>
    <w:rsid w:val="00490779"/>
    <w:rsid w:val="004B07FA"/>
    <w:rsid w:val="004B3818"/>
    <w:rsid w:val="004D2A4C"/>
    <w:rsid w:val="004F0FED"/>
    <w:rsid w:val="0050224F"/>
    <w:rsid w:val="00544CC5"/>
    <w:rsid w:val="00561CB9"/>
    <w:rsid w:val="005762CF"/>
    <w:rsid w:val="005A59BF"/>
    <w:rsid w:val="005A70B7"/>
    <w:rsid w:val="005D1360"/>
    <w:rsid w:val="00627A1C"/>
    <w:rsid w:val="00642BD0"/>
    <w:rsid w:val="00663D41"/>
    <w:rsid w:val="00665C66"/>
    <w:rsid w:val="0068010C"/>
    <w:rsid w:val="00682887"/>
    <w:rsid w:val="006924F2"/>
    <w:rsid w:val="006A0663"/>
    <w:rsid w:val="006E0342"/>
    <w:rsid w:val="0070192C"/>
    <w:rsid w:val="007074C4"/>
    <w:rsid w:val="00716D79"/>
    <w:rsid w:val="0076318E"/>
    <w:rsid w:val="007B75B5"/>
    <w:rsid w:val="007F092D"/>
    <w:rsid w:val="00834292"/>
    <w:rsid w:val="00841CC1"/>
    <w:rsid w:val="00841CFC"/>
    <w:rsid w:val="00846CEF"/>
    <w:rsid w:val="008A41CC"/>
    <w:rsid w:val="008A4FFB"/>
    <w:rsid w:val="00931722"/>
    <w:rsid w:val="00956409"/>
    <w:rsid w:val="009A1128"/>
    <w:rsid w:val="009A3449"/>
    <w:rsid w:val="009B0814"/>
    <w:rsid w:val="009B0B67"/>
    <w:rsid w:val="009C0477"/>
    <w:rsid w:val="009E7B08"/>
    <w:rsid w:val="009F4FB0"/>
    <w:rsid w:val="00A0135A"/>
    <w:rsid w:val="00A31104"/>
    <w:rsid w:val="00A43660"/>
    <w:rsid w:val="00A60F2D"/>
    <w:rsid w:val="00A82722"/>
    <w:rsid w:val="00A94764"/>
    <w:rsid w:val="00AD6F26"/>
    <w:rsid w:val="00AE429C"/>
    <w:rsid w:val="00AE565B"/>
    <w:rsid w:val="00AF2ABC"/>
    <w:rsid w:val="00B05309"/>
    <w:rsid w:val="00B1155E"/>
    <w:rsid w:val="00B11CDC"/>
    <w:rsid w:val="00B15D1D"/>
    <w:rsid w:val="00B35877"/>
    <w:rsid w:val="00B40913"/>
    <w:rsid w:val="00B435B2"/>
    <w:rsid w:val="00B57D92"/>
    <w:rsid w:val="00BC4188"/>
    <w:rsid w:val="00BD1FB9"/>
    <w:rsid w:val="00C069BF"/>
    <w:rsid w:val="00C951B8"/>
    <w:rsid w:val="00CA0B52"/>
    <w:rsid w:val="00CB7D6A"/>
    <w:rsid w:val="00CE6869"/>
    <w:rsid w:val="00CF0C79"/>
    <w:rsid w:val="00D008AD"/>
    <w:rsid w:val="00D16309"/>
    <w:rsid w:val="00D36AC5"/>
    <w:rsid w:val="00E25A3C"/>
    <w:rsid w:val="00E845BD"/>
    <w:rsid w:val="00EB0331"/>
    <w:rsid w:val="00EC7FBC"/>
    <w:rsid w:val="00ED755E"/>
    <w:rsid w:val="00EE4930"/>
    <w:rsid w:val="00F326CF"/>
    <w:rsid w:val="00F52FE9"/>
    <w:rsid w:val="00F745CF"/>
    <w:rsid w:val="00F77F48"/>
    <w:rsid w:val="00FB13BE"/>
    <w:rsid w:val="01462AC3"/>
    <w:rsid w:val="01A16DBD"/>
    <w:rsid w:val="036155F8"/>
    <w:rsid w:val="03B2700A"/>
    <w:rsid w:val="04FE54F8"/>
    <w:rsid w:val="05C9270B"/>
    <w:rsid w:val="06057CB5"/>
    <w:rsid w:val="0650355F"/>
    <w:rsid w:val="075D39FB"/>
    <w:rsid w:val="07A76DBF"/>
    <w:rsid w:val="08526F2C"/>
    <w:rsid w:val="0878489B"/>
    <w:rsid w:val="092D7966"/>
    <w:rsid w:val="09CF0702"/>
    <w:rsid w:val="0AA5006F"/>
    <w:rsid w:val="0AAA180B"/>
    <w:rsid w:val="0C0B13C6"/>
    <w:rsid w:val="0D813C39"/>
    <w:rsid w:val="10AA4669"/>
    <w:rsid w:val="1128372D"/>
    <w:rsid w:val="11A34EE1"/>
    <w:rsid w:val="12E80F66"/>
    <w:rsid w:val="139A1092"/>
    <w:rsid w:val="13A44981"/>
    <w:rsid w:val="169C6F7F"/>
    <w:rsid w:val="18B00B74"/>
    <w:rsid w:val="18DE5913"/>
    <w:rsid w:val="19AB20D6"/>
    <w:rsid w:val="19D76E18"/>
    <w:rsid w:val="1A754383"/>
    <w:rsid w:val="1B756DBA"/>
    <w:rsid w:val="1EC95D6E"/>
    <w:rsid w:val="213B0D9D"/>
    <w:rsid w:val="229A0D54"/>
    <w:rsid w:val="250A7096"/>
    <w:rsid w:val="25FA3843"/>
    <w:rsid w:val="26F3448E"/>
    <w:rsid w:val="2A785DEB"/>
    <w:rsid w:val="2B9C70A7"/>
    <w:rsid w:val="2BD306DC"/>
    <w:rsid w:val="2C742A41"/>
    <w:rsid w:val="2C9907F5"/>
    <w:rsid w:val="2EAC6812"/>
    <w:rsid w:val="2F0712EC"/>
    <w:rsid w:val="30286EC4"/>
    <w:rsid w:val="30A57F7D"/>
    <w:rsid w:val="333D5613"/>
    <w:rsid w:val="34035E17"/>
    <w:rsid w:val="35382CAA"/>
    <w:rsid w:val="35C744E6"/>
    <w:rsid w:val="397067FA"/>
    <w:rsid w:val="39941F8A"/>
    <w:rsid w:val="3A700FC0"/>
    <w:rsid w:val="3AAB4456"/>
    <w:rsid w:val="3ADE5B4E"/>
    <w:rsid w:val="3BE16135"/>
    <w:rsid w:val="3C4542B2"/>
    <w:rsid w:val="3D096EA1"/>
    <w:rsid w:val="3E7009CA"/>
    <w:rsid w:val="400767B5"/>
    <w:rsid w:val="418C3D30"/>
    <w:rsid w:val="41B554E1"/>
    <w:rsid w:val="45D032A4"/>
    <w:rsid w:val="47151D5B"/>
    <w:rsid w:val="498A563D"/>
    <w:rsid w:val="4D9B2C7E"/>
    <w:rsid w:val="4E275B05"/>
    <w:rsid w:val="4E912BF6"/>
    <w:rsid w:val="4EF75C23"/>
    <w:rsid w:val="509E3BA5"/>
    <w:rsid w:val="50A579CF"/>
    <w:rsid w:val="525E2BEA"/>
    <w:rsid w:val="52EE2FAF"/>
    <w:rsid w:val="54145D85"/>
    <w:rsid w:val="54470131"/>
    <w:rsid w:val="54B238A7"/>
    <w:rsid w:val="54FF737C"/>
    <w:rsid w:val="55756BCA"/>
    <w:rsid w:val="55867477"/>
    <w:rsid w:val="57372BB8"/>
    <w:rsid w:val="577541E9"/>
    <w:rsid w:val="580A1A51"/>
    <w:rsid w:val="582E522F"/>
    <w:rsid w:val="5858459D"/>
    <w:rsid w:val="593D61A6"/>
    <w:rsid w:val="59B1649F"/>
    <w:rsid w:val="59DA700B"/>
    <w:rsid w:val="5B546072"/>
    <w:rsid w:val="5C5F4DAE"/>
    <w:rsid w:val="5C781296"/>
    <w:rsid w:val="5D6F2D27"/>
    <w:rsid w:val="5EED06E4"/>
    <w:rsid w:val="613F41E8"/>
    <w:rsid w:val="62A571F2"/>
    <w:rsid w:val="64A223CB"/>
    <w:rsid w:val="65416806"/>
    <w:rsid w:val="66B3481B"/>
    <w:rsid w:val="674C052D"/>
    <w:rsid w:val="69774EE5"/>
    <w:rsid w:val="6A120137"/>
    <w:rsid w:val="6D7D5007"/>
    <w:rsid w:val="6EBF2F51"/>
    <w:rsid w:val="71FE34CB"/>
    <w:rsid w:val="72F8097D"/>
    <w:rsid w:val="731202B4"/>
    <w:rsid w:val="736E03BB"/>
    <w:rsid w:val="74E97C8D"/>
    <w:rsid w:val="76617B67"/>
    <w:rsid w:val="77AC661C"/>
    <w:rsid w:val="782972D5"/>
    <w:rsid w:val="7AFE0D02"/>
    <w:rsid w:val="7BD65EE2"/>
    <w:rsid w:val="7C06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uiPriority w:val="0"/>
    <w:rPr>
      <w:sz w:val="18"/>
      <w:szCs w:val="18"/>
    </w:rPr>
  </w:style>
  <w:style w:type="paragraph" w:styleId="4">
    <w:name w:val="HTML Preformatted"/>
    <w:basedOn w:val="1"/>
    <w:link w:val="1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5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批注框文本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3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4">
    <w:name w:val="HTML 预设格式 Char"/>
    <w:basedOn w:val="6"/>
    <w:link w:val="4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938</Words>
  <Characters>5349</Characters>
  <Lines>44</Lines>
  <Paragraphs>12</Paragraphs>
  <ScaleCrop>false</ScaleCrop>
  <LinksUpToDate>false</LinksUpToDate>
  <CharactersWithSpaces>6275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2017-06-29T09:33:00Z</dcterms:created>
  <dc:creator>Administrator</dc:creator>
  <cp:lastModifiedBy>Administrator</cp:lastModifiedBy>
  <dcterms:modified xsi:type="dcterms:W3CDTF">2017-07-05T08:34:25Z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